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</w:t>
      </w:r>
      <w:proofErr w:type="spellStart"/>
      <w:r w:rsidRPr="00FF773B">
        <w:rPr>
          <w:rFonts w:ascii="Times New Roman" w:hAnsi="Times New Roman" w:cs="Times New Roman"/>
          <w:bCs/>
        </w:rPr>
        <w:t>ust</w:t>
      </w:r>
      <w:proofErr w:type="spellEnd"/>
      <w:r w:rsidRPr="00FF773B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5F179E8B" w:rsidR="000B0D7C" w:rsidRPr="00BC67FC" w:rsidRDefault="002277E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5AA8">
              <w:rPr>
                <w:rFonts w:ascii="Times New Roman" w:hAnsi="Times New Roman" w:cs="Times New Roman"/>
                <w:color w:val="000000"/>
              </w:rPr>
              <w:t>Vranovská nemocnica, a. s.</w:t>
            </w:r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5F541880" w:rsidR="000B0D7C" w:rsidRPr="00BC67FC" w:rsidRDefault="002277E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E9">
              <w:rPr>
                <w:rFonts w:ascii="Times New Roman" w:hAnsi="Times New Roman" w:cs="Times New Roman"/>
                <w:color w:val="000000"/>
              </w:rPr>
              <w:t>M. R. Štefánika 187/177 B, 093 27 Vranov nad Topľou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 xml:space="preserve">MUDr. Radoslav </w:t>
            </w:r>
            <w:proofErr w:type="spellStart"/>
            <w:r w:rsidRPr="00BC67FC">
              <w:rPr>
                <w:rFonts w:ascii="Times New Roman" w:hAnsi="Times New Roman" w:cs="Times New Roman"/>
                <w:color w:val="000000"/>
              </w:rPr>
              <w:t>Čuha</w:t>
            </w:r>
            <w:proofErr w:type="spellEnd"/>
            <w:r w:rsidRPr="00BC67FC">
              <w:rPr>
                <w:rFonts w:ascii="Times New Roman" w:hAnsi="Times New Roman" w:cs="Times New Roman"/>
                <w:color w:val="000000"/>
              </w:rPr>
              <w:t xml:space="preserve">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1C2D762B" w:rsidR="000B0D7C" w:rsidRPr="00BC67FC" w:rsidRDefault="002277E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77E9">
              <w:rPr>
                <w:rFonts w:ascii="Times New Roman" w:hAnsi="Times New Roman" w:cs="Times New Roman"/>
                <w:color w:val="000000"/>
              </w:rPr>
              <w:t>47 249 021</w:t>
            </w:r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Ing. Iveta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Švídová</w:t>
            </w:r>
            <w:proofErr w:type="spellEnd"/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653C786A" w:rsidR="000B0D7C" w:rsidRPr="00FF773B" w:rsidRDefault="00FF773B" w:rsidP="00227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="002277E9">
              <w:rPr>
                <w:rFonts w:ascii="Times New Roman" w:hAnsi="Times New Roman" w:cs="Times New Roman"/>
                <w:bCs/>
                <w:sz w:val="24"/>
                <w:szCs w:val="28"/>
              </w:rPr>
              <w:t>Vranovskú nemocnicu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a.s</w:t>
            </w:r>
            <w:proofErr w:type="spellEnd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0B98CF37" w:rsidR="000B0D7C" w:rsidRPr="000B0D7C" w:rsidRDefault="00FF773B" w:rsidP="002277E9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2277E9">
              <w:rPr>
                <w:rFonts w:ascii="Times New Roman" w:hAnsi="Times New Roman" w:cs="Times New Roman"/>
                <w:color w:val="000000"/>
              </w:rPr>
              <w:t>9.4</w:t>
            </w:r>
            <w:r w:rsidR="00BC67FC">
              <w:rPr>
                <w:rFonts w:ascii="Times New Roman" w:hAnsi="Times New Roman" w:cs="Times New Roman"/>
                <w:color w:val="000000"/>
              </w:rPr>
              <w:t>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2277E9" w:rsidRPr="002277E9">
              <w:rPr>
                <w:rFonts w:ascii="Times New Roman" w:hAnsi="Times New Roman" w:cs="Times New Roman"/>
                <w:color w:val="000000"/>
              </w:rPr>
              <w:t>2021/S 069-174858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5038D660" w14:textId="69BB943C" w:rsidR="000B0D7C" w:rsidRPr="000B0D7C" w:rsidRDefault="002277E9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77E9">
              <w:rPr>
                <w:rFonts w:ascii="Times New Roman" w:hAnsi="Times New Roman" w:cs="Times New Roman"/>
                <w:b/>
              </w:rPr>
              <w:t>https://josephine.proebiz.com/sk/tender/11551/summary</w:t>
            </w:r>
            <w:bookmarkStart w:id="0" w:name="_GoBack"/>
            <w:bookmarkEnd w:id="0"/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0C3B589D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309F88B0" w14:textId="0B6BF4B0" w:rsidR="00921D99" w:rsidRDefault="00594A2C" w:rsidP="00921D99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p w14:paraId="56FB5CD9" w14:textId="30E6B217" w:rsidR="00921D99" w:rsidRDefault="00921D99" w:rsidP="00921D99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21D99" w:rsidSect="003B716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80EEC" w14:textId="77777777" w:rsidR="0034374C" w:rsidRDefault="0034374C" w:rsidP="00485CCC">
      <w:pPr>
        <w:spacing w:after="0" w:line="240" w:lineRule="auto"/>
      </w:pPr>
      <w:r>
        <w:separator/>
      </w:r>
    </w:p>
  </w:endnote>
  <w:endnote w:type="continuationSeparator" w:id="0">
    <w:p w14:paraId="13B5260D" w14:textId="77777777" w:rsidR="0034374C" w:rsidRDefault="0034374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4233C" w14:textId="77777777" w:rsidR="0034374C" w:rsidRDefault="0034374C" w:rsidP="00485CCC">
      <w:pPr>
        <w:spacing w:after="0" w:line="240" w:lineRule="auto"/>
      </w:pPr>
      <w:r>
        <w:separator/>
      </w:r>
    </w:p>
  </w:footnote>
  <w:footnote w:type="continuationSeparator" w:id="0">
    <w:p w14:paraId="0195068D" w14:textId="77777777" w:rsidR="0034374C" w:rsidRDefault="0034374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B0DDB"/>
    <w:rsid w:val="001D4055"/>
    <w:rsid w:val="001F70E3"/>
    <w:rsid w:val="00222123"/>
    <w:rsid w:val="002277E9"/>
    <w:rsid w:val="00244D37"/>
    <w:rsid w:val="0026037C"/>
    <w:rsid w:val="0026721D"/>
    <w:rsid w:val="00286AD0"/>
    <w:rsid w:val="002E2BC0"/>
    <w:rsid w:val="002F7D1F"/>
    <w:rsid w:val="00322D5B"/>
    <w:rsid w:val="003265AC"/>
    <w:rsid w:val="003413FF"/>
    <w:rsid w:val="0034374C"/>
    <w:rsid w:val="00352BC5"/>
    <w:rsid w:val="00356A26"/>
    <w:rsid w:val="00373728"/>
    <w:rsid w:val="00395ABB"/>
    <w:rsid w:val="003B716F"/>
    <w:rsid w:val="003C78C9"/>
    <w:rsid w:val="003E0CEC"/>
    <w:rsid w:val="004050FD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57151"/>
    <w:rsid w:val="00880EAD"/>
    <w:rsid w:val="00890AC2"/>
    <w:rsid w:val="008A39BB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20608"/>
    <w:rsid w:val="00D44E2E"/>
    <w:rsid w:val="00DA7945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4932E-3E8E-409B-8829-C59A3794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3</cp:revision>
  <cp:lastPrinted>2021-01-20T12:34:00Z</cp:lastPrinted>
  <dcterms:created xsi:type="dcterms:W3CDTF">2021-04-09T09:18:00Z</dcterms:created>
  <dcterms:modified xsi:type="dcterms:W3CDTF">2021-04-09T09:19:00Z</dcterms:modified>
</cp:coreProperties>
</file>