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829" w14:textId="2B0527CD" w:rsidR="00EA3B94" w:rsidRDefault="00E627C1" w:rsidP="00AD6133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2CF01FBC" w:rsidR="00403D9A" w:rsidRPr="0031452B" w:rsidRDefault="00034F48" w:rsidP="001E4E4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0D4205">
        <w:rPr>
          <w:rFonts w:ascii="Times New Roman" w:hAnsi="Times New Roman" w:cs="Times New Roman"/>
          <w:color w:val="000000"/>
          <w:sz w:val="24"/>
          <w:szCs w:val="24"/>
        </w:rPr>
        <w:t>IKT s príslušenstvom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1E4E4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2D59D7" w14:paraId="1B54B5A8" w14:textId="77777777" w:rsidTr="007469AE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6756A611" w:rsidR="002D59D7" w:rsidRPr="000F2F4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 v </w:t>
            </w:r>
            <w:r w:rsidR="00E57327">
              <w:rPr>
                <w:rFonts w:ascii="Times New Roman" w:hAnsi="Times New Roman" w:cs="Times New Roman"/>
                <w:b/>
                <w:bCs/>
                <w:color w:val="000000"/>
              </w:rPr>
              <w:t>€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2FAA6041" w:rsidR="002D59D7" w:rsidRPr="000F2F4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 v </w:t>
            </w:r>
            <w:r w:rsidR="00E57327">
              <w:rPr>
                <w:rFonts w:ascii="Times New Roman" w:hAnsi="Times New Roman" w:cs="Times New Roman"/>
                <w:b/>
                <w:bCs/>
                <w:color w:val="000000"/>
              </w:rPr>
              <w:t>€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2D59D7" w:rsidRPr="006E1AC3" w14:paraId="6D518B24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12C77D5" w14:textId="5C4D8022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>Mo</w:t>
            </w:r>
            <w:r w:rsidR="00AD6133">
              <w:rPr>
                <w:rFonts w:ascii="Times New Roman" w:hAnsi="Times New Roman" w:cs="Times New Roman"/>
                <w:b/>
                <w:bCs/>
                <w:color w:val="000000"/>
              </w:rPr>
              <w:t>nitor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AD61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AD6133">
              <w:rPr>
                <w:rFonts w:ascii="Times New Roman" w:hAnsi="Times New Roman" w:cs="Times New Roman"/>
                <w:color w:val="000000"/>
              </w:rPr>
              <w:t>100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45BE5A6D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6CDFC9" w14:textId="540DE315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AD6133">
              <w:rPr>
                <w:rFonts w:ascii="Times New Roman" w:hAnsi="Times New Roman" w:cs="Times New Roman"/>
                <w:b/>
                <w:bCs/>
                <w:color w:val="000000"/>
              </w:rPr>
              <w:t>Notebook typ I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0ED6">
              <w:rPr>
                <w:rFonts w:ascii="Times New Roman" w:hAnsi="Times New Roman" w:cs="Times New Roman"/>
                <w:color w:val="000000"/>
              </w:rPr>
              <w:t>3</w:t>
            </w:r>
            <w:r w:rsidR="00AD6133"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21D1E60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C737E3B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625C6CA8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7CA1706" w14:textId="0D2894CD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III. Notebook typ II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EE219C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30282B1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123BB188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50BC2C06" w14:textId="685FBA1D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Dokovacia stanica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5DF1CCA7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04500C8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0C2FC2EE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5E10BB9F" w14:textId="7E493ABF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Bezdrôtová myš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2FA9914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CF77B3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C67791E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08D344D8" w14:textId="35E6F300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Bezdrôtová klávesnica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2C04D01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FAEB52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576051DD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40FD7AB9" w14:textId="25CDE2B7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Taška na notebook 14“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5759F3BB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0E835AF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F8B6860" w14:textId="77777777" w:rsidTr="007469AE">
        <w:tc>
          <w:tcPr>
            <w:tcW w:w="5382" w:type="dxa"/>
            <w:tcBorders>
              <w:left w:val="single" w:sz="12" w:space="0" w:color="auto"/>
            </w:tcBorders>
          </w:tcPr>
          <w:p w14:paraId="6C53E70D" w14:textId="78051D8A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69D3CB0A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213F6E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2D59D7" w14:paraId="62CD6AAB" w14:textId="77777777" w:rsidTr="007469AE">
        <w:tc>
          <w:tcPr>
            <w:tcW w:w="5387" w:type="dxa"/>
            <w:shd w:val="clear" w:color="auto" w:fill="D9D9D9"/>
            <w:vAlign w:val="center"/>
          </w:tcPr>
          <w:p w14:paraId="2230302D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DB4E738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0172404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119"/>
      </w:tblGrid>
      <w:tr w:rsidR="009102D6" w:rsidRPr="00F313D9" w14:paraId="121444AC" w14:textId="77777777" w:rsidTr="000D09B4">
        <w:trPr>
          <w:trHeight w:val="5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0D09B4">
        <w:trPr>
          <w:trHeight w:val="346"/>
        </w:trPr>
        <w:tc>
          <w:tcPr>
            <w:tcW w:w="63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97BEEC3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 xml:space="preserve">Lehota dodania </w:t>
            </w:r>
            <w:r w:rsidR="007469AE" w:rsidRPr="00AC0642">
              <w:rPr>
                <w:rFonts w:ascii="Times New Roman" w:hAnsi="Times New Roman" w:cs="Times New Roman"/>
                <w:color w:val="000000"/>
                <w:highlight w:val="yellow"/>
              </w:rPr>
              <w:t>pr</w:t>
            </w:r>
            <w:r w:rsidR="00E57327" w:rsidRPr="00AC0642">
              <w:rPr>
                <w:rFonts w:ascii="Times New Roman" w:hAnsi="Times New Roman" w:cs="Times New Roman"/>
                <w:color w:val="000000"/>
                <w:highlight w:val="yellow"/>
              </w:rPr>
              <w:t xml:space="preserve">vých </w:t>
            </w:r>
            <w:r w:rsidR="00E57327" w:rsidRPr="00AC0642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10ks</w:t>
            </w:r>
            <w:r w:rsidR="00E57327" w:rsidRPr="00AC0642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notebookov</w:t>
            </w:r>
            <w:r w:rsidR="001B0236" w:rsidRPr="00AC0642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="00E57327" w:rsidRPr="00AC0642">
              <w:rPr>
                <w:rFonts w:ascii="Times New Roman" w:hAnsi="Times New Roman" w:cs="Times New Roman"/>
                <w:color w:val="000000"/>
                <w:highlight w:val="yellow"/>
              </w:rPr>
              <w:t>+</w:t>
            </w:r>
            <w:r w:rsidR="001B0236" w:rsidRPr="00AC0642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 xml:space="preserve"> </w:t>
            </w:r>
            <w:r w:rsidR="00E57327" w:rsidRPr="00AC0642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10</w:t>
            </w:r>
            <w:r w:rsidR="001B0236" w:rsidRPr="00AC0642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x</w:t>
            </w:r>
            <w:r w:rsidR="00E57327" w:rsidRPr="00AC0642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 xml:space="preserve"> </w:t>
            </w:r>
            <w:r w:rsidR="00E57327" w:rsidRPr="00AC0642">
              <w:rPr>
                <w:rFonts w:ascii="Times New Roman" w:hAnsi="Times New Roman" w:cs="Times New Roman"/>
                <w:color w:val="000000"/>
                <w:highlight w:val="yellow"/>
              </w:rPr>
              <w:t>komplet príslušenstvo</w:t>
            </w:r>
            <w:r w:rsidR="007469AE" w:rsidRPr="009102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278817C8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AD6133"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70C0649E" w14:textId="0C5701C3" w:rsidR="0031452B" w:rsidRPr="0031452B" w:rsidRDefault="00FB5343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1E4E46">
      <w:pPr>
        <w:spacing w:before="80"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30FA290D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E57327">
      <w:headerReference w:type="default" r:id="rId11"/>
      <w:pgSz w:w="11906" w:h="16838"/>
      <w:pgMar w:top="1077" w:right="992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80D0" w14:textId="77777777" w:rsidR="00FB5343" w:rsidRDefault="00FB5343" w:rsidP="0071794A">
      <w:pPr>
        <w:spacing w:after="0" w:line="240" w:lineRule="auto"/>
      </w:pPr>
      <w:r>
        <w:separator/>
      </w:r>
    </w:p>
  </w:endnote>
  <w:endnote w:type="continuationSeparator" w:id="0">
    <w:p w14:paraId="6934658B" w14:textId="77777777" w:rsidR="00FB5343" w:rsidRDefault="00FB5343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A755" w14:textId="77777777" w:rsidR="00FB5343" w:rsidRDefault="00FB5343" w:rsidP="0071794A">
      <w:pPr>
        <w:spacing w:after="0" w:line="240" w:lineRule="auto"/>
      </w:pPr>
      <w:r>
        <w:separator/>
      </w:r>
    </w:p>
  </w:footnote>
  <w:footnote w:type="continuationSeparator" w:id="0">
    <w:p w14:paraId="3597CCD4" w14:textId="77777777" w:rsidR="00FB5343" w:rsidRDefault="00FB5343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EECC8E2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6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2B698B6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                        </w:t>
    </w:r>
    <w:r w:rsidR="00420ED6">
      <w:rPr>
        <w:rFonts w:ascii="Times New Roman" w:hAnsi="Times New Roman" w:cs="Times New Roman"/>
      </w:rPr>
      <w:t xml:space="preserve">             Nákup </w:t>
    </w:r>
    <w:r w:rsidR="000D4205">
      <w:rPr>
        <w:rFonts w:ascii="Times New Roman" w:hAnsi="Times New Roman" w:cs="Times New Roman"/>
      </w:rPr>
      <w:t xml:space="preserve"> IKT s príslušenstvom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09B4"/>
    <w:rsid w:val="000D35D8"/>
    <w:rsid w:val="000D4205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0236"/>
    <w:rsid w:val="001B71BC"/>
    <w:rsid w:val="001D11B7"/>
    <w:rsid w:val="001E4E46"/>
    <w:rsid w:val="002047E2"/>
    <w:rsid w:val="002051D2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F51"/>
    <w:rsid w:val="004C2D23"/>
    <w:rsid w:val="004F4135"/>
    <w:rsid w:val="00587A43"/>
    <w:rsid w:val="006119CC"/>
    <w:rsid w:val="00615E69"/>
    <w:rsid w:val="00624CF1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33965"/>
    <w:rsid w:val="007469AE"/>
    <w:rsid w:val="007877CD"/>
    <w:rsid w:val="007C18D8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E1632"/>
    <w:rsid w:val="009E69A1"/>
    <w:rsid w:val="00A27EA6"/>
    <w:rsid w:val="00A32898"/>
    <w:rsid w:val="00A4125B"/>
    <w:rsid w:val="00A45B0A"/>
    <w:rsid w:val="00AA1258"/>
    <w:rsid w:val="00AC0642"/>
    <w:rsid w:val="00AD6133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32900"/>
    <w:rsid w:val="00C50A16"/>
    <w:rsid w:val="00C53B6F"/>
    <w:rsid w:val="00CC5341"/>
    <w:rsid w:val="00D34213"/>
    <w:rsid w:val="00D62FDA"/>
    <w:rsid w:val="00DC088C"/>
    <w:rsid w:val="00DD4D36"/>
    <w:rsid w:val="00DE61B0"/>
    <w:rsid w:val="00E06666"/>
    <w:rsid w:val="00E2325B"/>
    <w:rsid w:val="00E57327"/>
    <w:rsid w:val="00E627C1"/>
    <w:rsid w:val="00EA3B94"/>
    <w:rsid w:val="00EA7358"/>
    <w:rsid w:val="00ED5433"/>
    <w:rsid w:val="00EE53E8"/>
    <w:rsid w:val="00F36854"/>
    <w:rsid w:val="00F71CFD"/>
    <w:rsid w:val="00F9537E"/>
    <w:rsid w:val="00FA5259"/>
    <w:rsid w:val="00FB5343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docId w15:val="{782DFB42-FE64-4739-8B7B-CF4D0F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746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cp:lastPrinted>2022-02-25T09:56:00Z</cp:lastPrinted>
  <dcterms:created xsi:type="dcterms:W3CDTF">2022-03-04T19:05:00Z</dcterms:created>
  <dcterms:modified xsi:type="dcterms:W3CDTF">2022-03-04T19:07:00Z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