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9D76" w14:textId="77777777" w:rsidR="008B4F7F" w:rsidRDefault="008B4F7F" w:rsidP="00EA6814">
      <w:r>
        <w:separator/>
      </w:r>
    </w:p>
  </w:endnote>
  <w:endnote w:type="continuationSeparator" w:id="0">
    <w:p w14:paraId="7FFB1F21" w14:textId="77777777" w:rsidR="008B4F7F" w:rsidRDefault="008B4F7F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32C8" w14:textId="77777777" w:rsidR="00494B0B" w:rsidRDefault="00494B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CFA4" w14:textId="77777777" w:rsidR="00494B0B" w:rsidRDefault="00494B0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C5DB" w14:textId="77777777" w:rsidR="00494B0B" w:rsidRDefault="00494B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8AF1" w14:textId="77777777" w:rsidR="008B4F7F" w:rsidRDefault="008B4F7F" w:rsidP="00EA6814">
      <w:r>
        <w:separator/>
      </w:r>
    </w:p>
  </w:footnote>
  <w:footnote w:type="continuationSeparator" w:id="0">
    <w:p w14:paraId="162489CD" w14:textId="77777777" w:rsidR="008B4F7F" w:rsidRDefault="008B4F7F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CB0" w14:textId="77777777" w:rsidR="00494B0B" w:rsidRDefault="00494B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42F7F807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494B0B" w:rsidRPr="00494B0B">
      <w:t>IKT/NCZI/2020-032 Rozšírenie infraštruktúry eZdravia mimo perimetra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AED8" w14:textId="77777777" w:rsidR="00494B0B" w:rsidRDefault="00494B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494B0B"/>
    <w:rsid w:val="004A0FBA"/>
    <w:rsid w:val="005D21B5"/>
    <w:rsid w:val="00620539"/>
    <w:rsid w:val="00624CB2"/>
    <w:rsid w:val="00637983"/>
    <w:rsid w:val="00663770"/>
    <w:rsid w:val="006C3875"/>
    <w:rsid w:val="00772143"/>
    <w:rsid w:val="008747BE"/>
    <w:rsid w:val="008B4F7F"/>
    <w:rsid w:val="009933F5"/>
    <w:rsid w:val="00993B9F"/>
    <w:rsid w:val="00A2773D"/>
    <w:rsid w:val="00A412ED"/>
    <w:rsid w:val="00A80D3C"/>
    <w:rsid w:val="00AB38B0"/>
    <w:rsid w:val="00AD52EF"/>
    <w:rsid w:val="00AE4801"/>
    <w:rsid w:val="00B63290"/>
    <w:rsid w:val="00B73C3A"/>
    <w:rsid w:val="00BA6D19"/>
    <w:rsid w:val="00CA001B"/>
    <w:rsid w:val="00CB2E3B"/>
    <w:rsid w:val="00D25533"/>
    <w:rsid w:val="00D37F1F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22</cp:revision>
  <dcterms:created xsi:type="dcterms:W3CDTF">2020-12-11T11:56:00Z</dcterms:created>
  <dcterms:modified xsi:type="dcterms:W3CDTF">2022-05-16T15:54:00Z</dcterms:modified>
  <cp:category/>
</cp:coreProperties>
</file>