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FE268" w14:textId="798675C7" w:rsidR="009B05DD" w:rsidRPr="00D147B4" w:rsidRDefault="00663297" w:rsidP="00D147B4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D147B4">
        <w:rPr>
          <w:rFonts w:asciiTheme="minorHAnsi" w:hAnsiTheme="minorHAnsi" w:cstheme="minorHAnsi"/>
          <w:b/>
          <w:sz w:val="28"/>
          <w:szCs w:val="28"/>
        </w:rPr>
        <w:t>Špecifikácia predmetu zákazky</w:t>
      </w:r>
    </w:p>
    <w:p w14:paraId="1C62C388" w14:textId="6CCF703C" w:rsidR="0048642F" w:rsidRDefault="0048642F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868"/>
        <w:gridCol w:w="6761"/>
      </w:tblGrid>
      <w:tr w:rsidR="00D147B4" w:rsidRPr="00D147B4" w14:paraId="42AC9794" w14:textId="77777777" w:rsidTr="00D147B4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99F632E" w14:textId="6C828FCD" w:rsidR="00D147B4" w:rsidRPr="00D147B4" w:rsidRDefault="00D147B4" w:rsidP="005B29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7B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Su</w:t>
            </w:r>
            <w:r w:rsidRPr="00D147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bjekt prekladajúci ponuku</w:t>
            </w:r>
          </w:p>
        </w:tc>
      </w:tr>
      <w:tr w:rsidR="00D147B4" w:rsidRPr="00D147B4" w14:paraId="295C9E53" w14:textId="77777777" w:rsidTr="005B2904">
        <w:tc>
          <w:tcPr>
            <w:tcW w:w="1489" w:type="pct"/>
          </w:tcPr>
          <w:p w14:paraId="723FE79F" w14:textId="77777777" w:rsidR="00D147B4" w:rsidRPr="00D147B4" w:rsidRDefault="00D147B4" w:rsidP="005B2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7B4">
              <w:rPr>
                <w:rFonts w:asciiTheme="minorHAnsi" w:hAnsiTheme="minorHAnsi" w:cstheme="minorHAnsi"/>
                <w:sz w:val="22"/>
                <w:szCs w:val="22"/>
              </w:rPr>
              <w:t>Obchodné meno:</w:t>
            </w:r>
          </w:p>
        </w:tc>
        <w:tc>
          <w:tcPr>
            <w:tcW w:w="3511" w:type="pct"/>
          </w:tcPr>
          <w:p w14:paraId="18A5BD51" w14:textId="732EC5C9" w:rsidR="00D147B4" w:rsidRPr="00D147B4" w:rsidRDefault="00D147B4" w:rsidP="005B2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14:glow w14:rad="63500">
                  <w14:srgbClr w14:val="FFFF00">
                    <w14:alpha w14:val="60000"/>
                  </w14:srgbClr>
                </w14:glow>
              </w:rPr>
              <w:t>uveďte obchodné meno</w:t>
            </w:r>
          </w:p>
        </w:tc>
      </w:tr>
      <w:tr w:rsidR="00D147B4" w:rsidRPr="00D147B4" w14:paraId="6354656F" w14:textId="77777777" w:rsidTr="005B2904">
        <w:tc>
          <w:tcPr>
            <w:tcW w:w="1489" w:type="pct"/>
          </w:tcPr>
          <w:p w14:paraId="61329E15" w14:textId="77777777" w:rsidR="00D147B4" w:rsidRPr="00D147B4" w:rsidRDefault="00D147B4" w:rsidP="005B2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7B4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3511" w:type="pct"/>
          </w:tcPr>
          <w:p w14:paraId="6DE773DA" w14:textId="5627544B" w:rsidR="00D147B4" w:rsidRPr="00D147B4" w:rsidRDefault="00D147B4" w:rsidP="005B2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14:glow w14:rad="63500">
                  <w14:srgbClr w14:val="FFFF00">
                    <w14:alpha w14:val="60000"/>
                  </w14:srgbClr>
                </w14:glow>
              </w:rPr>
              <w:t>uveďte sídlo</w:t>
            </w:r>
          </w:p>
        </w:tc>
      </w:tr>
      <w:tr w:rsidR="00D147B4" w:rsidRPr="00D147B4" w14:paraId="743FC84B" w14:textId="77777777" w:rsidTr="005B2904">
        <w:tc>
          <w:tcPr>
            <w:tcW w:w="1489" w:type="pct"/>
          </w:tcPr>
          <w:p w14:paraId="37C43B40" w14:textId="77777777" w:rsidR="00D147B4" w:rsidRPr="00D147B4" w:rsidRDefault="00D147B4" w:rsidP="005B2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7B4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3511" w:type="pct"/>
          </w:tcPr>
          <w:p w14:paraId="7E21DD9D" w14:textId="3442AF14" w:rsidR="00D147B4" w:rsidRPr="00D147B4" w:rsidRDefault="00D147B4" w:rsidP="005B2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14:glow w14:rad="63500">
                  <w14:srgbClr w14:val="FFFF00">
                    <w14:alpha w14:val="60000"/>
                  </w14:srgbClr>
                </w14:glow>
              </w:rPr>
              <w:t>uveďte IČO</w:t>
            </w:r>
          </w:p>
        </w:tc>
      </w:tr>
    </w:tbl>
    <w:p w14:paraId="7E43C9BD" w14:textId="77777777" w:rsidR="00D147B4" w:rsidRPr="003B029D" w:rsidRDefault="00D147B4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Mriekatabuky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062"/>
        <w:gridCol w:w="1365"/>
        <w:gridCol w:w="1924"/>
        <w:gridCol w:w="1722"/>
      </w:tblGrid>
      <w:tr w:rsidR="009B05DD" w:rsidRPr="003B029D" w14:paraId="77C700AD" w14:textId="77777777" w:rsidTr="008C54D0">
        <w:tc>
          <w:tcPr>
            <w:tcW w:w="9634" w:type="dxa"/>
            <w:gridSpan w:val="5"/>
            <w:shd w:val="clear" w:color="auto" w:fill="F2F2F2" w:themeFill="background1" w:themeFillShade="F2"/>
          </w:tcPr>
          <w:p w14:paraId="1F9D7CBC" w14:textId="6C409BDE" w:rsidR="009B05DD" w:rsidRPr="003B029D" w:rsidRDefault="00663297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Názov predmetu zákazky: </w:t>
            </w:r>
            <w:r w:rsidR="008364C6" w:rsidRPr="003B02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Váhy s detektorom kovov</w:t>
            </w:r>
          </w:p>
        </w:tc>
      </w:tr>
      <w:tr w:rsidR="009B05DD" w:rsidRPr="003B029D" w14:paraId="328C40E8" w14:textId="77777777">
        <w:tc>
          <w:tcPr>
            <w:tcW w:w="9634" w:type="dxa"/>
            <w:gridSpan w:val="5"/>
          </w:tcPr>
          <w:p w14:paraId="2871D885" w14:textId="77777777" w:rsidR="009B05DD" w:rsidRPr="003B029D" w:rsidRDefault="009B05DD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05DD" w:rsidRPr="003B029D" w14:paraId="31DA89EB" w14:textId="77777777" w:rsidTr="00265659"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14:paraId="133D4DB3" w14:textId="7489EAA7" w:rsidR="002D388A" w:rsidRPr="003B029D" w:rsidRDefault="00663297" w:rsidP="002F6FA9">
            <w:pPr>
              <w:suppressAutoHyphens/>
              <w:spacing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Špecifikácia predmetu zákazky: </w:t>
            </w:r>
            <w:r w:rsidR="007E35AE" w:rsidRPr="003B02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Dodávka, inštalácia a uvedenie do prevádzky 2 ks priebežných váh s automatickými označovačmi s aplikáciou etikety zhora a detektormi kovov vhodných do potravinárskeho priemyslu.  Súčasťou bude prídavné vyraďovacie zariadenie na produkty nespĺňajúce hmotnostný limit, samostatná tlačiareň súčtových etikiet, software na tvorbu etikiet, správu dát, zber a vyhodnocovanie štatistických údajov (vrátane licencií, ak sú potrebné pre funkčnosť softwaru). Súčasťou dodávky bude integrácia systému na detekciu kovov v zabalenom produkte vrátane vyradenia detegovaného produktu a signalizácie. Súčasťou dopravníkového systému pred detektorom kovov a pred váhou budú </w:t>
            </w:r>
            <w:proofErr w:type="spellStart"/>
            <w:r w:rsidR="007E35AE" w:rsidRPr="003B029D">
              <w:rPr>
                <w:rFonts w:asciiTheme="minorHAnsi" w:hAnsiTheme="minorHAnsi" w:cstheme="minorHAnsi"/>
                <w:bCs/>
                <w:sz w:val="20"/>
                <w:szCs w:val="20"/>
              </w:rPr>
              <w:t>zrovnávacie</w:t>
            </w:r>
            <w:proofErr w:type="spellEnd"/>
            <w:r w:rsidR="007E35AE" w:rsidRPr="003B02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lišty pre ručné vkladanie produktu. Všetky zariadenia a ich súčasti musia byť vhodné pre aplikáciu v potravinárskom priemysle spolu s príslušnými certifikátmi.</w:t>
            </w:r>
            <w:r w:rsidR="007E35AE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B05DD" w:rsidRPr="003B029D" w14:paraId="50FF64F6" w14:textId="77777777">
        <w:tc>
          <w:tcPr>
            <w:tcW w:w="9634" w:type="dxa"/>
            <w:gridSpan w:val="5"/>
          </w:tcPr>
          <w:p w14:paraId="27E9D790" w14:textId="2BD2D58A" w:rsidR="008C0713" w:rsidRPr="003B029D" w:rsidRDefault="008C0713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8642F" w:rsidRPr="003B029D" w14:paraId="36314DD0" w14:textId="77777777" w:rsidTr="00E749C2">
        <w:trPr>
          <w:trHeight w:val="534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14:paraId="0350A30D" w14:textId="738ED910" w:rsidR="0048642F" w:rsidRPr="003B029D" w:rsidRDefault="00AD7FC2" w:rsidP="002D3D26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sz w:val="20"/>
                <w:szCs w:val="20"/>
              </w:rPr>
              <w:t>Váha s detektorom kovov</w:t>
            </w:r>
          </w:p>
          <w:p w14:paraId="6F6DDB58" w14:textId="1915D0DE" w:rsidR="0048642F" w:rsidRPr="003B029D" w:rsidRDefault="0048642F" w:rsidP="002D3D26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Počet: </w:t>
            </w:r>
            <w:r w:rsidR="00AD7FC2" w:rsidRPr="003B029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3B02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ks</w:t>
            </w:r>
          </w:p>
        </w:tc>
        <w:tc>
          <w:tcPr>
            <w:tcW w:w="4961" w:type="dxa"/>
            <w:gridSpan w:val="3"/>
            <w:shd w:val="clear" w:color="auto" w:fill="F2F2F2" w:themeFill="background1" w:themeFillShade="F2"/>
            <w:vAlign w:val="center"/>
          </w:tcPr>
          <w:p w14:paraId="177FA029" w14:textId="5B9B6ADF" w:rsidR="00B008F2" w:rsidRPr="00B008F2" w:rsidRDefault="00600047" w:rsidP="002D3D26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>Uchádzač</w:t>
            </w:r>
            <w:r w:rsidR="0048642F"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 je sem povinný uviesť: </w:t>
            </w:r>
          </w:p>
          <w:p w14:paraId="439E97C6" w14:textId="517F30CA" w:rsidR="0048642F" w:rsidRPr="00B008F2" w:rsidRDefault="0048642F" w:rsidP="002D3D26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14:glow w14:rad="63500">
                  <w14:srgbClr w14:val="FFFF00">
                    <w14:alpha w14:val="60000"/>
                  </w14:srgbClr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výrobcu, </w:t>
            </w: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typové</w:t>
            </w: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 označenie a značku (resp. obchodný názov) ponúkaného </w:t>
            </w:r>
            <w:r w:rsidR="001F04E0"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>predmetu zákazky</w:t>
            </w:r>
          </w:p>
        </w:tc>
      </w:tr>
      <w:tr w:rsidR="00C561D1" w:rsidRPr="003B029D" w14:paraId="1BA9D415" w14:textId="77777777" w:rsidTr="00E749C2">
        <w:trPr>
          <w:trHeight w:val="972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52A14" w14:textId="77777777" w:rsidR="00C561D1" w:rsidRPr="003B029D" w:rsidRDefault="00C561D1" w:rsidP="002D3D26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57EC32EE" w14:textId="77777777" w:rsidR="00C561D1" w:rsidRPr="003B029D" w:rsidRDefault="00C561D1" w:rsidP="002D3D26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Parameter/časť položky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1B6AC35B" w14:textId="48ED840E" w:rsidR="00C561D1" w:rsidRPr="003B029D" w:rsidRDefault="00C561D1" w:rsidP="002D3D2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</w:t>
            </w:r>
            <w:r w:rsidR="00265659"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požadovaného parametra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69D54D4D" w14:textId="77777777" w:rsidR="00C561D1" w:rsidRPr="003B029D" w:rsidRDefault="00C561D1" w:rsidP="002D3D2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Požiadavky na parametre/opis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37037B9C" w14:textId="4D318029" w:rsidR="00C561D1" w:rsidRPr="003B029D" w:rsidRDefault="00C561D1" w:rsidP="002D3D2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Parametre ponúkané </w:t>
            </w:r>
            <w:r w:rsidR="006000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uchádzačom</w:t>
            </w:r>
          </w:p>
        </w:tc>
      </w:tr>
      <w:tr w:rsidR="00892A00" w:rsidRPr="003B029D" w14:paraId="377115DF" w14:textId="77777777" w:rsidTr="003729CE">
        <w:trPr>
          <w:trHeight w:val="359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D95A7D" w14:textId="27A6E819" w:rsidR="00892A00" w:rsidRPr="003B029D" w:rsidRDefault="00212F11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Priebežná váha</w:t>
            </w:r>
            <w:r w:rsidR="00896867"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HW požiadavky</w:t>
            </w:r>
          </w:p>
        </w:tc>
      </w:tr>
      <w:tr w:rsidR="00AB4A34" w:rsidRPr="003B029D" w14:paraId="40D9803C" w14:textId="77777777" w:rsidTr="00E749C2">
        <w:trPr>
          <w:trHeight w:val="362"/>
        </w:trPr>
        <w:tc>
          <w:tcPr>
            <w:tcW w:w="563" w:type="dxa"/>
            <w:shd w:val="clear" w:color="auto" w:fill="auto"/>
            <w:vAlign w:val="center"/>
          </w:tcPr>
          <w:p w14:paraId="031ADD24" w14:textId="21C026B6" w:rsidR="00AB4A34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38A26A52" w14:textId="577B171C" w:rsidR="00AB4A34" w:rsidRPr="003B029D" w:rsidRDefault="00376745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Presnosť váženia výrobku do 3 kg</w:t>
            </w:r>
            <w:r w:rsidR="00D77A39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(vrátane)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9D5A721" w14:textId="4E6350EC" w:rsidR="00AB4A34" w:rsidRPr="003B029D" w:rsidDel="00DF4809" w:rsidRDefault="00376745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24797794" w14:textId="69121B91" w:rsidR="00AB4A34" w:rsidRPr="003B029D" w:rsidRDefault="00957F4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max. 1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62ED3364" w14:textId="6A5B1FB3" w:rsidR="00AB4A34" w:rsidRPr="00B008F2" w:rsidRDefault="00957F4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957F43" w:rsidRPr="003B029D" w14:paraId="49FB16DA" w14:textId="77777777" w:rsidTr="00E749C2">
        <w:trPr>
          <w:trHeight w:val="269"/>
        </w:trPr>
        <w:tc>
          <w:tcPr>
            <w:tcW w:w="563" w:type="dxa"/>
            <w:shd w:val="clear" w:color="auto" w:fill="auto"/>
            <w:vAlign w:val="center"/>
          </w:tcPr>
          <w:p w14:paraId="6BDCCC0F" w14:textId="2B542CA9" w:rsidR="00957F4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08D4567" w14:textId="22239E17" w:rsidR="00957F43" w:rsidRPr="003B029D" w:rsidRDefault="00D77A39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Presnosť váženia výrobku </w:t>
            </w:r>
            <w:r w:rsidR="00FA7D5A" w:rsidRPr="003B029D">
              <w:rPr>
                <w:rFonts w:asciiTheme="minorHAnsi" w:hAnsiTheme="minorHAnsi" w:cstheme="minorHAnsi"/>
                <w:sz w:val="20"/>
                <w:szCs w:val="20"/>
              </w:rPr>
              <w:t>od 3 do 6 kg (vrátane</w:t>
            </w:r>
            <w:r w:rsidR="007E35AE" w:rsidRPr="003B029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6AC2DE7" w14:textId="53A3B242" w:rsidR="00957F43" w:rsidRPr="003B029D" w:rsidDel="00DF4809" w:rsidRDefault="00FA7D5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6669B435" w14:textId="2A5AF08A" w:rsidR="00957F43" w:rsidRPr="003B029D" w:rsidRDefault="00FA7D5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max. 2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033456D" w14:textId="4B333E35" w:rsidR="00957F43" w:rsidRPr="00B008F2" w:rsidRDefault="00FA7D5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EE40A4" w:rsidRPr="003B029D" w14:paraId="04C886D1" w14:textId="77777777" w:rsidTr="00E749C2">
        <w:trPr>
          <w:trHeight w:val="286"/>
        </w:trPr>
        <w:tc>
          <w:tcPr>
            <w:tcW w:w="563" w:type="dxa"/>
            <w:shd w:val="clear" w:color="auto" w:fill="auto"/>
            <w:vAlign w:val="center"/>
          </w:tcPr>
          <w:p w14:paraId="6F7DF2AA" w14:textId="6C47D3FF" w:rsidR="00EE40A4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4DD35EF0" w14:textId="118F1339" w:rsidR="00EE40A4" w:rsidRPr="003B029D" w:rsidRDefault="00EE40A4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Požadovaný rozsah váhy odvážiť výrobok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0EE0EB4" w14:textId="58516363" w:rsidR="00EE40A4" w:rsidRPr="003B029D" w:rsidDel="00DF4809" w:rsidRDefault="00EE40A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7B6F05A" w14:textId="52A2BF59" w:rsidR="00EE40A4" w:rsidRPr="003B029D" w:rsidRDefault="00EE40A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(od 50 do 6000)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02F61D3" w14:textId="7F9A57C2" w:rsidR="00EE40A4" w:rsidRPr="00B008F2" w:rsidRDefault="00EE40A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rozsah</w:t>
            </w:r>
          </w:p>
        </w:tc>
      </w:tr>
      <w:tr w:rsidR="00FA64E3" w:rsidRPr="003B029D" w14:paraId="7EAB8FAC" w14:textId="77777777" w:rsidTr="00E749C2">
        <w:trPr>
          <w:trHeight w:val="263"/>
        </w:trPr>
        <w:tc>
          <w:tcPr>
            <w:tcW w:w="563" w:type="dxa"/>
            <w:shd w:val="clear" w:color="auto" w:fill="auto"/>
            <w:vAlign w:val="center"/>
          </w:tcPr>
          <w:p w14:paraId="590DB1BF" w14:textId="3919B899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D68DAAE" w14:textId="605CEFD2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Priebežn</w:t>
            </w:r>
            <w:r w:rsidR="00212F11" w:rsidRPr="003B029D"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vá</w:t>
            </w:r>
            <w:r w:rsidR="00212F11" w:rsidRPr="003B029D">
              <w:rPr>
                <w:rFonts w:asciiTheme="minorHAnsi" w:hAnsiTheme="minorHAnsi" w:cstheme="minorHAnsi"/>
                <w:sz w:val="20"/>
                <w:szCs w:val="20"/>
              </w:rPr>
              <w:t>ženie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A9A2D70" w14:textId="549F489A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47CDEEA4" w14:textId="6156B77A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248D1F6" w14:textId="7EB66CB8" w:rsidR="00FA64E3" w:rsidRPr="00B008F2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FA64E3" w:rsidRPr="003B029D" w14:paraId="4F54771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6B3BA5D" w14:textId="43212512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8014573" w14:textId="01CA7CA9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Automatické označovanie</w:t>
            </w:r>
            <w:r w:rsidR="009C64B6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jednotlivých k</w:t>
            </w:r>
            <w:r w:rsidR="000723BB" w:rsidRPr="003B029D">
              <w:rPr>
                <w:rFonts w:asciiTheme="minorHAnsi" w:hAnsiTheme="minorHAnsi" w:cstheme="minorHAnsi"/>
                <w:sz w:val="20"/>
                <w:szCs w:val="20"/>
              </w:rPr>
              <w:t>usov produktu</w:t>
            </w:r>
            <w:r w:rsidR="002856C2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etiketou</w:t>
            </w:r>
            <w:r w:rsidR="00DF4809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zhora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3D20114" w14:textId="7B41E363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A802DDD" w14:textId="492C2A39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26C49B5" w14:textId="1AEB3E75" w:rsidR="00FA64E3" w:rsidRPr="00B008F2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FA64E3" w:rsidRPr="003B029D" w14:paraId="661825D8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669EBD2" w14:textId="576151A9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888CD26" w14:textId="70334ED1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Šírka tlačovej hlavy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333205F" w14:textId="066C2A78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2B6D8FC4" w14:textId="1AAE2A42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104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5310EF9" w14:textId="5A31CEA0" w:rsidR="00FA64E3" w:rsidRPr="00B008F2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AE1886" w:rsidRPr="003B029D" w14:paraId="3AA5CBE6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70437EE" w14:textId="1582EEC5" w:rsidR="00AE1886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7E258CA" w14:textId="7E54AFDB" w:rsidR="00AE1886" w:rsidRPr="003B029D" w:rsidRDefault="00201908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Hustota tlače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175011E" w14:textId="410BCCDE" w:rsidR="00AE1886" w:rsidRPr="003B029D" w:rsidRDefault="00201908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bod/mm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60B8BD87" w14:textId="4E2B3F79" w:rsidR="00AE1886" w:rsidRPr="003B029D" w:rsidRDefault="00201908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8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A4BD7E2" w14:textId="4343093D" w:rsidR="00AE1886" w:rsidRPr="00B008F2" w:rsidRDefault="00201908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FA64E3" w:rsidRPr="003B029D" w14:paraId="184E1926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770C2EF" w14:textId="6ABB12D7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4BF32124" w14:textId="1C590CCF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Priemer </w:t>
            </w:r>
            <w:r w:rsidR="008426E0" w:rsidRPr="003B029D">
              <w:rPr>
                <w:rFonts w:asciiTheme="minorHAnsi" w:hAnsiTheme="minorHAnsi" w:cstheme="minorHAnsi"/>
                <w:sz w:val="20"/>
                <w:szCs w:val="20"/>
              </w:rPr>
              <w:t>jadra kotúča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604F33" w:rsidRPr="003B02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etiketami</w:t>
            </w:r>
            <w:r w:rsidR="00604F33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76 mm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94B4582" w14:textId="1F4D265C" w:rsidR="00FA64E3" w:rsidRPr="003B029D" w:rsidRDefault="00604F3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67B6677D" w14:textId="71FD35E3" w:rsidR="00FA64E3" w:rsidRPr="003B029D" w:rsidRDefault="00604F3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BAD0964" w14:textId="1A093CFA" w:rsidR="00FA64E3" w:rsidRPr="00B008F2" w:rsidRDefault="00604F3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75894" w:rsidRPr="003B029D" w14:paraId="25022C62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03F1EDC" w14:textId="55815E03" w:rsidR="00C75894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08F936D" w14:textId="6E4E1288" w:rsidR="00C75894" w:rsidRPr="003B029D" w:rsidRDefault="00264278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Vonkajší priemer kotúča s etiketami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F17643C" w14:textId="16CAB6CC" w:rsidR="00C75894" w:rsidRPr="003B029D" w:rsidRDefault="00264278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6F6D3D5F" w14:textId="5B405DC7" w:rsidR="00C75894" w:rsidRPr="003B029D" w:rsidRDefault="00264278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AA7C62" w:rsidRPr="003B029D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CD8675D" w14:textId="72665873" w:rsidR="00C75894" w:rsidRPr="00B008F2" w:rsidRDefault="008426E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FA64E3" w:rsidRPr="003B029D" w14:paraId="67AD5B46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72775CA" w14:textId="6EDB61FB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FDE7597" w14:textId="753F38E1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Výkon</w:t>
            </w:r>
            <w:r w:rsidR="008F3328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váženia</w:t>
            </w:r>
            <w:r w:rsidR="00BF3E94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a označovania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(pre produkt dĺžky do 200 mm)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451E5F7" w14:textId="17C249F6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ks/min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4F012D7" w14:textId="4666F46F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60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790FA156" w14:textId="4239311D" w:rsidR="00FA64E3" w:rsidRPr="00B008F2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FA64E3" w:rsidRPr="003B029D" w14:paraId="20C54CCA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093702A" w14:textId="00D9B02C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3342A5AB" w14:textId="00A96210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Dĺžka váhového dopravníka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EDA639F" w14:textId="67BAC7B2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B2C8937" w14:textId="0852A7AF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450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3698D8E3" w14:textId="6E3D4295" w:rsidR="00FA64E3" w:rsidRPr="00B008F2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FA64E3" w:rsidRPr="003B029D" w14:paraId="12B8EC24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C1FB06F" w14:textId="59A892EF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6C05E00" w14:textId="0554711A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Šírka váhového dopravníka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CE3115F" w14:textId="71E5CF28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E1E4E97" w14:textId="4AFFB2FD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350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BB9D1F8" w14:textId="66830FFD" w:rsidR="00FA64E3" w:rsidRPr="00B008F2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FA64E3" w:rsidRPr="003B029D" w14:paraId="1E9FB5B4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B47DAC6" w14:textId="114332BA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6EA0B285" w14:textId="26D2ECA5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Rozraďovací</w:t>
            </w:r>
            <w:proofErr w:type="spellEnd"/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systém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5ED9B4B" w14:textId="53637E5D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276B5334" w14:textId="54C399E9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B63CC41" w14:textId="2F55248E" w:rsidR="00FA64E3" w:rsidRPr="00B008F2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FA64E3" w:rsidRPr="003B029D" w14:paraId="063E6328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00A76EE" w14:textId="4D7B1596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C817FAC" w14:textId="793B63B0" w:rsidR="00FA64E3" w:rsidRPr="003B029D" w:rsidRDefault="00EC7ED4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Samostatná t</w:t>
            </w:r>
            <w:r w:rsidR="00FA64E3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lačiareň súčtových etikiet 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F0BC305" w14:textId="3AEDAFEE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1459958" w14:textId="7C86D4A5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61888A1" w14:textId="78423ED2" w:rsidR="00D6206F" w:rsidRPr="00B008F2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6206F" w:rsidRPr="003B029D" w14:paraId="186A34E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69894654" w14:textId="1D5874C3" w:rsidR="00D6206F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25C034B" w14:textId="1F0B2C32" w:rsidR="00D6206F" w:rsidRPr="003B029D" w:rsidRDefault="00D6206F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Šírka tlačovej hlavy pre súčtovú tlačiareň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EF73AF9" w14:textId="1A8637BB" w:rsidR="00D6206F" w:rsidRPr="003B029D" w:rsidRDefault="00D6206F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D9E3D6B" w14:textId="23AF8F01" w:rsidR="00D6206F" w:rsidRPr="003B029D" w:rsidRDefault="00D6206F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104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AA71F58" w14:textId="77F4887C" w:rsidR="00D6206F" w:rsidRPr="00B008F2" w:rsidRDefault="00D6206F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822621" w:rsidRPr="003B029D" w14:paraId="3551C7A3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BCB894A" w14:textId="48F0714D" w:rsidR="00822621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A5EA2FE" w14:textId="3FF80BD3" w:rsidR="00822621" w:rsidRPr="003B029D" w:rsidRDefault="00C7473E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Vyraďovacie zariadenie pre produkty nespĺňajúce </w:t>
            </w:r>
            <w:r w:rsidR="00C066DC" w:rsidRPr="003B029D">
              <w:rPr>
                <w:rFonts w:asciiTheme="minorHAnsi" w:hAnsiTheme="minorHAnsi" w:cstheme="minorHAnsi"/>
                <w:sz w:val="20"/>
                <w:szCs w:val="20"/>
              </w:rPr>
              <w:t>váhový limit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B9FAC36" w14:textId="5EB82280" w:rsidR="00822621" w:rsidRPr="003B029D" w:rsidRDefault="00C066DC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779E6775" w14:textId="4E1325AA" w:rsidR="00822621" w:rsidRPr="003B029D" w:rsidRDefault="00C066DC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2F3FD86" w14:textId="678ADB76" w:rsidR="00822621" w:rsidRPr="00B008F2" w:rsidRDefault="00C066DC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66DC" w:rsidRPr="003B029D" w14:paraId="4ED48C67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35B4A796" w14:textId="16E5064A" w:rsidR="00C066DC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6E8DFE94" w14:textId="323E7585" w:rsidR="00C066DC" w:rsidRPr="003B029D" w:rsidRDefault="00EC7ED4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Typ v</w:t>
            </w:r>
            <w:r w:rsidR="00C066DC" w:rsidRPr="003B029D">
              <w:rPr>
                <w:rFonts w:asciiTheme="minorHAnsi" w:hAnsiTheme="minorHAnsi" w:cstheme="minorHAnsi"/>
                <w:sz w:val="20"/>
                <w:szCs w:val="20"/>
              </w:rPr>
              <w:t>yraďovacie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ho</w:t>
            </w:r>
            <w:r w:rsidR="00C066DC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zariadeni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066DC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pre produkty nespĺňajúce </w:t>
            </w:r>
            <w:proofErr w:type="spellStart"/>
            <w:r w:rsidR="00C066DC" w:rsidRPr="003B029D">
              <w:rPr>
                <w:rFonts w:asciiTheme="minorHAnsi" w:hAnsiTheme="minorHAnsi" w:cstheme="minorHAnsi"/>
                <w:sz w:val="20"/>
                <w:szCs w:val="20"/>
              </w:rPr>
              <w:t>váhovy</w:t>
            </w:r>
            <w:proofErr w:type="spellEnd"/>
            <w:r w:rsidR="00C066DC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limit – </w:t>
            </w:r>
            <w:r w:rsidR="00283463" w:rsidRPr="003B029D">
              <w:rPr>
                <w:rFonts w:asciiTheme="minorHAnsi" w:hAnsiTheme="minorHAnsi" w:cstheme="minorHAnsi"/>
                <w:sz w:val="20"/>
                <w:szCs w:val="20"/>
              </w:rPr>
              <w:t>pneumatický piest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586C72D8" w14:textId="6566A325" w:rsidR="00C066DC" w:rsidRPr="003B029D" w:rsidRDefault="00D3309B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37EA4B4" w14:textId="315C2C49" w:rsidR="00C066DC" w:rsidRPr="003B029D" w:rsidRDefault="00EC7ED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3C817E3C" w14:textId="4D1A3895" w:rsidR="00B05FA8" w:rsidRPr="00B008F2" w:rsidRDefault="00B72203" w:rsidP="00B008F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B72203" w:rsidRPr="003B029D" w14:paraId="186241A0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5A48A47" w14:textId="427E4F64" w:rsidR="00B7220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24599D89" w14:textId="08817758" w:rsidR="00B72203" w:rsidRPr="003B029D" w:rsidRDefault="00EC7ED4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Uzamykateľná n</w:t>
            </w:r>
            <w:r w:rsidR="003A6EF3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ádoba na zachytávanie vyradených produktov </w:t>
            </w:r>
            <w:r w:rsidR="00D3309B" w:rsidRPr="003B029D">
              <w:rPr>
                <w:rFonts w:asciiTheme="minorHAnsi" w:hAnsiTheme="minorHAnsi" w:cstheme="minorHAnsi"/>
                <w:sz w:val="20"/>
                <w:szCs w:val="20"/>
              </w:rPr>
              <w:t>nespĺňajúcich váhový limit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CFD5F26" w14:textId="2D8DBCF3" w:rsidR="00B72203" w:rsidRPr="003B029D" w:rsidRDefault="00D3309B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F37E822" w14:textId="295A216A" w:rsidR="00B72203" w:rsidRPr="003B029D" w:rsidRDefault="00D3309B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ED12416" w14:textId="71C8814B" w:rsidR="00B72203" w:rsidRPr="00B008F2" w:rsidRDefault="00D3309B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3309B" w:rsidRPr="003B029D" w14:paraId="68E6C952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D0EB1E9" w14:textId="23AAD54F" w:rsidR="00D3309B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37CC3DFB" w14:textId="2038B1ED" w:rsidR="00D3309B" w:rsidRPr="003B029D" w:rsidRDefault="001D0A8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Sieťové pripojenie</w:t>
            </w:r>
            <w:r w:rsidR="006B36B9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2A5D" w:rsidRPr="003B029D">
              <w:rPr>
                <w:rFonts w:asciiTheme="minorHAnsi" w:hAnsiTheme="minorHAnsi" w:cstheme="minorHAnsi"/>
                <w:sz w:val="20"/>
                <w:szCs w:val="20"/>
              </w:rPr>
              <w:t>ethernet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172AAF7" w14:textId="45D3793D" w:rsidR="00D3309B" w:rsidRPr="003B029D" w:rsidRDefault="001D0A8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71584F9" w14:textId="20F5C670" w:rsidR="00D3309B" w:rsidRPr="003B029D" w:rsidRDefault="001D0A8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F9B039F" w14:textId="62EAF77E" w:rsidR="004B2A5D" w:rsidRPr="00B008F2" w:rsidRDefault="004B2A5D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4B2A5D" w:rsidRPr="003B029D" w14:paraId="586A8CEB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2110AFD4" w14:textId="13A392A0" w:rsidR="004B2A5D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83612B0" w14:textId="3BCB9A73" w:rsidR="004B2A5D" w:rsidRPr="003B029D" w:rsidRDefault="00B05FA8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Uhlopriečka d</w:t>
            </w:r>
            <w:r w:rsidR="004B2A5D" w:rsidRPr="003B029D">
              <w:rPr>
                <w:rFonts w:asciiTheme="minorHAnsi" w:hAnsiTheme="minorHAnsi" w:cstheme="minorHAnsi"/>
                <w:sz w:val="20"/>
                <w:szCs w:val="20"/>
              </w:rPr>
              <w:t>otykov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ého</w:t>
            </w:r>
            <w:r w:rsidR="004B2A5D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displ</w:t>
            </w:r>
            <w:r w:rsidR="00B5313B" w:rsidRPr="003B029D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D77B187" w14:textId="5DBF3843" w:rsidR="004B2A5D" w:rsidRPr="003B029D" w:rsidRDefault="008B0E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palce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23E28A75" w14:textId="00629B47" w:rsidR="004B2A5D" w:rsidRPr="003B029D" w:rsidRDefault="008B0E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F52CA0" w:rsidRPr="003B029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4E676DB" w14:textId="35E5BF8C" w:rsidR="004B2A5D" w:rsidRPr="00B008F2" w:rsidRDefault="00414C19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CD0838" w:rsidRPr="003B029D" w14:paraId="36390761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80F7ACE" w14:textId="15497079" w:rsidR="00CD0838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4E72E0C" w14:textId="1208A5C3" w:rsidR="00CD0838" w:rsidRPr="003B029D" w:rsidRDefault="00CD0838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Zrovnávacie</w:t>
            </w:r>
            <w:proofErr w:type="spellEnd"/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lišty pre </w:t>
            </w:r>
            <w:r w:rsidR="00D43106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ručné 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vkladanie produktu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3DE238E" w14:textId="70CBE636" w:rsidR="00CD0838" w:rsidRPr="003B029D" w:rsidRDefault="00D4310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6C06C3F8" w14:textId="6C7CA219" w:rsidR="00CD0838" w:rsidRPr="003B029D" w:rsidRDefault="00D4310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A98E293" w14:textId="0858DFB2" w:rsidR="00CD0838" w:rsidRPr="00B008F2" w:rsidRDefault="00D4310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896867" w:rsidRPr="003B029D" w14:paraId="566DFA3F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808CC2B" w14:textId="2E758E17" w:rsidR="00896867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48D59E7" w14:textId="2F70A90A" w:rsidR="00896867" w:rsidRPr="003B029D" w:rsidRDefault="00896867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Valčekový </w:t>
            </w:r>
            <w:r w:rsidR="0071689E" w:rsidRPr="003B029D">
              <w:rPr>
                <w:rFonts w:asciiTheme="minorHAnsi" w:hAnsiTheme="minorHAnsi" w:cstheme="minorHAnsi"/>
                <w:sz w:val="20"/>
                <w:szCs w:val="20"/>
              </w:rPr>
              <w:t>výstupný dopravník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0DBEA2F3" w14:textId="06425F8C" w:rsidR="00896867" w:rsidRPr="003B029D" w:rsidRDefault="0071689E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657E084F" w14:textId="702AEAD7" w:rsidR="00896867" w:rsidRPr="003B029D" w:rsidRDefault="00C5013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F11BC35" w14:textId="25B3B7C9" w:rsidR="00896867" w:rsidRPr="00B008F2" w:rsidRDefault="00C5013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A6A8D" w:rsidRPr="003B029D" w14:paraId="5646711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EADE8BB" w14:textId="3BA3A760" w:rsidR="00DA6A8D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0C6230E" w14:textId="68351A90" w:rsidR="00DA6A8D" w:rsidRPr="003B029D" w:rsidRDefault="00B07CDE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Aplikácia etikiet</w:t>
            </w:r>
            <w:r w:rsidR="00EC7ED4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vzduchom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C3B90C0" w14:textId="6EB0D8A3" w:rsidR="00DA6A8D" w:rsidRPr="003B029D" w:rsidRDefault="00B07CDE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42CE639" w14:textId="36231D54" w:rsidR="00DA6A8D" w:rsidRPr="003B029D" w:rsidRDefault="00EC7ED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3988F5B2" w14:textId="7F2FC1A4" w:rsidR="00DA6A8D" w:rsidRPr="00B008F2" w:rsidRDefault="00B07CDE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035D8C" w:rsidRPr="003B029D" w14:paraId="610A2D0A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F049DA5" w14:textId="70098311" w:rsidR="00035D8C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6F20C8D6" w14:textId="32438D0A" w:rsidR="00035D8C" w:rsidRPr="003B029D" w:rsidRDefault="006765C9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Automatické nastavenie polohy aplikátora etikiet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57C5AA5C" w14:textId="6486843C" w:rsidR="00035D8C" w:rsidRPr="003B029D" w:rsidRDefault="006765C9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525658F" w14:textId="707343D3" w:rsidR="00035D8C" w:rsidRPr="003B029D" w:rsidRDefault="006765C9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6B60C7F" w14:textId="53E162F3" w:rsidR="00035D8C" w:rsidRPr="00B008F2" w:rsidRDefault="006765C9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266D9" w:rsidRPr="003B029D" w14:paraId="6D6D74D8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91F25F0" w14:textId="1F145BBE" w:rsidR="00D266D9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AFF3CA2" w14:textId="7B349EF0" w:rsidR="00D266D9" w:rsidRPr="003B029D" w:rsidRDefault="00162AFD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Prevedenie </w:t>
            </w:r>
            <w:r w:rsidR="0006187F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1 ks zľava doprava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CC5E187" w14:textId="7B55B9CB" w:rsidR="00D266D9" w:rsidRPr="003B029D" w:rsidRDefault="004B2787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E69C73E" w14:textId="3C8F97DA" w:rsidR="00152000" w:rsidRPr="003B029D" w:rsidRDefault="00DC4612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B0D6F24" w14:textId="3A5467A8" w:rsidR="00D266D9" w:rsidRPr="00B008F2" w:rsidRDefault="004B2787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C4612" w:rsidRPr="003B029D" w14:paraId="5F4E2630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368C4E10" w14:textId="668DC229" w:rsidR="00DC4612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3F9B8744" w14:textId="6CD9A2F1" w:rsidR="00DC4612" w:rsidRPr="003B029D" w:rsidRDefault="00DC4612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Prevedenie 1 ks sprava doľava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CA1122C" w14:textId="76DEE0F4" w:rsidR="00DC4612" w:rsidRPr="003B029D" w:rsidRDefault="00DC4612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A42ECFC" w14:textId="45C34D1B" w:rsidR="00DC4612" w:rsidRPr="003B029D" w:rsidDel="00DC4612" w:rsidRDefault="00DC4612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48A78EE" w14:textId="68416F12" w:rsidR="00DC4612" w:rsidRPr="00B008F2" w:rsidRDefault="00DC4612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B11C18" w:rsidRPr="003B029D" w14:paraId="01FE4C37" w14:textId="77777777" w:rsidTr="00A47C9F">
        <w:trPr>
          <w:trHeight w:val="300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0C465A2E" w14:textId="18CA6190" w:rsidR="00B11C18" w:rsidRPr="003B029D" w:rsidRDefault="00B11C18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Priebežná </w:t>
            </w:r>
            <w:r w:rsidR="00D94DD1"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váha – SW požiadavky</w:t>
            </w:r>
          </w:p>
        </w:tc>
      </w:tr>
      <w:tr w:rsidR="008208F4" w:rsidRPr="003B029D" w14:paraId="76C748F0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EF279F8" w14:textId="1C6AED90" w:rsidR="008208F4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73DE621" w14:textId="4476B126" w:rsidR="008208F4" w:rsidRPr="003B029D" w:rsidRDefault="008208F4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Software pre správu dát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CB23AF4" w14:textId="1876E6A9" w:rsidR="008208F4" w:rsidRPr="003B029D" w:rsidRDefault="008208F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C8CA0F9" w14:textId="1CEEF12D" w:rsidR="008208F4" w:rsidRPr="003B029D" w:rsidRDefault="008208F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A082D87" w14:textId="6D16FF9C" w:rsidR="008208F4" w:rsidRPr="00B008F2" w:rsidRDefault="008208F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8208F4" w:rsidRPr="003B029D" w14:paraId="3CD5007A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3706492D" w14:textId="41C02031" w:rsidR="008208F4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7321121" w14:textId="75CD1C95" w:rsidR="008208F4" w:rsidRPr="003B029D" w:rsidRDefault="008208F4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Software pre tvorbu</w:t>
            </w:r>
            <w:r w:rsidR="003A2A0E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a online import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etikiet</w:t>
            </w:r>
            <w:r w:rsidR="003A2A0E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="00CE5A73" w:rsidRPr="003B029D">
              <w:rPr>
                <w:rFonts w:asciiTheme="minorHAnsi" w:hAnsiTheme="minorHAnsi" w:cstheme="minorHAnsi"/>
                <w:sz w:val="20"/>
                <w:szCs w:val="20"/>
              </w:rPr>
              <w:t>váhy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6C7C0EF" w14:textId="3A0BF220" w:rsidR="008208F4" w:rsidRPr="003B029D" w:rsidRDefault="000A489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8414F2A" w14:textId="1BF87C7B" w:rsidR="008208F4" w:rsidRPr="003B029D" w:rsidRDefault="008208F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C86DCE4" w14:textId="16E0176F" w:rsidR="008208F4" w:rsidRPr="00B008F2" w:rsidRDefault="008208F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B1D9A" w:rsidRPr="003B029D" w14:paraId="3E075D1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77ACC79" w14:textId="3F3AA8CD" w:rsidR="00DB1D9A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D02FD92" w14:textId="0903FF13" w:rsidR="00DB1D9A" w:rsidRPr="003B029D" w:rsidRDefault="00DB1D9A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Software pre </w:t>
            </w:r>
            <w:r w:rsidR="000A489A" w:rsidRPr="003B029D">
              <w:rPr>
                <w:rFonts w:asciiTheme="minorHAnsi" w:hAnsiTheme="minorHAnsi" w:cstheme="minorHAnsi"/>
                <w:sz w:val="20"/>
                <w:szCs w:val="20"/>
              </w:rPr>
              <w:t>zber a vyhodnocovanie štatistických údajov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56C6AC0B" w14:textId="795D3179" w:rsidR="00DB1D9A" w:rsidRPr="003B029D" w:rsidRDefault="000A489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EC31251" w14:textId="6E21FFAA" w:rsidR="00DB1D9A" w:rsidRPr="003B029D" w:rsidRDefault="000A489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3CA26B9E" w14:textId="3B45C28F" w:rsidR="00DB1D9A" w:rsidRPr="00B008F2" w:rsidRDefault="000A489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0A489A" w:rsidRPr="003B029D" w14:paraId="5E655F98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9680FE5" w14:textId="6032A8DC" w:rsidR="000A489A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836B26A" w14:textId="7A7DDF62" w:rsidR="000A489A" w:rsidRPr="003B029D" w:rsidRDefault="009C7557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Online e</w:t>
            </w:r>
            <w:r w:rsidR="000A489A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xport 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štatistických údajov </w:t>
            </w:r>
            <w:r w:rsidR="00D94DD1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vo forme </w:t>
            </w:r>
            <w:r w:rsidR="00B53BE1" w:rsidRPr="003B029D">
              <w:rPr>
                <w:rFonts w:asciiTheme="minorHAnsi" w:hAnsiTheme="minorHAnsi" w:cstheme="minorHAnsi"/>
                <w:sz w:val="20"/>
                <w:szCs w:val="20"/>
              </w:rPr>
              <w:t>databázy</w:t>
            </w:r>
            <w:r w:rsidR="00A35121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5674767" w14:textId="74CDCB00" w:rsidR="000A489A" w:rsidRPr="003B029D" w:rsidRDefault="009C7557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62B0B6A" w14:textId="0358F22F" w:rsidR="000A489A" w:rsidRPr="003B029D" w:rsidRDefault="009C7557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C61C8E9" w14:textId="3E4B0383" w:rsidR="000A489A" w:rsidRPr="00B008F2" w:rsidRDefault="009C7557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A6A8D" w:rsidRPr="003B029D" w14:paraId="5E81B4DE" w14:textId="77777777" w:rsidTr="00A47C9F">
        <w:trPr>
          <w:trHeight w:val="300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7EA6C287" w14:textId="7EBA5B6D" w:rsidR="00DA6A8D" w:rsidRPr="003B029D" w:rsidRDefault="00DA6A8D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Detektor kovov – HW požiadavky</w:t>
            </w:r>
          </w:p>
        </w:tc>
      </w:tr>
      <w:tr w:rsidR="00DA6A8D" w:rsidRPr="003B029D" w14:paraId="774724E2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10C932C" w14:textId="068C0D1C" w:rsidR="00DA6A8D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2A76C7A1" w14:textId="160A9CB5" w:rsidR="00DA6A8D" w:rsidRPr="003B029D" w:rsidRDefault="00153E6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Priebežná detekcia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9D53602" w14:textId="00F57DC3" w:rsidR="00DA6A8D" w:rsidRPr="003B029D" w:rsidRDefault="00C061F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7385A3A2" w14:textId="5895D65D" w:rsidR="00DA6A8D" w:rsidRPr="003B029D" w:rsidRDefault="00C061F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68E3692F" w14:textId="4CC54350" w:rsidR="00DA6A8D" w:rsidRPr="00B008F2" w:rsidRDefault="00C061F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61F3" w:rsidRPr="003B029D" w14:paraId="1BF02757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7043D5A" w14:textId="37106D55" w:rsidR="00C061F3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8B286CE" w14:textId="65505128" w:rsidR="00C061F3" w:rsidRPr="003B029D" w:rsidRDefault="0096132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D5A36" w:rsidRPr="003B029D">
              <w:rPr>
                <w:rFonts w:asciiTheme="minorHAnsi" w:hAnsiTheme="minorHAnsi" w:cstheme="minorHAnsi"/>
                <w:sz w:val="20"/>
                <w:szCs w:val="20"/>
              </w:rPr>
              <w:t>vetelná a zvuková s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ignalizácia detegovaného </w:t>
            </w:r>
            <w:r w:rsidR="0095382D" w:rsidRPr="003B029D">
              <w:rPr>
                <w:rFonts w:asciiTheme="minorHAnsi" w:hAnsiTheme="minorHAnsi" w:cstheme="minorHAnsi"/>
                <w:sz w:val="20"/>
                <w:szCs w:val="20"/>
              </w:rPr>
              <w:t>produktu</w:t>
            </w:r>
            <w:r w:rsidR="009D5A36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s obsahom kovu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3EA4FE6" w14:textId="0875EA0C" w:rsidR="00C061F3" w:rsidRPr="003B029D" w:rsidRDefault="0095382D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F07F3D6" w14:textId="58CE82E1" w:rsidR="00C061F3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3F2224F2" w14:textId="07CFD06E" w:rsidR="00C061F3" w:rsidRPr="00B008F2" w:rsidRDefault="0095382D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92120" w:rsidRPr="003B029D" w14:paraId="4BEDE562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43DCC7C" w14:textId="3DAF5592" w:rsidR="00992120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21DA753C" w14:textId="7CE62A36" w:rsidR="00992120" w:rsidRPr="003B029D" w:rsidRDefault="00992120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Vyraďovacie zariadenie pre </w:t>
            </w:r>
            <w:r w:rsidR="005C5074" w:rsidRPr="003B029D">
              <w:rPr>
                <w:rFonts w:asciiTheme="minorHAnsi" w:hAnsiTheme="minorHAnsi" w:cstheme="minorHAnsi"/>
                <w:sz w:val="20"/>
                <w:szCs w:val="20"/>
              </w:rPr>
              <w:t>detegovaný produkt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54D03D83" w14:textId="41388685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3D4A5B4" w14:textId="308D65AC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FE5BF70" w14:textId="3B824AA8" w:rsidR="00992120" w:rsidRPr="00B008F2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92120" w:rsidRPr="003B029D" w14:paraId="276BCC46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6AFFAF84" w14:textId="27486557" w:rsidR="00992120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6DFD4460" w14:textId="485631D7" w:rsidR="00992120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Typ v</w:t>
            </w:r>
            <w:r w:rsidR="00992120" w:rsidRPr="003B029D">
              <w:rPr>
                <w:rFonts w:asciiTheme="minorHAnsi" w:hAnsiTheme="minorHAnsi" w:cstheme="minorHAnsi"/>
                <w:sz w:val="20"/>
                <w:szCs w:val="20"/>
              </w:rPr>
              <w:t>yraďovacie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ho</w:t>
            </w:r>
            <w:r w:rsidR="00992120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zariadenie pre detegovaný produkt</w:t>
            </w:r>
            <w:r w:rsidR="005C5074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="00F83A24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pneumatický piest 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8350698" w14:textId="5DFDF2C0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54AC878" w14:textId="2DC2E9E3" w:rsidR="00992120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A54E1F6" w14:textId="77777777" w:rsidR="00992120" w:rsidRPr="00B008F2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  <w:p w14:paraId="70F94F80" w14:textId="4A2A29DB" w:rsidR="00F4379B" w:rsidRPr="00B008F2" w:rsidRDefault="00F4379B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</w:p>
        </w:tc>
      </w:tr>
      <w:tr w:rsidR="00992120" w:rsidRPr="003B029D" w14:paraId="7AD49313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D4B0E15" w14:textId="3345D9B7" w:rsidR="00992120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63680D39" w14:textId="07BB7F26" w:rsidR="00992120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Uzamykateľná n</w:t>
            </w:r>
            <w:r w:rsidR="00992120" w:rsidRPr="003B029D">
              <w:rPr>
                <w:rFonts w:asciiTheme="minorHAnsi" w:hAnsiTheme="minorHAnsi" w:cstheme="minorHAnsi"/>
                <w:sz w:val="20"/>
                <w:szCs w:val="20"/>
              </w:rPr>
              <w:t>ádoba na zachytávanie vyradených produktov</w:t>
            </w:r>
            <w:r w:rsidR="00D601C5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4734" w:rsidRPr="003B029D">
              <w:rPr>
                <w:rFonts w:asciiTheme="minorHAnsi" w:hAnsiTheme="minorHAnsi" w:cstheme="minorHAnsi"/>
                <w:sz w:val="20"/>
                <w:szCs w:val="20"/>
              </w:rPr>
              <w:t>s detegovaným produktom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9D03C7E" w14:textId="2DAC6B6B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4AD801F" w14:textId="2AC2AB82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7F18F0A3" w14:textId="5109C3B9" w:rsidR="00992120" w:rsidRPr="00B008F2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92120" w:rsidRPr="003B029D" w14:paraId="189EED80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371F1D8" w14:textId="09EFA4DF" w:rsidR="00992120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557EE5E" w14:textId="4E9497E4" w:rsidR="00992120" w:rsidRPr="003B029D" w:rsidRDefault="00992120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Výkon (pre produkt </w:t>
            </w:r>
            <w:r w:rsidR="00B34FC4" w:rsidRPr="003B029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ĺžky do 200 mm)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9607293" w14:textId="08E85474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ks/min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41856EF" w14:textId="5D22444B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60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4CBC706" w14:textId="3F781F67" w:rsidR="00992120" w:rsidRPr="00B008F2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912DE5" w:rsidRPr="003B029D" w14:paraId="685E4DC3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3CD53BA" w14:textId="0AAFD05C" w:rsidR="00912DE5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1F04E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711E3EF" w14:textId="27BD8BA7" w:rsidR="00912DE5" w:rsidRPr="003B029D" w:rsidRDefault="00605D4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Detekcia pre produkty do </w:t>
            </w:r>
            <w:r w:rsidR="006326B4" w:rsidRPr="003B029D">
              <w:rPr>
                <w:rFonts w:asciiTheme="minorHAnsi" w:hAnsiTheme="minorHAnsi" w:cstheme="minorHAnsi"/>
                <w:sz w:val="20"/>
                <w:szCs w:val="20"/>
              </w:rPr>
              <w:t>rozmeru</w:t>
            </w:r>
            <w:r w:rsidR="009D5A36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806AF4">
              <w:rPr>
                <w:rFonts w:asciiTheme="minorHAnsi" w:hAnsiTheme="minorHAnsi" w:cstheme="minorHAnsi"/>
                <w:sz w:val="20"/>
                <w:szCs w:val="20"/>
              </w:rPr>
              <w:t>dĺžka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546207BD" w14:textId="30531805" w:rsidR="00912DE5" w:rsidRPr="003B029D" w:rsidRDefault="00912DE5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4FCFB52D" w14:textId="636D3CF9" w:rsidR="00912DE5" w:rsidRPr="003B029D" w:rsidRDefault="00912DE5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CA4CEE" w:rsidRPr="003B029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4C338D" w:rsidRPr="003B02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A4CEE" w:rsidRPr="003B02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6E665F2E" w14:textId="0DF55E55" w:rsidR="00912DE5" w:rsidRPr="00B008F2" w:rsidRDefault="00605D4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9D5A36" w:rsidRPr="003B029D" w14:paraId="27DF93AC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596E323" w14:textId="47834DE4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48949540" w14:textId="311640A9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Detekcia pre produkty do rozmeru – </w:t>
            </w:r>
            <w:r w:rsidR="00806AF4">
              <w:rPr>
                <w:rFonts w:asciiTheme="minorHAnsi" w:hAnsiTheme="minorHAnsi" w:cstheme="minorHAnsi"/>
                <w:sz w:val="20"/>
                <w:szCs w:val="20"/>
              </w:rPr>
              <w:t>šírka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072E826F" w14:textId="7AF5DAB0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E4E890F" w14:textId="429C73AD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300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5ECC8C9" w14:textId="0D6BDBA2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9D5A36" w:rsidRPr="003B029D" w14:paraId="13D66A7C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41D855A" w14:textId="3FB21A74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B91B420" w14:textId="48A9B7EC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Detekcia pre produkty do rozmeru – </w:t>
            </w:r>
            <w:r w:rsidR="00806AF4">
              <w:rPr>
                <w:rFonts w:asciiTheme="minorHAnsi" w:hAnsiTheme="minorHAnsi" w:cstheme="minorHAnsi"/>
                <w:sz w:val="20"/>
                <w:szCs w:val="20"/>
              </w:rPr>
              <w:t>výška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FB7EEB6" w14:textId="040A5BDC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7E4DBA11" w14:textId="1A204B8B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125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6E82B6B" w14:textId="2DEAA6A7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9D5A36" w:rsidRPr="003B029D" w14:paraId="3AF474E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6F1A463C" w14:textId="45793DF0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E055F69" w14:textId="121F0FDB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Zrovnávacie</w:t>
            </w:r>
            <w:proofErr w:type="spellEnd"/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lišty pre ručné vkladanie produktu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0F2A237A" w14:textId="5C653F1B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E9FBB1D" w14:textId="1D6F23F6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30DA1F6D" w14:textId="2FEA9C67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2602A6FE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A1A8A70" w14:textId="565B71A9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373DAC2D" w14:textId="0B46B029" w:rsidR="009D5A36" w:rsidRPr="003B029D" w:rsidRDefault="00F4379B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Uhlopriečka d</w:t>
            </w:r>
            <w:r w:rsidR="009D5A36" w:rsidRPr="003B029D">
              <w:rPr>
                <w:rFonts w:asciiTheme="minorHAnsi" w:hAnsiTheme="minorHAnsi" w:cstheme="minorHAnsi"/>
                <w:sz w:val="20"/>
                <w:szCs w:val="20"/>
              </w:rPr>
              <w:t>otykov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ého</w:t>
            </w:r>
            <w:r w:rsidR="009D5A36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displej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54030ABF" w14:textId="7DFED76E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palce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3C01768" w14:textId="6B602D27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C5771D" w:rsidRPr="003B029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B4EB856" w14:textId="7258EFA7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9D5A36" w:rsidRPr="003B029D" w14:paraId="71408432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D6DC1C8" w14:textId="6C8FE10D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6AFE54F" w14:textId="5020A7E2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Sieťové pripojenie ethernet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4FCBE66" w14:textId="0FD56C3C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F211976" w14:textId="4C3E4B73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3DA8582" w14:textId="6B0D9F50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5C36EE3E" w14:textId="77777777" w:rsidTr="00A47C9F">
        <w:trPr>
          <w:trHeight w:val="300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3DE6D99B" w14:textId="3CD066F8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Detektor kovov – SW požiadavky</w:t>
            </w:r>
          </w:p>
        </w:tc>
      </w:tr>
      <w:tr w:rsidR="009D5A36" w:rsidRPr="003B029D" w14:paraId="233057E8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B41849B" w14:textId="21B2E175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2B890454" w14:textId="5574D10B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Software pre zber a vyhodnocovanie štatistických údajov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277D213" w14:textId="09616201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9C2E84A" w14:textId="77F96680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5561A01" w14:textId="35DE27CC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4618AC71" w14:textId="77777777" w:rsidTr="00E749C2">
        <w:trPr>
          <w:trHeight w:val="413"/>
        </w:trPr>
        <w:tc>
          <w:tcPr>
            <w:tcW w:w="563" w:type="dxa"/>
            <w:shd w:val="clear" w:color="auto" w:fill="auto"/>
            <w:vAlign w:val="center"/>
          </w:tcPr>
          <w:p w14:paraId="675FC13D" w14:textId="62476698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F85372C" w14:textId="30036E54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Online export štatistických údajov vo forme databázy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4A2700C" w14:textId="26A99B25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6B146C4" w14:textId="53B1B2B5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9F48ED7" w14:textId="6321A28B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7A32D7A4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2C83E75" w14:textId="21459BC7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45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710D1F0" w14:textId="02E5FE22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Integrácia so systémom váhy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B52D050" w14:textId="4C5300D1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730E5BA9" w14:textId="723D8F02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8DF50FE" w14:textId="61B5DFD4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12F2B6A8" w14:textId="77777777" w:rsidTr="00A47C9F">
        <w:trPr>
          <w:trHeight w:val="300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5B8B8824" w14:textId="7192E34C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Iné požiadavky</w:t>
            </w:r>
          </w:p>
        </w:tc>
      </w:tr>
      <w:tr w:rsidR="009D5A36" w:rsidRPr="003B029D" w14:paraId="780EACAD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CCDB969" w14:textId="4F906A30" w:rsidR="009D5A36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F04E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B4EDDF0" w14:textId="463E11A6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Doprava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BA53680" w14:textId="5637F515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2C289F26" w14:textId="153BE979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D6E35B2" w14:textId="782040B0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15D93CA5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F9B472D" w14:textId="43CC3C6C" w:rsidR="009D5A36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F04E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63067A7D" w14:textId="6C9E26C4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Inštalácia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0A95F1E5" w14:textId="0A420F96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56D818F" w14:textId="574B17D2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5101A99" w14:textId="6949E60A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53100C0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7F4EC69" w14:textId="4D53DB9D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A1E78A6" w14:textId="5BA92799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Uvedenie do prevádzky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E073F90" w14:textId="0360EE27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71E4731" w14:textId="477C7C27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F9DC80B" w14:textId="2A492BF0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5D9AC5BD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6713BE01" w14:textId="2D7B9516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B6D0EAA" w14:textId="34B5A6E1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Overenie váhy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1D89BF3" w14:textId="3F3ED6FF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DE38D6D" w14:textId="0FB1507D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6DB54166" w14:textId="10F97225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4ABF6233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220D9F6C" w14:textId="5C6E34BA" w:rsidR="009D5A36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F04E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FA9BEA8" w14:textId="1C4FBCB0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Prvotné nastavenie detektora kovov pre produkty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E043DBA" w14:textId="3A06688E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73C0C46F" w14:textId="21942169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53CDB8C" w14:textId="513A7610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0AB0960B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35859B5A" w14:textId="664D67FE" w:rsidR="009D5A36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F04E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3E87071B" w14:textId="77777777" w:rsidR="00E749C2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Splnenie požiadaviek Nariadenia EÚ </w:t>
            </w:r>
          </w:p>
          <w:p w14:paraId="61A59AAB" w14:textId="012333CE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č. 1935/2004 a 10/2011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92B7D32" w14:textId="3C3293C0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46EB04C" w14:textId="678A9C1C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56E11E0" w14:textId="40FB1D46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43F032C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6371B394" w14:textId="3B9712EF" w:rsidR="009D5A36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F04E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C031128" w14:textId="2CAE7D27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Testovacie vzorky a certifikát k testovacím vzorkám pre detektor kovov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CB5DD95" w14:textId="6B1FA1CC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280283DB" w14:textId="0E419E7F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3894387" w14:textId="1E815E48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</w:tbl>
    <w:p w14:paraId="172B8D29" w14:textId="01F983A6" w:rsidR="002D3D26" w:rsidRDefault="002D3D26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C3C30C6" w14:textId="52A99E66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5E0FA28" w14:textId="52E9DA06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6A998E5" w14:textId="77777777" w:rsidR="00600047" w:rsidRPr="003B029D" w:rsidRDefault="00600047" w:rsidP="00600047">
      <w:pPr>
        <w:pStyle w:val="Zkladntext3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V ................................ dňa ...............</w:t>
      </w:r>
    </w:p>
    <w:p w14:paraId="435B5CA9" w14:textId="77777777" w:rsidR="00600047" w:rsidRDefault="00600047" w:rsidP="00600047">
      <w:pPr>
        <w:suppressAutoHyphens/>
        <w:ind w:left="4248" w:firstLine="288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97099915"/>
    </w:p>
    <w:p w14:paraId="22FEA693" w14:textId="77777777" w:rsidR="00600047" w:rsidRPr="003B029D" w:rsidRDefault="00600047" w:rsidP="00600047">
      <w:pPr>
        <w:suppressAutoHyphens/>
        <w:ind w:left="4248" w:firstLine="288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</w:t>
      </w:r>
    </w:p>
    <w:p w14:paraId="1E490D73" w14:textId="77777777" w:rsidR="00600047" w:rsidRDefault="00600047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Meno, priezvisko, funkcia, podpis a</w:t>
      </w:r>
      <w:r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pečiatka*</w:t>
      </w:r>
    </w:p>
    <w:p w14:paraId="7395C985" w14:textId="77777777" w:rsidR="00600047" w:rsidRDefault="00600047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5460DDDD" w14:textId="77777777" w:rsidR="00600047" w:rsidRDefault="00600047" w:rsidP="00600047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bookmarkEnd w:id="1"/>
    <w:p w14:paraId="232C4C84" w14:textId="44D08394" w:rsidR="00600047" w:rsidRDefault="00600047" w:rsidP="00600047">
      <w:pPr>
        <w:suppressAutoHyphens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  <w:t>*UPOZORNENIE: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</w:rPr>
        <w:t xml:space="preserve"> ponuka musí byť 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  <w:u w:val="single"/>
        </w:rPr>
        <w:t xml:space="preserve">podpísaná </w:t>
      </w:r>
      <w:r>
        <w:rPr>
          <w:rFonts w:asciiTheme="minorHAnsi" w:hAnsiTheme="minorHAnsi" w:cstheme="minorHAnsi"/>
          <w:color w:val="FF0000"/>
          <w:sz w:val="20"/>
          <w:szCs w:val="20"/>
          <w:u w:val="single"/>
        </w:rPr>
        <w:t>štatutárnym zástupcom oprávneného konať za uchádzača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alebo osobou splnomocnenou na zastupovanie uchádzača (splnomocnenie musí byť priložené k ponuke), pečiatka sa použije 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</w:rPr>
        <w:t>v prípade ak pečiatku uchádzač používa</w:t>
      </w:r>
    </w:p>
    <w:p w14:paraId="47DE03BB" w14:textId="32CA1C33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sectPr w:rsidR="00B008F2" w:rsidSect="00E749C2">
      <w:headerReference w:type="default" r:id="rId7"/>
      <w:pgSz w:w="11906" w:h="16838"/>
      <w:pgMar w:top="947" w:right="1133" w:bottom="709" w:left="1134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F7F85" w14:textId="77777777" w:rsidR="00DA5EB9" w:rsidRDefault="00DA5EB9">
      <w:r>
        <w:separator/>
      </w:r>
    </w:p>
  </w:endnote>
  <w:endnote w:type="continuationSeparator" w:id="0">
    <w:p w14:paraId="19F53578" w14:textId="77777777" w:rsidR="00DA5EB9" w:rsidRDefault="00DA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F4717" w14:textId="77777777" w:rsidR="00DA5EB9" w:rsidRDefault="00DA5EB9">
      <w:r>
        <w:separator/>
      </w:r>
    </w:p>
  </w:footnote>
  <w:footnote w:type="continuationSeparator" w:id="0">
    <w:p w14:paraId="3B18697D" w14:textId="77777777" w:rsidR="00DA5EB9" w:rsidRDefault="00DA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A32F37" w14:paraId="57C08C40" w14:textId="77777777" w:rsidTr="001A7567">
      <w:trPr>
        <w:trHeight w:val="983"/>
      </w:trPr>
      <w:tc>
        <w:tcPr>
          <w:tcW w:w="1536" w:type="dxa"/>
        </w:tcPr>
        <w:p w14:paraId="6472F4DE" w14:textId="77777777" w:rsidR="00A32F37" w:rsidRDefault="00A32F37" w:rsidP="002D3D26">
          <w:pPr>
            <w:pStyle w:val="Hlavika"/>
            <w:rPr>
              <w:rFonts w:ascii="Lato" w:hAnsi="Lato"/>
              <w:sz w:val="22"/>
              <w:szCs w:val="22"/>
            </w:rPr>
          </w:pPr>
          <w:bookmarkStart w:id="2" w:name="_Hlk97099444"/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1" locked="0" layoutInCell="1" allowOverlap="1" wp14:anchorId="10D15D80" wp14:editId="04BB9F8E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14:paraId="2928DF1D" w14:textId="77777777" w:rsidR="00A32F37" w:rsidRPr="001A7567" w:rsidRDefault="00A32F37" w:rsidP="002D3D26">
          <w:pPr>
            <w:pStyle w:val="Hlavika"/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1A7567">
            <w:rPr>
              <w:rFonts w:asciiTheme="minorHAnsi" w:hAnsiTheme="minorHAnsi" w:cstheme="minorHAnsi"/>
              <w:b/>
            </w:rPr>
            <w:t>Milsy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1A7567">
            <w:rPr>
              <w:rFonts w:asciiTheme="minorHAnsi" w:hAnsiTheme="minorHAnsi" w:cstheme="minorHAnsi"/>
              <w:b/>
            </w:rPr>
            <w:t>a.s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>., Partizánska 224/B, 957 01 Bánovce nad Bebravou</w:t>
          </w:r>
        </w:p>
        <w:p w14:paraId="200415AF" w14:textId="77777777" w:rsidR="00A32F37" w:rsidRDefault="00A32F37" w:rsidP="002D3D26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A7567">
            <w:rPr>
              <w:rFonts w:asciiTheme="minorHAnsi" w:hAnsiTheme="minorHAnsi" w:cstheme="minorHAnsi"/>
              <w:b/>
            </w:rPr>
            <w:t>(ďalej len zadávateľ):</w:t>
          </w:r>
        </w:p>
      </w:tc>
    </w:tr>
    <w:bookmarkEnd w:id="2"/>
  </w:tbl>
  <w:p w14:paraId="6A1CA843" w14:textId="77777777" w:rsidR="00A32F37" w:rsidRPr="006D44A9" w:rsidRDefault="00A32F37" w:rsidP="006D44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5ECA"/>
    <w:multiLevelType w:val="hybridMultilevel"/>
    <w:tmpl w:val="88861F6E"/>
    <w:lvl w:ilvl="0" w:tplc="041B000F">
      <w:start w:val="1"/>
      <w:numFmt w:val="decimal"/>
      <w:lvlText w:val="%1."/>
      <w:lvlJc w:val="left"/>
      <w:pPr>
        <w:ind w:left="1334" w:hanging="360"/>
      </w:pPr>
    </w:lvl>
    <w:lvl w:ilvl="1" w:tplc="041B0019" w:tentative="1">
      <w:start w:val="1"/>
      <w:numFmt w:val="lowerLetter"/>
      <w:lvlText w:val="%2."/>
      <w:lvlJc w:val="left"/>
      <w:pPr>
        <w:ind w:left="2054" w:hanging="360"/>
      </w:pPr>
    </w:lvl>
    <w:lvl w:ilvl="2" w:tplc="041B001B" w:tentative="1">
      <w:start w:val="1"/>
      <w:numFmt w:val="lowerRoman"/>
      <w:lvlText w:val="%3."/>
      <w:lvlJc w:val="right"/>
      <w:pPr>
        <w:ind w:left="2774" w:hanging="180"/>
      </w:pPr>
    </w:lvl>
    <w:lvl w:ilvl="3" w:tplc="041B000F" w:tentative="1">
      <w:start w:val="1"/>
      <w:numFmt w:val="decimal"/>
      <w:lvlText w:val="%4."/>
      <w:lvlJc w:val="left"/>
      <w:pPr>
        <w:ind w:left="3494" w:hanging="360"/>
      </w:pPr>
    </w:lvl>
    <w:lvl w:ilvl="4" w:tplc="041B0019" w:tentative="1">
      <w:start w:val="1"/>
      <w:numFmt w:val="lowerLetter"/>
      <w:lvlText w:val="%5."/>
      <w:lvlJc w:val="left"/>
      <w:pPr>
        <w:ind w:left="4214" w:hanging="360"/>
      </w:pPr>
    </w:lvl>
    <w:lvl w:ilvl="5" w:tplc="041B001B" w:tentative="1">
      <w:start w:val="1"/>
      <w:numFmt w:val="lowerRoman"/>
      <w:lvlText w:val="%6."/>
      <w:lvlJc w:val="right"/>
      <w:pPr>
        <w:ind w:left="4934" w:hanging="180"/>
      </w:pPr>
    </w:lvl>
    <w:lvl w:ilvl="6" w:tplc="041B000F" w:tentative="1">
      <w:start w:val="1"/>
      <w:numFmt w:val="decimal"/>
      <w:lvlText w:val="%7."/>
      <w:lvlJc w:val="left"/>
      <w:pPr>
        <w:ind w:left="5654" w:hanging="360"/>
      </w:pPr>
    </w:lvl>
    <w:lvl w:ilvl="7" w:tplc="041B0019" w:tentative="1">
      <w:start w:val="1"/>
      <w:numFmt w:val="lowerLetter"/>
      <w:lvlText w:val="%8."/>
      <w:lvlJc w:val="left"/>
      <w:pPr>
        <w:ind w:left="6374" w:hanging="360"/>
      </w:pPr>
    </w:lvl>
    <w:lvl w:ilvl="8" w:tplc="041B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" w15:restartNumberingAfterBreak="0">
    <w:nsid w:val="156E4E28"/>
    <w:multiLevelType w:val="multilevel"/>
    <w:tmpl w:val="1D5A52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A8589F"/>
    <w:multiLevelType w:val="multilevel"/>
    <w:tmpl w:val="188C0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135BCB"/>
    <w:multiLevelType w:val="hybridMultilevel"/>
    <w:tmpl w:val="E4820A5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2784"/>
    <w:multiLevelType w:val="multilevel"/>
    <w:tmpl w:val="ADE8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44F6C"/>
    <w:multiLevelType w:val="multilevel"/>
    <w:tmpl w:val="372884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2E5B1597"/>
    <w:multiLevelType w:val="multilevel"/>
    <w:tmpl w:val="DC4618E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36D19"/>
    <w:multiLevelType w:val="multilevel"/>
    <w:tmpl w:val="545E1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4B774C2"/>
    <w:multiLevelType w:val="multilevel"/>
    <w:tmpl w:val="F266C8C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CE6DA6"/>
    <w:multiLevelType w:val="multilevel"/>
    <w:tmpl w:val="A4340FD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35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60" w:hanging="1440"/>
      </w:pPr>
    </w:lvl>
  </w:abstractNum>
  <w:abstractNum w:abstractNumId="11" w15:restartNumberingAfterBreak="0">
    <w:nsid w:val="557C441D"/>
    <w:multiLevelType w:val="multilevel"/>
    <w:tmpl w:val="C0F4F4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DD"/>
    <w:rsid w:val="00015BCB"/>
    <w:rsid w:val="00027FB5"/>
    <w:rsid w:val="00030377"/>
    <w:rsid w:val="00035D8C"/>
    <w:rsid w:val="000369D0"/>
    <w:rsid w:val="00037F70"/>
    <w:rsid w:val="00041382"/>
    <w:rsid w:val="00042D5B"/>
    <w:rsid w:val="000525C8"/>
    <w:rsid w:val="00056435"/>
    <w:rsid w:val="0006187F"/>
    <w:rsid w:val="000638FA"/>
    <w:rsid w:val="00064E66"/>
    <w:rsid w:val="000723BB"/>
    <w:rsid w:val="00072ABC"/>
    <w:rsid w:val="00085BFB"/>
    <w:rsid w:val="0009123D"/>
    <w:rsid w:val="000962C6"/>
    <w:rsid w:val="000A489A"/>
    <w:rsid w:val="000C0BB2"/>
    <w:rsid w:val="000C2A2A"/>
    <w:rsid w:val="000C43AB"/>
    <w:rsid w:val="000C7AA3"/>
    <w:rsid w:val="000D3604"/>
    <w:rsid w:val="000E7DDB"/>
    <w:rsid w:val="00102AEC"/>
    <w:rsid w:val="00103CF2"/>
    <w:rsid w:val="001043AE"/>
    <w:rsid w:val="001242E5"/>
    <w:rsid w:val="0012536E"/>
    <w:rsid w:val="0012663F"/>
    <w:rsid w:val="00132E6E"/>
    <w:rsid w:val="001343BF"/>
    <w:rsid w:val="001400E4"/>
    <w:rsid w:val="00152000"/>
    <w:rsid w:val="00153502"/>
    <w:rsid w:val="00153E66"/>
    <w:rsid w:val="00154826"/>
    <w:rsid w:val="00156334"/>
    <w:rsid w:val="00162AFD"/>
    <w:rsid w:val="001976D2"/>
    <w:rsid w:val="001A7567"/>
    <w:rsid w:val="001B291F"/>
    <w:rsid w:val="001B3B22"/>
    <w:rsid w:val="001B6B9D"/>
    <w:rsid w:val="001D0A86"/>
    <w:rsid w:val="001D1DA6"/>
    <w:rsid w:val="001D7EB4"/>
    <w:rsid w:val="001F04E0"/>
    <w:rsid w:val="001F07C6"/>
    <w:rsid w:val="00201908"/>
    <w:rsid w:val="00212F11"/>
    <w:rsid w:val="00217F56"/>
    <w:rsid w:val="00233234"/>
    <w:rsid w:val="002464CA"/>
    <w:rsid w:val="002612BA"/>
    <w:rsid w:val="00264278"/>
    <w:rsid w:val="00265659"/>
    <w:rsid w:val="002818D9"/>
    <w:rsid w:val="00283463"/>
    <w:rsid w:val="00283B39"/>
    <w:rsid w:val="002856C2"/>
    <w:rsid w:val="002922C5"/>
    <w:rsid w:val="002C7E09"/>
    <w:rsid w:val="002D388A"/>
    <w:rsid w:val="002D3D26"/>
    <w:rsid w:val="002F6FA9"/>
    <w:rsid w:val="00301055"/>
    <w:rsid w:val="0031631F"/>
    <w:rsid w:val="0032573A"/>
    <w:rsid w:val="00331834"/>
    <w:rsid w:val="00347A06"/>
    <w:rsid w:val="003729CE"/>
    <w:rsid w:val="00376745"/>
    <w:rsid w:val="00380106"/>
    <w:rsid w:val="003A0390"/>
    <w:rsid w:val="003A2A0E"/>
    <w:rsid w:val="003A3077"/>
    <w:rsid w:val="003A6EF3"/>
    <w:rsid w:val="003A7C06"/>
    <w:rsid w:val="003B029D"/>
    <w:rsid w:val="003B2B29"/>
    <w:rsid w:val="003B326D"/>
    <w:rsid w:val="003B4BEA"/>
    <w:rsid w:val="003B6FAF"/>
    <w:rsid w:val="003E1EDB"/>
    <w:rsid w:val="00414C19"/>
    <w:rsid w:val="00423329"/>
    <w:rsid w:val="00431F32"/>
    <w:rsid w:val="00435EDF"/>
    <w:rsid w:val="00442FAF"/>
    <w:rsid w:val="00443683"/>
    <w:rsid w:val="004504A6"/>
    <w:rsid w:val="00452BDD"/>
    <w:rsid w:val="00456501"/>
    <w:rsid w:val="0046580D"/>
    <w:rsid w:val="00473293"/>
    <w:rsid w:val="0047764A"/>
    <w:rsid w:val="00480A10"/>
    <w:rsid w:val="00484734"/>
    <w:rsid w:val="0048642F"/>
    <w:rsid w:val="00490C38"/>
    <w:rsid w:val="0049755C"/>
    <w:rsid w:val="004A1B02"/>
    <w:rsid w:val="004A524A"/>
    <w:rsid w:val="004B118C"/>
    <w:rsid w:val="004B2787"/>
    <w:rsid w:val="004B2A5D"/>
    <w:rsid w:val="004B3A57"/>
    <w:rsid w:val="004B4734"/>
    <w:rsid w:val="004B5FB0"/>
    <w:rsid w:val="004C2588"/>
    <w:rsid w:val="004C338D"/>
    <w:rsid w:val="004D1108"/>
    <w:rsid w:val="004D5C84"/>
    <w:rsid w:val="004E49F8"/>
    <w:rsid w:val="004E4F26"/>
    <w:rsid w:val="004E78D8"/>
    <w:rsid w:val="004F6A34"/>
    <w:rsid w:val="005544FF"/>
    <w:rsid w:val="00567A9C"/>
    <w:rsid w:val="00573A6C"/>
    <w:rsid w:val="00574323"/>
    <w:rsid w:val="00594F14"/>
    <w:rsid w:val="00595A28"/>
    <w:rsid w:val="00597ADF"/>
    <w:rsid w:val="005B676A"/>
    <w:rsid w:val="005C21FD"/>
    <w:rsid w:val="005C2212"/>
    <w:rsid w:val="005C45B5"/>
    <w:rsid w:val="005C5074"/>
    <w:rsid w:val="005D207D"/>
    <w:rsid w:val="005E6975"/>
    <w:rsid w:val="005F7000"/>
    <w:rsid w:val="00600047"/>
    <w:rsid w:val="00604F33"/>
    <w:rsid w:val="00605D43"/>
    <w:rsid w:val="00607241"/>
    <w:rsid w:val="006249DE"/>
    <w:rsid w:val="006326B4"/>
    <w:rsid w:val="00640965"/>
    <w:rsid w:val="006419CF"/>
    <w:rsid w:val="006479D8"/>
    <w:rsid w:val="00651D23"/>
    <w:rsid w:val="00663297"/>
    <w:rsid w:val="00672233"/>
    <w:rsid w:val="006765C9"/>
    <w:rsid w:val="00696AC1"/>
    <w:rsid w:val="006A694F"/>
    <w:rsid w:val="006B36B9"/>
    <w:rsid w:val="006B3C7B"/>
    <w:rsid w:val="006B5646"/>
    <w:rsid w:val="006C2C91"/>
    <w:rsid w:val="006C3971"/>
    <w:rsid w:val="006D0B5C"/>
    <w:rsid w:val="006D44A9"/>
    <w:rsid w:val="006D69F4"/>
    <w:rsid w:val="006F17F2"/>
    <w:rsid w:val="006F28AD"/>
    <w:rsid w:val="006F28C4"/>
    <w:rsid w:val="006F40C1"/>
    <w:rsid w:val="006F4F7E"/>
    <w:rsid w:val="00706BCF"/>
    <w:rsid w:val="00707145"/>
    <w:rsid w:val="00710C77"/>
    <w:rsid w:val="0071375F"/>
    <w:rsid w:val="0071689E"/>
    <w:rsid w:val="00746D0E"/>
    <w:rsid w:val="00760300"/>
    <w:rsid w:val="00764F27"/>
    <w:rsid w:val="00781A1A"/>
    <w:rsid w:val="0078213C"/>
    <w:rsid w:val="007861D6"/>
    <w:rsid w:val="00793308"/>
    <w:rsid w:val="0079592A"/>
    <w:rsid w:val="007A2125"/>
    <w:rsid w:val="007A374A"/>
    <w:rsid w:val="007B6753"/>
    <w:rsid w:val="007C50AB"/>
    <w:rsid w:val="007D3C20"/>
    <w:rsid w:val="007E35AE"/>
    <w:rsid w:val="007F2A2D"/>
    <w:rsid w:val="007F2CA7"/>
    <w:rsid w:val="008048B9"/>
    <w:rsid w:val="00806116"/>
    <w:rsid w:val="00806AF4"/>
    <w:rsid w:val="00810B87"/>
    <w:rsid w:val="0081108C"/>
    <w:rsid w:val="00816397"/>
    <w:rsid w:val="008208F4"/>
    <w:rsid w:val="00822621"/>
    <w:rsid w:val="008259C3"/>
    <w:rsid w:val="00830016"/>
    <w:rsid w:val="00835B4D"/>
    <w:rsid w:val="008364C6"/>
    <w:rsid w:val="008426E0"/>
    <w:rsid w:val="00843157"/>
    <w:rsid w:val="00843656"/>
    <w:rsid w:val="00853611"/>
    <w:rsid w:val="0086068E"/>
    <w:rsid w:val="00864339"/>
    <w:rsid w:val="008703D2"/>
    <w:rsid w:val="00870F26"/>
    <w:rsid w:val="008774AE"/>
    <w:rsid w:val="008908B9"/>
    <w:rsid w:val="00892A00"/>
    <w:rsid w:val="00894D01"/>
    <w:rsid w:val="00896867"/>
    <w:rsid w:val="008A2583"/>
    <w:rsid w:val="008A54BD"/>
    <w:rsid w:val="008B0EE3"/>
    <w:rsid w:val="008C0713"/>
    <w:rsid w:val="008C1EB3"/>
    <w:rsid w:val="008C54D0"/>
    <w:rsid w:val="008D5A6B"/>
    <w:rsid w:val="008D61F0"/>
    <w:rsid w:val="008F3328"/>
    <w:rsid w:val="009005B2"/>
    <w:rsid w:val="00901D6E"/>
    <w:rsid w:val="00911981"/>
    <w:rsid w:val="00912DE5"/>
    <w:rsid w:val="009456A4"/>
    <w:rsid w:val="00951F2B"/>
    <w:rsid w:val="0095382D"/>
    <w:rsid w:val="00957F43"/>
    <w:rsid w:val="00961326"/>
    <w:rsid w:val="009642C8"/>
    <w:rsid w:val="00992120"/>
    <w:rsid w:val="009938AF"/>
    <w:rsid w:val="009A58B1"/>
    <w:rsid w:val="009B05DD"/>
    <w:rsid w:val="009B2B6D"/>
    <w:rsid w:val="009B603D"/>
    <w:rsid w:val="009C64B6"/>
    <w:rsid w:val="009C7557"/>
    <w:rsid w:val="009D4802"/>
    <w:rsid w:val="009D5A36"/>
    <w:rsid w:val="009E33E0"/>
    <w:rsid w:val="009F2661"/>
    <w:rsid w:val="009F4B02"/>
    <w:rsid w:val="00A02D0D"/>
    <w:rsid w:val="00A119B9"/>
    <w:rsid w:val="00A12118"/>
    <w:rsid w:val="00A27AAF"/>
    <w:rsid w:val="00A31008"/>
    <w:rsid w:val="00A32F37"/>
    <w:rsid w:val="00A35121"/>
    <w:rsid w:val="00A47C9F"/>
    <w:rsid w:val="00A52BB2"/>
    <w:rsid w:val="00A67950"/>
    <w:rsid w:val="00A74B4E"/>
    <w:rsid w:val="00A85D87"/>
    <w:rsid w:val="00A96C38"/>
    <w:rsid w:val="00AA5688"/>
    <w:rsid w:val="00AA7C62"/>
    <w:rsid w:val="00AB0D70"/>
    <w:rsid w:val="00AB110A"/>
    <w:rsid w:val="00AB14AC"/>
    <w:rsid w:val="00AB2E7D"/>
    <w:rsid w:val="00AB387C"/>
    <w:rsid w:val="00AB45F7"/>
    <w:rsid w:val="00AB4A34"/>
    <w:rsid w:val="00AB5D8B"/>
    <w:rsid w:val="00AB74CB"/>
    <w:rsid w:val="00AD7FC2"/>
    <w:rsid w:val="00AE1886"/>
    <w:rsid w:val="00AE2C03"/>
    <w:rsid w:val="00AF08D6"/>
    <w:rsid w:val="00AF5CB5"/>
    <w:rsid w:val="00B008F2"/>
    <w:rsid w:val="00B0580F"/>
    <w:rsid w:val="00B05FA8"/>
    <w:rsid w:val="00B07CDE"/>
    <w:rsid w:val="00B10570"/>
    <w:rsid w:val="00B11C18"/>
    <w:rsid w:val="00B273B3"/>
    <w:rsid w:val="00B30C55"/>
    <w:rsid w:val="00B31E94"/>
    <w:rsid w:val="00B34FC4"/>
    <w:rsid w:val="00B5003D"/>
    <w:rsid w:val="00B5313B"/>
    <w:rsid w:val="00B53996"/>
    <w:rsid w:val="00B53BE1"/>
    <w:rsid w:val="00B57784"/>
    <w:rsid w:val="00B61B4E"/>
    <w:rsid w:val="00B61FC5"/>
    <w:rsid w:val="00B63A51"/>
    <w:rsid w:val="00B650EA"/>
    <w:rsid w:val="00B72203"/>
    <w:rsid w:val="00B75CB1"/>
    <w:rsid w:val="00B85DBC"/>
    <w:rsid w:val="00BA41D4"/>
    <w:rsid w:val="00BA72A4"/>
    <w:rsid w:val="00BB77E8"/>
    <w:rsid w:val="00BD5107"/>
    <w:rsid w:val="00BD65FD"/>
    <w:rsid w:val="00BE138B"/>
    <w:rsid w:val="00BF3E94"/>
    <w:rsid w:val="00C061F3"/>
    <w:rsid w:val="00C066DC"/>
    <w:rsid w:val="00C07BCD"/>
    <w:rsid w:val="00C11388"/>
    <w:rsid w:val="00C3059E"/>
    <w:rsid w:val="00C30E77"/>
    <w:rsid w:val="00C32407"/>
    <w:rsid w:val="00C4519A"/>
    <w:rsid w:val="00C50134"/>
    <w:rsid w:val="00C561D1"/>
    <w:rsid w:val="00C5771D"/>
    <w:rsid w:val="00C66D27"/>
    <w:rsid w:val="00C7473E"/>
    <w:rsid w:val="00C75894"/>
    <w:rsid w:val="00C77148"/>
    <w:rsid w:val="00C77ABD"/>
    <w:rsid w:val="00C84270"/>
    <w:rsid w:val="00C85282"/>
    <w:rsid w:val="00C86A55"/>
    <w:rsid w:val="00C8770D"/>
    <w:rsid w:val="00C910D1"/>
    <w:rsid w:val="00CA3020"/>
    <w:rsid w:val="00CA4208"/>
    <w:rsid w:val="00CA4CEE"/>
    <w:rsid w:val="00CA61D8"/>
    <w:rsid w:val="00CB5FD8"/>
    <w:rsid w:val="00CB7F35"/>
    <w:rsid w:val="00CC073A"/>
    <w:rsid w:val="00CD0838"/>
    <w:rsid w:val="00CD46D3"/>
    <w:rsid w:val="00CD509B"/>
    <w:rsid w:val="00CD5D68"/>
    <w:rsid w:val="00CD692D"/>
    <w:rsid w:val="00CE0A6D"/>
    <w:rsid w:val="00CE48EA"/>
    <w:rsid w:val="00CE5A73"/>
    <w:rsid w:val="00D014A2"/>
    <w:rsid w:val="00D11734"/>
    <w:rsid w:val="00D147B4"/>
    <w:rsid w:val="00D266D9"/>
    <w:rsid w:val="00D3309B"/>
    <w:rsid w:val="00D43106"/>
    <w:rsid w:val="00D45E22"/>
    <w:rsid w:val="00D561D8"/>
    <w:rsid w:val="00D601C5"/>
    <w:rsid w:val="00D6206F"/>
    <w:rsid w:val="00D671E9"/>
    <w:rsid w:val="00D77A39"/>
    <w:rsid w:val="00D86C09"/>
    <w:rsid w:val="00D872AD"/>
    <w:rsid w:val="00D92B26"/>
    <w:rsid w:val="00D93C28"/>
    <w:rsid w:val="00D94DD1"/>
    <w:rsid w:val="00DA5EB9"/>
    <w:rsid w:val="00DA67CF"/>
    <w:rsid w:val="00DA6A8D"/>
    <w:rsid w:val="00DB1D9A"/>
    <w:rsid w:val="00DC449A"/>
    <w:rsid w:val="00DC4612"/>
    <w:rsid w:val="00DF3066"/>
    <w:rsid w:val="00DF4809"/>
    <w:rsid w:val="00E00456"/>
    <w:rsid w:val="00E047F6"/>
    <w:rsid w:val="00E1246E"/>
    <w:rsid w:val="00E22356"/>
    <w:rsid w:val="00E346D3"/>
    <w:rsid w:val="00E50613"/>
    <w:rsid w:val="00E56FD7"/>
    <w:rsid w:val="00E746A8"/>
    <w:rsid w:val="00E749C2"/>
    <w:rsid w:val="00E81F18"/>
    <w:rsid w:val="00E87F9D"/>
    <w:rsid w:val="00E957EB"/>
    <w:rsid w:val="00EA50E1"/>
    <w:rsid w:val="00EA5F3E"/>
    <w:rsid w:val="00EC5B0D"/>
    <w:rsid w:val="00EC7ED4"/>
    <w:rsid w:val="00EE40A4"/>
    <w:rsid w:val="00EF2419"/>
    <w:rsid w:val="00EF5866"/>
    <w:rsid w:val="00F0319A"/>
    <w:rsid w:val="00F03424"/>
    <w:rsid w:val="00F04538"/>
    <w:rsid w:val="00F06EB9"/>
    <w:rsid w:val="00F144A0"/>
    <w:rsid w:val="00F2287B"/>
    <w:rsid w:val="00F25565"/>
    <w:rsid w:val="00F302B0"/>
    <w:rsid w:val="00F321FB"/>
    <w:rsid w:val="00F37B2C"/>
    <w:rsid w:val="00F4379B"/>
    <w:rsid w:val="00F450E0"/>
    <w:rsid w:val="00F52CA0"/>
    <w:rsid w:val="00F572F6"/>
    <w:rsid w:val="00F60D70"/>
    <w:rsid w:val="00F6193D"/>
    <w:rsid w:val="00F83A24"/>
    <w:rsid w:val="00F87698"/>
    <w:rsid w:val="00FA0F3A"/>
    <w:rsid w:val="00FA235C"/>
    <w:rsid w:val="00FA3FF6"/>
    <w:rsid w:val="00FA64E3"/>
    <w:rsid w:val="00FA7BA2"/>
    <w:rsid w:val="00FA7D5A"/>
    <w:rsid w:val="00FB05F4"/>
    <w:rsid w:val="00FC7E59"/>
    <w:rsid w:val="00FD5EF8"/>
    <w:rsid w:val="00FD5F8E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5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E4F26"/>
    <w:pPr>
      <w:suppressAutoHyphens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13D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y"/>
    <w:next w:val="Normlny"/>
    <w:link w:val="Nadpis2Char"/>
    <w:unhideWhenUsed/>
    <w:qFormat/>
    <w:rsid w:val="003978A8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F16E7"/>
    <w:pPr>
      <w:keepNext/>
      <w:suppressAutoHyphens/>
      <w:spacing w:before="240" w:after="60"/>
      <w:outlineLvl w:val="2"/>
    </w:pPr>
    <w:rPr>
      <w:b/>
      <w:bCs/>
      <w:szCs w:val="26"/>
      <w:lang w:eastAsia="cs-CZ"/>
    </w:rPr>
  </w:style>
  <w:style w:type="paragraph" w:styleId="Nadpis5">
    <w:name w:val="heading 5"/>
    <w:basedOn w:val="Normlny"/>
    <w:next w:val="Normlny"/>
    <w:link w:val="Nadpis5Char"/>
    <w:unhideWhenUsed/>
    <w:qFormat/>
    <w:rsid w:val="000F036B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uiPriority w:val="99"/>
    <w:unhideWhenUsed/>
    <w:rsid w:val="0018013D"/>
    <w:rPr>
      <w:strike w:val="0"/>
      <w:dstrike w:val="0"/>
      <w:color w:val="3165A8"/>
      <w:u w:val="none"/>
      <w:effect w:val="non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paragraph" w:customStyle="1" w:styleId="Nadpis">
    <w:name w:val="Nadpis"/>
    <w:basedOn w:val="Normlny"/>
    <w:next w:val="Zkladntext"/>
    <w:qFormat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cs-CZ"/>
    </w:rPr>
  </w:style>
  <w:style w:type="paragraph" w:styleId="Zkladntext">
    <w:name w:val="Body Text"/>
    <w:basedOn w:val="Normlny"/>
    <w:link w:val="ZkladntextChar"/>
    <w:rsid w:val="009F16E7"/>
    <w:pPr>
      <w:suppressAutoHyphens/>
      <w:spacing w:before="120"/>
      <w:jc w:val="both"/>
    </w:pPr>
    <w:rPr>
      <w:lang w:eastAsia="cs-CZ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uppressAutoHyphens/>
      <w:spacing w:before="120" w:after="120"/>
    </w:pPr>
    <w:rPr>
      <w:rFonts w:cs="Mangal"/>
      <w:i/>
      <w:iCs/>
      <w:lang w:eastAsia="cs-CZ"/>
    </w:rPr>
  </w:style>
  <w:style w:type="paragraph" w:customStyle="1" w:styleId="Index">
    <w:name w:val="Index"/>
    <w:basedOn w:val="Normlny"/>
    <w:qFormat/>
    <w:pPr>
      <w:suppressLineNumbers/>
      <w:suppressAutoHyphens/>
    </w:pPr>
    <w:rPr>
      <w:rFonts w:cs="Mangal"/>
      <w:lang w:eastAsia="cs-CZ"/>
    </w:rPr>
  </w:style>
  <w:style w:type="paragraph" w:customStyle="1" w:styleId="Hlavikaapta">
    <w:name w:val="Hlavička a päta"/>
    <w:basedOn w:val="Normlny"/>
    <w:qFormat/>
    <w:pPr>
      <w:suppressAutoHyphens/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uppressAutoHyphens/>
      <w:spacing w:beforeAutospacing="1" w:afterAutospacing="1" w:line="480" w:lineRule="auto"/>
    </w:pPr>
    <w:rPr>
      <w:color w:val="000000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styleId="Textbubliny">
    <w:name w:val="Balloon Text"/>
    <w:basedOn w:val="Normlny"/>
    <w:link w:val="TextbublinyChar"/>
    <w:qFormat/>
    <w:rsid w:val="00200962"/>
    <w:pPr>
      <w:suppressAutoHyphens/>
    </w:pPr>
    <w:rPr>
      <w:rFonts w:ascii="Tahoma" w:hAnsi="Tahoma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rsid w:val="003978A8"/>
    <w:pPr>
      <w:suppressAutoHyphens/>
      <w:spacing w:after="120"/>
      <w:ind w:left="283"/>
    </w:pPr>
    <w:rPr>
      <w:lang w:eastAsia="cs-CZ"/>
    </w:rPr>
  </w:style>
  <w:style w:type="paragraph" w:styleId="Zarkazkladnhotextu2">
    <w:name w:val="Body Text Indent 2"/>
    <w:basedOn w:val="Normlny"/>
    <w:link w:val="Zarkazkladnhotextu2Char"/>
    <w:qFormat/>
    <w:rsid w:val="003978A8"/>
    <w:pPr>
      <w:suppressAutoHyphens/>
      <w:spacing w:after="120" w:line="480" w:lineRule="auto"/>
      <w:ind w:left="283"/>
    </w:pPr>
    <w:rPr>
      <w:lang w:eastAsia="cs-CZ"/>
    </w:r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uppressAutoHyphens/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odseknzov">
    <w:name w:val="odsek názov"/>
    <w:basedOn w:val="Normlny"/>
    <w:next w:val="odsekobsah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uppressAutoHyphens/>
      <w:spacing w:beforeAutospacing="1" w:afterAutospacing="1"/>
    </w:pPr>
  </w:style>
  <w:style w:type="paragraph" w:styleId="Zkladntext3">
    <w:name w:val="Body Text 3"/>
    <w:basedOn w:val="Normlny"/>
    <w:link w:val="Zkladntext3Char"/>
    <w:unhideWhenUsed/>
    <w:qFormat/>
    <w:rsid w:val="00416985"/>
    <w:pPr>
      <w:suppressAutoHyphens/>
      <w:spacing w:after="120"/>
    </w:pPr>
    <w:rPr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66329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63297"/>
    <w:pPr>
      <w:suppressAutoHyphens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663297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632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63297"/>
    <w:rPr>
      <w:b/>
      <w:bCs/>
      <w:lang w:eastAsia="cs-CZ"/>
    </w:rPr>
  </w:style>
  <w:style w:type="paragraph" w:customStyle="1" w:styleId="Default">
    <w:name w:val="Default"/>
    <w:rsid w:val="0066329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uiPriority w:val="99"/>
    <w:unhideWhenUsed/>
    <w:rsid w:val="00B31E94"/>
    <w:rPr>
      <w:strike w:val="0"/>
      <w:dstrike w:val="0"/>
      <w:color w:val="3165A8"/>
      <w:u w:val="none"/>
      <w:effect w:val="non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561D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F4809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2022-03-18T09:31:00Z</dcterms:created>
  <dcterms:modified xsi:type="dcterms:W3CDTF">2022-07-25T12:13:00Z</dcterms:modified>
</cp:coreProperties>
</file>