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12" w:rsidRPr="007030B7" w:rsidRDefault="00FB5E12" w:rsidP="00FB5E12">
      <w:pPr>
        <w:ind w:right="1"/>
        <w:jc w:val="right"/>
        <w:rPr>
          <w:rFonts w:ascii="Times New Roman" w:hAnsi="Times New Roman" w:cs="Times New Roman"/>
          <w:i/>
          <w:spacing w:val="10"/>
        </w:rPr>
      </w:pPr>
      <w:r w:rsidRPr="007030B7">
        <w:rPr>
          <w:rFonts w:ascii="Times New Roman" w:hAnsi="Times New Roman" w:cs="Times New Roman"/>
          <w:i/>
          <w:spacing w:val="10"/>
        </w:rPr>
        <w:t xml:space="preserve">Príloha č. </w:t>
      </w:r>
      <w:r w:rsidR="00667BAC">
        <w:rPr>
          <w:rFonts w:ascii="Times New Roman" w:hAnsi="Times New Roman" w:cs="Times New Roman"/>
          <w:i/>
          <w:spacing w:val="10"/>
        </w:rPr>
        <w:t>4</w:t>
      </w:r>
      <w:r w:rsidRPr="007030B7">
        <w:rPr>
          <w:rFonts w:ascii="Times New Roman" w:hAnsi="Times New Roman" w:cs="Times New Roman"/>
          <w:i/>
          <w:spacing w:val="10"/>
        </w:rPr>
        <w:t xml:space="preserve"> SP/</w:t>
      </w:r>
      <w:r>
        <w:rPr>
          <w:rFonts w:ascii="Times New Roman" w:hAnsi="Times New Roman" w:cs="Times New Roman"/>
          <w:i/>
          <w:spacing w:val="10"/>
        </w:rPr>
        <w:t>Zmluvy</w:t>
      </w:r>
    </w:p>
    <w:p w:rsidR="00FB5E12" w:rsidRDefault="00FB5E12" w:rsidP="00FB5E12">
      <w:pPr>
        <w:spacing w:after="0" w:line="240" w:lineRule="auto"/>
        <w:ind w:right="1"/>
        <w:rPr>
          <w:sz w:val="20"/>
          <w:szCs w:val="20"/>
        </w:rPr>
      </w:pPr>
    </w:p>
    <w:p w:rsidR="00FB5E12" w:rsidRDefault="00FB5E12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C">
        <w:rPr>
          <w:rFonts w:ascii="Times New Roman" w:hAnsi="Times New Roman" w:cs="Times New Roman"/>
          <w:b/>
          <w:sz w:val="24"/>
          <w:szCs w:val="24"/>
        </w:rPr>
        <w:t>Vyhlásenie uchádzača o</w:t>
      </w:r>
      <w:r w:rsidR="00880D37">
        <w:rPr>
          <w:rFonts w:ascii="Times New Roman" w:hAnsi="Times New Roman" w:cs="Times New Roman"/>
          <w:b/>
          <w:sz w:val="24"/>
          <w:szCs w:val="24"/>
        </w:rPr>
        <w:t> </w:t>
      </w:r>
      <w:r w:rsidRPr="00D20FDC">
        <w:rPr>
          <w:rFonts w:ascii="Times New Roman" w:hAnsi="Times New Roman" w:cs="Times New Roman"/>
          <w:b/>
          <w:sz w:val="24"/>
          <w:szCs w:val="24"/>
        </w:rPr>
        <w:t>subdodávkach</w:t>
      </w:r>
    </w:p>
    <w:p w:rsidR="00880D37" w:rsidRPr="00D20FDC" w:rsidRDefault="00880D3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RPr="00F77BEF" w:rsidTr="00BC1E07">
        <w:tc>
          <w:tcPr>
            <w:tcW w:w="3936" w:type="dxa"/>
          </w:tcPr>
          <w:p w:rsidR="00880D37" w:rsidRPr="00F77BEF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F77BEF">
              <w:rPr>
                <w:rFonts w:ascii="Times New Roman" w:eastAsia="Times New Roman" w:hAnsi="Times New Roman" w:cs="Times New Roman"/>
                <w:bCs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:rsidR="00880D37" w:rsidRPr="00F77BEF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 w:rsidRPr="00F77BEF">
              <w:rPr>
                <w:rFonts w:ascii="Times New Roman" w:hAnsi="Times New Roman" w:cs="Times New Roman"/>
                <w:b/>
                <w:spacing w:val="10"/>
              </w:rPr>
              <w:t xml:space="preserve">Fakultná nemocnica Trenčín, Legionárska 28, </w:t>
            </w:r>
          </w:p>
          <w:p w:rsidR="00880D37" w:rsidRPr="00F77BEF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 w:rsidRPr="00F77BEF">
              <w:rPr>
                <w:rFonts w:ascii="Times New Roman" w:hAnsi="Times New Roman" w:cs="Times New Roman"/>
                <w:b/>
                <w:spacing w:val="10"/>
              </w:rPr>
              <w:t xml:space="preserve"> 911 01 Trenčín</w:t>
            </w:r>
          </w:p>
          <w:p w:rsidR="00880D37" w:rsidRPr="00F77BEF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880D37" w:rsidRPr="00F77BEF" w:rsidTr="00BC1E07">
        <w:tc>
          <w:tcPr>
            <w:tcW w:w="3936" w:type="dxa"/>
          </w:tcPr>
          <w:p w:rsidR="00880D37" w:rsidRPr="00F77BEF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F77BEF">
              <w:rPr>
                <w:rFonts w:ascii="Times New Roman" w:eastAsia="Times New Roman" w:hAnsi="Times New Roman" w:cs="Times New Roman"/>
                <w:bCs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:rsidR="00880D37" w:rsidRPr="00F77BEF" w:rsidRDefault="00BA3F4D" w:rsidP="0091274C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/>
                <w:spacing w:val="10"/>
              </w:rPr>
              <w:t>Prístavba</w:t>
            </w:r>
            <w:r w:rsidR="00F765E7" w:rsidRPr="00F77BEF">
              <w:rPr>
                <w:rFonts w:ascii="Times New Roman" w:hAnsi="Times New Roman" w:cs="Times New Roman"/>
                <w:b/>
                <w:spacing w:val="10"/>
              </w:rPr>
              <w:t xml:space="preserve"> pavilónu </w:t>
            </w:r>
            <w:r w:rsidR="0091274C" w:rsidRPr="00F77BEF">
              <w:rPr>
                <w:rFonts w:ascii="Times New Roman" w:hAnsi="Times New Roman" w:cs="Times New Roman"/>
                <w:b/>
                <w:spacing w:val="10"/>
              </w:rPr>
              <w:t>onkológie</w:t>
            </w:r>
          </w:p>
        </w:tc>
      </w:tr>
      <w:tr w:rsidR="00880D37" w:rsidRPr="00F77BEF" w:rsidTr="00BC1E07">
        <w:tc>
          <w:tcPr>
            <w:tcW w:w="3936" w:type="dxa"/>
          </w:tcPr>
          <w:p w:rsidR="00880D37" w:rsidRPr="00F77BEF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F77BEF">
              <w:rPr>
                <w:rFonts w:ascii="Times New Roman" w:eastAsia="Times New Roman" w:hAnsi="Times New Roman" w:cs="Times New Roman"/>
                <w:bCs/>
                <w:lang w:eastAsia="sk-SK"/>
              </w:rPr>
              <w:t>Uchádzač/Poskytovateľ</w:t>
            </w:r>
          </w:p>
        </w:tc>
        <w:tc>
          <w:tcPr>
            <w:tcW w:w="5352" w:type="dxa"/>
          </w:tcPr>
          <w:p w:rsidR="00880D37" w:rsidRPr="00F77BEF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pacing w:val="10"/>
                <w:highlight w:val="yellow"/>
              </w:rPr>
            </w:pPr>
            <w:r w:rsidRPr="00F77BEF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 xml:space="preserve">Obchodné meno, adresa </w:t>
            </w:r>
            <w:r w:rsidR="00F77BEF" w:rsidRPr="00F77BEF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a</w:t>
            </w:r>
            <w:r w:rsidRPr="00F77BEF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lebo sídlo uchádzača</w:t>
            </w:r>
          </w:p>
        </w:tc>
      </w:tr>
    </w:tbl>
    <w:p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FB5E12" w:rsidRPr="00D20FDC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realizácii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Pr="00D20FDC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4C4968" w:rsidRPr="004C4968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Rekonštrukcia pavilónu </w:t>
      </w:r>
      <w:r w:rsidR="0091274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o</w:t>
      </w:r>
      <w:r w:rsidR="004C4968" w:rsidRPr="004C4968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nkológie</w:t>
      </w:r>
      <w:r w:rsidR="0091274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="00880D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“, 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189BE4" wp14:editId="46213EB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10795" r="7620" b="5080"/>
                <wp:wrapNone/>
                <wp:docPr id="7" name="Voľ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B8397" id="Voľný tvar 7" o:spid="_x0000_s1026" style="position:absolute;margin-left:98.9pt;margin-top:4.9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20FDC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6EBD02" wp14:editId="2755ABC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8890" r="7620" b="6985"/>
                <wp:wrapNone/>
                <wp:docPr id="6" name="Voľ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A7060" id="Voľný tvar 6" o:spid="_x0000_s1026" style="position:absolute;margin-left:98.9pt;margin-top:4.9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subdodávatelia: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09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40"/>
        <w:gridCol w:w="2835"/>
        <w:gridCol w:w="1559"/>
        <w:gridCol w:w="2693"/>
      </w:tblGrid>
      <w:tr w:rsidR="00503D96" w:rsidRPr="00D20FDC" w:rsidTr="00A14B56">
        <w:trPr>
          <w:trHeight w:hRule="exact" w:val="151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3D96" w:rsidRPr="00D20FDC" w:rsidRDefault="00503D96" w:rsidP="00A14B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03D96" w:rsidRPr="00D20FDC" w:rsidRDefault="00503D96" w:rsidP="00A14B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P.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D96" w:rsidRPr="00D20FDC" w:rsidRDefault="00503D96" w:rsidP="00A14B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Obchodné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meno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sídlo, IČO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subdodávateľa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IČO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D96" w:rsidRPr="00D20FDC" w:rsidRDefault="00503D96" w:rsidP="00A14B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503D96" w:rsidRPr="00D20FDC" w:rsidRDefault="00503D96" w:rsidP="00A14B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osobe oprávnenej konať za subdodávateľa *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D96" w:rsidRPr="00D20FDC" w:rsidRDefault="00503D96" w:rsidP="00A14B56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</w:pPr>
          </w:p>
          <w:p w:rsidR="00503D96" w:rsidRPr="00D20FDC" w:rsidRDefault="00503D96" w:rsidP="00A14B56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  <w:t>%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  <w:tab/>
              <w:t>podiel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zákazke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03D96" w:rsidRPr="00D20FDC" w:rsidRDefault="00503D96" w:rsidP="00A14B56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Predmet subdodávky</w:t>
            </w:r>
          </w:p>
        </w:tc>
      </w:tr>
      <w:tr w:rsidR="00503D96" w:rsidRPr="00D20FDC" w:rsidTr="00A14B56">
        <w:trPr>
          <w:trHeight w:hRule="exact" w:val="36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3D96" w:rsidRPr="00D20FDC" w:rsidRDefault="00503D96" w:rsidP="00A14B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96" w:rsidRPr="00D20FDC" w:rsidRDefault="00503D96" w:rsidP="00A1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96" w:rsidRPr="00D20FDC" w:rsidRDefault="00503D96" w:rsidP="00A1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96" w:rsidRPr="00D20FDC" w:rsidRDefault="00503D96" w:rsidP="00A1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3D96" w:rsidRPr="00D20FDC" w:rsidRDefault="00503D96" w:rsidP="00A1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3D96" w:rsidRPr="00D20FDC" w:rsidTr="00A14B56">
        <w:trPr>
          <w:trHeight w:hRule="exact" w:val="36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3D96" w:rsidRPr="00D20FDC" w:rsidRDefault="00503D96" w:rsidP="00A14B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96" w:rsidRPr="00D20FDC" w:rsidRDefault="00503D96" w:rsidP="00A1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96" w:rsidRPr="00D20FDC" w:rsidRDefault="00503D96" w:rsidP="00A1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96" w:rsidRPr="00D20FDC" w:rsidRDefault="00503D96" w:rsidP="00A1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3D96" w:rsidRPr="00D20FDC" w:rsidRDefault="00503D96" w:rsidP="00A1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3D96" w:rsidRPr="00D20FDC" w:rsidTr="00A14B56">
        <w:trPr>
          <w:trHeight w:hRule="exact" w:val="37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3D96" w:rsidRPr="00D20FDC" w:rsidRDefault="00503D96" w:rsidP="00A14B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D96" w:rsidRPr="00D20FDC" w:rsidRDefault="00503D96" w:rsidP="00A1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D96" w:rsidRPr="00D20FDC" w:rsidRDefault="00503D96" w:rsidP="00A1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D96" w:rsidRPr="00D20FDC" w:rsidRDefault="00503D96" w:rsidP="00A1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03D96" w:rsidRPr="00D20FDC" w:rsidRDefault="00503D96" w:rsidP="00A1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503D96" w:rsidRPr="00C933AC" w:rsidTr="00A14B5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215" w:type="dxa"/>
          </w:tcPr>
          <w:p w:rsidR="00503D96" w:rsidRPr="00C933AC" w:rsidRDefault="00503D96" w:rsidP="00A14B56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>* údaje o osobe oprávnenej konať za subdodávateľa v rozsahu meno a priezvisko, adresa pobytu, dátum narodenia budú doplnené úspešným uchádzačom najneskôr v čase podpisu zmluvy.</w:t>
            </w:r>
          </w:p>
        </w:tc>
      </w:tr>
    </w:tbl>
    <w:p w:rsidR="00503D96" w:rsidRPr="00D20FDC" w:rsidRDefault="00503D96" w:rsidP="00503D9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2"/>
    <w:rsid w:val="00387152"/>
    <w:rsid w:val="004C4968"/>
    <w:rsid w:val="00503D96"/>
    <w:rsid w:val="00667BAC"/>
    <w:rsid w:val="007136EC"/>
    <w:rsid w:val="00880D37"/>
    <w:rsid w:val="0091274C"/>
    <w:rsid w:val="00A16B8F"/>
    <w:rsid w:val="00BA3F4D"/>
    <w:rsid w:val="00BA4EA3"/>
    <w:rsid w:val="00D62612"/>
    <w:rsid w:val="00F765E7"/>
    <w:rsid w:val="00F77BEF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98BD"/>
  <w15:docId w15:val="{7747FDEF-88F4-4A86-972A-A77A51E5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13</cp:revision>
  <dcterms:created xsi:type="dcterms:W3CDTF">2018-09-05T09:48:00Z</dcterms:created>
  <dcterms:modified xsi:type="dcterms:W3CDTF">2019-03-14T09:40:00Z</dcterms:modified>
</cp:coreProperties>
</file>