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2A" w:rsidRPr="00326E3D" w:rsidRDefault="00326E3D" w:rsidP="00046F0D">
      <w:pPr>
        <w:spacing w:line="240" w:lineRule="auto"/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:rsidR="00326E3D" w:rsidRPr="00326E3D" w:rsidRDefault="00326E3D" w:rsidP="00046F0D">
      <w:pPr>
        <w:spacing w:line="240" w:lineRule="auto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653167" w:rsidRPr="00326E3D" w:rsidTr="00102FC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653167" w:rsidRPr="00072C78" w:rsidRDefault="00653167" w:rsidP="00046F0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653167" w:rsidRPr="00072C78" w:rsidRDefault="000651E8" w:rsidP="00046F0D">
            <w:pPr>
              <w:spacing w:after="0" w:line="240" w:lineRule="auto"/>
              <w:rPr>
                <w:i/>
              </w:rPr>
            </w:pPr>
            <w:hyperlink r:id="rId6" w:history="1">
              <w:r w:rsidR="00BE60D9">
                <w:rPr>
                  <w:rStyle w:val="Siln"/>
                </w:rPr>
                <w:t>Poľnohospodárske</w:t>
              </w:r>
            </w:hyperlink>
            <w:r w:rsidR="00BE60D9">
              <w:rPr>
                <w:rStyle w:val="Siln"/>
              </w:rPr>
              <w:t xml:space="preserve"> družstvo Senica</w:t>
            </w:r>
          </w:p>
        </w:tc>
      </w:tr>
      <w:tr w:rsidR="00653167" w:rsidRPr="00326E3D" w:rsidTr="00102FC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653167" w:rsidRPr="00072C78" w:rsidRDefault="00653167" w:rsidP="00046F0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653167" w:rsidRPr="00072C78" w:rsidRDefault="00BE60D9" w:rsidP="00046F0D">
            <w:pPr>
              <w:spacing w:after="0" w:line="240" w:lineRule="auto"/>
              <w:rPr>
                <w:i/>
              </w:rPr>
            </w:pPr>
            <w:r>
              <w:rPr>
                <w:rStyle w:val="ra"/>
              </w:rPr>
              <w:t>00 203 670</w:t>
            </w:r>
          </w:p>
        </w:tc>
      </w:tr>
      <w:tr w:rsidR="0029680C" w:rsidRPr="00326E3D" w:rsidTr="00102FC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:rsidR="0029680C" w:rsidRPr="00072C78" w:rsidRDefault="0029680C" w:rsidP="00046F0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29680C" w:rsidRPr="00072C78" w:rsidRDefault="000651E8" w:rsidP="00FA0816">
            <w:pPr>
              <w:spacing w:after="0" w:line="240" w:lineRule="auto"/>
              <w:rPr>
                <w:i/>
              </w:rPr>
            </w:pPr>
            <w:r>
              <w:rPr>
                <w:rFonts w:cs="Calibri"/>
              </w:rPr>
              <w:t>Cisterna s aplikátorom</w:t>
            </w:r>
            <w:bookmarkStart w:id="0" w:name="_GoBack"/>
            <w:bookmarkEnd w:id="0"/>
            <w:r w:rsidR="0029680C">
              <w:t xml:space="preserve"> </w:t>
            </w:r>
          </w:p>
        </w:tc>
      </w:tr>
      <w:tr w:rsidR="0029680C" w:rsidRPr="00326E3D" w:rsidTr="00102FC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:rsidR="0029680C" w:rsidRPr="00072C78" w:rsidRDefault="0029680C" w:rsidP="00046F0D">
            <w:pPr>
              <w:spacing w:after="0" w:line="240" w:lineRule="auto"/>
              <w:rPr>
                <w:b/>
                <w:i/>
              </w:rPr>
            </w:pPr>
            <w:r w:rsidRPr="00072C78">
              <w:rPr>
                <w:b/>
                <w:i/>
              </w:rPr>
              <w:t>Množstvo: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29680C" w:rsidRPr="00F7526D" w:rsidRDefault="000651E8" w:rsidP="00FA0816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>
              <w:rPr>
                <w:rFonts w:eastAsia="Times New Roman" w:cs="Calibri"/>
                <w:bCs/>
                <w:lang w:eastAsia="sk-SK"/>
              </w:rPr>
              <w:t>1</w:t>
            </w:r>
            <w:r w:rsidR="0029680C" w:rsidRPr="00F7526D">
              <w:rPr>
                <w:rFonts w:cs="Calibri"/>
              </w:rPr>
              <w:t xml:space="preserve"> </w:t>
            </w:r>
            <w:r w:rsidR="0029680C" w:rsidRPr="00F7526D">
              <w:rPr>
                <w:rFonts w:eastAsia="Times New Roman" w:cs="Calibri"/>
                <w:bCs/>
                <w:lang w:eastAsia="sk-SK"/>
              </w:rPr>
              <w:t>ks</w:t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046F0D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102FC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046F0D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046F0D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102FC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046F0D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046F0D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102FC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046F0D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046F0D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102FC0" w:rsidRPr="00326E3D" w:rsidTr="00102FC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02FC0" w:rsidRPr="00326E3D" w:rsidRDefault="00102FC0" w:rsidP="00BF79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Štatutárny </w:t>
            </w:r>
            <w:r w:rsidRPr="00326E3D">
              <w:rPr>
                <w:b/>
              </w:rPr>
              <w:t>zástupca uchádzača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>(resp. osoba úradne splnomocnená na takýto úkon)</w:t>
            </w:r>
            <w:r w:rsidRPr="00326E3D">
              <w:rPr>
                <w:b/>
              </w:rPr>
              <w:t>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02FC0" w:rsidRPr="00326E3D" w:rsidRDefault="00102FC0" w:rsidP="00BF79D7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102FC0" w:rsidRPr="00326E3D" w:rsidTr="00102FC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02FC0" w:rsidRDefault="00102FC0" w:rsidP="00BF79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Číslo zápisu v Zozname hospodárskych subjektov </w:t>
            </w:r>
            <w:r w:rsidRPr="00D04466">
              <w:t>(ak relevantné):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02FC0" w:rsidRPr="00326E3D" w:rsidRDefault="00102FC0" w:rsidP="00BF79D7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046F0D" w:rsidRDefault="00046F0D" w:rsidP="00046F0D">
      <w:pPr>
        <w:pStyle w:val="Zkladntext"/>
        <w:kinsoku w:val="0"/>
        <w:overflowPunct w:val="0"/>
        <w:spacing w:line="240" w:lineRule="auto"/>
        <w:rPr>
          <w:rFonts w:eastAsia="Calibri"/>
          <w:b/>
          <w:sz w:val="28"/>
          <w:szCs w:val="28"/>
          <w:lang w:val="sk-SK"/>
        </w:rPr>
      </w:pPr>
    </w:p>
    <w:p w:rsidR="00326E3D" w:rsidRPr="00326E3D" w:rsidRDefault="00326E3D" w:rsidP="00046F0D">
      <w:pPr>
        <w:pStyle w:val="Zkladntext"/>
        <w:kinsoku w:val="0"/>
        <w:overflowPunct w:val="0"/>
        <w:spacing w:line="240" w:lineRule="auto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8652D9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="00102FC0">
        <w:rPr>
          <w:color w:val="343636"/>
          <w:w w:val="105"/>
          <w:lang w:val="sk-SK"/>
        </w:rPr>
        <w:t>v obstarávaní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8652D9">
        <w:rPr>
          <w:color w:val="343636"/>
          <w:spacing w:val="4"/>
          <w:w w:val="105"/>
          <w:lang w:val="sk-SK"/>
        </w:rPr>
        <w:t>predmetu zákazky,</w:t>
      </w:r>
    </w:p>
    <w:p w:rsidR="00326E3D" w:rsidRPr="00046F0D" w:rsidRDefault="00326E3D" w:rsidP="00046F0D">
      <w:pPr>
        <w:pStyle w:val="Zkladntext"/>
        <w:kinsoku w:val="0"/>
        <w:overflowPunct w:val="0"/>
        <w:spacing w:before="153" w:line="240" w:lineRule="auto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326E3D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:rsidR="00326E3D" w:rsidRPr="00326E3D" w:rsidRDefault="00326E3D" w:rsidP="00046F0D">
      <w:pPr>
        <w:pStyle w:val="Zkladntext"/>
        <w:kinsoku w:val="0"/>
        <w:overflowPunct w:val="0"/>
        <w:spacing w:after="0" w:line="24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 xml:space="preserve">ku dňu </w:t>
      </w:r>
      <w:r w:rsidR="00102FC0">
        <w:rPr>
          <w:color w:val="343636"/>
          <w:w w:val="105"/>
          <w:lang w:val="sk-SK"/>
        </w:rPr>
        <w:t>vyhlásenia obstarávania</w:t>
      </w:r>
      <w:r w:rsidRPr="00326E3D">
        <w:rPr>
          <w:color w:val="343636"/>
          <w:w w:val="105"/>
          <w:lang w:val="sk-SK"/>
        </w:rPr>
        <w:t>:</w:t>
      </w:r>
    </w:p>
    <w:p w:rsidR="00326E3D" w:rsidRPr="00326E3D" w:rsidRDefault="00326E3D" w:rsidP="00046F0D">
      <w:pPr>
        <w:pStyle w:val="Zkladntext"/>
        <w:kinsoku w:val="0"/>
        <w:overflowPunct w:val="0"/>
        <w:spacing w:before="5" w:after="0" w:line="240" w:lineRule="auto"/>
        <w:rPr>
          <w:lang w:val="sk-SK"/>
        </w:rPr>
      </w:pPr>
    </w:p>
    <w:p w:rsidR="008D1E02" w:rsidRPr="008D1E02" w:rsidRDefault="008D1E02" w:rsidP="00046F0D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:rsidR="008D1E02" w:rsidRPr="00046F0D" w:rsidRDefault="008D1E02" w:rsidP="00046F0D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:rsidR="00326E3D" w:rsidRPr="00046F0D" w:rsidRDefault="007370CA" w:rsidP="00046F0D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 xml:space="preserve"> ani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 w:rsidR="008D1E02">
        <w:rPr>
          <w:color w:val="343636"/>
          <w:lang w:val="sk-SK"/>
        </w:rPr>
        <w:t>t</w:t>
      </w:r>
      <w:r w:rsidR="008D1E02">
        <w:rPr>
          <w:color w:val="343636"/>
          <w:spacing w:val="6"/>
          <w:lang w:val="sk-SK"/>
        </w:rPr>
        <w:t>atut</w:t>
      </w:r>
      <w:r w:rsidR="008D1E02"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 w:rsidR="008D1E02"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 w:rsidR="008D1E02"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8D1E02"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 w:rsidR="008D1E02"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:rsidR="00326E3D" w:rsidRPr="008D1E02" w:rsidRDefault="00326E3D" w:rsidP="00046F0D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:rsidR="00326E3D" w:rsidRPr="00326E3D" w:rsidRDefault="00326E3D" w:rsidP="00046F0D">
      <w:pPr>
        <w:spacing w:line="240" w:lineRule="auto"/>
        <w:rPr>
          <w:b/>
          <w:sz w:val="28"/>
          <w:szCs w:val="28"/>
        </w:rPr>
      </w:pPr>
    </w:p>
    <w:p w:rsidR="00326E3D" w:rsidRPr="00326E3D" w:rsidRDefault="00326E3D" w:rsidP="00046F0D">
      <w:pPr>
        <w:spacing w:line="240" w:lineRule="auto"/>
        <w:rPr>
          <w:b/>
          <w:sz w:val="28"/>
          <w:szCs w:val="28"/>
        </w:rPr>
      </w:pPr>
    </w:p>
    <w:p w:rsidR="00326E3D" w:rsidRPr="00326E3D" w:rsidRDefault="00326E3D" w:rsidP="00046F0D">
      <w:pPr>
        <w:spacing w:after="0" w:line="24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046F0D">
      <w:pPr>
        <w:spacing w:after="0" w:line="24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046F0D">
      <w:pPr>
        <w:spacing w:after="0" w:line="24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102FC0">
        <w:rPr>
          <w:sz w:val="18"/>
          <w:szCs w:val="18"/>
        </w:rPr>
        <w:t>štatutárneho zástupcu</w:t>
      </w:r>
    </w:p>
    <w:p w:rsidR="00326E3D" w:rsidRPr="00326E3D" w:rsidRDefault="00326E3D" w:rsidP="00046F0D">
      <w:pPr>
        <w:spacing w:line="240" w:lineRule="auto"/>
        <w:rPr>
          <w:b/>
          <w:sz w:val="28"/>
          <w:szCs w:val="28"/>
        </w:rPr>
      </w:pPr>
    </w:p>
    <w:sectPr w:rsidR="00326E3D" w:rsidRPr="00326E3D" w:rsidSect="00046F0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46F0D"/>
    <w:rsid w:val="00061B2B"/>
    <w:rsid w:val="000651E8"/>
    <w:rsid w:val="000A78AC"/>
    <w:rsid w:val="00102FC0"/>
    <w:rsid w:val="001947DE"/>
    <w:rsid w:val="001F1904"/>
    <w:rsid w:val="0029680C"/>
    <w:rsid w:val="002A6188"/>
    <w:rsid w:val="00326E3D"/>
    <w:rsid w:val="00340457"/>
    <w:rsid w:val="0049142A"/>
    <w:rsid w:val="004D0C66"/>
    <w:rsid w:val="00653167"/>
    <w:rsid w:val="006610C0"/>
    <w:rsid w:val="007370CA"/>
    <w:rsid w:val="007B66A1"/>
    <w:rsid w:val="008005E1"/>
    <w:rsid w:val="008652D9"/>
    <w:rsid w:val="008D1E02"/>
    <w:rsid w:val="00B51B9F"/>
    <w:rsid w:val="00BE60D9"/>
    <w:rsid w:val="00D139E5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file/316084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19</cp:revision>
  <dcterms:created xsi:type="dcterms:W3CDTF">2022-05-19T06:34:00Z</dcterms:created>
  <dcterms:modified xsi:type="dcterms:W3CDTF">2023-10-01T14:23:00Z</dcterms:modified>
</cp:coreProperties>
</file>