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C4" w:rsidRPr="000740E3" w:rsidRDefault="004E73C4" w:rsidP="004E73C4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740E3">
        <w:rPr>
          <w:rFonts w:ascii="Times New Roman" w:eastAsia="Times New Roman" w:hAnsi="Times New Roman"/>
          <w:b/>
          <w:sz w:val="24"/>
          <w:szCs w:val="24"/>
          <w:lang w:eastAsia="cs-CZ"/>
        </w:rPr>
        <w:t>Příloha č. 1 Výzvy k podání nabídek 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E73C4" w:rsidRPr="000740E3" w:rsidTr="003168CC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EF0F63" w:rsidRDefault="004E73C4" w:rsidP="00EF0F63">
            <w:pPr>
              <w:pStyle w:val="Zhlav"/>
            </w:pPr>
            <w:r w:rsidRPr="000740E3">
              <w:rPr>
                <w:rFonts w:ascii="Times New Roman" w:hAnsi="Times New Roman"/>
                <w:szCs w:val="26"/>
              </w:rPr>
              <w:t xml:space="preserve">Příloha č. 1 výzvy k podání nabídek na plnění zakázky </w:t>
            </w:r>
            <w:r w:rsidR="00EF0F63">
              <w:t>Klášterní 2, příspěvková organizace</w:t>
            </w:r>
          </w:p>
          <w:p w:rsidR="004E73C4" w:rsidRPr="000740E3" w:rsidRDefault="00EF0F63" w:rsidP="00EF0F63">
            <w:pPr>
              <w:pStyle w:val="Zhlav"/>
              <w:rPr>
                <w:rFonts w:ascii="Times New Roman" w:hAnsi="Times New Roman"/>
                <w:sz w:val="26"/>
                <w:szCs w:val="26"/>
              </w:rPr>
            </w:pPr>
            <w:r>
              <w:t xml:space="preserve">„Zakázka na nákup šatních skříněk pro 2.stupeń ZŠ JUDr. Mareše“ </w:t>
            </w:r>
          </w:p>
        </w:tc>
      </w:tr>
      <w:tr w:rsidR="004E73C4" w:rsidRPr="000740E3" w:rsidTr="003168CC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E73C4" w:rsidRPr="000740E3" w:rsidTr="003168CC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E73C4" w:rsidRPr="000740E3" w:rsidTr="003168CC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73C4" w:rsidRPr="000740E3" w:rsidRDefault="00EF0F63" w:rsidP="00EF0F63">
            <w:pPr>
              <w:pStyle w:val="Zhlav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t xml:space="preserve"> </w:t>
            </w:r>
            <w:r>
              <w:t xml:space="preserve">„Zakázka na nákup šatních skříněk </w:t>
            </w:r>
            <w:r>
              <w:t xml:space="preserve">pro 2.stupeń ZŠ JUDr. Mareše“ </w:t>
            </w:r>
          </w:p>
        </w:tc>
      </w:tr>
      <w:tr w:rsidR="004E73C4" w:rsidRPr="000740E3" w:rsidTr="003168CC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E73C4" w:rsidRPr="000740E3" w:rsidTr="003168CC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E73C4" w:rsidRPr="000740E3" w:rsidTr="003168CC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F0F63" w:rsidRDefault="00EF0F63" w:rsidP="00EF0F63">
            <w:pPr>
              <w:pStyle w:val="Zhlav"/>
            </w:pPr>
            <w:r>
              <w:t xml:space="preserve"> </w:t>
            </w:r>
            <w:r>
              <w:t>Základní škola JUDr. Josefa Mareše a Mateřská škola, Znojmo, Klášterní 2, příspěvková organizace</w:t>
            </w:r>
          </w:p>
          <w:p w:rsidR="004E73C4" w:rsidRPr="000740E3" w:rsidRDefault="004E73C4" w:rsidP="00EF0F63">
            <w:pPr>
              <w:pStyle w:val="Zhlav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Klášterní 3301/2, Znojmo 67181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71217860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CZ71217860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Mgr. Eva Hubatková</w:t>
            </w:r>
          </w:p>
        </w:tc>
      </w:tr>
      <w:tr w:rsidR="004E73C4" w:rsidRPr="000740E3" w:rsidTr="003168CC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E73C4" w:rsidRPr="000740E3" w:rsidTr="003168CC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826 446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EF0F63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999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999,66</w:t>
            </w:r>
          </w:p>
        </w:tc>
      </w:tr>
      <w:tr w:rsidR="004E73C4" w:rsidRPr="000740E3" w:rsidTr="003168CC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4E73C4" w:rsidRPr="000740E3" w:rsidTr="003168CC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E73C4" w:rsidRPr="000740E3" w:rsidRDefault="004E73C4" w:rsidP="003168CC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4E73C4" w:rsidRPr="000740E3" w:rsidTr="003168CC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757C" w:rsidRDefault="000B757C"/>
    <w:sectPr w:rsidR="000B75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50" w:rsidRDefault="00754250" w:rsidP="00C045A3">
      <w:pPr>
        <w:spacing w:after="0" w:line="240" w:lineRule="auto"/>
      </w:pPr>
      <w:r>
        <w:separator/>
      </w:r>
    </w:p>
  </w:endnote>
  <w:endnote w:type="continuationSeparator" w:id="0">
    <w:p w:rsidR="00754250" w:rsidRDefault="00754250" w:rsidP="00C0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50" w:rsidRDefault="00754250" w:rsidP="00C045A3">
      <w:pPr>
        <w:spacing w:after="0" w:line="240" w:lineRule="auto"/>
      </w:pPr>
      <w:r>
        <w:separator/>
      </w:r>
    </w:p>
  </w:footnote>
  <w:footnote w:type="continuationSeparator" w:id="0">
    <w:p w:rsidR="00754250" w:rsidRDefault="00754250" w:rsidP="00C0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63" w:rsidRDefault="00EF0F63" w:rsidP="00EF0F63">
    <w:pPr>
      <w:pStyle w:val="Zhlav"/>
    </w:pPr>
    <w:r>
      <w:t>Základní škola JUDr. Josefa Mareše a Mateřská škola, Znojmo, Klášterní 2, příspěvková organizace</w:t>
    </w:r>
  </w:p>
  <w:p w:rsidR="00EF0F63" w:rsidRDefault="00EF0F63" w:rsidP="00EF0F63">
    <w:pPr>
      <w:pStyle w:val="Zhlav"/>
    </w:pPr>
    <w:r>
      <w:t>„Zakázka na nákup šatních skříněk pro 2.stupeń ZŠ JUDr. Mareše“ / číslo zakázky 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C4"/>
    <w:rsid w:val="000B757C"/>
    <w:rsid w:val="004E73C4"/>
    <w:rsid w:val="00754250"/>
    <w:rsid w:val="00C045A3"/>
    <w:rsid w:val="00D65C69"/>
    <w:rsid w:val="00E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4A44-DF72-46A4-9863-DA751E87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73C4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0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5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0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5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Radmila Odehnalová</cp:lastModifiedBy>
  <cp:revision>2</cp:revision>
  <dcterms:created xsi:type="dcterms:W3CDTF">2024-04-05T09:00:00Z</dcterms:created>
  <dcterms:modified xsi:type="dcterms:W3CDTF">2024-04-05T09:00:00Z</dcterms:modified>
</cp:coreProperties>
</file>