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C66143">
        <w:t>8/2025</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C66143">
        <w:rPr>
          <w:rFonts w:cs="Arial"/>
          <w:b/>
          <w:sz w:val="28"/>
          <w:szCs w:val="28"/>
        </w:rPr>
        <w:t>Podunajsko, LS Pukanec</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C66143" w:rsidRPr="00C66143">
        <w:rPr>
          <w:rFonts w:ascii="Arial" w:hAnsi="Arial" w:cs="Arial"/>
          <w:b/>
          <w:sz w:val="20"/>
          <w:lang w:val="sk-SK"/>
        </w:rPr>
        <w:t>OZ Podunajsko, LS Pukanec</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C66143">
        <w:rPr>
          <w:rFonts w:ascii="Arial" w:hAnsi="Arial" w:cs="Arial"/>
          <w:b/>
          <w:sz w:val="20"/>
          <w:lang w:val="sk-SK"/>
        </w:rPr>
        <w:t>do 30. apríla 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AD1" w:rsidRDefault="00664AD1" w:rsidP="00FE6F9B">
      <w:pPr>
        <w:spacing w:after="0"/>
      </w:pPr>
      <w:r>
        <w:separator/>
      </w:r>
    </w:p>
  </w:endnote>
  <w:endnote w:type="continuationSeparator" w:id="0">
    <w:p w:rsidR="00664AD1" w:rsidRDefault="00664AD1"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AD1" w:rsidRDefault="00664AD1" w:rsidP="00FE6F9B">
      <w:pPr>
        <w:spacing w:after="0"/>
      </w:pPr>
      <w:r>
        <w:separator/>
      </w:r>
    </w:p>
  </w:footnote>
  <w:footnote w:type="continuationSeparator" w:id="0">
    <w:p w:rsidR="00664AD1" w:rsidRDefault="00664AD1"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76761" w:rsidTr="00FB4237">
      <w:tc>
        <w:tcPr>
          <w:tcW w:w="1271" w:type="dxa"/>
        </w:tcPr>
        <w:p w:rsidR="00176761" w:rsidRDefault="0017676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76761" w:rsidRDefault="0017676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76761" w:rsidRPr="007C3D49" w:rsidRDefault="00176761" w:rsidP="00FE6F9B">
          <w:pPr>
            <w:pStyle w:val="Nadpis4"/>
            <w:tabs>
              <w:tab w:val="clear" w:pos="576"/>
            </w:tabs>
            <w:outlineLvl w:val="3"/>
            <w:rPr>
              <w:color w:val="005941"/>
              <w:sz w:val="24"/>
            </w:rPr>
          </w:pPr>
          <w:r w:rsidRPr="007C3D49">
            <w:rPr>
              <w:color w:val="005941"/>
              <w:sz w:val="24"/>
            </w:rPr>
            <w:t>generálne riaditeľstvo</w:t>
          </w:r>
        </w:p>
        <w:p w:rsidR="00176761" w:rsidRDefault="00176761" w:rsidP="00FE6F9B">
          <w:pPr>
            <w:pStyle w:val="Nadpis4"/>
            <w:tabs>
              <w:tab w:val="clear" w:pos="576"/>
            </w:tabs>
            <w:outlineLvl w:val="3"/>
          </w:pPr>
          <w:r w:rsidRPr="007C3D49">
            <w:rPr>
              <w:color w:val="005941"/>
              <w:sz w:val="24"/>
            </w:rPr>
            <w:t>Námestie SNP 8, 975 66 Banská Bystrica</w:t>
          </w:r>
        </w:p>
      </w:tc>
    </w:tr>
  </w:tbl>
  <w:p w:rsidR="00176761" w:rsidRDefault="0017676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0A7E11"/>
    <w:rsid w:val="00111F6C"/>
    <w:rsid w:val="00142FF7"/>
    <w:rsid w:val="00143509"/>
    <w:rsid w:val="00176761"/>
    <w:rsid w:val="00187AC0"/>
    <w:rsid w:val="001938B0"/>
    <w:rsid w:val="00197D08"/>
    <w:rsid w:val="001E3EB5"/>
    <w:rsid w:val="00275FBE"/>
    <w:rsid w:val="002B4A15"/>
    <w:rsid w:val="00340F3E"/>
    <w:rsid w:val="003442D2"/>
    <w:rsid w:val="00353A78"/>
    <w:rsid w:val="00367F93"/>
    <w:rsid w:val="003B50C8"/>
    <w:rsid w:val="003C053E"/>
    <w:rsid w:val="003F2A64"/>
    <w:rsid w:val="003F3F66"/>
    <w:rsid w:val="003F5625"/>
    <w:rsid w:val="00467962"/>
    <w:rsid w:val="00480F4B"/>
    <w:rsid w:val="00490251"/>
    <w:rsid w:val="004C49C7"/>
    <w:rsid w:val="004F2A48"/>
    <w:rsid w:val="005803C1"/>
    <w:rsid w:val="00586079"/>
    <w:rsid w:val="00593A36"/>
    <w:rsid w:val="00611647"/>
    <w:rsid w:val="00625319"/>
    <w:rsid w:val="00662A20"/>
    <w:rsid w:val="00664AD1"/>
    <w:rsid w:val="00685D95"/>
    <w:rsid w:val="006C199F"/>
    <w:rsid w:val="00712059"/>
    <w:rsid w:val="00735A3A"/>
    <w:rsid w:val="00737C68"/>
    <w:rsid w:val="007950E0"/>
    <w:rsid w:val="007A4254"/>
    <w:rsid w:val="00810AB2"/>
    <w:rsid w:val="00844051"/>
    <w:rsid w:val="008B20E8"/>
    <w:rsid w:val="008D4942"/>
    <w:rsid w:val="008E5665"/>
    <w:rsid w:val="009064B3"/>
    <w:rsid w:val="00923B86"/>
    <w:rsid w:val="00934686"/>
    <w:rsid w:val="00944F55"/>
    <w:rsid w:val="009455B9"/>
    <w:rsid w:val="0098075B"/>
    <w:rsid w:val="009A10CA"/>
    <w:rsid w:val="009A3DE3"/>
    <w:rsid w:val="009B6910"/>
    <w:rsid w:val="009C5185"/>
    <w:rsid w:val="009D0AA4"/>
    <w:rsid w:val="00A2410C"/>
    <w:rsid w:val="00A44C2A"/>
    <w:rsid w:val="00A77D4A"/>
    <w:rsid w:val="00AB0D82"/>
    <w:rsid w:val="00AD224F"/>
    <w:rsid w:val="00B42BDC"/>
    <w:rsid w:val="00BB4628"/>
    <w:rsid w:val="00BC0AE8"/>
    <w:rsid w:val="00BE6E44"/>
    <w:rsid w:val="00C603A2"/>
    <w:rsid w:val="00C60EC8"/>
    <w:rsid w:val="00C66143"/>
    <w:rsid w:val="00C772A5"/>
    <w:rsid w:val="00CB7251"/>
    <w:rsid w:val="00D018CC"/>
    <w:rsid w:val="00D1452A"/>
    <w:rsid w:val="00D21C84"/>
    <w:rsid w:val="00D31CD8"/>
    <w:rsid w:val="00D40F3F"/>
    <w:rsid w:val="00D70512"/>
    <w:rsid w:val="00DB1C44"/>
    <w:rsid w:val="00DD2ED1"/>
    <w:rsid w:val="00DD7D83"/>
    <w:rsid w:val="00DE004A"/>
    <w:rsid w:val="00E73588"/>
    <w:rsid w:val="00E81D14"/>
    <w:rsid w:val="00EB58CA"/>
    <w:rsid w:val="00ED3A56"/>
    <w:rsid w:val="00EF65FD"/>
    <w:rsid w:val="00EF7837"/>
    <w:rsid w:val="00F07C7E"/>
    <w:rsid w:val="00F602C1"/>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083EA"/>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5610</Words>
  <Characters>31982</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2025-01-20T22:15:00Z</cp:lastPrinted>
  <dcterms:created xsi:type="dcterms:W3CDTF">2025-01-20T22:18:00Z</dcterms:created>
  <dcterms:modified xsi:type="dcterms:W3CDTF">2025-01-20T22:18:00Z</dcterms:modified>
</cp:coreProperties>
</file>