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9C70" w14:textId="77777777" w:rsidR="001345DB" w:rsidRDefault="003B2849">
      <w:pPr>
        <w:spacing w:after="60"/>
        <w:jc w:val="center"/>
      </w:pPr>
      <w:r>
        <w:t xml:space="preserve">Príloha č. 9 SP / Príloha č. 6 </w:t>
      </w:r>
      <w:proofErr w:type="spellStart"/>
      <w:r>
        <w:t>ZoD</w:t>
      </w:r>
      <w:proofErr w:type="spellEnd"/>
    </w:p>
    <w:p w14:paraId="73BA3AE4" w14:textId="77777777" w:rsidR="001345DB" w:rsidRDefault="003B2849">
      <w:pPr>
        <w:spacing w:after="240"/>
        <w:jc w:val="center"/>
      </w:pPr>
      <w:r>
        <w:rPr>
          <w:b/>
          <w:bCs/>
          <w:sz w:val="28"/>
          <w:szCs w:val="28"/>
        </w:rPr>
        <w:t>ZOZNAM OSÔB PARTICIPUJÚCICH NA PLNENÍ</w:t>
      </w:r>
    </w:p>
    <w:p w14:paraId="4A724499" w14:textId="77777777" w:rsidR="00765055" w:rsidRDefault="003B2849" w:rsidP="00E048EF">
      <w:pPr>
        <w:keepNext/>
        <w:spacing w:before="200"/>
        <w:jc w:val="both"/>
      </w:pPr>
      <w:r>
        <w:rPr>
          <w:b/>
          <w:bCs/>
        </w:rPr>
        <w:t>Tabuľka č. 1 – Zoznam dlhodobo zamestnávaných osôb (bod 2.12 zmluvy)</w:t>
      </w:r>
      <w:r w:rsidR="00034DE4">
        <w:rPr>
          <w:b/>
          <w:bCs/>
        </w:rPr>
        <w:t xml:space="preserve"> </w:t>
      </w:r>
      <w:r>
        <w:rPr>
          <w:b/>
          <w:bCs/>
        </w:rPr>
        <w:t xml:space="preserve">ktoré sa budú podieľať na plnení predmetu zákazky priamo na stavenisku (na </w:t>
      </w:r>
      <w:r w:rsidRPr="00AE15F0">
        <w:rPr>
          <w:b/>
          <w:bCs/>
        </w:rPr>
        <w:t>realizácii prác</w:t>
      </w:r>
      <w:r>
        <w:rPr>
          <w:b/>
          <w:bCs/>
        </w:rPr>
        <w:t xml:space="preserve"> / výkone činností na</w:t>
      </w:r>
      <w:r w:rsidR="00E048EF">
        <w:rPr>
          <w:b/>
          <w:bCs/>
        </w:rPr>
        <w:t xml:space="preserve"> </w:t>
      </w:r>
      <w:r w:rsidR="00034DE4" w:rsidRPr="00034DE4">
        <w:rPr>
          <w:b/>
          <w:bCs/>
        </w:rPr>
        <w:t>stavenisku):</w:t>
      </w:r>
    </w:p>
    <w:p w14:paraId="1CBE8085" w14:textId="77777777" w:rsidR="001345DB" w:rsidRDefault="003B2849">
      <w:pPr>
        <w:keepNext/>
        <w:spacing w:after="60"/>
      </w:pPr>
      <w:r>
        <w:t>Uchádzač ju predkladá v ponuke, ak v kritériu K2 ponúka aspoň jednu osobu.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041"/>
        <w:gridCol w:w="1701"/>
        <w:gridCol w:w="1134"/>
        <w:gridCol w:w="1359"/>
      </w:tblGrid>
      <w:tr w:rsidR="00765055" w14:paraId="6FD09009" w14:textId="77777777">
        <w:trPr>
          <w:cantSplit/>
          <w:tblHeader/>
        </w:trPr>
        <w:tc>
          <w:tcPr>
            <w:tcW w:w="5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5271C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Por. č.</w:t>
            </w:r>
          </w:p>
        </w:tc>
        <w:tc>
          <w:tcPr>
            <w:tcW w:w="226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A513D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Meno a priezvisko</w:t>
            </w:r>
          </w:p>
        </w:tc>
        <w:tc>
          <w:tcPr>
            <w:tcW w:w="204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B527F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Pracovná pozícia na stavenisku</w:t>
            </w:r>
          </w:p>
        </w:tc>
        <w:tc>
          <w:tcPr>
            <w:tcW w:w="170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8BAF6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Dátum vzniku pracovného pomeru</w:t>
            </w:r>
          </w:p>
        </w:tc>
        <w:tc>
          <w:tcPr>
            <w:tcW w:w="113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94DA0" w14:textId="77777777" w:rsidR="00765055" w:rsidRPr="00AE15F0" w:rsidRDefault="003B2849">
            <w:pPr>
              <w:spacing w:before="20" w:after="20" w:line="240" w:lineRule="auto"/>
            </w:pPr>
            <w:r w:rsidRPr="00AE15F0">
              <w:rPr>
                <w:b/>
                <w:bCs/>
                <w:sz w:val="18"/>
                <w:szCs w:val="18"/>
              </w:rPr>
              <w:t>Plný úväzok (áno/nie)</w:t>
            </w:r>
          </w:p>
        </w:tc>
        <w:tc>
          <w:tcPr>
            <w:tcW w:w="135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3E04C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Poznámka</w:t>
            </w:r>
          </w:p>
        </w:tc>
      </w:tr>
      <w:tr w:rsidR="00765055" w14:paraId="5793EE82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28D9A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F08D0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0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1F26C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DF16D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3B46C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3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D5432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35BEE0CE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1E43D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DF165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0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2857B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7BF10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99A8F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3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B404F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01997C3F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30AF6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86E30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0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7F3CB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069BF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5844C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3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1557E" w14:textId="77777777" w:rsidR="00765055" w:rsidRDefault="00765055">
            <w:pPr>
              <w:spacing w:before="20" w:after="20" w:line="240" w:lineRule="auto"/>
            </w:pPr>
          </w:p>
        </w:tc>
      </w:tr>
    </w:tbl>
    <w:p w14:paraId="78403C93" w14:textId="77777777" w:rsidR="00765055" w:rsidRDefault="00765055">
      <w:pPr>
        <w:spacing w:after="60"/>
      </w:pPr>
    </w:p>
    <w:p w14:paraId="5360BC61" w14:textId="77777777" w:rsidR="00765055" w:rsidRDefault="003B2849">
      <w:pPr>
        <w:keepNext/>
        <w:spacing w:before="200"/>
      </w:pPr>
      <w:r>
        <w:rPr>
          <w:b/>
          <w:bCs/>
        </w:rPr>
        <w:t>Tabuľka č. 2 – Zoznam riadiacich osôb (bod 8.20 zmluvy)</w:t>
      </w:r>
    </w:p>
    <w:p w14:paraId="4127A6B0" w14:textId="77777777" w:rsidR="001345DB" w:rsidRDefault="003B2849">
      <w:pPr>
        <w:keepNext/>
        <w:spacing w:after="60"/>
      </w:pPr>
      <w:r>
        <w:t>Zhotoviteľ ju predkladá k podpisu zmluvy.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835"/>
        <w:gridCol w:w="1700"/>
        <w:gridCol w:w="1700"/>
      </w:tblGrid>
      <w:tr w:rsidR="00765055" w14:paraId="53434FE6" w14:textId="77777777">
        <w:trPr>
          <w:cantSplit/>
          <w:tblHeader/>
        </w:trPr>
        <w:tc>
          <w:tcPr>
            <w:tcW w:w="5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2726C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Por. č.</w:t>
            </w:r>
          </w:p>
        </w:tc>
        <w:tc>
          <w:tcPr>
            <w:tcW w:w="226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C73D3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Meno a priezvisko</w:t>
            </w:r>
          </w:p>
        </w:tc>
        <w:tc>
          <w:tcPr>
            <w:tcW w:w="283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43047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Funkcia a popis činností pri plnení</w:t>
            </w:r>
          </w:p>
        </w:tc>
        <w:tc>
          <w:tcPr>
            <w:tcW w:w="17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D10B3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Telefón</w:t>
            </w:r>
          </w:p>
        </w:tc>
        <w:tc>
          <w:tcPr>
            <w:tcW w:w="17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67500" w14:textId="77777777" w:rsidR="00765055" w:rsidRDefault="003B2849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</w:tr>
      <w:tr w:rsidR="00765055" w14:paraId="5B1300B1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D0EA8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836A6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53C33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stavbyvedúci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3255A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CC9B4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619DA8C1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E5B59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31F07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A2424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zástupca stavbyvedúceho</w:t>
            </w: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94654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BE8C5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500C7420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FD01F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03791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0645A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6D71F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76EA5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2F7A1024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FD4B5" w14:textId="77777777" w:rsidR="00765055" w:rsidRDefault="003B2849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FD881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1A1E8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D2156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4DB33" w14:textId="77777777" w:rsidR="00765055" w:rsidRDefault="00765055">
            <w:pPr>
              <w:spacing w:before="20" w:after="20" w:line="240" w:lineRule="auto"/>
            </w:pPr>
          </w:p>
        </w:tc>
      </w:tr>
    </w:tbl>
    <w:p w14:paraId="78C9FC08" w14:textId="77777777" w:rsidR="00765055" w:rsidRDefault="00765055">
      <w:pPr>
        <w:spacing w:after="60"/>
      </w:pPr>
    </w:p>
    <w:sectPr w:rsidR="00765055">
      <w:headerReference w:type="default" r:id="rId10"/>
      <w:footerReference w:type="default" r:id="rId11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D28CA" w14:textId="77777777" w:rsidR="00A00D55" w:rsidRDefault="00A00D55">
      <w:pPr>
        <w:spacing w:after="0" w:line="240" w:lineRule="auto"/>
      </w:pPr>
      <w:r>
        <w:separator/>
      </w:r>
    </w:p>
  </w:endnote>
  <w:endnote w:type="continuationSeparator" w:id="0">
    <w:p w14:paraId="36D37260" w14:textId="77777777" w:rsidR="00A00D55" w:rsidRDefault="00A00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8302" w14:textId="77777777" w:rsidR="00765055" w:rsidRDefault="003B2849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54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A025" w14:textId="77777777" w:rsidR="00A00D55" w:rsidRDefault="00A00D55">
      <w:pPr>
        <w:spacing w:after="0" w:line="240" w:lineRule="auto"/>
      </w:pPr>
      <w:r>
        <w:separator/>
      </w:r>
    </w:p>
  </w:footnote>
  <w:footnote w:type="continuationSeparator" w:id="0">
    <w:p w14:paraId="6F084B25" w14:textId="77777777" w:rsidR="00A00D55" w:rsidRDefault="00A00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3E2E" w14:textId="77777777" w:rsidR="00DD3B2C" w:rsidRDefault="003B2849">
    <w:pPr>
      <w:spacing w:after="0"/>
    </w:pPr>
    <w:r>
      <w:rPr>
        <w:color w:val="7F7F7F"/>
        <w:sz w:val="16"/>
        <w:szCs w:val="16"/>
      </w:rPr>
      <w:t>Verejný obstarávateľ: Mestská časť Bratislava-Lamač</w:t>
    </w:r>
  </w:p>
  <w:p w14:paraId="07DD51F7" w14:textId="77777777" w:rsidR="00DD3B2C" w:rsidRDefault="003B2849">
    <w:pPr>
      <w:spacing w:after="0"/>
    </w:pPr>
    <w:r>
      <w:rPr>
        <w:color w:val="7F7F7F"/>
        <w:sz w:val="16"/>
        <w:szCs w:val="16"/>
      </w:rPr>
      <w:t xml:space="preserve">Predmet zákazky: „Zvýšenie energetickej efektívnosti ZŠ </w:t>
    </w:r>
    <w:proofErr w:type="spellStart"/>
    <w:r>
      <w:rPr>
        <w:color w:val="7F7F7F"/>
        <w:sz w:val="16"/>
        <w:szCs w:val="16"/>
      </w:rPr>
      <w:t>Lamač_stavebné</w:t>
    </w:r>
    <w:proofErr w:type="spellEnd"/>
    <w:r>
      <w:rPr>
        <w:color w:val="7F7F7F"/>
        <w:sz w:val="16"/>
        <w:szCs w:val="16"/>
      </w:rPr>
      <w:t xml:space="preserve"> práce“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7CD3"/>
    <w:multiLevelType w:val="multilevel"/>
    <w:tmpl w:val="8C6A559E"/>
    <w:lvl w:ilvl="0">
      <w:start w:val="1"/>
      <w:numFmt w:val="decimal"/>
      <w:lvlText w:val="9.%1"/>
      <w:lvlJc w:val="left"/>
      <w:pPr>
        <w:ind w:left="709" w:hanging="709"/>
      </w:pPr>
    </w:lvl>
    <w:lvl w:ilvl="1">
      <w:start w:val="1"/>
      <w:numFmt w:val="decimal"/>
      <w:lvlText w:val="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FD35"/>
    <w:multiLevelType w:val="multilevel"/>
    <w:tmpl w:val="7278DC80"/>
    <w:lvl w:ilvl="0">
      <w:start w:val="1"/>
      <w:numFmt w:val="decimal"/>
      <w:lvlText w:val="10.%1"/>
      <w:lvlJc w:val="left"/>
      <w:pPr>
        <w:ind w:left="709" w:hanging="709"/>
      </w:pPr>
    </w:lvl>
    <w:lvl w:ilvl="1">
      <w:start w:val="1"/>
      <w:numFmt w:val="decimal"/>
      <w:lvlText w:val="1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40401"/>
    <w:multiLevelType w:val="multilevel"/>
    <w:tmpl w:val="87821A38"/>
    <w:lvl w:ilvl="0">
      <w:start w:val="1"/>
      <w:numFmt w:val="decimal"/>
      <w:lvlText w:val="14.%1"/>
      <w:lvlJc w:val="left"/>
      <w:pPr>
        <w:ind w:left="709" w:hanging="709"/>
      </w:pPr>
    </w:lvl>
    <w:lvl w:ilvl="1">
      <w:start w:val="1"/>
      <w:numFmt w:val="decimal"/>
      <w:lvlText w:val="1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A942CF"/>
    <w:multiLevelType w:val="multilevel"/>
    <w:tmpl w:val="489039DE"/>
    <w:lvl w:ilvl="0">
      <w:start w:val="1"/>
      <w:numFmt w:val="decimal"/>
      <w:lvlText w:val="6.%1"/>
      <w:lvlJc w:val="left"/>
      <w:pPr>
        <w:ind w:left="709" w:hanging="709"/>
      </w:pPr>
    </w:lvl>
    <w:lvl w:ilvl="1">
      <w:start w:val="1"/>
      <w:numFmt w:val="decimal"/>
      <w:lvlText w:val="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0BF340"/>
    <w:multiLevelType w:val="multilevel"/>
    <w:tmpl w:val="6CC8BB68"/>
    <w:lvl w:ilvl="0">
      <w:start w:val="1"/>
      <w:numFmt w:val="decimal"/>
      <w:lvlText w:val="20.%1"/>
      <w:lvlJc w:val="left"/>
      <w:pPr>
        <w:ind w:left="709" w:hanging="709"/>
      </w:pPr>
    </w:lvl>
    <w:lvl w:ilvl="1">
      <w:start w:val="1"/>
      <w:numFmt w:val="decimal"/>
      <w:lvlText w:val="2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FF5C97C"/>
    <w:multiLevelType w:val="multilevel"/>
    <w:tmpl w:val="FC82CE72"/>
    <w:lvl w:ilvl="0">
      <w:start w:val="1"/>
      <w:numFmt w:val="decimal"/>
      <w:lvlText w:val="4.%1"/>
      <w:lvlJc w:val="left"/>
      <w:pPr>
        <w:ind w:left="709" w:hanging="709"/>
      </w:pPr>
    </w:lvl>
    <w:lvl w:ilvl="1">
      <w:start w:val="1"/>
      <w:numFmt w:val="decimal"/>
      <w:lvlText w:val="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4E5234"/>
    <w:multiLevelType w:val="multilevel"/>
    <w:tmpl w:val="7ACE90FC"/>
    <w:lvl w:ilvl="0">
      <w:start w:val="1"/>
      <w:numFmt w:val="decimal"/>
      <w:lvlText w:val="2.%1"/>
      <w:lvlJc w:val="left"/>
      <w:pPr>
        <w:ind w:left="709" w:hanging="709"/>
      </w:pPr>
    </w:lvl>
    <w:lvl w:ilvl="1">
      <w:start w:val="1"/>
      <w:numFmt w:val="decimal"/>
      <w:lvlText w:val="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84891B"/>
    <w:multiLevelType w:val="multilevel"/>
    <w:tmpl w:val="7878F80A"/>
    <w:lvl w:ilvl="0">
      <w:start w:val="1"/>
      <w:numFmt w:val="decimal"/>
      <w:lvlText w:val="17.%1"/>
      <w:lvlJc w:val="left"/>
      <w:pPr>
        <w:ind w:left="709" w:hanging="709"/>
      </w:pPr>
    </w:lvl>
    <w:lvl w:ilvl="1">
      <w:start w:val="1"/>
      <w:numFmt w:val="decimal"/>
      <w:lvlText w:val="1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9E5968"/>
    <w:multiLevelType w:val="multilevel"/>
    <w:tmpl w:val="ADCAB3DC"/>
    <w:lvl w:ilvl="0">
      <w:start w:val="1"/>
      <w:numFmt w:val="decimal"/>
      <w:lvlText w:val="16.%1"/>
      <w:lvlJc w:val="left"/>
      <w:pPr>
        <w:ind w:left="709" w:hanging="709"/>
      </w:pPr>
    </w:lvl>
    <w:lvl w:ilvl="1">
      <w:start w:val="1"/>
      <w:numFmt w:val="decimal"/>
      <w:lvlText w:val="1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6B0418"/>
    <w:multiLevelType w:val="multilevel"/>
    <w:tmpl w:val="50FC599E"/>
    <w:lvl w:ilvl="0">
      <w:start w:val="1"/>
      <w:numFmt w:val="decimal"/>
      <w:lvlText w:val="12.%1"/>
      <w:lvlJc w:val="left"/>
      <w:pPr>
        <w:ind w:left="709" w:hanging="709"/>
      </w:pPr>
    </w:lvl>
    <w:lvl w:ilvl="1">
      <w:start w:val="1"/>
      <w:numFmt w:val="decimal"/>
      <w:lvlText w:val="1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5FA8344"/>
    <w:multiLevelType w:val="multilevel"/>
    <w:tmpl w:val="1B26C194"/>
    <w:lvl w:ilvl="0">
      <w:start w:val="1"/>
      <w:numFmt w:val="decimal"/>
      <w:lvlText w:val="8.%1"/>
      <w:lvlJc w:val="left"/>
      <w:pPr>
        <w:ind w:left="709" w:hanging="709"/>
      </w:pPr>
    </w:lvl>
    <w:lvl w:ilvl="1">
      <w:start w:val="1"/>
      <w:numFmt w:val="decimal"/>
      <w:lvlText w:val="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7554FAA"/>
    <w:multiLevelType w:val="multilevel"/>
    <w:tmpl w:val="C8C49A12"/>
    <w:lvl w:ilvl="0">
      <w:start w:val="1"/>
      <w:numFmt w:val="decimal"/>
      <w:lvlText w:val="7.%1"/>
      <w:lvlJc w:val="left"/>
      <w:pPr>
        <w:ind w:left="709" w:hanging="709"/>
      </w:pPr>
    </w:lvl>
    <w:lvl w:ilvl="1">
      <w:start w:val="1"/>
      <w:numFmt w:val="decimal"/>
      <w:lvlText w:val="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A6A460B"/>
    <w:multiLevelType w:val="multilevel"/>
    <w:tmpl w:val="2B0E4396"/>
    <w:lvl w:ilvl="0">
      <w:start w:val="1"/>
      <w:numFmt w:val="decimal"/>
      <w:lvlText w:val="15.%1"/>
      <w:lvlJc w:val="left"/>
      <w:pPr>
        <w:ind w:left="709" w:hanging="709"/>
      </w:pPr>
    </w:lvl>
    <w:lvl w:ilvl="1">
      <w:start w:val="1"/>
      <w:numFmt w:val="decimal"/>
      <w:lvlText w:val="1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1D12D"/>
    <w:multiLevelType w:val="multilevel"/>
    <w:tmpl w:val="66A6825C"/>
    <w:lvl w:ilvl="0">
      <w:start w:val="1"/>
      <w:numFmt w:val="decimal"/>
      <w:lvlText w:val="13.%1"/>
      <w:lvlJc w:val="left"/>
      <w:pPr>
        <w:ind w:left="709" w:hanging="709"/>
      </w:pPr>
    </w:lvl>
    <w:lvl w:ilvl="1">
      <w:start w:val="1"/>
      <w:numFmt w:val="decimal"/>
      <w:lvlText w:val="1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3643BD"/>
    <w:multiLevelType w:val="multilevel"/>
    <w:tmpl w:val="0180DD66"/>
    <w:lvl w:ilvl="0">
      <w:start w:val="1"/>
      <w:numFmt w:val="decimal"/>
      <w:lvlText w:val="3.%1"/>
      <w:lvlJc w:val="left"/>
      <w:pPr>
        <w:ind w:left="709" w:hanging="709"/>
      </w:pPr>
    </w:lvl>
    <w:lvl w:ilvl="1">
      <w:start w:val="1"/>
      <w:numFmt w:val="decimal"/>
      <w:lvlText w:val="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001D537"/>
    <w:multiLevelType w:val="hybridMultilevel"/>
    <w:tmpl w:val="5596CA28"/>
    <w:lvl w:ilvl="0" w:tplc="0DAE0A46">
      <w:start w:val="1"/>
      <w:numFmt w:val="bullet"/>
      <w:lvlText w:val="●"/>
      <w:lvlJc w:val="left"/>
      <w:pPr>
        <w:ind w:left="720" w:hanging="360"/>
      </w:pPr>
    </w:lvl>
    <w:lvl w:ilvl="1" w:tplc="6630A190">
      <w:start w:val="1"/>
      <w:numFmt w:val="bullet"/>
      <w:lvlText w:val="○"/>
      <w:lvlJc w:val="left"/>
      <w:pPr>
        <w:ind w:left="1440" w:hanging="360"/>
      </w:pPr>
    </w:lvl>
    <w:lvl w:ilvl="2" w:tplc="9800A324">
      <w:start w:val="1"/>
      <w:numFmt w:val="bullet"/>
      <w:lvlText w:val="■"/>
      <w:lvlJc w:val="left"/>
      <w:pPr>
        <w:ind w:left="2160" w:hanging="360"/>
      </w:pPr>
    </w:lvl>
    <w:lvl w:ilvl="3" w:tplc="0DDE3C6A">
      <w:start w:val="1"/>
      <w:numFmt w:val="bullet"/>
      <w:lvlText w:val="●"/>
      <w:lvlJc w:val="left"/>
      <w:pPr>
        <w:ind w:left="2880" w:hanging="360"/>
      </w:pPr>
    </w:lvl>
    <w:lvl w:ilvl="4" w:tplc="0FDA9848">
      <w:start w:val="1"/>
      <w:numFmt w:val="bullet"/>
      <w:lvlText w:val="○"/>
      <w:lvlJc w:val="left"/>
      <w:pPr>
        <w:ind w:left="3600" w:hanging="360"/>
      </w:pPr>
    </w:lvl>
    <w:lvl w:ilvl="5" w:tplc="94447BE0">
      <w:start w:val="1"/>
      <w:numFmt w:val="bullet"/>
      <w:lvlText w:val="■"/>
      <w:lvlJc w:val="left"/>
      <w:pPr>
        <w:ind w:left="4320" w:hanging="360"/>
      </w:pPr>
    </w:lvl>
    <w:lvl w:ilvl="6" w:tplc="C298CD66">
      <w:start w:val="1"/>
      <w:numFmt w:val="bullet"/>
      <w:lvlText w:val="●"/>
      <w:lvlJc w:val="left"/>
      <w:pPr>
        <w:ind w:left="5040" w:hanging="360"/>
      </w:pPr>
    </w:lvl>
    <w:lvl w:ilvl="7" w:tplc="5C326AC0">
      <w:start w:val="1"/>
      <w:numFmt w:val="bullet"/>
      <w:lvlText w:val="●"/>
      <w:lvlJc w:val="left"/>
      <w:pPr>
        <w:ind w:left="5760" w:hanging="360"/>
      </w:pPr>
    </w:lvl>
    <w:lvl w:ilvl="8" w:tplc="E2E61A28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AACBE7"/>
    <w:multiLevelType w:val="multilevel"/>
    <w:tmpl w:val="A252C01C"/>
    <w:lvl w:ilvl="0">
      <w:start w:val="1"/>
      <w:numFmt w:val="decimal"/>
      <w:lvlText w:val="5.%1"/>
      <w:lvlJc w:val="left"/>
      <w:pPr>
        <w:ind w:left="709" w:hanging="709"/>
      </w:pPr>
    </w:lvl>
    <w:lvl w:ilvl="1">
      <w:start w:val="1"/>
      <w:numFmt w:val="decimal"/>
      <w:lvlText w:val="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369701E"/>
    <w:multiLevelType w:val="multilevel"/>
    <w:tmpl w:val="AEA43C60"/>
    <w:lvl w:ilvl="0">
      <w:start w:val="1"/>
      <w:numFmt w:val="decimal"/>
      <w:lvlText w:val="19.%1"/>
      <w:lvlJc w:val="left"/>
      <w:pPr>
        <w:ind w:left="709" w:hanging="709"/>
      </w:pPr>
    </w:lvl>
    <w:lvl w:ilvl="1">
      <w:start w:val="1"/>
      <w:numFmt w:val="decimal"/>
      <w:lvlText w:val="1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6CD01E5"/>
    <w:multiLevelType w:val="multilevel"/>
    <w:tmpl w:val="CD98DCBA"/>
    <w:lvl w:ilvl="0">
      <w:start w:val="1"/>
      <w:numFmt w:val="decimal"/>
      <w:lvlText w:val="1.%1"/>
      <w:lvlJc w:val="left"/>
      <w:pPr>
        <w:ind w:left="709" w:hanging="709"/>
      </w:pPr>
    </w:lvl>
    <w:lvl w:ilvl="1">
      <w:start w:val="1"/>
      <w:numFmt w:val="decimal"/>
      <w:lvlText w:val="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DE3797"/>
    <w:multiLevelType w:val="multilevel"/>
    <w:tmpl w:val="2258CC64"/>
    <w:lvl w:ilvl="0">
      <w:start w:val="1"/>
      <w:numFmt w:val="decimal"/>
      <w:lvlText w:val="11.%1"/>
      <w:lvlJc w:val="left"/>
      <w:pPr>
        <w:ind w:left="709" w:hanging="709"/>
      </w:pPr>
    </w:lvl>
    <w:lvl w:ilvl="1">
      <w:start w:val="1"/>
      <w:numFmt w:val="decimal"/>
      <w:lvlText w:val="1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92AB194"/>
    <w:multiLevelType w:val="multilevel"/>
    <w:tmpl w:val="65C4AF98"/>
    <w:lvl w:ilvl="0">
      <w:start w:val="1"/>
      <w:numFmt w:val="decimal"/>
      <w:lvlText w:val="18.%1"/>
      <w:lvlJc w:val="left"/>
      <w:pPr>
        <w:ind w:left="709" w:hanging="709"/>
      </w:pPr>
    </w:lvl>
    <w:lvl w:ilvl="1">
      <w:start w:val="1"/>
      <w:numFmt w:val="decimal"/>
      <w:lvlText w:val="1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090072">
    <w:abstractNumId w:val="15"/>
    <w:lvlOverride w:ilvl="0">
      <w:startOverride w:val="1"/>
    </w:lvlOverride>
  </w:num>
  <w:num w:numId="2" w16cid:durableId="416679678">
    <w:abstractNumId w:val="6"/>
    <w:lvlOverride w:ilvl="0">
      <w:startOverride w:val="1"/>
    </w:lvlOverride>
  </w:num>
  <w:num w:numId="3" w16cid:durableId="1044789848">
    <w:abstractNumId w:val="14"/>
    <w:lvlOverride w:ilvl="0">
      <w:startOverride w:val="1"/>
    </w:lvlOverride>
  </w:num>
  <w:num w:numId="4" w16cid:durableId="1732118839">
    <w:abstractNumId w:val="5"/>
    <w:lvlOverride w:ilvl="0">
      <w:startOverride w:val="1"/>
    </w:lvlOverride>
  </w:num>
  <w:num w:numId="5" w16cid:durableId="263153286">
    <w:abstractNumId w:val="16"/>
    <w:lvlOverride w:ilvl="0">
      <w:startOverride w:val="1"/>
    </w:lvlOverride>
  </w:num>
  <w:num w:numId="6" w16cid:durableId="983389543">
    <w:abstractNumId w:val="3"/>
    <w:lvlOverride w:ilvl="0">
      <w:startOverride w:val="1"/>
    </w:lvlOverride>
  </w:num>
  <w:num w:numId="7" w16cid:durableId="1056926599">
    <w:abstractNumId w:val="11"/>
    <w:lvlOverride w:ilvl="0">
      <w:startOverride w:val="1"/>
    </w:lvlOverride>
  </w:num>
  <w:num w:numId="8" w16cid:durableId="1015570870">
    <w:abstractNumId w:val="10"/>
    <w:lvlOverride w:ilvl="0">
      <w:startOverride w:val="1"/>
    </w:lvlOverride>
  </w:num>
  <w:num w:numId="9" w16cid:durableId="642269186">
    <w:abstractNumId w:val="0"/>
    <w:lvlOverride w:ilvl="0">
      <w:startOverride w:val="1"/>
    </w:lvlOverride>
  </w:num>
  <w:num w:numId="10" w16cid:durableId="87964540">
    <w:abstractNumId w:val="1"/>
    <w:lvlOverride w:ilvl="0">
      <w:startOverride w:val="1"/>
    </w:lvlOverride>
  </w:num>
  <w:num w:numId="11" w16cid:durableId="2042121782">
    <w:abstractNumId w:val="19"/>
    <w:lvlOverride w:ilvl="0">
      <w:startOverride w:val="1"/>
    </w:lvlOverride>
  </w:num>
  <w:num w:numId="12" w16cid:durableId="848639703">
    <w:abstractNumId w:val="9"/>
    <w:lvlOverride w:ilvl="0">
      <w:startOverride w:val="1"/>
    </w:lvlOverride>
  </w:num>
  <w:num w:numId="13" w16cid:durableId="1391537681">
    <w:abstractNumId w:val="13"/>
    <w:lvlOverride w:ilvl="0">
      <w:startOverride w:val="1"/>
    </w:lvlOverride>
  </w:num>
  <w:num w:numId="14" w16cid:durableId="1143161071">
    <w:abstractNumId w:val="2"/>
    <w:lvlOverride w:ilvl="0">
      <w:startOverride w:val="1"/>
    </w:lvlOverride>
  </w:num>
  <w:num w:numId="15" w16cid:durableId="298730615">
    <w:abstractNumId w:val="12"/>
    <w:lvlOverride w:ilvl="0">
      <w:startOverride w:val="1"/>
    </w:lvlOverride>
  </w:num>
  <w:num w:numId="16" w16cid:durableId="666446818">
    <w:abstractNumId w:val="8"/>
    <w:lvlOverride w:ilvl="0">
      <w:startOverride w:val="1"/>
    </w:lvlOverride>
  </w:num>
  <w:num w:numId="17" w16cid:durableId="1404909165">
    <w:abstractNumId w:val="7"/>
    <w:lvlOverride w:ilvl="0">
      <w:startOverride w:val="1"/>
    </w:lvlOverride>
  </w:num>
  <w:num w:numId="18" w16cid:durableId="668827138">
    <w:abstractNumId w:val="20"/>
    <w:lvlOverride w:ilvl="0">
      <w:startOverride w:val="1"/>
    </w:lvlOverride>
  </w:num>
  <w:num w:numId="19" w16cid:durableId="232198590">
    <w:abstractNumId w:val="17"/>
    <w:lvlOverride w:ilvl="0">
      <w:startOverride w:val="1"/>
    </w:lvlOverride>
  </w:num>
  <w:num w:numId="20" w16cid:durableId="12735846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A0831"/>
    <w:rsid w:val="00034DE4"/>
    <w:rsid w:val="0009010B"/>
    <w:rsid w:val="000D3570"/>
    <w:rsid w:val="001345DB"/>
    <w:rsid w:val="00136B6F"/>
    <w:rsid w:val="00140F4D"/>
    <w:rsid w:val="00144C20"/>
    <w:rsid w:val="001F30C8"/>
    <w:rsid w:val="002C6B6A"/>
    <w:rsid w:val="003B2849"/>
    <w:rsid w:val="003B510A"/>
    <w:rsid w:val="00765055"/>
    <w:rsid w:val="0077556E"/>
    <w:rsid w:val="00A00D55"/>
    <w:rsid w:val="00A80CE5"/>
    <w:rsid w:val="00A903DD"/>
    <w:rsid w:val="00AE15F0"/>
    <w:rsid w:val="00BD75EC"/>
    <w:rsid w:val="00CF6464"/>
    <w:rsid w:val="00D62E99"/>
    <w:rsid w:val="00DC6234"/>
    <w:rsid w:val="00DD3B2C"/>
    <w:rsid w:val="00E048EF"/>
    <w:rsid w:val="00EB59B8"/>
    <w:rsid w:val="00FE2416"/>
    <w:rsid w:val="02E562C4"/>
    <w:rsid w:val="05921C68"/>
    <w:rsid w:val="05A42ABD"/>
    <w:rsid w:val="06E394D9"/>
    <w:rsid w:val="09E63599"/>
    <w:rsid w:val="100B7638"/>
    <w:rsid w:val="12D53854"/>
    <w:rsid w:val="1358F781"/>
    <w:rsid w:val="13B07ED4"/>
    <w:rsid w:val="14A88D4C"/>
    <w:rsid w:val="16C06DAF"/>
    <w:rsid w:val="19E094E7"/>
    <w:rsid w:val="1A0B4E79"/>
    <w:rsid w:val="1A50B6BE"/>
    <w:rsid w:val="1BFE060A"/>
    <w:rsid w:val="1CB92520"/>
    <w:rsid w:val="1F734BDA"/>
    <w:rsid w:val="1F811DE8"/>
    <w:rsid w:val="20961723"/>
    <w:rsid w:val="2163104A"/>
    <w:rsid w:val="21BF697F"/>
    <w:rsid w:val="21DA5DE8"/>
    <w:rsid w:val="237C0AEB"/>
    <w:rsid w:val="23A1C68D"/>
    <w:rsid w:val="24BA9B89"/>
    <w:rsid w:val="24C671F2"/>
    <w:rsid w:val="260620F8"/>
    <w:rsid w:val="26317CF6"/>
    <w:rsid w:val="31C5BFB1"/>
    <w:rsid w:val="335F4AA2"/>
    <w:rsid w:val="35620B13"/>
    <w:rsid w:val="3597B050"/>
    <w:rsid w:val="362B3ED7"/>
    <w:rsid w:val="37C8C9C9"/>
    <w:rsid w:val="3B1AF71E"/>
    <w:rsid w:val="3BDAA1C9"/>
    <w:rsid w:val="3C100238"/>
    <w:rsid w:val="3D0C7D96"/>
    <w:rsid w:val="3FAA627A"/>
    <w:rsid w:val="40F2A447"/>
    <w:rsid w:val="41C356DA"/>
    <w:rsid w:val="463D6EAE"/>
    <w:rsid w:val="4798A508"/>
    <w:rsid w:val="49016D00"/>
    <w:rsid w:val="49191290"/>
    <w:rsid w:val="4AA96F97"/>
    <w:rsid w:val="4B9BAABC"/>
    <w:rsid w:val="4D24D9C5"/>
    <w:rsid w:val="4DCA0831"/>
    <w:rsid w:val="4F0D0849"/>
    <w:rsid w:val="4F11B383"/>
    <w:rsid w:val="56398034"/>
    <w:rsid w:val="58BAF3A7"/>
    <w:rsid w:val="58EF8CD6"/>
    <w:rsid w:val="594202DD"/>
    <w:rsid w:val="59E6790E"/>
    <w:rsid w:val="5BDB5FDD"/>
    <w:rsid w:val="5DC85AE2"/>
    <w:rsid w:val="5FC224F9"/>
    <w:rsid w:val="6034FCA0"/>
    <w:rsid w:val="60C1960B"/>
    <w:rsid w:val="60CB6E21"/>
    <w:rsid w:val="615E4DD5"/>
    <w:rsid w:val="61E814B8"/>
    <w:rsid w:val="66DA8B71"/>
    <w:rsid w:val="68FD0911"/>
    <w:rsid w:val="6932FF6F"/>
    <w:rsid w:val="6EAD2E6D"/>
    <w:rsid w:val="6F1EA4DF"/>
    <w:rsid w:val="6F3F9B3F"/>
    <w:rsid w:val="6FF3D558"/>
    <w:rsid w:val="70B7C9D8"/>
    <w:rsid w:val="71BBCB35"/>
    <w:rsid w:val="72034DF3"/>
    <w:rsid w:val="76025B6D"/>
    <w:rsid w:val="78584CE3"/>
    <w:rsid w:val="7B86CB40"/>
    <w:rsid w:val="7CE35976"/>
    <w:rsid w:val="7F2E6B20"/>
    <w:rsid w:val="7FD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86EA"/>
  <w15:docId w15:val="{903BD83C-CDC5-47A9-874C-9AAE252B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qFormat/>
    <w:pPr>
      <w:keepNext/>
      <w:keepLines/>
      <w:spacing w:before="280" w:after="120"/>
      <w:jc w:val="center"/>
      <w:outlineLvl w:val="0"/>
    </w:pPr>
    <w:rPr>
      <w:b/>
      <w:bCs/>
      <w:color w:val="000000"/>
    </w:rPr>
  </w:style>
  <w:style w:type="paragraph" w:customStyle="1" w:styleId="heading20">
    <w:name w:val="heading 20"/>
    <w:qFormat/>
    <w:pPr>
      <w:keepNext/>
      <w:spacing w:after="200"/>
      <w:outlineLvl w:val="1"/>
    </w:pPr>
    <w:rPr>
      <w:b/>
      <w:bCs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03DD"/>
  </w:style>
  <w:style w:type="paragraph" w:styleId="Pta">
    <w:name w:val="footer"/>
    <w:basedOn w:val="Normlny"/>
    <w:link w:val="Pt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03DD"/>
  </w:style>
  <w:style w:type="paragraph" w:styleId="Revzia">
    <w:name w:val="Revision"/>
    <w:hidden/>
    <w:uiPriority w:val="99"/>
    <w:semiHidden/>
    <w:rsid w:val="00090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EFE480D6D3B44A9EAD0C0B23E0B6B" ma:contentTypeVersion="10" ma:contentTypeDescription="Umožňuje vytvoriť nový dokument." ma:contentTypeScope="" ma:versionID="6e3c16b9a5fb703c2af9eb7a5b3dc1e6">
  <xsd:schema xmlns:xsd="http://www.w3.org/2001/XMLSchema" xmlns:xs="http://www.w3.org/2001/XMLSchema" xmlns:p="http://schemas.microsoft.com/office/2006/metadata/properties" xmlns:ns2="fbc901aa-b364-47fb-97ff-028603f21f73" xmlns:ns3="8576d6cf-bc8a-47c1-8d51-f89801a19903" targetNamespace="http://schemas.microsoft.com/office/2006/metadata/properties" ma:root="true" ma:fieldsID="41a1d7b6e5b01b641b261494fc4e4dac" ns2:_="" ns3:_="">
    <xsd:import namespace="fbc901aa-b364-47fb-97ff-028603f21f73"/>
    <xsd:import namespace="8576d6cf-bc8a-47c1-8d51-f89801a19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01aa-b364-47fb-97ff-028603f21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6c700ab-a209-4231-a316-fc82b0d67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6d6cf-bc8a-47c1-8d51-f89801a199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625f83-9761-4d17-ab72-c3ddffa3bbfc}" ma:internalName="TaxCatchAll" ma:showField="CatchAllData" ma:web="8576d6cf-bc8a-47c1-8d51-f89801a19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901aa-b364-47fb-97ff-028603f21f73">
      <Terms xmlns="http://schemas.microsoft.com/office/infopath/2007/PartnerControls"/>
    </lcf76f155ced4ddcb4097134ff3c332f>
    <TaxCatchAll xmlns="8576d6cf-bc8a-47c1-8d51-f89801a199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68F9A6-670E-4900-8174-FDF45329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01aa-b364-47fb-97ff-028603f21f73"/>
    <ds:schemaRef ds:uri="8576d6cf-bc8a-47c1-8d51-f89801a19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B60145-338B-48E1-BCA8-32D93F328F2D}">
  <ds:schemaRefs>
    <ds:schemaRef ds:uri="http://schemas.microsoft.com/office/2006/metadata/properties"/>
    <ds:schemaRef ds:uri="http://schemas.microsoft.com/office/infopath/2007/PartnerControls"/>
    <ds:schemaRef ds:uri="fbc901aa-b364-47fb-97ff-028603f21f73"/>
    <ds:schemaRef ds:uri="8576d6cf-bc8a-47c1-8d51-f89801a19903"/>
  </ds:schemaRefs>
</ds:datastoreItem>
</file>

<file path=customXml/itemProps3.xml><?xml version="1.0" encoding="utf-8"?>
<ds:datastoreItem xmlns:ds="http://schemas.openxmlformats.org/officeDocument/2006/customXml" ds:itemID="{0C2D75EF-E47B-4B7F-B4F7-7A7A35686A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2026-10-16T13:36:00Z</dcterms:created>
  <dcterms:modified xsi:type="dcterms:W3CDTF">2026-10-19T07:31:00Z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0x010100E5FEFE480D6D3B44A9EAD0C0B23E0B6B</vt:lpwstr>
  </property>
  <property fmtid="{D5CDD505-2E9C-101B-9397-08002B2CF9AE}" pid="3" name="MediaServiceImageTags">
    <vt:lpwstr/>
  </property>
</Properties>
</file>