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9016" w14:textId="342B7AC8" w:rsidR="007A2099" w:rsidRPr="006F229F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í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loha 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č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. 1 – Opis predmetu zákazky</w:t>
      </w:r>
      <w:r w:rsidR="00766A56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6F229F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A02EB8" w:rsidRPr="006F229F" w14:paraId="6FBC5B55" w14:textId="77777777" w:rsidTr="00A02EB8">
        <w:trPr>
          <w:trHeight w:val="391"/>
        </w:trPr>
        <w:tc>
          <w:tcPr>
            <w:tcW w:w="4531" w:type="dxa"/>
          </w:tcPr>
          <w:p w14:paraId="2A44700F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Obstarávateľ:</w:t>
            </w:r>
          </w:p>
        </w:tc>
        <w:tc>
          <w:tcPr>
            <w:tcW w:w="4531" w:type="dxa"/>
          </w:tcPr>
          <w:p w14:paraId="2FD6283E" w14:textId="20D7058A" w:rsidR="00A02EB8" w:rsidRPr="009854F8" w:rsidRDefault="00F8502F" w:rsidP="00A02EB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EKOHERBA </w:t>
            </w:r>
            <w:proofErr w:type="spellStart"/>
            <w:r>
              <w:rPr>
                <w:sz w:val="24"/>
                <w:szCs w:val="24"/>
              </w:rPr>
              <w:t>s.r.o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02EB8" w:rsidRPr="006F229F" w14:paraId="6249795B" w14:textId="77777777" w:rsidTr="00A02EB8">
        <w:trPr>
          <w:trHeight w:val="412"/>
        </w:trPr>
        <w:tc>
          <w:tcPr>
            <w:tcW w:w="4531" w:type="dxa"/>
          </w:tcPr>
          <w:p w14:paraId="2808CCAF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Sídlo:  </w:t>
            </w:r>
          </w:p>
        </w:tc>
        <w:tc>
          <w:tcPr>
            <w:tcW w:w="4531" w:type="dxa"/>
          </w:tcPr>
          <w:p w14:paraId="3D1D099D" w14:textId="5B86CDBD" w:rsidR="00A02EB8" w:rsidRPr="009854F8" w:rsidRDefault="00216E3D" w:rsidP="00A02EB8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16E3D">
              <w:rPr>
                <w:sz w:val="24"/>
                <w:szCs w:val="24"/>
              </w:rPr>
              <w:t>Vitanová 95, 02712 Liesek</w:t>
            </w:r>
          </w:p>
        </w:tc>
      </w:tr>
      <w:tr w:rsidR="00A02EB8" w:rsidRPr="006F229F" w14:paraId="150612DA" w14:textId="77777777" w:rsidTr="00A02EB8">
        <w:trPr>
          <w:trHeight w:val="417"/>
        </w:trPr>
        <w:tc>
          <w:tcPr>
            <w:tcW w:w="4531" w:type="dxa"/>
          </w:tcPr>
          <w:p w14:paraId="37C18BAC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14:paraId="0094CE5C" w14:textId="71057F65" w:rsidR="00A02EB8" w:rsidRPr="009854F8" w:rsidRDefault="00F8502F" w:rsidP="00A02EB8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</w:rPr>
              <w:t>47 314 648</w:t>
            </w:r>
          </w:p>
        </w:tc>
      </w:tr>
      <w:tr w:rsidR="00A02EB8" w:rsidRPr="006F229F" w14:paraId="24D536C0" w14:textId="77777777" w:rsidTr="00A02EB8">
        <w:tc>
          <w:tcPr>
            <w:tcW w:w="4531" w:type="dxa"/>
          </w:tcPr>
          <w:p w14:paraId="250DEAD9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Názov projektu a kód </w:t>
            </w:r>
            <w:proofErr w:type="spellStart"/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ŽoNFP</w:t>
            </w:r>
            <w:proofErr w:type="spellEnd"/>
            <w:r w:rsidRPr="009854F8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66A341E5" w14:textId="20B337D8" w:rsidR="00A02EB8" w:rsidRPr="009854F8" w:rsidRDefault="003E5CB5" w:rsidP="00A02EB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Investície v ŽV</w:t>
            </w:r>
          </w:p>
        </w:tc>
      </w:tr>
      <w:tr w:rsidR="00A02EB8" w:rsidRPr="006F229F" w14:paraId="66984086" w14:textId="77777777" w:rsidTr="00A02EB8">
        <w:trPr>
          <w:trHeight w:val="665"/>
        </w:trPr>
        <w:tc>
          <w:tcPr>
            <w:tcW w:w="4531" w:type="dxa"/>
          </w:tcPr>
          <w:p w14:paraId="22A23CD8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2CBC7599" w14:textId="4633B0C7" w:rsidR="00A02EB8" w:rsidRDefault="00000000" w:rsidP="00A02EB8">
            <w:pPr>
              <w:jc w:val="both"/>
              <w:rPr>
                <w:sz w:val="24"/>
                <w:szCs w:val="24"/>
              </w:rPr>
            </w:pPr>
            <w:hyperlink r:id="rId7" w:history="1">
              <w:r w:rsidR="00C36158">
                <w:rPr>
                  <w:rStyle w:val="Hypertextovprepojenie"/>
                  <w:sz w:val="24"/>
                  <w:szCs w:val="24"/>
                </w:rPr>
                <w:t>vcelko</w:t>
              </w:r>
              <w:r w:rsidR="00F8502F" w:rsidRPr="00B65F06">
                <w:rPr>
                  <w:rStyle w:val="Hypertextovprepojenie"/>
                  <w:sz w:val="24"/>
                  <w:szCs w:val="24"/>
                </w:rPr>
                <w:t>@gmail.com</w:t>
              </w:r>
            </w:hyperlink>
          </w:p>
          <w:p w14:paraId="1CDF517B" w14:textId="02489966" w:rsidR="00A02EB8" w:rsidRPr="009854F8" w:rsidRDefault="00C36158" w:rsidP="00A02EB8">
            <w:pPr>
              <w:jc w:val="both"/>
              <w:rPr>
                <w:rFonts w:ascii="Open Sans" w:hAnsi="Open Sans" w:cs="Open Sans"/>
                <w:shd w:val="clear" w:color="auto" w:fill="FFFFFF"/>
              </w:rPr>
            </w:pPr>
            <w:r w:rsidRPr="00C36158">
              <w:rPr>
                <w:sz w:val="24"/>
                <w:szCs w:val="24"/>
              </w:rPr>
              <w:t>+421 905319181</w:t>
            </w:r>
          </w:p>
        </w:tc>
      </w:tr>
    </w:tbl>
    <w:p w14:paraId="79F04585" w14:textId="77777777" w:rsidR="00766A56" w:rsidRPr="006F229F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66A56" w:rsidRPr="006F229F" w14:paraId="3C6A7C74" w14:textId="77777777" w:rsidTr="00CA03F2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6F229F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F229F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45C1A51" w14:textId="53BCF2BF" w:rsidR="00766A56" w:rsidRPr="006F229F" w:rsidRDefault="003E5CB5" w:rsidP="00CA03F2">
            <w:pP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</w:rPr>
              <w:t>Valec na utláčanie siláže</w:t>
            </w:r>
          </w:p>
        </w:tc>
      </w:tr>
    </w:tbl>
    <w:p w14:paraId="2C5BE972" w14:textId="77777777" w:rsidR="007A2099" w:rsidRPr="006F229F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6F229F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6F229F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6F229F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6F229F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6F229F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6F229F" w14:paraId="1A6AB6B7" w14:textId="77777777" w:rsidTr="006F229F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6F229F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3E609617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6F229F" w14:paraId="7CC2C393" w14:textId="77777777" w:rsidTr="006F229F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6F229F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6DEEC9DB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6F229F" w14:paraId="20DA722F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6F229F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</w:tcPr>
          <w:p w14:paraId="15455BAB" w14:textId="77777777" w:rsidR="00397E31" w:rsidRPr="006F229F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6F229F" w14:paraId="67D6AA81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6F229F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</w:tcPr>
          <w:p w14:paraId="6BDBBC60" w14:textId="77777777" w:rsidR="00950838" w:rsidRPr="006F229F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1CA2051" w14:textId="77777777" w:rsidR="007A2099" w:rsidRDefault="007A2099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0C516D3A" w14:textId="77777777" w:rsidR="003C0765" w:rsidRDefault="003C0765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3A8E5C63" w14:textId="77777777" w:rsidR="003C0765" w:rsidRPr="007A2099" w:rsidRDefault="003C0765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5B4360FE" w14:textId="66704ADD" w:rsidR="00AC6A59" w:rsidRPr="00766A56" w:rsidRDefault="00AE1401" w:rsidP="00AE140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AE1401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3E5CB5">
        <w:rPr>
          <w:sz w:val="24"/>
          <w:szCs w:val="24"/>
        </w:rPr>
        <w:t>Valec na utláčanie siláže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860"/>
        <w:gridCol w:w="3759"/>
      </w:tblGrid>
      <w:tr w:rsidR="000A589B" w:rsidRPr="007A2099" w14:paraId="5D0DDF3F" w14:textId="77777777" w:rsidTr="00134068">
        <w:trPr>
          <w:trHeight w:val="546"/>
        </w:trPr>
        <w:tc>
          <w:tcPr>
            <w:tcW w:w="4591" w:type="dxa"/>
            <w:shd w:val="clear" w:color="auto" w:fill="FFFFFF"/>
            <w:vAlign w:val="center"/>
          </w:tcPr>
          <w:bookmarkEnd w:id="0"/>
          <w:p w14:paraId="0B34FCDB" w14:textId="77777777" w:rsidR="00DF2B9D" w:rsidRPr="007A2099" w:rsidRDefault="00DF2B9D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7A2099">
              <w:rPr>
                <w:rFonts w:ascii="Tahoma" w:hAnsi="Tahoma" w:cs="Tahoma"/>
                <w:b/>
                <w:color w:val="000000"/>
                <w:lang w:eastAsia="sk-SK"/>
              </w:rPr>
              <w:t>Technické požiadavky</w:t>
            </w:r>
          </w:p>
        </w:tc>
        <w:tc>
          <w:tcPr>
            <w:tcW w:w="860" w:type="dxa"/>
          </w:tcPr>
          <w:p w14:paraId="079A2876" w14:textId="119028F8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59" w:type="dxa"/>
            <w:shd w:val="clear" w:color="auto" w:fill="FFFFFF"/>
            <w:vAlign w:val="center"/>
          </w:tcPr>
          <w:p w14:paraId="76DA162C" w14:textId="70FBD152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294484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7CF50009" w:rsidR="00DF2B9D" w:rsidRPr="001D444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</w:tr>
      <w:tr w:rsidR="00EC28D2" w:rsidRPr="00CA18A2" w14:paraId="4556BAF1" w14:textId="77777777" w:rsidTr="00633AFA">
        <w:tc>
          <w:tcPr>
            <w:tcW w:w="4591" w:type="dxa"/>
          </w:tcPr>
          <w:p w14:paraId="783A4BB3" w14:textId="6E789185" w:rsidR="00DF2B9D" w:rsidRPr="003C0765" w:rsidRDefault="003E5CB5" w:rsidP="00334BF5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3C0765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Šírka 3m</w:t>
            </w:r>
          </w:p>
        </w:tc>
        <w:tc>
          <w:tcPr>
            <w:tcW w:w="860" w:type="dxa"/>
            <w:shd w:val="clear" w:color="auto" w:fill="FFFFFF" w:themeFill="background1"/>
          </w:tcPr>
          <w:p w14:paraId="14ABE163" w14:textId="4DCFB91E" w:rsidR="00DF2B9D" w:rsidRPr="003C0765" w:rsidRDefault="00DF2B9D" w:rsidP="009347E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6F770DBB" w14:textId="04EC2D35" w:rsidR="00DF2B9D" w:rsidRPr="003C0765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9854F8" w:rsidRPr="00CA18A2" w14:paraId="64F9F279" w14:textId="77777777" w:rsidTr="00633AFA">
        <w:tc>
          <w:tcPr>
            <w:tcW w:w="4591" w:type="dxa"/>
          </w:tcPr>
          <w:p w14:paraId="136DE9F2" w14:textId="0F5AE0E0" w:rsidR="009854F8" w:rsidRPr="003C0765" w:rsidRDefault="003E5CB5" w:rsidP="00334BF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0765">
              <w:rPr>
                <w:rFonts w:asciiTheme="minorHAnsi" w:hAnsiTheme="minorHAnsi" w:cstheme="minorHAnsi"/>
                <w:sz w:val="24"/>
                <w:szCs w:val="24"/>
              </w:rPr>
              <w:t>11ks ťažkých oceľových kôl na plnom oceľovom hriadeli</w:t>
            </w:r>
          </w:p>
        </w:tc>
        <w:tc>
          <w:tcPr>
            <w:tcW w:w="860" w:type="dxa"/>
            <w:shd w:val="clear" w:color="auto" w:fill="FFFFFF" w:themeFill="background1"/>
          </w:tcPr>
          <w:p w14:paraId="7AB49378" w14:textId="0489AB95" w:rsidR="009854F8" w:rsidRPr="003C0765" w:rsidRDefault="009854F8" w:rsidP="009347E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7C8A6963" w14:textId="129747D1" w:rsidR="009854F8" w:rsidRPr="003C0765" w:rsidRDefault="009854F8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0A589B" w:rsidRPr="00CA18A2" w14:paraId="67E9C6CF" w14:textId="77777777" w:rsidTr="00633AFA">
        <w:trPr>
          <w:trHeight w:val="589"/>
        </w:trPr>
        <w:tc>
          <w:tcPr>
            <w:tcW w:w="4591" w:type="dxa"/>
          </w:tcPr>
          <w:p w14:paraId="710AA2E2" w14:textId="22CDBC8F" w:rsidR="00DF2B9D" w:rsidRPr="003C0765" w:rsidRDefault="003E5CB5" w:rsidP="006A001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Hmotnosť 4300kg</w:t>
            </w:r>
          </w:p>
        </w:tc>
        <w:tc>
          <w:tcPr>
            <w:tcW w:w="860" w:type="dxa"/>
          </w:tcPr>
          <w:p w14:paraId="33336BFE" w14:textId="49C7796A" w:rsidR="00DF2B9D" w:rsidRPr="003C0765" w:rsidRDefault="00DF2B9D" w:rsidP="009347E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4017B0E3" w14:textId="6130EA93" w:rsidR="00DF2B9D" w:rsidRPr="003C0765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0A589B" w:rsidRPr="00CA18A2" w14:paraId="6F65DED8" w14:textId="77777777" w:rsidTr="00633AFA">
        <w:tc>
          <w:tcPr>
            <w:tcW w:w="4591" w:type="dxa"/>
          </w:tcPr>
          <w:p w14:paraId="0E7CE4F2" w14:textId="1BACC700" w:rsidR="00DF2B9D" w:rsidRPr="003C0765" w:rsidRDefault="003E5CB5" w:rsidP="00B505AC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Každé koleso samostatne mazané a otočné</w:t>
            </w:r>
          </w:p>
        </w:tc>
        <w:tc>
          <w:tcPr>
            <w:tcW w:w="860" w:type="dxa"/>
          </w:tcPr>
          <w:p w14:paraId="09653251" w14:textId="1BFDF363" w:rsidR="00DF2B9D" w:rsidRPr="003C0765" w:rsidRDefault="00DF2B9D" w:rsidP="009347E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6867C10C" w14:textId="27DE415A" w:rsidR="00DF2B9D" w:rsidRPr="003C0765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  <w:tr w:rsidR="00950838" w:rsidRPr="00CA18A2" w14:paraId="74B2EE01" w14:textId="77777777" w:rsidTr="00633AFA">
        <w:trPr>
          <w:trHeight w:val="414"/>
        </w:trPr>
        <w:tc>
          <w:tcPr>
            <w:tcW w:w="4591" w:type="dxa"/>
          </w:tcPr>
          <w:p w14:paraId="1777622D" w14:textId="3A69B210" w:rsidR="00950838" w:rsidRPr="003C0765" w:rsidRDefault="00950838" w:rsidP="00162A26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dodávka do sídla firmy</w:t>
            </w:r>
          </w:p>
        </w:tc>
        <w:tc>
          <w:tcPr>
            <w:tcW w:w="860" w:type="dxa"/>
            <w:vAlign w:val="bottom"/>
          </w:tcPr>
          <w:p w14:paraId="59FE0813" w14:textId="7A0D3FF0" w:rsidR="00950838" w:rsidRPr="003C0765" w:rsidRDefault="00950838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9" w:type="dxa"/>
            <w:shd w:val="clear" w:color="auto" w:fill="D9D9D9" w:themeFill="background1" w:themeFillShade="D9"/>
            <w:vAlign w:val="center"/>
          </w:tcPr>
          <w:p w14:paraId="0188B5CB" w14:textId="1BE7AB27" w:rsidR="00950838" w:rsidRPr="003C0765" w:rsidRDefault="009347E8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3C0765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lang w:eastAsia="sk-SK"/>
              </w:rPr>
              <w:t>Áno/Nie</w:t>
            </w:r>
          </w:p>
        </w:tc>
      </w:tr>
    </w:tbl>
    <w:p w14:paraId="0A5A9688" w14:textId="77777777" w:rsidR="00AA1B40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611F496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980BC94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82E94C" w14:textId="77777777" w:rsidR="007C2DDC" w:rsidRDefault="007C2DDC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DAD6F7D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A7A99F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A75EE1E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7A2099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7A2099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lastRenderedPageBreak/>
              <w:t>Cena bez DPH v EUR</w:t>
            </w:r>
            <w:r w:rsidRPr="007A2099">
              <w:rPr>
                <w:rFonts w:ascii="Tahoma" w:eastAsia="Calibri" w:hAnsi="Tahoma" w:cs="Tahoma"/>
                <w:b/>
                <w:color w:val="000000"/>
                <w:lang w:eastAsia="en-US"/>
              </w:rPr>
              <w:t>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7A2099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7A2099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5989CE7E" w:rsidR="00AA1B40" w:rsidRDefault="00A00583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s</w:t>
            </w:r>
            <w:r w:rsidR="00AA1B40">
              <w:rPr>
                <w:rFonts w:ascii="Tahoma" w:eastAsia="Calibri" w:hAnsi="Tahoma" w:cs="Tahoma"/>
                <w:b/>
                <w:color w:val="000000"/>
                <w:lang w:eastAsia="en-US"/>
              </w:rPr>
              <w:t xml:space="preserve">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C335E8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C335E8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A970E9" w14:textId="413AE75B" w:rsidR="00980ABE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2150CA5D" w14:textId="33700496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B6CCE2C" w14:textId="482E6C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FDF562" w14:textId="777777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60196C0F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> 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4659F311" w14:textId="03CEAD22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6C369EE" w14:textId="60BB7F0D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p w14:paraId="4ABE7D26" w14:textId="08D3FCBD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4793A1A5" w14:textId="05AD1F9F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5DA2C0B8" w14:textId="05AC53A9" w:rsidR="002F6143" w:rsidRPr="007A2099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sectPr w:rsidR="002F6143" w:rsidRPr="007A2099" w:rsidSect="000A589B">
      <w:headerReference w:type="default" r:id="rId8"/>
      <w:footerReference w:type="even" r:id="rId9"/>
      <w:footerReference w:type="default" r:id="rId10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C424E" w14:textId="77777777" w:rsidR="00F479F8" w:rsidRDefault="00F479F8" w:rsidP="007D1E52">
      <w:r>
        <w:separator/>
      </w:r>
    </w:p>
  </w:endnote>
  <w:endnote w:type="continuationSeparator" w:id="0">
    <w:p w14:paraId="5B2C9BC2" w14:textId="77777777" w:rsidR="00F479F8" w:rsidRDefault="00F479F8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422B9" w14:textId="77777777" w:rsidR="00F479F8" w:rsidRDefault="00F479F8" w:rsidP="007D1E52">
      <w:r>
        <w:separator/>
      </w:r>
    </w:p>
  </w:footnote>
  <w:footnote w:type="continuationSeparator" w:id="0">
    <w:p w14:paraId="609DA584" w14:textId="77777777" w:rsidR="00F479F8" w:rsidRDefault="00F479F8" w:rsidP="007D1E52">
      <w:r>
        <w:continuationSeparator/>
      </w:r>
    </w:p>
  </w:footnote>
  <w:footnote w:id="1">
    <w:p w14:paraId="5C353E9D" w14:textId="77777777" w:rsidR="00A02EB8" w:rsidRPr="00980ABE" w:rsidRDefault="00A02EB8" w:rsidP="00A02EB8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3"/>
  </w:num>
  <w:num w:numId="3" w16cid:durableId="103773339">
    <w:abstractNumId w:val="2"/>
  </w:num>
  <w:num w:numId="4" w16cid:durableId="161771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17D68"/>
    <w:rsid w:val="000242D0"/>
    <w:rsid w:val="0002736C"/>
    <w:rsid w:val="00045310"/>
    <w:rsid w:val="00061B7D"/>
    <w:rsid w:val="0007298C"/>
    <w:rsid w:val="00090FCC"/>
    <w:rsid w:val="000957F2"/>
    <w:rsid w:val="000A589B"/>
    <w:rsid w:val="000B20F6"/>
    <w:rsid w:val="000B3AB3"/>
    <w:rsid w:val="000C453A"/>
    <w:rsid w:val="000E41CF"/>
    <w:rsid w:val="000E6213"/>
    <w:rsid w:val="00134068"/>
    <w:rsid w:val="001474F0"/>
    <w:rsid w:val="00161F6D"/>
    <w:rsid w:val="00162A26"/>
    <w:rsid w:val="001737E7"/>
    <w:rsid w:val="0017600F"/>
    <w:rsid w:val="00195AFC"/>
    <w:rsid w:val="001B6CD9"/>
    <w:rsid w:val="001C7475"/>
    <w:rsid w:val="001D1F38"/>
    <w:rsid w:val="001D4444"/>
    <w:rsid w:val="001E54E3"/>
    <w:rsid w:val="001E6843"/>
    <w:rsid w:val="001F2D85"/>
    <w:rsid w:val="001F5275"/>
    <w:rsid w:val="00216E3D"/>
    <w:rsid w:val="00234098"/>
    <w:rsid w:val="00244D55"/>
    <w:rsid w:val="00294484"/>
    <w:rsid w:val="00294DD3"/>
    <w:rsid w:val="00295DA7"/>
    <w:rsid w:val="002E1217"/>
    <w:rsid w:val="002E3FEB"/>
    <w:rsid w:val="002F3095"/>
    <w:rsid w:val="002F6143"/>
    <w:rsid w:val="00323CBF"/>
    <w:rsid w:val="00334BF5"/>
    <w:rsid w:val="00340BE3"/>
    <w:rsid w:val="00344E0D"/>
    <w:rsid w:val="00363C25"/>
    <w:rsid w:val="003704D7"/>
    <w:rsid w:val="00397E31"/>
    <w:rsid w:val="003B6164"/>
    <w:rsid w:val="003C0765"/>
    <w:rsid w:val="003D7C04"/>
    <w:rsid w:val="003E53FE"/>
    <w:rsid w:val="003E5CB5"/>
    <w:rsid w:val="003F20A3"/>
    <w:rsid w:val="00402767"/>
    <w:rsid w:val="00402C43"/>
    <w:rsid w:val="00463419"/>
    <w:rsid w:val="0046500F"/>
    <w:rsid w:val="00475682"/>
    <w:rsid w:val="0047799A"/>
    <w:rsid w:val="004811D0"/>
    <w:rsid w:val="00492C3E"/>
    <w:rsid w:val="004A49B0"/>
    <w:rsid w:val="004A4D77"/>
    <w:rsid w:val="00502704"/>
    <w:rsid w:val="005318DD"/>
    <w:rsid w:val="00573D24"/>
    <w:rsid w:val="00576AEA"/>
    <w:rsid w:val="00581548"/>
    <w:rsid w:val="005B331B"/>
    <w:rsid w:val="005D05AD"/>
    <w:rsid w:val="005E245D"/>
    <w:rsid w:val="00633838"/>
    <w:rsid w:val="00633AFA"/>
    <w:rsid w:val="006416B1"/>
    <w:rsid w:val="006546C6"/>
    <w:rsid w:val="00664430"/>
    <w:rsid w:val="00683A08"/>
    <w:rsid w:val="006849CD"/>
    <w:rsid w:val="0069479D"/>
    <w:rsid w:val="00696BF4"/>
    <w:rsid w:val="006A0012"/>
    <w:rsid w:val="006A3DB9"/>
    <w:rsid w:val="006A5E10"/>
    <w:rsid w:val="006B62BC"/>
    <w:rsid w:val="006B7A36"/>
    <w:rsid w:val="006C048D"/>
    <w:rsid w:val="006F229F"/>
    <w:rsid w:val="00710188"/>
    <w:rsid w:val="00737FA2"/>
    <w:rsid w:val="007434E9"/>
    <w:rsid w:val="00745BE8"/>
    <w:rsid w:val="00747289"/>
    <w:rsid w:val="00760B73"/>
    <w:rsid w:val="00766A56"/>
    <w:rsid w:val="00785639"/>
    <w:rsid w:val="00786DB8"/>
    <w:rsid w:val="007A2099"/>
    <w:rsid w:val="007C2DDC"/>
    <w:rsid w:val="007C72CC"/>
    <w:rsid w:val="007D1E52"/>
    <w:rsid w:val="007D6E94"/>
    <w:rsid w:val="007E206C"/>
    <w:rsid w:val="00801632"/>
    <w:rsid w:val="0080524E"/>
    <w:rsid w:val="00823ABC"/>
    <w:rsid w:val="00846DA6"/>
    <w:rsid w:val="00851C24"/>
    <w:rsid w:val="0087673F"/>
    <w:rsid w:val="008A01F1"/>
    <w:rsid w:val="008E3831"/>
    <w:rsid w:val="008F1AF3"/>
    <w:rsid w:val="009347D2"/>
    <w:rsid w:val="009347E8"/>
    <w:rsid w:val="00950838"/>
    <w:rsid w:val="0095461E"/>
    <w:rsid w:val="009615BD"/>
    <w:rsid w:val="00964416"/>
    <w:rsid w:val="009663E6"/>
    <w:rsid w:val="00980ABE"/>
    <w:rsid w:val="009854F8"/>
    <w:rsid w:val="009B0104"/>
    <w:rsid w:val="009C1D3D"/>
    <w:rsid w:val="009D0748"/>
    <w:rsid w:val="00A00583"/>
    <w:rsid w:val="00A02EB8"/>
    <w:rsid w:val="00A34B88"/>
    <w:rsid w:val="00A5039E"/>
    <w:rsid w:val="00A64291"/>
    <w:rsid w:val="00A666E2"/>
    <w:rsid w:val="00A76DBE"/>
    <w:rsid w:val="00A82BB5"/>
    <w:rsid w:val="00A95145"/>
    <w:rsid w:val="00AA14DB"/>
    <w:rsid w:val="00AA1B40"/>
    <w:rsid w:val="00AC0B85"/>
    <w:rsid w:val="00AC38EF"/>
    <w:rsid w:val="00AC4588"/>
    <w:rsid w:val="00AC6A59"/>
    <w:rsid w:val="00AE1401"/>
    <w:rsid w:val="00AF58CE"/>
    <w:rsid w:val="00B2454C"/>
    <w:rsid w:val="00B34C61"/>
    <w:rsid w:val="00B505AC"/>
    <w:rsid w:val="00B72CB3"/>
    <w:rsid w:val="00B97544"/>
    <w:rsid w:val="00BA5B3A"/>
    <w:rsid w:val="00BC15C4"/>
    <w:rsid w:val="00BE3E7C"/>
    <w:rsid w:val="00BE6B41"/>
    <w:rsid w:val="00C223ED"/>
    <w:rsid w:val="00C36158"/>
    <w:rsid w:val="00C417CA"/>
    <w:rsid w:val="00C42C0E"/>
    <w:rsid w:val="00C46392"/>
    <w:rsid w:val="00C47F09"/>
    <w:rsid w:val="00C67C9D"/>
    <w:rsid w:val="00CA18A2"/>
    <w:rsid w:val="00CA374E"/>
    <w:rsid w:val="00CA7597"/>
    <w:rsid w:val="00CD64CD"/>
    <w:rsid w:val="00CE48DB"/>
    <w:rsid w:val="00CF56EB"/>
    <w:rsid w:val="00D1536C"/>
    <w:rsid w:val="00D22D98"/>
    <w:rsid w:val="00D2301A"/>
    <w:rsid w:val="00D42ED2"/>
    <w:rsid w:val="00D5692C"/>
    <w:rsid w:val="00DB7EAC"/>
    <w:rsid w:val="00DE410F"/>
    <w:rsid w:val="00DF2B9D"/>
    <w:rsid w:val="00E3119E"/>
    <w:rsid w:val="00E31CF0"/>
    <w:rsid w:val="00E92C93"/>
    <w:rsid w:val="00EA05AC"/>
    <w:rsid w:val="00EB1A07"/>
    <w:rsid w:val="00EC0DDB"/>
    <w:rsid w:val="00EC28D2"/>
    <w:rsid w:val="00F0262E"/>
    <w:rsid w:val="00F247A3"/>
    <w:rsid w:val="00F24EED"/>
    <w:rsid w:val="00F479F8"/>
    <w:rsid w:val="00F5091D"/>
    <w:rsid w:val="00F80617"/>
    <w:rsid w:val="00F8502F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5D0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koherba2013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2026-10-26T22:06:00Z</dcterms:created>
  <dcterms:modified xsi:type="dcterms:W3CDTF">2026-10-26T22:24:00Z</dcterms:modified>
</cp:coreProperties>
</file>