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686DED" w:rsidRDefault="009C770E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6DED">
              <w:rPr>
                <w:rFonts w:ascii="Arial" w:hAnsi="Arial" w:cs="Arial"/>
                <w:b/>
                <w:sz w:val="20"/>
                <w:szCs w:val="20"/>
              </w:rPr>
              <w:t>Obec Raslavice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686DED" w:rsidRDefault="008D12AC" w:rsidP="009C770E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D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770E" w:rsidRPr="00686DED">
              <w:rPr>
                <w:rFonts w:ascii="Arial" w:hAnsi="Arial" w:cs="Arial"/>
                <w:b/>
                <w:bCs/>
                <w:sz w:val="20"/>
                <w:szCs w:val="20"/>
              </w:rPr>
              <w:t>Zvýšenie kvality vzdelávacích procesov v ZŠ Raslavice</w:t>
            </w:r>
          </w:p>
          <w:p w:rsidR="009C770E" w:rsidRPr="00686DED" w:rsidRDefault="009C770E" w:rsidP="009C770E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686DED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DED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4123A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9C770E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4123A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</w:p>
        </w:tc>
      </w:tr>
      <w:tr w:rsidR="006C0547" w:rsidRPr="004123AD" w:rsidTr="006C0547">
        <w:trPr>
          <w:trHeight w:val="20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6C054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6C054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2652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6527" w:rsidRPr="004123AD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527" w:rsidRPr="004123AD" w:rsidRDefault="00526527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9816D8" w:rsidRPr="004123AD" w:rsidTr="006F0E04">
        <w:trPr>
          <w:trHeight w:val="8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9816D8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 w:rsidR="008F7A5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9816D8" w:rsidRPr="004123AD" w:rsidTr="00686DED">
        <w:trPr>
          <w:trHeight w:val="56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16D8" w:rsidRPr="00A56413" w:rsidRDefault="009816D8" w:rsidP="009816D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 w:rsidR="008F7A5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 w:rsidR="008F7A5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Čo horí na sviečke, Problém vriacej vody v injekčnej striekačke, Prečo mydlové 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bubliny praskajú, Zdvihnutie ľadu pomocou špajdle, Určenie dotykom čo bude teplejšie?, Zapaľujeme papier, Odrezaný plameň sviečky, Zohriaty vzduch a nárast tlaku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9816D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6D8" w:rsidRPr="004123AD" w:rsidRDefault="009816D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A56413" w:rsidRPr="004123AD" w:rsidTr="00A56413">
        <w:trPr>
          <w:trHeight w:val="7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6413" w:rsidRPr="00A56413" w:rsidRDefault="00A56413" w:rsidP="00A5641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A5641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5641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413" w:rsidRPr="004123AD" w:rsidRDefault="00A56413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1943B3" w:rsidRPr="004123AD" w:rsidTr="001943B3">
        <w:trPr>
          <w:trHeight w:val="97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1943B3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1943B3" w:rsidRPr="004123AD" w:rsidTr="001943B3">
        <w:trPr>
          <w:trHeight w:val="9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3B3" w:rsidRPr="001943B3" w:rsidRDefault="001943B3" w:rsidP="001943B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1943B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3B3" w:rsidRPr="004123AD" w:rsidRDefault="001943B3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7F7515" w:rsidRPr="004123AD" w:rsidTr="006A6F95">
        <w:trPr>
          <w:trHeight w:val="16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515" w:rsidRPr="007F7515" w:rsidRDefault="007F7515" w:rsidP="007F7515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7F7515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F7515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515" w:rsidRPr="004123AD" w:rsidRDefault="007F7515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31119F" w:rsidRPr="004123AD" w:rsidTr="0031119F">
        <w:trPr>
          <w:trHeight w:val="198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31119F" w:rsidRPr="004123AD" w:rsidTr="0031119F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31119F" w:rsidRPr="004123AD" w:rsidTr="0031119F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19F" w:rsidRPr="0031119F" w:rsidRDefault="0031119F" w:rsidP="0031119F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 w:rsidR="002615B2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Essen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1119F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19F" w:rsidRPr="004123AD" w:rsidRDefault="0031119F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4D7297" w:rsidRPr="004123AD" w:rsidTr="004D7297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297" w:rsidRPr="004D7297" w:rsidRDefault="004D7297" w:rsidP="004D7297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D7297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297" w:rsidRPr="004123AD" w:rsidRDefault="004D7297" w:rsidP="004D729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743DB8" w:rsidRPr="004123AD" w:rsidTr="00743DB8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DB8" w:rsidRPr="00743DB8" w:rsidRDefault="00743DB8" w:rsidP="00743DB8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43DB8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DB8" w:rsidRPr="004123AD" w:rsidRDefault="00743DB8" w:rsidP="00743DB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pre Dopravnú výchovu</w:t>
            </w:r>
          </w:p>
        </w:tc>
      </w:tr>
      <w:tr w:rsidR="000A7703" w:rsidRPr="004123AD" w:rsidTr="000A770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7703" w:rsidRPr="000A7703" w:rsidRDefault="000A7703" w:rsidP="000A7703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Obsah balíka: sieťová licencia s 1 aktiváciou na školskom serveri, (vrátane dodania 1 kusu inštalačného CD), galéria s fotografiami dopravných prostriedkov, základné druhy dopravy a rozdelenie dopravných prostriedkov, 19 cvičení rozdelených do štyroch skupín, vrátane prenosného dopravného ihriska obsahujúceho 10 ks rôznych dopravných značiek a semaf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</w:t>
            </w:r>
            <w:r w:rsidRPr="000A770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rov.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A7703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7703" w:rsidRPr="004123AD" w:rsidRDefault="000A7703" w:rsidP="000A77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812D96" w:rsidRPr="004123AD" w:rsidTr="00812D96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2D96" w:rsidRPr="00812D96" w:rsidRDefault="00812D96" w:rsidP="00812D9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12D9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2D96" w:rsidRPr="004123AD" w:rsidRDefault="00812D96" w:rsidP="00812D9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96" w:rsidRPr="004325CE" w:rsidRDefault="004325CE" w:rsidP="00812D96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Polytechniku</w:t>
            </w:r>
          </w:p>
        </w:tc>
      </w:tr>
      <w:tr w:rsidR="004325CE" w:rsidRPr="004123AD" w:rsidTr="004325CE">
        <w:trPr>
          <w:trHeight w:val="19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5CE" w:rsidRPr="004325CE" w:rsidRDefault="004325CE" w:rsidP="004325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25 titulov pre Polytechniku ZŠ v počte 233 ks :</w:t>
            </w:r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Valsecchi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Patrizia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Originálne náramky; Umenie kaligrafie; Zabudnuté remeslá a život na vidieku; Najobľúbenejšie skladačky z papiera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Tomislav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Senćanski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vedec 3 ; Zuzana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Kriston-Bordi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Rozvojové zošit: Orientácia ; Rosa M.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Urob si! Papierové skladačky a pozdravy ; Lucie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Velká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originálních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nápadů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Kreatívne sviatky 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Pedevilla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Velikonoční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tvoření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z...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papírové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role ; Kolektív autorov: 12 fantastických papierových lietadielok ; Tom James: Nakresli si: Na ceste ; Chytré nápady ; 51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věcí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které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můžeš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vyrobit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krabiček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 vajec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Zvířata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Letadla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Vyrobím si sám: Auta ; Skladačky pre šikovné ručičky: Na farme ; Mgr. Andrej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Fujas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5. ROČNÍK ZŠ - 2.vydanie; Ing. Eleonóra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Boocová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TECHNIKA PRE 6. ROČNÍK ZŠ; TECHNIKA PRE 7. ROČNÍK ZŠ; Mgr. Ján Krotký, PhD. a kol.: TECHNIKA PRE 8. ROČNÍK ZŠ; TECHNIKA PRE 9. ROČNÍK ZŠ;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Clive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Gifford</w:t>
            </w:r>
            <w:proofErr w:type="spellEnd"/>
            <w:r w:rsidRPr="004325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Autá, vlaky, lode a lietadlá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325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25CE" w:rsidRPr="004123AD" w:rsidRDefault="004325CE" w:rsidP="004325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5CE" w:rsidRPr="00302009" w:rsidRDefault="00302009" w:rsidP="004325CE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302009" w:rsidRPr="004123AD" w:rsidTr="00302009">
        <w:trPr>
          <w:trHeight w:val="46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302009" w:rsidRDefault="00302009" w:rsidP="0030200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30200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302009" w:rsidRPr="004123AD" w:rsidTr="00731969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009" w:rsidRPr="004123AD" w:rsidRDefault="00302009" w:rsidP="0030200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09" w:rsidRPr="00731969" w:rsidRDefault="00731969" w:rsidP="0030200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Cudzojazyčné knihy a slovníky</w:t>
            </w:r>
          </w:p>
        </w:tc>
      </w:tr>
      <w:tr w:rsidR="00731969" w:rsidRPr="004123AD" w:rsidTr="00731969">
        <w:trPr>
          <w:trHeight w:val="324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1969" w:rsidRPr="00731969" w:rsidRDefault="00731969" w:rsidP="00731969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36 titulov pre výučbu Cudzieho jazyka v ZŠ v počte 146 ks :</w:t>
            </w:r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THAT´S US Pracovný zošit k učebnici angličtiny pre 3. ročník základných škôl ; THAT´S US Učebnica angličtiny pre 3. ročník základných škôl;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Biskupičová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Květa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Anglický jazyk - prehľad gramatiky; Vrška Mária: Nemecký jazyk- stručný prehľad gramatiky ; Ilustrovaný slovník anglicko- slovenský; Ilustrovaný slovník nemecko-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taliansko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Ilustrovaný slovník francúzsko- slovenský; Ilustrovaný slovník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španielsko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slovenský; Anglicky 15 minút denne; Francúzsky 15 minút denne; Taliansky 15 minút denne;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/Polyglot;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1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/Polyglot; Nemecké synonymné slovesá; Nemecké väzby s podstatnými menami; Cvičebnica nemeckej gramatiky;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2/Polyglot; Nemecké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idiomy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praxi;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Macht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mit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Interaktiv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/Polyglot; Nemecký praktický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Veľký slovník/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Lingea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Eleonóra Kovácsová: Nemecko - slovenský,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slovensko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nemecký slovník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Anglicko-slovenský a slovensko-anglický vreckový slovník ; Anglicko-slovenský obrázkový slovník ; Angelika Horňáková: Nemčina pre deti ; Elena Kováčiková,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6. ročník základných škôl - Pracovný zošit ; Ruský jazyk pre 5. ročník základných škôl - Pracovný zošit ; Elena Kováčiková: Ruština pre samoukov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Ruský jazyk pre 9. ročník základných škôl - Pracovný zošit ; Ruský jazyk pre 8. ročník základných škôl ;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Štefan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Greňa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Anglické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frázové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slovesá pre školy, kurzy i samoukov ; Eva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Soňa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Stušková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Cvičenia z anglického jazyka pre 3. ročník základnej školy ; Cvičenia z anglického jazyka pre 4. ročník základnej školy ; Monika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Srnková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Klaudia Ježová: Cvičenia z anglického jazyka pre 9. r. ZŠ ; Valentína </w:t>
            </w:r>
            <w:proofErr w:type="spellStart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Glendová</w:t>
            </w:r>
            <w:proofErr w:type="spellEnd"/>
            <w:r w:rsidRPr="0073196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Ruský jazyk pre 7. ročník ZŠ - Pracovný zošit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731969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969" w:rsidRPr="004123AD" w:rsidRDefault="00731969" w:rsidP="00731969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969" w:rsidRPr="00EA3BD4" w:rsidRDefault="00EA3BD4" w:rsidP="00731969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EA3BD4" w:rsidRPr="004123AD" w:rsidTr="00EA3BD4">
        <w:trPr>
          <w:trHeight w:val="66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A3BD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BD4" w:rsidRPr="004123AD" w:rsidRDefault="00EA3BD4" w:rsidP="00EA3B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BD4" w:rsidRPr="00EA3BD4" w:rsidRDefault="00EA3BD4" w:rsidP="00EA3BD4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„Vzdelávanie učiteľov“</w:t>
            </w:r>
          </w:p>
        </w:tc>
      </w:tr>
      <w:tr w:rsidR="00457B3C" w:rsidRPr="004123AD" w:rsidTr="00457B3C">
        <w:trPr>
          <w:trHeight w:val="78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57B3C" w:rsidRPr="00457B3C" w:rsidRDefault="00457B3C" w:rsidP="00457B3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105 titulov Vzdelávanie učiteľov ZŠ v počte 310 ks:</w:t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Sogelová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Tatiana: A vznikli písmenká 2.časť; A vznikli písmenká 1.; A vznikli písmenká 2.; Brúsime si jazýčky;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Čo má vedieť prvák z matematiky; Čo má vedieť druhák z matematiky; Čo má vedieť tretiak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Čo má vedieť štvrták z matematiky;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3. roč. ZŠ;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4.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pravop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Finančná gramotnosť pre 1. stupeň ZŠ; Finančná gramotnosť pre 2. stupeň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Chystáme sa do prímy; Korýtková Ivana: Matematika nás baví;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Monika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Matematika základnej školy v kocke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Ľudovít: Nové testy z matematiky pre 9.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Nové testy zo SJ a lit. pre 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Opakujeme si matematiku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Opakujeme si slovenčinu pre 9.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Jureníková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Adela: Päťminútovky z matematiky pre 1. ročník ; Päťminútovky z matematiky pre 2. ročník ; Päťminútovky z matematiky pre 3. ročník ; Päťminútovky z matematiky pre 4.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Sivoková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Päťminútovky zo SJ pre 2. 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Päťminútovky zo SJ pre 3. a 4. roč. ZŠ; Päťminútovky zo SJ pre 5. a 6. roč. ZŠ; Päťminútovky zo SJ pre 7.-9. roč.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Precvičme si matematiku pre 5. roč. ZŠ; Precvičme si matematiku pre 7.ročník ZŠ; Precvičme si matematiku pre 8.ročník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Precvičme si slovenčinu pre 5. roč. ZŠ; Precvičme si slovenčinu pre 6. roč. ZŠ; Precvičme si slovenčinu pre 7. roč. ZŠ; Precvičme si slovenčinu pre 8. roč. ZŠ; Precvičme si slovenčinu pre 8.ročník ZŠ; Precvičujeme si vybrané slová; Slovenčina základnej školy v kocke;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Feriancová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Ingrid: Testy zo SJ a lit. pre 5. roč.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Klaudová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Jana: Učíme sa čítať;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Učíme sa písať číslice;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Miriam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Onderiková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Učíme sa písať písmenká;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2. roč. 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3. roč.; Úlohy 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rozv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čit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gram.žiakov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4. roč.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Úlohy na rozvíjanie čitateľskej gramotnosti žiakov 5. a 6. ročníka ZŠ; Úlohy na rozvíjanie čitateľskej gramotnosti žiakov 7. - 9. ročníka ZŠ; Ľudovít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Bálint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Jozef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Kuzma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Úlohy na rozvíjanie matematickej gramotnosti žiakov 1.stupňa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Holovačová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Anna: Zábavné diktáty 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cv. pre 1. st. ZŠ;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Terézia: Zábavné diktáty a pravopisné cvičenia pre 2.stupeň ZŠ a osemročných gymnázií;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Čísla; Matematika - Násobilka;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Reiterová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Monika: Matematika – Premena jednotiek; Matematika – Rovinné útvary;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Harvanová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Lenka: Periodická sústava chemických prvkov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Renáta: Slovenský jazyk - podstatné mená a prídavné mená; Slovenský jazyk – prídavné mená ; Slovenský jazyk - slovné druhy; Slovenský jazyk - Vybrané slová; Slovenský jazyk - zámená a číslovky; Mgr.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Hybenová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Mgr.Machynová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- nová generácia; Terézia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Lampartová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Päťminútovky pre 7. - 9. roč.; Päťminútovky pre 5. - 6. roč.; Jarmila Krajčovičová: Zošit pre učiteľa - Pomocník zo SJ 9; Zošit pre učiteľa - Pomocník zo LIT 9; Zošit pre učiteľa - Pomocník zo SJ 8; Zošit pre učiteľa - Pomocník zo LIT 8; Zošit pre učiteľa - Pomocník zo SJ 7; Zošit pre učiteľa - Pomocník zo LIT 7; Zošit pre učiteľa - Pomocník zo SJ 6; Zošit pre učiteľa - Pomocník zo LIT 6; Zošit pre učiteľa - Pomocník zo SJ 5; Zošit pre učiteľa - Pomocník zo LIT 5; Mgr. Alžbeta Slavkovská, Viera Machová: ÉČKA V POTRAVINÁCH; Psychológia pre -násťročných ; Precvičme si čítanie s porozumením; Precvičme si miery a váhy; Precvičme si násobenie a delenie;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Pastorková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Táňa: Veršovaná abeceda; Mária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Brúsime si jazýčky ; Slovenský jazyk pre 5. ročník základných škôl ; Alena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Drozdíková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Ďurajková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Občianska náuka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Hillefeld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 stopách strážcu podsvetia ; Kraus a kolektív: Slovník cudzích slov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7. ročník základných umeleckých škôl ; Slovenský jazyk pre 5. ročník základných škôl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Prehľad biológie - 1. časť ; Adriana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Wiegerová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Prírodoveda pre 4.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7. ročník základných škôl ; Renáta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Somorová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Anna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Kročitá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Slovenský jazyk a testy na prijímacie skúšky na stredné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Hudobná výchova pre 8.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6. ročník základných škôl ; František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Kosper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Jana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Fraasová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Nová zbierka úloh z matematiky pre 5. až 9. ročník ZŠ a 1. až 4. ročník gymnázií s osemročným štúdiom ; Viera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Slujková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Roland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Fisla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Hudobná náuka pre 5. ročník základných umeleckých škôl ;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Drozdík: Šikovným deťom ; Tatiana Kelemenová: Budem vedieť slovenčinu - 6. ročník základných škôl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Langsteinová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Belo Felix: Hudobná výchova pre 5. ročník základných škôl ; Pavol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Černek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pre 3. ročník základnej školy ; Ladislav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Čarný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kolektív: Výtvarná výchova pre 3. ročník základnej školy ; Eva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Počítajme hravo 1 ; Ľudmila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Mária Rázusová-Martáková: Do školy ; Ondrej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Sliacky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; Zuzana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Stanislavová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slovenskej literatúry pre deti a mládež po roku 1960 ; Ján </w:t>
            </w:r>
            <w:proofErr w:type="spellStart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Findra</w:t>
            </w:r>
            <w:proofErr w:type="spellEnd"/>
            <w:r w:rsidRPr="00457B3C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Štylistika súčasnej slovenčiny</w:t>
            </w:r>
          </w:p>
        </w:tc>
      </w:tr>
      <w:tr w:rsidR="00457B3C" w:rsidRPr="004123AD" w:rsidTr="00457B3C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57B3C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B3C" w:rsidRPr="004123AD" w:rsidRDefault="00457B3C" w:rsidP="00457B3C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B3C" w:rsidRPr="004A5ECE" w:rsidRDefault="004A5ECE" w:rsidP="00457B3C">
            <w:pPr>
              <w:widowControl/>
              <w:suppressAutoHyphens w:val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Audioknihy</w:t>
            </w:r>
            <w:proofErr w:type="spellEnd"/>
          </w:p>
        </w:tc>
      </w:tr>
      <w:tr w:rsidR="004A5ECE" w:rsidRPr="004123AD" w:rsidTr="004A5ECE">
        <w:trPr>
          <w:trHeight w:val="23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ECE" w:rsidRPr="004A5ECE" w:rsidRDefault="004A5ECE" w:rsidP="004A5ECE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38 titulov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Audiokníh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pre ZŠ v počte 192 ks :</w:t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Nová zmluva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Cecil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Murphey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Carson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·: Zlaté ruky ; Rozprávky o psíčkovi a mačičke ; Adam Vlk : Čin - Čin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Emília Vášáryová: Emília Vášáryová: Danka A Janka ; Jozef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Krónerová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Ján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Krónerovci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Pavol Dobšinský: Slovenské prostonárodné povesti 1 ; Slovenské prostonárodné povesti 2; Slovenské prostonárodné povesti 3 ; Slovenské prostonárodné povesti 4 ; Slovenské prostonárodné povesti 5; Tomáš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Vondrovic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Eduard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I.-III. ; Biblia - Starý Zákon (1 - 10) ; Biblia - Starý Zákon (11 - 20) ; Biblia - Život Ježiša 1 ; Biblia - Život Ježiša 2 ; Biblia - Život Ježiša 3 ; Biblia - Život Ježiša 4; Biblia - Život Ježiša 5 ; Milan Rúfus ·: Óda na radosť; Óda na radosť; Štyri epištoly k ľuďom ; Murárska balada ; Daniel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Hevier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Heviho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diktátor; Stanislav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Štepka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Jááánošííík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Človečina ; Loď Svet - Správa o snoch, ktoré zobúdzajú pravdu; Charles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Dickens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Oliver Twist ; Rôzni Autori : Angličtina do ucha ; Mária Podhradská : Veselá angličtina pre deti 1 (CD) ; Veselá angličtina pre deti 2 (CD) ; Nemčina do ucha; Ruština do ucha; Mária Podhradská : Veselá angličtina pre deti 3 (CD) 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Aljona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Podlesnych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Ruské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pohádky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(RUS);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Cingilingi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pesnička ; Kamil </w:t>
            </w:r>
            <w:proofErr w:type="spellStart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Peteraj</w:t>
            </w:r>
            <w:proofErr w:type="spellEnd"/>
            <w:r w:rsidRPr="004A5ECE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Keby som bol detským kráľom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A5ECE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ECE" w:rsidRPr="004123AD" w:rsidRDefault="004A5ECE" w:rsidP="004A5ECE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1: 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zošity ZŠ</w:t>
            </w:r>
            <w:r w:rsidR="00CB5C00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B5C00" w:rsidRPr="004123AD" w:rsidTr="00686DED">
        <w:trPr>
          <w:trHeight w:val="42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86DED" w:rsidRDefault="00CB5C0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52 titulov Pracovných zošitov pre ZŠ v počte 238 ks :</w:t>
            </w:r>
          </w:p>
          <w:p w:rsidR="00CB5C00" w:rsidRPr="00CB5C00" w:rsidRDefault="00CB5C00" w:rsidP="00CB5C00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PhDr. Jana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Višnovská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5. ROČNÍK ZŠ;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Grellnethová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BIOLÓGIA PRE 6. ROČNÍK ZŠ A 1. ROČNÍK GYMNÁZIÍ S OSEMROČNÝM ŠTÚDIOM; Mgr.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Kubinová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Ivana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BIOLÓGIA PRE 8. ROČNÍK ZŠ A 3. ROČNÍK GYMNÁZIÍ S OSEMROČNÝM ŠTÚDIOM; Mgr.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Ihringová,PhDr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Jana Višňovská: BIOLÓGIA PRE 9. ROČNÍK ZŠ A 4. ROČNÍK GYMNÁZIÍ S OSEMROČNÝM ŠTÚDIOM; PaedDr. Oľga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Hírešová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FYZIKA PRE 6. ROČNÍK ZŠ A 1. ROČNÍK GYMNÁZIÍ S OSEMROČNÝM GYMNÁZIOM; FYZIKA PRE 7. ROČNÍK ZŠ A 2. ROČNÍK GYMNÁZIÍ S OSEMROČNÝM ŠTÚDIOM; FYZIKA PRE 8. ROČNÍK ZŠ A 3. ROČNÍK GYMNÁZIÍ S OSEMROČNÝM GYMNÁZIOM; : FYZIKA PRE 9. ROČNÍK 2. POLROK; Mgr. Paulína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Kuhnová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FYZIKA PRE 9. ROČNÍK ZŠ A 4. ROČNÍK GYMNÁZIÍ S OSEMROČNÝM ŠTÚDIOM; RNDr. Viera Lisá, Mgr. Katarína Javorová: CHÉMIA PRE 6. ROČNÍK 1. POLROK; CHÉMIA PRE 6. ROČNÍK 2. POLROK; CHÉMIA PRE 7. ROČNÍK 1. POLROK; CHÉMIA PRE 7. ROČNÍK 2. POLROK; CHÉMIA PRE 8. ROČNÍK 1. POLROK; CHÉMIA PRE 8. ROČNÍK 2. POLROK; CHÉMIA PRE 9. ROČNÍK 1. POLROK; CHÉMIA PRE 9. ROČNÍK 2. POLROK;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PRACOVNÉ VYUČOVANIE PRE 3. ROČNÍK ZŠ; Ing. Rastislav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Geschwandtner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Mgr. Kristína Kissová: PRACOVNÉ VYUČOVANIE PRE 4. ROČNÍK ZŠ; PaedDr. Zuzana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Duchoňová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PRÍRODOVEDA PRE 3. ROČNÍK ZŠ; P: PRÍRODOVEDA PRE 4. ROČNÍK ZŠ; PaedDr. ThDr. Ing. Terézia Žigová, PhD., Mgr.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5 - MATEMATIKA PRE 5. ROČNÍK ZŠ;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PhD. a kol.: TESTOVANIE 5 - SLOVENSKÝ JAZYK A LITERATÚRA PRE 5. ROČNÍK; PaedDr. ThDr. Ing. Terézia Žigová,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PhD.,Mgr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Pavol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Kelecsényi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TESTOVANIE 9 - MATEMATIKA PRE 8. ROČNÍK; TESTOVANIE 9 - MATEMATIKA PRE 9. ROČNÍK; PhDr. Katarína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Hincová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PhD., a kol.: TESTOVANIE 9 – SLOVENSKÝ JAZYK A LITERATÚRA PRE 8. ROČNÍK; TESTOVANIE 9 - SLOVENSKÝ JAZYK A LITERATÚRA PRE 9. ROČNÍK; Mgr. Jana Králiková a kol.: TESTY Z MATEMATIKY NA PRIJÍMACIE SKÚŠKY NA OSEMROČNÉ GYMNÁZIÁ; Mgr. Monika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Áčová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kol.: TESTY ZO SLOVENSKÉHO JAZYKA NA PRIJÍMACIE SKÚŠKY NA OSEMROČNÉ GYMNÁZIÁ;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Jozef, PaedDr.: Pracovné listy pre ZŠ, 6.ročník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7.ročník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8.ročník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Pracovné listy pre ZŠ, 9.ročník - Fyzika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Beňuška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; Anna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Rýzková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 kol.: Precvičme si pravopis - 6.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1. ročník základných škôl ; Kolektív autorov: Prírodoveda pre 3. ročník základnej školy - Pracovný zošit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4. ročník základných škôl ; Nácvičné diktáty zo slovenského jazyka pre 3. ročník základných škôl ; Pravopisné cvičenia pre 1. ročník ZŠ ; Jarmila Krajčovičová: Pravopisné cvičenia k učebnici slovenského jazyka pre 9. ročník ZŠ ; Ľudovít Hrdina, F a kol.: Matematika v príkladoch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5. ročník základných škôl ; Počítajme hravo 2 ; Tatiana Kelemenová: Budem vedieť slovenčinu - 6. ročník základných škôl ; Klára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Kausitz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Nácvičné diktáty zo slovenského jazyka pre 5. ročník základných škôl ; Nácvičné diktáty zo slovenského jazyka pre 7. ročník 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Pravopisné cvičenia k učebnici slovenského jazyka pre 4. ročník základných škôl ; Jarmila Krajčovičová: Nácvičné diktáty zo slovenského jazyka pre 6. ročník </w:t>
            </w:r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základných škôl ; Eva </w:t>
            </w:r>
            <w:proofErr w:type="spellStart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CB5C00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Pravopisné cvičenia k učebnici slovenského jazyka pre 2. ročník základných škôl</w:t>
            </w: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B5C00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C00" w:rsidRPr="004123AD" w:rsidRDefault="00CB5C00" w:rsidP="00CB5C00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 w:rsidR="00CF3884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CF3884" w:rsidRPr="004123AD" w:rsidTr="00CF3884">
        <w:trPr>
          <w:trHeight w:val="32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884" w:rsidRPr="00CF3884" w:rsidRDefault="00CF3884" w:rsidP="00CF388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3884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884" w:rsidRPr="004123AD" w:rsidRDefault="00CF3884" w:rsidP="00CF388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 w:rsidR="00B9008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90086" w:rsidRPr="004123AD" w:rsidTr="00686DED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0086" w:rsidRPr="00B90086" w:rsidRDefault="00B90086" w:rsidP="00B9008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Aleksandra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Spoločenské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Sada spoločenských hier 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Technické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mechniky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8B141A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90086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086" w:rsidRPr="004123AD" w:rsidRDefault="00B90086" w:rsidP="00B90086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Hudobné nahrávky</w:t>
            </w:r>
          </w:p>
        </w:tc>
      </w:tr>
      <w:tr w:rsidR="008B141A" w:rsidRPr="004123AD" w:rsidTr="008B141A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hudobných nahrávok pre knižničný fond zvukové dokumenty obsahujúca témy: folklórna, hudba, moderná slovenská a svetová a svetová klasická hudba v počte min. 1 ks max. 5 ks z každej nahrávky podľa odsúhlaseného zoznamu  (celkový počet nahrávok 150 s toleranciou +/- 10%)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2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Nástenné portréty osobností</w:t>
            </w:r>
          </w:p>
        </w:tc>
      </w:tr>
      <w:tr w:rsidR="008B141A" w:rsidRPr="004123AD" w:rsidTr="008B141A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8B141A" w:rsidRDefault="008B141A" w:rsidP="008B141A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Knižničný fond - obrazové dokumenty - špecifikácia: portréty slovenských a zahraničných osobností z oblasti literatúry, histórie, umenia, kultúry, politiky podľa odsúhlasené zoznamu v rozmere 500x700mm, mechanická odolnosť materiálu, vhodná pre školské prostredie, možnosť čistenia povrchu obrazu, tlačové farby odolné proti vode a stále na svetle.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Skladacie školské divadielko</w:t>
            </w:r>
          </w:p>
        </w:tc>
      </w:tr>
      <w:tr w:rsidR="008B141A" w:rsidRPr="004123AD" w:rsidTr="008B141A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1A" w:rsidRPr="005C5BC4" w:rsidRDefault="008B141A" w:rsidP="008B141A">
            <w:pPr>
              <w:widowControl/>
              <w:suppressAutoHyphens w:val="0"/>
              <w:rPr>
                <w:rFonts w:ascii="Calibri" w:hAnsi="Calibri" w:cs="Arial"/>
                <w:sz w:val="20"/>
                <w:szCs w:val="20"/>
                <w:lang w:eastAsia="sk-SK"/>
              </w:rPr>
            </w:pPr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Minimálna </w:t>
            </w:r>
            <w:proofErr w:type="spellStart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špecidikácia</w:t>
            </w:r>
            <w:proofErr w:type="spellEnd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: školské závesné bábkové divadlo na dvere, ktoré je možné ukotviť pomocou kovo</w:t>
            </w:r>
            <w:bookmarkStart w:id="0" w:name="_GoBack"/>
            <w:bookmarkEnd w:id="0"/>
            <w:r w:rsidRPr="005C5BC4">
              <w:rPr>
                <w:rFonts w:ascii="Calibri" w:hAnsi="Calibri" w:cs="Arial"/>
                <w:sz w:val="20"/>
                <w:szCs w:val="20"/>
                <w:lang w:eastAsia="sk-SK"/>
              </w:rPr>
              <w:t>vej tyče. Materiál : polyester, drevo, plast, kov. Rozmer min. : 1700 x 780 mm.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</w:t>
            </w:r>
            <w:r w:rsidR="00615272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3</w:t>
            </w:r>
            <w:r w:rsidR="00A55C66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Divadelné kostýmy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1A" w:rsidRPr="000F7157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0F715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Minimálna špecifikácia: Sada min. 20 ks detských divadelných kostýmov. </w:t>
            </w:r>
          </w:p>
        </w:tc>
      </w:tr>
      <w:tr w:rsidR="008B141A" w:rsidRPr="004123AD" w:rsidTr="004123A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B141A" w:rsidRPr="004123AD" w:rsidRDefault="008B141A" w:rsidP="008B141A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bookmarkStart w:id="1" w:name="_Hlk525151690"/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bookmarkEnd w:id="1"/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15272"/>
    <w:rsid w:val="00623CC4"/>
    <w:rsid w:val="006375FF"/>
    <w:rsid w:val="006773C9"/>
    <w:rsid w:val="00686DED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9C770E"/>
    <w:rsid w:val="00A55C66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679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52</cp:revision>
  <dcterms:created xsi:type="dcterms:W3CDTF">2018-07-18T22:02:00Z</dcterms:created>
  <dcterms:modified xsi:type="dcterms:W3CDTF">2018-09-19T18:33:00Z</dcterms:modified>
</cp:coreProperties>
</file>