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EC37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74D2818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07DD69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06C5E3E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0C5F2AE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74FBF984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1A023FC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9124BA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163AFDE4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02ADEAE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ADA4A9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1B92AD28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65098F20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AC4B649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2791EB6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401BDCB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71DADE9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49B7DB5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0C328404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F394A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42458953" w14:textId="77777777" w:rsidR="005441B3" w:rsidRDefault="005441B3" w:rsidP="005441B3">
      <w:pPr>
        <w:jc w:val="both"/>
        <w:rPr>
          <w:b/>
        </w:rPr>
      </w:pPr>
    </w:p>
    <w:p w14:paraId="0BC8D9A8" w14:textId="77777777" w:rsidR="00432E23" w:rsidRDefault="00432E23" w:rsidP="00432E23">
      <w:pPr>
        <w:rPr>
          <w:b/>
        </w:rPr>
      </w:pPr>
    </w:p>
    <w:p w14:paraId="245AC8C1" w14:textId="0445B502" w:rsidR="00E83383" w:rsidRDefault="00B83E33" w:rsidP="00E83383">
      <w:pPr>
        <w:pStyle w:val="Default"/>
        <w:jc w:val="center"/>
        <w:rPr>
          <w:rStyle w:val="CharStyle13"/>
          <w:rFonts w:asciiTheme="minorHAnsi" w:hAnsiTheme="minorHAnsi" w:cstheme="minorHAnsi"/>
          <w:sz w:val="28"/>
          <w:szCs w:val="28"/>
        </w:rPr>
      </w:pPr>
      <w:r>
        <w:rPr>
          <w:rStyle w:val="CharStyle13"/>
          <w:rFonts w:asciiTheme="minorHAnsi" w:hAnsiTheme="minorHAnsi" w:cstheme="minorHAnsi"/>
          <w:sz w:val="28"/>
          <w:szCs w:val="28"/>
        </w:rPr>
        <w:t>„</w:t>
      </w:r>
      <w:r w:rsidRPr="00B83E33">
        <w:rPr>
          <w:rStyle w:val="CharStyle13"/>
          <w:rFonts w:asciiTheme="minorHAnsi" w:hAnsiTheme="minorHAnsi" w:cstheme="minorHAnsi"/>
          <w:sz w:val="28"/>
          <w:szCs w:val="28"/>
        </w:rPr>
        <w:t xml:space="preserve">Novohradská knižnica Lučenec - Rekonštrukcia budovy - </w:t>
      </w:r>
      <w:r w:rsidR="00DF5D7D">
        <w:rPr>
          <w:rStyle w:val="CharStyle13"/>
          <w:rFonts w:asciiTheme="minorHAnsi" w:hAnsiTheme="minorHAnsi" w:cstheme="minorHAnsi"/>
          <w:sz w:val="28"/>
          <w:szCs w:val="28"/>
        </w:rPr>
        <w:t>3</w:t>
      </w:r>
      <w:r w:rsidRPr="00B83E33">
        <w:rPr>
          <w:rStyle w:val="CharStyle13"/>
          <w:rFonts w:asciiTheme="minorHAnsi" w:hAnsiTheme="minorHAnsi" w:cstheme="minorHAnsi"/>
          <w:sz w:val="28"/>
          <w:szCs w:val="28"/>
        </w:rPr>
        <w:t>.etapa</w:t>
      </w:r>
      <w:r>
        <w:rPr>
          <w:rStyle w:val="CharStyle13"/>
          <w:rFonts w:asciiTheme="minorHAnsi" w:hAnsiTheme="minorHAnsi" w:cstheme="minorHAnsi"/>
          <w:sz w:val="28"/>
          <w:szCs w:val="28"/>
        </w:rPr>
        <w:t>“</w:t>
      </w:r>
      <w:r w:rsidR="00E83383">
        <w:rPr>
          <w:rStyle w:val="CharStyle13"/>
          <w:rFonts w:asciiTheme="minorHAnsi" w:hAnsiTheme="minorHAnsi" w:cstheme="minorHAnsi"/>
          <w:sz w:val="28"/>
          <w:szCs w:val="28"/>
        </w:rPr>
        <w:t xml:space="preserve"> </w:t>
      </w:r>
    </w:p>
    <w:p w14:paraId="5C5F3C59" w14:textId="77777777" w:rsidR="00496A57" w:rsidRPr="00A272C3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4C9AFC05" w14:textId="2310584F" w:rsidR="00FB1069" w:rsidRPr="005441B3" w:rsidRDefault="00432E23" w:rsidP="00432E23">
      <w:pPr>
        <w:pStyle w:val="Bezriadkovania"/>
        <w:tabs>
          <w:tab w:val="center" w:pos="4749"/>
          <w:tab w:val="left" w:pos="6375"/>
        </w:tabs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</w:rPr>
        <w:tab/>
      </w:r>
      <w:r w:rsidR="00496A57"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</w:p>
    <w:p w14:paraId="70C335EA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0BF833A5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4BE1E821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349313C1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699DD2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D83870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9EE8B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40F367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11C6BD5E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105B77DF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20126CBF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DE2A0D7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A4166EA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3A16274E" w14:textId="4AD86883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</w:t>
      </w:r>
    </w:p>
    <w:p w14:paraId="7EEE9E65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3F7856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F84798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3DF6F94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27B4A"/>
    <w:rsid w:val="00034C66"/>
    <w:rsid w:val="000C0DDD"/>
    <w:rsid w:val="000D5E54"/>
    <w:rsid w:val="00107C3C"/>
    <w:rsid w:val="0011125A"/>
    <w:rsid w:val="001252EC"/>
    <w:rsid w:val="00141889"/>
    <w:rsid w:val="00154D3A"/>
    <w:rsid w:val="00187A54"/>
    <w:rsid w:val="00190075"/>
    <w:rsid w:val="001917D0"/>
    <w:rsid w:val="001968DC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2E23"/>
    <w:rsid w:val="00434CD5"/>
    <w:rsid w:val="004350CB"/>
    <w:rsid w:val="004446E2"/>
    <w:rsid w:val="00444F6A"/>
    <w:rsid w:val="00493019"/>
    <w:rsid w:val="00496A57"/>
    <w:rsid w:val="004D1ED4"/>
    <w:rsid w:val="004E2E57"/>
    <w:rsid w:val="004E725C"/>
    <w:rsid w:val="004E72C5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D743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10031"/>
    <w:rsid w:val="00836C24"/>
    <w:rsid w:val="00853544"/>
    <w:rsid w:val="00862145"/>
    <w:rsid w:val="008637E1"/>
    <w:rsid w:val="00892C8B"/>
    <w:rsid w:val="00897611"/>
    <w:rsid w:val="008A1497"/>
    <w:rsid w:val="008A71E7"/>
    <w:rsid w:val="008B2724"/>
    <w:rsid w:val="008B79A0"/>
    <w:rsid w:val="008C0981"/>
    <w:rsid w:val="008D5B75"/>
    <w:rsid w:val="008F4823"/>
    <w:rsid w:val="009107A1"/>
    <w:rsid w:val="00913B8B"/>
    <w:rsid w:val="00916CA2"/>
    <w:rsid w:val="00940DDC"/>
    <w:rsid w:val="009416E2"/>
    <w:rsid w:val="00974C93"/>
    <w:rsid w:val="009B3B83"/>
    <w:rsid w:val="009F4548"/>
    <w:rsid w:val="00A02213"/>
    <w:rsid w:val="00A272C3"/>
    <w:rsid w:val="00A31F36"/>
    <w:rsid w:val="00A45023"/>
    <w:rsid w:val="00A71AF2"/>
    <w:rsid w:val="00A802BB"/>
    <w:rsid w:val="00A96EFC"/>
    <w:rsid w:val="00AB308F"/>
    <w:rsid w:val="00AB4ECB"/>
    <w:rsid w:val="00AB6DCD"/>
    <w:rsid w:val="00B34198"/>
    <w:rsid w:val="00B61064"/>
    <w:rsid w:val="00B634D1"/>
    <w:rsid w:val="00B8023C"/>
    <w:rsid w:val="00B83E33"/>
    <w:rsid w:val="00B87542"/>
    <w:rsid w:val="00B92061"/>
    <w:rsid w:val="00BA614A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974E8"/>
    <w:rsid w:val="00CD6631"/>
    <w:rsid w:val="00CF1E52"/>
    <w:rsid w:val="00D01147"/>
    <w:rsid w:val="00D22137"/>
    <w:rsid w:val="00D4451B"/>
    <w:rsid w:val="00D47E49"/>
    <w:rsid w:val="00D52FE6"/>
    <w:rsid w:val="00DD7F26"/>
    <w:rsid w:val="00DF5D7D"/>
    <w:rsid w:val="00E00BBE"/>
    <w:rsid w:val="00E457F0"/>
    <w:rsid w:val="00E661F2"/>
    <w:rsid w:val="00E77060"/>
    <w:rsid w:val="00E77265"/>
    <w:rsid w:val="00E83383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87BDA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5E88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6</cp:revision>
  <cp:lastPrinted>2017-07-18T07:51:00Z</cp:lastPrinted>
  <dcterms:created xsi:type="dcterms:W3CDTF">2021-06-03T06:58:00Z</dcterms:created>
  <dcterms:modified xsi:type="dcterms:W3CDTF">2021-06-03T11:34:00Z</dcterms:modified>
</cp:coreProperties>
</file>