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7C" w:rsidRPr="003D3B5C" w:rsidRDefault="0074327C" w:rsidP="0074327C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.2021–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74327C" w:rsidRPr="009C5F7C" w:rsidRDefault="0074327C" w:rsidP="0074327C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74327C" w:rsidRPr="009C5F7C" w:rsidTr="00CA5D3C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74327C" w:rsidRPr="009C5F7C" w:rsidRDefault="0074327C" w:rsidP="00CA5D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7C" w:rsidRPr="009C5F7C" w:rsidTr="00CA5D3C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7C" w:rsidRPr="009C5F7C" w:rsidTr="00CA5D3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327C" w:rsidRPr="009C5F7C" w:rsidRDefault="0074327C" w:rsidP="00CA5D3C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74327C" w:rsidRPr="009C5F7C" w:rsidRDefault="0074327C" w:rsidP="0074327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74327C" w:rsidRPr="009C5F7C" w:rsidRDefault="0074327C" w:rsidP="0074327C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7C" w:rsidRPr="009C5F7C" w:rsidTr="00CA5D3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7C" w:rsidRPr="009C5F7C" w:rsidTr="00CA5D3C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7C" w:rsidRPr="009C5F7C" w:rsidTr="00CA5D3C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7C" w:rsidRPr="009C5F7C" w:rsidTr="00CA5D3C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7C" w:rsidRPr="009C5F7C" w:rsidTr="00CA5D3C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7C" w:rsidRPr="009C5F7C" w:rsidTr="00CA5D3C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74327C" w:rsidRPr="00D9777D" w:rsidRDefault="0074327C" w:rsidP="0074327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związku z ogłoszeniem zamówienia na wykonanie </w:t>
            </w:r>
            <w:r w:rsidRPr="009C5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zadania pn. </w:t>
            </w:r>
            <w:r w:rsidRPr="00D9777D">
              <w:rPr>
                <w:rFonts w:ascii="Times New Roman" w:hAnsi="Times New Roman" w:cs="Times New Roman"/>
                <w:b/>
                <w:sz w:val="24"/>
                <w:szCs w:val="24"/>
              </w:rPr>
              <w:t>„Przebudowa i rozbudowa stacji uzdatniania wody w miejscowości Teresin</w:t>
            </w:r>
            <w:r w:rsidRPr="00D9777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  <w:r w:rsidRPr="00D9777D">
              <w:rPr>
                <w:rFonts w:ascii="Times New Roman" w:hAnsi="Times New Roman" w:cs="Times New Roman"/>
                <w:b/>
                <w:sz w:val="24"/>
                <w:szCs w:val="24"/>
              </w:rPr>
              <w:t>, o</w:t>
            </w:r>
            <w:r w:rsidRPr="00D97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Pr="00D977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złotych, (słownie złotych: ………………………………………………………………..…………………………………. ), w tym ………………. % VAT (wynagrodzenie ma charakter ryczałtowy).</w:t>
            </w:r>
          </w:p>
          <w:p w:rsidR="0074327C" w:rsidRPr="009C5F7C" w:rsidRDefault="0074327C" w:rsidP="0074327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:rsidR="0074327C" w:rsidRPr="009C5F7C" w:rsidRDefault="0074327C" w:rsidP="00CA5D3C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4327C" w:rsidRPr="009C5F7C" w:rsidRDefault="0074327C" w:rsidP="0074327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74327C" w:rsidRPr="009C5F7C" w:rsidRDefault="0074327C" w:rsidP="0074327C">
            <w:pPr>
              <w:numPr>
                <w:ilvl w:val="0"/>
                <w:numId w:val="1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>zapoznałem się z otrzymaną od Zamawiającego dokumentacją projektową oraz specyfikacjami  technicznymi wykonania i odbioru robót oraz oświadczam, że warunki prowadzenia robót są mi znane,</w:t>
            </w:r>
          </w:p>
          <w:p w:rsidR="0074327C" w:rsidRPr="009C5F7C" w:rsidRDefault="0074327C" w:rsidP="0074327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uważam się za związany niniejszą ofertą przez czas wskazany w specyfikacji warunków zamówienia,</w:t>
            </w:r>
          </w:p>
          <w:p w:rsidR="0074327C" w:rsidRPr="009C5F7C" w:rsidRDefault="0074327C" w:rsidP="0074327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74327C" w:rsidRPr="009C5F7C" w:rsidRDefault="0074327C" w:rsidP="0074327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4327C" w:rsidRPr="009C5F7C" w:rsidRDefault="0074327C" w:rsidP="00CA5D3C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74327C" w:rsidRPr="009C5F7C" w:rsidRDefault="0074327C" w:rsidP="00CA5D3C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4327C" w:rsidRPr="009C5F7C" w:rsidRDefault="0074327C" w:rsidP="00CA5D3C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74327C" w:rsidRPr="009C5F7C" w:rsidRDefault="0074327C" w:rsidP="00CA5D3C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74327C" w:rsidRPr="009C5F7C" w:rsidRDefault="0074327C" w:rsidP="0074327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74327C" w:rsidRPr="009C5F7C" w:rsidRDefault="0074327C" w:rsidP="0074327C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74327C" w:rsidRPr="009C5F7C" w:rsidRDefault="0074327C" w:rsidP="00CA5D3C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74327C" w:rsidRPr="009C5F7C" w:rsidRDefault="0074327C" w:rsidP="0074327C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74327C" w:rsidRPr="009C5F7C" w:rsidRDefault="0074327C" w:rsidP="0074327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oferta zawiera informacje stanowiące tajemnicę przedsiębiorstwa w rozumieniu przepisów o zwalczaniu nieuczciwej konkurencji. Informacje takie zawarte są w następujących dokumentach:…………………………………………………………..</w:t>
            </w:r>
          </w:p>
          <w:p w:rsidR="0074327C" w:rsidRPr="009C5F7C" w:rsidRDefault="0074327C" w:rsidP="0074327C">
            <w:pPr>
              <w:numPr>
                <w:ilvl w:val="0"/>
                <w:numId w:val="1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 w:rsidRPr="009C5F7C">
              <w:rPr>
                <w:rFonts w:ascii="Times New Roman" w:hAnsi="Times New Roman" w:cs="Times New Roman"/>
              </w:rPr>
              <w:t xml:space="preserve">. </w:t>
            </w:r>
          </w:p>
          <w:p w:rsidR="0074327C" w:rsidRPr="009C5F7C" w:rsidRDefault="0074327C" w:rsidP="0074327C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74327C" w:rsidRPr="009C5F7C" w:rsidRDefault="0074327C" w:rsidP="0074327C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zapoznałem się i akceptuję Klauzule RODO określone w Rozdziale 26 SWZ. </w:t>
            </w:r>
          </w:p>
          <w:p w:rsidR="0074327C" w:rsidRPr="009C5F7C" w:rsidRDefault="0074327C" w:rsidP="00CA5D3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74327C" w:rsidRPr="009C5F7C" w:rsidTr="00CA5D3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4327C" w:rsidRPr="009C5F7C" w:rsidRDefault="0074327C" w:rsidP="0074327C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lastRenderedPageBreak/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SWZ;</w:t>
            </w:r>
          </w:p>
          <w:p w:rsidR="0074327C" w:rsidRPr="009C5F7C" w:rsidRDefault="0074327C" w:rsidP="0074327C">
            <w:pPr>
              <w:widowControl w:val="0"/>
              <w:numPr>
                <w:ilvl w:val="6"/>
                <w:numId w:val="1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74327C" w:rsidRPr="009C5F7C" w:rsidRDefault="0074327C" w:rsidP="00CA5D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74327C" w:rsidRPr="009C5F7C" w:rsidRDefault="0074327C" w:rsidP="00CA5D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74327C" w:rsidRPr="009C5F7C" w:rsidTr="00CA5D3C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74327C" w:rsidRPr="009C5F7C" w:rsidTr="00CA5D3C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27C" w:rsidRPr="009C5F7C" w:rsidTr="00CA5D3C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4327C" w:rsidRPr="009C5F7C" w:rsidRDefault="0074327C" w:rsidP="00CA5D3C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:rsidR="0074327C" w:rsidRPr="009C5F7C" w:rsidRDefault="0074327C" w:rsidP="00CA5D3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4327C" w:rsidRPr="009C5F7C" w:rsidRDefault="0074327C" w:rsidP="0074327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27C" w:rsidRPr="009C5F7C" w:rsidRDefault="0074327C" w:rsidP="0074327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27C" w:rsidRPr="009C5F7C" w:rsidRDefault="0074327C" w:rsidP="0074327C">
      <w:pPr>
        <w:pageBreakBefore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.2021– Załącznik nr 4 do SWZ</w:t>
      </w:r>
    </w:p>
    <w:p w:rsidR="0074327C" w:rsidRPr="009C5F7C" w:rsidRDefault="0074327C" w:rsidP="0074327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74327C" w:rsidRPr="009C5F7C" w:rsidRDefault="0074327C" w:rsidP="0074327C">
      <w:pPr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74327C" w:rsidRPr="009C5F7C" w:rsidRDefault="0074327C" w:rsidP="007432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74327C" w:rsidRPr="009C5F7C" w:rsidRDefault="0074327C" w:rsidP="00743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74327C" w:rsidRPr="009C5F7C" w:rsidRDefault="0074327C" w:rsidP="007432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74327C" w:rsidRPr="009C5F7C" w:rsidRDefault="0074327C" w:rsidP="00743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74327C" w:rsidRPr="009C5F7C" w:rsidRDefault="0074327C" w:rsidP="00743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01FA4">
        <w:rPr>
          <w:rFonts w:ascii="Times New Roman" w:hAnsi="Times New Roman" w:cs="Times New Roman"/>
          <w:b/>
          <w:sz w:val="24"/>
          <w:szCs w:val="24"/>
        </w:rPr>
        <w:t xml:space="preserve">rzebudowa i rozbudowa stacji uzdatniania wody w miejscowości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01FA4">
        <w:rPr>
          <w:rFonts w:ascii="Times New Roman" w:hAnsi="Times New Roman" w:cs="Times New Roman"/>
          <w:b/>
          <w:sz w:val="24"/>
          <w:szCs w:val="24"/>
        </w:rPr>
        <w:t>eresin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74327C" w:rsidRPr="009C5F7C" w:rsidRDefault="0074327C" w:rsidP="00743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360" w:lineRule="auto"/>
        <w:ind w:left="26"/>
        <w:rPr>
          <w:rFonts w:ascii="Times New Roman" w:hAnsi="Times New Roman" w:cs="Times New Roman"/>
          <w:bCs/>
          <w:iCs/>
          <w:sz w:val="24"/>
          <w:szCs w:val="24"/>
          <w:lang w:eastAsia="ar-SA"/>
        </w:rPr>
      </w:pPr>
    </w:p>
    <w:p w:rsidR="0074327C" w:rsidRPr="009C5F7C" w:rsidRDefault="0074327C" w:rsidP="007432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4327C" w:rsidRPr="009C5F7C" w:rsidRDefault="0074327C" w:rsidP="007432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74327C" w:rsidRPr="009C5F7C" w:rsidRDefault="0074327C" w:rsidP="007432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27C" w:rsidRPr="009C5F7C" w:rsidRDefault="0074327C" w:rsidP="0074327C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</w:t>
      </w:r>
    </w:p>
    <w:p w:rsidR="0074327C" w:rsidRPr="00586DFF" w:rsidRDefault="0074327C" w:rsidP="0074327C">
      <w:pPr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30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D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74327C" w:rsidRPr="009C5F7C" w:rsidRDefault="0074327C" w:rsidP="0074327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74327C" w:rsidRDefault="0074327C" w:rsidP="007432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74327C" w:rsidRDefault="0074327C" w:rsidP="007432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586DFF">
        <w:rPr>
          <w:rFonts w:ascii="Times New Roman" w:hAnsi="Times New Roman" w:cs="Times New Roman"/>
          <w:sz w:val="24"/>
          <w:szCs w:val="24"/>
        </w:rPr>
        <w:t>W przypadku braku podstaw do wykluczenia z postępowania Wykonawca jest zobowiązany</w:t>
      </w:r>
    </w:p>
    <w:p w:rsidR="0074327C" w:rsidRDefault="0074327C" w:rsidP="007432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86DFF">
        <w:rPr>
          <w:rFonts w:ascii="Times New Roman" w:hAnsi="Times New Roman" w:cs="Times New Roman"/>
          <w:sz w:val="24"/>
          <w:szCs w:val="24"/>
        </w:rPr>
        <w:t>napisać "nie dotyczy"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4327C" w:rsidRPr="00586DFF" w:rsidRDefault="0074327C" w:rsidP="0074327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327C" w:rsidRPr="009C5F7C" w:rsidRDefault="0074327C" w:rsidP="0074327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74327C" w:rsidRPr="009C5F7C" w:rsidRDefault="0074327C" w:rsidP="0074327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74327C" w:rsidRPr="009C5F7C" w:rsidRDefault="0074327C" w:rsidP="0074327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74327C" w:rsidRPr="009C5F7C" w:rsidRDefault="0074327C" w:rsidP="0074327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.2021– Załącznik nr 5 do SWZ</w:t>
      </w:r>
    </w:p>
    <w:p w:rsidR="0074327C" w:rsidRPr="009C5F7C" w:rsidRDefault="0074327C" w:rsidP="0074327C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pl-PL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74327C" w:rsidRPr="009C5F7C" w:rsidTr="00CA5D3C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327C" w:rsidRPr="009C5F7C" w:rsidRDefault="0074327C" w:rsidP="00CA5D3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327C" w:rsidRPr="009C5F7C" w:rsidRDefault="0074327C" w:rsidP="00CA5D3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74327C" w:rsidRPr="009C5F7C" w:rsidRDefault="0074327C" w:rsidP="00CA5D3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327C" w:rsidRPr="009C5F7C" w:rsidRDefault="0074327C" w:rsidP="00CA5D3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74327C" w:rsidRPr="009C5F7C" w:rsidRDefault="0074327C" w:rsidP="00CA5D3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327C" w:rsidRPr="009C5F7C" w:rsidRDefault="0074327C" w:rsidP="00CA5D3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74327C" w:rsidRPr="009C5F7C" w:rsidRDefault="0074327C" w:rsidP="00CA5D3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327C" w:rsidRPr="009C5F7C" w:rsidRDefault="0074327C" w:rsidP="00CA5D3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327C" w:rsidRPr="009C5F7C" w:rsidRDefault="0074327C" w:rsidP="00CA5D3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327C" w:rsidRPr="009C5F7C" w:rsidRDefault="0074327C" w:rsidP="00CA5D3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74327C" w:rsidRPr="009C5F7C" w:rsidRDefault="0074327C" w:rsidP="00CA5D3C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74327C" w:rsidRPr="009C5F7C" w:rsidTr="00CA5D3C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7C" w:rsidRPr="009C5F7C" w:rsidRDefault="0074327C" w:rsidP="00CA5D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27C" w:rsidRPr="009C5F7C" w:rsidRDefault="0074327C" w:rsidP="00CA5D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327C" w:rsidRPr="009C5F7C" w:rsidRDefault="0074327C" w:rsidP="00CA5D3C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.2021 – Załącznik nr 6 do SWZ</w:t>
      </w:r>
    </w:p>
    <w:p w:rsidR="0074327C" w:rsidRPr="009C5F7C" w:rsidRDefault="0074327C" w:rsidP="007432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74327C" w:rsidRPr="009C5F7C" w:rsidRDefault="0074327C" w:rsidP="007432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1973"/>
        <w:gridCol w:w="2978"/>
        <w:gridCol w:w="1711"/>
        <w:gridCol w:w="3220"/>
      </w:tblGrid>
      <w:tr w:rsidR="0074327C" w:rsidRPr="009C5F7C" w:rsidTr="00CA5D3C">
        <w:trPr>
          <w:trHeight w:val="891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9C5F7C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9C5F7C">
              <w:rPr>
                <w:rFonts w:ascii="Times New Roman" w:hAnsi="Times New Roman" w:cs="Times New Roman"/>
                <w:sz w:val="18"/>
                <w:szCs w:val="18"/>
              </w:rPr>
              <w:t>(należy wpisać podstawę dysponowania osobą, np.: umowa o pracę, umowa zlecenie, umowa o dzieło, zobowiązanie innych podmiotów do oddania osoby do dyspozycji wykonawcy*)</w:t>
            </w:r>
          </w:p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pl-PL"/>
              </w:rPr>
              <w:t>Doświadczenie zawodowe</w:t>
            </w:r>
          </w:p>
        </w:tc>
      </w:tr>
      <w:tr w:rsidR="0074327C" w:rsidRPr="009C5F7C" w:rsidTr="00CA5D3C">
        <w:trPr>
          <w:trHeight w:val="197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7C" w:rsidRPr="009C5F7C" w:rsidRDefault="0074327C" w:rsidP="00CA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4327C" w:rsidRPr="009C5F7C" w:rsidTr="00CA5D3C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327C" w:rsidRPr="009C5F7C" w:rsidRDefault="0074327C" w:rsidP="00CA5D3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4327C" w:rsidRPr="009C5F7C" w:rsidTr="00CA5D3C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robót branżowych</w:t>
            </w: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74327C" w:rsidRPr="009C5F7C" w:rsidTr="00CA5D3C">
        <w:trPr>
          <w:trHeight w:val="2265"/>
          <w:jc w:val="center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robót branżowych</w:t>
            </w: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9C5F7C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7C" w:rsidRPr="009C5F7C" w:rsidRDefault="0074327C" w:rsidP="00CA5D3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27C" w:rsidRPr="009C5F7C" w:rsidRDefault="0074327C" w:rsidP="0074327C">
      <w:pPr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spacing w:after="120" w:line="276" w:lineRule="auto"/>
        <w:ind w:left="4956" w:firstLine="708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.2021 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ustawy z dnia 11 września 2019 r. Prawo zamówień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  <w:r w:rsidRPr="009C5F7C">
        <w:rPr>
          <w:rFonts w:ascii="Times New Roman" w:hAnsi="Times New Roman" w:cs="Times New Roman"/>
          <w:b/>
          <w:sz w:val="24"/>
          <w:szCs w:val="24"/>
        </w:rPr>
        <w:t>(t.j.Dz. U. z 2021 roku, poz.1129 z późn. zm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, dalej: „ustawa Pzp”)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D9777D" w:rsidRDefault="0074327C" w:rsidP="0074327C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9C5F7C">
        <w:rPr>
          <w:rFonts w:ascii="Times New Roman" w:hAnsi="Times New Roman" w:cs="Times New Roman"/>
          <w:b/>
          <w:sz w:val="24"/>
          <w:szCs w:val="24"/>
        </w:rPr>
        <w:t>„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01FA4">
        <w:rPr>
          <w:rFonts w:ascii="Times New Roman" w:hAnsi="Times New Roman" w:cs="Times New Roman"/>
          <w:b/>
          <w:sz w:val="24"/>
          <w:szCs w:val="24"/>
        </w:rPr>
        <w:t xml:space="preserve">rzebudowa i rozbudowa stacji uzdatniania wody w miejscowości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601FA4">
        <w:rPr>
          <w:rFonts w:ascii="Times New Roman" w:hAnsi="Times New Roman" w:cs="Times New Roman"/>
          <w:b/>
          <w:sz w:val="24"/>
          <w:szCs w:val="24"/>
        </w:rPr>
        <w:t>eresin</w:t>
      </w:r>
      <w:r w:rsidRPr="009C5F7C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Pr="009C5F7C">
        <w:rPr>
          <w:rFonts w:ascii="Times New Roman" w:hAnsi="Times New Roman" w:cs="Times New Roman"/>
          <w:sz w:val="24"/>
          <w:szCs w:val="24"/>
        </w:rPr>
        <w:t>, 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Jednocześnie wskazuję, iż: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Zakres dostępnych Wykonawcy zasobów na potrzeby wykonania zamówienia, będzie następujący: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2. Sposób udostępnienia Wykonawcy i wykorzystania przez niego udostępnionych zasobów przy wykonywaniu zamówienia: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Zakres i okres naszego udziału przy wykonywaniu przedmiotowego zamówienia będzie następujący: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9C5F7C">
        <w:rPr>
          <w:rFonts w:ascii="Times New Roman" w:hAnsi="Times New Roman" w:cs="Times New Roman"/>
          <w:sz w:val="24"/>
          <w:szCs w:val="24"/>
        </w:rPr>
        <w:t>, jako podmiot udostępniający zasoby Wykonawcy, że stosunek łączący mnie z Wykonawcą, gwarantuje rzeczywisty dostęp do tych zasobów.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nie podlegam wykluczeniu z postępowania </w:t>
      </w:r>
      <w:r w:rsidRPr="009C5F7C">
        <w:rPr>
          <w:rFonts w:ascii="Times New Roman" w:hAnsi="Times New Roman" w:cs="Times New Roman"/>
          <w:sz w:val="24"/>
          <w:szCs w:val="24"/>
        </w:rPr>
        <w:t xml:space="preserve">na podstawie art. 108 ust. 1 oraz art. 109 ust. 1 pkt 8 i 10 ustawy PZP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Pr="009C5F7C">
        <w:rPr>
          <w:rFonts w:ascii="Times New Roman" w:hAnsi="Times New Roman" w:cs="Times New Roman"/>
          <w:sz w:val="24"/>
          <w:szCs w:val="24"/>
        </w:rPr>
        <w:t xml:space="preserve">że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spełniam warunki udziału w postępowaniu </w:t>
      </w:r>
      <w:r w:rsidRPr="009C5F7C">
        <w:rPr>
          <w:rFonts w:ascii="Times New Roman" w:hAnsi="Times New Roman" w:cs="Times New Roman"/>
          <w:sz w:val="24"/>
          <w:szCs w:val="24"/>
        </w:rPr>
        <w:t>określone przez Zamawiającego w Specyfikacji Warunków Zamówienia w zakresie, w jakim Wykonawca powołuje się na moje zasoby.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9C5F7C">
        <w:rPr>
          <w:rFonts w:ascii="Times New Roman" w:hAnsi="Times New Roman" w:cs="Times New Roman"/>
          <w:sz w:val="24"/>
          <w:szCs w:val="24"/>
        </w:rPr>
        <w:t>, że wypełniłem obowiązki informacyjne przewidziane w art. 13 lub art. 14 RODO</w:t>
      </w:r>
      <w:r w:rsidRPr="009C5F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5F7C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C5F7C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74327C" w:rsidRPr="009C5F7C" w:rsidRDefault="0074327C" w:rsidP="007432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</w:p>
    <w:p w:rsidR="0074327C" w:rsidRPr="009C5F7C" w:rsidRDefault="0074327C" w:rsidP="0074327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ZP.271.</w:t>
      </w:r>
      <w:r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.2021 – Załącznik nr 8 do SWZ</w:t>
      </w:r>
    </w:p>
    <w:p w:rsidR="0074327C" w:rsidRPr="009C5F7C" w:rsidRDefault="0074327C" w:rsidP="0074327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327C" w:rsidRPr="009C5F7C" w:rsidRDefault="0074327C" w:rsidP="007432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OŚWIADCZENIE </w:t>
      </w: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Oświadczenie </w:t>
      </w:r>
    </w:p>
    <w:p w:rsidR="0074327C" w:rsidRPr="009C5F7C" w:rsidRDefault="0074327C" w:rsidP="007432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 xml:space="preserve">Wykonawców wspólnie ubiegających się o udzielenie zamówienia  </w:t>
      </w:r>
    </w:p>
    <w:p w:rsidR="0074327C" w:rsidRPr="009C5F7C" w:rsidRDefault="0074327C" w:rsidP="0074327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C5F7C">
        <w:rPr>
          <w:rFonts w:ascii="Times New Roman" w:hAnsi="Times New Roman" w:cs="Times New Roman"/>
          <w:b/>
          <w:bCs/>
        </w:rPr>
        <w:t>z art. 117 ust. 4 ustawy z dnia 11 września 2019 r. Prawo zamówień publicznych</w:t>
      </w:r>
    </w:p>
    <w:p w:rsidR="0074327C" w:rsidRPr="009C5F7C" w:rsidRDefault="0074327C" w:rsidP="0074327C">
      <w:pPr>
        <w:jc w:val="center"/>
        <w:rPr>
          <w:rFonts w:ascii="Times New Roman" w:hAnsi="Times New Roman" w:cs="Times New Roman"/>
          <w:b/>
          <w:bCs/>
        </w:rPr>
      </w:pPr>
    </w:p>
    <w:p w:rsidR="0074327C" w:rsidRPr="009C5F7C" w:rsidRDefault="0074327C" w:rsidP="0074327C">
      <w:pPr>
        <w:rPr>
          <w:rFonts w:ascii="Times New Roman" w:hAnsi="Times New Roman" w:cs="Times New Roman"/>
        </w:rPr>
      </w:pPr>
    </w:p>
    <w:p w:rsidR="0074327C" w:rsidRPr="009C5F7C" w:rsidRDefault="0074327C" w:rsidP="0074327C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My, Wykonawcy wspólnie ubiegający się o udzielenie zamówienia publicznego:</w:t>
      </w:r>
    </w:p>
    <w:p w:rsidR="0074327C" w:rsidRPr="009C5F7C" w:rsidRDefault="0074327C" w:rsidP="0074327C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4327C" w:rsidRPr="009C5F7C" w:rsidTr="00CA5D3C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2266" w:type="dxa"/>
            <w:shd w:val="clear" w:color="auto" w:fill="E7E6E6" w:themeFill="background2"/>
          </w:tcPr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  <w:tc>
          <w:tcPr>
            <w:tcW w:w="2266" w:type="dxa"/>
            <w:shd w:val="clear" w:color="auto" w:fill="E7E6E6" w:themeFill="background2"/>
          </w:tcPr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Osoby uprawnione do Reprezentacji</w:t>
            </w:r>
          </w:p>
        </w:tc>
      </w:tr>
      <w:tr w:rsidR="0074327C" w:rsidRPr="009C5F7C" w:rsidTr="00CA5D3C">
        <w:trPr>
          <w:jc w:val="center"/>
        </w:trPr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</w:tr>
    </w:tbl>
    <w:p w:rsidR="0074327C" w:rsidRPr="009C5F7C" w:rsidRDefault="0074327C" w:rsidP="0074327C">
      <w:pPr>
        <w:rPr>
          <w:rFonts w:ascii="Times New Roman" w:hAnsi="Times New Roman" w:cs="Times New Roman"/>
        </w:rPr>
      </w:pPr>
    </w:p>
    <w:p w:rsidR="0074327C" w:rsidRPr="009C5F7C" w:rsidRDefault="0074327C" w:rsidP="0074327C">
      <w:p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Niniejszym oświadczamy, że:</w:t>
      </w:r>
    </w:p>
    <w:p w:rsidR="0074327C" w:rsidRPr="009C5F7C" w:rsidRDefault="0074327C" w:rsidP="0074327C">
      <w:pPr>
        <w:ind w:left="360"/>
        <w:rPr>
          <w:rFonts w:ascii="Times New Roman" w:hAnsi="Times New Roman" w:cs="Times New Roman"/>
        </w:rPr>
      </w:pPr>
    </w:p>
    <w:p w:rsidR="0074327C" w:rsidRPr="009C5F7C" w:rsidRDefault="0074327C" w:rsidP="0074327C">
      <w:pPr>
        <w:pStyle w:val="Akapitzlist"/>
        <w:numPr>
          <w:ilvl w:val="0"/>
          <w:numId w:val="4"/>
        </w:numPr>
        <w:ind w:left="284" w:hanging="284"/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kwalifikacji zawodowych i doświadczenia zawodowego opisany w Rozdziale 18 SWZ spełnia/ają w naszym imieniu Wykonawca/y:</w:t>
      </w:r>
    </w:p>
    <w:p w:rsidR="0074327C" w:rsidRPr="009C5F7C" w:rsidRDefault="0074327C" w:rsidP="0074327C">
      <w:pPr>
        <w:ind w:left="360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74327C" w:rsidRPr="009C5F7C" w:rsidTr="00CA5D3C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74327C" w:rsidRPr="009C5F7C" w:rsidTr="00CA5D3C">
        <w:trPr>
          <w:jc w:val="center"/>
        </w:trPr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</w:tr>
    </w:tbl>
    <w:p w:rsidR="0074327C" w:rsidRPr="009C5F7C" w:rsidRDefault="0074327C" w:rsidP="0074327C">
      <w:pPr>
        <w:rPr>
          <w:rFonts w:ascii="Times New Roman" w:hAnsi="Times New Roman" w:cs="Times New Roman"/>
        </w:rPr>
      </w:pPr>
    </w:p>
    <w:p w:rsidR="0074327C" w:rsidRPr="009C5F7C" w:rsidRDefault="0074327C" w:rsidP="0074327C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9C5F7C">
        <w:rPr>
          <w:rFonts w:ascii="Times New Roman" w:hAnsi="Times New Roman" w:cs="Times New Roman"/>
        </w:rPr>
        <w:t>Warunek dotyczący doświadczenia opisany w Rozdziale 18 SWZ spełnia/ają w naszym imieniu Wykonawca/y:</w:t>
      </w:r>
    </w:p>
    <w:p w:rsidR="0074327C" w:rsidRPr="009C5F7C" w:rsidRDefault="0074327C" w:rsidP="0074327C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74327C" w:rsidRPr="009C5F7C" w:rsidTr="00CA5D3C">
        <w:trPr>
          <w:jc w:val="center"/>
        </w:trPr>
        <w:tc>
          <w:tcPr>
            <w:tcW w:w="2265" w:type="dxa"/>
            <w:shd w:val="clear" w:color="auto" w:fill="E7E6E6" w:themeFill="background2"/>
          </w:tcPr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Pełna nazwa Wykonawcy</w:t>
            </w:r>
          </w:p>
        </w:tc>
        <w:tc>
          <w:tcPr>
            <w:tcW w:w="2265" w:type="dxa"/>
            <w:shd w:val="clear" w:color="auto" w:fill="E7E6E6" w:themeFill="background2"/>
          </w:tcPr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 xml:space="preserve">Siedziba </w:t>
            </w:r>
          </w:p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(ulica, miejscowość)</w:t>
            </w:r>
          </w:p>
        </w:tc>
        <w:tc>
          <w:tcPr>
            <w:tcW w:w="4537" w:type="dxa"/>
            <w:shd w:val="clear" w:color="auto" w:fill="E7E6E6" w:themeFill="background2"/>
          </w:tcPr>
          <w:p w:rsidR="0074327C" w:rsidRPr="009C5F7C" w:rsidRDefault="0074327C" w:rsidP="00CA5D3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F7C">
              <w:rPr>
                <w:rFonts w:ascii="Times New Roman" w:hAnsi="Times New Roman" w:cs="Times New Roman"/>
                <w:b/>
                <w:bCs/>
              </w:rPr>
              <w:t>Roboty budowlane, dostawy, usługi, które będą wykonywane przez Wykonawcę</w:t>
            </w:r>
          </w:p>
        </w:tc>
      </w:tr>
      <w:tr w:rsidR="0074327C" w:rsidRPr="009C5F7C" w:rsidTr="00CA5D3C">
        <w:trPr>
          <w:jc w:val="center"/>
        </w:trPr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</w:tr>
      <w:tr w:rsidR="0074327C" w:rsidRPr="009C5F7C" w:rsidTr="00CA5D3C">
        <w:trPr>
          <w:jc w:val="center"/>
        </w:trPr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74327C" w:rsidRPr="009C5F7C" w:rsidRDefault="0074327C" w:rsidP="00CA5D3C">
            <w:pPr>
              <w:rPr>
                <w:rFonts w:ascii="Times New Roman" w:hAnsi="Times New Roman" w:cs="Times New Roman"/>
              </w:rPr>
            </w:pPr>
          </w:p>
        </w:tc>
      </w:tr>
    </w:tbl>
    <w:p w:rsidR="0074327C" w:rsidRPr="009C5F7C" w:rsidRDefault="0074327C" w:rsidP="0074327C">
      <w:pPr>
        <w:rPr>
          <w:rFonts w:ascii="Times New Roman" w:hAnsi="Times New Roman" w:cs="Times New Roman"/>
        </w:rPr>
      </w:pPr>
    </w:p>
    <w:p w:rsidR="0074327C" w:rsidRPr="009C5F7C" w:rsidRDefault="0074327C" w:rsidP="007432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27C" w:rsidRPr="009C5F7C" w:rsidRDefault="0074327C" w:rsidP="007432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EB8" w:rsidRDefault="00D91EB8">
      <w:bookmarkStart w:id="0" w:name="_GoBack"/>
      <w:bookmarkEnd w:id="0"/>
    </w:p>
    <w:sectPr w:rsidR="00D91EB8" w:rsidSect="007B1516">
      <w:footerReference w:type="default" r:id="rId5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furtGothic">
    <w:altName w:val="Times New Roman"/>
    <w:charset w:val="EE"/>
    <w:family w:val="auto"/>
    <w:pitch w:val="variable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TimesNewRomanPSMT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A30A7D" w:rsidRDefault="007432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30A7D" w:rsidRDefault="0074327C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7C"/>
    <w:rsid w:val="0074327C"/>
    <w:rsid w:val="00D9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243D9-A385-4A4F-BC1A-3C9BAAEC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27C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32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74327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74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27C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74327C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74327C"/>
  </w:style>
  <w:style w:type="paragraph" w:customStyle="1" w:styleId="awciety">
    <w:name w:val="a) wciety"/>
    <w:basedOn w:val="Normalny"/>
    <w:rsid w:val="0074327C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table" w:styleId="Tabela-Siatka">
    <w:name w:val="Table Grid"/>
    <w:basedOn w:val="Standardowy"/>
    <w:uiPriority w:val="39"/>
    <w:rsid w:val="00743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2039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2021-10-11T10:54:00Z</dcterms:created>
  <dcterms:modified xsi:type="dcterms:W3CDTF">2021-10-11T10:55:00Z</dcterms:modified>
</cp:coreProperties>
</file>