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03259-8397-4CBA-86A5-0090684422EC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