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lastRenderedPageBreak/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489" w:rsidRDefault="002E4489" w:rsidP="00C87E60">
      <w:r>
        <w:separator/>
      </w:r>
    </w:p>
  </w:endnote>
  <w:endnote w:type="continuationSeparator" w:id="0">
    <w:p w:rsidR="002E4489" w:rsidRDefault="002E4489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94" w:rsidRPr="00523A94" w:rsidRDefault="005A23F2" w:rsidP="00523A94">
    <w:pPr>
      <w:pStyle w:val="Pta"/>
      <w:rPr>
        <w:rFonts w:ascii="Arial Narrow" w:hAnsi="Arial Narrow" w:cs="Arial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523A94" w:rsidRPr="00523A94">
      <w:rPr>
        <w:rFonts w:ascii="Arial Narrow" w:hAnsi="Arial Narrow" w:cs="Arial"/>
        <w:sz w:val="22"/>
        <w:szCs w:val="22"/>
      </w:rPr>
      <w:t xml:space="preserve">Nákup kameniva pre organizačnú zložku OZ Považie, časť A (bez dopravy), </w:t>
    </w:r>
  </w:p>
  <w:p w:rsidR="00523A94" w:rsidRPr="00523A94" w:rsidRDefault="00523A94" w:rsidP="00523A94">
    <w:pPr>
      <w:pStyle w:val="Pta"/>
      <w:rPr>
        <w:rFonts w:ascii="Arial Narrow" w:hAnsi="Arial Narrow" w:cs="Arial"/>
        <w:sz w:val="22"/>
        <w:szCs w:val="22"/>
      </w:rPr>
    </w:pPr>
    <w:r w:rsidRPr="00523A94">
      <w:rPr>
        <w:rFonts w:ascii="Arial Narrow" w:hAnsi="Arial Narrow" w:cs="Arial"/>
        <w:sz w:val="22"/>
        <w:szCs w:val="22"/>
      </w:rPr>
      <w:t>Lesná správa Nitrianske Pravno,</w:t>
    </w:r>
  </w:p>
  <w:p w:rsidR="00523A94" w:rsidRPr="00523A94" w:rsidRDefault="00523A94" w:rsidP="00523A94">
    <w:pPr>
      <w:pStyle w:val="Pta"/>
      <w:rPr>
        <w:rFonts w:ascii="Arial Narrow" w:hAnsi="Arial Narrow" w:cs="Arial"/>
        <w:sz w:val="22"/>
        <w:szCs w:val="22"/>
      </w:rPr>
    </w:pPr>
    <w:r w:rsidRPr="00523A94">
      <w:rPr>
        <w:rFonts w:ascii="Arial Narrow" w:hAnsi="Arial Narrow" w:cs="Arial"/>
        <w:sz w:val="22"/>
        <w:szCs w:val="22"/>
      </w:rPr>
      <w:t xml:space="preserve">lokalita Nitrianske Pravno, Chvojnica, Tužina, </w:t>
    </w:r>
  </w:p>
  <w:p w:rsidR="005A23F2" w:rsidRPr="005A23F2" w:rsidRDefault="00523A94" w:rsidP="00523A94">
    <w:pPr>
      <w:pStyle w:val="Pta"/>
      <w:rPr>
        <w:rFonts w:ascii="Arial Narrow" w:hAnsi="Arial Narrow"/>
        <w:sz w:val="22"/>
        <w:szCs w:val="22"/>
      </w:rPr>
    </w:pPr>
    <w:r w:rsidRPr="00523A94">
      <w:rPr>
        <w:rFonts w:ascii="Arial Narrow" w:hAnsi="Arial Narrow" w:cs="Arial"/>
        <w:sz w:val="22"/>
        <w:szCs w:val="22"/>
      </w:rPr>
      <w:t>výzva č. 13/2022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489" w:rsidRDefault="002E4489" w:rsidP="00C87E60">
      <w:r>
        <w:separator/>
      </w:r>
    </w:p>
  </w:footnote>
  <w:footnote w:type="continuationSeparator" w:id="0">
    <w:p w:rsidR="002E4489" w:rsidRDefault="002E4489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04E73" w:rsidRPr="007C3D49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D033DC">
            <w:rPr>
              <w:color w:val="005941"/>
              <w:sz w:val="24"/>
            </w:rPr>
            <w:t>Považie</w:t>
          </w:r>
        </w:p>
        <w:p w:rsidR="00C87E60" w:rsidRDefault="00D033DC" w:rsidP="00704E73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2E4489"/>
    <w:rsid w:val="002F2B41"/>
    <w:rsid w:val="0035264F"/>
    <w:rsid w:val="00360006"/>
    <w:rsid w:val="003761BB"/>
    <w:rsid w:val="003D4FAE"/>
    <w:rsid w:val="004D7B12"/>
    <w:rsid w:val="004E5AB9"/>
    <w:rsid w:val="00523A94"/>
    <w:rsid w:val="005A23F2"/>
    <w:rsid w:val="00641CC3"/>
    <w:rsid w:val="00704E73"/>
    <w:rsid w:val="00745012"/>
    <w:rsid w:val="00823031"/>
    <w:rsid w:val="00913B01"/>
    <w:rsid w:val="00C87E60"/>
    <w:rsid w:val="00CD5855"/>
    <w:rsid w:val="00D0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3A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523A9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8</cp:revision>
  <dcterms:created xsi:type="dcterms:W3CDTF">2022-08-22T08:45:00Z</dcterms:created>
  <dcterms:modified xsi:type="dcterms:W3CDTF">2022-11-16T10:09:00Z</dcterms:modified>
</cp:coreProperties>
</file>