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2013E" w14:textId="77777777" w:rsidR="00F2582B" w:rsidRPr="00F2582B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r w:rsidRPr="00F2582B">
        <w:rPr>
          <w:rFonts w:ascii="Arial Narrow" w:hAnsi="Arial Narrow"/>
          <w:b/>
          <w:lang w:val="sk-SK"/>
        </w:rPr>
        <w:t>Príloha č. 5</w:t>
      </w:r>
    </w:p>
    <w:p w14:paraId="672A6659" w14:textId="77777777"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0A37501D" w14:textId="77777777"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7EB5B64B" w14:textId="77777777" w:rsidR="00F2582B" w:rsidRPr="00F2582B" w:rsidRDefault="00F2582B" w:rsidP="00F2582B">
      <w:pPr>
        <w:pStyle w:val="Nadpis2"/>
        <w:jc w:val="center"/>
        <w:rPr>
          <w:rFonts w:ascii="Arial Narrow" w:hAnsi="Arial Narrow"/>
          <w:sz w:val="22"/>
          <w:szCs w:val="22"/>
          <w:lang w:val="sk-SK"/>
        </w:rPr>
      </w:pPr>
      <w:r w:rsidRPr="00F2582B">
        <w:rPr>
          <w:rFonts w:ascii="Arial Narrow" w:hAnsi="Arial Narrow"/>
          <w:sz w:val="22"/>
          <w:szCs w:val="22"/>
          <w:lang w:val="sk-SK"/>
        </w:rPr>
        <w:t>Čestné vyhlásenie</w:t>
      </w:r>
      <w:r w:rsidR="00DA0F5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5DAB6C7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2C212B45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I.</w:t>
      </w:r>
    </w:p>
    <w:p w14:paraId="02EB378F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39F4209" w14:textId="5A6939F9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V súvislosti s predmetom zákazky s názvom </w:t>
      </w:r>
      <w:r w:rsidRPr="01874AF5">
        <w:rPr>
          <w:rFonts w:ascii="Arial Narrow" w:hAnsi="Arial Narrow"/>
          <w:b/>
          <w:bCs/>
          <w:i/>
          <w:iCs/>
          <w:lang w:val="sk-SK"/>
        </w:rPr>
        <w:t>„</w:t>
      </w:r>
      <w:r w:rsidR="005518B5" w:rsidRPr="01874AF5">
        <w:rPr>
          <w:rFonts w:ascii="Arial Narrow" w:hAnsi="Arial Narrow"/>
          <w:b/>
          <w:bCs/>
          <w:i/>
          <w:iCs/>
          <w:lang w:val="sk-SK"/>
        </w:rPr>
        <w:t xml:space="preserve">Zabezpečenie dodávky a distribúcie zemného plynu pre </w:t>
      </w:r>
      <w:r w:rsidR="6DF13601" w:rsidRPr="01874AF5">
        <w:rPr>
          <w:rFonts w:ascii="Arial Narrow" w:hAnsi="Arial Narrow"/>
          <w:b/>
          <w:bCs/>
          <w:i/>
          <w:iCs/>
          <w:lang w:val="sk-SK"/>
        </w:rPr>
        <w:t>Dopravný úrad</w:t>
      </w:r>
      <w:r w:rsidR="00451DCD">
        <w:rPr>
          <w:rFonts w:ascii="Arial Narrow" w:hAnsi="Arial Narrow"/>
          <w:b/>
          <w:bCs/>
          <w:i/>
          <w:iCs/>
          <w:lang w:val="sk-SK"/>
        </w:rPr>
        <w:t xml:space="preserve"> II</w:t>
      </w:r>
      <w:r w:rsidRPr="01874AF5">
        <w:rPr>
          <w:rFonts w:ascii="Arial Narrow" w:hAnsi="Arial Narrow"/>
          <w:b/>
          <w:bCs/>
          <w:i/>
          <w:iCs/>
          <w:lang w:val="sk-SK"/>
        </w:rPr>
        <w:t>“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F2582B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1874AF5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b/>
          <w:bCs/>
          <w:lang w:val="sk-SK"/>
        </w:rPr>
        <w:t>vyhlasuje</w:t>
      </w:r>
      <w:r w:rsidRPr="00F2582B">
        <w:rPr>
          <w:rFonts w:ascii="Arial Narrow" w:hAnsi="Arial Narrow"/>
          <w:lang w:val="sk-SK"/>
        </w:rPr>
        <w:t>, že:</w:t>
      </w:r>
    </w:p>
    <w:p w14:paraId="6A05A809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466B706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5A39BBE3" w14:textId="77777777"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2763F6D5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41C8F396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2ECC917B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F2582B">
        <w:rPr>
          <w:rFonts w:ascii="Arial Narrow" w:hAnsi="Arial Narrow"/>
          <w:i/>
          <w:iCs/>
          <w:lang w:val="sk-SK"/>
        </w:rPr>
        <w:t>nehodiace</w:t>
      </w:r>
      <w:proofErr w:type="spellEnd"/>
      <w:r w:rsidRPr="00F2582B">
        <w:rPr>
          <w:rFonts w:ascii="Arial Narrow" w:hAnsi="Arial Narrow"/>
          <w:i/>
          <w:iCs/>
          <w:lang w:val="sk-SK"/>
        </w:rPr>
        <w:t xml:space="preserve"> sa prečiarknite</w:t>
      </w:r>
    </w:p>
    <w:p w14:paraId="72A3D3EC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4B56B8ED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14:paraId="0D0B940D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F36F1E1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14:paraId="0E27B00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14:paraId="55F8783D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8F6E8F2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0061E4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59A292E0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1294137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4EAFD9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162AAF41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5AE4D95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B94D5A5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3DEEC669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4C486BB1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14:paraId="3656B9A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9DE5489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14:paraId="45FB0818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28"/>
        <w:gridCol w:w="4794"/>
      </w:tblGrid>
      <w:tr w:rsidR="00F2582B" w:rsidRPr="00F2582B" w14:paraId="71DAE2D2" w14:textId="77777777" w:rsidTr="00CC24EB">
        <w:trPr>
          <w:trHeight w:val="283"/>
        </w:trPr>
        <w:tc>
          <w:tcPr>
            <w:tcW w:w="882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75F0121A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14:paraId="2B5EF48A" w14:textId="77777777" w:rsidTr="00CC24EB">
        <w:trPr>
          <w:trHeight w:val="283"/>
        </w:trPr>
        <w:tc>
          <w:tcPr>
            <w:tcW w:w="40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A133B53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47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9F31C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53E91A5" w14:textId="77777777" w:rsidTr="00CC24EB">
        <w:trPr>
          <w:trHeight w:val="283"/>
        </w:trPr>
        <w:tc>
          <w:tcPr>
            <w:tcW w:w="40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330C4A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47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3128261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F6D91" w:rsidRPr="00F2582B" w14:paraId="72781209" w14:textId="77777777" w:rsidTr="00CC24EB">
        <w:trPr>
          <w:trHeight w:val="283"/>
        </w:trPr>
        <w:tc>
          <w:tcPr>
            <w:tcW w:w="40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0DDE7136" w14:textId="14D8A2BF" w:rsidR="001F6D91" w:rsidRPr="00F2582B" w:rsidRDefault="001F6D9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Z</w:t>
            </w:r>
            <w:r w:rsidRPr="00CC24EB">
              <w:rPr>
                <w:rFonts w:ascii="Arial Narrow" w:hAnsi="Arial Narrow" w:cs="Arial Narrow"/>
                <w:lang w:val="sk-SK"/>
              </w:rPr>
              <w:t>astúpený:</w:t>
            </w:r>
          </w:p>
        </w:tc>
        <w:tc>
          <w:tcPr>
            <w:tcW w:w="47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9A9CF07" w14:textId="77777777" w:rsidR="001F6D91" w:rsidRPr="00F2582B" w:rsidRDefault="001F6D9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6A14431D" w14:textId="77777777" w:rsidTr="00CC24EB">
        <w:trPr>
          <w:trHeight w:val="283"/>
        </w:trPr>
        <w:tc>
          <w:tcPr>
            <w:tcW w:w="40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4E073A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47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486C0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0B296CED" w14:textId="77777777" w:rsidTr="00CC24EB">
        <w:trPr>
          <w:trHeight w:val="283"/>
        </w:trPr>
        <w:tc>
          <w:tcPr>
            <w:tcW w:w="40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12D704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47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01652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F6D91" w:rsidRPr="00F2582B" w14:paraId="5907EF2F" w14:textId="77777777" w:rsidTr="00CC24EB">
        <w:trPr>
          <w:trHeight w:val="283"/>
        </w:trPr>
        <w:tc>
          <w:tcPr>
            <w:tcW w:w="40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2928EBFC" w14:textId="4A9324F3" w:rsidR="001F6D91" w:rsidRPr="00F2582B" w:rsidRDefault="001F6D9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I</w:t>
            </w:r>
            <w:r w:rsidRPr="00CC24EB">
              <w:rPr>
                <w:rFonts w:ascii="Arial Narrow" w:hAnsi="Arial Narrow" w:cs="Arial Narrow"/>
                <w:lang w:val="sk-SK"/>
              </w:rPr>
              <w:t>Č DPH</w:t>
            </w:r>
            <w:r>
              <w:rPr>
                <w:rFonts w:ascii="Arial Narrow" w:hAnsi="Arial Narrow" w:cs="Arial Narrow"/>
                <w:lang w:val="sk-SK"/>
              </w:rPr>
              <w:t>:</w:t>
            </w:r>
          </w:p>
        </w:tc>
        <w:tc>
          <w:tcPr>
            <w:tcW w:w="47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F1EC6E" w14:textId="77777777" w:rsidR="001F6D91" w:rsidRPr="00F2582B" w:rsidRDefault="001F6D9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3C98E378" w14:textId="77777777" w:rsidTr="00CC24EB">
        <w:trPr>
          <w:trHeight w:val="283"/>
        </w:trPr>
        <w:tc>
          <w:tcPr>
            <w:tcW w:w="40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6B93555" w14:textId="748E5F5B" w:rsidR="00F2582B" w:rsidRPr="00F2582B" w:rsidRDefault="00C5689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C56897">
              <w:rPr>
                <w:rFonts w:ascii="Arial Narrow" w:hAnsi="Arial Narrow" w:cs="Arial Narrow"/>
                <w:lang w:val="sk-SK"/>
              </w:rPr>
              <w:t>B</w:t>
            </w:r>
            <w:r w:rsidRPr="00CC24EB">
              <w:rPr>
                <w:rFonts w:ascii="Arial Narrow" w:hAnsi="Arial Narrow" w:cs="Arial Narrow"/>
                <w:lang w:val="sk-SK"/>
              </w:rPr>
              <w:t>ankové spojenie:</w:t>
            </w:r>
          </w:p>
        </w:tc>
        <w:tc>
          <w:tcPr>
            <w:tcW w:w="47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B99056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5D007E3" w14:textId="77777777" w:rsidTr="00CC24EB">
        <w:trPr>
          <w:trHeight w:val="283"/>
        </w:trPr>
        <w:tc>
          <w:tcPr>
            <w:tcW w:w="40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BE4AA93" w14:textId="14ED11A9" w:rsidR="00F2582B" w:rsidRPr="00F2582B" w:rsidRDefault="00C5689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IBAN:</w:t>
            </w:r>
          </w:p>
        </w:tc>
        <w:tc>
          <w:tcPr>
            <w:tcW w:w="47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299C43A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29B07264" w14:textId="77777777" w:rsidTr="00CC24EB">
        <w:trPr>
          <w:trHeight w:val="283"/>
        </w:trPr>
        <w:tc>
          <w:tcPr>
            <w:tcW w:w="40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6D13E5D3" w14:textId="65CB2D93" w:rsidR="00F2582B" w:rsidRPr="00F2582B" w:rsidRDefault="00C5689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E-mail:</w:t>
            </w:r>
          </w:p>
        </w:tc>
        <w:tc>
          <w:tcPr>
            <w:tcW w:w="47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DDBEF00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09B3809" w14:textId="77777777" w:rsidTr="00CC24EB">
        <w:trPr>
          <w:trHeight w:val="283"/>
        </w:trPr>
        <w:tc>
          <w:tcPr>
            <w:tcW w:w="40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2AE28AD0" w14:textId="26F22B26" w:rsidR="00F2582B" w:rsidRPr="00F2582B" w:rsidRDefault="00C5689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Tel. č.:</w:t>
            </w:r>
            <w:r w:rsidR="00F2582B" w:rsidRPr="00F2582B">
              <w:rPr>
                <w:rFonts w:ascii="Arial Narrow" w:hAnsi="Arial Narrow"/>
                <w:lang w:val="sk-SK"/>
              </w:rPr>
              <w:t xml:space="preserve"> </w:t>
            </w:r>
          </w:p>
        </w:tc>
        <w:tc>
          <w:tcPr>
            <w:tcW w:w="47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461D77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C56897" w:rsidRPr="00F2582B" w14:paraId="74891186" w14:textId="77777777" w:rsidTr="00CC24EB">
        <w:trPr>
          <w:trHeight w:val="283"/>
        </w:trPr>
        <w:tc>
          <w:tcPr>
            <w:tcW w:w="402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2667910F" w14:textId="27888CEE" w:rsidR="00C56897" w:rsidRPr="00F2582B" w:rsidRDefault="00C5689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47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34A41E" w14:textId="77777777" w:rsidR="00C56897" w:rsidRPr="00F2582B" w:rsidRDefault="00C56897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0FB78278" w14:textId="77777777"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67D97293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2D2E65B4" w14:textId="77777777" w:rsidTr="00CC24EB">
        <w:trPr>
          <w:trHeight w:val="283"/>
        </w:trPr>
        <w:tc>
          <w:tcPr>
            <w:tcW w:w="399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0B5E85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48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562CB0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98CCBBB" w14:textId="77777777" w:rsidTr="00CC24EB">
        <w:trPr>
          <w:trHeight w:val="283"/>
        </w:trPr>
        <w:tc>
          <w:tcPr>
            <w:tcW w:w="399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85906E6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lastRenderedPageBreak/>
              <w:t>email:</w:t>
            </w:r>
          </w:p>
        </w:tc>
        <w:tc>
          <w:tcPr>
            <w:tcW w:w="48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4CE0A41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62EBF3C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ED1688D" w14:textId="2586911F" w:rsidR="005D3DE8" w:rsidRPr="00F2582B" w:rsidRDefault="005D3DE8" w:rsidP="005D3DE8">
      <w:pPr>
        <w:jc w:val="both"/>
        <w:rPr>
          <w:rFonts w:ascii="Arial Narrow" w:hAnsi="Arial Narrow"/>
          <w:lang w:val="sk-SK"/>
        </w:rPr>
      </w:pPr>
      <w:r w:rsidRPr="7039DF0B">
        <w:rPr>
          <w:rFonts w:ascii="Arial Narrow" w:hAnsi="Arial Narrow"/>
          <w:lang w:val="sk-SK"/>
        </w:rPr>
        <w:t xml:space="preserve">Údaje do bodu </w:t>
      </w:r>
      <w:r w:rsidR="0000622A">
        <w:rPr>
          <w:rFonts w:ascii="Arial Narrow" w:hAnsi="Arial Narrow"/>
          <w:lang w:val="sk-SK"/>
        </w:rPr>
        <w:t>5.8</w:t>
      </w:r>
      <w:r w:rsidRPr="7039DF0B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5D3DE8" w:rsidRPr="00F2582B" w14:paraId="25A815A1" w14:textId="77777777" w:rsidTr="00CC24EB">
        <w:trPr>
          <w:trHeight w:val="283"/>
        </w:trPr>
        <w:tc>
          <w:tcPr>
            <w:tcW w:w="399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BFCFB5E" w14:textId="77777777" w:rsidR="005D3DE8" w:rsidRPr="00F2582B" w:rsidRDefault="005D3DE8" w:rsidP="00C4336C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48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441360" w14:textId="77777777" w:rsidR="005D3DE8" w:rsidRPr="00F2582B" w:rsidRDefault="005D3DE8" w:rsidP="00C4336C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00622A" w:rsidRPr="00F2582B" w14:paraId="3DBD45FF" w14:textId="77777777" w:rsidTr="0000622A">
        <w:trPr>
          <w:trHeight w:val="283"/>
        </w:trPr>
        <w:tc>
          <w:tcPr>
            <w:tcW w:w="399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3FBF6978" w14:textId="201A715A" w:rsidR="0000622A" w:rsidRPr="00F2582B" w:rsidRDefault="0000622A" w:rsidP="00C4336C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Písomne na adrese:</w:t>
            </w:r>
          </w:p>
        </w:tc>
        <w:tc>
          <w:tcPr>
            <w:tcW w:w="48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3DFA6F" w14:textId="77777777" w:rsidR="0000622A" w:rsidRPr="00F2582B" w:rsidRDefault="0000622A" w:rsidP="00C4336C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5D3DE8" w:rsidRPr="00F2582B" w14:paraId="0627000F" w14:textId="77777777" w:rsidTr="00CC24EB">
        <w:trPr>
          <w:trHeight w:val="283"/>
        </w:trPr>
        <w:tc>
          <w:tcPr>
            <w:tcW w:w="399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C528D77" w14:textId="48989614" w:rsidR="005D3DE8" w:rsidRPr="00F2582B" w:rsidRDefault="005D3DE8" w:rsidP="00C4336C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</w:t>
            </w:r>
            <w:r w:rsidR="0000622A">
              <w:rPr>
                <w:rFonts w:ascii="Arial Narrow" w:hAnsi="Arial Narrow"/>
                <w:lang w:val="sk-SK"/>
              </w:rPr>
              <w:t>om</w:t>
            </w:r>
            <w:r w:rsidRPr="00F2582B">
              <w:rPr>
                <w:rFonts w:ascii="Arial Narrow" w:hAnsi="Arial Narrow"/>
                <w:lang w:val="sk-SK"/>
              </w:rPr>
              <w:t>:</w:t>
            </w:r>
          </w:p>
        </w:tc>
        <w:tc>
          <w:tcPr>
            <w:tcW w:w="48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609EF1D" w14:textId="77777777" w:rsidR="005D3DE8" w:rsidRPr="00F2582B" w:rsidRDefault="005D3DE8" w:rsidP="00C4336C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6D98A12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946DB82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510C577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</w:t>
      </w:r>
    </w:p>
    <w:p w14:paraId="04BA86F8" w14:textId="2D5849AB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7039DF0B">
        <w:rPr>
          <w:rFonts w:ascii="Arial Narrow" w:hAnsi="Arial Narrow"/>
          <w:lang w:val="sk-SK"/>
        </w:rPr>
        <w:t>Údaje do bodu 8.3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36F64389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DB14806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997CC1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A1D1B50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E8331B5" w14:textId="0EA6B6E3" w:rsidR="00F2582B" w:rsidRPr="00F2582B" w:rsidRDefault="005C32FE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K rukám: </w:t>
            </w:r>
            <w:r w:rsidR="00F2582B" w:rsidRPr="00F2582B">
              <w:rPr>
                <w:rFonts w:ascii="Arial Narrow" w:hAnsi="Arial Narrow"/>
                <w:lang w:val="sk-SK"/>
              </w:rPr>
              <w:t>meno, priezvisko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10FFD3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09CF6818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A5F13A9" w14:textId="5C02A8C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</w:t>
            </w:r>
            <w:r w:rsidR="005C32FE">
              <w:rPr>
                <w:rFonts w:ascii="Arial Narrow" w:hAnsi="Arial Narrow"/>
                <w:lang w:val="sk-SK"/>
              </w:rPr>
              <w:t>-</w:t>
            </w:r>
            <w:r w:rsidRPr="00F2582B">
              <w:rPr>
                <w:rFonts w:ascii="Arial Narrow" w:hAnsi="Arial Narrow"/>
                <w:lang w:val="sk-SK"/>
              </w:rPr>
              <w:t>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69937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3FE9F23F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F72F646" w14:textId="77777777" w:rsid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05188B85" w14:textId="20115A59" w:rsidR="00846CD9" w:rsidRPr="00F2582B" w:rsidRDefault="00846CD9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o osobe, ktorá bude za Poskytovateľ zmluvu podpisovať v rozsahu konania menom spoločnosti podľa údajov v obchodnom registri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123"/>
        <w:gridCol w:w="4831"/>
      </w:tblGrid>
      <w:tr w:rsidR="00C461F0" w:rsidRPr="00F2582B" w14:paraId="33375C3D" w14:textId="77777777" w:rsidTr="00C461F0">
        <w:trPr>
          <w:trHeight w:val="283"/>
        </w:trPr>
        <w:tc>
          <w:tcPr>
            <w:tcW w:w="4123" w:type="dxa"/>
            <w:hideMark/>
          </w:tcPr>
          <w:p w14:paraId="5F7A0789" w14:textId="2288580A" w:rsidR="00C461F0" w:rsidRPr="00F2582B" w:rsidRDefault="00C461F0" w:rsidP="00C4336C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</w:t>
            </w:r>
          </w:p>
        </w:tc>
        <w:tc>
          <w:tcPr>
            <w:tcW w:w="4831" w:type="dxa"/>
          </w:tcPr>
          <w:p w14:paraId="677FF719" w14:textId="77777777" w:rsidR="00C461F0" w:rsidRPr="00F2582B" w:rsidRDefault="00C461F0" w:rsidP="00C4336C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C461F0" w:rsidRPr="00F2582B" w14:paraId="396D05B8" w14:textId="77777777" w:rsidTr="00C461F0">
        <w:trPr>
          <w:trHeight w:val="283"/>
        </w:trPr>
        <w:tc>
          <w:tcPr>
            <w:tcW w:w="4123" w:type="dxa"/>
            <w:hideMark/>
          </w:tcPr>
          <w:p w14:paraId="6DDA680C" w14:textId="60D8F691" w:rsidR="00C461F0" w:rsidRPr="00F2582B" w:rsidRDefault="00C461F0" w:rsidP="00C4336C">
            <w:pPr>
              <w:spacing w:line="256" w:lineRule="auto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Funkcia</w:t>
            </w:r>
          </w:p>
        </w:tc>
        <w:tc>
          <w:tcPr>
            <w:tcW w:w="4831" w:type="dxa"/>
          </w:tcPr>
          <w:p w14:paraId="6ED69708" w14:textId="77777777" w:rsidR="00C461F0" w:rsidRPr="00F2582B" w:rsidRDefault="00C461F0" w:rsidP="00C4336C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61CDCEAD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6BB9E253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44CCF2F" w14:textId="0D13D1AF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o všetkých známych subdodávateľoch poskytovateľa, ktorí sú známi v čase predkladania ponuky a údaje o osobe oprávnenej konať za subdodávateľa v rozsahu meno a priezvisko, adresa pobytu, dátum narodenia:</w:t>
      </w:r>
    </w:p>
    <w:p w14:paraId="23DE523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124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188"/>
        <w:gridCol w:w="1275"/>
        <w:gridCol w:w="2977"/>
      </w:tblGrid>
      <w:tr w:rsidR="00F2582B" w:rsidRPr="00F2582B" w14:paraId="65B5B2EE" w14:textId="77777777" w:rsidTr="00CC24E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DD318B3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188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71E71BB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275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8CD8B08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2977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2E91ADF" w14:textId="77777777" w:rsidR="00F2582B" w:rsidRPr="00F2582B" w:rsidRDefault="00F2582B" w:rsidP="00CC24EB">
            <w:pPr>
              <w:spacing w:line="256" w:lineRule="auto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14:paraId="52E56223" w14:textId="77777777" w:rsidTr="00CC24E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07547A01" w14:textId="77777777"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188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5043CB0F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27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07459315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297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6537F28F" w14:textId="77777777"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6DFB9E20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0DF9E56" w14:textId="77777777"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14:paraId="44E871BC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475AADB0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14:paraId="144A5D23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738610E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637805D2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1D0F66A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14:paraId="466A08D1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6DECC91B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38214340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463F29E8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B7B4B86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A0FF5F2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9930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2B"/>
    <w:rsid w:val="0000622A"/>
    <w:rsid w:val="000C3ED9"/>
    <w:rsid w:val="001F6D91"/>
    <w:rsid w:val="00361834"/>
    <w:rsid w:val="003D1D57"/>
    <w:rsid w:val="00451DCD"/>
    <w:rsid w:val="005518B5"/>
    <w:rsid w:val="005C32FE"/>
    <w:rsid w:val="005D3DE8"/>
    <w:rsid w:val="006F0AAB"/>
    <w:rsid w:val="007F512F"/>
    <w:rsid w:val="00846CD9"/>
    <w:rsid w:val="008F6E93"/>
    <w:rsid w:val="0096558C"/>
    <w:rsid w:val="00A25160"/>
    <w:rsid w:val="00C461F0"/>
    <w:rsid w:val="00C56897"/>
    <w:rsid w:val="00CC24EB"/>
    <w:rsid w:val="00DA0F52"/>
    <w:rsid w:val="00F2582B"/>
    <w:rsid w:val="01874AF5"/>
    <w:rsid w:val="6DF13601"/>
    <w:rsid w:val="7039D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1B96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451DCD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381</Words>
  <Characters>2176</Characters>
  <Application>Microsoft Office Word</Application>
  <DocSecurity>0</DocSecurity>
  <Lines>18</Lines>
  <Paragraphs>5</Paragraphs>
  <ScaleCrop>false</ScaleCrop>
  <Company>MVSR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Garaj Michal, Mgr.</cp:lastModifiedBy>
  <cp:revision>14</cp:revision>
  <dcterms:created xsi:type="dcterms:W3CDTF">2022-11-09T08:58:00Z</dcterms:created>
  <dcterms:modified xsi:type="dcterms:W3CDTF">2023-04-02T14:56:00Z</dcterms:modified>
</cp:coreProperties>
</file>