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BB736F" w:rsidRPr="00372D18" w14:paraId="53044402" w14:textId="77777777" w:rsidTr="00446F81">
        <w:tc>
          <w:tcPr>
            <w:tcW w:w="10773" w:type="dxa"/>
          </w:tcPr>
          <w:p w14:paraId="22EAEF76" w14:textId="580CC3D9" w:rsidR="00BB736F" w:rsidRPr="00501B42" w:rsidRDefault="00BB736F" w:rsidP="00446F81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</w:t>
            </w:r>
          </w:p>
          <w:p w14:paraId="29F14514" w14:textId="77777777" w:rsidR="00BB736F" w:rsidRPr="00501B42" w:rsidRDefault="00BB736F" w:rsidP="00446F81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27F3E77C" w14:textId="77777777" w:rsidR="00BB736F" w:rsidRPr="00501B42" w:rsidRDefault="00BB736F" w:rsidP="00446F81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BB736F" w:rsidRPr="00372D18" w14:paraId="71A7EF07" w14:textId="77777777" w:rsidTr="00446F81">
        <w:tc>
          <w:tcPr>
            <w:tcW w:w="10773" w:type="dxa"/>
          </w:tcPr>
          <w:p w14:paraId="65B1D0E6" w14:textId="77777777" w:rsidR="00BB736F" w:rsidRPr="00501B42" w:rsidRDefault="00BB736F" w:rsidP="00446F81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BB736F" w:rsidRPr="00372D18" w14:paraId="0D765E47" w14:textId="77777777" w:rsidTr="00446F81">
        <w:tc>
          <w:tcPr>
            <w:tcW w:w="10773" w:type="dxa"/>
            <w:shd w:val="clear" w:color="auto" w:fill="FFF2CC" w:themeFill="accent4" w:themeFillTint="33"/>
          </w:tcPr>
          <w:p w14:paraId="5289D9D3" w14:textId="77777777" w:rsidR="00BB736F" w:rsidRPr="00501B42" w:rsidRDefault="00BB736F" w:rsidP="00446F81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BB736F" w:rsidRPr="00372D18" w14:paraId="038C1251" w14:textId="77777777" w:rsidTr="00446F81">
        <w:tc>
          <w:tcPr>
            <w:tcW w:w="10773" w:type="dxa"/>
            <w:shd w:val="clear" w:color="auto" w:fill="FFF2CC" w:themeFill="accent4" w:themeFillTint="33"/>
          </w:tcPr>
          <w:p w14:paraId="110B8F7B" w14:textId="77777777" w:rsidR="00BB736F" w:rsidRPr="00501B42" w:rsidRDefault="00BB736F" w:rsidP="00446F81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BB736F" w:rsidRPr="00372D18" w14:paraId="4293B738" w14:textId="77777777" w:rsidTr="00446F81">
        <w:tc>
          <w:tcPr>
            <w:tcW w:w="10773" w:type="dxa"/>
            <w:shd w:val="clear" w:color="auto" w:fill="FFF2CC" w:themeFill="accent4" w:themeFillTint="33"/>
          </w:tcPr>
          <w:p w14:paraId="2FA75C7B" w14:textId="77777777" w:rsidR="00BB736F" w:rsidRPr="00501B42" w:rsidRDefault="00BB736F" w:rsidP="00446F81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BB736F" w:rsidRPr="00372D18" w14:paraId="77F51C25" w14:textId="77777777" w:rsidTr="00446F81">
        <w:tc>
          <w:tcPr>
            <w:tcW w:w="10773" w:type="dxa"/>
            <w:shd w:val="clear" w:color="auto" w:fill="FFF2CC" w:themeFill="accent4" w:themeFillTint="33"/>
          </w:tcPr>
          <w:p w14:paraId="37E8C5B2" w14:textId="77777777" w:rsidR="00BB736F" w:rsidRPr="00501B42" w:rsidRDefault="00BB736F" w:rsidP="00446F81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BB736F" w:rsidRPr="00372D18" w14:paraId="3AEAE361" w14:textId="77777777" w:rsidTr="00446F81">
        <w:tc>
          <w:tcPr>
            <w:tcW w:w="10773" w:type="dxa"/>
            <w:shd w:val="clear" w:color="auto" w:fill="FFF2CC" w:themeFill="accent4" w:themeFillTint="33"/>
            <w:vAlign w:val="bottom"/>
          </w:tcPr>
          <w:p w14:paraId="1145B985" w14:textId="77777777" w:rsidR="00BB736F" w:rsidRPr="00501B42" w:rsidRDefault="00BB736F" w:rsidP="00446F81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BB736F" w:rsidRPr="00372D18" w14:paraId="0F758EE5" w14:textId="77777777" w:rsidTr="00446F81">
        <w:tc>
          <w:tcPr>
            <w:tcW w:w="10773" w:type="dxa"/>
            <w:shd w:val="clear" w:color="auto" w:fill="FFF2CC" w:themeFill="accent4" w:themeFillTint="33"/>
            <w:vAlign w:val="bottom"/>
          </w:tcPr>
          <w:p w14:paraId="6021E5B1" w14:textId="77777777" w:rsidR="00BB736F" w:rsidRPr="00501B42" w:rsidRDefault="00BB736F" w:rsidP="00446F81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BB736F" w:rsidRPr="00372D18" w14:paraId="56E6AD6B" w14:textId="77777777" w:rsidTr="00446F81">
        <w:tc>
          <w:tcPr>
            <w:tcW w:w="10773" w:type="dxa"/>
            <w:shd w:val="clear" w:color="auto" w:fill="FFF2CC" w:themeFill="accent4" w:themeFillTint="33"/>
            <w:vAlign w:val="bottom"/>
          </w:tcPr>
          <w:p w14:paraId="2BF7A7A2" w14:textId="77777777" w:rsidR="00BB736F" w:rsidRPr="00501B42" w:rsidRDefault="00BB736F" w:rsidP="00446F81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BB736F" w:rsidRPr="00372D18" w14:paraId="5C5C0C04" w14:textId="77777777" w:rsidTr="00446F81">
        <w:tc>
          <w:tcPr>
            <w:tcW w:w="10773" w:type="dxa"/>
          </w:tcPr>
          <w:p w14:paraId="6A97CB38" w14:textId="77777777" w:rsidR="00BB736F" w:rsidRPr="00501B42" w:rsidRDefault="00BB736F" w:rsidP="00446F81">
            <w:pPr>
              <w:ind w:firstLine="708"/>
              <w:rPr>
                <w:rFonts w:cstheme="minorHAnsi"/>
              </w:rPr>
            </w:pPr>
          </w:p>
        </w:tc>
      </w:tr>
      <w:tr w:rsidR="00BB736F" w:rsidRPr="00372D18" w14:paraId="5F80F020" w14:textId="77777777" w:rsidTr="00446F81">
        <w:tc>
          <w:tcPr>
            <w:tcW w:w="10773" w:type="dxa"/>
            <w:shd w:val="clear" w:color="auto" w:fill="E2EFD9" w:themeFill="accent6" w:themeFillTint="33"/>
          </w:tcPr>
          <w:p w14:paraId="5245EC24" w14:textId="77777777" w:rsidR="00BB736F" w:rsidRPr="00501B42" w:rsidRDefault="00BB736F" w:rsidP="00446F81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BB736F" w:rsidRPr="00372D18" w14:paraId="50127E21" w14:textId="77777777" w:rsidTr="00446F81">
        <w:tc>
          <w:tcPr>
            <w:tcW w:w="10773" w:type="dxa"/>
            <w:shd w:val="clear" w:color="auto" w:fill="E2EFD9" w:themeFill="accent6" w:themeFillTint="33"/>
          </w:tcPr>
          <w:p w14:paraId="7088EDAA" w14:textId="77777777" w:rsidR="00BB736F" w:rsidRPr="00501B42" w:rsidRDefault="00BB736F" w:rsidP="00446F81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BB736F" w:rsidRPr="00372D18" w14:paraId="1DFF704A" w14:textId="77777777" w:rsidTr="00446F81">
        <w:tc>
          <w:tcPr>
            <w:tcW w:w="10773" w:type="dxa"/>
            <w:shd w:val="clear" w:color="auto" w:fill="E2EFD9" w:themeFill="accent6" w:themeFillTint="33"/>
          </w:tcPr>
          <w:p w14:paraId="707D9D10" w14:textId="77777777" w:rsidR="00BB736F" w:rsidRPr="00501B42" w:rsidRDefault="00BB736F" w:rsidP="00446F81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BB736F" w:rsidRPr="00372D18" w14:paraId="3301B328" w14:textId="77777777" w:rsidTr="00446F81">
        <w:tc>
          <w:tcPr>
            <w:tcW w:w="10773" w:type="dxa"/>
            <w:tcBorders>
              <w:left w:val="nil"/>
              <w:right w:val="nil"/>
            </w:tcBorders>
          </w:tcPr>
          <w:p w14:paraId="6B839BED" w14:textId="77777777" w:rsidR="00BB736F" w:rsidRPr="00501B42" w:rsidRDefault="00BB736F" w:rsidP="00446F81">
            <w:pPr>
              <w:ind w:firstLine="708"/>
              <w:rPr>
                <w:rFonts w:cstheme="minorHAnsi"/>
              </w:rPr>
            </w:pPr>
          </w:p>
        </w:tc>
      </w:tr>
      <w:tr w:rsidR="00BB736F" w:rsidRPr="00372D18" w14:paraId="16BC99FB" w14:textId="77777777" w:rsidTr="00446F81">
        <w:tc>
          <w:tcPr>
            <w:tcW w:w="10773" w:type="dxa"/>
            <w:shd w:val="clear" w:color="auto" w:fill="E2EFD9" w:themeFill="accent6" w:themeFillTint="33"/>
          </w:tcPr>
          <w:p w14:paraId="6342DA46" w14:textId="0442B67F" w:rsidR="00BB736F" w:rsidRPr="00501B42" w:rsidRDefault="00BB736F" w:rsidP="00446F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Mostová váha</w:t>
            </w:r>
            <w:r w:rsidRPr="00501B42">
              <w:rPr>
                <w:rFonts w:cstheme="minorHAnsi"/>
                <w:b/>
              </w:rPr>
              <w:t xml:space="preserve">  – </w:t>
            </w:r>
            <w:r>
              <w:rPr>
                <w:rFonts w:cstheme="minorHAnsi"/>
                <w:b/>
              </w:rPr>
              <w:t>1</w:t>
            </w:r>
            <w:r w:rsidRPr="00501B42">
              <w:rPr>
                <w:rFonts w:cstheme="minorHAnsi"/>
                <w:b/>
              </w:rPr>
              <w:t xml:space="preserve"> ks</w:t>
            </w:r>
          </w:p>
        </w:tc>
      </w:tr>
    </w:tbl>
    <w:p w14:paraId="5C6BF0E6" w14:textId="77777777" w:rsidR="00BB736F" w:rsidRDefault="00BB736F" w:rsidP="00BB73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340582AB" w14:textId="77777777" w:rsidR="00BB736F" w:rsidRDefault="00BB736F" w:rsidP="00BB736F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5272AF2A" w14:textId="77777777" w:rsidR="00BB736F" w:rsidRDefault="00BB736F" w:rsidP="00BB736F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BB736F" w:rsidRPr="006F6874" w14:paraId="1B587DBD" w14:textId="77777777" w:rsidTr="00446F81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B6BE52" w14:textId="77777777" w:rsidR="00BB736F" w:rsidRDefault="00BB736F" w:rsidP="00446F8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1AFFE05" w14:textId="77777777" w:rsidR="00BB736F" w:rsidRPr="00501B42" w:rsidRDefault="00BB736F" w:rsidP="00446F81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17B0E26E" w14:textId="78409E4B" w:rsidR="00BB736F" w:rsidRPr="00501B42" w:rsidRDefault="00BB736F" w:rsidP="00446F8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77EB5CEA" w14:textId="77777777" w:rsidR="00BB736F" w:rsidRPr="00D33336" w:rsidRDefault="00BB736F" w:rsidP="00446F8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2251"/>
        <w:gridCol w:w="2620"/>
      </w:tblGrid>
      <w:tr w:rsidR="00755871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1B345961" w:rsidR="00755871" w:rsidRPr="007458A1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Názov :</w:t>
            </w:r>
            <w:r w:rsidR="00172A94"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Mostová váha </w:t>
            </w:r>
            <w:r w:rsidR="00406D56"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nájazdová so železobetónovým mostom </w:t>
            </w:r>
          </w:p>
        </w:tc>
      </w:tr>
      <w:tr w:rsidR="00755871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Pr="007458A1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Pr="007458A1" w:rsidRDefault="00D10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Splnenie požiadavky</w:t>
            </w:r>
          </w:p>
        </w:tc>
      </w:tr>
      <w:tr w:rsidR="00755871" w14:paraId="5ED19A42" w14:textId="77777777" w:rsidTr="008E1B18">
        <w:trPr>
          <w:trHeight w:val="113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Pr="007458A1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Pr="007458A1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2B19A0" w14:textId="0082E226" w:rsidR="008E1B18" w:rsidRDefault="008E1B18" w:rsidP="00BB73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PONUKA</w:t>
            </w:r>
          </w:p>
          <w:p w14:paraId="09B0CDBE" w14:textId="3223D21E" w:rsidR="00755871" w:rsidRPr="007458A1" w:rsidRDefault="00BB736F" w:rsidP="00BB73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755871" w14:paraId="70D4BAFF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C493" w14:textId="77777777" w:rsidR="00755871" w:rsidRPr="007458A1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F2C6" w14:textId="77777777" w:rsidR="00755871" w:rsidRPr="007458A1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5A78AF" w14:textId="77777777" w:rsidR="00755871" w:rsidRPr="007458A1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1A513B" w14:paraId="1D29E853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B6F5" w14:textId="77777777" w:rsidR="001A513B" w:rsidRPr="007458A1" w:rsidRDefault="001A513B" w:rsidP="001E07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obojstranne prejazdná nadúrovňová váha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C4DF" w14:textId="77777777" w:rsidR="001A513B" w:rsidRPr="007458A1" w:rsidRDefault="001A513B" w:rsidP="001E07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7F2801F" w14:textId="77777777" w:rsidR="001A513B" w:rsidRPr="007458A1" w:rsidRDefault="001A513B" w:rsidP="001E076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1A513B" w14:paraId="6126D3DA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1FD" w14:textId="253DF057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železobetónová konštrukcia mostov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F3C8" w14:textId="092BE82A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181693" w14:textId="5EA240C3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1A513B" w14:paraId="7C0F81CE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384E" w14:textId="70E16A06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dĺžka vážiacej plochy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BB6F" w14:textId="454BA7ED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18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11E8CE2" w14:textId="0987A802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1A513B" w14:paraId="7C22A239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32DB" w14:textId="226D5F35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šírka mostu min.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BB2D" w14:textId="2A731956" w:rsidR="001A513B" w:rsidRPr="007458A1" w:rsidRDefault="008E1B18" w:rsidP="008E1B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in. </w:t>
            </w:r>
            <w:r w:rsidR="001A513B"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3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2268FE" w14:textId="34450E59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1A513B" w14:paraId="57CBDCED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6F9F" w14:textId="16869006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svetlá výška mostu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1DFA" w14:textId="4DA69FF1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max. 0,38m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BBB2EC" w14:textId="584439F5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14929" w14:paraId="6D665549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D452" w14:textId="77777777" w:rsidR="00414929" w:rsidRPr="007458A1" w:rsidRDefault="00414929" w:rsidP="001B44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elektronické snímanie zaťaženia pomocou snímačov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32A4" w14:textId="77777777" w:rsidR="00414929" w:rsidRPr="007458A1" w:rsidRDefault="00414929" w:rsidP="001B443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A2AA27" w14:textId="77777777" w:rsidR="00414929" w:rsidRPr="007458A1" w:rsidRDefault="00414929" w:rsidP="001B44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14929" w14:paraId="3D4CE50B" w14:textId="77777777" w:rsidTr="00BB736F">
        <w:trPr>
          <w:trHeight w:val="23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2B76D" w14:textId="77777777" w:rsidR="00414929" w:rsidRPr="007458A1" w:rsidRDefault="00414929" w:rsidP="001B44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trieda presnosti /min./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38545" w14:textId="77777777" w:rsidR="00414929" w:rsidRPr="007458A1" w:rsidRDefault="00414929" w:rsidP="001B443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13C9C81" w14:textId="77777777" w:rsidR="00414929" w:rsidRPr="007458A1" w:rsidRDefault="00414929" w:rsidP="001B44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14:paraId="7144D985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3F14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úradné overenie váhy autorizovanou osobou –certifikácia váhy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A33A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BFD46C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14:paraId="6CA5D144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B11C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kapacita váhy min.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2BC2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60 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A867E1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14:paraId="61D0CC3F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1630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bezpečná možnosť preťaženia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0C47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do 120%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6DB54B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14:paraId="0940A65C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6A1A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váženie s dielikom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196C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20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11B23FF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14:paraId="083DE463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DE29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dolná medza váživosti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757E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min. 400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1CD3383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14:paraId="40BD3189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5B7E" w14:textId="4C4C9BA6" w:rsidR="00AA7430" w:rsidRPr="007458A1" w:rsidRDefault="007E6243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Archivácia údajov o vážení</w:t>
            </w:r>
            <w:r w:rsidR="00AA7430" w:rsidRPr="007458A1">
              <w:rPr>
                <w:rFonts w:asciiTheme="minorHAnsi" w:hAnsiTheme="minorHAnsi" w:cstheme="minorHAnsi"/>
                <w:sz w:val="18"/>
                <w:szCs w:val="18"/>
              </w:rPr>
              <w:t xml:space="preserve"> na PC so SW pre spracovanie a archivovanie dát váženia, s možnosťou tlače vážnych lístkov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CD16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699670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:rsidRPr="001A513B" w14:paraId="7669C727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2F82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doprava, a zloženie technológie na miesto určenia – nadrozmerná doprava, žeriavnické práce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66CA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C5480C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AA7430" w:rsidRPr="001A513B" w14:paraId="177D16A7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185B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sz w:val="18"/>
                <w:szCs w:val="18"/>
              </w:rPr>
              <w:t>kompletná montáž zariadenia a uvedenie do prevádzky, školenie, stavebné výkresy, odborný dohľad pri stavbe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3832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Cs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59A789" w14:textId="77777777" w:rsidR="00AA7430" w:rsidRPr="007458A1" w:rsidRDefault="00AA7430" w:rsidP="0062324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1A513B" w14:paraId="21C51BD6" w14:textId="77777777" w:rsidTr="005B2B91">
        <w:trPr>
          <w:trHeight w:val="288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6DDCF6" w14:textId="186C9151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AEAB" w14:textId="45A2FA63" w:rsidR="001A513B" w:rsidRPr="007458A1" w:rsidRDefault="001A513B" w:rsidP="001A513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B3C624" w14:textId="429768F9" w:rsidR="001A513B" w:rsidRPr="007458A1" w:rsidRDefault="001A513B" w:rsidP="001A513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AA7430" w14:paraId="76BF91EA" w14:textId="77777777" w:rsidTr="00CF7EC3">
        <w:trPr>
          <w:trHeight w:val="288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847C" w14:textId="77777777" w:rsidR="00AA7430" w:rsidRPr="007458A1" w:rsidRDefault="00AA7430" w:rsidP="001A513B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93A28" w14:textId="77777777" w:rsidR="00AA7430" w:rsidRPr="007458A1" w:rsidRDefault="00AA7430" w:rsidP="001A513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8F86F" w14:textId="77777777" w:rsidR="00AA7430" w:rsidRPr="007458A1" w:rsidRDefault="00AA7430" w:rsidP="001A513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1A513B" w14:paraId="3B00B76C" w14:textId="77777777" w:rsidTr="00BB736F">
        <w:trPr>
          <w:trHeight w:val="28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C9A288" w14:textId="47A7E0DF" w:rsidR="001A513B" w:rsidRPr="007458A1" w:rsidRDefault="005B2B91" w:rsidP="001A513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6D0150" w14:textId="55F5E54C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45F6" w14:textId="180F92BD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A513B" w14:paraId="68E8A24F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987E6" w14:textId="54EC90EB" w:rsidR="001A513B" w:rsidRPr="007458A1" w:rsidRDefault="005B2B91" w:rsidP="001A513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DPH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82F37FB" w14:textId="384625E0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35F37" w14:textId="05F24F43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A513B" w14:paraId="6699530A" w14:textId="77777777" w:rsidTr="00BB736F">
        <w:trPr>
          <w:trHeight w:val="288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58A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s DPH (EUR)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470655F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1A513B" w:rsidRPr="007458A1" w:rsidRDefault="001A513B" w:rsidP="001A513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313A411" w14:textId="77777777" w:rsidR="00755871" w:rsidRDefault="00755871"/>
    <w:p w14:paraId="75C1E13F" w14:textId="77777777" w:rsidR="00BB736F" w:rsidRPr="00501B42" w:rsidRDefault="00BB736F" w:rsidP="00BB736F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29EB2998" w14:textId="77777777" w:rsidR="00BB736F" w:rsidRPr="00501B42" w:rsidRDefault="00BB736F" w:rsidP="00BB736F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3DA781DD" w14:textId="77777777" w:rsidR="00BB736F" w:rsidRPr="00501B42" w:rsidRDefault="00BB736F" w:rsidP="00BB736F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5E2DC65D" w14:textId="77777777" w:rsidR="00BB736F" w:rsidRPr="00372D18" w:rsidRDefault="00BB736F" w:rsidP="00BB736F">
      <w:pPr>
        <w:ind w:left="142"/>
        <w:jc w:val="both"/>
        <w:rPr>
          <w:rFonts w:ascii="Arial" w:hAnsi="Arial" w:cs="Arial"/>
          <w:b/>
        </w:rPr>
      </w:pPr>
    </w:p>
    <w:p w14:paraId="1D1FB7C7" w14:textId="77777777" w:rsidR="00BB736F" w:rsidRPr="00501B42" w:rsidRDefault="00BB736F" w:rsidP="00BB736F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64DA0689" w14:textId="77777777" w:rsidR="00BB736F" w:rsidRPr="00501B42" w:rsidRDefault="00BB736F" w:rsidP="00BB736F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p w14:paraId="5FF5DA3B" w14:textId="77777777" w:rsidR="00BB736F" w:rsidRDefault="00BB736F"/>
    <w:sectPr w:rsidR="00BB736F" w:rsidSect="00BB736F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77FD3"/>
    <w:multiLevelType w:val="multilevel"/>
    <w:tmpl w:val="0D0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172A94"/>
    <w:rsid w:val="001A513B"/>
    <w:rsid w:val="00267381"/>
    <w:rsid w:val="00406D56"/>
    <w:rsid w:val="00414929"/>
    <w:rsid w:val="004F4DC3"/>
    <w:rsid w:val="005B2B91"/>
    <w:rsid w:val="007458A1"/>
    <w:rsid w:val="00755871"/>
    <w:rsid w:val="007E6243"/>
    <w:rsid w:val="008E1B18"/>
    <w:rsid w:val="00AA7430"/>
    <w:rsid w:val="00BB736F"/>
    <w:rsid w:val="00D10921"/>
    <w:rsid w:val="00D6389F"/>
    <w:rsid w:val="00E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Mriekatabuky">
    <w:name w:val="Table Grid"/>
    <w:basedOn w:val="Normlnatabuka"/>
    <w:uiPriority w:val="59"/>
    <w:rsid w:val="00BB736F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6</cp:revision>
  <dcterms:created xsi:type="dcterms:W3CDTF">2022-05-26T11:32:00Z</dcterms:created>
  <dcterms:modified xsi:type="dcterms:W3CDTF">2023-11-26T13:37:00Z</dcterms:modified>
</cp:coreProperties>
</file>