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2E79" w14:textId="4D93FD6B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0F0B5F">
        <w:rPr>
          <w:rFonts w:ascii="Times New Roman" w:hAnsi="Times New Roman" w:cs="Times New Roman"/>
          <w:i/>
          <w:spacing w:val="10"/>
        </w:rPr>
        <w:t>3</w:t>
      </w:r>
      <w:r w:rsidRPr="007030B7">
        <w:rPr>
          <w:rFonts w:ascii="Times New Roman" w:hAnsi="Times New Roman" w:cs="Times New Roman"/>
          <w:i/>
          <w:spacing w:val="10"/>
        </w:rPr>
        <w:t xml:space="preserve"> SP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 w:rsidRPr="007030B7">
        <w:rPr>
          <w:rFonts w:ascii="Times New Roman" w:hAnsi="Times New Roman" w:cs="Times New Roman"/>
          <w:i/>
          <w:spacing w:val="10"/>
        </w:rPr>
        <w:t>/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RPr="00674E5D" w14:paraId="1E70B4D3" w14:textId="77777777" w:rsidTr="00BC1E07">
        <w:tc>
          <w:tcPr>
            <w:tcW w:w="3936" w:type="dxa"/>
          </w:tcPr>
          <w:p w14:paraId="539D23D5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DD2E38E" w14:textId="6452DD12" w:rsidR="00880D37" w:rsidRPr="00674E5D" w:rsidRDefault="00880D37" w:rsidP="00674E5D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674E5D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C1E07">
        <w:tc>
          <w:tcPr>
            <w:tcW w:w="3936" w:type="dxa"/>
          </w:tcPr>
          <w:p w14:paraId="64D5CE6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795C37C1" w14:textId="3E9995C5" w:rsidR="00880D37" w:rsidRPr="00674E5D" w:rsidRDefault="00A82DAB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82DAB">
              <w:rPr>
                <w:rFonts w:ascii="Times New Roman" w:hAnsi="Times New Roman" w:cs="Times New Roman"/>
                <w:b/>
                <w:sz w:val="24"/>
                <w:szCs w:val="24"/>
              </w:rPr>
              <w:t>Odpady-24 mesiacov</w:t>
            </w:r>
          </w:p>
        </w:tc>
      </w:tr>
      <w:tr w:rsidR="00782A23" w:rsidRPr="00674E5D" w14:paraId="6416E522" w14:textId="77777777" w:rsidTr="00BC1E07">
        <w:tc>
          <w:tcPr>
            <w:tcW w:w="3936" w:type="dxa"/>
          </w:tcPr>
          <w:p w14:paraId="1A6C1405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14:paraId="3F48BA11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C1E07">
        <w:tc>
          <w:tcPr>
            <w:tcW w:w="3936" w:type="dxa"/>
          </w:tcPr>
          <w:p w14:paraId="5D6123B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14:paraId="72A3FF91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6D0A449" w14:textId="3EEACED9" w:rsidR="00FB5E12" w:rsidRPr="006F6D0B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373CFD" w:rsidRPr="00373CFD">
        <w:rPr>
          <w:rFonts w:ascii="Times New Roman" w:hAnsi="Times New Roman" w:cs="Times New Roman"/>
          <w:b/>
          <w:i/>
          <w:sz w:val="24"/>
          <w:szCs w:val="24"/>
        </w:rPr>
        <w:t>Odpady-24 mesiacov</w:t>
      </w:r>
      <w:r w:rsidR="00880D37" w:rsidRPr="006F6D0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,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6F6D0B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9A81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5B45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B3CD2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5622D"/>
    <w:rsid w:val="000F0B5F"/>
    <w:rsid w:val="00186E10"/>
    <w:rsid w:val="0020375C"/>
    <w:rsid w:val="002574AC"/>
    <w:rsid w:val="002C46FF"/>
    <w:rsid w:val="00373CFD"/>
    <w:rsid w:val="00387152"/>
    <w:rsid w:val="003900AE"/>
    <w:rsid w:val="003E3883"/>
    <w:rsid w:val="004A257C"/>
    <w:rsid w:val="005A2731"/>
    <w:rsid w:val="005B0E7F"/>
    <w:rsid w:val="00651E5C"/>
    <w:rsid w:val="00674E5D"/>
    <w:rsid w:val="006F6D0B"/>
    <w:rsid w:val="007136EC"/>
    <w:rsid w:val="0076487A"/>
    <w:rsid w:val="00782A23"/>
    <w:rsid w:val="007F406F"/>
    <w:rsid w:val="00880D37"/>
    <w:rsid w:val="0090344D"/>
    <w:rsid w:val="009D128A"/>
    <w:rsid w:val="00A16B8F"/>
    <w:rsid w:val="00A8162C"/>
    <w:rsid w:val="00A82DAB"/>
    <w:rsid w:val="00AE07DB"/>
    <w:rsid w:val="00BA4EA3"/>
    <w:rsid w:val="00C933AC"/>
    <w:rsid w:val="00D026BF"/>
    <w:rsid w:val="00D62612"/>
    <w:rsid w:val="00F166DD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30</cp:revision>
  <dcterms:created xsi:type="dcterms:W3CDTF">2018-09-05T09:48:00Z</dcterms:created>
  <dcterms:modified xsi:type="dcterms:W3CDTF">2024-07-12T11:18:00Z</dcterms:modified>
</cp:coreProperties>
</file>