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F6654" w14:textId="124F8386" w:rsidR="00CF73A0" w:rsidRPr="00CF73A0" w:rsidRDefault="00D24E88" w:rsidP="00233030">
      <w:pPr>
        <w:widowControl w:val="0"/>
        <w:tabs>
          <w:tab w:val="left" w:pos="708"/>
        </w:tabs>
        <w:autoSpaceDE w:val="0"/>
        <w:autoSpaceDN w:val="0"/>
        <w:adjustRightInd w:val="0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Príloha č. 1</w:t>
      </w:r>
    </w:p>
    <w:p w14:paraId="3726FE9C" w14:textId="77777777" w:rsidR="00CF73A0" w:rsidRPr="00CF73A0" w:rsidRDefault="00CF73A0" w:rsidP="00CF73A0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6E02889A" w14:textId="77777777" w:rsidR="00CF73A0" w:rsidRPr="00CF73A0" w:rsidRDefault="00CF73A0" w:rsidP="00CF73A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23F654B" w14:textId="77777777" w:rsidR="00CF73A0" w:rsidRPr="00CF73A0" w:rsidRDefault="00CF73A0" w:rsidP="00CF73A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51DD713" w14:textId="77777777" w:rsidR="00CF73A0" w:rsidRPr="00CF73A0" w:rsidRDefault="00CF73A0" w:rsidP="00CF73A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4D0ABDF" w14:textId="77777777" w:rsidR="00CF73A0" w:rsidRPr="00CF73A0" w:rsidRDefault="00CF73A0" w:rsidP="00CF73A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45E7E27" w14:textId="77777777" w:rsidR="00CF73A0" w:rsidRPr="00CF73A0" w:rsidRDefault="00CF73A0" w:rsidP="00CF73A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1A667A" w14:textId="77777777" w:rsidR="00CF73A0" w:rsidRDefault="00CF73A0" w:rsidP="00CF73A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7DA14AA" w14:textId="77777777" w:rsidR="00D71A5D" w:rsidRDefault="00D71A5D" w:rsidP="00CF73A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4577608" w14:textId="77777777" w:rsidR="00D71A5D" w:rsidRDefault="00D71A5D" w:rsidP="00CF73A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A57D431" w14:textId="77777777" w:rsidR="00D71A5D" w:rsidRDefault="00D71A5D" w:rsidP="00CF73A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67439FD" w14:textId="77777777" w:rsidR="00D71A5D" w:rsidRDefault="00D71A5D" w:rsidP="00CF73A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3E15EC0" w14:textId="77777777" w:rsidR="00D71A5D" w:rsidRDefault="00D71A5D" w:rsidP="00CF73A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7FCBC4D" w14:textId="77777777" w:rsidR="00D71A5D" w:rsidRPr="00CF73A0" w:rsidRDefault="00D71A5D" w:rsidP="00CF73A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5D09391" w14:textId="77777777" w:rsidR="00CF73A0" w:rsidRPr="00CF73A0" w:rsidRDefault="00CF73A0" w:rsidP="00CF73A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3"/>
      </w:tblGrid>
      <w:tr w:rsidR="00CF73A0" w:rsidRPr="00CF73A0" w14:paraId="218E3968" w14:textId="77777777" w:rsidTr="00CF73A0">
        <w:trPr>
          <w:trHeight w:val="270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E0FE" w14:textId="77777777" w:rsidR="00CF73A0" w:rsidRPr="00CF73A0" w:rsidRDefault="00CF73A0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EF93668" w14:textId="77777777" w:rsidR="00CF73A0" w:rsidRPr="00CF73A0" w:rsidRDefault="00CF73A0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9A90E38" w14:textId="77777777" w:rsidR="00CF73A0" w:rsidRPr="00CF73A0" w:rsidRDefault="00CF73A0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5935D65" w14:textId="77777777" w:rsidR="00CF73A0" w:rsidRPr="00CF73A0" w:rsidRDefault="00CF73A0">
            <w:pPr>
              <w:tabs>
                <w:tab w:val="num" w:pos="1080"/>
                <w:tab w:val="left" w:leader="dot" w:pos="10034"/>
              </w:tabs>
              <w:spacing w:before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F73A0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predmetu zákazky, technické požiadavky</w:t>
            </w:r>
          </w:p>
          <w:p w14:paraId="3172F0D7" w14:textId="77777777" w:rsidR="00CF73A0" w:rsidRPr="00CF73A0" w:rsidRDefault="00CF73A0">
            <w:pPr>
              <w:tabs>
                <w:tab w:val="num" w:pos="1080"/>
                <w:tab w:val="left" w:leader="dot" w:pos="10034"/>
              </w:tabs>
              <w:spacing w:before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B2B8F7F" w14:textId="77777777" w:rsidR="008B1A0A" w:rsidRDefault="008B1A0A" w:rsidP="00CF73A0">
      <w:pPr>
        <w:tabs>
          <w:tab w:val="left" w:pos="708"/>
        </w:tabs>
        <w:spacing w:after="200" w:line="276" w:lineRule="auto"/>
        <w:rPr>
          <w:rFonts w:ascii="Arial Narrow" w:hAnsi="Arial Narrow" w:cs="Arial"/>
          <w:sz w:val="22"/>
          <w:szCs w:val="22"/>
        </w:rPr>
      </w:pPr>
    </w:p>
    <w:p w14:paraId="0768D65A" w14:textId="6E27612F" w:rsidR="00CF73A0" w:rsidRDefault="00CF73A0" w:rsidP="00CF73A0">
      <w:pPr>
        <w:tabs>
          <w:tab w:val="left" w:pos="708"/>
        </w:tabs>
        <w:spacing w:after="200" w:line="276" w:lineRule="auto"/>
        <w:rPr>
          <w:rFonts w:ascii="Arial Narrow" w:eastAsiaTheme="minorHAnsi" w:hAnsi="Arial Narrow"/>
          <w:b/>
          <w:sz w:val="22"/>
          <w:szCs w:val="22"/>
          <w:u w:val="single"/>
          <w:lang w:eastAsia="en-US"/>
        </w:rPr>
      </w:pPr>
    </w:p>
    <w:p w14:paraId="77C828A7" w14:textId="54CC941D" w:rsidR="008B1A0A" w:rsidRDefault="008B1A0A" w:rsidP="00CF73A0">
      <w:pPr>
        <w:tabs>
          <w:tab w:val="left" w:pos="708"/>
        </w:tabs>
        <w:spacing w:after="200" w:line="276" w:lineRule="auto"/>
        <w:rPr>
          <w:rFonts w:ascii="Arial Narrow" w:eastAsiaTheme="minorHAnsi" w:hAnsi="Arial Narrow"/>
          <w:b/>
          <w:sz w:val="22"/>
          <w:szCs w:val="22"/>
          <w:u w:val="single"/>
          <w:lang w:eastAsia="en-US"/>
        </w:rPr>
      </w:pPr>
    </w:p>
    <w:p w14:paraId="475B09B5" w14:textId="0A90312F" w:rsidR="008B1A0A" w:rsidRDefault="008B1A0A" w:rsidP="00CF73A0">
      <w:pPr>
        <w:tabs>
          <w:tab w:val="left" w:pos="708"/>
        </w:tabs>
        <w:spacing w:after="200" w:line="276" w:lineRule="auto"/>
        <w:rPr>
          <w:rFonts w:ascii="Arial Narrow" w:eastAsiaTheme="minorHAnsi" w:hAnsi="Arial Narrow"/>
          <w:b/>
          <w:sz w:val="22"/>
          <w:szCs w:val="22"/>
          <w:u w:val="single"/>
          <w:lang w:eastAsia="en-US"/>
        </w:rPr>
      </w:pPr>
    </w:p>
    <w:p w14:paraId="58BB960A" w14:textId="2F77DFCA" w:rsidR="008B1A0A" w:rsidRDefault="008B1A0A" w:rsidP="00CF73A0">
      <w:pPr>
        <w:tabs>
          <w:tab w:val="left" w:pos="708"/>
        </w:tabs>
        <w:spacing w:after="200" w:line="276" w:lineRule="auto"/>
        <w:rPr>
          <w:rFonts w:ascii="Arial Narrow" w:eastAsiaTheme="minorHAnsi" w:hAnsi="Arial Narrow"/>
          <w:b/>
          <w:sz w:val="22"/>
          <w:szCs w:val="22"/>
          <w:u w:val="single"/>
          <w:lang w:eastAsia="en-US"/>
        </w:rPr>
      </w:pPr>
    </w:p>
    <w:p w14:paraId="24D12047" w14:textId="05CFF9BF" w:rsidR="008B1A0A" w:rsidRDefault="008B1A0A" w:rsidP="00CF73A0">
      <w:pPr>
        <w:tabs>
          <w:tab w:val="left" w:pos="708"/>
        </w:tabs>
        <w:spacing w:after="200" w:line="276" w:lineRule="auto"/>
        <w:rPr>
          <w:rFonts w:ascii="Arial Narrow" w:eastAsiaTheme="minorHAnsi" w:hAnsi="Arial Narrow"/>
          <w:b/>
          <w:sz w:val="22"/>
          <w:szCs w:val="22"/>
          <w:u w:val="single"/>
          <w:lang w:eastAsia="en-US"/>
        </w:rPr>
      </w:pPr>
    </w:p>
    <w:p w14:paraId="16ACBF79" w14:textId="7C3A4970" w:rsidR="008B1A0A" w:rsidRDefault="008B1A0A" w:rsidP="00CF73A0">
      <w:pPr>
        <w:tabs>
          <w:tab w:val="left" w:pos="708"/>
        </w:tabs>
        <w:spacing w:after="200" w:line="276" w:lineRule="auto"/>
        <w:rPr>
          <w:rFonts w:ascii="Arial Narrow" w:eastAsiaTheme="minorHAnsi" w:hAnsi="Arial Narrow"/>
          <w:b/>
          <w:sz w:val="22"/>
          <w:szCs w:val="22"/>
          <w:u w:val="single"/>
          <w:lang w:eastAsia="en-US"/>
        </w:rPr>
      </w:pPr>
    </w:p>
    <w:p w14:paraId="63204EA3" w14:textId="6975B448" w:rsidR="008B1A0A" w:rsidRDefault="008B1A0A" w:rsidP="00CF73A0">
      <w:pPr>
        <w:tabs>
          <w:tab w:val="left" w:pos="708"/>
        </w:tabs>
        <w:spacing w:after="200" w:line="276" w:lineRule="auto"/>
        <w:rPr>
          <w:rFonts w:ascii="Arial Narrow" w:eastAsiaTheme="minorHAnsi" w:hAnsi="Arial Narrow"/>
          <w:b/>
          <w:sz w:val="22"/>
          <w:szCs w:val="22"/>
          <w:u w:val="single"/>
          <w:lang w:eastAsia="en-US"/>
        </w:rPr>
      </w:pPr>
    </w:p>
    <w:p w14:paraId="63920BAA" w14:textId="74D66CF8" w:rsidR="008B1A0A" w:rsidRDefault="008B1A0A" w:rsidP="00CF73A0">
      <w:pPr>
        <w:tabs>
          <w:tab w:val="left" w:pos="708"/>
        </w:tabs>
        <w:spacing w:after="200" w:line="276" w:lineRule="auto"/>
        <w:rPr>
          <w:rFonts w:ascii="Arial Narrow" w:eastAsiaTheme="minorHAnsi" w:hAnsi="Arial Narrow"/>
          <w:b/>
          <w:sz w:val="22"/>
          <w:szCs w:val="22"/>
          <w:u w:val="single"/>
          <w:lang w:eastAsia="en-US"/>
        </w:rPr>
      </w:pPr>
    </w:p>
    <w:p w14:paraId="611F5BBB" w14:textId="0B0EF5AB" w:rsidR="008B1A0A" w:rsidRDefault="008B1A0A" w:rsidP="00CF73A0">
      <w:pPr>
        <w:tabs>
          <w:tab w:val="left" w:pos="708"/>
        </w:tabs>
        <w:spacing w:after="200" w:line="276" w:lineRule="auto"/>
        <w:rPr>
          <w:rFonts w:ascii="Arial Narrow" w:eastAsiaTheme="minorHAnsi" w:hAnsi="Arial Narrow"/>
          <w:b/>
          <w:sz w:val="22"/>
          <w:szCs w:val="22"/>
          <w:u w:val="single"/>
          <w:lang w:eastAsia="en-US"/>
        </w:rPr>
      </w:pPr>
    </w:p>
    <w:p w14:paraId="57F367B4" w14:textId="2FDE4247" w:rsidR="008B1A0A" w:rsidRDefault="008B1A0A" w:rsidP="00CF73A0">
      <w:pPr>
        <w:tabs>
          <w:tab w:val="left" w:pos="708"/>
        </w:tabs>
        <w:spacing w:after="200" w:line="276" w:lineRule="auto"/>
        <w:rPr>
          <w:rFonts w:ascii="Arial Narrow" w:eastAsiaTheme="minorHAnsi" w:hAnsi="Arial Narrow"/>
          <w:b/>
          <w:sz w:val="22"/>
          <w:szCs w:val="22"/>
          <w:u w:val="single"/>
          <w:lang w:eastAsia="en-US"/>
        </w:rPr>
      </w:pPr>
    </w:p>
    <w:p w14:paraId="7CA1681E" w14:textId="57244E4B" w:rsidR="008B1A0A" w:rsidRDefault="008B1A0A" w:rsidP="00CF73A0">
      <w:pPr>
        <w:tabs>
          <w:tab w:val="left" w:pos="708"/>
        </w:tabs>
        <w:spacing w:after="200" w:line="276" w:lineRule="auto"/>
        <w:rPr>
          <w:rFonts w:ascii="Arial Narrow" w:eastAsiaTheme="minorHAnsi" w:hAnsi="Arial Narrow"/>
          <w:b/>
          <w:sz w:val="22"/>
          <w:szCs w:val="22"/>
          <w:u w:val="single"/>
          <w:lang w:eastAsia="en-US"/>
        </w:rPr>
      </w:pPr>
    </w:p>
    <w:p w14:paraId="26DC75C7" w14:textId="729F27A9" w:rsidR="008B1A0A" w:rsidRDefault="008B1A0A" w:rsidP="00CF73A0">
      <w:pPr>
        <w:tabs>
          <w:tab w:val="left" w:pos="708"/>
        </w:tabs>
        <w:spacing w:after="200" w:line="276" w:lineRule="auto"/>
        <w:rPr>
          <w:rFonts w:ascii="Arial Narrow" w:eastAsiaTheme="minorHAnsi" w:hAnsi="Arial Narrow"/>
          <w:b/>
          <w:sz w:val="22"/>
          <w:szCs w:val="22"/>
          <w:u w:val="single"/>
          <w:lang w:eastAsia="en-US"/>
        </w:rPr>
      </w:pPr>
    </w:p>
    <w:p w14:paraId="5EC16C76" w14:textId="77777777" w:rsidR="008B1A0A" w:rsidRDefault="008B1A0A" w:rsidP="00CF73A0">
      <w:pPr>
        <w:tabs>
          <w:tab w:val="left" w:pos="708"/>
        </w:tabs>
        <w:spacing w:after="200" w:line="276" w:lineRule="auto"/>
        <w:rPr>
          <w:rFonts w:ascii="Arial Narrow" w:eastAsiaTheme="minorHAnsi" w:hAnsi="Arial Narrow"/>
          <w:b/>
          <w:sz w:val="22"/>
          <w:szCs w:val="22"/>
          <w:u w:val="single"/>
          <w:lang w:eastAsia="en-US"/>
        </w:rPr>
      </w:pPr>
    </w:p>
    <w:p w14:paraId="15DFFC9D" w14:textId="4CEADCC4" w:rsidR="008B1A0A" w:rsidRDefault="008B1A0A" w:rsidP="00CF73A0">
      <w:pPr>
        <w:tabs>
          <w:tab w:val="left" w:pos="708"/>
        </w:tabs>
        <w:spacing w:after="200" w:line="276" w:lineRule="auto"/>
        <w:rPr>
          <w:rFonts w:ascii="Arial Narrow" w:eastAsiaTheme="minorHAnsi" w:hAnsi="Arial Narrow"/>
          <w:b/>
          <w:sz w:val="22"/>
          <w:szCs w:val="22"/>
          <w:u w:val="single"/>
          <w:lang w:eastAsia="en-US"/>
        </w:rPr>
      </w:pPr>
    </w:p>
    <w:p w14:paraId="2926FA42" w14:textId="77777777" w:rsidR="008B1A0A" w:rsidRPr="008C60DB" w:rsidRDefault="008B1A0A" w:rsidP="008B1A0A">
      <w:pPr>
        <w:spacing w:line="276" w:lineRule="auto"/>
        <w:ind w:left="360"/>
        <w:contextualSpacing/>
        <w:rPr>
          <w:rFonts w:ascii="Arial Narrow" w:hAnsi="Arial Narrow" w:cs="Arial"/>
          <w:color w:val="FF0000"/>
          <w:sz w:val="22"/>
          <w:szCs w:val="22"/>
        </w:rPr>
      </w:pPr>
      <w:r w:rsidRPr="008C60DB">
        <w:rPr>
          <w:rFonts w:ascii="Arial Narrow" w:hAnsi="Arial Narrow"/>
          <w:b/>
          <w:bCs/>
          <w:color w:val="FF0000"/>
          <w:sz w:val="22"/>
          <w:szCs w:val="22"/>
        </w:rPr>
        <w:lastRenderedPageBreak/>
        <w:t xml:space="preserve">N/A – neaplikuje sa, uchádzač vpisuje vlastný návrh plnenia do prázdnych políčok </w:t>
      </w:r>
    </w:p>
    <w:p w14:paraId="69241ADA" w14:textId="77777777" w:rsidR="008B1A0A" w:rsidRPr="008C60DB" w:rsidRDefault="008B1A0A" w:rsidP="00CF73A0">
      <w:pPr>
        <w:tabs>
          <w:tab w:val="left" w:pos="708"/>
        </w:tabs>
        <w:spacing w:after="200" w:line="276" w:lineRule="auto"/>
        <w:rPr>
          <w:rFonts w:ascii="Arial Narrow" w:eastAsiaTheme="minorHAnsi" w:hAnsi="Arial Narrow"/>
          <w:b/>
          <w:sz w:val="22"/>
          <w:szCs w:val="22"/>
          <w:u w:val="single"/>
          <w:lang w:eastAsia="en-US"/>
        </w:rPr>
      </w:pPr>
    </w:p>
    <w:p w14:paraId="5BF3DE36" w14:textId="77777777" w:rsidR="00CF73A0" w:rsidRPr="008C60DB" w:rsidRDefault="00CF73A0" w:rsidP="00CF73A0">
      <w:pPr>
        <w:tabs>
          <w:tab w:val="left" w:pos="708"/>
        </w:tabs>
        <w:spacing w:after="200" w:line="276" w:lineRule="auto"/>
        <w:jc w:val="center"/>
        <w:rPr>
          <w:rFonts w:ascii="Arial Narrow" w:eastAsiaTheme="minorHAnsi" w:hAnsi="Arial Narrow"/>
          <w:b/>
          <w:sz w:val="22"/>
          <w:szCs w:val="22"/>
          <w:u w:val="single"/>
          <w:lang w:eastAsia="en-US"/>
        </w:rPr>
      </w:pPr>
      <w:r w:rsidRPr="008C60DB">
        <w:rPr>
          <w:rFonts w:ascii="Arial Narrow" w:eastAsiaTheme="minorHAnsi" w:hAnsi="Arial Narrow"/>
          <w:b/>
          <w:sz w:val="22"/>
          <w:szCs w:val="22"/>
          <w:u w:val="single"/>
          <w:lang w:eastAsia="en-US"/>
        </w:rPr>
        <w:t xml:space="preserve">Špecifikácia predmetu zákazky </w:t>
      </w:r>
    </w:p>
    <w:p w14:paraId="35A09B34" w14:textId="392E0A10" w:rsidR="00CF73A0" w:rsidRPr="008C60DB" w:rsidRDefault="00CF73A0" w:rsidP="008B1A0A">
      <w:p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Mriekatabuky"/>
        <w:tblW w:w="8886" w:type="dxa"/>
        <w:tblInd w:w="720" w:type="dxa"/>
        <w:tblLook w:val="04A0" w:firstRow="1" w:lastRow="0" w:firstColumn="1" w:lastColumn="0" w:noHBand="0" w:noVBand="1"/>
      </w:tblPr>
      <w:tblGrid>
        <w:gridCol w:w="1922"/>
        <w:gridCol w:w="1728"/>
        <w:gridCol w:w="1748"/>
        <w:gridCol w:w="1748"/>
        <w:gridCol w:w="1740"/>
      </w:tblGrid>
      <w:tr w:rsidR="008B1A0A" w:rsidRPr="008C60DB" w14:paraId="04551B95" w14:textId="77777777" w:rsidTr="008B1A0A">
        <w:tc>
          <w:tcPr>
            <w:tcW w:w="8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7F12F0B" w14:textId="77777777" w:rsidR="008B1A0A" w:rsidRPr="008C60DB" w:rsidRDefault="008B1A0A" w:rsidP="008B1A0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8C60D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Položka č. 1</w:t>
            </w:r>
          </w:p>
          <w:p w14:paraId="7CAC9821" w14:textId="6EE12936" w:rsidR="008B1A0A" w:rsidRPr="008C60DB" w:rsidRDefault="008B1A0A" w:rsidP="008B1A0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8C60DB">
              <w:rPr>
                <w:rFonts w:ascii="Arial Narrow" w:hAnsi="Arial Narrow"/>
                <w:b/>
                <w:sz w:val="22"/>
                <w:szCs w:val="22"/>
              </w:rPr>
              <w:t>Kompletné granulované krmivo pre šteňatá veľkých plemien pri prechode z mliečnej na pevnú stravu (štartér)</w:t>
            </w:r>
          </w:p>
        </w:tc>
      </w:tr>
      <w:tr w:rsidR="003911AF" w:rsidRPr="008C60DB" w14:paraId="2F0D2519" w14:textId="77777777" w:rsidTr="008B1A0A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7D0171F" w14:textId="77777777" w:rsidR="003911AF" w:rsidRPr="00F06415" w:rsidRDefault="003911AF" w:rsidP="008B1A0A">
            <w:pPr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6C935944" w14:textId="77777777" w:rsidR="003911AF" w:rsidRPr="00F06415" w:rsidRDefault="003911AF" w:rsidP="008B1A0A">
            <w:pPr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51E2D54F" w14:textId="77777777" w:rsidR="003911AF" w:rsidRPr="00F06415" w:rsidRDefault="003911AF" w:rsidP="008B1A0A">
            <w:pPr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4A15327F" w14:textId="77777777" w:rsidR="003911AF" w:rsidRPr="00F06415" w:rsidRDefault="003911AF" w:rsidP="008B1A0A">
            <w:pPr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71F76D34" w14:textId="7A8A221F" w:rsidR="003911AF" w:rsidRPr="00F06415" w:rsidRDefault="003911AF" w:rsidP="003911AF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 w:cs="Arial"/>
                <w:b/>
              </w:rPr>
              <w:t>Požadovaná min. technická špecifikácia, parametre a funkcionality určené verejným obstarávateľom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1E5D11" w14:textId="77777777" w:rsidR="003911AF" w:rsidRPr="00F06415" w:rsidRDefault="003911AF" w:rsidP="003911AF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06415">
              <w:rPr>
                <w:rFonts w:ascii="Arial Narrow" w:hAnsi="Arial Narrow" w:cs="Calibri"/>
                <w:b/>
                <w:bCs/>
                <w:color w:val="000000"/>
              </w:rPr>
              <w:t xml:space="preserve">Vlastný návrh plnenia </w:t>
            </w:r>
          </w:p>
          <w:p w14:paraId="2CE52307" w14:textId="77777777" w:rsidR="003911AF" w:rsidRPr="00F06415" w:rsidRDefault="003911AF" w:rsidP="003911AF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06415">
              <w:rPr>
                <w:rFonts w:ascii="Arial Narrow" w:hAnsi="Arial Narrow" w:cs="Calibri"/>
                <w:b/>
                <w:bCs/>
                <w:color w:val="000000"/>
              </w:rPr>
              <w:t>(doplní uchádzač)</w:t>
            </w:r>
          </w:p>
          <w:p w14:paraId="05763C83" w14:textId="77777777" w:rsidR="003911AF" w:rsidRPr="00F06415" w:rsidRDefault="003911AF" w:rsidP="003911AF">
            <w:pPr>
              <w:pStyle w:val="Bezriadkovania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3FC2650" w14:textId="77777777" w:rsidR="003911AF" w:rsidRPr="00F06415" w:rsidRDefault="003911AF" w:rsidP="003911AF">
            <w:pPr>
              <w:pStyle w:val="Bezriadkovania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6415">
              <w:rPr>
                <w:rFonts w:ascii="Arial Narrow" w:hAnsi="Arial Narrow" w:cs="Arial"/>
                <w:b/>
                <w:sz w:val="20"/>
                <w:szCs w:val="20"/>
              </w:rPr>
              <w:t>Požaduje sa uviesť skutočnú špecifikáciu ponúkaného predmetu zákazky – výrobcu, typové označenie a technické parametre.</w:t>
            </w:r>
          </w:p>
          <w:p w14:paraId="7E44C381" w14:textId="1B5691CC" w:rsidR="003911AF" w:rsidRPr="00F06415" w:rsidRDefault="003911AF" w:rsidP="003911AF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 w:cs="Arial"/>
                <w:b/>
              </w:rPr>
              <w:t>V prípade číselnej hodnoty uviesť jej skutočnú hodnotu</w:t>
            </w:r>
          </w:p>
        </w:tc>
      </w:tr>
      <w:tr w:rsidR="003911AF" w:rsidRPr="008C60DB" w14:paraId="71ECF889" w14:textId="2D3993F3" w:rsidTr="008B1A0A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D6EEEB5" w14:textId="77777777" w:rsidR="003911AF" w:rsidRPr="00F06415" w:rsidRDefault="003911AF" w:rsidP="008B1A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/>
                <w:b/>
              </w:rPr>
              <w:t>Charakteristika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3C88745" w14:textId="77777777" w:rsidR="003911AF" w:rsidRPr="00F06415" w:rsidRDefault="003911AF" w:rsidP="008B1A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/>
                <w:b/>
              </w:rPr>
              <w:t>Minimálna hodnota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EFA4319" w14:textId="77777777" w:rsidR="003911AF" w:rsidRPr="00F06415" w:rsidRDefault="003911AF" w:rsidP="008B1A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/>
                <w:b/>
              </w:rPr>
              <w:t>Maximálna hodnota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D508CDB" w14:textId="77777777" w:rsidR="008B1A0A" w:rsidRPr="00F06415" w:rsidRDefault="008B1A0A" w:rsidP="008B1A0A">
            <w:pPr>
              <w:pStyle w:val="Bezriadkovania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6415">
              <w:rPr>
                <w:rFonts w:ascii="Arial Narrow" w:hAnsi="Arial Narrow" w:cs="Arial"/>
                <w:b/>
                <w:sz w:val="20"/>
                <w:szCs w:val="20"/>
              </w:rPr>
              <w:t xml:space="preserve">Uchádzač uvedie presnú hodnotu, resp. údaj </w:t>
            </w:r>
          </w:p>
          <w:p w14:paraId="5C8967D8" w14:textId="26388886" w:rsidR="003911AF" w:rsidRPr="00F06415" w:rsidRDefault="008B1A0A" w:rsidP="008B1A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 w:cs="Arial"/>
                <w:b/>
              </w:rPr>
              <w:t>(číslom a/alebo slovom)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6218182" w14:textId="77777777" w:rsidR="008B1A0A" w:rsidRPr="00F06415" w:rsidRDefault="008B1A0A" w:rsidP="008B1A0A">
            <w:pPr>
              <w:pStyle w:val="Bezriadkovania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6415">
              <w:rPr>
                <w:rFonts w:ascii="Arial Narrow" w:hAnsi="Arial Narrow" w:cs="Arial"/>
                <w:b/>
                <w:sz w:val="20"/>
                <w:szCs w:val="20"/>
              </w:rPr>
              <w:t>Uchádzač uvedie</w:t>
            </w:r>
          </w:p>
          <w:p w14:paraId="14EDA679" w14:textId="6E722207" w:rsidR="003911AF" w:rsidRPr="00F06415" w:rsidRDefault="008B1A0A" w:rsidP="008B1A0A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 w:cs="Arial"/>
                <w:b/>
              </w:rPr>
              <w:t xml:space="preserve"> Áno/Nie</w:t>
            </w:r>
          </w:p>
        </w:tc>
      </w:tr>
      <w:tr w:rsidR="00B52A33" w:rsidRPr="008C60DB" w14:paraId="4A3FA0F8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CE5" w14:textId="7E2305B3" w:rsidR="00B52A33" w:rsidRPr="008C60DB" w:rsidRDefault="00B52A33" w:rsidP="003911AF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 xml:space="preserve">Výrobca: 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3B7B" w14:textId="73DD0832" w:rsidR="00B52A33" w:rsidRPr="008C60DB" w:rsidRDefault="00B52A33" w:rsidP="008B1A0A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B52A33" w:rsidRPr="008C60DB" w14:paraId="487F0F38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0E8D" w14:textId="75E0FA03" w:rsidR="00B52A33" w:rsidRPr="008C60DB" w:rsidRDefault="00B52A33" w:rsidP="003911AF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Typ, resp. produktové označenie: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1BF2" w14:textId="748E0817" w:rsidR="00B52A33" w:rsidRPr="008C60DB" w:rsidRDefault="00B52A33" w:rsidP="008B1A0A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3911AF" w:rsidRPr="008C60DB" w14:paraId="73534BB1" w14:textId="7C183796" w:rsidTr="008B1A0A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9389" w14:textId="77777777" w:rsidR="003911AF" w:rsidRPr="008C60DB" w:rsidRDefault="003911AF" w:rsidP="003911AF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Proteín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BAAC" w14:textId="45194D24" w:rsidR="003911AF" w:rsidRPr="008C60DB" w:rsidRDefault="003911AF" w:rsidP="003911AF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27 %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3265" w14:textId="08E036DB" w:rsidR="003911AF" w:rsidRPr="008C60DB" w:rsidRDefault="003911AF" w:rsidP="003911AF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38 %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D610" w14:textId="7093A542" w:rsidR="003911AF" w:rsidRPr="008C60DB" w:rsidRDefault="008B1A0A" w:rsidP="008B1A0A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6835" w14:textId="53D5F028" w:rsidR="003911AF" w:rsidRPr="008C60DB" w:rsidRDefault="008B1A0A" w:rsidP="008B1A0A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8B1A0A" w:rsidRPr="008C60DB" w14:paraId="59EB7CD8" w14:textId="11BF96B1" w:rsidTr="008B1A0A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C102" w14:textId="77777777" w:rsidR="008B1A0A" w:rsidRPr="008C60DB" w:rsidRDefault="008B1A0A" w:rsidP="008B1A0A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Tuk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3F5E" w14:textId="066BDFE0" w:rsidR="008B1A0A" w:rsidRPr="008C60DB" w:rsidRDefault="008B1A0A" w:rsidP="008B1A0A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14 %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EA98" w14:textId="69F5F605" w:rsidR="008B1A0A" w:rsidRPr="008C60DB" w:rsidRDefault="008B1A0A" w:rsidP="008B1A0A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23 %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B2BD" w14:textId="21CB5716" w:rsidR="008B1A0A" w:rsidRPr="008C60DB" w:rsidRDefault="008B1A0A" w:rsidP="008B1A0A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CB2E" w14:textId="10D8B1D9" w:rsidR="008B1A0A" w:rsidRPr="008C60DB" w:rsidRDefault="008B1A0A" w:rsidP="008B1A0A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8B1A0A" w:rsidRPr="008C60DB" w14:paraId="5D57B207" w14:textId="18F39D79" w:rsidTr="008B1A0A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4A14" w14:textId="77777777" w:rsidR="008B1A0A" w:rsidRPr="008C60DB" w:rsidRDefault="008B1A0A" w:rsidP="008B1A0A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Popol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BDE1" w14:textId="477A2ED7" w:rsidR="008B1A0A" w:rsidRPr="008C60DB" w:rsidRDefault="008B1A0A" w:rsidP="008B1A0A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5 %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27B2" w14:textId="4FC6A2EA" w:rsidR="008B1A0A" w:rsidRPr="008C60DB" w:rsidRDefault="008B1A0A" w:rsidP="008B1A0A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9,5 %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FA7C" w14:textId="642B96EA" w:rsidR="008B1A0A" w:rsidRPr="008C60DB" w:rsidRDefault="008B1A0A" w:rsidP="008B1A0A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E4E0" w14:textId="77497AFA" w:rsidR="008B1A0A" w:rsidRPr="008C60DB" w:rsidRDefault="008B1A0A" w:rsidP="008B1A0A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8B1A0A" w:rsidRPr="008C60DB" w14:paraId="545D0399" w14:textId="1F154EE0" w:rsidTr="008B1A0A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92A2" w14:textId="77777777" w:rsidR="008B1A0A" w:rsidRPr="008C60DB" w:rsidRDefault="008B1A0A" w:rsidP="008B1A0A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Vláknina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0D65" w14:textId="3E6D8FAD" w:rsidR="008B1A0A" w:rsidRPr="008C60DB" w:rsidRDefault="008B1A0A" w:rsidP="008B1A0A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1,1 %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AC8B" w14:textId="52DD13BA" w:rsidR="008B1A0A" w:rsidRPr="008C60DB" w:rsidRDefault="008B1A0A" w:rsidP="008B1A0A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6 %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003D" w14:textId="58FFBF35" w:rsidR="008B1A0A" w:rsidRPr="008C60DB" w:rsidRDefault="008B1A0A" w:rsidP="008B1A0A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B7A0" w14:textId="66572DCB" w:rsidR="008B1A0A" w:rsidRPr="008C60DB" w:rsidRDefault="008B1A0A" w:rsidP="008B1A0A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3911AF" w:rsidRPr="008C60DB" w14:paraId="271A5FA6" w14:textId="31B43D35" w:rsidTr="008B1A0A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315FFDF" w14:textId="266255F0" w:rsidR="003911AF" w:rsidRPr="008C60DB" w:rsidRDefault="003911AF" w:rsidP="00BE090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C60DB">
              <w:rPr>
                <w:rFonts w:ascii="Arial Narrow" w:hAnsi="Arial Narrow"/>
                <w:b/>
                <w:sz w:val="22"/>
                <w:szCs w:val="22"/>
              </w:rPr>
              <w:t>Požiadavky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E05FF27" w14:textId="77777777" w:rsidR="003911AF" w:rsidRPr="008C60DB" w:rsidRDefault="003911AF" w:rsidP="008B1A0A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A9CEA0D" w14:textId="77777777" w:rsidR="003911AF" w:rsidRPr="008C60DB" w:rsidRDefault="003911AF" w:rsidP="008B1A0A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1A0A" w:rsidRPr="008C60DB" w14:paraId="593F3C92" w14:textId="20CBDFB9" w:rsidTr="008B1A0A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F16F" w14:textId="338B8310" w:rsidR="008B1A0A" w:rsidRPr="008C60DB" w:rsidRDefault="008B1A0A" w:rsidP="008B1A0A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Nesmie obsahovať sóju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F9BB" w14:textId="1268D842" w:rsidR="008B1A0A" w:rsidRPr="008C60DB" w:rsidRDefault="008B1A0A" w:rsidP="008B1A0A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7E5E" w14:textId="52E4A436" w:rsidR="008B1A0A" w:rsidRPr="008C60DB" w:rsidRDefault="008B1A0A" w:rsidP="008B1A0A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8B1A0A" w:rsidRPr="008C60DB" w14:paraId="0ACC6D88" w14:textId="1FC6C4E7" w:rsidTr="008B1A0A">
        <w:trPr>
          <w:trHeight w:val="316"/>
        </w:trPr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61FA" w14:textId="5ABA938C" w:rsidR="008B1A0A" w:rsidRPr="008C60DB" w:rsidRDefault="008B1A0A" w:rsidP="008B1A0A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Nesmie obsahovať kukuricu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722A" w14:textId="5B3D1991" w:rsidR="008B1A0A" w:rsidRPr="008C60DB" w:rsidRDefault="008B1A0A" w:rsidP="008B1A0A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82D9" w14:textId="287C835C" w:rsidR="008B1A0A" w:rsidRPr="008C60DB" w:rsidRDefault="008B1A0A" w:rsidP="008B1A0A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8B1A0A" w:rsidRPr="008C60DB" w14:paraId="7EDBB50F" w14:textId="6EB489C2" w:rsidTr="008B1A0A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3440" w14:textId="62A753FA" w:rsidR="008B1A0A" w:rsidRPr="008C60DB" w:rsidRDefault="008B1A0A" w:rsidP="008B1A0A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Nesmie obsahovať zemiaky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4BCC" w14:textId="520AB55A" w:rsidR="008B1A0A" w:rsidRPr="008C60DB" w:rsidRDefault="008B1A0A" w:rsidP="008B1A0A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C9E5" w14:textId="4BC82ECC" w:rsidR="008B1A0A" w:rsidRPr="008C60DB" w:rsidRDefault="008B1A0A" w:rsidP="008B1A0A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8B1A0A" w:rsidRPr="008C60DB" w14:paraId="1B4A21C5" w14:textId="21EF17C1" w:rsidTr="008B1A0A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242C" w14:textId="62048B02" w:rsidR="008B1A0A" w:rsidRPr="008C60DB" w:rsidRDefault="008B1A0A" w:rsidP="008B1A0A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Nesmie obsahovať múčky živočíšneho pôvodu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981B" w14:textId="7FDC2A30" w:rsidR="008B1A0A" w:rsidRPr="008C60DB" w:rsidRDefault="008B1A0A" w:rsidP="008B1A0A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1E7A" w14:textId="59B821CC" w:rsidR="008B1A0A" w:rsidRPr="008C60DB" w:rsidRDefault="008B1A0A" w:rsidP="008B1A0A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8B1A0A" w:rsidRPr="008C60DB" w14:paraId="698BAF89" w14:textId="7DF12694" w:rsidTr="008B1A0A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BAFF" w14:textId="6CC5167C" w:rsidR="008B1A0A" w:rsidRPr="008C60DB" w:rsidRDefault="008B1A0A" w:rsidP="008B1A0A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Musí obsahovať iba tuky živočíšneho pôvodu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9284" w14:textId="3C4B743D" w:rsidR="008B1A0A" w:rsidRPr="008C60DB" w:rsidRDefault="008B1A0A" w:rsidP="008B1A0A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EA23" w14:textId="07F57936" w:rsidR="008B1A0A" w:rsidRPr="008C60DB" w:rsidRDefault="008B1A0A" w:rsidP="008B1A0A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8B1A0A" w:rsidRPr="008C60DB" w14:paraId="76B754B6" w14:textId="7260099E" w:rsidTr="008B1A0A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1D31" w14:textId="77777777" w:rsidR="008B1A0A" w:rsidRPr="008C60DB" w:rsidRDefault="008B1A0A" w:rsidP="008B1A0A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 xml:space="preserve">Nízky alebo žiadny obsah obilnín – max 20 % </w:t>
            </w:r>
          </w:p>
          <w:p w14:paraId="45CEA7B9" w14:textId="4E800964" w:rsidR="008B1A0A" w:rsidRPr="008C60DB" w:rsidRDefault="008B1A0A" w:rsidP="008B1A0A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8C60DB">
              <w:rPr>
                <w:rFonts w:ascii="Arial Narrow" w:hAnsi="Arial Narrow"/>
                <w:sz w:val="22"/>
                <w:szCs w:val="22"/>
              </w:rPr>
              <w:t>Low</w:t>
            </w:r>
            <w:proofErr w:type="spellEnd"/>
            <w:r w:rsidRPr="008C60D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8C60DB">
              <w:rPr>
                <w:rFonts w:ascii="Arial Narrow" w:hAnsi="Arial Narrow"/>
                <w:sz w:val="22"/>
                <w:szCs w:val="22"/>
              </w:rPr>
              <w:t>grain</w:t>
            </w:r>
            <w:proofErr w:type="spellEnd"/>
            <w:r w:rsidRPr="008C60DB"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Pr="008C60DB">
              <w:rPr>
                <w:rFonts w:ascii="Arial Narrow" w:hAnsi="Arial Narrow"/>
                <w:sz w:val="22"/>
                <w:szCs w:val="22"/>
              </w:rPr>
              <w:t>Grain</w:t>
            </w:r>
            <w:proofErr w:type="spellEnd"/>
            <w:r w:rsidRPr="008C60D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8C60DB">
              <w:rPr>
                <w:rFonts w:ascii="Arial Narrow" w:hAnsi="Arial Narrow"/>
                <w:sz w:val="22"/>
                <w:szCs w:val="22"/>
              </w:rPr>
              <w:t>free</w:t>
            </w:r>
            <w:proofErr w:type="spellEnd"/>
            <w:r w:rsidRPr="008C60DB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3462" w14:textId="28964258" w:rsidR="008B1A0A" w:rsidRPr="008C60DB" w:rsidRDefault="008B1A0A" w:rsidP="008B1A0A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E87C" w14:textId="277BE012" w:rsidR="008B1A0A" w:rsidRPr="008C60DB" w:rsidRDefault="008B1A0A" w:rsidP="008B1A0A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8B1A0A" w:rsidRPr="008C60DB" w14:paraId="72246AB8" w14:textId="52ACC113" w:rsidTr="008B1A0A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6580" w14:textId="7763E675" w:rsidR="008B1A0A" w:rsidRPr="008C60DB" w:rsidRDefault="008B1A0A" w:rsidP="008B1A0A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8C60DB">
              <w:rPr>
                <w:rFonts w:ascii="Arial Narrow" w:hAnsi="Arial Narrow"/>
                <w:sz w:val="22"/>
                <w:szCs w:val="22"/>
              </w:rPr>
              <w:t>Metabolizovateľná</w:t>
            </w:r>
            <w:proofErr w:type="spellEnd"/>
            <w:r w:rsidRPr="008C60DB">
              <w:rPr>
                <w:rFonts w:ascii="Arial Narrow" w:hAnsi="Arial Narrow"/>
                <w:sz w:val="22"/>
                <w:szCs w:val="22"/>
              </w:rPr>
              <w:t xml:space="preserve"> energia 3200 – 4500 kcal/kg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E1BA" w14:textId="564FCB8F" w:rsidR="008B1A0A" w:rsidRPr="008C60DB" w:rsidRDefault="008B1A0A" w:rsidP="008B1A0A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E28C" w14:textId="4E410F8E" w:rsidR="008B1A0A" w:rsidRPr="008C60DB" w:rsidRDefault="008B1A0A" w:rsidP="008B1A0A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</w:tbl>
    <w:p w14:paraId="6EA4A1F6" w14:textId="78E86820" w:rsidR="00B52A33" w:rsidRDefault="00B52A33" w:rsidP="00CF73A0">
      <w:pPr>
        <w:rPr>
          <w:rFonts w:ascii="Arial Narrow" w:hAnsi="Arial Narrow"/>
          <w:sz w:val="22"/>
          <w:szCs w:val="22"/>
        </w:rPr>
      </w:pPr>
    </w:p>
    <w:p w14:paraId="362C3B51" w14:textId="18B0F5CB" w:rsidR="008C60DB" w:rsidRDefault="008C60DB" w:rsidP="00CF73A0">
      <w:pPr>
        <w:rPr>
          <w:rFonts w:ascii="Arial Narrow" w:hAnsi="Arial Narrow"/>
          <w:sz w:val="22"/>
          <w:szCs w:val="22"/>
        </w:rPr>
      </w:pPr>
    </w:p>
    <w:p w14:paraId="57D22C95" w14:textId="3505470B" w:rsidR="00F06415" w:rsidRDefault="00F06415" w:rsidP="00CF73A0">
      <w:pPr>
        <w:rPr>
          <w:rFonts w:ascii="Arial Narrow" w:hAnsi="Arial Narrow"/>
          <w:sz w:val="22"/>
          <w:szCs w:val="22"/>
        </w:rPr>
      </w:pPr>
    </w:p>
    <w:p w14:paraId="26832E97" w14:textId="119F162C" w:rsidR="00F06415" w:rsidRDefault="00F06415" w:rsidP="00CF73A0">
      <w:pPr>
        <w:rPr>
          <w:rFonts w:ascii="Arial Narrow" w:hAnsi="Arial Narrow"/>
          <w:sz w:val="22"/>
          <w:szCs w:val="22"/>
        </w:rPr>
      </w:pPr>
    </w:p>
    <w:p w14:paraId="1F225C1F" w14:textId="0434C557" w:rsidR="00F06415" w:rsidRDefault="00F06415" w:rsidP="00CF73A0">
      <w:pPr>
        <w:rPr>
          <w:rFonts w:ascii="Arial Narrow" w:hAnsi="Arial Narrow"/>
          <w:sz w:val="22"/>
          <w:szCs w:val="22"/>
        </w:rPr>
      </w:pPr>
    </w:p>
    <w:p w14:paraId="7783574B" w14:textId="04B8DD66" w:rsidR="00F06415" w:rsidRDefault="00F06415" w:rsidP="00CF73A0">
      <w:pPr>
        <w:rPr>
          <w:rFonts w:ascii="Arial Narrow" w:hAnsi="Arial Narrow"/>
          <w:sz w:val="22"/>
          <w:szCs w:val="22"/>
        </w:rPr>
      </w:pPr>
    </w:p>
    <w:p w14:paraId="43123CFD" w14:textId="2DBA92D3" w:rsidR="00F06415" w:rsidRDefault="00F06415" w:rsidP="00CF73A0">
      <w:pPr>
        <w:rPr>
          <w:rFonts w:ascii="Arial Narrow" w:hAnsi="Arial Narrow"/>
          <w:sz w:val="22"/>
          <w:szCs w:val="22"/>
        </w:rPr>
      </w:pPr>
    </w:p>
    <w:p w14:paraId="699F651E" w14:textId="22F72025" w:rsidR="00F06415" w:rsidRDefault="00F06415" w:rsidP="00CF73A0">
      <w:pPr>
        <w:rPr>
          <w:rFonts w:ascii="Arial Narrow" w:hAnsi="Arial Narrow"/>
          <w:sz w:val="22"/>
          <w:szCs w:val="22"/>
        </w:rPr>
      </w:pPr>
    </w:p>
    <w:p w14:paraId="7D98E2A9" w14:textId="6D3C6893" w:rsidR="00F06415" w:rsidRDefault="00F06415" w:rsidP="00CF73A0">
      <w:pPr>
        <w:rPr>
          <w:rFonts w:ascii="Arial Narrow" w:hAnsi="Arial Narrow"/>
          <w:sz w:val="22"/>
          <w:szCs w:val="22"/>
        </w:rPr>
      </w:pPr>
    </w:p>
    <w:p w14:paraId="4184C0EB" w14:textId="1CE9D868" w:rsidR="00F06415" w:rsidRDefault="00F06415" w:rsidP="00CF73A0">
      <w:pPr>
        <w:rPr>
          <w:rFonts w:ascii="Arial Narrow" w:hAnsi="Arial Narrow"/>
          <w:sz w:val="22"/>
          <w:szCs w:val="22"/>
        </w:rPr>
      </w:pPr>
    </w:p>
    <w:p w14:paraId="521FC9DF" w14:textId="289063C7" w:rsidR="00F06415" w:rsidRDefault="00F06415" w:rsidP="00CF73A0">
      <w:pPr>
        <w:rPr>
          <w:rFonts w:ascii="Arial Narrow" w:hAnsi="Arial Narrow"/>
          <w:sz w:val="22"/>
          <w:szCs w:val="22"/>
        </w:rPr>
      </w:pPr>
    </w:p>
    <w:p w14:paraId="4650951F" w14:textId="1C759936" w:rsidR="00F06415" w:rsidRDefault="00F06415" w:rsidP="00CF73A0">
      <w:pPr>
        <w:rPr>
          <w:rFonts w:ascii="Arial Narrow" w:hAnsi="Arial Narrow"/>
          <w:sz w:val="22"/>
          <w:szCs w:val="22"/>
        </w:rPr>
      </w:pPr>
    </w:p>
    <w:p w14:paraId="66836303" w14:textId="597A6558" w:rsidR="00F06415" w:rsidRDefault="00F06415" w:rsidP="00CF73A0">
      <w:pPr>
        <w:rPr>
          <w:rFonts w:ascii="Arial Narrow" w:hAnsi="Arial Narrow"/>
          <w:sz w:val="22"/>
          <w:szCs w:val="22"/>
        </w:rPr>
      </w:pPr>
    </w:p>
    <w:p w14:paraId="478ED974" w14:textId="4E3913FA" w:rsidR="00F06415" w:rsidRDefault="00F06415" w:rsidP="00CF73A0">
      <w:pPr>
        <w:rPr>
          <w:rFonts w:ascii="Arial Narrow" w:hAnsi="Arial Narrow"/>
          <w:sz w:val="22"/>
          <w:szCs w:val="22"/>
        </w:rPr>
      </w:pPr>
    </w:p>
    <w:p w14:paraId="7EC039AE" w14:textId="2F71BC93" w:rsidR="00F06415" w:rsidRDefault="00F06415" w:rsidP="00CF73A0">
      <w:pPr>
        <w:rPr>
          <w:rFonts w:ascii="Arial Narrow" w:hAnsi="Arial Narrow"/>
          <w:sz w:val="22"/>
          <w:szCs w:val="22"/>
        </w:rPr>
      </w:pPr>
    </w:p>
    <w:p w14:paraId="395C30B0" w14:textId="20C4AF40" w:rsidR="00F06415" w:rsidRDefault="00F06415" w:rsidP="00CF73A0">
      <w:pPr>
        <w:rPr>
          <w:rFonts w:ascii="Arial Narrow" w:hAnsi="Arial Narrow"/>
          <w:sz w:val="22"/>
          <w:szCs w:val="22"/>
        </w:rPr>
      </w:pPr>
    </w:p>
    <w:p w14:paraId="3483DF86" w14:textId="77777777" w:rsidR="00F06415" w:rsidRPr="008C60DB" w:rsidRDefault="00F06415" w:rsidP="00CF73A0">
      <w:pPr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8886" w:type="dxa"/>
        <w:tblInd w:w="720" w:type="dxa"/>
        <w:tblLook w:val="04A0" w:firstRow="1" w:lastRow="0" w:firstColumn="1" w:lastColumn="0" w:noHBand="0" w:noVBand="1"/>
      </w:tblPr>
      <w:tblGrid>
        <w:gridCol w:w="1922"/>
        <w:gridCol w:w="1728"/>
        <w:gridCol w:w="1748"/>
        <w:gridCol w:w="1748"/>
        <w:gridCol w:w="1740"/>
      </w:tblGrid>
      <w:tr w:rsidR="00B52A33" w:rsidRPr="008C60DB" w14:paraId="63A8B181" w14:textId="77777777" w:rsidTr="00547750">
        <w:tc>
          <w:tcPr>
            <w:tcW w:w="8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9FFC125" w14:textId="4E24A037" w:rsidR="00B52A33" w:rsidRPr="008C60DB" w:rsidRDefault="00B52A33" w:rsidP="0054775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8C60D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lastRenderedPageBreak/>
              <w:t>Položka č. 2</w:t>
            </w:r>
          </w:p>
          <w:p w14:paraId="03A17240" w14:textId="03799E1A" w:rsidR="00B52A33" w:rsidRPr="008C60DB" w:rsidRDefault="00B52A33" w:rsidP="0054775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8C60DB">
              <w:rPr>
                <w:rFonts w:ascii="Arial Narrow" w:hAnsi="Arial Narrow"/>
                <w:b/>
                <w:sz w:val="22"/>
                <w:szCs w:val="22"/>
              </w:rPr>
              <w:t>Kompletné granulované krmivo pre mladých psov veľkých plemien</w:t>
            </w:r>
          </w:p>
        </w:tc>
      </w:tr>
      <w:tr w:rsidR="00B52A33" w:rsidRPr="008C60DB" w14:paraId="1A596655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AE7ACD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15A9FB9E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35269A84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250283AF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6C82A038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 w:cs="Arial"/>
                <w:b/>
              </w:rPr>
              <w:t>Požadovaná min. technická špecifikácia, parametre a funkcionality určené verejným obstarávateľom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A4987C4" w14:textId="77777777" w:rsidR="00B52A33" w:rsidRPr="00F06415" w:rsidRDefault="00B52A33" w:rsidP="00547750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06415">
              <w:rPr>
                <w:rFonts w:ascii="Arial Narrow" w:hAnsi="Arial Narrow" w:cs="Calibri"/>
                <w:b/>
                <w:bCs/>
                <w:color w:val="000000"/>
              </w:rPr>
              <w:t xml:space="preserve">Vlastný návrh plnenia </w:t>
            </w:r>
          </w:p>
          <w:p w14:paraId="21EA5B1F" w14:textId="77777777" w:rsidR="00B52A33" w:rsidRPr="00F06415" w:rsidRDefault="00B52A33" w:rsidP="00547750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06415">
              <w:rPr>
                <w:rFonts w:ascii="Arial Narrow" w:hAnsi="Arial Narrow" w:cs="Calibri"/>
                <w:b/>
                <w:bCs/>
                <w:color w:val="000000"/>
              </w:rPr>
              <w:t>(doplní uchádzač)</w:t>
            </w:r>
          </w:p>
          <w:p w14:paraId="36B683D6" w14:textId="77777777" w:rsidR="00B52A33" w:rsidRPr="00F06415" w:rsidRDefault="00B52A33" w:rsidP="00547750">
            <w:pPr>
              <w:pStyle w:val="Bezriadkovania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2EC7ED6" w14:textId="77777777" w:rsidR="00B52A33" w:rsidRPr="00F06415" w:rsidRDefault="00B52A33" w:rsidP="00547750">
            <w:pPr>
              <w:pStyle w:val="Bezriadkovania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6415">
              <w:rPr>
                <w:rFonts w:ascii="Arial Narrow" w:hAnsi="Arial Narrow" w:cs="Arial"/>
                <w:b/>
                <w:sz w:val="20"/>
                <w:szCs w:val="20"/>
              </w:rPr>
              <w:t>Požaduje sa uviesť skutočnú špecifikáciu ponúkaného predmetu zákazky – výrobcu, typové označenie a technické parametre.</w:t>
            </w:r>
          </w:p>
          <w:p w14:paraId="15CAA645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 w:cs="Arial"/>
                <w:b/>
              </w:rPr>
              <w:t>V prípade číselnej hodnoty uviesť jej skutočnú hodnotu</w:t>
            </w:r>
          </w:p>
        </w:tc>
      </w:tr>
      <w:tr w:rsidR="00B52A33" w:rsidRPr="008C60DB" w14:paraId="4B6F298C" w14:textId="77777777" w:rsidTr="0054775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2B7865F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/>
                <w:b/>
              </w:rPr>
              <w:t>Charakteristika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5AACCE5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/>
                <w:b/>
              </w:rPr>
              <w:t>Minimálna hodnota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48333B4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/>
                <w:b/>
              </w:rPr>
              <w:t>Maximálna hodnota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86330F2" w14:textId="77777777" w:rsidR="00B52A33" w:rsidRPr="00F06415" w:rsidRDefault="00B52A33" w:rsidP="00547750">
            <w:pPr>
              <w:pStyle w:val="Bezriadkovania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6415">
              <w:rPr>
                <w:rFonts w:ascii="Arial Narrow" w:hAnsi="Arial Narrow" w:cs="Arial"/>
                <w:b/>
                <w:sz w:val="20"/>
                <w:szCs w:val="20"/>
              </w:rPr>
              <w:t xml:space="preserve">Uchádzač uvedie presnú hodnotu, resp. údaj </w:t>
            </w:r>
          </w:p>
          <w:p w14:paraId="5059825D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 w:cs="Arial"/>
                <w:b/>
              </w:rPr>
              <w:t>(číslom a/alebo slovom)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4EB0A72" w14:textId="77777777" w:rsidR="00B52A33" w:rsidRPr="00F06415" w:rsidRDefault="00B52A33" w:rsidP="00547750">
            <w:pPr>
              <w:pStyle w:val="Bezriadkovania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6415">
              <w:rPr>
                <w:rFonts w:ascii="Arial Narrow" w:hAnsi="Arial Narrow" w:cs="Arial"/>
                <w:b/>
                <w:sz w:val="20"/>
                <w:szCs w:val="20"/>
              </w:rPr>
              <w:t>Uchádzač uvedie</w:t>
            </w:r>
          </w:p>
          <w:p w14:paraId="17FC7708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 w:cs="Arial"/>
                <w:b/>
              </w:rPr>
              <w:t xml:space="preserve"> Áno/Nie</w:t>
            </w:r>
          </w:p>
        </w:tc>
      </w:tr>
      <w:tr w:rsidR="00B52A33" w:rsidRPr="008C60DB" w14:paraId="24B1989F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D02E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 xml:space="preserve">Výrobca: 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32E6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B52A33" w:rsidRPr="008C60DB" w14:paraId="6AFDB815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C7EE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Typ, resp. produktové označenie: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C9D5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B52A33" w:rsidRPr="008C60DB" w14:paraId="04F07645" w14:textId="77777777" w:rsidTr="0054775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F751" w14:textId="77777777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Proteín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914D" w14:textId="7A5FC44E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26 %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1D9F" w14:textId="21AE38DA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38 %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5744" w14:textId="77777777" w:rsidR="00B52A33" w:rsidRPr="008C60DB" w:rsidRDefault="00B52A33" w:rsidP="00B52A33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CB3C" w14:textId="77777777" w:rsidR="00B52A33" w:rsidRPr="008C60DB" w:rsidRDefault="00B52A33" w:rsidP="00B52A33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B52A33" w:rsidRPr="008C60DB" w14:paraId="1560EB71" w14:textId="77777777" w:rsidTr="0054775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F4C2" w14:textId="77777777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Tuk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7916" w14:textId="10BD4A64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14 %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2D31" w14:textId="2BAEAF6A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20 %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6F5E" w14:textId="77777777" w:rsidR="00B52A33" w:rsidRPr="008C60DB" w:rsidRDefault="00B52A33" w:rsidP="00B52A33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3653" w14:textId="77777777" w:rsidR="00B52A33" w:rsidRPr="008C60DB" w:rsidRDefault="00B52A33" w:rsidP="00B52A33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B52A33" w:rsidRPr="008C60DB" w14:paraId="0B789729" w14:textId="77777777" w:rsidTr="0054775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06FF" w14:textId="77777777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Popol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4047" w14:textId="08A82ABB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4,99 %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9CE4" w14:textId="4B43B584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9,5 %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9A0B" w14:textId="77777777" w:rsidR="00B52A33" w:rsidRPr="008C60DB" w:rsidRDefault="00B52A33" w:rsidP="00B52A33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48DA" w14:textId="77777777" w:rsidR="00B52A33" w:rsidRPr="008C60DB" w:rsidRDefault="00B52A33" w:rsidP="00B52A33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B52A33" w:rsidRPr="008C60DB" w14:paraId="35C9691C" w14:textId="77777777" w:rsidTr="0054775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A9B5" w14:textId="77777777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Vláknina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515E" w14:textId="709E55EB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1,4 %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65B8" w14:textId="60D9C607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6 %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088E" w14:textId="77777777" w:rsidR="00B52A33" w:rsidRPr="008C60DB" w:rsidRDefault="00B52A33" w:rsidP="00B52A33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F8B8" w14:textId="77777777" w:rsidR="00B52A33" w:rsidRPr="008C60DB" w:rsidRDefault="00B52A33" w:rsidP="00B52A33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B52A33" w:rsidRPr="008C60DB" w14:paraId="6C6672C7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AD22ED7" w14:textId="77777777" w:rsidR="00B52A33" w:rsidRPr="008C60DB" w:rsidRDefault="00B52A33" w:rsidP="0054775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C60DB">
              <w:rPr>
                <w:rFonts w:ascii="Arial Narrow" w:hAnsi="Arial Narrow"/>
                <w:b/>
                <w:sz w:val="22"/>
                <w:szCs w:val="22"/>
              </w:rPr>
              <w:t>Požiadavky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C5BB583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54F4067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52A33" w:rsidRPr="008C60DB" w14:paraId="72945CA9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2173" w14:textId="77777777" w:rsidR="00B52A33" w:rsidRPr="008C60DB" w:rsidRDefault="00B52A33" w:rsidP="00547750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Nesmie obsahovať sóju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A6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3CCC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B52A33" w:rsidRPr="008C60DB" w14:paraId="2F27B5FD" w14:textId="77777777" w:rsidTr="00547750">
        <w:trPr>
          <w:trHeight w:val="316"/>
        </w:trPr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B7A8" w14:textId="77777777" w:rsidR="00B52A33" w:rsidRPr="008C60DB" w:rsidRDefault="00B52A33" w:rsidP="00547750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Nesmie obsahovať kukuricu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7009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F877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B52A33" w:rsidRPr="008C60DB" w14:paraId="54E64243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6CB3" w14:textId="77777777" w:rsidR="00B52A33" w:rsidRPr="008C60DB" w:rsidRDefault="00B52A33" w:rsidP="00547750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Nesmie obsahovať zemiaky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D4EF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C0B8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B52A33" w:rsidRPr="008C60DB" w14:paraId="568B7CD7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E201" w14:textId="77777777" w:rsidR="00B52A33" w:rsidRPr="008C60DB" w:rsidRDefault="00B52A33" w:rsidP="00547750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Nesmie obsahovať múčky živočíšneho pôvodu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F5CA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0D6B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B52A33" w:rsidRPr="008C60DB" w14:paraId="2ADA0C42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1C12" w14:textId="77777777" w:rsidR="00B52A33" w:rsidRPr="008C60DB" w:rsidRDefault="00B52A33" w:rsidP="00547750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Musí obsahovať iba tuky živočíšneho pôvodu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C1D2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629E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B52A33" w:rsidRPr="008C60DB" w14:paraId="1E5258AD" w14:textId="77777777" w:rsidTr="008C60DB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170C" w14:textId="77777777" w:rsidR="00B52A33" w:rsidRPr="008C60DB" w:rsidRDefault="00B52A33" w:rsidP="00547750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 xml:space="preserve">Nízky alebo žiadny obsah obilnín – max 20 % </w:t>
            </w:r>
          </w:p>
          <w:p w14:paraId="6621DD61" w14:textId="77777777" w:rsidR="00B52A33" w:rsidRPr="008C60DB" w:rsidRDefault="00B52A33" w:rsidP="00547750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8C60DB">
              <w:rPr>
                <w:rFonts w:ascii="Arial Narrow" w:hAnsi="Arial Narrow"/>
                <w:sz w:val="22"/>
                <w:szCs w:val="22"/>
              </w:rPr>
              <w:t>Low</w:t>
            </w:r>
            <w:proofErr w:type="spellEnd"/>
            <w:r w:rsidRPr="008C60D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8C60DB">
              <w:rPr>
                <w:rFonts w:ascii="Arial Narrow" w:hAnsi="Arial Narrow"/>
                <w:sz w:val="22"/>
                <w:szCs w:val="22"/>
              </w:rPr>
              <w:t>grain</w:t>
            </w:r>
            <w:proofErr w:type="spellEnd"/>
            <w:r w:rsidRPr="008C60DB"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Pr="008C60DB">
              <w:rPr>
                <w:rFonts w:ascii="Arial Narrow" w:hAnsi="Arial Narrow"/>
                <w:sz w:val="22"/>
                <w:szCs w:val="22"/>
              </w:rPr>
              <w:t>Grain</w:t>
            </w:r>
            <w:proofErr w:type="spellEnd"/>
            <w:r w:rsidRPr="008C60D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8C60DB">
              <w:rPr>
                <w:rFonts w:ascii="Arial Narrow" w:hAnsi="Arial Narrow"/>
                <w:sz w:val="22"/>
                <w:szCs w:val="22"/>
              </w:rPr>
              <w:t>free</w:t>
            </w:r>
            <w:proofErr w:type="spellEnd"/>
            <w:r w:rsidRPr="008C60DB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D104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6D2F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B52A33" w:rsidRPr="008C60DB" w14:paraId="5654226C" w14:textId="77777777" w:rsidTr="008C60DB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ABF4" w14:textId="77777777" w:rsidR="00B52A33" w:rsidRPr="008C60DB" w:rsidRDefault="00B52A33" w:rsidP="00547750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8C60DB">
              <w:rPr>
                <w:rFonts w:ascii="Arial Narrow" w:hAnsi="Arial Narrow"/>
                <w:sz w:val="22"/>
                <w:szCs w:val="22"/>
              </w:rPr>
              <w:t>Metabolizovateľná</w:t>
            </w:r>
            <w:proofErr w:type="spellEnd"/>
            <w:r w:rsidRPr="008C60DB">
              <w:rPr>
                <w:rFonts w:ascii="Arial Narrow" w:hAnsi="Arial Narrow"/>
                <w:sz w:val="22"/>
                <w:szCs w:val="22"/>
              </w:rPr>
              <w:t xml:space="preserve"> energia 3200 – 4500 kcal/kg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97F0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CC65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F06415" w:rsidRPr="008C60DB" w14:paraId="7CBE783E" w14:textId="77777777" w:rsidTr="00547750">
        <w:trPr>
          <w:trHeight w:val="515"/>
        </w:trPr>
        <w:tc>
          <w:tcPr>
            <w:tcW w:w="8886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136DF78C" w14:textId="77777777" w:rsidR="00F06415" w:rsidRPr="008C60DB" w:rsidRDefault="00F06415" w:rsidP="00547750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B52A33" w:rsidRPr="008C60DB" w14:paraId="01F54E6C" w14:textId="77777777" w:rsidTr="008C60DB">
        <w:tc>
          <w:tcPr>
            <w:tcW w:w="88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74C454A" w14:textId="593891C1" w:rsidR="00B52A33" w:rsidRPr="008C60DB" w:rsidRDefault="00B52A33" w:rsidP="0054775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8C60D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Položka č. 3</w:t>
            </w:r>
          </w:p>
          <w:p w14:paraId="140AEB65" w14:textId="638D5E93" w:rsidR="00B52A33" w:rsidRPr="008C60DB" w:rsidRDefault="00B52A33" w:rsidP="0054775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8C60DB">
              <w:rPr>
                <w:rFonts w:ascii="Arial Narrow" w:hAnsi="Arial Narrow"/>
                <w:b/>
                <w:sz w:val="22"/>
                <w:szCs w:val="22"/>
              </w:rPr>
              <w:t>Kompletné granulované krmivo pre vysokoaktívnych, zaťažených dospelých psov a pre gravidné a kojace suky veľkých plemien</w:t>
            </w:r>
          </w:p>
        </w:tc>
      </w:tr>
      <w:tr w:rsidR="00B52A33" w:rsidRPr="008C60DB" w14:paraId="3884E36B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ACE38B6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14626FCB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1F6788C7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61F6FF73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5BB2D1B7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 w:cs="Arial"/>
                <w:b/>
              </w:rPr>
              <w:t>Požadovaná min. technická špecifikácia, parametre a funkcionality určené verejným obstarávateľom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244BBE" w14:textId="77777777" w:rsidR="00B52A33" w:rsidRPr="00F06415" w:rsidRDefault="00B52A33" w:rsidP="00547750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06415">
              <w:rPr>
                <w:rFonts w:ascii="Arial Narrow" w:hAnsi="Arial Narrow" w:cs="Calibri"/>
                <w:b/>
                <w:bCs/>
                <w:color w:val="000000"/>
              </w:rPr>
              <w:t xml:space="preserve">Vlastný návrh plnenia </w:t>
            </w:r>
          </w:p>
          <w:p w14:paraId="697AB84C" w14:textId="77777777" w:rsidR="00B52A33" w:rsidRPr="00F06415" w:rsidRDefault="00B52A33" w:rsidP="00547750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06415">
              <w:rPr>
                <w:rFonts w:ascii="Arial Narrow" w:hAnsi="Arial Narrow" w:cs="Calibri"/>
                <w:b/>
                <w:bCs/>
                <w:color w:val="000000"/>
              </w:rPr>
              <w:t>(doplní uchádzač)</w:t>
            </w:r>
          </w:p>
          <w:p w14:paraId="23FD3A9D" w14:textId="77777777" w:rsidR="00B52A33" w:rsidRPr="00F06415" w:rsidRDefault="00B52A33" w:rsidP="00547750">
            <w:pPr>
              <w:pStyle w:val="Bezriadkovania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4BE6E4E" w14:textId="77777777" w:rsidR="00B52A33" w:rsidRPr="00F06415" w:rsidRDefault="00B52A33" w:rsidP="00547750">
            <w:pPr>
              <w:pStyle w:val="Bezriadkovania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6415">
              <w:rPr>
                <w:rFonts w:ascii="Arial Narrow" w:hAnsi="Arial Narrow" w:cs="Arial"/>
                <w:b/>
                <w:sz w:val="20"/>
                <w:szCs w:val="20"/>
              </w:rPr>
              <w:t>Požaduje sa uviesť skutočnú špecifikáciu ponúkaného predmetu zákazky – výrobcu, typové označenie a technické parametre.</w:t>
            </w:r>
          </w:p>
          <w:p w14:paraId="589A74EF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 w:cs="Arial"/>
                <w:b/>
              </w:rPr>
              <w:t>V prípade číselnej hodnoty uviesť jej skutočnú hodnotu</w:t>
            </w:r>
          </w:p>
        </w:tc>
      </w:tr>
      <w:tr w:rsidR="00B52A33" w:rsidRPr="008C60DB" w14:paraId="41D53D3A" w14:textId="77777777" w:rsidTr="0054775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D155D9B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/>
                <w:b/>
              </w:rPr>
              <w:t>Charakteristika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7B4E611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/>
                <w:b/>
              </w:rPr>
              <w:t>Minimálna hodnota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1EADD17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/>
                <w:b/>
              </w:rPr>
              <w:t>Maximálna hodnota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A3076B2" w14:textId="77777777" w:rsidR="00B52A33" w:rsidRPr="00F06415" w:rsidRDefault="00B52A33" w:rsidP="00547750">
            <w:pPr>
              <w:pStyle w:val="Bezriadkovania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6415">
              <w:rPr>
                <w:rFonts w:ascii="Arial Narrow" w:hAnsi="Arial Narrow" w:cs="Arial"/>
                <w:b/>
                <w:sz w:val="20"/>
                <w:szCs w:val="20"/>
              </w:rPr>
              <w:t xml:space="preserve">Uchádzač uvedie presnú hodnotu, resp. údaj </w:t>
            </w:r>
          </w:p>
          <w:p w14:paraId="30468579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 w:cs="Arial"/>
                <w:b/>
              </w:rPr>
              <w:t>(číslom a/alebo slovom)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C7B41B6" w14:textId="77777777" w:rsidR="00B52A33" w:rsidRPr="00F06415" w:rsidRDefault="00B52A33" w:rsidP="00547750">
            <w:pPr>
              <w:pStyle w:val="Bezriadkovania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6415">
              <w:rPr>
                <w:rFonts w:ascii="Arial Narrow" w:hAnsi="Arial Narrow" w:cs="Arial"/>
                <w:b/>
                <w:sz w:val="20"/>
                <w:szCs w:val="20"/>
              </w:rPr>
              <w:t>Uchádzač uvedie</w:t>
            </w:r>
          </w:p>
          <w:p w14:paraId="3F9492EC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 w:cs="Arial"/>
                <w:b/>
              </w:rPr>
              <w:t xml:space="preserve"> Áno/Nie</w:t>
            </w:r>
          </w:p>
        </w:tc>
      </w:tr>
      <w:tr w:rsidR="00B52A33" w:rsidRPr="008C60DB" w14:paraId="6B712FB5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BD94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 xml:space="preserve">Výrobca: 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92A2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B52A33" w:rsidRPr="008C60DB" w14:paraId="319C3697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314E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Typ, resp. produktové označenie: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7598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B52A33" w:rsidRPr="008C60DB" w14:paraId="41BF3608" w14:textId="77777777" w:rsidTr="0054775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07AF" w14:textId="77777777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Proteín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B3B1" w14:textId="24D3BDB9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28 %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7574" w14:textId="39DD1E48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40 %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A90D" w14:textId="77777777" w:rsidR="00B52A33" w:rsidRPr="008C60DB" w:rsidRDefault="00B52A33" w:rsidP="00B52A33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1D41" w14:textId="77777777" w:rsidR="00B52A33" w:rsidRPr="008C60DB" w:rsidRDefault="00B52A33" w:rsidP="00B52A33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B52A33" w:rsidRPr="008C60DB" w14:paraId="2577A00F" w14:textId="77777777" w:rsidTr="0054775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AE91" w14:textId="77777777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Tuk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CC77" w14:textId="013735EC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18 %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B843" w14:textId="5DECC5E9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34 %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C3AC" w14:textId="77777777" w:rsidR="00B52A33" w:rsidRPr="008C60DB" w:rsidRDefault="00B52A33" w:rsidP="00B52A33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7574" w14:textId="77777777" w:rsidR="00B52A33" w:rsidRPr="008C60DB" w:rsidRDefault="00B52A33" w:rsidP="00B52A33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B52A33" w:rsidRPr="008C60DB" w14:paraId="3E7A0157" w14:textId="77777777" w:rsidTr="0054775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2CC6" w14:textId="77777777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Popol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9327" w14:textId="154C6F64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5 %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1650" w14:textId="0A32B31A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9 %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B80F" w14:textId="77777777" w:rsidR="00B52A33" w:rsidRPr="008C60DB" w:rsidRDefault="00B52A33" w:rsidP="00B52A33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C561" w14:textId="77777777" w:rsidR="00B52A33" w:rsidRPr="008C60DB" w:rsidRDefault="00B52A33" w:rsidP="00B52A33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B52A33" w:rsidRPr="008C60DB" w14:paraId="33C8F98A" w14:textId="77777777" w:rsidTr="0054775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3E0B" w14:textId="77777777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Vláknina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2B3A" w14:textId="66DEEE52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1,5 %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13E2" w14:textId="211123C9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5 %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8757" w14:textId="77777777" w:rsidR="00B52A33" w:rsidRPr="008C60DB" w:rsidRDefault="00B52A33" w:rsidP="00B52A33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DDF6" w14:textId="77777777" w:rsidR="00B52A33" w:rsidRPr="008C60DB" w:rsidRDefault="00B52A33" w:rsidP="00B52A33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B52A33" w:rsidRPr="008C60DB" w14:paraId="11B7ED21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019EE70" w14:textId="77777777" w:rsidR="00B52A33" w:rsidRPr="008C60DB" w:rsidRDefault="00B52A33" w:rsidP="0054775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C60DB">
              <w:rPr>
                <w:rFonts w:ascii="Arial Narrow" w:hAnsi="Arial Narrow"/>
                <w:b/>
                <w:sz w:val="22"/>
                <w:szCs w:val="22"/>
              </w:rPr>
              <w:lastRenderedPageBreak/>
              <w:t>Požiadavky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DDD0738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36AC296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52A33" w:rsidRPr="008C60DB" w14:paraId="1CC1B9C1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CF66" w14:textId="77777777" w:rsidR="00B52A33" w:rsidRPr="008C60DB" w:rsidRDefault="00B52A33" w:rsidP="00547750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Nesmie obsahovať sóju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4FAD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6E99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B52A33" w:rsidRPr="008C60DB" w14:paraId="4C6D2ECA" w14:textId="77777777" w:rsidTr="00547750">
        <w:trPr>
          <w:trHeight w:val="316"/>
        </w:trPr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D03E" w14:textId="77777777" w:rsidR="00B52A33" w:rsidRPr="008C60DB" w:rsidRDefault="00B52A33" w:rsidP="00547750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Nesmie obsahovať kukuricu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BE07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F4C6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B52A33" w:rsidRPr="008C60DB" w14:paraId="407A0941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D394" w14:textId="77777777" w:rsidR="00B52A33" w:rsidRPr="008C60DB" w:rsidRDefault="00B52A33" w:rsidP="00547750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Nesmie obsahovať zemiaky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8039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F209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B52A33" w:rsidRPr="008C60DB" w14:paraId="5ABD65C6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CF1E" w14:textId="77777777" w:rsidR="00B52A33" w:rsidRPr="008C60DB" w:rsidRDefault="00B52A33" w:rsidP="00547750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Nesmie obsahovať múčky živočíšneho pôvodu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76D5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A769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B52A33" w:rsidRPr="008C60DB" w14:paraId="4DF8D29C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35B9" w14:textId="77777777" w:rsidR="00B52A33" w:rsidRPr="008C60DB" w:rsidRDefault="00B52A33" w:rsidP="00547750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Musí obsahovať iba tuky živočíšneho pôvodu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B70D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3415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B52A33" w:rsidRPr="008C60DB" w14:paraId="4584BD05" w14:textId="77777777" w:rsidTr="008C60DB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815D" w14:textId="77777777" w:rsidR="00B52A33" w:rsidRPr="008C60DB" w:rsidRDefault="00B52A33" w:rsidP="00547750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 xml:space="preserve">Nízky alebo žiadny obsah obilnín – max 20 % </w:t>
            </w:r>
          </w:p>
          <w:p w14:paraId="70D3ACB1" w14:textId="77777777" w:rsidR="00B52A33" w:rsidRPr="008C60DB" w:rsidRDefault="00B52A33" w:rsidP="00547750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8C60DB">
              <w:rPr>
                <w:rFonts w:ascii="Arial Narrow" w:hAnsi="Arial Narrow"/>
                <w:sz w:val="22"/>
                <w:szCs w:val="22"/>
              </w:rPr>
              <w:t>Low</w:t>
            </w:r>
            <w:proofErr w:type="spellEnd"/>
            <w:r w:rsidRPr="008C60D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8C60DB">
              <w:rPr>
                <w:rFonts w:ascii="Arial Narrow" w:hAnsi="Arial Narrow"/>
                <w:sz w:val="22"/>
                <w:szCs w:val="22"/>
              </w:rPr>
              <w:t>grain</w:t>
            </w:r>
            <w:proofErr w:type="spellEnd"/>
            <w:r w:rsidRPr="008C60DB"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Pr="008C60DB">
              <w:rPr>
                <w:rFonts w:ascii="Arial Narrow" w:hAnsi="Arial Narrow"/>
                <w:sz w:val="22"/>
                <w:szCs w:val="22"/>
              </w:rPr>
              <w:t>Grain</w:t>
            </w:r>
            <w:proofErr w:type="spellEnd"/>
            <w:r w:rsidRPr="008C60D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8C60DB">
              <w:rPr>
                <w:rFonts w:ascii="Arial Narrow" w:hAnsi="Arial Narrow"/>
                <w:sz w:val="22"/>
                <w:szCs w:val="22"/>
              </w:rPr>
              <w:t>free</w:t>
            </w:r>
            <w:proofErr w:type="spellEnd"/>
            <w:r w:rsidRPr="008C60DB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EF53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01B9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B52A33" w:rsidRPr="008C60DB" w14:paraId="64143235" w14:textId="77777777" w:rsidTr="008C60DB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461B" w14:textId="3A6C436C" w:rsidR="00B52A33" w:rsidRPr="008C60DB" w:rsidRDefault="00B52A33" w:rsidP="00547750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8C60DB">
              <w:rPr>
                <w:rFonts w:ascii="Arial Narrow" w:hAnsi="Arial Narrow"/>
                <w:sz w:val="22"/>
                <w:szCs w:val="22"/>
              </w:rPr>
              <w:t>Metabolizovateľná</w:t>
            </w:r>
            <w:proofErr w:type="spellEnd"/>
            <w:r w:rsidRPr="008C60DB">
              <w:rPr>
                <w:rFonts w:ascii="Arial Narrow" w:hAnsi="Arial Narrow"/>
                <w:sz w:val="22"/>
                <w:szCs w:val="22"/>
              </w:rPr>
              <w:t xml:space="preserve"> energia 3500 – 5500 kcal/kg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32C2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F1C0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F06415" w:rsidRPr="008C60DB" w14:paraId="1411029B" w14:textId="77777777" w:rsidTr="00547750">
        <w:trPr>
          <w:trHeight w:val="515"/>
        </w:trPr>
        <w:tc>
          <w:tcPr>
            <w:tcW w:w="8886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4B9AFE0C" w14:textId="77777777" w:rsidR="00F06415" w:rsidRPr="008C60DB" w:rsidRDefault="00F06415" w:rsidP="00547750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B52A33" w:rsidRPr="008C60DB" w14:paraId="55AD813B" w14:textId="77777777" w:rsidTr="008C60DB">
        <w:tc>
          <w:tcPr>
            <w:tcW w:w="8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AC5FCD0" w14:textId="11A7C3A2" w:rsidR="00B52A33" w:rsidRPr="008C60DB" w:rsidRDefault="00B52A33" w:rsidP="0054775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8C60D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Položka č. 4</w:t>
            </w:r>
          </w:p>
          <w:p w14:paraId="58808650" w14:textId="342AAF7A" w:rsidR="00B52A33" w:rsidRPr="008C60DB" w:rsidRDefault="00B52A33" w:rsidP="0054775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8C60DB">
              <w:rPr>
                <w:rFonts w:ascii="Arial Narrow" w:hAnsi="Arial Narrow"/>
                <w:b/>
                <w:sz w:val="22"/>
                <w:szCs w:val="22"/>
              </w:rPr>
              <w:t>Kompletné granulované  krmivo pre  dospelých psov a suky veľkých plemien v normálnej aktivite</w:t>
            </w:r>
          </w:p>
        </w:tc>
      </w:tr>
      <w:tr w:rsidR="00B52A33" w:rsidRPr="008C60DB" w14:paraId="19C56591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4389EC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460F2C9A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4F2EF22D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570D8735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3D08D472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 w:cs="Arial"/>
                <w:b/>
              </w:rPr>
              <w:t>Požadovaná min. technická špecifikácia, parametre a funkcionality určené verejným obstarávateľom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CAEB3D" w14:textId="77777777" w:rsidR="00B52A33" w:rsidRPr="00F06415" w:rsidRDefault="00B52A33" w:rsidP="00547750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06415">
              <w:rPr>
                <w:rFonts w:ascii="Arial Narrow" w:hAnsi="Arial Narrow" w:cs="Calibri"/>
                <w:b/>
                <w:bCs/>
                <w:color w:val="000000"/>
              </w:rPr>
              <w:t xml:space="preserve">Vlastný návrh plnenia </w:t>
            </w:r>
          </w:p>
          <w:p w14:paraId="01AF4421" w14:textId="77777777" w:rsidR="00B52A33" w:rsidRPr="00F06415" w:rsidRDefault="00B52A33" w:rsidP="00547750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06415">
              <w:rPr>
                <w:rFonts w:ascii="Arial Narrow" w:hAnsi="Arial Narrow" w:cs="Calibri"/>
                <w:b/>
                <w:bCs/>
                <w:color w:val="000000"/>
              </w:rPr>
              <w:t>(doplní uchádzač)</w:t>
            </w:r>
          </w:p>
          <w:p w14:paraId="3BD5459C" w14:textId="77777777" w:rsidR="00B52A33" w:rsidRPr="00F06415" w:rsidRDefault="00B52A33" w:rsidP="00547750">
            <w:pPr>
              <w:pStyle w:val="Bezriadkovania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FDC3E2C" w14:textId="77777777" w:rsidR="00B52A33" w:rsidRPr="00F06415" w:rsidRDefault="00B52A33" w:rsidP="00547750">
            <w:pPr>
              <w:pStyle w:val="Bezriadkovania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6415">
              <w:rPr>
                <w:rFonts w:ascii="Arial Narrow" w:hAnsi="Arial Narrow" w:cs="Arial"/>
                <w:b/>
                <w:sz w:val="20"/>
                <w:szCs w:val="20"/>
              </w:rPr>
              <w:t>Požaduje sa uviesť skutočnú špecifikáciu ponúkaného predmetu zákazky – výrobcu, typové označenie a technické parametre.</w:t>
            </w:r>
          </w:p>
          <w:p w14:paraId="3F4A2049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 w:cs="Arial"/>
                <w:b/>
              </w:rPr>
              <w:t>V prípade číselnej hodnoty uviesť jej skutočnú hodnotu</w:t>
            </w:r>
          </w:p>
        </w:tc>
      </w:tr>
      <w:tr w:rsidR="00B52A33" w:rsidRPr="008C60DB" w14:paraId="3BB2D539" w14:textId="77777777" w:rsidTr="0054775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4D6255F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/>
                <w:b/>
              </w:rPr>
              <w:t>Charakteristika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664821B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/>
                <w:b/>
              </w:rPr>
              <w:t>Minimálna hodnota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8E0226C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/>
                <w:b/>
              </w:rPr>
              <w:t>Maximálna hodnota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9955032" w14:textId="77777777" w:rsidR="00B52A33" w:rsidRPr="00F06415" w:rsidRDefault="00B52A33" w:rsidP="00547750">
            <w:pPr>
              <w:pStyle w:val="Bezriadkovania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6415">
              <w:rPr>
                <w:rFonts w:ascii="Arial Narrow" w:hAnsi="Arial Narrow" w:cs="Arial"/>
                <w:b/>
                <w:sz w:val="20"/>
                <w:szCs w:val="20"/>
              </w:rPr>
              <w:t xml:space="preserve">Uchádzač uvedie presnú hodnotu, resp. údaj </w:t>
            </w:r>
          </w:p>
          <w:p w14:paraId="4032422A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 w:cs="Arial"/>
                <w:b/>
              </w:rPr>
              <w:t>(číslom a/alebo slovom)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3212158" w14:textId="77777777" w:rsidR="00B52A33" w:rsidRPr="00F06415" w:rsidRDefault="00B52A33" w:rsidP="00547750">
            <w:pPr>
              <w:pStyle w:val="Bezriadkovania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6415">
              <w:rPr>
                <w:rFonts w:ascii="Arial Narrow" w:hAnsi="Arial Narrow" w:cs="Arial"/>
                <w:b/>
                <w:sz w:val="20"/>
                <w:szCs w:val="20"/>
              </w:rPr>
              <w:t>Uchádzač uvedie</w:t>
            </w:r>
          </w:p>
          <w:p w14:paraId="09090FE1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 w:cs="Arial"/>
                <w:b/>
              </w:rPr>
              <w:t xml:space="preserve"> Áno/Nie</w:t>
            </w:r>
          </w:p>
        </w:tc>
      </w:tr>
      <w:tr w:rsidR="00B52A33" w:rsidRPr="008C60DB" w14:paraId="6DD5F257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C52C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 xml:space="preserve">Výrobca: 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FE2D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B52A33" w:rsidRPr="008C60DB" w14:paraId="69B338F3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E652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Typ, resp. produktové označenie: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B53A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B52A33" w:rsidRPr="008C60DB" w14:paraId="248DDAEC" w14:textId="77777777" w:rsidTr="0054775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BC0A" w14:textId="77777777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Proteín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857A" w14:textId="77755206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23 %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7BDA" w14:textId="16A2C963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38 %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2E90" w14:textId="77777777" w:rsidR="00B52A33" w:rsidRPr="008C60DB" w:rsidRDefault="00B52A33" w:rsidP="00B52A33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3863" w14:textId="77777777" w:rsidR="00B52A33" w:rsidRPr="008C60DB" w:rsidRDefault="00B52A33" w:rsidP="00B52A33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B52A33" w:rsidRPr="008C60DB" w14:paraId="631A2F3F" w14:textId="77777777" w:rsidTr="0054775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68F9" w14:textId="77777777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Tuk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FF1C" w14:textId="782D39C0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13 %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A951" w14:textId="71CB390A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18 %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6197" w14:textId="77777777" w:rsidR="00B52A33" w:rsidRPr="008C60DB" w:rsidRDefault="00B52A33" w:rsidP="00B52A33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BD8B" w14:textId="77777777" w:rsidR="00B52A33" w:rsidRPr="008C60DB" w:rsidRDefault="00B52A33" w:rsidP="00B52A33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B52A33" w:rsidRPr="008C60DB" w14:paraId="648DC740" w14:textId="77777777" w:rsidTr="0054775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751A" w14:textId="77777777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Popol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51E4" w14:textId="7F2944E6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5 %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83F2" w14:textId="11CC21E1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9,5 %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DF4F" w14:textId="77777777" w:rsidR="00B52A33" w:rsidRPr="008C60DB" w:rsidRDefault="00B52A33" w:rsidP="00B52A33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D867" w14:textId="77777777" w:rsidR="00B52A33" w:rsidRPr="008C60DB" w:rsidRDefault="00B52A33" w:rsidP="00B52A33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B52A33" w:rsidRPr="008C60DB" w14:paraId="207973EC" w14:textId="77777777" w:rsidTr="0054775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C84E" w14:textId="77777777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Vláknina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1AF2" w14:textId="2C73CC46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2 %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A21C" w14:textId="7F56CE84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6 %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F11A" w14:textId="77777777" w:rsidR="00B52A33" w:rsidRPr="008C60DB" w:rsidRDefault="00B52A33" w:rsidP="00B52A33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3FB2" w14:textId="77777777" w:rsidR="00B52A33" w:rsidRPr="008C60DB" w:rsidRDefault="00B52A33" w:rsidP="00B52A33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B52A33" w:rsidRPr="008C60DB" w14:paraId="1EDB484F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60D98E" w14:textId="77777777" w:rsidR="00B52A33" w:rsidRPr="008C60DB" w:rsidRDefault="00B52A33" w:rsidP="0054775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C60DB">
              <w:rPr>
                <w:rFonts w:ascii="Arial Narrow" w:hAnsi="Arial Narrow"/>
                <w:b/>
                <w:sz w:val="22"/>
                <w:szCs w:val="22"/>
              </w:rPr>
              <w:t>Požiadavky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4871EF7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EBB9F4E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52A33" w:rsidRPr="008C60DB" w14:paraId="52B4BC87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B16D" w14:textId="77777777" w:rsidR="00B52A33" w:rsidRPr="008C60DB" w:rsidRDefault="00B52A33" w:rsidP="00547750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Nesmie obsahovať sóju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7B4F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884D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B52A33" w:rsidRPr="008C60DB" w14:paraId="7DC6A41B" w14:textId="77777777" w:rsidTr="00547750">
        <w:trPr>
          <w:trHeight w:val="316"/>
        </w:trPr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569D" w14:textId="77777777" w:rsidR="00B52A33" w:rsidRPr="008C60DB" w:rsidRDefault="00B52A33" w:rsidP="00547750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Nesmie obsahovať kukuricu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C17F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CD5F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B52A33" w:rsidRPr="008C60DB" w14:paraId="4EE82735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8BEE" w14:textId="77777777" w:rsidR="00B52A33" w:rsidRPr="008C60DB" w:rsidRDefault="00B52A33" w:rsidP="00547750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Nesmie obsahovať zemiaky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077F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6B68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B52A33" w:rsidRPr="008C60DB" w14:paraId="7083F390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FF76" w14:textId="77777777" w:rsidR="00B52A33" w:rsidRPr="008C60DB" w:rsidRDefault="00B52A33" w:rsidP="00547750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Nesmie obsahovať múčky živočíšneho pôvodu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1839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320D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B52A33" w:rsidRPr="008C60DB" w14:paraId="01AFB749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C929" w14:textId="77777777" w:rsidR="00B52A33" w:rsidRPr="008C60DB" w:rsidRDefault="00B52A33" w:rsidP="00547750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Musí obsahovať iba tuky živočíšneho pôvodu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E876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C40C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B52A33" w:rsidRPr="008C60DB" w14:paraId="475B9C40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2477" w14:textId="77777777" w:rsidR="00B52A33" w:rsidRPr="008C60DB" w:rsidRDefault="00B52A33" w:rsidP="00547750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 xml:space="preserve">Nízky alebo žiadny obsah obilnín – max 20 % </w:t>
            </w:r>
          </w:p>
          <w:p w14:paraId="0BDEC4E0" w14:textId="77777777" w:rsidR="00B52A33" w:rsidRPr="008C60DB" w:rsidRDefault="00B52A33" w:rsidP="00547750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8C60DB">
              <w:rPr>
                <w:rFonts w:ascii="Arial Narrow" w:hAnsi="Arial Narrow"/>
                <w:sz w:val="22"/>
                <w:szCs w:val="22"/>
              </w:rPr>
              <w:t>Low</w:t>
            </w:r>
            <w:proofErr w:type="spellEnd"/>
            <w:r w:rsidRPr="008C60D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8C60DB">
              <w:rPr>
                <w:rFonts w:ascii="Arial Narrow" w:hAnsi="Arial Narrow"/>
                <w:sz w:val="22"/>
                <w:szCs w:val="22"/>
              </w:rPr>
              <w:t>grain</w:t>
            </w:r>
            <w:proofErr w:type="spellEnd"/>
            <w:r w:rsidRPr="008C60DB"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Pr="008C60DB">
              <w:rPr>
                <w:rFonts w:ascii="Arial Narrow" w:hAnsi="Arial Narrow"/>
                <w:sz w:val="22"/>
                <w:szCs w:val="22"/>
              </w:rPr>
              <w:t>Grain</w:t>
            </w:r>
            <w:proofErr w:type="spellEnd"/>
            <w:r w:rsidRPr="008C60D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8C60DB">
              <w:rPr>
                <w:rFonts w:ascii="Arial Narrow" w:hAnsi="Arial Narrow"/>
                <w:sz w:val="22"/>
                <w:szCs w:val="22"/>
              </w:rPr>
              <w:t>free</w:t>
            </w:r>
            <w:proofErr w:type="spellEnd"/>
            <w:r w:rsidRPr="008C60DB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6F1B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65AE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B52A33" w:rsidRPr="008C60DB" w14:paraId="1FC36175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2D80" w14:textId="77777777" w:rsidR="00B52A33" w:rsidRPr="008C60DB" w:rsidRDefault="00B52A33" w:rsidP="00547750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8C60DB">
              <w:rPr>
                <w:rFonts w:ascii="Arial Narrow" w:hAnsi="Arial Narrow"/>
                <w:sz w:val="22"/>
                <w:szCs w:val="22"/>
              </w:rPr>
              <w:t>Metabolizovateľná</w:t>
            </w:r>
            <w:proofErr w:type="spellEnd"/>
            <w:r w:rsidRPr="008C60DB">
              <w:rPr>
                <w:rFonts w:ascii="Arial Narrow" w:hAnsi="Arial Narrow"/>
                <w:sz w:val="22"/>
                <w:szCs w:val="22"/>
              </w:rPr>
              <w:t xml:space="preserve"> energia 3200 – 4500 kcal/kg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50B4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F4FC" w14:textId="2489677B" w:rsidR="00B52A33" w:rsidRPr="008C60DB" w:rsidRDefault="00B52A33" w:rsidP="00F06415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</w:tbl>
    <w:p w14:paraId="6A33A47B" w14:textId="622D5BE1" w:rsidR="008B1A0A" w:rsidRDefault="008B1A0A" w:rsidP="00CF73A0">
      <w:pPr>
        <w:rPr>
          <w:rFonts w:ascii="Arial Narrow" w:hAnsi="Arial Narrow"/>
          <w:sz w:val="22"/>
          <w:szCs w:val="22"/>
        </w:rPr>
      </w:pPr>
    </w:p>
    <w:p w14:paraId="012AA766" w14:textId="5C64B3AB" w:rsidR="00F06415" w:rsidRDefault="00F06415" w:rsidP="00CF73A0">
      <w:pPr>
        <w:rPr>
          <w:rFonts w:ascii="Arial Narrow" w:hAnsi="Arial Narrow"/>
          <w:sz w:val="22"/>
          <w:szCs w:val="22"/>
        </w:rPr>
      </w:pPr>
    </w:p>
    <w:p w14:paraId="1E4D8921" w14:textId="1F928C69" w:rsidR="00F06415" w:rsidRDefault="00F06415" w:rsidP="00CF73A0">
      <w:pPr>
        <w:rPr>
          <w:rFonts w:ascii="Arial Narrow" w:hAnsi="Arial Narrow"/>
          <w:sz w:val="22"/>
          <w:szCs w:val="22"/>
        </w:rPr>
      </w:pPr>
    </w:p>
    <w:p w14:paraId="54214E51" w14:textId="1CC65FC8" w:rsidR="00F06415" w:rsidRDefault="00F06415" w:rsidP="00CF73A0">
      <w:pPr>
        <w:rPr>
          <w:rFonts w:ascii="Arial Narrow" w:hAnsi="Arial Narrow"/>
          <w:sz w:val="22"/>
          <w:szCs w:val="22"/>
        </w:rPr>
      </w:pPr>
    </w:p>
    <w:p w14:paraId="015533C8" w14:textId="77777777" w:rsidR="00F06415" w:rsidRDefault="00F06415" w:rsidP="00CF73A0">
      <w:pPr>
        <w:rPr>
          <w:rFonts w:ascii="Arial Narrow" w:hAnsi="Arial Narrow"/>
          <w:sz w:val="22"/>
          <w:szCs w:val="22"/>
        </w:rPr>
      </w:pPr>
    </w:p>
    <w:p w14:paraId="64059C6F" w14:textId="464F3700" w:rsidR="008C60DB" w:rsidRDefault="008C60DB" w:rsidP="00CF73A0">
      <w:pPr>
        <w:rPr>
          <w:rFonts w:ascii="Arial Narrow" w:hAnsi="Arial Narrow"/>
          <w:sz w:val="22"/>
          <w:szCs w:val="22"/>
        </w:rPr>
      </w:pPr>
    </w:p>
    <w:p w14:paraId="67FDCB52" w14:textId="0E6DFE34" w:rsidR="008C60DB" w:rsidRDefault="008C60DB" w:rsidP="00CF73A0">
      <w:pPr>
        <w:rPr>
          <w:rFonts w:ascii="Arial Narrow" w:hAnsi="Arial Narrow"/>
          <w:sz w:val="22"/>
          <w:szCs w:val="22"/>
        </w:rPr>
      </w:pPr>
    </w:p>
    <w:p w14:paraId="2CBDDC92" w14:textId="0AC3920D" w:rsidR="008C60DB" w:rsidRDefault="008C60DB" w:rsidP="00CF73A0">
      <w:pPr>
        <w:rPr>
          <w:rFonts w:ascii="Arial Narrow" w:hAnsi="Arial Narrow"/>
          <w:sz w:val="22"/>
          <w:szCs w:val="22"/>
        </w:rPr>
      </w:pPr>
    </w:p>
    <w:p w14:paraId="0BC6BB5E" w14:textId="620EB2EE" w:rsidR="008C60DB" w:rsidRDefault="008C60DB" w:rsidP="00CF73A0">
      <w:pPr>
        <w:rPr>
          <w:rFonts w:ascii="Arial Narrow" w:hAnsi="Arial Narrow"/>
          <w:sz w:val="22"/>
          <w:szCs w:val="22"/>
        </w:rPr>
      </w:pPr>
    </w:p>
    <w:p w14:paraId="68F32DA0" w14:textId="542A32CF" w:rsidR="008C60DB" w:rsidRDefault="008C60DB" w:rsidP="00CF73A0">
      <w:pPr>
        <w:rPr>
          <w:rFonts w:ascii="Arial Narrow" w:hAnsi="Arial Narrow"/>
          <w:sz w:val="22"/>
          <w:szCs w:val="22"/>
        </w:rPr>
      </w:pPr>
    </w:p>
    <w:p w14:paraId="71EC0750" w14:textId="06E17948" w:rsidR="008C60DB" w:rsidRDefault="008C60DB" w:rsidP="00CF73A0">
      <w:pPr>
        <w:rPr>
          <w:rFonts w:ascii="Arial Narrow" w:hAnsi="Arial Narrow"/>
          <w:sz w:val="22"/>
          <w:szCs w:val="22"/>
        </w:rPr>
      </w:pPr>
    </w:p>
    <w:p w14:paraId="12F68451" w14:textId="77777777" w:rsidR="008C60DB" w:rsidRPr="008C60DB" w:rsidRDefault="008C60DB" w:rsidP="00CF73A0">
      <w:pPr>
        <w:rPr>
          <w:rFonts w:ascii="Arial Narrow" w:hAnsi="Arial Narrow"/>
          <w:sz w:val="22"/>
          <w:szCs w:val="22"/>
        </w:rPr>
      </w:pPr>
    </w:p>
    <w:p w14:paraId="7A887E6F" w14:textId="6167533F" w:rsidR="008B1A0A" w:rsidRPr="008C60DB" w:rsidRDefault="008B1A0A" w:rsidP="00CF73A0">
      <w:pPr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8886" w:type="dxa"/>
        <w:tblInd w:w="720" w:type="dxa"/>
        <w:tblLook w:val="04A0" w:firstRow="1" w:lastRow="0" w:firstColumn="1" w:lastColumn="0" w:noHBand="0" w:noVBand="1"/>
      </w:tblPr>
      <w:tblGrid>
        <w:gridCol w:w="1922"/>
        <w:gridCol w:w="1728"/>
        <w:gridCol w:w="1748"/>
        <w:gridCol w:w="1748"/>
        <w:gridCol w:w="1740"/>
      </w:tblGrid>
      <w:tr w:rsidR="00B52A33" w:rsidRPr="008C60DB" w14:paraId="7A40922B" w14:textId="77777777" w:rsidTr="00547750">
        <w:tc>
          <w:tcPr>
            <w:tcW w:w="8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61964B7" w14:textId="7D375211" w:rsidR="00B52A33" w:rsidRPr="008C60DB" w:rsidRDefault="00B52A33" w:rsidP="0054775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8C60D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lastRenderedPageBreak/>
              <w:t>Položka č. 5</w:t>
            </w:r>
          </w:p>
          <w:p w14:paraId="7739AA20" w14:textId="2E93DC60" w:rsidR="00B52A33" w:rsidRPr="008C60DB" w:rsidRDefault="00B52A33" w:rsidP="0054775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8C60DB">
              <w:rPr>
                <w:rFonts w:ascii="Arial Narrow" w:hAnsi="Arial Narrow"/>
                <w:b/>
                <w:sz w:val="22"/>
                <w:szCs w:val="22"/>
              </w:rPr>
              <w:t>Kompletné granulované  krmivo pre starších psov a suky veľkých plemien</w:t>
            </w:r>
          </w:p>
        </w:tc>
      </w:tr>
      <w:tr w:rsidR="00B52A33" w:rsidRPr="008C60DB" w14:paraId="45694AC4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A348844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6C5C49EE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2B8D1644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5E9BEA45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1E77426B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 w:cs="Arial"/>
                <w:b/>
              </w:rPr>
              <w:t>Požadovaná min. technická špecifikácia, parametre a funkcionality určené verejným obstarávateľom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03BC52E" w14:textId="77777777" w:rsidR="00B52A33" w:rsidRPr="00F06415" w:rsidRDefault="00B52A33" w:rsidP="00547750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06415">
              <w:rPr>
                <w:rFonts w:ascii="Arial Narrow" w:hAnsi="Arial Narrow" w:cs="Calibri"/>
                <w:b/>
                <w:bCs/>
                <w:color w:val="000000"/>
              </w:rPr>
              <w:t xml:space="preserve">Vlastný návrh plnenia </w:t>
            </w:r>
          </w:p>
          <w:p w14:paraId="70086C65" w14:textId="77777777" w:rsidR="00B52A33" w:rsidRPr="00F06415" w:rsidRDefault="00B52A33" w:rsidP="00547750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06415">
              <w:rPr>
                <w:rFonts w:ascii="Arial Narrow" w:hAnsi="Arial Narrow" w:cs="Calibri"/>
                <w:b/>
                <w:bCs/>
                <w:color w:val="000000"/>
              </w:rPr>
              <w:t>(doplní uchádzač)</w:t>
            </w:r>
          </w:p>
          <w:p w14:paraId="0E33541B" w14:textId="77777777" w:rsidR="00B52A33" w:rsidRPr="00F06415" w:rsidRDefault="00B52A33" w:rsidP="00547750">
            <w:pPr>
              <w:pStyle w:val="Bezriadkovania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22E5B8F" w14:textId="77777777" w:rsidR="00B52A33" w:rsidRPr="00F06415" w:rsidRDefault="00B52A33" w:rsidP="00547750">
            <w:pPr>
              <w:pStyle w:val="Bezriadkovania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6415">
              <w:rPr>
                <w:rFonts w:ascii="Arial Narrow" w:hAnsi="Arial Narrow" w:cs="Arial"/>
                <w:b/>
                <w:sz w:val="20"/>
                <w:szCs w:val="20"/>
              </w:rPr>
              <w:t>Požaduje sa uviesť skutočnú špecifikáciu ponúkaného predmetu zákazky – výrobcu, typové označenie a technické parametre.</w:t>
            </w:r>
          </w:p>
          <w:p w14:paraId="277B6F4B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 w:cs="Arial"/>
                <w:b/>
              </w:rPr>
              <w:t>V prípade číselnej hodnoty uviesť jej skutočnú hodnotu</w:t>
            </w:r>
          </w:p>
        </w:tc>
      </w:tr>
      <w:tr w:rsidR="00B52A33" w:rsidRPr="008C60DB" w14:paraId="133617AD" w14:textId="77777777" w:rsidTr="0054775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36615B8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/>
                <w:b/>
              </w:rPr>
              <w:t>Charakteristika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E5C2FDA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/>
                <w:b/>
              </w:rPr>
              <w:t>Minimálna hodnota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1A4895A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/>
                <w:b/>
              </w:rPr>
              <w:t>Maximálna hodnota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035FC4A" w14:textId="77777777" w:rsidR="00B52A33" w:rsidRPr="00F06415" w:rsidRDefault="00B52A33" w:rsidP="00547750">
            <w:pPr>
              <w:pStyle w:val="Bezriadkovania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6415">
              <w:rPr>
                <w:rFonts w:ascii="Arial Narrow" w:hAnsi="Arial Narrow" w:cs="Arial"/>
                <w:b/>
                <w:sz w:val="20"/>
                <w:szCs w:val="20"/>
              </w:rPr>
              <w:t xml:space="preserve">Uchádzač uvedie presnú hodnotu, resp. údaj </w:t>
            </w:r>
          </w:p>
          <w:p w14:paraId="721C7E5E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 w:cs="Arial"/>
                <w:b/>
              </w:rPr>
              <w:t>(číslom a/alebo slovom)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A28D409" w14:textId="77777777" w:rsidR="00B52A33" w:rsidRPr="00F06415" w:rsidRDefault="00B52A33" w:rsidP="00547750">
            <w:pPr>
              <w:pStyle w:val="Bezriadkovania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6415">
              <w:rPr>
                <w:rFonts w:ascii="Arial Narrow" w:hAnsi="Arial Narrow" w:cs="Arial"/>
                <w:b/>
                <w:sz w:val="20"/>
                <w:szCs w:val="20"/>
              </w:rPr>
              <w:t>Uchádzač uvedie</w:t>
            </w:r>
          </w:p>
          <w:p w14:paraId="1B5B28BA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 w:cs="Arial"/>
                <w:b/>
              </w:rPr>
              <w:t xml:space="preserve"> Áno/Nie</w:t>
            </w:r>
          </w:p>
        </w:tc>
      </w:tr>
      <w:tr w:rsidR="00B52A33" w:rsidRPr="008C60DB" w14:paraId="41D709B6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12DA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 xml:space="preserve">Výrobca: 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0837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B52A33" w:rsidRPr="008C60DB" w14:paraId="7CABA58A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5BE3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Typ, resp. produktové označenie: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0C54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B52A33" w:rsidRPr="008C60DB" w14:paraId="11EE1D20" w14:textId="77777777" w:rsidTr="0054775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93B8" w14:textId="77777777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Proteín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EBF6" w14:textId="79139D2D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23 %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0859" w14:textId="09E8EAFA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38 %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F8D9" w14:textId="77777777" w:rsidR="00B52A33" w:rsidRPr="008C60DB" w:rsidRDefault="00B52A33" w:rsidP="00B52A33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97B6" w14:textId="77777777" w:rsidR="00B52A33" w:rsidRPr="008C60DB" w:rsidRDefault="00B52A33" w:rsidP="00B52A33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B52A33" w:rsidRPr="008C60DB" w14:paraId="7135C3EA" w14:textId="77777777" w:rsidTr="0054775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1FC6" w14:textId="77777777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Tuk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F641" w14:textId="445CB82F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10 %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D0E3" w14:textId="4DBB109E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18 %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73ED" w14:textId="77777777" w:rsidR="00B52A33" w:rsidRPr="008C60DB" w:rsidRDefault="00B52A33" w:rsidP="00B52A33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0E4F" w14:textId="77777777" w:rsidR="00B52A33" w:rsidRPr="008C60DB" w:rsidRDefault="00B52A33" w:rsidP="00B52A33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B52A33" w:rsidRPr="008C60DB" w14:paraId="3BE01DB0" w14:textId="77777777" w:rsidTr="0054775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D255" w14:textId="77777777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Popol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D721" w14:textId="79870920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5 %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D512" w14:textId="687EC60A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9,5 %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E357" w14:textId="77777777" w:rsidR="00B52A33" w:rsidRPr="008C60DB" w:rsidRDefault="00B52A33" w:rsidP="00B52A33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453D" w14:textId="77777777" w:rsidR="00B52A33" w:rsidRPr="008C60DB" w:rsidRDefault="00B52A33" w:rsidP="00B52A33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B52A33" w:rsidRPr="008C60DB" w14:paraId="17CA7D65" w14:textId="77777777" w:rsidTr="0054775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AB54" w14:textId="77777777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Vláknina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6671" w14:textId="70DAC0C0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2 %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EE57" w14:textId="091C87CE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8,5 %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7206" w14:textId="77777777" w:rsidR="00B52A33" w:rsidRPr="008C60DB" w:rsidRDefault="00B52A33" w:rsidP="00B52A33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11BD" w14:textId="77777777" w:rsidR="00B52A33" w:rsidRPr="008C60DB" w:rsidRDefault="00B52A33" w:rsidP="00B52A33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B52A33" w:rsidRPr="008C60DB" w14:paraId="54157A5A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E393760" w14:textId="77777777" w:rsidR="00B52A33" w:rsidRPr="008C60DB" w:rsidRDefault="00B52A33" w:rsidP="0054775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C60DB">
              <w:rPr>
                <w:rFonts w:ascii="Arial Narrow" w:hAnsi="Arial Narrow"/>
                <w:b/>
                <w:sz w:val="22"/>
                <w:szCs w:val="22"/>
              </w:rPr>
              <w:t>Požiadavky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40E33BF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FE3E002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52A33" w:rsidRPr="008C60DB" w14:paraId="694260EE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AF6D" w14:textId="77777777" w:rsidR="00B52A33" w:rsidRPr="008C60DB" w:rsidRDefault="00B52A33" w:rsidP="00547750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Nesmie obsahovať sóju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D58B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1361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B52A33" w:rsidRPr="008C60DB" w14:paraId="4D616CA5" w14:textId="77777777" w:rsidTr="00547750">
        <w:trPr>
          <w:trHeight w:val="316"/>
        </w:trPr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6B7F" w14:textId="77777777" w:rsidR="00B52A33" w:rsidRPr="008C60DB" w:rsidRDefault="00B52A33" w:rsidP="00547750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Nesmie obsahovať kukuricu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A33A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DBD6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B52A33" w:rsidRPr="008C60DB" w14:paraId="497EDAB5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CFDB" w14:textId="77777777" w:rsidR="00B52A33" w:rsidRPr="008C60DB" w:rsidRDefault="00B52A33" w:rsidP="00547750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Nesmie obsahovať zemiaky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DD33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C2CC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B52A33" w:rsidRPr="008C60DB" w14:paraId="4D149DE2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405A" w14:textId="77777777" w:rsidR="00B52A33" w:rsidRPr="008C60DB" w:rsidRDefault="00B52A33" w:rsidP="00547750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Nesmie obsahovať múčky živočíšneho pôvodu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7411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92EE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B52A33" w:rsidRPr="008C60DB" w14:paraId="5E2C7350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D6BF" w14:textId="77777777" w:rsidR="00B52A33" w:rsidRPr="008C60DB" w:rsidRDefault="00B52A33" w:rsidP="00547750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Musí obsahovať iba tuky živočíšneho pôvodu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2997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5547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B52A33" w:rsidRPr="008C60DB" w14:paraId="2AEB8288" w14:textId="77777777" w:rsidTr="00F06415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9AE7" w14:textId="77777777" w:rsidR="00B52A33" w:rsidRPr="008C60DB" w:rsidRDefault="00B52A33" w:rsidP="00547750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 xml:space="preserve">Nízky alebo žiadny obsah obilnín – max 20 % </w:t>
            </w:r>
          </w:p>
          <w:p w14:paraId="31537DC4" w14:textId="77777777" w:rsidR="00B52A33" w:rsidRPr="008C60DB" w:rsidRDefault="00B52A33" w:rsidP="00547750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8C60DB">
              <w:rPr>
                <w:rFonts w:ascii="Arial Narrow" w:hAnsi="Arial Narrow"/>
                <w:sz w:val="22"/>
                <w:szCs w:val="22"/>
              </w:rPr>
              <w:t>Low</w:t>
            </w:r>
            <w:proofErr w:type="spellEnd"/>
            <w:r w:rsidRPr="008C60D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8C60DB">
              <w:rPr>
                <w:rFonts w:ascii="Arial Narrow" w:hAnsi="Arial Narrow"/>
                <w:sz w:val="22"/>
                <w:szCs w:val="22"/>
              </w:rPr>
              <w:t>grain</w:t>
            </w:r>
            <w:proofErr w:type="spellEnd"/>
            <w:r w:rsidRPr="008C60DB"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Pr="008C60DB">
              <w:rPr>
                <w:rFonts w:ascii="Arial Narrow" w:hAnsi="Arial Narrow"/>
                <w:sz w:val="22"/>
                <w:szCs w:val="22"/>
              </w:rPr>
              <w:t>Grain</w:t>
            </w:r>
            <w:proofErr w:type="spellEnd"/>
            <w:r w:rsidRPr="008C60D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8C60DB">
              <w:rPr>
                <w:rFonts w:ascii="Arial Narrow" w:hAnsi="Arial Narrow"/>
                <w:sz w:val="22"/>
                <w:szCs w:val="22"/>
              </w:rPr>
              <w:t>free</w:t>
            </w:r>
            <w:proofErr w:type="spellEnd"/>
            <w:r w:rsidRPr="008C60DB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869E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4100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B52A33" w:rsidRPr="008C60DB" w14:paraId="5FC412C9" w14:textId="77777777" w:rsidTr="00F06415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539B" w14:textId="6A799493" w:rsidR="00B52A33" w:rsidRPr="008C60DB" w:rsidRDefault="00B52A33" w:rsidP="00547750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8C60DB">
              <w:rPr>
                <w:rFonts w:ascii="Arial Narrow" w:hAnsi="Arial Narrow"/>
                <w:sz w:val="22"/>
                <w:szCs w:val="22"/>
              </w:rPr>
              <w:t>Metabolizovateľná</w:t>
            </w:r>
            <w:proofErr w:type="spellEnd"/>
            <w:r w:rsidRPr="008C60DB">
              <w:rPr>
                <w:rFonts w:ascii="Arial Narrow" w:hAnsi="Arial Narrow"/>
                <w:sz w:val="22"/>
                <w:szCs w:val="22"/>
              </w:rPr>
              <w:t xml:space="preserve"> energia 3000 – 4000 kcal/kg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1DA0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656F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F06415" w:rsidRPr="008C60DB" w14:paraId="5A35516B" w14:textId="77777777" w:rsidTr="00547750">
        <w:trPr>
          <w:trHeight w:val="515"/>
        </w:trPr>
        <w:tc>
          <w:tcPr>
            <w:tcW w:w="8886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17C0CAEB" w14:textId="77777777" w:rsidR="00F06415" w:rsidRPr="008C60DB" w:rsidRDefault="00F06415" w:rsidP="00547750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B52A33" w:rsidRPr="008C60DB" w14:paraId="20FAA60D" w14:textId="77777777" w:rsidTr="00F06415">
        <w:tc>
          <w:tcPr>
            <w:tcW w:w="8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011A375" w14:textId="1D43C977" w:rsidR="00B52A33" w:rsidRPr="008C60DB" w:rsidRDefault="00B52A33" w:rsidP="00F06415">
            <w:pPr>
              <w:pBdr>
                <w:top w:val="single" w:sz="4" w:space="1" w:color="auto"/>
              </w:pBd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8C60D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Položka č. 6</w:t>
            </w:r>
          </w:p>
          <w:p w14:paraId="3FB86B56" w14:textId="5A3BA42D" w:rsidR="00B52A33" w:rsidRPr="008C60DB" w:rsidRDefault="00B52A33" w:rsidP="0054775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8C60DB">
              <w:rPr>
                <w:rFonts w:ascii="Arial Narrow" w:hAnsi="Arial Narrow"/>
                <w:b/>
                <w:sz w:val="22"/>
                <w:szCs w:val="22"/>
              </w:rPr>
              <w:t>Kompletné granulované krmivo pre psov a suky veľkých plemien s citlivým trávením</w:t>
            </w:r>
          </w:p>
        </w:tc>
      </w:tr>
      <w:tr w:rsidR="00B52A33" w:rsidRPr="008C60DB" w14:paraId="0861A40E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C0FFBD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691FC648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0306A315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30AB17D3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2EBDC02A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 w:cs="Arial"/>
                <w:b/>
              </w:rPr>
              <w:t>Požadovaná min. technická špecifikácia, parametre a funkcionality určené verejným obstarávateľom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81D2D1" w14:textId="77777777" w:rsidR="00B52A33" w:rsidRPr="00F06415" w:rsidRDefault="00B52A33" w:rsidP="00547750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06415">
              <w:rPr>
                <w:rFonts w:ascii="Arial Narrow" w:hAnsi="Arial Narrow" w:cs="Calibri"/>
                <w:b/>
                <w:bCs/>
                <w:color w:val="000000"/>
              </w:rPr>
              <w:t xml:space="preserve">Vlastný návrh plnenia </w:t>
            </w:r>
          </w:p>
          <w:p w14:paraId="4F81614F" w14:textId="77777777" w:rsidR="00B52A33" w:rsidRPr="00F06415" w:rsidRDefault="00B52A33" w:rsidP="00547750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06415">
              <w:rPr>
                <w:rFonts w:ascii="Arial Narrow" w:hAnsi="Arial Narrow" w:cs="Calibri"/>
                <w:b/>
                <w:bCs/>
                <w:color w:val="000000"/>
              </w:rPr>
              <w:t>(doplní uchádzač)</w:t>
            </w:r>
          </w:p>
          <w:p w14:paraId="317EF52F" w14:textId="77777777" w:rsidR="00B52A33" w:rsidRPr="00F06415" w:rsidRDefault="00B52A33" w:rsidP="00547750">
            <w:pPr>
              <w:pStyle w:val="Bezriadkovania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E90CB9C" w14:textId="77777777" w:rsidR="00B52A33" w:rsidRPr="00F06415" w:rsidRDefault="00B52A33" w:rsidP="00547750">
            <w:pPr>
              <w:pStyle w:val="Bezriadkovania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6415">
              <w:rPr>
                <w:rFonts w:ascii="Arial Narrow" w:hAnsi="Arial Narrow" w:cs="Arial"/>
                <w:b/>
                <w:sz w:val="20"/>
                <w:szCs w:val="20"/>
              </w:rPr>
              <w:t>Požaduje sa uviesť skutočnú špecifikáciu ponúkaného predmetu zákazky – výrobcu, typové označenie a technické parametre.</w:t>
            </w:r>
          </w:p>
          <w:p w14:paraId="43E02113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 w:cs="Arial"/>
                <w:b/>
              </w:rPr>
              <w:t>V prípade číselnej hodnoty uviesť jej skutočnú hodnotu</w:t>
            </w:r>
          </w:p>
        </w:tc>
      </w:tr>
      <w:tr w:rsidR="00B52A33" w:rsidRPr="008C60DB" w14:paraId="62377253" w14:textId="77777777" w:rsidTr="0054775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4DF71DF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/>
                <w:b/>
              </w:rPr>
              <w:t>Charakteristika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B20481D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/>
                <w:b/>
              </w:rPr>
              <w:t>Minimálna hodnota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07B3AAF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/>
                <w:b/>
              </w:rPr>
              <w:t>Maximálna hodnota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286FD40" w14:textId="77777777" w:rsidR="00B52A33" w:rsidRPr="00F06415" w:rsidRDefault="00B52A33" w:rsidP="00547750">
            <w:pPr>
              <w:pStyle w:val="Bezriadkovania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6415">
              <w:rPr>
                <w:rFonts w:ascii="Arial Narrow" w:hAnsi="Arial Narrow" w:cs="Arial"/>
                <w:b/>
                <w:sz w:val="20"/>
                <w:szCs w:val="20"/>
              </w:rPr>
              <w:t xml:space="preserve">Uchádzač uvedie presnú hodnotu, resp. údaj </w:t>
            </w:r>
          </w:p>
          <w:p w14:paraId="6FAE6A7F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 w:cs="Arial"/>
                <w:b/>
              </w:rPr>
              <w:t>(číslom a/alebo slovom)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13879B5" w14:textId="77777777" w:rsidR="00B52A33" w:rsidRPr="00F06415" w:rsidRDefault="00B52A33" w:rsidP="00547750">
            <w:pPr>
              <w:pStyle w:val="Bezriadkovania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6415">
              <w:rPr>
                <w:rFonts w:ascii="Arial Narrow" w:hAnsi="Arial Narrow" w:cs="Arial"/>
                <w:b/>
                <w:sz w:val="20"/>
                <w:szCs w:val="20"/>
              </w:rPr>
              <w:t>Uchádzač uvedie</w:t>
            </w:r>
          </w:p>
          <w:p w14:paraId="3EA1DA10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 w:cs="Arial"/>
                <w:b/>
              </w:rPr>
              <w:t xml:space="preserve"> Áno/Nie</w:t>
            </w:r>
          </w:p>
        </w:tc>
      </w:tr>
      <w:tr w:rsidR="00B52A33" w:rsidRPr="008C60DB" w14:paraId="3060BDB0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C42E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 xml:space="preserve">Výrobca: 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CD03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B52A33" w:rsidRPr="008C60DB" w14:paraId="431292F2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DB5D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Typ, resp. produktové označenie: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2AC5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B52A33" w:rsidRPr="008C60DB" w14:paraId="4C2C6D98" w14:textId="77777777" w:rsidTr="0054775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1D6A" w14:textId="77777777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Proteín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3AA3" w14:textId="6F7DAA82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23 %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2B80" w14:textId="6DB77DF3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42 %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8E64" w14:textId="77777777" w:rsidR="00B52A33" w:rsidRPr="008C60DB" w:rsidRDefault="00B52A33" w:rsidP="00B52A33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5158" w14:textId="77777777" w:rsidR="00B52A33" w:rsidRPr="008C60DB" w:rsidRDefault="00B52A33" w:rsidP="00B52A33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B52A33" w:rsidRPr="008C60DB" w14:paraId="19E7BBBE" w14:textId="77777777" w:rsidTr="0054775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3BC8" w14:textId="77777777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Tuk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4026" w14:textId="2C7A3D70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10 %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B923" w14:textId="040BA43C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18 %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4A8F" w14:textId="77777777" w:rsidR="00B52A33" w:rsidRPr="008C60DB" w:rsidRDefault="00B52A33" w:rsidP="00B52A33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176F" w14:textId="77777777" w:rsidR="00B52A33" w:rsidRPr="008C60DB" w:rsidRDefault="00B52A33" w:rsidP="00B52A33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B52A33" w:rsidRPr="008C60DB" w14:paraId="4E52B919" w14:textId="77777777" w:rsidTr="0054775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2743" w14:textId="77777777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Popol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31E0" w14:textId="4B11C4A1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5 %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0D82" w14:textId="3DD84EDF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9,5 %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F15E" w14:textId="77777777" w:rsidR="00B52A33" w:rsidRPr="008C60DB" w:rsidRDefault="00B52A33" w:rsidP="00B52A33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8560" w14:textId="77777777" w:rsidR="00B52A33" w:rsidRPr="008C60DB" w:rsidRDefault="00B52A33" w:rsidP="00B52A33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B52A33" w:rsidRPr="008C60DB" w14:paraId="381C1840" w14:textId="77777777" w:rsidTr="0054775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CC6C" w14:textId="77777777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Vláknina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2AFD" w14:textId="46C98A78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2 %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315C" w14:textId="601397B7" w:rsidR="00B52A33" w:rsidRPr="008C60DB" w:rsidRDefault="00B52A33" w:rsidP="00B52A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8,5 %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5D3C" w14:textId="77777777" w:rsidR="00B52A33" w:rsidRPr="008C60DB" w:rsidRDefault="00B52A33" w:rsidP="00B52A33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6CDD" w14:textId="77777777" w:rsidR="00B52A33" w:rsidRPr="008C60DB" w:rsidRDefault="00B52A33" w:rsidP="00B52A33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B52A33" w:rsidRPr="008C60DB" w14:paraId="3A9AC78F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8DB3168" w14:textId="77777777" w:rsidR="00B52A33" w:rsidRPr="008C60DB" w:rsidRDefault="00B52A33" w:rsidP="0054775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C60DB">
              <w:rPr>
                <w:rFonts w:ascii="Arial Narrow" w:hAnsi="Arial Narrow"/>
                <w:b/>
                <w:sz w:val="22"/>
                <w:szCs w:val="22"/>
              </w:rPr>
              <w:t>Požiadavky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033AAB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EEB4CC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52A33" w:rsidRPr="008C60DB" w14:paraId="1BE49FC2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7D6F" w14:textId="77777777" w:rsidR="00B52A33" w:rsidRPr="008C60DB" w:rsidRDefault="00B52A33" w:rsidP="00547750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lastRenderedPageBreak/>
              <w:t>Nesmie obsahovať sóju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E5EA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0CA3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B52A33" w:rsidRPr="008C60DB" w14:paraId="78B30AE4" w14:textId="77777777" w:rsidTr="00547750">
        <w:trPr>
          <w:trHeight w:val="316"/>
        </w:trPr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A773" w14:textId="77777777" w:rsidR="00B52A33" w:rsidRPr="008C60DB" w:rsidRDefault="00B52A33" w:rsidP="00547750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Nesmie obsahovať kukuricu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B5AE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91F3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B52A33" w:rsidRPr="008C60DB" w14:paraId="771A3943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C817" w14:textId="77777777" w:rsidR="00B52A33" w:rsidRPr="008C60DB" w:rsidRDefault="00B52A33" w:rsidP="00547750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Nesmie obsahovať zemiaky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C630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033E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B52A33" w:rsidRPr="008C60DB" w14:paraId="5FB67612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B414" w14:textId="77777777" w:rsidR="00B52A33" w:rsidRPr="008C60DB" w:rsidRDefault="00B52A33" w:rsidP="00547750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Nesmie obsahovať múčky živočíšneho pôvodu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3D1B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067C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B52A33" w:rsidRPr="008C60DB" w14:paraId="29F8CFC1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8520" w14:textId="77777777" w:rsidR="00B52A33" w:rsidRPr="008C60DB" w:rsidRDefault="00B52A33" w:rsidP="00547750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Musí obsahovať iba tuky živočíšneho pôvodu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0EBE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5B14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B52A33" w:rsidRPr="008C60DB" w14:paraId="36C5B98F" w14:textId="77777777" w:rsidTr="00F06415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EF83" w14:textId="77777777" w:rsidR="00B52A33" w:rsidRPr="008C60DB" w:rsidRDefault="00B52A33" w:rsidP="00547750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 xml:space="preserve">Nízky alebo žiadny obsah obilnín – max 20 % </w:t>
            </w:r>
          </w:p>
          <w:p w14:paraId="415F4A9C" w14:textId="77777777" w:rsidR="00B52A33" w:rsidRPr="008C60DB" w:rsidRDefault="00B52A33" w:rsidP="00547750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8C60DB">
              <w:rPr>
                <w:rFonts w:ascii="Arial Narrow" w:hAnsi="Arial Narrow"/>
                <w:sz w:val="22"/>
                <w:szCs w:val="22"/>
              </w:rPr>
              <w:t>Low</w:t>
            </w:r>
            <w:proofErr w:type="spellEnd"/>
            <w:r w:rsidRPr="008C60D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8C60DB">
              <w:rPr>
                <w:rFonts w:ascii="Arial Narrow" w:hAnsi="Arial Narrow"/>
                <w:sz w:val="22"/>
                <w:szCs w:val="22"/>
              </w:rPr>
              <w:t>grain</w:t>
            </w:r>
            <w:proofErr w:type="spellEnd"/>
            <w:r w:rsidRPr="008C60DB"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Pr="008C60DB">
              <w:rPr>
                <w:rFonts w:ascii="Arial Narrow" w:hAnsi="Arial Narrow"/>
                <w:sz w:val="22"/>
                <w:szCs w:val="22"/>
              </w:rPr>
              <w:t>Grain</w:t>
            </w:r>
            <w:proofErr w:type="spellEnd"/>
            <w:r w:rsidRPr="008C60D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8C60DB">
              <w:rPr>
                <w:rFonts w:ascii="Arial Narrow" w:hAnsi="Arial Narrow"/>
                <w:sz w:val="22"/>
                <w:szCs w:val="22"/>
              </w:rPr>
              <w:t>free</w:t>
            </w:r>
            <w:proofErr w:type="spellEnd"/>
            <w:r w:rsidRPr="008C60DB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0A3A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3ED1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B52A33" w:rsidRPr="008C60DB" w14:paraId="0E17CA18" w14:textId="77777777" w:rsidTr="00F06415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706C" w14:textId="4B52709F" w:rsidR="00B52A33" w:rsidRPr="008C60DB" w:rsidRDefault="00B52A33" w:rsidP="00B52A33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8C60DB">
              <w:rPr>
                <w:rFonts w:ascii="Arial Narrow" w:hAnsi="Arial Narrow"/>
                <w:sz w:val="22"/>
                <w:szCs w:val="22"/>
              </w:rPr>
              <w:t>Metabolizovateľná</w:t>
            </w:r>
            <w:proofErr w:type="spellEnd"/>
            <w:r w:rsidRPr="008C60DB">
              <w:rPr>
                <w:rFonts w:ascii="Arial Narrow" w:hAnsi="Arial Narrow"/>
                <w:sz w:val="22"/>
                <w:szCs w:val="22"/>
              </w:rPr>
              <w:t xml:space="preserve"> energia 3000 – 4500 kcal/kg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D866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6984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F06415" w:rsidRPr="008C60DB" w14:paraId="10FE67E7" w14:textId="77777777" w:rsidTr="00547750">
        <w:trPr>
          <w:trHeight w:val="515"/>
        </w:trPr>
        <w:tc>
          <w:tcPr>
            <w:tcW w:w="8886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3FFE11D1" w14:textId="77777777" w:rsidR="00F06415" w:rsidRPr="008C60DB" w:rsidRDefault="00F06415" w:rsidP="00547750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B52A33" w:rsidRPr="008C60DB" w14:paraId="1E617E7D" w14:textId="77777777" w:rsidTr="00F06415">
        <w:tc>
          <w:tcPr>
            <w:tcW w:w="8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1B0A5BA" w14:textId="617E9650" w:rsidR="00B52A33" w:rsidRPr="008C60DB" w:rsidRDefault="00B52A33" w:rsidP="0054775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8C60D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Položka č. 7</w:t>
            </w:r>
          </w:p>
          <w:p w14:paraId="30D2B473" w14:textId="67B72791" w:rsidR="00B52A33" w:rsidRPr="008C60DB" w:rsidRDefault="00B52A33" w:rsidP="0054775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8C60DB">
              <w:rPr>
                <w:rFonts w:ascii="Arial Narrow" w:hAnsi="Arial Narrow"/>
                <w:b/>
                <w:sz w:val="22"/>
                <w:szCs w:val="22"/>
              </w:rPr>
              <w:t>Sušené mlieko pre šteňatá</w:t>
            </w:r>
          </w:p>
        </w:tc>
      </w:tr>
      <w:tr w:rsidR="00B52A33" w:rsidRPr="008C60DB" w14:paraId="6B2BD3BB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3E4BAB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79E992D2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10B268DE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276DD9C0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3C477111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 w:cs="Arial"/>
                <w:b/>
              </w:rPr>
              <w:t>Požadovaná min. technická špecifikácia, parametre a funkcionality určené verejným obstarávateľom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BC97C9C" w14:textId="77777777" w:rsidR="00B52A33" w:rsidRPr="00F06415" w:rsidRDefault="00B52A33" w:rsidP="00547750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06415">
              <w:rPr>
                <w:rFonts w:ascii="Arial Narrow" w:hAnsi="Arial Narrow" w:cs="Calibri"/>
                <w:b/>
                <w:bCs/>
                <w:color w:val="000000"/>
              </w:rPr>
              <w:t xml:space="preserve">Vlastný návrh plnenia </w:t>
            </w:r>
          </w:p>
          <w:p w14:paraId="1BBE2193" w14:textId="77777777" w:rsidR="00B52A33" w:rsidRPr="00F06415" w:rsidRDefault="00B52A33" w:rsidP="00547750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06415">
              <w:rPr>
                <w:rFonts w:ascii="Arial Narrow" w:hAnsi="Arial Narrow" w:cs="Calibri"/>
                <w:b/>
                <w:bCs/>
                <w:color w:val="000000"/>
              </w:rPr>
              <w:t>(doplní uchádzač)</w:t>
            </w:r>
          </w:p>
          <w:p w14:paraId="681AC104" w14:textId="77777777" w:rsidR="00B52A33" w:rsidRPr="00F06415" w:rsidRDefault="00B52A33" w:rsidP="00547750">
            <w:pPr>
              <w:pStyle w:val="Bezriadkovania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56BB4A1" w14:textId="77777777" w:rsidR="00B52A33" w:rsidRPr="00F06415" w:rsidRDefault="00B52A33" w:rsidP="00547750">
            <w:pPr>
              <w:pStyle w:val="Bezriadkovania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6415">
              <w:rPr>
                <w:rFonts w:ascii="Arial Narrow" w:hAnsi="Arial Narrow" w:cs="Arial"/>
                <w:b/>
                <w:sz w:val="20"/>
                <w:szCs w:val="20"/>
              </w:rPr>
              <w:t>Požaduje sa uviesť skutočnú špecifikáciu ponúkaného predmetu zákazky – výrobcu, typové označenie a technické parametre.</w:t>
            </w:r>
          </w:p>
          <w:p w14:paraId="6FFD8031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 w:cs="Arial"/>
                <w:b/>
              </w:rPr>
              <w:t>V prípade číselnej hodnoty uviesť jej skutočnú hodnotu</w:t>
            </w:r>
          </w:p>
        </w:tc>
      </w:tr>
      <w:tr w:rsidR="00B52A33" w:rsidRPr="008C60DB" w14:paraId="3BFE1351" w14:textId="77777777" w:rsidTr="0054775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B66978F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/>
                <w:b/>
              </w:rPr>
              <w:t>Charakteristika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9D10EB4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/>
                <w:b/>
              </w:rPr>
              <w:t>Minimálna hodnota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42E13B6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/>
                <w:b/>
              </w:rPr>
              <w:t>Maximálna hodnota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6B724ED" w14:textId="77777777" w:rsidR="00B52A33" w:rsidRPr="00F06415" w:rsidRDefault="00B52A33" w:rsidP="00547750">
            <w:pPr>
              <w:pStyle w:val="Bezriadkovania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6415">
              <w:rPr>
                <w:rFonts w:ascii="Arial Narrow" w:hAnsi="Arial Narrow" w:cs="Arial"/>
                <w:b/>
                <w:sz w:val="20"/>
                <w:szCs w:val="20"/>
              </w:rPr>
              <w:t xml:space="preserve">Uchádzač uvedie presnú hodnotu, resp. údaj </w:t>
            </w:r>
          </w:p>
          <w:p w14:paraId="4B1082F2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 w:cs="Arial"/>
                <w:b/>
              </w:rPr>
              <w:t>(číslom a/alebo slovom)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37C5880" w14:textId="77777777" w:rsidR="00B52A33" w:rsidRPr="00F06415" w:rsidRDefault="00B52A33" w:rsidP="00547750">
            <w:pPr>
              <w:pStyle w:val="Bezriadkovania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6415">
              <w:rPr>
                <w:rFonts w:ascii="Arial Narrow" w:hAnsi="Arial Narrow" w:cs="Arial"/>
                <w:b/>
                <w:sz w:val="20"/>
                <w:szCs w:val="20"/>
              </w:rPr>
              <w:t>Uchádzač uvedie</w:t>
            </w:r>
          </w:p>
          <w:p w14:paraId="645C177D" w14:textId="77777777" w:rsidR="00B52A33" w:rsidRPr="00F06415" w:rsidRDefault="00B52A33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 w:cs="Arial"/>
                <w:b/>
              </w:rPr>
              <w:t xml:space="preserve"> Áno/Nie</w:t>
            </w:r>
          </w:p>
        </w:tc>
      </w:tr>
      <w:tr w:rsidR="00B52A33" w:rsidRPr="008C60DB" w14:paraId="72178BBE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DC66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 xml:space="preserve">Výrobca: 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03F5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B52A33" w:rsidRPr="008C60DB" w14:paraId="31753F14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EBA5" w14:textId="77777777" w:rsidR="00B52A33" w:rsidRPr="008C60DB" w:rsidRDefault="00B52A33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Typ, resp. produktové označenie: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C779" w14:textId="77777777" w:rsidR="00B52A33" w:rsidRPr="008C60DB" w:rsidRDefault="00B52A33" w:rsidP="00547750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8C60DB" w:rsidRPr="008C60DB" w14:paraId="230819AB" w14:textId="77777777" w:rsidTr="00F06415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BF19" w14:textId="77777777" w:rsidR="008C60DB" w:rsidRPr="008C60DB" w:rsidRDefault="008C60DB" w:rsidP="008C60DB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Proteín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244F" w14:textId="2B5E4479" w:rsidR="008C60DB" w:rsidRPr="008C60DB" w:rsidRDefault="008C60DB" w:rsidP="008C60DB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22 %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B8DA" w14:textId="6C5C7F84" w:rsidR="008C60DB" w:rsidRPr="008C60DB" w:rsidRDefault="008C60DB" w:rsidP="008C60DB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30 %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47FA" w14:textId="77777777" w:rsidR="008C60DB" w:rsidRPr="008C60DB" w:rsidRDefault="008C60DB" w:rsidP="008C60DB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3848" w14:textId="77777777" w:rsidR="008C60DB" w:rsidRPr="008C60DB" w:rsidRDefault="008C60DB" w:rsidP="008C60DB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8C60DB" w:rsidRPr="008C60DB" w14:paraId="60545438" w14:textId="77777777" w:rsidTr="00F06415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842D" w14:textId="77777777" w:rsidR="008C60DB" w:rsidRPr="008C60DB" w:rsidRDefault="008C60DB" w:rsidP="008C60DB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Tuk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57A9" w14:textId="720E5ADC" w:rsidR="008C60DB" w:rsidRPr="008C60DB" w:rsidRDefault="008C60DB" w:rsidP="008C60DB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21 %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D9C4" w14:textId="18CA0545" w:rsidR="008C60DB" w:rsidRPr="008C60DB" w:rsidRDefault="008C60DB" w:rsidP="008C60DB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28 %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1936" w14:textId="77777777" w:rsidR="008C60DB" w:rsidRPr="008C60DB" w:rsidRDefault="008C60DB" w:rsidP="008C60DB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DA66" w14:textId="77777777" w:rsidR="008C60DB" w:rsidRPr="008C60DB" w:rsidRDefault="008C60DB" w:rsidP="008C60DB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F06415" w:rsidRPr="008C60DB" w14:paraId="097162CF" w14:textId="77777777" w:rsidTr="00547750">
        <w:trPr>
          <w:trHeight w:val="515"/>
        </w:trPr>
        <w:tc>
          <w:tcPr>
            <w:tcW w:w="8886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03BD1F96" w14:textId="77777777" w:rsidR="00F06415" w:rsidRPr="008C60DB" w:rsidRDefault="00F06415" w:rsidP="008C60DB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C60DB" w:rsidRPr="008C60DB" w14:paraId="22A0D2EE" w14:textId="77777777" w:rsidTr="00F06415">
        <w:tc>
          <w:tcPr>
            <w:tcW w:w="8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C1E9FB9" w14:textId="3B903A7C" w:rsidR="008C60DB" w:rsidRPr="008C60DB" w:rsidRDefault="008C60DB" w:rsidP="00F06415">
            <w:pPr>
              <w:pBdr>
                <w:top w:val="single" w:sz="4" w:space="1" w:color="auto"/>
              </w:pBd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8C60D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Položka č. 8</w:t>
            </w:r>
          </w:p>
          <w:p w14:paraId="6DE26DF2" w14:textId="7F19D62F" w:rsidR="008C60DB" w:rsidRPr="008C60DB" w:rsidRDefault="008C60DB" w:rsidP="0054775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8C60DB">
              <w:rPr>
                <w:rFonts w:ascii="Arial Narrow" w:hAnsi="Arial Narrow"/>
                <w:b/>
                <w:sz w:val="22"/>
                <w:szCs w:val="22"/>
              </w:rPr>
              <w:t>Kompletné konzervované krmivo pre psov</w:t>
            </w:r>
          </w:p>
        </w:tc>
      </w:tr>
      <w:tr w:rsidR="008C60DB" w:rsidRPr="008C60DB" w14:paraId="6AF898BF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EC8AB3D" w14:textId="77777777" w:rsidR="008C60DB" w:rsidRPr="00F06415" w:rsidRDefault="008C60DB" w:rsidP="00547750">
            <w:pPr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435DEE2B" w14:textId="77777777" w:rsidR="008C60DB" w:rsidRPr="00F06415" w:rsidRDefault="008C60DB" w:rsidP="00547750">
            <w:pPr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0586CB81" w14:textId="77777777" w:rsidR="008C60DB" w:rsidRPr="00F06415" w:rsidRDefault="008C60DB" w:rsidP="00547750">
            <w:pPr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1F39CC36" w14:textId="77777777" w:rsidR="008C60DB" w:rsidRPr="00F06415" w:rsidRDefault="008C60DB" w:rsidP="00547750">
            <w:pPr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075BFDE0" w14:textId="77777777" w:rsidR="008C60DB" w:rsidRPr="00F06415" w:rsidRDefault="008C60DB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 w:cs="Arial"/>
                <w:b/>
              </w:rPr>
              <w:t>Požadovaná min. technická špecifikácia, parametre a funkcionality určené verejným obstarávateľom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272E13" w14:textId="77777777" w:rsidR="008C60DB" w:rsidRPr="00F06415" w:rsidRDefault="008C60DB" w:rsidP="00547750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06415">
              <w:rPr>
                <w:rFonts w:ascii="Arial Narrow" w:hAnsi="Arial Narrow" w:cs="Calibri"/>
                <w:b/>
                <w:bCs/>
                <w:color w:val="000000"/>
              </w:rPr>
              <w:t xml:space="preserve">Vlastný návrh plnenia </w:t>
            </w:r>
          </w:p>
          <w:p w14:paraId="4D1F757B" w14:textId="77777777" w:rsidR="008C60DB" w:rsidRPr="00F06415" w:rsidRDefault="008C60DB" w:rsidP="00547750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06415">
              <w:rPr>
                <w:rFonts w:ascii="Arial Narrow" w:hAnsi="Arial Narrow" w:cs="Calibri"/>
                <w:b/>
                <w:bCs/>
                <w:color w:val="000000"/>
              </w:rPr>
              <w:t>(doplní uchádzač)</w:t>
            </w:r>
          </w:p>
          <w:p w14:paraId="4AEABCC9" w14:textId="77777777" w:rsidR="008C60DB" w:rsidRPr="00F06415" w:rsidRDefault="008C60DB" w:rsidP="00547750">
            <w:pPr>
              <w:pStyle w:val="Bezriadkovania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A594157" w14:textId="77777777" w:rsidR="008C60DB" w:rsidRPr="00F06415" w:rsidRDefault="008C60DB" w:rsidP="00547750">
            <w:pPr>
              <w:pStyle w:val="Bezriadkovania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6415">
              <w:rPr>
                <w:rFonts w:ascii="Arial Narrow" w:hAnsi="Arial Narrow" w:cs="Arial"/>
                <w:b/>
                <w:sz w:val="20"/>
                <w:szCs w:val="20"/>
              </w:rPr>
              <w:t>Požaduje sa uviesť skutočnú špecifikáciu ponúkaného predmetu zákazky – výrobcu, typové označenie a technické parametre.</w:t>
            </w:r>
          </w:p>
          <w:p w14:paraId="3D2C63AC" w14:textId="77777777" w:rsidR="008C60DB" w:rsidRPr="00F06415" w:rsidRDefault="008C60DB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 w:cs="Arial"/>
                <w:b/>
              </w:rPr>
              <w:t>V prípade číselnej hodnoty uviesť jej skutočnú hodnotu</w:t>
            </w:r>
          </w:p>
        </w:tc>
      </w:tr>
      <w:tr w:rsidR="008C60DB" w:rsidRPr="008C60DB" w14:paraId="6A311623" w14:textId="77777777" w:rsidTr="0054775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E08BA5E" w14:textId="77777777" w:rsidR="008C60DB" w:rsidRPr="00F06415" w:rsidRDefault="008C60DB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/>
                <w:b/>
              </w:rPr>
              <w:t>Charakteristika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FE2800B" w14:textId="77777777" w:rsidR="008C60DB" w:rsidRPr="00F06415" w:rsidRDefault="008C60DB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/>
                <w:b/>
              </w:rPr>
              <w:t>Minimálna hodnota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F56DBF1" w14:textId="77777777" w:rsidR="008C60DB" w:rsidRPr="00F06415" w:rsidRDefault="008C60DB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/>
                <w:b/>
              </w:rPr>
              <w:t>Maximálna hodnota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240A45C" w14:textId="77777777" w:rsidR="008C60DB" w:rsidRPr="00F06415" w:rsidRDefault="008C60DB" w:rsidP="00547750">
            <w:pPr>
              <w:pStyle w:val="Bezriadkovania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6415">
              <w:rPr>
                <w:rFonts w:ascii="Arial Narrow" w:hAnsi="Arial Narrow" w:cs="Arial"/>
                <w:b/>
                <w:sz w:val="20"/>
                <w:szCs w:val="20"/>
              </w:rPr>
              <w:t xml:space="preserve">Uchádzač uvedie presnú hodnotu, resp. údaj </w:t>
            </w:r>
          </w:p>
          <w:p w14:paraId="44EE4858" w14:textId="77777777" w:rsidR="008C60DB" w:rsidRPr="00F06415" w:rsidRDefault="008C60DB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 w:cs="Arial"/>
                <w:b/>
              </w:rPr>
              <w:t>(číslom a/alebo slovom)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45A3988" w14:textId="77777777" w:rsidR="008C60DB" w:rsidRPr="00F06415" w:rsidRDefault="008C60DB" w:rsidP="00547750">
            <w:pPr>
              <w:pStyle w:val="Bezriadkovania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6415">
              <w:rPr>
                <w:rFonts w:ascii="Arial Narrow" w:hAnsi="Arial Narrow" w:cs="Arial"/>
                <w:b/>
                <w:sz w:val="20"/>
                <w:szCs w:val="20"/>
              </w:rPr>
              <w:t>Uchádzač uvedie</w:t>
            </w:r>
          </w:p>
          <w:p w14:paraId="145DB68E" w14:textId="77777777" w:rsidR="008C60DB" w:rsidRPr="00F06415" w:rsidRDefault="008C60DB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 w:cs="Arial"/>
                <w:b/>
              </w:rPr>
              <w:t xml:space="preserve"> Áno/Nie</w:t>
            </w:r>
          </w:p>
        </w:tc>
      </w:tr>
      <w:tr w:rsidR="008C60DB" w:rsidRPr="008C60DB" w14:paraId="2C470128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3186" w14:textId="77777777" w:rsidR="008C60DB" w:rsidRPr="008C60DB" w:rsidRDefault="008C60DB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 xml:space="preserve">Výrobca: 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E8B4" w14:textId="77777777" w:rsidR="008C60DB" w:rsidRPr="008C60DB" w:rsidRDefault="008C60DB" w:rsidP="00547750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8C60DB" w:rsidRPr="008C60DB" w14:paraId="7ABAD530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251D" w14:textId="77777777" w:rsidR="008C60DB" w:rsidRPr="008C60DB" w:rsidRDefault="008C60DB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Typ, resp. produktové označenie: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8B40" w14:textId="77777777" w:rsidR="008C60DB" w:rsidRPr="008C60DB" w:rsidRDefault="008C60DB" w:rsidP="00547750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8C60DB" w:rsidRPr="008C60DB" w14:paraId="0AEDDA9E" w14:textId="77777777" w:rsidTr="0054775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8274" w14:textId="77777777" w:rsidR="008C60DB" w:rsidRPr="008C60DB" w:rsidRDefault="008C60DB" w:rsidP="008C60DB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Proteín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8B43" w14:textId="09457CEF" w:rsidR="008C60DB" w:rsidRPr="008C60DB" w:rsidRDefault="008C60DB" w:rsidP="008C60DB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8 %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4B34" w14:textId="4919D83F" w:rsidR="008C60DB" w:rsidRPr="008C60DB" w:rsidRDefault="008C60DB" w:rsidP="008C60DB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11 %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D6C4" w14:textId="77777777" w:rsidR="008C60DB" w:rsidRPr="008C60DB" w:rsidRDefault="008C60DB" w:rsidP="008C60DB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04FB" w14:textId="77777777" w:rsidR="008C60DB" w:rsidRPr="008C60DB" w:rsidRDefault="008C60DB" w:rsidP="008C60DB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8C60DB" w:rsidRPr="008C60DB" w14:paraId="23617A02" w14:textId="77777777" w:rsidTr="0054775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932C" w14:textId="77777777" w:rsidR="008C60DB" w:rsidRPr="008C60DB" w:rsidRDefault="008C60DB" w:rsidP="008C60DB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Tuk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EC88" w14:textId="62483384" w:rsidR="008C60DB" w:rsidRPr="008C60DB" w:rsidRDefault="008C60DB" w:rsidP="008C60DB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5 %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E650" w14:textId="583F0BFF" w:rsidR="008C60DB" w:rsidRPr="008C60DB" w:rsidRDefault="008C60DB" w:rsidP="008C60DB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8 %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5ACA" w14:textId="77777777" w:rsidR="008C60DB" w:rsidRPr="008C60DB" w:rsidRDefault="008C60DB" w:rsidP="008C60DB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B50D" w14:textId="77777777" w:rsidR="008C60DB" w:rsidRPr="008C60DB" w:rsidRDefault="008C60DB" w:rsidP="008C60DB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8C60DB" w:rsidRPr="008C60DB" w14:paraId="3306F312" w14:textId="77777777" w:rsidTr="0054775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60BC" w14:textId="43390582" w:rsidR="008C60DB" w:rsidRPr="008C60DB" w:rsidRDefault="008C60DB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Mäso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BA7D" w14:textId="12B46965" w:rsidR="008C60DB" w:rsidRPr="008C60DB" w:rsidRDefault="008C60DB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Teľacie, jahňacie, hydinové, zverina, králik, hovädzie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3DF3" w14:textId="77777777" w:rsidR="008C60DB" w:rsidRPr="008C60DB" w:rsidRDefault="008C60DB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8CBD" w14:textId="77777777" w:rsidR="008C60DB" w:rsidRPr="008C60DB" w:rsidRDefault="008C60DB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8C60DB" w:rsidRPr="008C60DB" w14:paraId="47BC3092" w14:textId="77777777" w:rsidTr="0054775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CD29" w14:textId="0CD90E2C" w:rsidR="008C60DB" w:rsidRPr="008C60DB" w:rsidRDefault="008C60DB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Balenie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6CA5" w14:textId="6E4DB7BE" w:rsidR="008C60DB" w:rsidRPr="008C60DB" w:rsidRDefault="008C60DB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800 g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CC1C" w14:textId="4ECF6AED" w:rsidR="008C60DB" w:rsidRPr="008C60DB" w:rsidRDefault="008C60DB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1 300 g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23AB" w14:textId="77777777" w:rsidR="008C60DB" w:rsidRPr="008C60DB" w:rsidRDefault="008C60DB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1444" w14:textId="77777777" w:rsidR="008C60DB" w:rsidRPr="008C60DB" w:rsidRDefault="008C60DB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8C60DB" w:rsidRPr="008C60DB" w14:paraId="7878A727" w14:textId="77777777" w:rsidTr="0054775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E30B" w14:textId="507838E0" w:rsidR="008C60DB" w:rsidRPr="008C60DB" w:rsidRDefault="008C60DB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Obsah mäsa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D92A" w14:textId="7A94CC58" w:rsidR="008C60DB" w:rsidRPr="008C60DB" w:rsidRDefault="008C60DB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28%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F4A0" w14:textId="39705577" w:rsidR="008C60DB" w:rsidRPr="008C60DB" w:rsidRDefault="008C60DB" w:rsidP="008C60DB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8C32" w14:textId="77777777" w:rsidR="008C60DB" w:rsidRPr="008C60DB" w:rsidRDefault="008C60DB" w:rsidP="00547750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2D90" w14:textId="77777777" w:rsidR="008C60DB" w:rsidRPr="008C60DB" w:rsidRDefault="008C60DB" w:rsidP="00547750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C60DB" w:rsidRPr="008C60DB" w14:paraId="3839D795" w14:textId="77777777" w:rsidTr="00F06415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9A02FE7" w14:textId="77777777" w:rsidR="008C60DB" w:rsidRPr="008C60DB" w:rsidRDefault="008C60DB" w:rsidP="0054775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C60DB">
              <w:rPr>
                <w:rFonts w:ascii="Arial Narrow" w:hAnsi="Arial Narrow"/>
                <w:b/>
                <w:sz w:val="22"/>
                <w:szCs w:val="22"/>
              </w:rPr>
              <w:lastRenderedPageBreak/>
              <w:t>Požiadavky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15A62BF" w14:textId="77777777" w:rsidR="008C60DB" w:rsidRPr="008C60DB" w:rsidRDefault="008C60DB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38B0B35" w14:textId="77777777" w:rsidR="008C60DB" w:rsidRPr="008C60DB" w:rsidRDefault="008C60DB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C60DB" w:rsidRPr="008C60DB" w14:paraId="0335B2FE" w14:textId="77777777" w:rsidTr="00F06415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3530" w14:textId="206D1F29" w:rsidR="008C60DB" w:rsidRPr="008C60DB" w:rsidRDefault="008C60DB" w:rsidP="00547750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 xml:space="preserve">Krmivo obsahuje kusové mäso, nie vnútornosti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45E8" w14:textId="77777777" w:rsidR="008C60DB" w:rsidRPr="008C60DB" w:rsidRDefault="008C60DB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BC76" w14:textId="77777777" w:rsidR="008C60DB" w:rsidRPr="008C60DB" w:rsidRDefault="008C60DB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F06415" w:rsidRPr="008C60DB" w14:paraId="41C35C7F" w14:textId="77777777" w:rsidTr="00547750">
        <w:trPr>
          <w:trHeight w:val="515"/>
        </w:trPr>
        <w:tc>
          <w:tcPr>
            <w:tcW w:w="8886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19072281" w14:textId="77777777" w:rsidR="00F06415" w:rsidRPr="008C60DB" w:rsidRDefault="00F06415" w:rsidP="00547750">
            <w:pPr>
              <w:contextualSpacing/>
              <w:jc w:val="both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C60DB" w:rsidRPr="008C60DB" w14:paraId="6375CCE6" w14:textId="77777777" w:rsidTr="00F06415">
        <w:tc>
          <w:tcPr>
            <w:tcW w:w="8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C912DE3" w14:textId="63E022FB" w:rsidR="008C60DB" w:rsidRPr="008C60DB" w:rsidRDefault="008C60DB" w:rsidP="0054775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8C60D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Položka č. 9</w:t>
            </w:r>
          </w:p>
          <w:p w14:paraId="489A532D" w14:textId="7B7EC71D" w:rsidR="008C60DB" w:rsidRPr="008C60DB" w:rsidRDefault="008C60DB" w:rsidP="0054775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8C60DB">
              <w:rPr>
                <w:rFonts w:ascii="Arial Narrow" w:hAnsi="Arial Narrow"/>
                <w:b/>
                <w:sz w:val="22"/>
                <w:szCs w:val="22"/>
              </w:rPr>
              <w:t>Saláma pre psov</w:t>
            </w:r>
          </w:p>
        </w:tc>
      </w:tr>
      <w:tr w:rsidR="008C60DB" w:rsidRPr="008C60DB" w14:paraId="710FA990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426E72" w14:textId="77777777" w:rsidR="008C60DB" w:rsidRPr="00F06415" w:rsidRDefault="008C60DB" w:rsidP="00547750">
            <w:pPr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4493CB8D" w14:textId="77777777" w:rsidR="008C60DB" w:rsidRPr="00F06415" w:rsidRDefault="008C60DB" w:rsidP="00547750">
            <w:pPr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74F4CCA4" w14:textId="77777777" w:rsidR="008C60DB" w:rsidRPr="00F06415" w:rsidRDefault="008C60DB" w:rsidP="00547750">
            <w:pPr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6E5BA969" w14:textId="77777777" w:rsidR="008C60DB" w:rsidRPr="00F06415" w:rsidRDefault="008C60DB" w:rsidP="00547750">
            <w:pPr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4D7F0878" w14:textId="77777777" w:rsidR="008C60DB" w:rsidRPr="00F06415" w:rsidRDefault="008C60DB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 w:cs="Arial"/>
                <w:b/>
              </w:rPr>
              <w:t>Požadovaná min. technická špecifikácia, parametre a funkcionality určené verejným obstarávateľom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74D004" w14:textId="77777777" w:rsidR="008C60DB" w:rsidRPr="00F06415" w:rsidRDefault="008C60DB" w:rsidP="00547750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06415">
              <w:rPr>
                <w:rFonts w:ascii="Arial Narrow" w:hAnsi="Arial Narrow" w:cs="Calibri"/>
                <w:b/>
                <w:bCs/>
                <w:color w:val="000000"/>
              </w:rPr>
              <w:t xml:space="preserve">Vlastný návrh plnenia </w:t>
            </w:r>
          </w:p>
          <w:p w14:paraId="255CFCED" w14:textId="77777777" w:rsidR="008C60DB" w:rsidRPr="00F06415" w:rsidRDefault="008C60DB" w:rsidP="00547750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06415">
              <w:rPr>
                <w:rFonts w:ascii="Arial Narrow" w:hAnsi="Arial Narrow" w:cs="Calibri"/>
                <w:b/>
                <w:bCs/>
                <w:color w:val="000000"/>
              </w:rPr>
              <w:t>(doplní uchádzač)</w:t>
            </w:r>
          </w:p>
          <w:p w14:paraId="7B5FD0E8" w14:textId="77777777" w:rsidR="008C60DB" w:rsidRPr="00F06415" w:rsidRDefault="008C60DB" w:rsidP="00547750">
            <w:pPr>
              <w:pStyle w:val="Bezriadkovania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5DE590E" w14:textId="77777777" w:rsidR="008C60DB" w:rsidRPr="00F06415" w:rsidRDefault="008C60DB" w:rsidP="00547750">
            <w:pPr>
              <w:pStyle w:val="Bezriadkovania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6415">
              <w:rPr>
                <w:rFonts w:ascii="Arial Narrow" w:hAnsi="Arial Narrow" w:cs="Arial"/>
                <w:b/>
                <w:sz w:val="20"/>
                <w:szCs w:val="20"/>
              </w:rPr>
              <w:t>Požaduje sa uviesť skutočnú špecifikáciu ponúkaného predmetu zákazky – výrobcu, typové označenie a technické parametre.</w:t>
            </w:r>
          </w:p>
          <w:p w14:paraId="5E0B42D4" w14:textId="77777777" w:rsidR="008C60DB" w:rsidRPr="00F06415" w:rsidRDefault="008C60DB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 w:cs="Arial"/>
                <w:b/>
              </w:rPr>
              <w:t>V prípade číselnej hodnoty uviesť jej skutočnú hodnotu</w:t>
            </w:r>
          </w:p>
        </w:tc>
      </w:tr>
      <w:tr w:rsidR="008C60DB" w:rsidRPr="008C60DB" w14:paraId="43D0221C" w14:textId="77777777" w:rsidTr="0054775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0E8DE65" w14:textId="77777777" w:rsidR="008C60DB" w:rsidRPr="00F06415" w:rsidRDefault="008C60DB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/>
                <w:b/>
              </w:rPr>
              <w:t>Charakteristika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0A87D85" w14:textId="77777777" w:rsidR="008C60DB" w:rsidRPr="00F06415" w:rsidRDefault="008C60DB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/>
                <w:b/>
              </w:rPr>
              <w:t>Minimálna hodnota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AE40CF7" w14:textId="77777777" w:rsidR="008C60DB" w:rsidRPr="00F06415" w:rsidRDefault="008C60DB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/>
                <w:b/>
              </w:rPr>
              <w:t>Maximálna hodnota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9D2472A" w14:textId="77777777" w:rsidR="008C60DB" w:rsidRPr="00F06415" w:rsidRDefault="008C60DB" w:rsidP="00547750">
            <w:pPr>
              <w:pStyle w:val="Bezriadkovania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6415">
              <w:rPr>
                <w:rFonts w:ascii="Arial Narrow" w:hAnsi="Arial Narrow" w:cs="Arial"/>
                <w:b/>
                <w:sz w:val="20"/>
                <w:szCs w:val="20"/>
              </w:rPr>
              <w:t xml:space="preserve">Uchádzač uvedie presnú hodnotu, resp. údaj </w:t>
            </w:r>
          </w:p>
          <w:p w14:paraId="13010947" w14:textId="77777777" w:rsidR="008C60DB" w:rsidRPr="00F06415" w:rsidRDefault="008C60DB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 w:cs="Arial"/>
                <w:b/>
              </w:rPr>
              <w:t>(číslom a/alebo slovom)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9CD9561" w14:textId="77777777" w:rsidR="008C60DB" w:rsidRPr="00F06415" w:rsidRDefault="008C60DB" w:rsidP="00547750">
            <w:pPr>
              <w:pStyle w:val="Bezriadkovania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6415">
              <w:rPr>
                <w:rFonts w:ascii="Arial Narrow" w:hAnsi="Arial Narrow" w:cs="Arial"/>
                <w:b/>
                <w:sz w:val="20"/>
                <w:szCs w:val="20"/>
              </w:rPr>
              <w:t>Uchádzač uvedie</w:t>
            </w:r>
          </w:p>
          <w:p w14:paraId="4EE860A3" w14:textId="77777777" w:rsidR="008C60DB" w:rsidRPr="00F06415" w:rsidRDefault="008C60DB" w:rsidP="0054775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 w:cs="Arial"/>
                <w:b/>
              </w:rPr>
              <w:t xml:space="preserve"> Áno/Nie</w:t>
            </w:r>
          </w:p>
        </w:tc>
      </w:tr>
      <w:tr w:rsidR="008C60DB" w:rsidRPr="008C60DB" w14:paraId="469E417E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5E4C" w14:textId="77777777" w:rsidR="008C60DB" w:rsidRPr="008C60DB" w:rsidRDefault="008C60DB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 xml:space="preserve">Výrobca: 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4015" w14:textId="77777777" w:rsidR="008C60DB" w:rsidRPr="008C60DB" w:rsidRDefault="008C60DB" w:rsidP="00547750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8C60DB" w:rsidRPr="008C60DB" w14:paraId="21CEAE6C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4CC6" w14:textId="77777777" w:rsidR="008C60DB" w:rsidRPr="008C60DB" w:rsidRDefault="008C60DB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Typ, resp. produktové označenie: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2523" w14:textId="77777777" w:rsidR="008C60DB" w:rsidRPr="008C60DB" w:rsidRDefault="008C60DB" w:rsidP="00547750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8C60DB" w:rsidRPr="008C60DB" w14:paraId="3BCF6603" w14:textId="77777777" w:rsidTr="0054775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1EB5" w14:textId="77777777" w:rsidR="008C60DB" w:rsidRPr="008C60DB" w:rsidRDefault="008C60DB" w:rsidP="008C60DB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Proteín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C572" w14:textId="75459D4F" w:rsidR="008C60DB" w:rsidRPr="008C60DB" w:rsidRDefault="008C60DB" w:rsidP="008C60DB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12 %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6907" w14:textId="3A8840E9" w:rsidR="008C60DB" w:rsidRPr="008C60DB" w:rsidRDefault="008C60DB" w:rsidP="008C60DB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15 %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F760" w14:textId="77777777" w:rsidR="008C60DB" w:rsidRPr="008C60DB" w:rsidRDefault="008C60DB" w:rsidP="008C60DB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02CF" w14:textId="77777777" w:rsidR="008C60DB" w:rsidRPr="008C60DB" w:rsidRDefault="008C60DB" w:rsidP="008C60DB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8C60DB" w:rsidRPr="008C60DB" w14:paraId="3F6FF11D" w14:textId="77777777" w:rsidTr="0054775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5E61" w14:textId="77777777" w:rsidR="008C60DB" w:rsidRPr="008C60DB" w:rsidRDefault="008C60DB" w:rsidP="008C60DB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Tuk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6830" w14:textId="5D140E81" w:rsidR="008C60DB" w:rsidRPr="008C60DB" w:rsidRDefault="008C60DB" w:rsidP="008C60DB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9 %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AEB7" w14:textId="14314300" w:rsidR="008C60DB" w:rsidRPr="008C60DB" w:rsidRDefault="008C60DB" w:rsidP="008C60DB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12 %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5B93" w14:textId="77777777" w:rsidR="008C60DB" w:rsidRPr="008C60DB" w:rsidRDefault="008C60DB" w:rsidP="008C60DB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FFFA" w14:textId="77777777" w:rsidR="008C60DB" w:rsidRPr="008C60DB" w:rsidRDefault="008C60DB" w:rsidP="008C60DB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8C60DB" w:rsidRPr="008C60DB" w14:paraId="3DC69E80" w14:textId="77777777" w:rsidTr="0054775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B077" w14:textId="0B361851" w:rsidR="008C60DB" w:rsidRPr="008C60DB" w:rsidRDefault="008C60DB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Mäso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5F01" w14:textId="559EEF5C" w:rsidR="008C60DB" w:rsidRPr="008C60DB" w:rsidRDefault="008C60DB" w:rsidP="008C60DB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Teľacie, jahňacie, hydinové, králik, hovädzie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A020" w14:textId="77777777" w:rsidR="008C60DB" w:rsidRPr="008C60DB" w:rsidRDefault="008C60DB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C1A5" w14:textId="77777777" w:rsidR="008C60DB" w:rsidRPr="008C60DB" w:rsidRDefault="008C60DB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8C60DB" w:rsidRPr="008C60DB" w14:paraId="0BFDA63E" w14:textId="77777777" w:rsidTr="0054775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59E3" w14:textId="198A61E2" w:rsidR="008C60DB" w:rsidRPr="008C60DB" w:rsidRDefault="008C60DB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Obsah mäsa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1496" w14:textId="18BCE75F" w:rsidR="008C60DB" w:rsidRPr="008C60DB" w:rsidRDefault="008C60DB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85%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7E08" w14:textId="304082D9" w:rsidR="008C60DB" w:rsidRPr="008C60DB" w:rsidRDefault="008C60DB" w:rsidP="0054775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D3F1" w14:textId="77777777" w:rsidR="008C60DB" w:rsidRPr="008C60DB" w:rsidRDefault="008C60DB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B8FD" w14:textId="77777777" w:rsidR="008C60DB" w:rsidRPr="008C60DB" w:rsidRDefault="008C60DB" w:rsidP="00547750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  <w:tr w:rsidR="008C60DB" w:rsidRPr="008C60DB" w14:paraId="0D19AB05" w14:textId="77777777" w:rsidTr="0054775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47C6" w14:textId="4CFCCF0B" w:rsidR="008C60DB" w:rsidRPr="008C60DB" w:rsidRDefault="008C60DB" w:rsidP="008C60DB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Balenie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76C3" w14:textId="199FB90F" w:rsidR="008C60DB" w:rsidRPr="008C60DB" w:rsidRDefault="008C60DB" w:rsidP="008C60DB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800 g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C5D2" w14:textId="488F3D09" w:rsidR="008C60DB" w:rsidRPr="008C60DB" w:rsidRDefault="008C60DB" w:rsidP="008C60DB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1 000 g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DEDC" w14:textId="77777777" w:rsidR="008C60DB" w:rsidRPr="008C60DB" w:rsidRDefault="008C60DB" w:rsidP="008C60DB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6209" w14:textId="77777777" w:rsidR="008C60DB" w:rsidRPr="008C60DB" w:rsidRDefault="008C60DB" w:rsidP="008C60DB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C60DB" w:rsidRPr="008C60DB" w14:paraId="6C007E1B" w14:textId="77777777" w:rsidTr="00F06415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CDF5452" w14:textId="77777777" w:rsidR="008C60DB" w:rsidRPr="008C60DB" w:rsidRDefault="008C60DB" w:rsidP="008C60D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C60DB">
              <w:rPr>
                <w:rFonts w:ascii="Arial Narrow" w:hAnsi="Arial Narrow"/>
                <w:b/>
                <w:sz w:val="22"/>
                <w:szCs w:val="22"/>
              </w:rPr>
              <w:t>Požiadavky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EB27F51" w14:textId="77777777" w:rsidR="008C60DB" w:rsidRPr="008C60DB" w:rsidRDefault="008C60DB" w:rsidP="008C60DB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CB22BC" w14:textId="77777777" w:rsidR="008C60DB" w:rsidRPr="008C60DB" w:rsidRDefault="008C60DB" w:rsidP="008C60DB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C60DB" w:rsidRPr="008C60DB" w14:paraId="090E37A8" w14:textId="77777777" w:rsidTr="00F06415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BCA7" w14:textId="434EF394" w:rsidR="008C60DB" w:rsidRPr="008C60DB" w:rsidRDefault="008C60DB" w:rsidP="008C60DB">
            <w:pPr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obsah salámy po rozbalení pri izbovej teplote musí zostávať v celku (tuhá konzistencia), nemôže tiecť a rozpadávať sa, musí sa dať krájať na malé kúsky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53C6" w14:textId="77777777" w:rsidR="008C60DB" w:rsidRPr="008C60DB" w:rsidRDefault="008C60DB" w:rsidP="008C60DB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8522" w14:textId="77777777" w:rsidR="008C60DB" w:rsidRPr="008C60DB" w:rsidRDefault="008C60DB" w:rsidP="008C60DB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F06415" w:rsidRPr="008C60DB" w14:paraId="17BF5224" w14:textId="77777777" w:rsidTr="00547750">
        <w:trPr>
          <w:trHeight w:val="515"/>
        </w:trPr>
        <w:tc>
          <w:tcPr>
            <w:tcW w:w="8886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2DDD241E" w14:textId="77777777" w:rsidR="00F06415" w:rsidRPr="008C60DB" w:rsidRDefault="00F06415" w:rsidP="008C60DB">
            <w:pPr>
              <w:contextualSpacing/>
              <w:jc w:val="both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C60DB" w:rsidRPr="008C60DB" w14:paraId="27179A87" w14:textId="77777777" w:rsidTr="00F06415">
        <w:tc>
          <w:tcPr>
            <w:tcW w:w="8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A92E1C3" w14:textId="4B4A4B9D" w:rsidR="008C60DB" w:rsidRPr="008C60DB" w:rsidRDefault="008C60DB" w:rsidP="008C60D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8C60D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Položka č. 10</w:t>
            </w:r>
          </w:p>
          <w:p w14:paraId="4FEBE0B0" w14:textId="790BF45F" w:rsidR="008C60DB" w:rsidRPr="008C60DB" w:rsidRDefault="008C60DB" w:rsidP="008C60D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8C60DB">
              <w:rPr>
                <w:rFonts w:ascii="Arial Narrow" w:hAnsi="Arial Narrow"/>
                <w:b/>
                <w:sz w:val="22"/>
                <w:szCs w:val="22"/>
              </w:rPr>
              <w:t>Ryža pre šteňatá</w:t>
            </w:r>
          </w:p>
        </w:tc>
      </w:tr>
      <w:tr w:rsidR="008C60DB" w:rsidRPr="008C60DB" w14:paraId="4A556F82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8FF7AC" w14:textId="77777777" w:rsidR="008C60DB" w:rsidRPr="00F06415" w:rsidRDefault="008C60DB" w:rsidP="008C60DB">
            <w:pPr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611D5806" w14:textId="77777777" w:rsidR="008C60DB" w:rsidRPr="00F06415" w:rsidRDefault="008C60DB" w:rsidP="008C60DB">
            <w:pPr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3DC6D684" w14:textId="77777777" w:rsidR="008C60DB" w:rsidRPr="00F06415" w:rsidRDefault="008C60DB" w:rsidP="008C60DB">
            <w:pPr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102054DB" w14:textId="77777777" w:rsidR="008C60DB" w:rsidRPr="00F06415" w:rsidRDefault="008C60DB" w:rsidP="008C60DB">
            <w:pPr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4364134D" w14:textId="77777777" w:rsidR="008C60DB" w:rsidRPr="00F06415" w:rsidRDefault="008C60DB" w:rsidP="008C60D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 w:cs="Arial"/>
                <w:b/>
              </w:rPr>
              <w:t>Požadovaná min. technická špecifikácia, parametre a funkcionality určené verejným obstarávateľom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1453E39" w14:textId="77777777" w:rsidR="008C60DB" w:rsidRPr="00F06415" w:rsidRDefault="008C60DB" w:rsidP="008C60DB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06415">
              <w:rPr>
                <w:rFonts w:ascii="Arial Narrow" w:hAnsi="Arial Narrow" w:cs="Calibri"/>
                <w:b/>
                <w:bCs/>
                <w:color w:val="000000"/>
              </w:rPr>
              <w:t xml:space="preserve">Vlastný návrh plnenia </w:t>
            </w:r>
          </w:p>
          <w:p w14:paraId="0870F4F7" w14:textId="77777777" w:rsidR="008C60DB" w:rsidRPr="00F06415" w:rsidRDefault="008C60DB" w:rsidP="008C60DB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06415">
              <w:rPr>
                <w:rFonts w:ascii="Arial Narrow" w:hAnsi="Arial Narrow" w:cs="Calibri"/>
                <w:b/>
                <w:bCs/>
                <w:color w:val="000000"/>
              </w:rPr>
              <w:t>(doplní uchádzač)</w:t>
            </w:r>
          </w:p>
          <w:p w14:paraId="70725CB4" w14:textId="77777777" w:rsidR="008C60DB" w:rsidRPr="00F06415" w:rsidRDefault="008C60DB" w:rsidP="008C60DB">
            <w:pPr>
              <w:pStyle w:val="Bezriadkovania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E5B4F56" w14:textId="77777777" w:rsidR="008C60DB" w:rsidRPr="00F06415" w:rsidRDefault="008C60DB" w:rsidP="008C60DB">
            <w:pPr>
              <w:pStyle w:val="Bezriadkovania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6415">
              <w:rPr>
                <w:rFonts w:ascii="Arial Narrow" w:hAnsi="Arial Narrow" w:cs="Arial"/>
                <w:b/>
                <w:sz w:val="20"/>
                <w:szCs w:val="20"/>
              </w:rPr>
              <w:t>Požaduje sa uviesť skutočnú špecifikáciu ponúkaného predmetu zákazky – výrobcu, typové označenie a technické parametre.</w:t>
            </w:r>
          </w:p>
          <w:p w14:paraId="3FFF9073" w14:textId="77777777" w:rsidR="008C60DB" w:rsidRPr="00F06415" w:rsidRDefault="008C60DB" w:rsidP="008C60D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 w:cs="Arial"/>
                <w:b/>
              </w:rPr>
              <w:t>V prípade číselnej hodnoty uviesť jej skutočnú hodnotu</w:t>
            </w:r>
          </w:p>
        </w:tc>
      </w:tr>
      <w:tr w:rsidR="008C60DB" w:rsidRPr="008C60DB" w14:paraId="35D5A86E" w14:textId="77777777" w:rsidTr="0054775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AA39F00" w14:textId="77777777" w:rsidR="008C60DB" w:rsidRPr="00F06415" w:rsidRDefault="008C60DB" w:rsidP="008C60D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/>
                <w:b/>
              </w:rPr>
              <w:t>Charakteristika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2179580" w14:textId="77777777" w:rsidR="008C60DB" w:rsidRPr="00F06415" w:rsidRDefault="008C60DB" w:rsidP="008C60D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/>
                <w:b/>
              </w:rPr>
              <w:t>Minimálna hodnota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DCF0273" w14:textId="77777777" w:rsidR="008C60DB" w:rsidRPr="00F06415" w:rsidRDefault="008C60DB" w:rsidP="008C60D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/>
                <w:b/>
              </w:rPr>
              <w:t>Maximálna hodnota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99DE366" w14:textId="77777777" w:rsidR="008C60DB" w:rsidRPr="00F06415" w:rsidRDefault="008C60DB" w:rsidP="008C60DB">
            <w:pPr>
              <w:pStyle w:val="Bezriadkovania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6415">
              <w:rPr>
                <w:rFonts w:ascii="Arial Narrow" w:hAnsi="Arial Narrow" w:cs="Arial"/>
                <w:b/>
                <w:sz w:val="20"/>
                <w:szCs w:val="20"/>
              </w:rPr>
              <w:t xml:space="preserve">Uchádzač uvedie presnú hodnotu, resp. údaj </w:t>
            </w:r>
          </w:p>
          <w:p w14:paraId="6929A6EE" w14:textId="77777777" w:rsidR="008C60DB" w:rsidRPr="00F06415" w:rsidRDefault="008C60DB" w:rsidP="008C60D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 w:cs="Arial"/>
                <w:b/>
              </w:rPr>
              <w:t>(číslom a/alebo slovom)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DF5E15B" w14:textId="77777777" w:rsidR="008C60DB" w:rsidRPr="00F06415" w:rsidRDefault="008C60DB" w:rsidP="008C60DB">
            <w:pPr>
              <w:pStyle w:val="Bezriadkovania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6415">
              <w:rPr>
                <w:rFonts w:ascii="Arial Narrow" w:hAnsi="Arial Narrow" w:cs="Arial"/>
                <w:b/>
                <w:sz w:val="20"/>
                <w:szCs w:val="20"/>
              </w:rPr>
              <w:t>Uchádzač uvedie</w:t>
            </w:r>
          </w:p>
          <w:p w14:paraId="5CD36BA6" w14:textId="77777777" w:rsidR="008C60DB" w:rsidRPr="00F06415" w:rsidRDefault="008C60DB" w:rsidP="008C60D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F06415">
              <w:rPr>
                <w:rFonts w:ascii="Arial Narrow" w:hAnsi="Arial Narrow" w:cs="Arial"/>
                <w:b/>
              </w:rPr>
              <w:t xml:space="preserve"> Áno/Nie</w:t>
            </w:r>
          </w:p>
        </w:tc>
      </w:tr>
      <w:tr w:rsidR="008C60DB" w:rsidRPr="008C60DB" w14:paraId="594D0AB0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57BB" w14:textId="77777777" w:rsidR="008C60DB" w:rsidRPr="008C60DB" w:rsidRDefault="008C60DB" w:rsidP="008C60DB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 xml:space="preserve">Výrobca: 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7D9F" w14:textId="77777777" w:rsidR="008C60DB" w:rsidRPr="008C60DB" w:rsidRDefault="008C60DB" w:rsidP="008C60DB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8C60DB" w:rsidRPr="008C60DB" w14:paraId="1ADF2C85" w14:textId="77777777" w:rsidTr="00547750"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D82D" w14:textId="77777777" w:rsidR="008C60DB" w:rsidRPr="008C60DB" w:rsidRDefault="008C60DB" w:rsidP="008C60DB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Typ, resp. produktové označenie: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392C" w14:textId="77777777" w:rsidR="008C60DB" w:rsidRPr="008C60DB" w:rsidRDefault="008C60DB" w:rsidP="008C60DB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</w:tr>
      <w:tr w:rsidR="008C60DB" w:rsidRPr="008C60DB" w14:paraId="7BB01716" w14:textId="77777777" w:rsidTr="0054775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B47E" w14:textId="385FD6F7" w:rsidR="008C60DB" w:rsidRPr="008C60DB" w:rsidRDefault="008C60DB" w:rsidP="008C60DB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C60DB">
              <w:rPr>
                <w:rFonts w:ascii="Arial Narrow" w:hAnsi="Arial Narrow"/>
                <w:sz w:val="22"/>
                <w:szCs w:val="22"/>
              </w:rPr>
              <w:t>Balenie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3F3C" w14:textId="6366A7C7" w:rsidR="008C60DB" w:rsidRPr="008C60DB" w:rsidRDefault="006B053D" w:rsidP="008C60DB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1 000 g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A536" w14:textId="523A7DE8" w:rsidR="008C60DB" w:rsidRPr="008C60DB" w:rsidRDefault="006B053D" w:rsidP="008C60DB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5 000 g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B5E0" w14:textId="77777777" w:rsidR="008C60DB" w:rsidRPr="008C60DB" w:rsidRDefault="008C60DB" w:rsidP="008C60DB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Vyplní uchádzač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3822" w14:textId="77777777" w:rsidR="008C60DB" w:rsidRPr="008C60DB" w:rsidRDefault="008C60DB" w:rsidP="008C60DB">
            <w:pPr>
              <w:contextualSpacing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C60DB">
              <w:rPr>
                <w:rFonts w:ascii="Arial Narrow" w:hAnsi="Arial Narrow"/>
                <w:color w:val="FF0000"/>
                <w:sz w:val="22"/>
                <w:szCs w:val="22"/>
              </w:rPr>
              <w:t>N/A</w:t>
            </w:r>
          </w:p>
        </w:tc>
      </w:tr>
    </w:tbl>
    <w:p w14:paraId="421417D5" w14:textId="1D8ED1C3" w:rsidR="008B1A0A" w:rsidRDefault="008B1A0A" w:rsidP="00CF73A0">
      <w:pPr>
        <w:rPr>
          <w:rFonts w:ascii="Arial Narrow" w:hAnsi="Arial Narrow"/>
          <w:sz w:val="22"/>
          <w:szCs w:val="22"/>
        </w:rPr>
      </w:pPr>
    </w:p>
    <w:p w14:paraId="0B11E9CE" w14:textId="49432DA5" w:rsidR="00B52A33" w:rsidRDefault="00B52A33" w:rsidP="00CF73A0">
      <w:pPr>
        <w:rPr>
          <w:rFonts w:ascii="Arial Narrow" w:hAnsi="Arial Narrow"/>
          <w:sz w:val="22"/>
          <w:szCs w:val="22"/>
        </w:rPr>
      </w:pPr>
    </w:p>
    <w:p w14:paraId="33522E35" w14:textId="77777777" w:rsidR="00CF73A0" w:rsidRPr="00CF73A0" w:rsidRDefault="00CF73A0" w:rsidP="00CF73A0">
      <w:pPr>
        <w:tabs>
          <w:tab w:val="num" w:pos="720"/>
          <w:tab w:val="num" w:pos="851"/>
        </w:tabs>
        <w:ind w:left="851"/>
        <w:jc w:val="both"/>
        <w:rPr>
          <w:rFonts w:ascii="Arial Narrow" w:hAnsi="Arial Narrow"/>
          <w:sz w:val="22"/>
          <w:szCs w:val="22"/>
        </w:rPr>
      </w:pPr>
    </w:p>
    <w:p w14:paraId="7BA8D465" w14:textId="77777777" w:rsidR="00CF73A0" w:rsidRPr="00CF73A0" w:rsidRDefault="00CF73A0" w:rsidP="00960C4A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6E9264C" w14:textId="568DA51E" w:rsidR="00CF73A0" w:rsidRPr="00960C4A" w:rsidRDefault="00D12D15" w:rsidP="00CF73A0">
      <w:pPr>
        <w:widowControl w:val="0"/>
        <w:tabs>
          <w:tab w:val="left" w:pos="708"/>
        </w:tabs>
        <w:autoSpaceDE w:val="0"/>
        <w:autoSpaceDN w:val="0"/>
        <w:adjustRightInd w:val="0"/>
        <w:ind w:left="709" w:hanging="1"/>
        <w:jc w:val="both"/>
        <w:rPr>
          <w:rFonts w:ascii="Arial Narrow" w:hAnsi="Arial Narrow" w:cs="Arial"/>
          <w:b/>
          <w:sz w:val="22"/>
          <w:szCs w:val="22"/>
        </w:rPr>
      </w:pPr>
      <w:r w:rsidRPr="00960C4A">
        <w:rPr>
          <w:rFonts w:ascii="Arial Narrow" w:hAnsi="Arial Narrow" w:cs="Arial"/>
          <w:b/>
          <w:sz w:val="22"/>
          <w:szCs w:val="22"/>
        </w:rPr>
        <w:lastRenderedPageBreak/>
        <w:t xml:space="preserve">Ďalšie </w:t>
      </w:r>
      <w:r w:rsidR="00C6533D">
        <w:rPr>
          <w:rFonts w:ascii="Arial Narrow" w:hAnsi="Arial Narrow" w:cs="Arial"/>
          <w:b/>
          <w:sz w:val="22"/>
          <w:szCs w:val="22"/>
        </w:rPr>
        <w:t>informácie</w:t>
      </w:r>
      <w:r w:rsidR="008C60DB">
        <w:rPr>
          <w:rFonts w:ascii="Arial Narrow" w:hAnsi="Arial Narrow" w:cs="Arial"/>
          <w:b/>
          <w:sz w:val="22"/>
          <w:szCs w:val="22"/>
        </w:rPr>
        <w:t>, požiadavky</w:t>
      </w:r>
      <w:r w:rsidRPr="00960C4A">
        <w:rPr>
          <w:rFonts w:ascii="Arial Narrow" w:hAnsi="Arial Narrow" w:cs="Arial"/>
          <w:b/>
          <w:sz w:val="22"/>
          <w:szCs w:val="22"/>
        </w:rPr>
        <w:t xml:space="preserve">: </w:t>
      </w:r>
    </w:p>
    <w:p w14:paraId="096EF1FA" w14:textId="681547CC" w:rsidR="00D12D15" w:rsidRDefault="00D12D15" w:rsidP="00CF73A0">
      <w:pPr>
        <w:widowControl w:val="0"/>
        <w:tabs>
          <w:tab w:val="left" w:pos="708"/>
        </w:tabs>
        <w:autoSpaceDE w:val="0"/>
        <w:autoSpaceDN w:val="0"/>
        <w:adjustRightInd w:val="0"/>
        <w:ind w:left="709" w:hanging="1"/>
        <w:jc w:val="both"/>
        <w:rPr>
          <w:rFonts w:ascii="Arial Narrow" w:hAnsi="Arial Narrow"/>
          <w:sz w:val="22"/>
          <w:szCs w:val="22"/>
        </w:rPr>
      </w:pPr>
      <w:bookmarkStart w:id="0" w:name="_Hlk202522850"/>
      <w:r w:rsidRPr="003A2D16">
        <w:rPr>
          <w:rFonts w:ascii="Arial Narrow" w:hAnsi="Arial Narrow" w:cs="Arial"/>
          <w:sz w:val="22"/>
          <w:szCs w:val="22"/>
        </w:rPr>
        <w:t xml:space="preserve">Verejný obstarávateľ </w:t>
      </w:r>
      <w:r w:rsidR="00C27546" w:rsidRPr="003A2D16">
        <w:rPr>
          <w:rFonts w:ascii="Arial Narrow" w:hAnsi="Arial Narrow"/>
          <w:sz w:val="22"/>
          <w:szCs w:val="22"/>
        </w:rPr>
        <w:t>si  vyhradzuje  právo  minimálne dva razy  ročne odobrať  vzorku z dodaného  krmiva a podrobiť ju rozboru na akreditovanom pracovisku. V</w:t>
      </w:r>
      <w:r w:rsidR="00547750">
        <w:rPr>
          <w:rFonts w:ascii="Arial Narrow" w:hAnsi="Arial Narrow"/>
          <w:sz w:val="22"/>
          <w:szCs w:val="22"/>
        </w:rPr>
        <w:t> </w:t>
      </w:r>
      <w:r w:rsidR="00C27546" w:rsidRPr="003A2D16">
        <w:rPr>
          <w:rFonts w:ascii="Arial Narrow" w:hAnsi="Arial Narrow"/>
          <w:sz w:val="22"/>
          <w:szCs w:val="22"/>
        </w:rPr>
        <w:t>prípade</w:t>
      </w:r>
      <w:r w:rsidR="00547750">
        <w:rPr>
          <w:rFonts w:ascii="Arial Narrow" w:hAnsi="Arial Narrow"/>
          <w:sz w:val="22"/>
          <w:szCs w:val="22"/>
        </w:rPr>
        <w:t>,</w:t>
      </w:r>
      <w:r w:rsidR="00C27546" w:rsidRPr="003A2D16">
        <w:rPr>
          <w:rFonts w:ascii="Arial Narrow" w:hAnsi="Arial Narrow"/>
          <w:sz w:val="22"/>
          <w:szCs w:val="22"/>
        </w:rPr>
        <w:t xml:space="preserve"> ak budú rozborom zistené iné odchýlky ako povolená analytická tolerancia a neistota merania a nebudú dodržané deklarované parametre krmiva dodávateľom, dodávateľ </w:t>
      </w:r>
      <w:r w:rsidR="00816A57">
        <w:rPr>
          <w:rFonts w:ascii="Arial Narrow" w:hAnsi="Arial Narrow"/>
          <w:sz w:val="22"/>
          <w:szCs w:val="22"/>
        </w:rPr>
        <w:t xml:space="preserve"> je povinný  uhradiť  náklady na vykonanie </w:t>
      </w:r>
      <w:r w:rsidR="00C27546" w:rsidRPr="003A2D16">
        <w:rPr>
          <w:rFonts w:ascii="Arial Narrow" w:hAnsi="Arial Narrow"/>
          <w:sz w:val="22"/>
          <w:szCs w:val="22"/>
        </w:rPr>
        <w:t xml:space="preserve"> rozbor</w:t>
      </w:r>
      <w:r w:rsidR="00816A57">
        <w:rPr>
          <w:rFonts w:ascii="Arial Narrow" w:hAnsi="Arial Narrow"/>
          <w:sz w:val="22"/>
          <w:szCs w:val="22"/>
        </w:rPr>
        <w:t xml:space="preserve">u </w:t>
      </w:r>
      <w:r w:rsidR="00C27546" w:rsidRPr="003A2D16">
        <w:rPr>
          <w:rFonts w:ascii="Arial Narrow" w:hAnsi="Arial Narrow"/>
          <w:sz w:val="22"/>
          <w:szCs w:val="22"/>
        </w:rPr>
        <w:t xml:space="preserve"> </w:t>
      </w:r>
      <w:r w:rsidR="00816A57">
        <w:rPr>
          <w:rFonts w:ascii="Arial Narrow" w:hAnsi="Arial Narrow"/>
          <w:sz w:val="22"/>
          <w:szCs w:val="22"/>
        </w:rPr>
        <w:t xml:space="preserve"> a </w:t>
      </w:r>
      <w:r w:rsidR="00C27546" w:rsidRPr="003A2D16">
        <w:rPr>
          <w:rFonts w:ascii="Arial Narrow" w:hAnsi="Arial Narrow"/>
          <w:sz w:val="22"/>
          <w:szCs w:val="22"/>
        </w:rPr>
        <w:t xml:space="preserve"> </w:t>
      </w:r>
      <w:r w:rsidR="00C758B8" w:rsidRPr="003A2D16">
        <w:rPr>
          <w:rFonts w:ascii="Arial Narrow" w:hAnsi="Arial Narrow"/>
          <w:sz w:val="22"/>
          <w:szCs w:val="22"/>
        </w:rPr>
        <w:t>uhradi</w:t>
      </w:r>
      <w:r w:rsidR="00C758B8">
        <w:rPr>
          <w:rFonts w:ascii="Arial Narrow" w:hAnsi="Arial Narrow"/>
          <w:sz w:val="22"/>
          <w:szCs w:val="22"/>
        </w:rPr>
        <w:t xml:space="preserve">ť zmluvnú </w:t>
      </w:r>
      <w:r w:rsidR="00C27546" w:rsidRPr="003A2D16">
        <w:rPr>
          <w:rFonts w:ascii="Arial Narrow" w:hAnsi="Arial Narrow"/>
          <w:sz w:val="22"/>
          <w:szCs w:val="22"/>
        </w:rPr>
        <w:t xml:space="preserve"> pokutu </w:t>
      </w:r>
      <w:r w:rsidR="002B3A5D">
        <w:rPr>
          <w:rFonts w:ascii="Arial Narrow" w:hAnsi="Arial Narrow"/>
          <w:sz w:val="22"/>
          <w:szCs w:val="22"/>
        </w:rPr>
        <w:t xml:space="preserve"> </w:t>
      </w:r>
      <w:r w:rsidR="00F3237A">
        <w:rPr>
          <w:rFonts w:ascii="Arial Narrow" w:hAnsi="Arial Narrow"/>
          <w:sz w:val="22"/>
          <w:szCs w:val="22"/>
        </w:rPr>
        <w:t>v</w:t>
      </w:r>
      <w:r w:rsidR="00736946">
        <w:rPr>
          <w:rFonts w:ascii="Arial Narrow" w:hAnsi="Arial Narrow"/>
          <w:sz w:val="22"/>
          <w:szCs w:val="22"/>
        </w:rPr>
        <w:t xml:space="preserve">  podľa </w:t>
      </w:r>
      <w:r w:rsidR="00F3237A">
        <w:rPr>
          <w:rFonts w:ascii="Arial Narrow" w:hAnsi="Arial Narrow"/>
          <w:sz w:val="22"/>
          <w:szCs w:val="22"/>
        </w:rPr>
        <w:t xml:space="preserve"> </w:t>
      </w:r>
      <w:r w:rsidR="002B3A5D">
        <w:rPr>
          <w:rFonts w:ascii="Arial Narrow" w:hAnsi="Arial Narrow"/>
          <w:sz w:val="22"/>
          <w:szCs w:val="22"/>
        </w:rPr>
        <w:t xml:space="preserve">bodu 8.1 písm. d) </w:t>
      </w:r>
      <w:r w:rsidR="00816A57">
        <w:rPr>
          <w:rFonts w:ascii="Arial Narrow" w:hAnsi="Arial Narrow"/>
          <w:sz w:val="22"/>
          <w:szCs w:val="22"/>
        </w:rPr>
        <w:t>R</w:t>
      </w:r>
      <w:r w:rsidR="00F3237A">
        <w:rPr>
          <w:rFonts w:ascii="Arial Narrow" w:hAnsi="Arial Narrow"/>
          <w:sz w:val="22"/>
          <w:szCs w:val="22"/>
        </w:rPr>
        <w:t>ámcovej dohody</w:t>
      </w:r>
      <w:r w:rsidR="00C27546" w:rsidRPr="003A2D16">
        <w:rPr>
          <w:rFonts w:ascii="Arial Narrow" w:hAnsi="Arial Narrow"/>
          <w:sz w:val="22"/>
          <w:szCs w:val="22"/>
        </w:rPr>
        <w:t>) a</w:t>
      </w:r>
      <w:r w:rsidR="009B120F">
        <w:rPr>
          <w:rFonts w:ascii="Arial Narrow" w:hAnsi="Arial Narrow"/>
          <w:sz w:val="22"/>
          <w:szCs w:val="22"/>
        </w:rPr>
        <w:t xml:space="preserve"> je povinný </w:t>
      </w:r>
      <w:r w:rsidR="00C27546" w:rsidRPr="003A2D16">
        <w:rPr>
          <w:rFonts w:ascii="Arial Narrow" w:hAnsi="Arial Narrow"/>
          <w:sz w:val="22"/>
          <w:szCs w:val="22"/>
        </w:rPr>
        <w:t>dodané krmivo do 5 pracovných dní nahrad</w:t>
      </w:r>
      <w:r w:rsidR="009B120F">
        <w:rPr>
          <w:rFonts w:ascii="Arial Narrow" w:hAnsi="Arial Narrow"/>
          <w:sz w:val="22"/>
          <w:szCs w:val="22"/>
        </w:rPr>
        <w:t xml:space="preserve">iť </w:t>
      </w:r>
      <w:r w:rsidR="00C27546" w:rsidRPr="003A2D16">
        <w:rPr>
          <w:rFonts w:ascii="Arial Narrow" w:hAnsi="Arial Narrow"/>
          <w:sz w:val="22"/>
          <w:szCs w:val="22"/>
        </w:rPr>
        <w:t xml:space="preserve"> krmivom s požadovanými hodnotami v súlade s víťaznou ponukou. V prípade, že sa tak nestane</w:t>
      </w:r>
      <w:r w:rsidR="00547750">
        <w:rPr>
          <w:rFonts w:ascii="Arial Narrow" w:hAnsi="Arial Narrow"/>
          <w:sz w:val="22"/>
          <w:szCs w:val="22"/>
        </w:rPr>
        <w:t>,</w:t>
      </w:r>
      <w:r w:rsidR="00C27546" w:rsidRPr="003A2D16">
        <w:rPr>
          <w:rFonts w:ascii="Arial Narrow" w:hAnsi="Arial Narrow"/>
          <w:sz w:val="22"/>
          <w:szCs w:val="22"/>
        </w:rPr>
        <w:t xml:space="preserve"> bude toto považované za</w:t>
      </w:r>
      <w:r w:rsidR="002F5167">
        <w:rPr>
          <w:rFonts w:ascii="Arial Narrow" w:hAnsi="Arial Narrow"/>
          <w:sz w:val="22"/>
          <w:szCs w:val="22"/>
        </w:rPr>
        <w:t> </w:t>
      </w:r>
      <w:r w:rsidR="00C27546" w:rsidRPr="003A2D16">
        <w:rPr>
          <w:rFonts w:ascii="Arial Narrow" w:hAnsi="Arial Narrow"/>
          <w:sz w:val="22"/>
          <w:szCs w:val="22"/>
        </w:rPr>
        <w:t xml:space="preserve">podstatné porušenie Dohody a za dôvod na </w:t>
      </w:r>
      <w:r w:rsidR="005721D2">
        <w:rPr>
          <w:rFonts w:ascii="Arial Narrow" w:hAnsi="Arial Narrow"/>
          <w:sz w:val="22"/>
          <w:szCs w:val="22"/>
        </w:rPr>
        <w:t xml:space="preserve"> </w:t>
      </w:r>
      <w:r w:rsidR="00547750">
        <w:rPr>
          <w:rFonts w:ascii="Arial Narrow" w:hAnsi="Arial Narrow"/>
          <w:sz w:val="22"/>
          <w:szCs w:val="22"/>
        </w:rPr>
        <w:t>odstúpenie od rámcovej dohody</w:t>
      </w:r>
      <w:r w:rsidR="00C27546" w:rsidRPr="003A2D16">
        <w:rPr>
          <w:rFonts w:ascii="Arial Narrow" w:hAnsi="Arial Narrow"/>
          <w:sz w:val="22"/>
          <w:szCs w:val="22"/>
        </w:rPr>
        <w:t xml:space="preserve"> a uhradenie zmluvnej pokuty v</w:t>
      </w:r>
      <w:r w:rsidR="00F3237A">
        <w:rPr>
          <w:rFonts w:ascii="Arial Narrow" w:hAnsi="Arial Narrow"/>
          <w:sz w:val="22"/>
          <w:szCs w:val="22"/>
        </w:rPr>
        <w:t xml:space="preserve"> súlade s Rámcovou dohodu. </w:t>
      </w:r>
      <w:bookmarkEnd w:id="0"/>
    </w:p>
    <w:p w14:paraId="177E660B" w14:textId="671D6AD7" w:rsidR="00A85F84" w:rsidRDefault="00A85F84" w:rsidP="00CF73A0">
      <w:pPr>
        <w:widowControl w:val="0"/>
        <w:tabs>
          <w:tab w:val="left" w:pos="708"/>
        </w:tabs>
        <w:autoSpaceDE w:val="0"/>
        <w:autoSpaceDN w:val="0"/>
        <w:adjustRightInd w:val="0"/>
        <w:ind w:left="709" w:hanging="1"/>
        <w:jc w:val="both"/>
        <w:rPr>
          <w:rFonts w:ascii="Arial Narrow" w:hAnsi="Arial Narrow"/>
          <w:sz w:val="22"/>
          <w:szCs w:val="22"/>
        </w:rPr>
      </w:pPr>
    </w:p>
    <w:p w14:paraId="0CA2438A" w14:textId="115F9EDE" w:rsidR="001F579A" w:rsidRPr="00B6348D" w:rsidRDefault="001F579A" w:rsidP="001F579A">
      <w:pPr>
        <w:ind w:left="709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u w:val="single"/>
        </w:rPr>
      </w:pPr>
      <w:r w:rsidRPr="00B6348D">
        <w:rPr>
          <w:rFonts w:ascii="Arial Narrow" w:eastAsia="Calibri" w:hAnsi="Arial Narrow"/>
          <w:bCs/>
          <w:color w:val="000000"/>
          <w:sz w:val="22"/>
          <w:szCs w:val="22"/>
          <w:u w:val="single"/>
        </w:rPr>
        <w:t>Táto časť súťažných podkladov bude tvoriť neoddeliteľnú súčasť rámcovej dohody, ktorú uzatvorí verejný obstarávateľ s úspešným uchádzačom</w:t>
      </w:r>
      <w:r w:rsidRPr="001F579A">
        <w:rPr>
          <w:rFonts w:ascii="Arial Narrow" w:eastAsia="Calibri" w:hAnsi="Arial Narrow"/>
          <w:bCs/>
          <w:color w:val="000000"/>
          <w:sz w:val="22"/>
          <w:szCs w:val="22"/>
          <w:u w:val="single"/>
        </w:rPr>
        <w:t xml:space="preserve"> </w:t>
      </w:r>
      <w:r w:rsidRPr="00B6348D">
        <w:rPr>
          <w:rFonts w:ascii="Arial Narrow" w:eastAsia="Calibri" w:hAnsi="Arial Narrow"/>
          <w:bCs/>
          <w:color w:val="000000"/>
          <w:sz w:val="22"/>
          <w:szCs w:val="22"/>
          <w:u w:val="single"/>
        </w:rPr>
        <w:t xml:space="preserve">ako </w:t>
      </w:r>
      <w:r>
        <w:rPr>
          <w:rFonts w:ascii="Arial Narrow" w:eastAsia="Calibri" w:hAnsi="Arial Narrow"/>
          <w:bCs/>
          <w:color w:val="000000"/>
          <w:sz w:val="22"/>
          <w:szCs w:val="22"/>
          <w:u w:val="single"/>
        </w:rPr>
        <w:t>P</w:t>
      </w:r>
      <w:r w:rsidRPr="00B6348D">
        <w:rPr>
          <w:rFonts w:ascii="Arial Narrow" w:eastAsia="Calibri" w:hAnsi="Arial Narrow"/>
          <w:bCs/>
          <w:color w:val="000000"/>
          <w:sz w:val="22"/>
          <w:szCs w:val="22"/>
          <w:u w:val="single"/>
        </w:rPr>
        <w:t>ríloha č. 1</w:t>
      </w:r>
      <w:r w:rsidRPr="00B6348D">
        <w:rPr>
          <w:rFonts w:ascii="Arial Narrow" w:eastAsia="Calibri" w:hAnsi="Arial Narrow"/>
          <w:b/>
          <w:bCs/>
          <w:color w:val="000000"/>
          <w:sz w:val="22"/>
          <w:szCs w:val="22"/>
          <w:u w:val="single"/>
        </w:rPr>
        <w:t>.</w:t>
      </w:r>
    </w:p>
    <w:p w14:paraId="6E98B8CF" w14:textId="77777777" w:rsidR="00A85F84" w:rsidRPr="00CF73A0" w:rsidRDefault="00A85F84" w:rsidP="00CF73A0">
      <w:pPr>
        <w:widowControl w:val="0"/>
        <w:tabs>
          <w:tab w:val="left" w:pos="708"/>
        </w:tabs>
        <w:autoSpaceDE w:val="0"/>
        <w:autoSpaceDN w:val="0"/>
        <w:adjustRightInd w:val="0"/>
        <w:ind w:left="709" w:hanging="1"/>
        <w:jc w:val="both"/>
        <w:rPr>
          <w:rFonts w:ascii="Arial Narrow" w:hAnsi="Arial Narrow" w:cs="Arial"/>
          <w:sz w:val="22"/>
          <w:szCs w:val="22"/>
        </w:rPr>
      </w:pPr>
    </w:p>
    <w:p w14:paraId="0045B86D" w14:textId="77777777" w:rsidR="00CF73A0" w:rsidRPr="00CF73A0" w:rsidRDefault="00CF73A0" w:rsidP="00CF73A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</w:p>
    <w:p w14:paraId="0DC0CE58" w14:textId="77777777" w:rsidR="00CF73A0" w:rsidRDefault="00CF73A0" w:rsidP="00CF73A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</w:p>
    <w:p w14:paraId="38B8C7E8" w14:textId="6ADB39EE" w:rsidR="00BC0FE0" w:rsidRDefault="00BC0FE0" w:rsidP="00CF73A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bookmarkStart w:id="1" w:name="_GoBack"/>
      <w:bookmarkEnd w:id="1"/>
    </w:p>
    <w:sectPr w:rsidR="00BC0F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EAC03" w14:textId="77777777" w:rsidR="00DA1AA1" w:rsidRDefault="00DA1AA1" w:rsidP="00CF73A0">
      <w:r>
        <w:separator/>
      </w:r>
    </w:p>
  </w:endnote>
  <w:endnote w:type="continuationSeparator" w:id="0">
    <w:p w14:paraId="39C98ED0" w14:textId="77777777" w:rsidR="00DA1AA1" w:rsidRDefault="00DA1AA1" w:rsidP="00CF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8BBD2" w14:textId="77777777" w:rsidR="00DA1AA1" w:rsidRDefault="00DA1AA1" w:rsidP="00CF73A0">
      <w:r>
        <w:separator/>
      </w:r>
    </w:p>
  </w:footnote>
  <w:footnote w:type="continuationSeparator" w:id="0">
    <w:p w14:paraId="2E5D47B8" w14:textId="77777777" w:rsidR="00DA1AA1" w:rsidRDefault="00DA1AA1" w:rsidP="00CF7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453D5" w14:textId="7999CA35" w:rsidR="00547750" w:rsidRPr="00CF73A0" w:rsidRDefault="00547750" w:rsidP="00CF73A0">
    <w:pPr>
      <w:pStyle w:val="Hlavika"/>
      <w:jc w:val="right"/>
      <w:rPr>
        <w:rFonts w:ascii="Arial Narrow" w:hAnsi="Arial Narrow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3D32"/>
    <w:multiLevelType w:val="hybridMultilevel"/>
    <w:tmpl w:val="8408C388"/>
    <w:lvl w:ilvl="0" w:tplc="43FC6FCC">
      <w:start w:val="8"/>
      <w:numFmt w:val="decimal"/>
      <w:lvlText w:val="%1."/>
      <w:lvlJc w:val="left"/>
      <w:pPr>
        <w:ind w:left="92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F3C1556"/>
    <w:multiLevelType w:val="multilevel"/>
    <w:tmpl w:val="AB9E5B56"/>
    <w:lvl w:ilvl="0">
      <w:start w:val="1"/>
      <w:numFmt w:val="lowerLetter"/>
      <w:lvlText w:val="%1)"/>
      <w:lvlJc w:val="left"/>
      <w:pPr>
        <w:tabs>
          <w:tab w:val="num" w:pos="1158"/>
        </w:tabs>
        <w:ind w:left="11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8"/>
        </w:tabs>
        <w:ind w:left="2598" w:hanging="1800"/>
      </w:pPr>
      <w:rPr>
        <w:rFonts w:hint="default"/>
      </w:rPr>
    </w:lvl>
  </w:abstractNum>
  <w:abstractNum w:abstractNumId="3" w15:restartNumberingAfterBreak="0">
    <w:nsid w:val="6DF76F8C"/>
    <w:multiLevelType w:val="hybridMultilevel"/>
    <w:tmpl w:val="F9D04C12"/>
    <w:lvl w:ilvl="0" w:tplc="A9F249BA">
      <w:start w:val="1"/>
      <w:numFmt w:val="decimal"/>
      <w:lvlText w:val="%1."/>
      <w:lvlJc w:val="left"/>
      <w:pPr>
        <w:ind w:left="928" w:hanging="360"/>
      </w:pPr>
      <w:rPr>
        <w:rFonts w:eastAsia="Times New Roman"/>
        <w:b/>
      </w:r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7803D49"/>
    <w:multiLevelType w:val="hybridMultilevel"/>
    <w:tmpl w:val="1728DC86"/>
    <w:lvl w:ilvl="0" w:tplc="E752F5E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A0"/>
    <w:rsid w:val="000D0C0D"/>
    <w:rsid w:val="000D5868"/>
    <w:rsid w:val="000E68E0"/>
    <w:rsid w:val="00136B1A"/>
    <w:rsid w:val="001B2075"/>
    <w:rsid w:val="001F579A"/>
    <w:rsid w:val="00211B8B"/>
    <w:rsid w:val="00233030"/>
    <w:rsid w:val="00262307"/>
    <w:rsid w:val="0029029E"/>
    <w:rsid w:val="002B3A5D"/>
    <w:rsid w:val="002F5167"/>
    <w:rsid w:val="003018D1"/>
    <w:rsid w:val="00326A8E"/>
    <w:rsid w:val="00364AE3"/>
    <w:rsid w:val="0039114F"/>
    <w:rsid w:val="003911AF"/>
    <w:rsid w:val="003A2D16"/>
    <w:rsid w:val="003C5433"/>
    <w:rsid w:val="0040297E"/>
    <w:rsid w:val="00475F88"/>
    <w:rsid w:val="00547750"/>
    <w:rsid w:val="00565F41"/>
    <w:rsid w:val="005721D2"/>
    <w:rsid w:val="00577BEE"/>
    <w:rsid w:val="00580C4F"/>
    <w:rsid w:val="0058773A"/>
    <w:rsid w:val="00617B6E"/>
    <w:rsid w:val="0066358E"/>
    <w:rsid w:val="00683401"/>
    <w:rsid w:val="006B053D"/>
    <w:rsid w:val="00736946"/>
    <w:rsid w:val="007678DA"/>
    <w:rsid w:val="007D67F6"/>
    <w:rsid w:val="007F3FE2"/>
    <w:rsid w:val="00816A57"/>
    <w:rsid w:val="00830AA5"/>
    <w:rsid w:val="00843217"/>
    <w:rsid w:val="008B1A0A"/>
    <w:rsid w:val="008C60DB"/>
    <w:rsid w:val="00951CFE"/>
    <w:rsid w:val="009542BE"/>
    <w:rsid w:val="00960C4A"/>
    <w:rsid w:val="00960FC4"/>
    <w:rsid w:val="009B120F"/>
    <w:rsid w:val="009B1F06"/>
    <w:rsid w:val="00A32FCB"/>
    <w:rsid w:val="00A7748C"/>
    <w:rsid w:val="00A85F84"/>
    <w:rsid w:val="00AF084C"/>
    <w:rsid w:val="00B343DE"/>
    <w:rsid w:val="00B42452"/>
    <w:rsid w:val="00B52A33"/>
    <w:rsid w:val="00B70DF9"/>
    <w:rsid w:val="00B92F9F"/>
    <w:rsid w:val="00BC0FE0"/>
    <w:rsid w:val="00BE0904"/>
    <w:rsid w:val="00BE0CEC"/>
    <w:rsid w:val="00C1426E"/>
    <w:rsid w:val="00C27546"/>
    <w:rsid w:val="00C6533D"/>
    <w:rsid w:val="00C73255"/>
    <w:rsid w:val="00C758B8"/>
    <w:rsid w:val="00CF73A0"/>
    <w:rsid w:val="00D01223"/>
    <w:rsid w:val="00D12D15"/>
    <w:rsid w:val="00D20326"/>
    <w:rsid w:val="00D24E88"/>
    <w:rsid w:val="00D27E51"/>
    <w:rsid w:val="00D548D9"/>
    <w:rsid w:val="00D71A5D"/>
    <w:rsid w:val="00DA1AA1"/>
    <w:rsid w:val="00DB0DDB"/>
    <w:rsid w:val="00DB1E79"/>
    <w:rsid w:val="00F06415"/>
    <w:rsid w:val="00F3237A"/>
    <w:rsid w:val="00F747DE"/>
    <w:rsid w:val="00F942A2"/>
    <w:rsid w:val="00FF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2016"/>
  <w15:docId w15:val="{D5A68BA6-E72E-40D6-891F-167DC32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73A0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link w:val="Odsekzoznamu"/>
    <w:uiPriority w:val="34"/>
    <w:locked/>
    <w:rsid w:val="00CF73A0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CF73A0"/>
    <w:pPr>
      <w:ind w:left="708"/>
    </w:pPr>
  </w:style>
  <w:style w:type="table" w:styleId="Mriekatabuky">
    <w:name w:val="Table Grid"/>
    <w:basedOn w:val="Normlnatabuka"/>
    <w:uiPriority w:val="39"/>
    <w:rsid w:val="00CF73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F73A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F73A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F73A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F73A0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rsid w:val="00CF73A0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CF73A0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Bezriadkovania">
    <w:name w:val="No Spacing"/>
    <w:qFormat/>
    <w:rsid w:val="00CF73A0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951CF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1CFE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1CFE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1CF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1CFE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1C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1CFE"/>
    <w:rPr>
      <w:rFonts w:ascii="Tahoma" w:eastAsia="Times New Roman" w:hAnsi="Tahoma" w:cs="Tahoma"/>
      <w:sz w:val="16"/>
      <w:szCs w:val="16"/>
      <w:lang w:eastAsia="cs-CZ"/>
    </w:rPr>
  </w:style>
  <w:style w:type="paragraph" w:styleId="Revzia">
    <w:name w:val="Revision"/>
    <w:hidden/>
    <w:uiPriority w:val="99"/>
    <w:semiHidden/>
    <w:rsid w:val="00816A5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BACB2-73A0-4AE8-B291-59138D12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Valentovičová</dc:creator>
  <cp:keywords/>
  <dc:description/>
  <cp:lastModifiedBy>Petronela Pitoňáková</cp:lastModifiedBy>
  <cp:revision>5</cp:revision>
  <cp:lastPrinted>2025-07-03T09:18:00Z</cp:lastPrinted>
  <dcterms:created xsi:type="dcterms:W3CDTF">2025-07-04T10:47:00Z</dcterms:created>
  <dcterms:modified xsi:type="dcterms:W3CDTF">2025-07-08T14:36:00Z</dcterms:modified>
</cp:coreProperties>
</file>