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909"/>
        <w:gridCol w:w="1688"/>
        <w:gridCol w:w="1874"/>
        <w:gridCol w:w="2550"/>
        <w:gridCol w:w="426"/>
        <w:gridCol w:w="2220"/>
        <w:gridCol w:w="166"/>
        <w:gridCol w:w="166"/>
        <w:gridCol w:w="11"/>
        <w:gridCol w:w="155"/>
        <w:gridCol w:w="22"/>
        <w:gridCol w:w="144"/>
        <w:gridCol w:w="33"/>
        <w:gridCol w:w="133"/>
        <w:gridCol w:w="30"/>
      </w:tblGrid>
      <w:tr w:rsidR="00C575CA" w:rsidRPr="0072185C" w14:paraId="3B43913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center"/>
            <w:hideMark/>
          </w:tcPr>
          <w:p w14:paraId="6E77604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16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center"/>
            <w:hideMark/>
          </w:tcPr>
          <w:p w14:paraId="74B66F91" w14:textId="3410CF8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eastAsia="sk-SK"/>
              </w:rPr>
              <w:t xml:space="preserve">Uchádzač vypĺňa zelené polia 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bottom"/>
            <w:hideMark/>
          </w:tcPr>
          <w:p w14:paraId="15E308C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bottom"/>
            <w:hideMark/>
          </w:tcPr>
          <w:p w14:paraId="41D4CB4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74ED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8651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B45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61C0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E6B9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522E6E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77777777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CENOVÁ PONUKA - TECHNICKÁ ŠPECIFIKÁCIA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14643E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2E3BE5CE" w:rsidR="0072185C" w:rsidRPr="00387F39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</w:t>
            </w:r>
            <w:r w:rsidRPr="006D1DF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zákazky: </w:t>
            </w:r>
            <w:r w:rsidR="006D1DF7" w:rsidRPr="006D1DF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Elektrická rotačná pec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C54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92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04B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A92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44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6CBBF6CC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32A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92B94" w14:textId="77777777" w:rsidR="001206AE" w:rsidRPr="001206AE" w:rsidRDefault="001206AE" w:rsidP="001206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206A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M-PEK </w:t>
            </w:r>
            <w:proofErr w:type="spellStart"/>
            <w:r w:rsidRPr="001206A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s.r.o</w:t>
            </w:r>
            <w:proofErr w:type="spellEnd"/>
            <w:r w:rsidRPr="001206A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.</w:t>
            </w:r>
          </w:p>
          <w:p w14:paraId="41B0C89A" w14:textId="21349100" w:rsidR="0072185C" w:rsidRPr="00CB3C52" w:rsidRDefault="0072185C" w:rsidP="001206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86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2B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D2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87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350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0109397E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D9F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2655A" w14:textId="7347F70E" w:rsidR="0072185C" w:rsidRPr="00CB3C52" w:rsidRDefault="001206AE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1206AE">
              <w:rPr>
                <w:rFonts w:ascii="Calibri" w:eastAsia="Times New Roman" w:hAnsi="Calibri" w:cs="Calibri"/>
                <w:color w:val="000000"/>
                <w:lang w:eastAsia="sk-SK"/>
              </w:rPr>
              <w:t>Jesenského 8, 040 01 Košice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E82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91A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C4B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E09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F6E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4783A507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390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B28AB" w14:textId="1706CF0A" w:rsidR="0072185C" w:rsidRPr="001206AE" w:rsidRDefault="001206AE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1206AE">
              <w:rPr>
                <w:rFonts w:ascii="Calibri" w:eastAsia="Times New Roman" w:hAnsi="Calibri" w:cs="Calibri"/>
                <w:color w:val="000000"/>
                <w:lang w:eastAsia="sk-SK"/>
              </w:rPr>
              <w:t>46 292 781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01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6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77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84C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5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048FB37F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ED8CF" w14:textId="13BFDE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39D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DEB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F4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8FB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4A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07673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 w:rsidR="009726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D3C5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098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E01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F6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D0F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6BC0A73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879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1F707044" w14:textId="42484837" w:rsidR="0072185C" w:rsidRPr="00B5175A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B45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A2E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4E1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777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B3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2F19919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E30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75B64F56" w14:textId="57A1845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9C5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7B0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439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AF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803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0441B210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02C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44F5D2E6" w14:textId="7B96F399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962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0C6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2BD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3E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EB5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822F9B5" w14:textId="77777777" w:rsidTr="00C575CA">
        <w:trPr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BA4B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51EFCF13" w14:textId="690C220D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E11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43B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8FD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BB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27F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4E05919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4E3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5F0FC6C2" w14:textId="1183351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E97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CC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51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102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12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75A1A58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D7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504F6EB0" w14:textId="101262B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Pr="00E856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nie </w:t>
            </w:r>
            <w:r w:rsidR="00A774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</w:t>
            </w:r>
            <w:proofErr w:type="spellStart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nehodiac</w:t>
            </w:r>
            <w:r w:rsidR="00861EA2"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</w:t>
            </w:r>
            <w:proofErr w:type="spellEnd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27B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44E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4E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CC9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85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B8DCB5B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5225" w14:textId="62E7A0F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9726DB"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, ktor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0BA94DC8" w14:textId="309E8A31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9A5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EDA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B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A7C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7C1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B00D7B9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F6111" w14:textId="723FC4AA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8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DFFDD7"/>
            <w:vAlign w:val="center"/>
            <w:hideMark/>
          </w:tcPr>
          <w:p w14:paraId="0DFB7829" w14:textId="1AE4BCE1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6C1A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E58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56B2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E0E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C986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2CBDDBD1" w14:textId="77777777" w:rsidTr="005B3CC6">
        <w:trPr>
          <w:gridAfter w:val="1"/>
          <w:wAfter w:w="14" w:type="pct"/>
          <w:trHeight w:val="70"/>
        </w:trPr>
        <w:tc>
          <w:tcPr>
            <w:tcW w:w="14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8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DFFDD7"/>
            <w:vAlign w:val="center"/>
            <w:hideMark/>
          </w:tcPr>
          <w:p w14:paraId="368C7BDD" w14:textId="0B230D4B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A9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8363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1CD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66E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97FF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8AF6FEC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B40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72185C" w:rsidRPr="0072185C" w:rsidRDefault="0072185C" w:rsidP="00C57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D8BED8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307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AF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6D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F6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DE7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3A4A699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E8E8E8"/>
            <w:vAlign w:val="center"/>
            <w:hideMark/>
          </w:tcPr>
          <w:p w14:paraId="5D659D01" w14:textId="76949485" w:rsidR="0072185C" w:rsidRPr="001061C1" w:rsidRDefault="006D1DF7" w:rsidP="00481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6D1DF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Elektrická rotačná pec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</w:t>
            </w:r>
            <w:r w:rsidR="0072185C" w:rsidRPr="001061C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- 1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1B4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A2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DA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8A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7E1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38E0D1D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Obchodný názov výrobcu: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noWrap/>
            <w:vAlign w:val="center"/>
            <w:hideMark/>
          </w:tcPr>
          <w:p w14:paraId="3B35A503" w14:textId="166954EA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2D4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81D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0F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D43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DC1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D2C86C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Typové označenie: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FFDD7"/>
            <w:noWrap/>
            <w:vAlign w:val="center"/>
            <w:hideMark/>
          </w:tcPr>
          <w:p w14:paraId="0A94374D" w14:textId="196858CF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3C7E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9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1C4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18C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178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6A9ACF44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55F83D2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DDDDD" w:fill="D9D9D9"/>
            <w:vAlign w:val="center"/>
            <w:hideMark/>
          </w:tcPr>
          <w:p w14:paraId="5C50C5B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DDDDDD" w:fill="D9D9D9"/>
            <w:vAlign w:val="center"/>
            <w:hideMark/>
          </w:tcPr>
          <w:p w14:paraId="21BCC5D5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Uviesť skutočnú hodnotu parametra (uviesť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"áno" / "nie"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/ skutočnú číselnú hodnotu -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konkrétne číslo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4E8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661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FC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65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532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12AD0" w:rsidRPr="0072185C" w14:paraId="1934F1DB" w14:textId="77777777" w:rsidTr="009F3FF8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4449" w14:textId="46B2E4DC" w:rsidR="00112AD0" w:rsidRPr="0072185C" w:rsidRDefault="00112AD0" w:rsidP="00112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B</w:t>
            </w:r>
            <w:r w:rsidRPr="00A4190D">
              <w:rPr>
                <w:rFonts w:cstheme="minorHAnsi"/>
              </w:rPr>
              <w:t xml:space="preserve">oxová elektrická </w:t>
            </w:r>
            <w:r>
              <w:rPr>
                <w:rFonts w:cstheme="minorHAnsi"/>
              </w:rPr>
              <w:t xml:space="preserve">rotačná </w:t>
            </w:r>
            <w:r w:rsidRPr="00A4190D">
              <w:rPr>
                <w:rFonts w:cstheme="minorHAnsi"/>
              </w:rPr>
              <w:t xml:space="preserve">pec na pečenie </w:t>
            </w:r>
            <w:r>
              <w:rPr>
                <w:rFonts w:cstheme="minorHAnsi"/>
              </w:rPr>
              <w:t xml:space="preserve">chleba a </w:t>
            </w:r>
            <w:r w:rsidRPr="00A4190D">
              <w:rPr>
                <w:rFonts w:cstheme="minorHAnsi"/>
              </w:rPr>
              <w:t xml:space="preserve">pečiva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E8387" w14:textId="5802AF80" w:rsidR="00112AD0" w:rsidRPr="0072185C" w:rsidRDefault="00112AD0" w:rsidP="00112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1AE8B82C" w14:textId="58E2F4DA" w:rsidR="00112AD0" w:rsidRPr="002A6ACB" w:rsidRDefault="00112AD0" w:rsidP="001E6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3990" w14:textId="77777777" w:rsidR="00112AD0" w:rsidRPr="0072185C" w:rsidRDefault="00112AD0" w:rsidP="00112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3164" w14:textId="77777777" w:rsidR="00112AD0" w:rsidRPr="0072185C" w:rsidRDefault="00112AD0" w:rsidP="00112A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8859" w14:textId="77777777" w:rsidR="00112AD0" w:rsidRPr="0072185C" w:rsidRDefault="00112AD0" w:rsidP="00112A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6898" w14:textId="77777777" w:rsidR="00112AD0" w:rsidRPr="0072185C" w:rsidRDefault="00112AD0" w:rsidP="00112A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53C8" w14:textId="77777777" w:rsidR="00112AD0" w:rsidRPr="0072185C" w:rsidRDefault="00112AD0" w:rsidP="00112A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12AD0" w:rsidRPr="0072185C" w14:paraId="5DAE7460" w14:textId="77777777" w:rsidTr="009F3FF8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F1C01" w14:textId="7A13AAB2" w:rsidR="00112AD0" w:rsidRPr="0072185C" w:rsidRDefault="00112AD0" w:rsidP="00112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M</w:t>
            </w:r>
            <w:r w:rsidRPr="00036FA9">
              <w:rPr>
                <w:rFonts w:cstheme="minorHAnsi"/>
              </w:rPr>
              <w:t>ožnosť pečenia zmrazeného, predpečeného a čerstvého pečiva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03BD" w14:textId="5F886FC4" w:rsidR="00112AD0" w:rsidRPr="0072185C" w:rsidRDefault="00112AD0" w:rsidP="00112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7E665E65" w14:textId="43421315" w:rsidR="00112AD0" w:rsidRPr="002A6ACB" w:rsidRDefault="00112AD0" w:rsidP="001E6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48E5" w14:textId="77777777" w:rsidR="00112AD0" w:rsidRPr="0072185C" w:rsidRDefault="00112AD0" w:rsidP="00112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4AF1" w14:textId="77777777" w:rsidR="00112AD0" w:rsidRPr="0072185C" w:rsidRDefault="00112AD0" w:rsidP="00112A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B98B" w14:textId="77777777" w:rsidR="00112AD0" w:rsidRPr="0072185C" w:rsidRDefault="00112AD0" w:rsidP="00112A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F9F6" w14:textId="77777777" w:rsidR="00112AD0" w:rsidRPr="0072185C" w:rsidRDefault="00112AD0" w:rsidP="00112A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44DB" w14:textId="77777777" w:rsidR="00112AD0" w:rsidRPr="0072185C" w:rsidRDefault="00112AD0" w:rsidP="00112A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12AD0" w:rsidRPr="0072185C" w14:paraId="218E0465" w14:textId="77777777" w:rsidTr="009F3FF8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37998" w14:textId="20F51EAA" w:rsidR="00112AD0" w:rsidRPr="0072185C" w:rsidRDefault="00112AD0" w:rsidP="00112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R</w:t>
            </w:r>
            <w:r w:rsidRPr="00036FA9">
              <w:rPr>
                <w:rFonts w:cstheme="minorHAnsi"/>
              </w:rPr>
              <w:t>iadiaci počítač s počtom programov min</w:t>
            </w:r>
            <w:r>
              <w:rPr>
                <w:rFonts w:cstheme="minorHAnsi"/>
              </w:rPr>
              <w:t>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7337" w14:textId="4ABF55BD" w:rsidR="00112AD0" w:rsidRPr="0072185C" w:rsidRDefault="00112AD0" w:rsidP="00112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4190D">
              <w:rPr>
                <w:rFonts w:cstheme="minorHAnsi"/>
              </w:rPr>
              <w:t>50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57ECEB42" w14:textId="2F289753" w:rsidR="00112AD0" w:rsidRPr="002A6ACB" w:rsidRDefault="00112AD0" w:rsidP="00112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2A6ACB"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1A7E" w14:textId="77777777" w:rsidR="00112AD0" w:rsidRPr="0072185C" w:rsidRDefault="00112AD0" w:rsidP="00112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339C" w14:textId="77777777" w:rsidR="00112AD0" w:rsidRPr="0072185C" w:rsidRDefault="00112AD0" w:rsidP="00112A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A75D" w14:textId="77777777" w:rsidR="00112AD0" w:rsidRPr="0072185C" w:rsidRDefault="00112AD0" w:rsidP="00112A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5D65" w14:textId="77777777" w:rsidR="00112AD0" w:rsidRPr="0072185C" w:rsidRDefault="00112AD0" w:rsidP="00112A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D7E3" w14:textId="77777777" w:rsidR="00112AD0" w:rsidRPr="0072185C" w:rsidRDefault="00112AD0" w:rsidP="00112A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12AD0" w:rsidRPr="0072185C" w14:paraId="3EC35BDE" w14:textId="77777777" w:rsidTr="009F3FF8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B63F1" w14:textId="29490243" w:rsidR="00112AD0" w:rsidRPr="0072185C" w:rsidRDefault="00112AD0" w:rsidP="00112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P</w:t>
            </w:r>
            <w:r w:rsidRPr="00036FA9">
              <w:rPr>
                <w:rFonts w:cstheme="minorHAnsi"/>
              </w:rPr>
              <w:t xml:space="preserve">očet plechov na </w:t>
            </w:r>
            <w:r>
              <w:rPr>
                <w:rFonts w:cstheme="minorHAnsi"/>
              </w:rPr>
              <w:t xml:space="preserve">jedno </w:t>
            </w:r>
            <w:r w:rsidRPr="00330A13">
              <w:rPr>
                <w:rFonts w:cstheme="minorHAnsi"/>
              </w:rPr>
              <w:t>pečenie (ks)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F8CE" w14:textId="70E88C91" w:rsidR="00112AD0" w:rsidRPr="0072185C" w:rsidRDefault="00112AD0" w:rsidP="00112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6266D206" w14:textId="265E898F" w:rsidR="00112AD0" w:rsidRPr="002A6ACB" w:rsidRDefault="00112AD0" w:rsidP="00112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2A6ACB"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0C32" w14:textId="77777777" w:rsidR="00112AD0" w:rsidRPr="0072185C" w:rsidRDefault="00112AD0" w:rsidP="00112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8FBD" w14:textId="77777777" w:rsidR="00112AD0" w:rsidRPr="0072185C" w:rsidRDefault="00112AD0" w:rsidP="00112A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1AA0" w14:textId="77777777" w:rsidR="00112AD0" w:rsidRPr="0072185C" w:rsidRDefault="00112AD0" w:rsidP="00112A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6B93" w14:textId="77777777" w:rsidR="00112AD0" w:rsidRPr="0072185C" w:rsidRDefault="00112AD0" w:rsidP="00112A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E58E" w14:textId="77777777" w:rsidR="00112AD0" w:rsidRPr="0072185C" w:rsidRDefault="00112AD0" w:rsidP="00112A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12AD0" w:rsidRPr="0072185C" w14:paraId="140BEFCE" w14:textId="77777777" w:rsidTr="009F3FF8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820F9" w14:textId="24659AC7" w:rsidR="00112AD0" w:rsidRPr="0072185C" w:rsidRDefault="00112AD0" w:rsidP="00112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R</w:t>
            </w:r>
            <w:r w:rsidRPr="00036FA9">
              <w:rPr>
                <w:rFonts w:cstheme="minorHAnsi"/>
              </w:rPr>
              <w:t xml:space="preserve">ozmery </w:t>
            </w:r>
            <w:r w:rsidRPr="00607FAE">
              <w:rPr>
                <w:rFonts w:cstheme="minorHAnsi"/>
              </w:rPr>
              <w:t>plechov (mm) minimálne</w:t>
            </w:r>
            <w:r w:rsidRPr="0052714D">
              <w:rPr>
                <w:rFonts w:cstheme="minorHAnsi"/>
              </w:rPr>
              <w:t xml:space="preserve">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DBAE" w14:textId="46087849" w:rsidR="00112AD0" w:rsidRPr="0072185C" w:rsidRDefault="00112AD0" w:rsidP="00112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2714D">
              <w:rPr>
                <w:rFonts w:cstheme="minorHAnsi"/>
              </w:rPr>
              <w:t>400</w:t>
            </w:r>
            <w:r>
              <w:rPr>
                <w:rFonts w:cstheme="minorHAnsi"/>
              </w:rPr>
              <w:t xml:space="preserve"> </w:t>
            </w:r>
            <w:r w:rsidRPr="0052714D">
              <w:rPr>
                <w:rFonts w:cstheme="minorHAnsi"/>
              </w:rPr>
              <w:t>x</w:t>
            </w:r>
            <w:r>
              <w:rPr>
                <w:rFonts w:cstheme="minorHAnsi"/>
              </w:rPr>
              <w:t xml:space="preserve"> </w:t>
            </w:r>
            <w:r w:rsidRPr="0052714D">
              <w:rPr>
                <w:rFonts w:cstheme="minorHAnsi"/>
              </w:rPr>
              <w:t xml:space="preserve">600 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53C97947" w14:textId="13D00A52" w:rsidR="00112AD0" w:rsidRPr="002A6ACB" w:rsidRDefault="00112AD0" w:rsidP="001E6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E752D" w14:textId="77777777" w:rsidR="00112AD0" w:rsidRPr="0072185C" w:rsidRDefault="00112AD0" w:rsidP="00112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23E20" w14:textId="77777777" w:rsidR="00112AD0" w:rsidRPr="0072185C" w:rsidRDefault="00112AD0" w:rsidP="00112A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6385A" w14:textId="77777777" w:rsidR="00112AD0" w:rsidRPr="0072185C" w:rsidRDefault="00112AD0" w:rsidP="00112A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CAFA8" w14:textId="77777777" w:rsidR="00112AD0" w:rsidRPr="0072185C" w:rsidRDefault="00112AD0" w:rsidP="00112A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AD81" w14:textId="77777777" w:rsidR="00112AD0" w:rsidRPr="0072185C" w:rsidRDefault="00112AD0" w:rsidP="00112A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12AD0" w:rsidRPr="0072185C" w14:paraId="014782C0" w14:textId="77777777" w:rsidTr="009F3FF8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14B12" w14:textId="472B82B8" w:rsidR="00112AD0" w:rsidRPr="0072185C" w:rsidRDefault="00112AD0" w:rsidP="00112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2714D">
              <w:rPr>
                <w:rFonts w:cstheme="minorHAnsi"/>
              </w:rPr>
              <w:lastRenderedPageBreak/>
              <w:t xml:space="preserve">Počet plechov </w:t>
            </w:r>
            <w:r>
              <w:rPr>
                <w:rFonts w:cstheme="minorHAnsi"/>
              </w:rPr>
              <w:t>(</w:t>
            </w:r>
            <w:r w:rsidRPr="0052714D">
              <w:rPr>
                <w:rFonts w:cstheme="minorHAnsi"/>
              </w:rPr>
              <w:t>ks</w:t>
            </w:r>
            <w:r>
              <w:rPr>
                <w:rFonts w:cstheme="minorHAnsi"/>
              </w:rPr>
              <w:t>)</w:t>
            </w:r>
            <w:r w:rsidRPr="0052714D">
              <w:rPr>
                <w:rFonts w:cstheme="minorHAnsi"/>
              </w:rPr>
              <w:t xml:space="preserve">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9C623" w14:textId="6B42AA6D" w:rsidR="00112AD0" w:rsidRPr="0072185C" w:rsidRDefault="00112AD0" w:rsidP="00112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2714D">
              <w:rPr>
                <w:rFonts w:cstheme="minorHAnsi"/>
              </w:rPr>
              <w:t>30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5E12E2F6" w14:textId="3EDE167D" w:rsidR="00112AD0" w:rsidRPr="002A6ACB" w:rsidRDefault="00112AD0" w:rsidP="00112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99E4B1" w14:textId="77777777" w:rsidR="00112AD0" w:rsidRPr="0072185C" w:rsidRDefault="00112AD0" w:rsidP="00112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E70E4D" w14:textId="77777777" w:rsidR="00112AD0" w:rsidRPr="0072185C" w:rsidRDefault="00112AD0" w:rsidP="00112A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1C7C0E" w14:textId="77777777" w:rsidR="00112AD0" w:rsidRPr="0072185C" w:rsidRDefault="00112AD0" w:rsidP="00112A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D02E5B" w14:textId="77777777" w:rsidR="00112AD0" w:rsidRPr="0072185C" w:rsidRDefault="00112AD0" w:rsidP="00112A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8F29E9" w14:textId="77777777" w:rsidR="00112AD0" w:rsidRPr="0072185C" w:rsidRDefault="00112AD0" w:rsidP="00112A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12AD0" w:rsidRPr="0072185C" w14:paraId="62521D99" w14:textId="77777777" w:rsidTr="00FE655C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FAE95" w14:textId="3824A0FE" w:rsidR="00112AD0" w:rsidRPr="0072185C" w:rsidRDefault="00112AD0" w:rsidP="00112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 xml:space="preserve">Plocha na pečenie </w:t>
            </w:r>
            <w:r w:rsidRPr="0006794D">
              <w:rPr>
                <w:rFonts w:cstheme="minorHAnsi"/>
              </w:rPr>
              <w:t>(m²)</w:t>
            </w:r>
            <w:r>
              <w:rPr>
                <w:rFonts w:cstheme="minorHAnsi"/>
              </w:rPr>
              <w:t xml:space="preserve"> minimálne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951C2" w14:textId="704111AD" w:rsidR="00112AD0" w:rsidRPr="0072185C" w:rsidRDefault="00112AD0" w:rsidP="00112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1,5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31127DB2" w14:textId="69118CCE" w:rsidR="00112AD0" w:rsidRPr="002A6ACB" w:rsidRDefault="00112AD0" w:rsidP="00112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6CDB59" w14:textId="77777777" w:rsidR="00112AD0" w:rsidRPr="0072185C" w:rsidRDefault="00112AD0" w:rsidP="00112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27BC53" w14:textId="77777777" w:rsidR="00112AD0" w:rsidRPr="0072185C" w:rsidRDefault="00112AD0" w:rsidP="00112A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09192" w14:textId="77777777" w:rsidR="00112AD0" w:rsidRPr="0072185C" w:rsidRDefault="00112AD0" w:rsidP="00112A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8D6A93" w14:textId="77777777" w:rsidR="00112AD0" w:rsidRPr="0072185C" w:rsidRDefault="00112AD0" w:rsidP="00112A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3E6FC1" w14:textId="77777777" w:rsidR="00112AD0" w:rsidRPr="0072185C" w:rsidRDefault="00112AD0" w:rsidP="00112A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12AD0" w:rsidRPr="0072185C" w14:paraId="2D9BF3AB" w14:textId="77777777" w:rsidTr="00FE655C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6524C" w14:textId="0B501F26" w:rsidR="00112AD0" w:rsidRPr="0072185C" w:rsidRDefault="00112AD0" w:rsidP="00112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Napájanie</w:t>
            </w:r>
            <w:r w:rsidRPr="00036FA9">
              <w:rPr>
                <w:rFonts w:cstheme="minorHAnsi"/>
              </w:rPr>
              <w:t xml:space="preserve"> </w:t>
            </w:r>
            <w:r w:rsidRPr="006C7A35">
              <w:rPr>
                <w:rFonts w:cstheme="minorHAnsi"/>
              </w:rPr>
              <w:t>220-400</w:t>
            </w:r>
            <w:r>
              <w:rPr>
                <w:rFonts w:cstheme="minorHAnsi"/>
              </w:rPr>
              <w:t xml:space="preserve"> </w:t>
            </w:r>
            <w:r w:rsidRPr="006C7A35">
              <w:rPr>
                <w:rFonts w:cstheme="minorHAnsi"/>
              </w:rPr>
              <w:t>V, 50-60</w:t>
            </w:r>
            <w:r>
              <w:rPr>
                <w:rFonts w:cstheme="minorHAnsi"/>
              </w:rPr>
              <w:t xml:space="preserve"> </w:t>
            </w:r>
            <w:r w:rsidRPr="006C7A35">
              <w:rPr>
                <w:rFonts w:cstheme="minorHAnsi"/>
              </w:rPr>
              <w:t>Hz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FEDAC" w14:textId="1BC7ADAE" w:rsidR="00112AD0" w:rsidRPr="0072185C" w:rsidRDefault="00112AD0" w:rsidP="00112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32DDC4F1" w14:textId="61539B0B" w:rsidR="00112AD0" w:rsidRPr="002A6ACB" w:rsidRDefault="00112AD0" w:rsidP="00112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D919C9" w14:textId="77777777" w:rsidR="00112AD0" w:rsidRPr="0072185C" w:rsidRDefault="00112AD0" w:rsidP="00112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BEEB65" w14:textId="77777777" w:rsidR="00112AD0" w:rsidRPr="0072185C" w:rsidRDefault="00112AD0" w:rsidP="00112A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593E15" w14:textId="77777777" w:rsidR="00112AD0" w:rsidRPr="0072185C" w:rsidRDefault="00112AD0" w:rsidP="00112A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AFA067" w14:textId="77777777" w:rsidR="00112AD0" w:rsidRPr="0072185C" w:rsidRDefault="00112AD0" w:rsidP="00112A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A97FE3" w14:textId="77777777" w:rsidR="00112AD0" w:rsidRPr="0072185C" w:rsidRDefault="00112AD0" w:rsidP="00112A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12AD0" w:rsidRPr="0072185C" w14:paraId="79F8DF8F" w14:textId="77777777" w:rsidTr="00FE655C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B5F52" w14:textId="565E9A84" w:rsidR="00112AD0" w:rsidRPr="0072185C" w:rsidRDefault="00112AD0" w:rsidP="00112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Elektrický príkon (kW) maximálne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8A14" w14:textId="065A9D89" w:rsidR="00112AD0" w:rsidRPr="0072185C" w:rsidRDefault="00112AD0" w:rsidP="00112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25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4DB2116F" w14:textId="5F6FD786" w:rsidR="00112AD0" w:rsidRPr="002A6ACB" w:rsidRDefault="00112AD0" w:rsidP="00112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3A5F1" w14:textId="77777777" w:rsidR="00112AD0" w:rsidRPr="0072185C" w:rsidRDefault="00112AD0" w:rsidP="00112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1E77D" w14:textId="77777777" w:rsidR="00112AD0" w:rsidRPr="0072185C" w:rsidRDefault="00112AD0" w:rsidP="00112A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A978C" w14:textId="77777777" w:rsidR="00112AD0" w:rsidRPr="0072185C" w:rsidRDefault="00112AD0" w:rsidP="00112A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4E0DA" w14:textId="77777777" w:rsidR="00112AD0" w:rsidRPr="0072185C" w:rsidRDefault="00112AD0" w:rsidP="00112A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2E2F0" w14:textId="77777777" w:rsidR="00112AD0" w:rsidRPr="0072185C" w:rsidRDefault="00112AD0" w:rsidP="00112A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09FFA33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3BCD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6F3A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BA9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223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FB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09A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32E1D9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44E48A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Predmet zákazky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A45E524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67471F1" w14:textId="0BF6F421" w:rsidR="0072185C" w:rsidRPr="0072185C" w:rsidRDefault="0072185C" w:rsidP="00181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8E8E8"/>
            <w:vAlign w:val="bottom"/>
            <w:hideMark/>
          </w:tcPr>
          <w:p w14:paraId="7C43F88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166F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78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F1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340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2A5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41C20DD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ABC2" w14:textId="2B815884" w:rsidR="0072185C" w:rsidRPr="00AD66EE" w:rsidRDefault="00683D7F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83D7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Elektrická rotačná pec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AD66E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– 1 ks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FFDD7"/>
            <w:noWrap/>
            <w:vAlign w:val="center"/>
            <w:hideMark/>
          </w:tcPr>
          <w:p w14:paraId="11F41343" w14:textId="4BF4E7C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A676" w14:textId="77777777" w:rsidR="0072185C" w:rsidRPr="0072185C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DD7"/>
            <w:noWrap/>
            <w:vAlign w:val="center"/>
            <w:hideMark/>
          </w:tcPr>
          <w:p w14:paraId="4A65F4C1" w14:textId="31C57324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5B91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A0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767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C6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740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33EF89F0" w14:textId="77777777" w:rsidTr="001818DA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836B" w14:textId="54CF7E83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 w:rsidR="002A6A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DD7"/>
            <w:noWrap/>
            <w:vAlign w:val="center"/>
            <w:hideMark/>
          </w:tcPr>
          <w:p w14:paraId="5EB0792F" w14:textId="21A1F4EA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EDB2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958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9AB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02B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762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55F5C85B" w14:textId="77777777" w:rsidTr="001818DA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98E1" w14:textId="77777777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FFDD7"/>
            <w:noWrap/>
            <w:vAlign w:val="center"/>
            <w:hideMark/>
          </w:tcPr>
          <w:p w14:paraId="1174974E" w14:textId="33BE915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3B3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897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93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EB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FB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CCC874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38B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Týmto potvrdzujem, že všetky uvedené informácie sú pravdivé.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4D6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333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F0F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8D1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A2F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508B93A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4739" w14:textId="77777777" w:rsidR="0072185C" w:rsidRPr="0072185C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Čestne prehlasujem, že akceptujem všetky požiadavky obstarávateľa a tieto požiadavky som zahrnul do predloženej ponuky.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116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538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F5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97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41A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726CA1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AED3" w14:textId="77777777" w:rsidR="0072185C" w:rsidRPr="0072185C" w:rsidRDefault="0072185C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Potvrdzujem, že vypracovaná cenová ponuka zodpovedá cenám obvyklým v danom mieste a čase.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BC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F0E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54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BE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C57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1DB1A97B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7151F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8E756E5" w14:textId="77777777" w:rsidR="0087657D" w:rsidRPr="0072185C" w:rsidRDefault="0087657D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528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D06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D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8B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E38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5A13020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B04F7" w14:textId="77777777" w:rsidR="00C575CA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26B0E09" w14:textId="77777777" w:rsidR="001818DA" w:rsidRDefault="001818D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2BBC8E05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3F5A2E1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631F6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761E4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33228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81511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CF7F5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7FA2FFB2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FFDD7"/>
            <w:noWrap/>
            <w:vAlign w:val="bottom"/>
            <w:hideMark/>
          </w:tcPr>
          <w:p w14:paraId="43BF9BB1" w14:textId="66CAF4B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Dátum: 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9E22" w14:textId="44951F1C" w:rsidR="00C575CA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471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BEF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A94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CE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35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3C5C1C" w14:textId="77777777" w:rsidTr="001818D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FFDD7"/>
            <w:noWrap/>
            <w:vAlign w:val="bottom"/>
            <w:hideMark/>
          </w:tcPr>
          <w:p w14:paraId="2B385D51" w14:textId="76FB603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  <w:r w:rsidR="00FF4B2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C23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bottom"/>
            <w:hideMark/>
          </w:tcPr>
          <w:p w14:paraId="1707B75D" w14:textId="3D1A30C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_________________________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162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4F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1A4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55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1C8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F3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1E5D10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623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62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A00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C0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6D8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podpis oprávnenej osoby* a pečiatka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09C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63F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10C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1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C81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8A2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20A8E9B7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1E1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EF6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32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B71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763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46A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B95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84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9EA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909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74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744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3D4A79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D91E" w14:textId="6D643CD2" w:rsidR="0072185C" w:rsidRPr="001818DA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818D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*</w:t>
            </w:r>
            <w:r w:rsidR="009726DB" w:rsidRPr="009726D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Podpis potenciálneho dodávateľa, jeho štatutárneho orgánu alebo iného zástupcu potenciálneho dodávateľa, ktorý je oprávnený konať v mene potenciálneho dodávateľa (osoba úradne splnomocnená na takýto úkon) a pečiatka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F9E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56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C2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FC0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65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7CA2DF" w14:textId="066263C7" w:rsidR="00F01B3F" w:rsidRPr="002E57EF" w:rsidRDefault="00F01B3F" w:rsidP="002E57EF"/>
    <w:sectPr w:rsidR="00F01B3F" w:rsidRPr="002E57EF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350B3" w14:textId="77777777" w:rsidR="00653392" w:rsidRDefault="00653392" w:rsidP="00A34C5B">
      <w:pPr>
        <w:spacing w:after="0" w:line="240" w:lineRule="auto"/>
      </w:pPr>
      <w:r>
        <w:separator/>
      </w:r>
    </w:p>
  </w:endnote>
  <w:endnote w:type="continuationSeparator" w:id="0">
    <w:p w14:paraId="15C4DBA8" w14:textId="77777777" w:rsidR="00653392" w:rsidRDefault="00653392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448093"/>
      <w:docPartObj>
        <w:docPartGallery w:val="Page Numbers (Bottom of Page)"/>
        <w:docPartUnique/>
      </w:docPartObj>
    </w:sdtPr>
    <w:sdtContent>
      <w:p w14:paraId="385C58C0" w14:textId="3BBA1483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684C1" w14:textId="77777777" w:rsidR="00653392" w:rsidRDefault="00653392" w:rsidP="00A34C5B">
      <w:pPr>
        <w:spacing w:after="0" w:line="240" w:lineRule="auto"/>
      </w:pPr>
      <w:r>
        <w:separator/>
      </w:r>
    </w:p>
  </w:footnote>
  <w:footnote w:type="continuationSeparator" w:id="0">
    <w:p w14:paraId="353BF26A" w14:textId="77777777" w:rsidR="00653392" w:rsidRDefault="00653392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85850">
    <w:abstractNumId w:val="9"/>
  </w:num>
  <w:num w:numId="2" w16cid:durableId="2043285810">
    <w:abstractNumId w:val="1"/>
  </w:num>
  <w:num w:numId="3" w16cid:durableId="1083527023">
    <w:abstractNumId w:val="11"/>
  </w:num>
  <w:num w:numId="4" w16cid:durableId="1750544372">
    <w:abstractNumId w:val="7"/>
  </w:num>
  <w:num w:numId="5" w16cid:durableId="1415933302">
    <w:abstractNumId w:val="2"/>
  </w:num>
  <w:num w:numId="6" w16cid:durableId="2035573830">
    <w:abstractNumId w:val="3"/>
  </w:num>
  <w:num w:numId="7" w16cid:durableId="1835029950">
    <w:abstractNumId w:val="3"/>
  </w:num>
  <w:num w:numId="8" w16cid:durableId="693187907">
    <w:abstractNumId w:val="8"/>
  </w:num>
  <w:num w:numId="9" w16cid:durableId="1830517170">
    <w:abstractNumId w:val="4"/>
  </w:num>
  <w:num w:numId="10" w16cid:durableId="220677659">
    <w:abstractNumId w:val="6"/>
  </w:num>
  <w:num w:numId="11" w16cid:durableId="2134906734">
    <w:abstractNumId w:val="5"/>
  </w:num>
  <w:num w:numId="12" w16cid:durableId="1701977639">
    <w:abstractNumId w:val="10"/>
  </w:num>
  <w:num w:numId="13" w16cid:durableId="185803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B5"/>
    <w:rsid w:val="000B29FB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2AD0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6AE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873"/>
    <w:rsid w:val="001349F4"/>
    <w:rsid w:val="00134B3C"/>
    <w:rsid w:val="00134D71"/>
    <w:rsid w:val="00135220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4A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3DF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392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D7F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DF7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7F0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12B"/>
    <w:rsid w:val="00A122D9"/>
    <w:rsid w:val="00A12705"/>
    <w:rsid w:val="00A1283D"/>
    <w:rsid w:val="00A12EF3"/>
    <w:rsid w:val="00A12F2E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6D0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1F7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B2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420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D9B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C52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AFE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D0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7E33-3F24-4937-B01D-A531BD2A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2</Pages>
  <Words>320</Words>
  <Characters>1825</Characters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2026-03-16T16:05:00Z</cp:lastPrinted>
  <dcterms:created xsi:type="dcterms:W3CDTF">2021-03-08T20:39:00Z</dcterms:created>
  <dcterms:modified xsi:type="dcterms:W3CDTF">2026-03-19T11:59:00Z</dcterms:modified>
</cp:coreProperties>
</file>