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CBCF6" w14:textId="36D71527" w:rsidR="00262213" w:rsidRDefault="0066489E" w:rsidP="00B90C27">
      <w:pPr>
        <w:pStyle w:val="Odsekzoznamu"/>
        <w:spacing w:after="0" w:line="240" w:lineRule="auto"/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  <w:r w:rsidRPr="00B90C27">
        <w:rPr>
          <w:rFonts w:ascii="Arial Narrow" w:hAnsi="Arial Narrow" w:cs="Arial"/>
          <w:b/>
          <w:bCs/>
          <w:sz w:val="24"/>
          <w:szCs w:val="24"/>
        </w:rPr>
        <w:t>Opis predmetu zákazky</w:t>
      </w:r>
      <w:r w:rsidR="00262213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262213" w:rsidRPr="00262213">
        <w:rPr>
          <w:rFonts w:ascii="Arial Narrow" w:hAnsi="Arial Narrow" w:cs="Arial"/>
          <w:b/>
          <w:bCs/>
          <w:sz w:val="24"/>
          <w:szCs w:val="24"/>
        </w:rPr>
        <w:t>/ Vzor vlastného návrhu plnenia</w:t>
      </w:r>
      <w:r w:rsidR="00382AF7" w:rsidRPr="00B90C27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4ED33700" w14:textId="2B1B8070" w:rsidR="008F3675" w:rsidRDefault="007463BC" w:rsidP="007463BC">
      <w:pPr>
        <w:pStyle w:val="Odsekzoznamu"/>
        <w:spacing w:after="0" w:line="240" w:lineRule="auto"/>
        <w:ind w:left="0"/>
        <w:jc w:val="center"/>
        <w:rPr>
          <w:rFonts w:ascii="Arial Narrow" w:hAnsi="Arial Narrow" w:cs="Arial"/>
          <w:b/>
          <w:bCs/>
          <w:u w:val="single"/>
        </w:rPr>
      </w:pPr>
      <w:r w:rsidRPr="007463BC">
        <w:rPr>
          <w:rFonts w:ascii="Arial Narrow" w:hAnsi="Arial Narrow" w:cs="Arial"/>
          <w:b/>
          <w:bCs/>
          <w:sz w:val="24"/>
          <w:szCs w:val="24"/>
        </w:rPr>
        <w:t>Náboje pre dlhé strelné zbrane</w:t>
      </w:r>
    </w:p>
    <w:p w14:paraId="7FA116E1" w14:textId="77777777" w:rsidR="007463BC" w:rsidRDefault="007463BC" w:rsidP="00F10F74">
      <w:pPr>
        <w:pStyle w:val="Odsekzoznamu"/>
        <w:spacing w:after="0" w:line="240" w:lineRule="auto"/>
        <w:ind w:left="0"/>
        <w:rPr>
          <w:rFonts w:ascii="Arial Narrow" w:hAnsi="Arial Narrow" w:cs="Arial"/>
          <w:b/>
          <w:bCs/>
          <w:u w:val="single"/>
        </w:rPr>
      </w:pPr>
    </w:p>
    <w:p w14:paraId="52B65E2D" w14:textId="0D8DF97D" w:rsidR="00F10F74" w:rsidRPr="002E1BF1" w:rsidRDefault="00F10F74" w:rsidP="00F10F74">
      <w:pPr>
        <w:pStyle w:val="Odsekzoznamu"/>
        <w:spacing w:after="0" w:line="240" w:lineRule="auto"/>
        <w:ind w:left="0"/>
        <w:rPr>
          <w:rFonts w:ascii="Arial Narrow" w:hAnsi="Arial Narrow"/>
          <w:u w:val="single"/>
          <w:lang w:eastAsia="cs-CZ"/>
        </w:rPr>
      </w:pPr>
      <w:r w:rsidRPr="00B12F66">
        <w:rPr>
          <w:rFonts w:ascii="Arial Narrow" w:hAnsi="Arial Narrow" w:cs="Arial"/>
          <w:b/>
          <w:bCs/>
          <w:u w:val="single"/>
        </w:rPr>
        <w:t>Časť 1</w:t>
      </w:r>
      <w:r w:rsidRPr="002E1BF1">
        <w:rPr>
          <w:rFonts w:ascii="Arial Narrow" w:hAnsi="Arial Narrow" w:cs="Arial"/>
          <w:b/>
          <w:bCs/>
          <w:u w:val="single"/>
        </w:rPr>
        <w:t xml:space="preserve">: </w:t>
      </w:r>
      <w:r w:rsidR="002E1BF1" w:rsidRPr="002E1BF1">
        <w:rPr>
          <w:rFonts w:ascii="Arial Narrow" w:hAnsi="Arial Narrow"/>
          <w:b/>
          <w:u w:val="single"/>
        </w:rPr>
        <w:t xml:space="preserve">Cvičná nábojka do útočnej pušky kaliber 7,62x39 mm </w:t>
      </w:r>
      <w:proofErr w:type="spellStart"/>
      <w:r w:rsidR="002E1BF1" w:rsidRPr="002E1BF1">
        <w:rPr>
          <w:rFonts w:ascii="Arial Narrow" w:hAnsi="Arial Narrow"/>
          <w:b/>
          <w:u w:val="single"/>
        </w:rPr>
        <w:t>Cv</w:t>
      </w:r>
      <w:proofErr w:type="spellEnd"/>
      <w:r w:rsidR="002E1BF1">
        <w:rPr>
          <w:rFonts w:ascii="Arial Narrow" w:hAnsi="Arial Narrow"/>
          <w:b/>
          <w:u w:val="single"/>
        </w:rPr>
        <w:t xml:space="preserve"> </w:t>
      </w:r>
      <w:r w:rsidR="002E1BF1" w:rsidRPr="002E1BF1">
        <w:rPr>
          <w:rFonts w:ascii="Arial Narrow" w:hAnsi="Arial Narrow"/>
          <w:b/>
        </w:rPr>
        <w:t>– 550 000 ks</w:t>
      </w:r>
    </w:p>
    <w:p w14:paraId="6BD6C068" w14:textId="77777777" w:rsidR="00B90C27" w:rsidRDefault="00B90C27" w:rsidP="00D733A1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7D2C57" w:rsidRPr="007D2C57" w14:paraId="497CF0E1" w14:textId="77777777" w:rsidTr="00553680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3C862617" w14:textId="4F846309" w:rsidR="007D2C57" w:rsidRPr="007D2C57" w:rsidRDefault="002E1BF1" w:rsidP="007D2C57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E1BF1">
              <w:rPr>
                <w:b/>
                <w:sz w:val="22"/>
                <w:szCs w:val="22"/>
              </w:rPr>
              <w:t>Cvičná nábojka do útočnej pušky kaliber 7,62x39 mm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01701434" w14:textId="77777777" w:rsidR="007D2C57" w:rsidRPr="007D2C57" w:rsidRDefault="007D2C57" w:rsidP="007D2C57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3C3CC2F" w14:textId="77777777" w:rsidR="007D2C57" w:rsidRPr="007D2C57" w:rsidRDefault="007D2C57" w:rsidP="007D2C57">
            <w:pPr>
              <w:jc w:val="center"/>
              <w:rPr>
                <w:b/>
                <w:bCs/>
                <w:sz w:val="20"/>
                <w:szCs w:val="20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7D2C57" w:rsidRPr="007D2C57" w14:paraId="5B2819CB" w14:textId="77777777" w:rsidTr="00553680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5931C9D1" w14:textId="77777777" w:rsidR="007D2C57" w:rsidRPr="007D2C57" w:rsidRDefault="007D2C57" w:rsidP="007D2C57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66184E36" w14:textId="3CE8C221" w:rsidR="007D2C57" w:rsidRPr="007D2C57" w:rsidRDefault="007D2C57" w:rsidP="007D2C57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F51B7">
              <w:rPr>
                <w:b/>
                <w:sz w:val="20"/>
                <w:szCs w:val="20"/>
              </w:rPr>
              <w:t>5</w:t>
            </w:r>
            <w:r w:rsidR="007A69C6">
              <w:rPr>
                <w:b/>
                <w:sz w:val="20"/>
                <w:szCs w:val="20"/>
              </w:rPr>
              <w:t>5</w:t>
            </w:r>
            <w:r w:rsidRPr="00FF51B7">
              <w:rPr>
                <w:b/>
                <w:sz w:val="20"/>
                <w:szCs w:val="20"/>
              </w:rPr>
              <w:t>0 000</w:t>
            </w:r>
            <w:r w:rsidRPr="007D2C57">
              <w:rPr>
                <w:b/>
                <w:sz w:val="20"/>
                <w:szCs w:val="20"/>
              </w:rPr>
              <w:t xml:space="preserve"> kusov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4D7D4E0D" w14:textId="77777777" w:rsidR="007D2C57" w:rsidRPr="007D2C57" w:rsidRDefault="007D2C57" w:rsidP="007D2C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D2C57" w:rsidRPr="007D2C57" w14:paraId="33C5C0B1" w14:textId="77777777" w:rsidTr="00553680">
        <w:trPr>
          <w:trHeight w:val="132"/>
        </w:trPr>
        <w:tc>
          <w:tcPr>
            <w:tcW w:w="6266" w:type="dxa"/>
            <w:gridSpan w:val="2"/>
            <w:vAlign w:val="center"/>
          </w:tcPr>
          <w:p w14:paraId="2C726F1E" w14:textId="77777777" w:rsidR="007D2C57" w:rsidRPr="007D2C57" w:rsidRDefault="007D2C57" w:rsidP="007D2C57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3D1D9ABB" w14:textId="77777777" w:rsidR="007D2C57" w:rsidRPr="007D2C57" w:rsidRDefault="007D2C57" w:rsidP="007D2C57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D2C57" w:rsidRPr="007D2C57" w14:paraId="2327963D" w14:textId="77777777" w:rsidTr="00553680">
        <w:trPr>
          <w:trHeight w:val="132"/>
        </w:trPr>
        <w:tc>
          <w:tcPr>
            <w:tcW w:w="6266" w:type="dxa"/>
            <w:gridSpan w:val="2"/>
            <w:vAlign w:val="center"/>
          </w:tcPr>
          <w:p w14:paraId="447E0816" w14:textId="77777777" w:rsidR="007D2C57" w:rsidRPr="007D2C57" w:rsidRDefault="007D2C57" w:rsidP="007D2C57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32092044" w14:textId="77777777" w:rsidR="007D2C57" w:rsidRPr="007D2C57" w:rsidRDefault="007D2C57" w:rsidP="007D2C57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D2C57" w:rsidRPr="007D2C57" w14:paraId="19F8415E" w14:textId="77777777" w:rsidTr="00553680">
        <w:trPr>
          <w:trHeight w:val="132"/>
        </w:trPr>
        <w:tc>
          <w:tcPr>
            <w:tcW w:w="6266" w:type="dxa"/>
            <w:gridSpan w:val="2"/>
            <w:vAlign w:val="center"/>
          </w:tcPr>
          <w:p w14:paraId="40BB6B37" w14:textId="0F6BCC28" w:rsidR="007D2C57" w:rsidRPr="007D2C57" w:rsidRDefault="007D2C57" w:rsidP="00E00D2E">
            <w:pPr>
              <w:spacing w:before="6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</w:t>
            </w:r>
            <w:r w:rsidR="00755E20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755E20" w:rsidRPr="00755E20">
              <w:rPr>
                <w:rFonts w:eastAsia="Calibri"/>
                <w:b/>
                <w:sz w:val="20"/>
                <w:szCs w:val="20"/>
                <w:lang w:eastAsia="en-US"/>
              </w:rPr>
              <w:t>V prípade, že web</w:t>
            </w:r>
            <w:r w:rsidR="00755E20">
              <w:rPr>
                <w:rFonts w:eastAsia="Calibri"/>
                <w:b/>
                <w:sz w:val="20"/>
                <w:szCs w:val="20"/>
                <w:lang w:eastAsia="en-US"/>
              </w:rPr>
              <w:t>ová stránka nie je k </w:t>
            </w:r>
            <w:r w:rsidR="00755E20" w:rsidRPr="00755E20">
              <w:rPr>
                <w:rFonts w:eastAsia="Calibri"/>
                <w:b/>
                <w:sz w:val="20"/>
                <w:szCs w:val="20"/>
                <w:lang w:eastAsia="en-US"/>
              </w:rPr>
              <w:t>dispozícii, požaduje sa predloženie napr. produktového listu, ktorý bude obsahovať fotografiu, technickú špecifikáciu a presné označenie výrobku</w:t>
            </w:r>
            <w:r w:rsidR="000678E8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14:paraId="710CFAA3" w14:textId="77777777" w:rsidR="007D2C57" w:rsidRPr="007D2C57" w:rsidRDefault="007D2C57" w:rsidP="007D2C57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D2C57" w:rsidRPr="007D2C57" w14:paraId="100651DA" w14:textId="77777777" w:rsidTr="00553680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63F07A41" w14:textId="77777777" w:rsidR="007D2C57" w:rsidRPr="007D2C57" w:rsidRDefault="007D2C57" w:rsidP="007D2C5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1B8EF7EA" w14:textId="77777777" w:rsidR="007D2C57" w:rsidRPr="007D2C57" w:rsidRDefault="007D2C57" w:rsidP="007D2C57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56C99FDA" w14:textId="77777777" w:rsidR="007D2C57" w:rsidRPr="007D2C57" w:rsidRDefault="007D2C57" w:rsidP="007D2C57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553680" w:rsidRPr="007D2C57" w14:paraId="39940562" w14:textId="77777777" w:rsidTr="00553680">
        <w:trPr>
          <w:trHeight w:val="132"/>
        </w:trPr>
        <w:tc>
          <w:tcPr>
            <w:tcW w:w="6266" w:type="dxa"/>
            <w:gridSpan w:val="2"/>
            <w:vAlign w:val="center"/>
          </w:tcPr>
          <w:p w14:paraId="531C5F10" w14:textId="369A91C5" w:rsidR="00553680" w:rsidRPr="007D2C57" w:rsidRDefault="002E1BF1" w:rsidP="002E1BF1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Dĺžka nábojky                      </w:t>
            </w:r>
            <w:r w:rsidRPr="002E1BF1">
              <w:rPr>
                <w:rFonts w:eastAsia="Calibri"/>
                <w:sz w:val="20"/>
                <w:szCs w:val="20"/>
                <w:lang w:eastAsia="en-US"/>
              </w:rPr>
              <w:t>48,0 ± 0,2 mm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277D2D7" w14:textId="77777777" w:rsidR="00553680" w:rsidRPr="007D2C57" w:rsidRDefault="00553680" w:rsidP="007D2C5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9E03668" w14:textId="77777777" w:rsidR="00553680" w:rsidRPr="007D2C57" w:rsidRDefault="00553680" w:rsidP="007D2C5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553680" w:rsidRPr="007D2C57" w14:paraId="39FDAF8F" w14:textId="77777777" w:rsidTr="00553680">
        <w:trPr>
          <w:trHeight w:val="170"/>
        </w:trPr>
        <w:tc>
          <w:tcPr>
            <w:tcW w:w="6266" w:type="dxa"/>
            <w:gridSpan w:val="2"/>
            <w:vAlign w:val="center"/>
          </w:tcPr>
          <w:p w14:paraId="3EF39A0A" w14:textId="35DC0CFE" w:rsidR="00553680" w:rsidRPr="007D2C57" w:rsidRDefault="00553680" w:rsidP="002E1BF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Rozmer náboj</w:t>
            </w:r>
            <w:r w:rsidR="002E1BF1">
              <w:rPr>
                <w:rFonts w:eastAsia="Calibri"/>
                <w:sz w:val="20"/>
                <w:szCs w:val="20"/>
                <w:lang w:eastAsia="en-US"/>
              </w:rPr>
              <w:t>ky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 xml:space="preserve">: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="006E4702">
              <w:rPr>
                <w:rFonts w:eastAsia="Calibri"/>
                <w:sz w:val="20"/>
                <w:szCs w:val="20"/>
                <w:lang w:eastAsia="en-US"/>
              </w:rPr>
              <w:t xml:space="preserve">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22693DFD" w14:textId="77777777" w:rsidR="00553680" w:rsidRPr="007D2C57" w:rsidRDefault="00553680" w:rsidP="007D2C5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A7BC9E8" w14:textId="77777777" w:rsidR="00553680" w:rsidRPr="007D2C57" w:rsidRDefault="00553680" w:rsidP="007D2C5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553680" w:rsidRPr="007D2C57" w14:paraId="015DDEEB" w14:textId="77777777" w:rsidTr="00553680">
        <w:trPr>
          <w:trHeight w:val="132"/>
        </w:trPr>
        <w:tc>
          <w:tcPr>
            <w:tcW w:w="6266" w:type="dxa"/>
            <w:gridSpan w:val="2"/>
            <w:vAlign w:val="center"/>
          </w:tcPr>
          <w:p w14:paraId="70312D10" w14:textId="5D594318" w:rsidR="00553680" w:rsidRPr="007D2C57" w:rsidRDefault="002E1BF1" w:rsidP="002E1BF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1BF1">
              <w:rPr>
                <w:rFonts w:eastAsia="Calibri"/>
                <w:sz w:val="20"/>
                <w:szCs w:val="20"/>
                <w:lang w:eastAsia="en-US"/>
              </w:rPr>
              <w:t>Ústie nábojky:</w:t>
            </w:r>
            <w:r w:rsidRPr="002E1BF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</w:t>
            </w:r>
            <w:r w:rsidRPr="002E1BF1">
              <w:rPr>
                <w:rFonts w:eastAsia="Calibri"/>
                <w:sz w:val="20"/>
                <w:szCs w:val="20"/>
                <w:lang w:eastAsia="en-US"/>
              </w:rPr>
              <w:t>uzavreté do hviezdy a lakované</w:t>
            </w:r>
          </w:p>
        </w:tc>
        <w:tc>
          <w:tcPr>
            <w:tcW w:w="2268" w:type="dxa"/>
            <w:vAlign w:val="center"/>
          </w:tcPr>
          <w:p w14:paraId="299AA4DE" w14:textId="1BCCDCCB" w:rsidR="00553680" w:rsidRPr="007D2C57" w:rsidRDefault="00EB40B1" w:rsidP="00FF51B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40B1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CB39B69" w14:textId="183F28A1" w:rsidR="00553680" w:rsidRPr="007D2C57" w:rsidRDefault="00EB40B1" w:rsidP="00EB40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553680" w:rsidRPr="007D2C57" w14:paraId="6B97550F" w14:textId="77777777" w:rsidTr="00553680">
        <w:trPr>
          <w:trHeight w:val="132"/>
        </w:trPr>
        <w:tc>
          <w:tcPr>
            <w:tcW w:w="6266" w:type="dxa"/>
            <w:gridSpan w:val="2"/>
            <w:vAlign w:val="center"/>
          </w:tcPr>
          <w:p w14:paraId="1A57E198" w14:textId="22ACE5BA" w:rsidR="00553680" w:rsidRPr="007D2C57" w:rsidRDefault="002E1BF1" w:rsidP="005536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1BF1">
              <w:rPr>
                <w:rFonts w:eastAsia="Calibri"/>
                <w:sz w:val="20"/>
                <w:szCs w:val="20"/>
                <w:lang w:eastAsia="en-US"/>
              </w:rPr>
              <w:t>Nábojnica:</w:t>
            </w:r>
            <w:r w:rsidRPr="002E1BF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</w:t>
            </w:r>
            <w:r w:rsidRPr="002E1BF1">
              <w:rPr>
                <w:rFonts w:eastAsia="Calibri"/>
                <w:sz w:val="20"/>
                <w:szCs w:val="20"/>
                <w:lang w:eastAsia="en-US"/>
              </w:rPr>
              <w:t xml:space="preserve">mosadzná </w:t>
            </w:r>
            <w:proofErr w:type="spellStart"/>
            <w:r w:rsidRPr="002E1BF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 w:rsidRPr="002E1BF1">
              <w:rPr>
                <w:rFonts w:eastAsia="Calibri"/>
                <w:sz w:val="20"/>
                <w:szCs w:val="20"/>
                <w:lang w:eastAsia="en-US"/>
              </w:rPr>
              <w:t xml:space="preserve"> alebo </w:t>
            </w:r>
            <w:proofErr w:type="spellStart"/>
            <w:r w:rsidRPr="002E1BF1">
              <w:rPr>
                <w:rFonts w:eastAsia="Calibri"/>
                <w:sz w:val="20"/>
                <w:szCs w:val="20"/>
                <w:lang w:eastAsia="en-US"/>
              </w:rPr>
              <w:t>ocelová</w:t>
            </w:r>
            <w:proofErr w:type="spellEnd"/>
            <w:r w:rsidRPr="002E1BF1">
              <w:rPr>
                <w:rFonts w:eastAsia="Calibri"/>
                <w:sz w:val="20"/>
                <w:szCs w:val="20"/>
                <w:lang w:eastAsia="en-US"/>
              </w:rPr>
              <w:t xml:space="preserve"> a povrch lakovaný</w:t>
            </w:r>
          </w:p>
        </w:tc>
        <w:tc>
          <w:tcPr>
            <w:tcW w:w="2268" w:type="dxa"/>
            <w:vAlign w:val="center"/>
          </w:tcPr>
          <w:p w14:paraId="38763F9A" w14:textId="58A11A35" w:rsidR="00553680" w:rsidRPr="007D2C57" w:rsidRDefault="00EB40B1" w:rsidP="007D2C5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y materiál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2B72BBB2" w14:textId="4E8EC8B8" w:rsidR="00553680" w:rsidRPr="007D2C57" w:rsidRDefault="00EB40B1" w:rsidP="007D2C5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553680" w:rsidRPr="007D2C57" w14:paraId="5FE19F25" w14:textId="77777777" w:rsidTr="00553680">
        <w:trPr>
          <w:trHeight w:val="132"/>
        </w:trPr>
        <w:tc>
          <w:tcPr>
            <w:tcW w:w="6266" w:type="dxa"/>
            <w:gridSpan w:val="2"/>
            <w:vAlign w:val="center"/>
          </w:tcPr>
          <w:p w14:paraId="4CA5F194" w14:textId="4EB2458F" w:rsidR="00553680" w:rsidRPr="007D2C57" w:rsidRDefault="002E1BF1" w:rsidP="005536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1BF1">
              <w:rPr>
                <w:rFonts w:eastAsia="Calibri"/>
                <w:sz w:val="20"/>
                <w:szCs w:val="20"/>
                <w:lang w:eastAsia="en-US"/>
              </w:rPr>
              <w:t>Zvukový efekt:</w:t>
            </w:r>
            <w:r w:rsidRPr="002E1BF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</w:t>
            </w:r>
            <w:r w:rsidRPr="002E1BF1">
              <w:rPr>
                <w:rFonts w:eastAsia="Calibri"/>
                <w:sz w:val="20"/>
                <w:szCs w:val="20"/>
                <w:lang w:eastAsia="en-US"/>
              </w:rPr>
              <w:t>obdobný s nábojom 7,62x39 mm FMJ</w:t>
            </w:r>
          </w:p>
        </w:tc>
        <w:tc>
          <w:tcPr>
            <w:tcW w:w="2268" w:type="dxa"/>
            <w:vAlign w:val="center"/>
          </w:tcPr>
          <w:p w14:paraId="15318732" w14:textId="4A871964" w:rsidR="00553680" w:rsidRPr="007D2C57" w:rsidRDefault="00EB40B1" w:rsidP="00FF51B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81C4722" w14:textId="617ECA34" w:rsidR="00553680" w:rsidRPr="007D2C57" w:rsidRDefault="00EB40B1" w:rsidP="00755E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553680" w:rsidRPr="007D2C57" w14:paraId="086749E4" w14:textId="77777777" w:rsidTr="00553680">
        <w:trPr>
          <w:trHeight w:val="340"/>
        </w:trPr>
        <w:tc>
          <w:tcPr>
            <w:tcW w:w="6266" w:type="dxa"/>
            <w:gridSpan w:val="2"/>
            <w:vAlign w:val="center"/>
          </w:tcPr>
          <w:p w14:paraId="27026731" w14:textId="430F8FF9" w:rsidR="00553680" w:rsidRPr="007D2C57" w:rsidRDefault="007A69C6" w:rsidP="007A69C6">
            <w:pPr>
              <w:ind w:left="1592" w:hanging="1560"/>
              <w:rPr>
                <w:rFonts w:eastAsia="Calibri"/>
                <w:sz w:val="20"/>
                <w:szCs w:val="20"/>
                <w:lang w:eastAsia="en-US"/>
              </w:rPr>
            </w:pPr>
            <w:r w:rsidRPr="007A69C6">
              <w:rPr>
                <w:rFonts w:eastAsia="Calibri"/>
                <w:sz w:val="20"/>
                <w:szCs w:val="20"/>
                <w:lang w:eastAsia="en-US"/>
              </w:rPr>
              <w:t>Funkčnosť: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>zacho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vanie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samonabíjacej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a samočinnej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 xml:space="preserve"> funkcie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 xml:space="preserve">s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 xml:space="preserve">použitím cv. nástavca na Sa </w:t>
            </w:r>
            <w:proofErr w:type="spellStart"/>
            <w:r w:rsidRPr="007A69C6">
              <w:rPr>
                <w:rFonts w:eastAsia="Calibri"/>
                <w:sz w:val="20"/>
                <w:szCs w:val="20"/>
                <w:lang w:eastAsia="en-US"/>
              </w:rPr>
              <w:t>vz</w:t>
            </w:r>
            <w:proofErr w:type="spellEnd"/>
            <w:r w:rsidRPr="007A69C6">
              <w:rPr>
                <w:rFonts w:eastAsia="Calibri"/>
                <w:sz w:val="20"/>
                <w:szCs w:val="20"/>
                <w:lang w:eastAsia="en-US"/>
              </w:rPr>
              <w:t>. 58</w:t>
            </w:r>
          </w:p>
        </w:tc>
        <w:tc>
          <w:tcPr>
            <w:tcW w:w="2268" w:type="dxa"/>
            <w:vAlign w:val="center"/>
          </w:tcPr>
          <w:p w14:paraId="223D9440" w14:textId="4CB08263" w:rsidR="00553680" w:rsidRPr="007D2C57" w:rsidRDefault="00553680" w:rsidP="005536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F6D1FBC" w14:textId="77777777" w:rsidR="00553680" w:rsidRPr="007D2C57" w:rsidRDefault="00553680" w:rsidP="007D2C5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553680" w:rsidRPr="007D2C57" w14:paraId="59BF655C" w14:textId="77777777" w:rsidTr="00553680">
        <w:trPr>
          <w:trHeight w:val="132"/>
        </w:trPr>
        <w:tc>
          <w:tcPr>
            <w:tcW w:w="6266" w:type="dxa"/>
            <w:gridSpan w:val="2"/>
            <w:vAlign w:val="center"/>
          </w:tcPr>
          <w:p w14:paraId="3EC8F343" w14:textId="4713210B" w:rsidR="00553680" w:rsidRPr="007D2C57" w:rsidRDefault="007A69C6" w:rsidP="005536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A69C6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="00CA6E0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>-20ºC až +40ºC</w:t>
            </w:r>
          </w:p>
        </w:tc>
        <w:tc>
          <w:tcPr>
            <w:tcW w:w="2268" w:type="dxa"/>
            <w:vAlign w:val="center"/>
          </w:tcPr>
          <w:p w14:paraId="3E292363" w14:textId="2B60ED72" w:rsidR="00553680" w:rsidRPr="007D2C57" w:rsidRDefault="00FF51B7" w:rsidP="00FF51B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4B3F62D5" w14:textId="32EA20A5" w:rsidR="00553680" w:rsidRPr="007D2C57" w:rsidRDefault="00E00D2E" w:rsidP="007D2C5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553680" w:rsidRPr="007D2C57" w14:paraId="77099C91" w14:textId="77777777" w:rsidTr="00553680">
        <w:trPr>
          <w:trHeight w:val="132"/>
        </w:trPr>
        <w:tc>
          <w:tcPr>
            <w:tcW w:w="6266" w:type="dxa"/>
            <w:gridSpan w:val="2"/>
            <w:vAlign w:val="center"/>
          </w:tcPr>
          <w:p w14:paraId="51C9DBD0" w14:textId="34182808" w:rsidR="00553680" w:rsidRPr="00553680" w:rsidRDefault="00553680" w:rsidP="005536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="006E4702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min. 5 rokov</w:t>
            </w:r>
          </w:p>
          <w:p w14:paraId="6189E079" w14:textId="67F58A5C" w:rsidR="00553680" w:rsidRPr="007D2C57" w:rsidRDefault="00553680" w:rsidP="007D2C5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1756D42" w14:textId="4A83F75E" w:rsidR="00553680" w:rsidRPr="007D2C57" w:rsidRDefault="00FF51B7" w:rsidP="00FF51B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10ED34A7" w14:textId="227445E3" w:rsidR="00553680" w:rsidRPr="007D2C57" w:rsidRDefault="00E00D2E" w:rsidP="007D2C5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1FA287E5" w14:textId="049EE74C" w:rsidR="007A69C6" w:rsidRDefault="007A69C6" w:rsidP="007A69C6">
      <w:pPr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7F1D608D" w14:textId="77777777" w:rsidR="007A69C6" w:rsidRPr="007A69C6" w:rsidRDefault="007A69C6" w:rsidP="007A69C6">
      <w:pPr>
        <w:tabs>
          <w:tab w:val="left" w:pos="4253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7A69C6">
        <w:rPr>
          <w:rFonts w:ascii="Arial Narrow" w:eastAsia="SimSun" w:hAnsi="Arial Narrow"/>
          <w:b/>
          <w:sz w:val="22"/>
          <w:szCs w:val="22"/>
          <w:lang w:eastAsia="zh-CN"/>
        </w:rPr>
        <w:t>Značenie a balenie nábojok</w:t>
      </w:r>
    </w:p>
    <w:p w14:paraId="250E0D6A" w14:textId="77777777" w:rsidR="007A69C6" w:rsidRPr="007A69C6" w:rsidRDefault="007A69C6" w:rsidP="007A69C6">
      <w:pPr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7A69C6">
        <w:rPr>
          <w:rFonts w:ascii="Arial Narrow" w:eastAsia="SimSun" w:hAnsi="Arial Narrow"/>
          <w:sz w:val="22"/>
          <w:szCs w:val="22"/>
          <w:lang w:eastAsia="zh-CN"/>
        </w:rPr>
        <w:t>Bežné spotrebiteľské balenie.</w:t>
      </w:r>
    </w:p>
    <w:p w14:paraId="27256FA7" w14:textId="77777777" w:rsidR="007A69C6" w:rsidRPr="007A69C6" w:rsidRDefault="007A69C6" w:rsidP="007A69C6">
      <w:pPr>
        <w:tabs>
          <w:tab w:val="left" w:pos="4253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</w:p>
    <w:p w14:paraId="623932D5" w14:textId="77777777" w:rsidR="007A69C6" w:rsidRPr="007A69C6" w:rsidRDefault="007A69C6" w:rsidP="007A69C6">
      <w:pPr>
        <w:tabs>
          <w:tab w:val="left" w:pos="4253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7A69C6">
        <w:rPr>
          <w:rFonts w:ascii="Arial Narrow" w:eastAsia="SimSun" w:hAnsi="Arial Narrow"/>
          <w:b/>
          <w:sz w:val="22"/>
          <w:szCs w:val="22"/>
          <w:lang w:eastAsia="zh-CN"/>
        </w:rPr>
        <w:t>Dokladovanie certifikátmi</w:t>
      </w:r>
    </w:p>
    <w:p w14:paraId="475FF510" w14:textId="77777777" w:rsidR="007A69C6" w:rsidRPr="007A69C6" w:rsidRDefault="007A69C6" w:rsidP="007A69C6">
      <w:pPr>
        <w:tabs>
          <w:tab w:val="left" w:pos="4253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7A69C6">
        <w:rPr>
          <w:rFonts w:ascii="Arial Narrow" w:eastAsia="SimSun" w:hAnsi="Arial Narrow"/>
          <w:sz w:val="22"/>
          <w:szCs w:val="22"/>
          <w:lang w:eastAsia="zh-CN"/>
        </w:rPr>
        <w:t>Požadované parametre deklarovať skúšobným protokolom alebo vyhlásením nezávislej inštitúcie, minimálne však technickým listom výrobcu na konkrétny druh nábojky alebo vyhlásením výrobcu doloženým verejne dostupným prospektom alebo katalógom.</w:t>
      </w:r>
    </w:p>
    <w:p w14:paraId="47493EEE" w14:textId="77777777" w:rsidR="007A69C6" w:rsidRPr="007A69C6" w:rsidRDefault="007A69C6" w:rsidP="007A69C6">
      <w:pPr>
        <w:tabs>
          <w:tab w:val="left" w:pos="4253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</w:p>
    <w:p w14:paraId="5FFFFB50" w14:textId="77777777" w:rsidR="007A69C6" w:rsidRPr="007A69C6" w:rsidRDefault="007A69C6" w:rsidP="007A69C6">
      <w:pPr>
        <w:tabs>
          <w:tab w:val="left" w:pos="4253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7A69C6">
        <w:rPr>
          <w:rFonts w:ascii="Arial Narrow" w:eastAsia="SimSun" w:hAnsi="Arial Narrow"/>
          <w:b/>
          <w:sz w:val="22"/>
          <w:szCs w:val="22"/>
          <w:lang w:eastAsia="zh-CN"/>
        </w:rPr>
        <w:t>Iné požiadavky</w:t>
      </w:r>
    </w:p>
    <w:p w14:paraId="7A591782" w14:textId="77777777" w:rsidR="007A69C6" w:rsidRPr="007A69C6" w:rsidRDefault="007A69C6" w:rsidP="007A69C6">
      <w:pPr>
        <w:numPr>
          <w:ilvl w:val="0"/>
          <w:numId w:val="2"/>
        </w:numPr>
        <w:tabs>
          <w:tab w:val="left" w:pos="4253"/>
        </w:tabs>
        <w:ind w:left="0" w:firstLine="0"/>
        <w:jc w:val="both"/>
        <w:rPr>
          <w:rFonts w:ascii="Arial Narrow" w:eastAsia="SimSun" w:hAnsi="Arial Narrow"/>
          <w:vanish/>
          <w:sz w:val="22"/>
          <w:szCs w:val="22"/>
          <w:lang w:eastAsia="zh-CN"/>
        </w:rPr>
      </w:pPr>
    </w:p>
    <w:p w14:paraId="46E7C233" w14:textId="77777777" w:rsidR="007A69C6" w:rsidRPr="007A69C6" w:rsidRDefault="007A69C6" w:rsidP="007A69C6">
      <w:pPr>
        <w:numPr>
          <w:ilvl w:val="0"/>
          <w:numId w:val="2"/>
        </w:numPr>
        <w:tabs>
          <w:tab w:val="left" w:pos="4253"/>
        </w:tabs>
        <w:ind w:left="0" w:firstLine="0"/>
        <w:jc w:val="both"/>
        <w:rPr>
          <w:rFonts w:ascii="Arial Narrow" w:eastAsia="SimSun" w:hAnsi="Arial Narrow"/>
          <w:vanish/>
          <w:sz w:val="22"/>
          <w:szCs w:val="22"/>
          <w:lang w:eastAsia="zh-CN"/>
        </w:rPr>
      </w:pPr>
    </w:p>
    <w:p w14:paraId="4411EEA0" w14:textId="77777777" w:rsidR="007A69C6" w:rsidRPr="007A69C6" w:rsidRDefault="007A69C6" w:rsidP="007A69C6">
      <w:pPr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7A69C6">
        <w:rPr>
          <w:rFonts w:ascii="Arial Narrow" w:eastAsia="SimSun" w:hAnsi="Arial Narrow"/>
          <w:sz w:val="22"/>
          <w:szCs w:val="22"/>
          <w:lang w:eastAsia="zh-CN"/>
        </w:rPr>
        <w:t xml:space="preserve">Nábojky dodávané v počte menšom ako 30 000 kusov, musia byť vyrobené v jednej sérii. </w:t>
      </w:r>
    </w:p>
    <w:p w14:paraId="05DD04FC" w14:textId="0B14DA3E" w:rsidR="007A69C6" w:rsidRDefault="007A69C6" w:rsidP="00F10F74">
      <w:pPr>
        <w:tabs>
          <w:tab w:val="left" w:pos="4253"/>
        </w:tabs>
        <w:ind w:left="426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770DE8B2" w14:textId="77777777" w:rsidR="008D7BF5" w:rsidRDefault="008D7BF5" w:rsidP="008F3675">
      <w:pPr>
        <w:tabs>
          <w:tab w:val="left" w:pos="708"/>
        </w:tabs>
        <w:ind w:left="426"/>
        <w:jc w:val="both"/>
        <w:rPr>
          <w:rFonts w:ascii="Arial Narrow" w:hAnsi="Arial Narrow" w:cs="Arial"/>
          <w:b/>
          <w:u w:val="single"/>
        </w:rPr>
      </w:pPr>
    </w:p>
    <w:p w14:paraId="31D3184C" w14:textId="53E9E41E" w:rsidR="00D733A1" w:rsidRPr="00B12F66" w:rsidRDefault="00D733A1" w:rsidP="00D733A1">
      <w:pPr>
        <w:pStyle w:val="Odsekzoznamu"/>
        <w:spacing w:after="0" w:line="240" w:lineRule="auto"/>
        <w:ind w:left="0"/>
        <w:rPr>
          <w:rFonts w:ascii="Arial Narrow" w:hAnsi="Arial Narrow" w:cs="Arial"/>
          <w:b/>
          <w:u w:val="single"/>
        </w:rPr>
      </w:pPr>
      <w:r w:rsidRPr="00B12F66">
        <w:rPr>
          <w:rFonts w:ascii="Arial Narrow" w:hAnsi="Arial Narrow" w:cs="Arial"/>
          <w:b/>
          <w:u w:val="single"/>
        </w:rPr>
        <w:t xml:space="preserve">Časť 2: </w:t>
      </w:r>
      <w:r w:rsidR="007A69C6" w:rsidRPr="007A69C6">
        <w:rPr>
          <w:rFonts w:ascii="Arial Narrow" w:hAnsi="Arial Narrow" w:cs="Arial"/>
          <w:b/>
          <w:u w:val="single"/>
        </w:rPr>
        <w:t xml:space="preserve">Náboj kalibru 7,62x39mm Pb </w:t>
      </w:r>
      <w:r w:rsidR="007A69C6" w:rsidRPr="007A69C6">
        <w:rPr>
          <w:rFonts w:ascii="Arial Narrow" w:hAnsi="Arial Narrow" w:cs="Arial"/>
          <w:b/>
        </w:rPr>
        <w:t>– 6 200 000 ks</w:t>
      </w:r>
    </w:p>
    <w:p w14:paraId="0A57F467" w14:textId="2E23EED2" w:rsidR="00D733A1" w:rsidRPr="007A69C6" w:rsidRDefault="00D733A1" w:rsidP="007A69C6">
      <w:pPr>
        <w:jc w:val="both"/>
        <w:rPr>
          <w:rFonts w:ascii="Arial Narrow" w:eastAsia="SimSun" w:hAnsi="Arial Narrow"/>
          <w:b/>
          <w:lang w:eastAsia="zh-CN"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3307F4" w:rsidRPr="007D2C57" w14:paraId="1507062F" w14:textId="77777777" w:rsidTr="00BA3E4B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07B6E332" w14:textId="23E11EBA" w:rsidR="003307F4" w:rsidRPr="007D2C57" w:rsidRDefault="007A69C6" w:rsidP="00BA3E4B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69C6">
              <w:rPr>
                <w:b/>
                <w:sz w:val="22"/>
                <w:szCs w:val="22"/>
              </w:rPr>
              <w:t>Náboj kalibru 7,62x39mm Pb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0E369EAD" w14:textId="77777777" w:rsidR="003307F4" w:rsidRPr="007D2C57" w:rsidRDefault="003307F4" w:rsidP="00BA3E4B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0721E73" w14:textId="77777777" w:rsidR="003307F4" w:rsidRPr="007D2C57" w:rsidRDefault="003307F4" w:rsidP="00BA3E4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3307F4" w:rsidRPr="007D2C57" w14:paraId="539AEBB8" w14:textId="77777777" w:rsidTr="00BA3E4B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4984FBD6" w14:textId="77777777" w:rsidR="003307F4" w:rsidRPr="007D2C57" w:rsidRDefault="003307F4" w:rsidP="00BA3E4B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0DBE1484" w14:textId="2A4DD77B" w:rsidR="003307F4" w:rsidRPr="007D2C57" w:rsidRDefault="007A69C6" w:rsidP="00BA3E4B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6 2</w:t>
            </w:r>
            <w:r w:rsidR="003307F4" w:rsidRPr="003307F4">
              <w:rPr>
                <w:b/>
                <w:sz w:val="20"/>
                <w:szCs w:val="20"/>
              </w:rPr>
              <w:t xml:space="preserve">00 000 </w:t>
            </w:r>
            <w:r w:rsidR="003307F4" w:rsidRPr="007D2C57">
              <w:rPr>
                <w:b/>
                <w:sz w:val="20"/>
                <w:szCs w:val="20"/>
              </w:rPr>
              <w:t>kusov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5025C247" w14:textId="77777777" w:rsidR="003307F4" w:rsidRPr="007D2C57" w:rsidRDefault="003307F4" w:rsidP="00BA3E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307F4" w:rsidRPr="007D2C57" w14:paraId="2FCAD1AD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7951C815" w14:textId="77777777" w:rsidR="003307F4" w:rsidRPr="007D2C57" w:rsidRDefault="003307F4" w:rsidP="00BA3E4B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5175D074" w14:textId="77777777" w:rsidR="003307F4" w:rsidRPr="007D2C57" w:rsidRDefault="003307F4" w:rsidP="00BA3E4B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307F4" w:rsidRPr="007D2C57" w14:paraId="13081EEA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12DAA408" w14:textId="77777777" w:rsidR="003307F4" w:rsidRPr="007D2C57" w:rsidRDefault="003307F4" w:rsidP="00BA3E4B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68D373A3" w14:textId="77777777" w:rsidR="003307F4" w:rsidRPr="007D2C57" w:rsidRDefault="003307F4" w:rsidP="00BA3E4B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307F4" w:rsidRPr="007D2C57" w14:paraId="23ECEF80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3996C3A9" w14:textId="3FC9D477" w:rsidR="003307F4" w:rsidRPr="007D2C57" w:rsidRDefault="003307F4" w:rsidP="00BA3E4B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</w:t>
            </w:r>
            <w:r w:rsidR="007A69C6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7A69C6" w:rsidRPr="00755E20">
              <w:rPr>
                <w:rFonts w:eastAsia="Calibri"/>
                <w:b/>
                <w:sz w:val="20"/>
                <w:szCs w:val="20"/>
                <w:lang w:eastAsia="en-US"/>
              </w:rPr>
              <w:t>V prípade, že web</w:t>
            </w:r>
            <w:r w:rsidR="007A69C6">
              <w:rPr>
                <w:rFonts w:eastAsia="Calibri"/>
                <w:b/>
                <w:sz w:val="20"/>
                <w:szCs w:val="20"/>
                <w:lang w:eastAsia="en-US"/>
              </w:rPr>
              <w:t>ová stránka nie je k </w:t>
            </w:r>
            <w:r w:rsidR="007A69C6" w:rsidRPr="00755E20">
              <w:rPr>
                <w:rFonts w:eastAsia="Calibri"/>
                <w:b/>
                <w:sz w:val="20"/>
                <w:szCs w:val="20"/>
                <w:lang w:eastAsia="en-US"/>
              </w:rPr>
              <w:t>dispozícii, požaduje sa predloženie napr. produktového listu, ktorý bude obsahovať fotografiu, technickú špecifikáciu a presné označenie výrobku</w:t>
            </w:r>
            <w:r w:rsidR="007A69C6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14:paraId="67DCFD43" w14:textId="77777777" w:rsidR="003307F4" w:rsidRPr="007D2C57" w:rsidRDefault="003307F4" w:rsidP="00BA3E4B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307F4" w:rsidRPr="007D2C57" w14:paraId="23B6A241" w14:textId="77777777" w:rsidTr="00BA3E4B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53ACB427" w14:textId="77777777" w:rsidR="003307F4" w:rsidRPr="007D2C57" w:rsidRDefault="003307F4" w:rsidP="00BA3E4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23880DEB" w14:textId="77777777" w:rsidR="003307F4" w:rsidRPr="007D2C57" w:rsidRDefault="003307F4" w:rsidP="00BA3E4B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358AAA5E" w14:textId="77777777" w:rsidR="003307F4" w:rsidRPr="007D2C57" w:rsidRDefault="003307F4" w:rsidP="00BA3E4B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3307F4" w:rsidRPr="007D2C57" w14:paraId="5047BDC2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307B63BE" w14:textId="4B471096" w:rsidR="003307F4" w:rsidRPr="007D2C57" w:rsidRDefault="003307F4" w:rsidP="00BA3E4B">
            <w:pPr>
              <w:jc w:val="both"/>
              <w:rPr>
                <w:sz w:val="20"/>
                <w:szCs w:val="20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Kaliber: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</w:t>
            </w:r>
            <w:r w:rsidR="007A69C6" w:rsidRPr="007A69C6">
              <w:rPr>
                <w:rFonts w:eastAsia="Calibri"/>
                <w:sz w:val="20"/>
                <w:szCs w:val="20"/>
                <w:lang w:eastAsia="en-US"/>
              </w:rPr>
              <w:t>7,62x39 mm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8AE387C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EB992F7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307F4" w:rsidRPr="007D2C57" w14:paraId="11E18ADE" w14:textId="77777777" w:rsidTr="00BA3E4B">
        <w:trPr>
          <w:trHeight w:val="170"/>
        </w:trPr>
        <w:tc>
          <w:tcPr>
            <w:tcW w:w="6266" w:type="dxa"/>
            <w:gridSpan w:val="2"/>
            <w:vAlign w:val="center"/>
          </w:tcPr>
          <w:p w14:paraId="6B47A5DF" w14:textId="3EC0BE32" w:rsidR="003307F4" w:rsidRPr="007D2C57" w:rsidRDefault="003307F4" w:rsidP="00BA3E4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36B35984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97E0063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307F4" w:rsidRPr="007D2C57" w14:paraId="7451F6F6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14992345" w14:textId="02C46197" w:rsidR="003307F4" w:rsidRPr="007D2C57" w:rsidRDefault="003307F4" w:rsidP="00BA3E4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307F4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307F4">
              <w:rPr>
                <w:rFonts w:eastAsia="Calibri"/>
                <w:sz w:val="20"/>
                <w:szCs w:val="20"/>
                <w:lang w:eastAsia="en-US"/>
              </w:rPr>
              <w:tab/>
              <w:t xml:space="preserve"> </w:t>
            </w:r>
            <w:r w:rsidR="007A69C6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3307F4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51EABF85" w14:textId="498ABB40" w:rsidR="003307F4" w:rsidRPr="007D2C57" w:rsidRDefault="00C14CE5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5C226A9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307F4" w:rsidRPr="007D2C57" w14:paraId="2D4E048B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077C25D8" w14:textId="4E7C6874" w:rsidR="003307F4" w:rsidRPr="007D2C57" w:rsidRDefault="003307F4" w:rsidP="003307F4">
            <w:pPr>
              <w:ind w:left="744" w:hanging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Typ strely:  </w:t>
            </w:r>
            <w:r w:rsidR="007A69C6">
              <w:rPr>
                <w:rFonts w:eastAsia="Calibri"/>
                <w:sz w:val="20"/>
                <w:szCs w:val="20"/>
                <w:lang w:eastAsia="en-US"/>
              </w:rPr>
              <w:t xml:space="preserve">                       </w:t>
            </w:r>
            <w:r w:rsidR="007A69C6" w:rsidRPr="007A69C6">
              <w:rPr>
                <w:rFonts w:eastAsia="Calibri"/>
                <w:sz w:val="20"/>
                <w:szCs w:val="20"/>
                <w:lang w:eastAsia="en-US"/>
              </w:rPr>
              <w:t>FMJ s oloveným jadrom</w:t>
            </w:r>
          </w:p>
        </w:tc>
        <w:tc>
          <w:tcPr>
            <w:tcW w:w="2268" w:type="dxa"/>
            <w:vAlign w:val="center"/>
          </w:tcPr>
          <w:p w14:paraId="40C4874A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E870816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307F4" w:rsidRPr="007D2C57" w14:paraId="6BD5FAD6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25110617" w14:textId="67AA3604" w:rsidR="003307F4" w:rsidRPr="007D2C57" w:rsidRDefault="007A69C6" w:rsidP="00EB40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A69C6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ab/>
              <w:t xml:space="preserve">8,0 g (124 </w:t>
            </w:r>
            <w:proofErr w:type="spellStart"/>
            <w:r w:rsidRPr="007A69C6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7A69C6">
              <w:rPr>
                <w:rFonts w:eastAsia="Calibri"/>
                <w:sz w:val="20"/>
                <w:szCs w:val="20"/>
                <w:lang w:eastAsia="en-US"/>
              </w:rPr>
              <w:t xml:space="preserve">), tolerancia </w:t>
            </w:r>
            <w:r w:rsidR="00CA6E0F">
              <w:rPr>
                <w:rFonts w:eastAsia="Calibri"/>
                <w:sz w:val="20"/>
                <w:szCs w:val="20"/>
                <w:lang w:eastAsia="en-US"/>
              </w:rPr>
              <w:t>hmotnosti strely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 xml:space="preserve"> ± 0,</w:t>
            </w:r>
            <w:r w:rsidR="00CA6E0F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 xml:space="preserve"> g</w:t>
            </w:r>
          </w:p>
        </w:tc>
        <w:tc>
          <w:tcPr>
            <w:tcW w:w="2268" w:type="dxa"/>
            <w:vAlign w:val="center"/>
          </w:tcPr>
          <w:p w14:paraId="19235FAC" w14:textId="50A5B61F" w:rsidR="003307F4" w:rsidRPr="007D2C57" w:rsidRDefault="00EB40B1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Doplní uchádzač konkrétne hodnoty)</w:t>
            </w:r>
          </w:p>
        </w:tc>
        <w:tc>
          <w:tcPr>
            <w:tcW w:w="2268" w:type="dxa"/>
            <w:vAlign w:val="center"/>
          </w:tcPr>
          <w:p w14:paraId="7D1A0F9D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307F4" w:rsidRPr="007D2C57" w14:paraId="36013840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35CEAA4D" w14:textId="75DEDA3A" w:rsidR="003307F4" w:rsidRPr="007D2C57" w:rsidRDefault="007A69C6" w:rsidP="00EB40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A69C6">
              <w:rPr>
                <w:rFonts w:eastAsia="Calibri"/>
                <w:sz w:val="20"/>
                <w:szCs w:val="20"/>
                <w:lang w:eastAsia="en-US"/>
              </w:rPr>
              <w:t>Rýchlosť strely V5.: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="00EB40B1">
              <w:rPr>
                <w:rFonts w:eastAsia="Calibri"/>
                <w:sz w:val="20"/>
                <w:szCs w:val="20"/>
                <w:lang w:eastAsia="en-US"/>
              </w:rPr>
              <w:t xml:space="preserve">   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>min. 730 m/s</w:t>
            </w:r>
          </w:p>
        </w:tc>
        <w:tc>
          <w:tcPr>
            <w:tcW w:w="2268" w:type="dxa"/>
            <w:vAlign w:val="center"/>
          </w:tcPr>
          <w:p w14:paraId="546823B6" w14:textId="76E218F8" w:rsidR="003307F4" w:rsidRPr="007D2C57" w:rsidRDefault="00EB40B1" w:rsidP="00EB40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 rýchlosť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3A2EF1DB" w14:textId="724E33A4" w:rsidR="003307F4" w:rsidRPr="007D2C57" w:rsidRDefault="00E00D2E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307F4" w:rsidRPr="007D2C57" w14:paraId="6C6F8D9E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58FA4F2D" w14:textId="0166CD53" w:rsidR="003307F4" w:rsidRPr="007D2C57" w:rsidRDefault="007A69C6" w:rsidP="00EB40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A69C6">
              <w:rPr>
                <w:rFonts w:eastAsia="Calibri"/>
                <w:sz w:val="20"/>
                <w:szCs w:val="20"/>
                <w:lang w:eastAsia="en-US"/>
              </w:rPr>
              <w:t>Smerodajná odchýlka σ z 10 výstrelov:</w:t>
            </w:r>
            <w:r w:rsidRPr="007A69C6">
              <w:rPr>
                <w:rFonts w:eastAsia="Calibri"/>
                <w:sz w:val="20"/>
                <w:szCs w:val="20"/>
                <w:lang w:eastAsia="en-US"/>
              </w:rPr>
              <w:tab/>
              <w:t xml:space="preserve">≤ 15 m/s </w:t>
            </w:r>
          </w:p>
        </w:tc>
        <w:tc>
          <w:tcPr>
            <w:tcW w:w="2268" w:type="dxa"/>
            <w:vAlign w:val="center"/>
          </w:tcPr>
          <w:p w14:paraId="15BC6531" w14:textId="06D2E48B" w:rsidR="003307F4" w:rsidRPr="007D2C57" w:rsidRDefault="00EB40B1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Doplní uchádzač konkrétne hodnoty)</w:t>
            </w:r>
          </w:p>
        </w:tc>
        <w:tc>
          <w:tcPr>
            <w:tcW w:w="2268" w:type="dxa"/>
            <w:vAlign w:val="center"/>
          </w:tcPr>
          <w:p w14:paraId="7782B53B" w14:textId="12FE046D" w:rsidR="003307F4" w:rsidRPr="007D2C57" w:rsidRDefault="00E00D2E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307F4" w:rsidRPr="007D2C57" w14:paraId="4721DCDD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1B51EE01" w14:textId="3C57015A" w:rsidR="003307F4" w:rsidRPr="007D2C57" w:rsidRDefault="00EB40B1" w:rsidP="00BA3E4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B40B1">
              <w:rPr>
                <w:rFonts w:eastAsia="Calibri"/>
                <w:sz w:val="20"/>
                <w:szCs w:val="20"/>
                <w:lang w:eastAsia="en-US"/>
              </w:rPr>
              <w:t>Zápalka:</w:t>
            </w:r>
            <w:r w:rsidRPr="00EB40B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EB40B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</w:t>
            </w:r>
            <w:r w:rsidRPr="00EB40B1">
              <w:rPr>
                <w:rFonts w:eastAsia="Calibri"/>
                <w:sz w:val="20"/>
                <w:szCs w:val="20"/>
                <w:lang w:eastAsia="en-US"/>
              </w:rPr>
              <w:t xml:space="preserve">nekorozívna </w:t>
            </w:r>
          </w:p>
        </w:tc>
        <w:tc>
          <w:tcPr>
            <w:tcW w:w="2268" w:type="dxa"/>
            <w:vAlign w:val="center"/>
          </w:tcPr>
          <w:p w14:paraId="312460D9" w14:textId="51A9FEAF" w:rsidR="003307F4" w:rsidRPr="007D2C57" w:rsidRDefault="00EB40B1" w:rsidP="00EB40B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40B1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BA43F6B" w14:textId="4797FE6B" w:rsidR="003307F4" w:rsidRPr="007D2C57" w:rsidRDefault="00EB40B1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307F4" w:rsidRPr="007D2C57" w14:paraId="6B5CA70B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7922E0D3" w14:textId="54009FC2" w:rsidR="003307F4" w:rsidRPr="007D2C57" w:rsidRDefault="00EB40B1" w:rsidP="00480202">
            <w:pPr>
              <w:ind w:left="602" w:hanging="5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B40B1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EB40B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EB40B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</w:t>
            </w:r>
            <w:r w:rsidRPr="00EB40B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EB40B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 w:rsidRPr="00EB40B1">
              <w:rPr>
                <w:rFonts w:eastAsia="Calibri"/>
                <w:sz w:val="20"/>
                <w:szCs w:val="20"/>
                <w:lang w:eastAsia="en-US"/>
              </w:rPr>
              <w:t xml:space="preserve"> alebo Fe/</w:t>
            </w:r>
            <w:proofErr w:type="spellStart"/>
            <w:r w:rsidRPr="00EB40B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4A17F6FD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146B16F6" w14:textId="018C4356" w:rsidR="003307F4" w:rsidRPr="007D2C57" w:rsidRDefault="00E00D2E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307F4" w:rsidRPr="007D2C57" w14:paraId="06158DF6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64F5C73A" w14:textId="6554A551" w:rsidR="003307F4" w:rsidRPr="007D2C57" w:rsidRDefault="00EB40B1" w:rsidP="00EB40B1">
            <w:pPr>
              <w:ind w:left="2300" w:hanging="226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Presnosť streľby na 100 m:      </w:t>
            </w:r>
            <w:r w:rsidRPr="00EB40B1">
              <w:rPr>
                <w:rFonts w:eastAsia="Calibri"/>
                <w:sz w:val="20"/>
                <w:szCs w:val="20"/>
                <w:lang w:eastAsia="en-US"/>
              </w:rPr>
              <w:t>50% zásahov v kružnici o priemere 70 mm,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B40B1">
              <w:rPr>
                <w:rFonts w:eastAsia="Calibri"/>
                <w:sz w:val="20"/>
                <w:szCs w:val="20"/>
                <w:lang w:eastAsia="en-US"/>
              </w:rPr>
              <w:t xml:space="preserve">pričom stred kružnice je stredný bod zásahu </w:t>
            </w:r>
          </w:p>
        </w:tc>
        <w:tc>
          <w:tcPr>
            <w:tcW w:w="2268" w:type="dxa"/>
            <w:vAlign w:val="center"/>
          </w:tcPr>
          <w:p w14:paraId="43E8D72F" w14:textId="2B323916" w:rsidR="003307F4" w:rsidRPr="007D2C57" w:rsidRDefault="00EB40B1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5693FB1E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307F4" w:rsidRPr="007D2C57" w14:paraId="07971C37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39C9FE32" w14:textId="7688C9CC" w:rsidR="003307F4" w:rsidRPr="007D2C57" w:rsidRDefault="00EB40B1" w:rsidP="00EB40B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B40B1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EB40B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</w:t>
            </w:r>
            <w:r w:rsidRPr="00EB40B1">
              <w:rPr>
                <w:rFonts w:eastAsia="Calibri"/>
                <w:sz w:val="20"/>
                <w:szCs w:val="20"/>
                <w:lang w:eastAsia="en-US"/>
              </w:rPr>
              <w:t>-20ºC až +40ºC</w:t>
            </w:r>
          </w:p>
        </w:tc>
        <w:tc>
          <w:tcPr>
            <w:tcW w:w="2268" w:type="dxa"/>
            <w:vAlign w:val="center"/>
          </w:tcPr>
          <w:p w14:paraId="15298B20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teploty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75CAFE9F" w14:textId="7F1EF6BB" w:rsidR="003307F4" w:rsidRPr="007D2C57" w:rsidRDefault="00E00D2E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307F4" w:rsidRPr="007D2C57" w14:paraId="3AD1F11B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4B222699" w14:textId="0DA7B99F" w:rsidR="003307F4" w:rsidRPr="00553680" w:rsidRDefault="003307F4" w:rsidP="00BA3E4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</w:t>
            </w:r>
            <w:r w:rsidR="00EB40B1">
              <w:rPr>
                <w:rFonts w:eastAsia="Calibri"/>
                <w:sz w:val="20"/>
                <w:szCs w:val="20"/>
                <w:lang w:eastAsia="en-US"/>
              </w:rPr>
              <w:t xml:space="preserve">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min. 5 rokov</w:t>
            </w:r>
          </w:p>
          <w:p w14:paraId="782F9365" w14:textId="77777777" w:rsidR="003307F4" w:rsidRPr="007D2C57" w:rsidRDefault="003307F4" w:rsidP="00BA3E4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4368566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4AA86FB3" w14:textId="462914AF" w:rsidR="003307F4" w:rsidRPr="007D2C57" w:rsidRDefault="00E00D2E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307F4" w:rsidRPr="007D2C57" w14:paraId="44B2C953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231B72CD" w14:textId="64B2F9DD" w:rsidR="003307F4" w:rsidRPr="00553680" w:rsidRDefault="003307F4" w:rsidP="006E470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8020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EB40B1">
              <w:rPr>
                <w:rFonts w:eastAsia="Calibri"/>
                <w:sz w:val="20"/>
                <w:szCs w:val="20"/>
                <w:lang w:eastAsia="en-US"/>
              </w:rPr>
              <w:t xml:space="preserve">                     </w:t>
            </w:r>
            <w:r w:rsidR="00EB40B1" w:rsidRPr="00EB40B1">
              <w:rPr>
                <w:rFonts w:eastAsia="Calibri"/>
                <w:sz w:val="20"/>
                <w:szCs w:val="20"/>
                <w:lang w:eastAsia="en-US"/>
              </w:rPr>
              <w:t>dĺžka skúšobnej hlavne maximálne 600 mm</w:t>
            </w:r>
          </w:p>
        </w:tc>
        <w:tc>
          <w:tcPr>
            <w:tcW w:w="2268" w:type="dxa"/>
            <w:vAlign w:val="center"/>
          </w:tcPr>
          <w:p w14:paraId="6F0FDBB7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E6CF2FE" w14:textId="77777777" w:rsidR="003307F4" w:rsidRPr="007D2C57" w:rsidRDefault="003307F4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</w:tbl>
    <w:p w14:paraId="07E249B3" w14:textId="6BA4FB88" w:rsidR="00755E20" w:rsidRDefault="00755E20" w:rsidP="00D733A1">
      <w:pPr>
        <w:tabs>
          <w:tab w:val="left" w:pos="4253"/>
        </w:tabs>
        <w:jc w:val="both"/>
        <w:rPr>
          <w:rFonts w:ascii="Arial Narrow" w:hAnsi="Arial Narrow"/>
          <w:sz w:val="22"/>
          <w:szCs w:val="22"/>
        </w:rPr>
      </w:pPr>
    </w:p>
    <w:p w14:paraId="33528ED0" w14:textId="013D8587" w:rsidR="008D7BF5" w:rsidRDefault="008D7BF5" w:rsidP="00D733A1">
      <w:pPr>
        <w:tabs>
          <w:tab w:val="left" w:pos="4253"/>
        </w:tabs>
        <w:jc w:val="both"/>
        <w:rPr>
          <w:rFonts w:ascii="Arial Narrow" w:hAnsi="Arial Narrow"/>
          <w:sz w:val="22"/>
          <w:szCs w:val="22"/>
        </w:rPr>
      </w:pPr>
    </w:p>
    <w:p w14:paraId="78D01907" w14:textId="77777777" w:rsidR="00D733A1" w:rsidRPr="00B90C27" w:rsidRDefault="00D733A1" w:rsidP="00D733A1">
      <w:pPr>
        <w:pStyle w:val="Odsekzoznamu"/>
        <w:spacing w:after="0" w:line="240" w:lineRule="auto"/>
        <w:ind w:left="0"/>
        <w:jc w:val="both"/>
        <w:rPr>
          <w:rFonts w:ascii="Arial Narrow" w:hAnsi="Arial Narrow"/>
          <w:b/>
        </w:rPr>
      </w:pPr>
      <w:r w:rsidRPr="00B90C27">
        <w:rPr>
          <w:rFonts w:ascii="Arial Narrow" w:hAnsi="Arial Narrow"/>
          <w:b/>
        </w:rPr>
        <w:t>Značenie a balenie nábojov</w:t>
      </w:r>
    </w:p>
    <w:p w14:paraId="205E85F7" w14:textId="77777777" w:rsidR="00442CDD" w:rsidRPr="00B90C27" w:rsidRDefault="00D733A1" w:rsidP="00DD4681">
      <w:pPr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 xml:space="preserve">Náboje, musia byť na dne nábojnice označené výrobcom náboja, posledné dvojčíslo roku výroby a kaliber. Razenie na dne nábojnice musí byť zreteľné a ľahko čitateľné. </w:t>
      </w:r>
      <w:r w:rsidR="00442CDD" w:rsidRPr="00B90C27">
        <w:rPr>
          <w:rFonts w:ascii="Arial Narrow" w:hAnsi="Arial Narrow"/>
          <w:sz w:val="22"/>
          <w:szCs w:val="22"/>
        </w:rPr>
        <w:t>Náboje musia byť balené do škatuliek (spotrebiteľských obalov), nie sypané. Škatuľky sa ďalej vkladajú do skupinového obalu podľa možností výrobcu.</w:t>
      </w:r>
    </w:p>
    <w:p w14:paraId="121DD911" w14:textId="77777777" w:rsidR="00D733A1" w:rsidRPr="00B90C27" w:rsidRDefault="00D733A1" w:rsidP="00D733A1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1E1D17CD" w14:textId="77777777" w:rsidR="00D733A1" w:rsidRPr="00B90C27" w:rsidRDefault="00D733A1" w:rsidP="00D733A1">
      <w:pPr>
        <w:ind w:left="426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5D26D6E8" w14:textId="77777777" w:rsidR="00D733A1" w:rsidRPr="00B90C27" w:rsidRDefault="00D733A1" w:rsidP="00D733A1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výrobcu,</w:t>
      </w:r>
    </w:p>
    <w:p w14:paraId="360F6E67" w14:textId="77777777" w:rsidR="00D733A1" w:rsidRPr="00B90C27" w:rsidRDefault="00D733A1" w:rsidP="00D733A1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náboja; hmotnosť a typ strely,</w:t>
      </w:r>
    </w:p>
    <w:p w14:paraId="090B4362" w14:textId="77777777" w:rsidR="00D733A1" w:rsidRPr="00B90C27" w:rsidRDefault="00D733A1" w:rsidP="00D733A1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počet zabalených kusov,</w:t>
      </w:r>
    </w:p>
    <w:p w14:paraId="1024B18A" w14:textId="77777777" w:rsidR="00D733A1" w:rsidRPr="00B90C27" w:rsidRDefault="00D733A1" w:rsidP="00D733A1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rok výroby a číslo série,</w:t>
      </w:r>
    </w:p>
    <w:p w14:paraId="6ABBB1AE" w14:textId="77777777" w:rsidR="00D733A1" w:rsidRPr="00B90C27" w:rsidRDefault="00D733A1" w:rsidP="00D733A1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2EC4C6E0" w14:textId="77777777" w:rsidR="00D733A1" w:rsidRPr="00B90C27" w:rsidRDefault="00D733A1" w:rsidP="00D733A1">
      <w:pPr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4E0E5CF6" w14:textId="77777777" w:rsidR="00D733A1" w:rsidRPr="00B90C27" w:rsidRDefault="00D733A1" w:rsidP="00D733A1">
      <w:pPr>
        <w:contextualSpacing/>
        <w:jc w:val="both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Dokladovanie certifikátmi</w:t>
      </w:r>
    </w:p>
    <w:p w14:paraId="63BFE297" w14:textId="77777777" w:rsidR="00D733A1" w:rsidRPr="00B90C27" w:rsidRDefault="00D733A1" w:rsidP="00DD4681">
      <w:pPr>
        <w:jc w:val="both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53649BD0" w14:textId="77777777" w:rsidR="00D733A1" w:rsidRPr="00B90C27" w:rsidRDefault="00D733A1" w:rsidP="00D733A1">
      <w:pPr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55BA560D" w14:textId="77777777" w:rsidR="00D733A1" w:rsidRPr="00B90C27" w:rsidRDefault="00D733A1" w:rsidP="00D733A1">
      <w:pPr>
        <w:contextualSpacing/>
        <w:jc w:val="both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Iné požiadavky</w:t>
      </w:r>
    </w:p>
    <w:p w14:paraId="6884023E" w14:textId="77777777" w:rsidR="00D733A1" w:rsidRPr="00B90C27" w:rsidRDefault="00D733A1" w:rsidP="00D733A1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2B56F657" w14:textId="77777777" w:rsidR="00D733A1" w:rsidRPr="00B90C27" w:rsidRDefault="00D733A1" w:rsidP="00D733A1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0F9B29E9" w14:textId="77777777" w:rsidR="00D733A1" w:rsidRPr="00B90C27" w:rsidRDefault="000D7CBD" w:rsidP="00DD4681">
      <w:pPr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Náboje dodávané v počt</w:t>
      </w:r>
      <w:r w:rsidR="00D733A1" w:rsidRPr="00B90C27">
        <w:rPr>
          <w:rFonts w:ascii="Arial Narrow" w:hAnsi="Arial Narrow"/>
          <w:sz w:val="22"/>
          <w:szCs w:val="22"/>
        </w:rPr>
        <w:t xml:space="preserve">e menšom ako 30 000 kusov, musia byť vyrobené v jednej sérii. </w:t>
      </w:r>
    </w:p>
    <w:p w14:paraId="27648757" w14:textId="06A60308" w:rsidR="008F3675" w:rsidRDefault="008F3675" w:rsidP="00D733A1">
      <w:pPr>
        <w:pStyle w:val="Odsekzoznamu"/>
        <w:spacing w:after="0" w:line="240" w:lineRule="auto"/>
        <w:ind w:left="0"/>
        <w:rPr>
          <w:rFonts w:ascii="Arial Narrow" w:hAnsi="Arial Narrow" w:cs="Arial"/>
          <w:b/>
          <w:u w:val="single"/>
        </w:rPr>
      </w:pPr>
    </w:p>
    <w:p w14:paraId="29CEF178" w14:textId="77777777" w:rsidR="00EB40B1" w:rsidRDefault="00EB40B1" w:rsidP="00D733A1">
      <w:pPr>
        <w:pStyle w:val="Odsekzoznamu"/>
        <w:spacing w:after="0" w:line="240" w:lineRule="auto"/>
        <w:ind w:left="0"/>
        <w:rPr>
          <w:rFonts w:ascii="Arial Narrow" w:hAnsi="Arial Narrow" w:cs="Arial"/>
          <w:b/>
          <w:u w:val="single"/>
        </w:rPr>
      </w:pPr>
    </w:p>
    <w:p w14:paraId="081DBF2B" w14:textId="6B9D7DE0" w:rsidR="00D733A1" w:rsidRPr="00B12F66" w:rsidRDefault="00D733A1" w:rsidP="00D733A1">
      <w:pPr>
        <w:pStyle w:val="Odsekzoznamu"/>
        <w:spacing w:after="0" w:line="240" w:lineRule="auto"/>
        <w:ind w:left="0"/>
        <w:rPr>
          <w:rFonts w:ascii="Arial Narrow" w:hAnsi="Arial Narrow" w:cs="Arial"/>
          <w:b/>
          <w:u w:val="single"/>
        </w:rPr>
      </w:pPr>
      <w:r w:rsidRPr="00B12F66">
        <w:rPr>
          <w:rFonts w:ascii="Arial Narrow" w:hAnsi="Arial Narrow" w:cs="Arial"/>
          <w:b/>
          <w:u w:val="single"/>
        </w:rPr>
        <w:lastRenderedPageBreak/>
        <w:t xml:space="preserve">Časť 3: </w:t>
      </w:r>
      <w:r w:rsidR="00EB40B1" w:rsidRPr="00EB40B1">
        <w:rPr>
          <w:rFonts w:ascii="Arial Narrow" w:hAnsi="Arial Narrow" w:cs="Arial"/>
          <w:b/>
          <w:u w:val="single"/>
        </w:rPr>
        <w:t xml:space="preserve">Náboje do dlhých guľových strelných zbraní kal. 300 Norma </w:t>
      </w:r>
      <w:proofErr w:type="spellStart"/>
      <w:r w:rsidR="00EB40B1" w:rsidRPr="00EB40B1">
        <w:rPr>
          <w:rFonts w:ascii="Arial Narrow" w:hAnsi="Arial Narrow" w:cs="Arial"/>
          <w:b/>
          <w:u w:val="single"/>
        </w:rPr>
        <w:t>Magnum</w:t>
      </w:r>
      <w:proofErr w:type="spellEnd"/>
    </w:p>
    <w:p w14:paraId="08E77FC1" w14:textId="77777777" w:rsidR="00B90C27" w:rsidRDefault="00B90C27" w:rsidP="00B90C27">
      <w:pPr>
        <w:pStyle w:val="Odsekzoznamu"/>
        <w:spacing w:after="0" w:line="240" w:lineRule="auto"/>
        <w:ind w:left="862"/>
        <w:jc w:val="both"/>
        <w:rPr>
          <w:rFonts w:ascii="Arial Narrow" w:hAnsi="Arial Narrow"/>
          <w:b/>
        </w:rPr>
      </w:pPr>
    </w:p>
    <w:p w14:paraId="1DCD052C" w14:textId="5D19C50A" w:rsidR="00D733A1" w:rsidRPr="008F3675" w:rsidRDefault="00EB40B1" w:rsidP="00702E2E">
      <w:pPr>
        <w:pStyle w:val="Odsekzoznamu"/>
        <w:spacing w:after="0" w:line="240" w:lineRule="auto"/>
        <w:ind w:left="862"/>
        <w:jc w:val="both"/>
        <w:rPr>
          <w:rFonts w:ascii="Arial Narrow" w:hAnsi="Arial Narrow"/>
          <w:b/>
        </w:rPr>
      </w:pPr>
      <w:r w:rsidRPr="00EB40B1">
        <w:rPr>
          <w:rFonts w:ascii="Arial Narrow" w:hAnsi="Arial Narrow"/>
          <w:b/>
        </w:rPr>
        <w:t xml:space="preserve">Náboj kal. .300 Norma </w:t>
      </w:r>
      <w:proofErr w:type="spellStart"/>
      <w:r w:rsidRPr="00EB40B1">
        <w:rPr>
          <w:rFonts w:ascii="Arial Narrow" w:hAnsi="Arial Narrow"/>
          <w:b/>
        </w:rPr>
        <w:t>Magnum</w:t>
      </w:r>
      <w:proofErr w:type="spellEnd"/>
      <w:r w:rsidRPr="00EB40B1">
        <w:rPr>
          <w:rFonts w:ascii="Arial Narrow" w:hAnsi="Arial Narrow"/>
          <w:b/>
        </w:rPr>
        <w:t xml:space="preserve"> - </w:t>
      </w:r>
      <w:proofErr w:type="spellStart"/>
      <w:r w:rsidRPr="00EB40B1">
        <w:rPr>
          <w:rFonts w:ascii="Arial Narrow" w:hAnsi="Arial Narrow"/>
          <w:b/>
        </w:rPr>
        <w:t>Target</w:t>
      </w:r>
      <w:proofErr w:type="spellEnd"/>
      <w:r w:rsidRPr="00EB40B1">
        <w:rPr>
          <w:rFonts w:ascii="Arial Narrow" w:hAnsi="Arial Narrow"/>
          <w:b/>
        </w:rPr>
        <w:t xml:space="preserve">  - 35 000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4F6D13" w:rsidRPr="007D2C57" w14:paraId="1590967A" w14:textId="77777777" w:rsidTr="00BA3E4B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413D985E" w14:textId="18C6C778" w:rsidR="004F6D13" w:rsidRPr="007D2C57" w:rsidRDefault="00702E2E" w:rsidP="00702E2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2E2E">
              <w:rPr>
                <w:rFonts w:ascii="Arial Narrow" w:hAnsi="Arial Narrow"/>
                <w:b/>
              </w:rPr>
              <w:t>Náboj k</w:t>
            </w:r>
            <w:r>
              <w:rPr>
                <w:rFonts w:ascii="Arial Narrow" w:hAnsi="Arial Narrow"/>
                <w:b/>
              </w:rPr>
              <w:t xml:space="preserve">al. .300 Norma </w:t>
            </w:r>
            <w:proofErr w:type="spellStart"/>
            <w:r>
              <w:rPr>
                <w:rFonts w:ascii="Arial Narrow" w:hAnsi="Arial Narrow"/>
                <w:b/>
              </w:rPr>
              <w:t>Magnum</w:t>
            </w:r>
            <w:proofErr w:type="spellEnd"/>
            <w:r>
              <w:rPr>
                <w:rFonts w:ascii="Arial Narrow" w:hAnsi="Arial Narrow"/>
                <w:b/>
              </w:rPr>
              <w:t xml:space="preserve"> - </w:t>
            </w:r>
            <w:proofErr w:type="spellStart"/>
            <w:r>
              <w:rPr>
                <w:rFonts w:ascii="Arial Narrow" w:hAnsi="Arial Narrow"/>
                <w:b/>
              </w:rPr>
              <w:t>Target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730B1B19" w14:textId="77777777" w:rsidR="004F6D13" w:rsidRPr="007D2C57" w:rsidRDefault="004F6D13" w:rsidP="00BA3E4B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C1B7CD4" w14:textId="77777777" w:rsidR="004F6D13" w:rsidRPr="007D2C57" w:rsidRDefault="004F6D13" w:rsidP="00BA3E4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4F6D13" w:rsidRPr="007D2C57" w14:paraId="36291420" w14:textId="77777777" w:rsidTr="00BA3E4B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66E98868" w14:textId="77777777" w:rsidR="004F6D13" w:rsidRPr="007D2C57" w:rsidRDefault="004F6D13" w:rsidP="00BA3E4B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2822DF90" w14:textId="581DDAF7" w:rsidR="004F6D13" w:rsidRPr="007D2C57" w:rsidRDefault="00702E2E" w:rsidP="00702E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35</w:t>
            </w:r>
            <w:r w:rsidR="004F6D13" w:rsidRPr="003307F4">
              <w:rPr>
                <w:b/>
                <w:sz w:val="20"/>
                <w:szCs w:val="20"/>
              </w:rPr>
              <w:t xml:space="preserve"> 000 </w:t>
            </w:r>
            <w:r w:rsidR="004F6D13" w:rsidRPr="007D2C57">
              <w:rPr>
                <w:b/>
                <w:sz w:val="20"/>
                <w:szCs w:val="20"/>
              </w:rPr>
              <w:t>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5CE772B9" w14:textId="77777777" w:rsidR="004F6D13" w:rsidRPr="007D2C57" w:rsidRDefault="004F6D13" w:rsidP="00BA3E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6D13" w:rsidRPr="007D2C57" w14:paraId="03600B4A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60F5DF32" w14:textId="77777777" w:rsidR="004F6D13" w:rsidRPr="007D2C57" w:rsidRDefault="004F6D13" w:rsidP="00BA3E4B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53807D9E" w14:textId="77777777" w:rsidR="004F6D13" w:rsidRPr="007D2C57" w:rsidRDefault="004F6D13" w:rsidP="00BA3E4B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F6D13" w:rsidRPr="007D2C57" w14:paraId="5FA0ADFD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169DD726" w14:textId="77777777" w:rsidR="004F6D13" w:rsidRPr="007D2C57" w:rsidRDefault="004F6D13" w:rsidP="00BA3E4B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4053884C" w14:textId="77777777" w:rsidR="004F6D13" w:rsidRPr="007D2C57" w:rsidRDefault="004F6D13" w:rsidP="00BA3E4B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F6D13" w:rsidRPr="007D2C57" w14:paraId="6F5705F6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323FAFB5" w14:textId="11947C51" w:rsidR="004F6D13" w:rsidRPr="007D2C57" w:rsidRDefault="004F6D13" w:rsidP="00BA3E4B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</w:t>
            </w:r>
            <w:r w:rsidR="008D7BF5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8D7BF5" w:rsidRPr="00E00D2E">
              <w:rPr>
                <w:rFonts w:eastAsia="Calibri"/>
                <w:b/>
                <w:sz w:val="20"/>
                <w:szCs w:val="20"/>
                <w:lang w:eastAsia="en-US"/>
              </w:rPr>
              <w:t>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504482B4" w14:textId="77777777" w:rsidR="004F6D13" w:rsidRPr="007D2C57" w:rsidRDefault="004F6D13" w:rsidP="00BA3E4B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F6D13" w:rsidRPr="007D2C57" w14:paraId="44F087D6" w14:textId="77777777" w:rsidTr="00BA3E4B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788C8EA6" w14:textId="77777777" w:rsidR="004F6D13" w:rsidRPr="007D2C57" w:rsidRDefault="004F6D13" w:rsidP="00BA3E4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43495FE1" w14:textId="77777777" w:rsidR="004F6D13" w:rsidRPr="007D2C57" w:rsidRDefault="004F6D13" w:rsidP="00BA3E4B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70F01207" w14:textId="77777777" w:rsidR="004F6D13" w:rsidRPr="007D2C57" w:rsidRDefault="004F6D13" w:rsidP="00BA3E4B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F6D13" w:rsidRPr="007D2C57" w14:paraId="2DBECF34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5A97E8CB" w14:textId="5236DB4A" w:rsidR="004F6D13" w:rsidRPr="007D2C57" w:rsidRDefault="004F6D13" w:rsidP="00BA3E4B">
            <w:pPr>
              <w:jc w:val="both"/>
              <w:rPr>
                <w:sz w:val="20"/>
                <w:szCs w:val="20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Kaliber: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</w:t>
            </w:r>
            <w:r w:rsidR="00DD4681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DD4681" w:rsidRPr="00DD4681">
              <w:rPr>
                <w:rFonts w:eastAsia="Calibri"/>
                <w:sz w:val="20"/>
                <w:szCs w:val="20"/>
                <w:lang w:eastAsia="en-US"/>
              </w:rPr>
              <w:t xml:space="preserve">300 Norma </w:t>
            </w:r>
            <w:proofErr w:type="spellStart"/>
            <w:r w:rsidR="00DD4681" w:rsidRPr="00DD4681">
              <w:rPr>
                <w:rFonts w:eastAsia="Calibri"/>
                <w:sz w:val="20"/>
                <w:szCs w:val="20"/>
                <w:lang w:eastAsia="en-US"/>
              </w:rPr>
              <w:t>Magnum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CA9B9A" w14:textId="77777777" w:rsidR="004F6D13" w:rsidRPr="007D2C57" w:rsidRDefault="004F6D13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7C00CFB" w14:textId="77777777" w:rsidR="004F6D13" w:rsidRPr="007D2C57" w:rsidRDefault="004F6D13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F6D13" w:rsidRPr="007D2C57" w14:paraId="61BB18C7" w14:textId="77777777" w:rsidTr="00BA3E4B">
        <w:trPr>
          <w:trHeight w:val="170"/>
        </w:trPr>
        <w:tc>
          <w:tcPr>
            <w:tcW w:w="6266" w:type="dxa"/>
            <w:gridSpan w:val="2"/>
            <w:vAlign w:val="center"/>
          </w:tcPr>
          <w:p w14:paraId="0C1FC573" w14:textId="0B9899E4" w:rsidR="004F6D13" w:rsidRPr="007D2C57" w:rsidRDefault="004F6D13" w:rsidP="00BA3E4B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39E69229" w14:textId="77777777" w:rsidR="004F6D13" w:rsidRPr="007D2C57" w:rsidRDefault="004F6D13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D821060" w14:textId="77777777" w:rsidR="004F6D13" w:rsidRPr="007D2C57" w:rsidRDefault="004F6D13" w:rsidP="00BA3E4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DD4681" w:rsidRPr="007D2C57" w14:paraId="71AEC381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61B26554" w14:textId="58E0F2CC" w:rsidR="00DD4681" w:rsidRPr="007D2C57" w:rsidRDefault="00DD4681" w:rsidP="00DD468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Typ strely: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HPBT s oloveným jadrom</w:t>
            </w:r>
          </w:p>
        </w:tc>
        <w:tc>
          <w:tcPr>
            <w:tcW w:w="2268" w:type="dxa"/>
            <w:vAlign w:val="center"/>
          </w:tcPr>
          <w:p w14:paraId="13E63BF5" w14:textId="389E41C7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296E3D3" w14:textId="190D86E1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DD4681" w:rsidRPr="007D2C57" w14:paraId="5CE4AD66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588F325C" w14:textId="79C1BA7C" w:rsidR="00DD4681" w:rsidRPr="007D2C57" w:rsidRDefault="00DD4681" w:rsidP="00DD4681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min. 14,9 g (230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DD4681">
              <w:rPr>
                <w:rFonts w:eastAsia="Calibri"/>
                <w:sz w:val="20"/>
                <w:szCs w:val="20"/>
                <w:lang w:eastAsia="en-US"/>
              </w:rPr>
              <w:t>), tolerancia</w:t>
            </w:r>
            <w:r w:rsidR="001C0AE1">
              <w:rPr>
                <w:rFonts w:eastAsia="Calibri"/>
                <w:sz w:val="20"/>
                <w:szCs w:val="20"/>
                <w:lang w:eastAsia="en-US"/>
              </w:rPr>
              <w:t xml:space="preserve"> hmotnosti strely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± 0,</w:t>
            </w:r>
            <w:r w:rsidR="001C0AE1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g</w:t>
            </w:r>
          </w:p>
        </w:tc>
        <w:tc>
          <w:tcPr>
            <w:tcW w:w="2268" w:type="dxa"/>
            <w:vAlign w:val="center"/>
          </w:tcPr>
          <w:p w14:paraId="088BE5FE" w14:textId="3FB12CCE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</w:t>
            </w:r>
            <w:r w:rsidR="0023523F"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konkrétn</w:t>
            </w:r>
            <w:r w:rsidR="0023523F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="0023523F"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 w:rsidR="0023523F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7A02EA55" w14:textId="79C0745C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DD4681" w:rsidRPr="007D2C57" w14:paraId="4C1B8709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4BDCF8E5" w14:textId="45BAC65F" w:rsidR="00DD4681" w:rsidRPr="007D2C57" w:rsidRDefault="00DD4681" w:rsidP="00DD468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min. 900 m/s</w:t>
            </w:r>
          </w:p>
        </w:tc>
        <w:tc>
          <w:tcPr>
            <w:tcW w:w="2268" w:type="dxa"/>
            <w:vAlign w:val="center"/>
          </w:tcPr>
          <w:p w14:paraId="77455709" w14:textId="7DC87030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</w:t>
            </w:r>
            <w:r w:rsidR="0023523F"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konkrétn</w:t>
            </w:r>
            <w:r w:rsidR="0023523F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="0023523F"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 w:rsidR="0023523F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3A28D90C" w14:textId="7F6025C9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DD4681" w:rsidRPr="007D2C57" w14:paraId="7859F1D6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6C0F1CD5" w14:textId="1137EED8" w:rsidR="00DD4681" w:rsidRPr="00C14CE5" w:rsidRDefault="00DD4681" w:rsidP="00DD468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1C0AE1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≤ 7 m/s</w:t>
            </w:r>
          </w:p>
        </w:tc>
        <w:tc>
          <w:tcPr>
            <w:tcW w:w="2268" w:type="dxa"/>
            <w:vAlign w:val="center"/>
          </w:tcPr>
          <w:p w14:paraId="1AD1F69E" w14:textId="72470C00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</w:t>
            </w:r>
            <w:r w:rsidR="0023523F"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konkrétn</w:t>
            </w:r>
            <w:r w:rsidR="0023523F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="0023523F"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 w:rsidR="0023523F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03EEB9C8" w14:textId="7955AA62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DD4681" w:rsidRPr="007D2C57" w14:paraId="307A54A3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571850C4" w14:textId="217CABAA" w:rsidR="00DD4681" w:rsidRPr="007D2C57" w:rsidRDefault="00DD4681" w:rsidP="00DD468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5ADF49A4" w14:textId="624ADE51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konkrétne 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teploty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4318FBA2" w14:textId="73D2EF1D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DD4681" w:rsidRPr="007D2C57" w14:paraId="56C8F7B1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0AE918A2" w14:textId="4B551945" w:rsidR="00DD4681" w:rsidRPr="007D2C57" w:rsidRDefault="00DD4681" w:rsidP="00DD4681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 xml:space="preserve">100% zásahov na 100 m v kruhu s priemerom max. </w:t>
            </w:r>
            <w:r w:rsidRPr="003723D3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3723D3" w:rsidRPr="003723D3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mm (0,75 MOA)</w:t>
            </w:r>
          </w:p>
        </w:tc>
        <w:tc>
          <w:tcPr>
            <w:tcW w:w="2268" w:type="dxa"/>
            <w:vAlign w:val="center"/>
          </w:tcPr>
          <w:p w14:paraId="2B62BF71" w14:textId="6A85BAE8" w:rsidR="00DD4681" w:rsidRPr="007D2C57" w:rsidRDefault="00DD4681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="0023523F"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konkrétn</w:t>
            </w:r>
            <w:r w:rsidR="0023523F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="0023523F"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 w:rsidR="0023523F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06571B8F" w14:textId="4D847A19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DD4681" w:rsidRPr="007D2C57" w14:paraId="2854C39F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76D32AB9" w14:textId="54FBB344" w:rsidR="00DD4681" w:rsidRPr="00553680" w:rsidRDefault="00DD4681" w:rsidP="00DD468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Balistický koeficient strely G1: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min. 0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730</w:t>
            </w:r>
          </w:p>
          <w:p w14:paraId="1E1AEADA" w14:textId="77777777" w:rsidR="00DD4681" w:rsidRPr="007D2C57" w:rsidRDefault="00DD4681" w:rsidP="00DD468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9B0798D" w14:textId="77777777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5233CD38" w14:textId="1AE54E7E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DD4681" w:rsidRPr="007D2C57" w14:paraId="54DD6C52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56E18247" w14:textId="741CD511" w:rsidR="00DD4681" w:rsidRPr="007D2C57" w:rsidRDefault="00DD4681" w:rsidP="00DD4681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244FBDA1" w14:textId="0B165BF8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22A892E" w14:textId="11F92F6E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DD4681" w:rsidRPr="007D2C57" w14:paraId="260B458C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5FCEB579" w14:textId="6DCFA80A" w:rsidR="00DD4681" w:rsidRPr="007D2C57" w:rsidRDefault="00DD4681" w:rsidP="00DD468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814D680" w14:textId="77777777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7275A36B" w14:textId="77777777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DD4681" w:rsidRPr="007D2C57" w14:paraId="65E4233A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0DC59C62" w14:textId="7BBDE0E0" w:rsidR="00DD4681" w:rsidRPr="00553680" w:rsidRDefault="00DD4681" w:rsidP="00DD468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min. 5 rokov</w:t>
            </w:r>
          </w:p>
          <w:p w14:paraId="710D13A5" w14:textId="77777777" w:rsidR="00DD4681" w:rsidRPr="007D2C57" w:rsidRDefault="00DD4681" w:rsidP="00DD468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DB79C0D" w14:textId="77777777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27EA62FC" w14:textId="0F46A815" w:rsidR="00DD4681" w:rsidRPr="007D2C57" w:rsidRDefault="00DD4681" w:rsidP="00DD468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29AD0991" w14:textId="3D789328" w:rsidR="004F6D13" w:rsidRDefault="004F6D13" w:rsidP="004F6D13">
      <w:pPr>
        <w:ind w:left="-709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55B23ED8" w14:textId="77777777" w:rsidR="00DD4681" w:rsidRDefault="00DD4681" w:rsidP="004F6D13">
      <w:pPr>
        <w:ind w:left="-709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4FFDF4F3" w14:textId="0C7E57C0" w:rsidR="00D733A1" w:rsidRPr="00B90C27" w:rsidRDefault="00D733A1" w:rsidP="00DD4681">
      <w:pPr>
        <w:pStyle w:val="Odsekzoznamu"/>
        <w:spacing w:after="0" w:line="240" w:lineRule="auto"/>
        <w:ind w:left="0"/>
        <w:jc w:val="both"/>
        <w:rPr>
          <w:rFonts w:ascii="Arial Narrow" w:hAnsi="Arial Narrow"/>
          <w:b/>
        </w:rPr>
      </w:pPr>
      <w:r w:rsidRPr="00B90C27">
        <w:rPr>
          <w:rFonts w:ascii="Arial Narrow" w:hAnsi="Arial Narrow"/>
          <w:b/>
        </w:rPr>
        <w:t>Značenie a balenie nábojov</w:t>
      </w:r>
    </w:p>
    <w:p w14:paraId="34299EBA" w14:textId="77777777" w:rsidR="00442CDD" w:rsidRPr="00B90C27" w:rsidRDefault="00D733A1" w:rsidP="00A965B8">
      <w:pPr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 xml:space="preserve">Náboje, musia byť na dne nábojnice označené výrobcom náboja, posledné dvojčíslo roku výroby a kaliber. Razenie na dne nábojnice musí byť zreteľné a ľahko čitateľné. </w:t>
      </w:r>
      <w:r w:rsidR="00442CDD" w:rsidRPr="00B90C27">
        <w:rPr>
          <w:rFonts w:ascii="Arial Narrow" w:hAnsi="Arial Narrow"/>
          <w:sz w:val="22"/>
          <w:szCs w:val="22"/>
        </w:rPr>
        <w:t>Náboje musia byť balené do škatuliek (spotrebiteľských obalov), nie sypané. Škatuľky sa ďalej vkladajú do skupinového obalu podľa možností výrobcu.</w:t>
      </w:r>
    </w:p>
    <w:p w14:paraId="5640D9F3" w14:textId="77777777" w:rsidR="00D733A1" w:rsidRPr="00B90C27" w:rsidRDefault="00D733A1" w:rsidP="00D733A1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10F62675" w14:textId="77777777" w:rsidR="00D733A1" w:rsidRPr="00B90C27" w:rsidRDefault="00D733A1" w:rsidP="00D733A1">
      <w:pPr>
        <w:ind w:left="426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4E2E0E8D" w14:textId="77777777" w:rsidR="00D733A1" w:rsidRPr="00B90C27" w:rsidRDefault="00D733A1" w:rsidP="00D733A1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výrobcu,</w:t>
      </w:r>
    </w:p>
    <w:p w14:paraId="57F10BF7" w14:textId="77777777" w:rsidR="00D733A1" w:rsidRPr="00B90C27" w:rsidRDefault="00D733A1" w:rsidP="00D733A1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náboja; hmotnosť a typ strely,</w:t>
      </w:r>
    </w:p>
    <w:p w14:paraId="5564ED47" w14:textId="77777777" w:rsidR="00D733A1" w:rsidRPr="00B90C27" w:rsidRDefault="00D733A1" w:rsidP="00D733A1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počet zabalených kusov,</w:t>
      </w:r>
    </w:p>
    <w:p w14:paraId="1BEFA1E0" w14:textId="77777777" w:rsidR="00D733A1" w:rsidRPr="00B90C27" w:rsidRDefault="00D733A1" w:rsidP="00D733A1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rok výroby a číslo série,</w:t>
      </w:r>
    </w:p>
    <w:p w14:paraId="5321C320" w14:textId="77777777" w:rsidR="00D733A1" w:rsidRPr="00B90C27" w:rsidRDefault="00D733A1" w:rsidP="00D733A1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0C07A84F" w14:textId="3D29722C" w:rsidR="00D733A1" w:rsidRPr="00B90C27" w:rsidRDefault="00D733A1" w:rsidP="00DD4681">
      <w:pPr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1CD094F3" w14:textId="77777777" w:rsidR="00D733A1" w:rsidRPr="00B90C27" w:rsidRDefault="00D733A1" w:rsidP="00D733A1">
      <w:pPr>
        <w:contextualSpacing/>
        <w:jc w:val="both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Dokladovanie certifikátmi</w:t>
      </w:r>
    </w:p>
    <w:p w14:paraId="5242D929" w14:textId="77777777" w:rsidR="00D733A1" w:rsidRPr="00B90C27" w:rsidRDefault="00D733A1" w:rsidP="00A965B8">
      <w:pPr>
        <w:jc w:val="both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lastRenderedPageBreak/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6991D5FB" w14:textId="77777777" w:rsidR="00D733A1" w:rsidRPr="00B90C27" w:rsidRDefault="00D733A1" w:rsidP="00D733A1">
      <w:pPr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1ACAE117" w14:textId="77777777" w:rsidR="00D733A1" w:rsidRPr="00B90C27" w:rsidRDefault="00D733A1" w:rsidP="00D733A1">
      <w:pPr>
        <w:contextualSpacing/>
        <w:jc w:val="both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Iné požiadavky</w:t>
      </w:r>
    </w:p>
    <w:p w14:paraId="742A0033" w14:textId="77777777" w:rsidR="00D733A1" w:rsidRPr="00B90C27" w:rsidRDefault="00D733A1" w:rsidP="00DE0553">
      <w:pPr>
        <w:numPr>
          <w:ilvl w:val="0"/>
          <w:numId w:val="24"/>
        </w:numPr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0A56A45C" w14:textId="77777777" w:rsidR="00D733A1" w:rsidRPr="00B90C27" w:rsidRDefault="00D733A1" w:rsidP="00DE0553">
      <w:pPr>
        <w:numPr>
          <w:ilvl w:val="0"/>
          <w:numId w:val="24"/>
        </w:numPr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52A4A0FC" w14:textId="77777777" w:rsidR="00D733A1" w:rsidRPr="00B90C27" w:rsidRDefault="000D7CBD" w:rsidP="00A965B8">
      <w:pPr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Náboje dodávané v počt</w:t>
      </w:r>
      <w:r w:rsidR="00D733A1" w:rsidRPr="00B90C27">
        <w:rPr>
          <w:rFonts w:ascii="Arial Narrow" w:hAnsi="Arial Narrow"/>
          <w:sz w:val="22"/>
          <w:szCs w:val="22"/>
        </w:rPr>
        <w:t xml:space="preserve">e menšom ako 30 000 kusov, musia byť vyrobené v jednej sérii. </w:t>
      </w:r>
    </w:p>
    <w:p w14:paraId="10C0CE06" w14:textId="77777777" w:rsidR="00D733A1" w:rsidRPr="00B90C27" w:rsidRDefault="00D733A1" w:rsidP="00A965B8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Uchádzač v ponuke, vo vlastnom návrhu plnenia uvedie obchodnú značku a typ ponúkaného tovaru, vrátane technického opisu/špecifikácie výrobku.</w:t>
      </w:r>
    </w:p>
    <w:p w14:paraId="2A0ABE8F" w14:textId="649D53F4" w:rsidR="00382AF7" w:rsidRDefault="00382AF7" w:rsidP="00D733A1">
      <w:pPr>
        <w:tabs>
          <w:tab w:val="left" w:pos="708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169395DE" w14:textId="56CC30CE" w:rsidR="00A965B8" w:rsidRPr="00A965B8" w:rsidRDefault="00A965B8" w:rsidP="00A965B8">
      <w:pPr>
        <w:pStyle w:val="Odsekzoznamu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Časť 4</w:t>
      </w:r>
      <w:r w:rsidRPr="00A965B8">
        <w:rPr>
          <w:rFonts w:ascii="Arial Narrow" w:hAnsi="Arial Narrow" w:cs="Arial"/>
          <w:b/>
          <w:u w:val="single"/>
        </w:rPr>
        <w:t xml:space="preserve">: Náboje do dlhých guľových strelných zbraní kal. 308 </w:t>
      </w:r>
      <w:proofErr w:type="spellStart"/>
      <w:r w:rsidRPr="00A965B8">
        <w:rPr>
          <w:rFonts w:ascii="Arial Narrow" w:hAnsi="Arial Narrow" w:cs="Arial"/>
          <w:b/>
          <w:u w:val="single"/>
        </w:rPr>
        <w:t>Winchester</w:t>
      </w:r>
      <w:proofErr w:type="spellEnd"/>
    </w:p>
    <w:p w14:paraId="36E925B7" w14:textId="77777777" w:rsidR="00A965B8" w:rsidRPr="00A965B8" w:rsidRDefault="00A965B8" w:rsidP="00A965B8">
      <w:pPr>
        <w:pStyle w:val="Odsekzoznamu"/>
        <w:rPr>
          <w:rFonts w:ascii="Arial Narrow" w:hAnsi="Arial Narrow" w:cs="Arial"/>
          <w:b/>
          <w:u w:val="single"/>
        </w:rPr>
      </w:pPr>
    </w:p>
    <w:p w14:paraId="5BE5376E" w14:textId="099AC1CD" w:rsidR="00822E7E" w:rsidRPr="00C04203" w:rsidRDefault="00A965B8" w:rsidP="00A965B8">
      <w:pPr>
        <w:pStyle w:val="Odsekzoznamu"/>
        <w:spacing w:after="0" w:line="240" w:lineRule="auto"/>
        <w:ind w:left="0" w:firstLine="709"/>
        <w:rPr>
          <w:rFonts w:ascii="Arial Narrow" w:eastAsia="SimSun" w:hAnsi="Arial Narrow"/>
          <w:lang w:eastAsia="zh-CN"/>
        </w:rPr>
      </w:pPr>
      <w:r w:rsidRPr="00C04203">
        <w:rPr>
          <w:rFonts w:ascii="Arial Narrow" w:hAnsi="Arial Narrow" w:cs="Arial"/>
          <w:b/>
        </w:rPr>
        <w:t xml:space="preserve">4.1. </w:t>
      </w:r>
      <w:r w:rsidR="00C6382A" w:rsidRPr="00C04203">
        <w:rPr>
          <w:rFonts w:ascii="Arial Narrow" w:hAnsi="Arial Narrow" w:cs="Arial"/>
          <w:b/>
        </w:rPr>
        <w:t xml:space="preserve">Náboj kal. .308 </w:t>
      </w:r>
      <w:proofErr w:type="spellStart"/>
      <w:r w:rsidR="00C6382A" w:rsidRPr="00C04203">
        <w:rPr>
          <w:rFonts w:ascii="Arial Narrow" w:hAnsi="Arial Narrow" w:cs="Arial"/>
          <w:b/>
        </w:rPr>
        <w:t>Win</w:t>
      </w:r>
      <w:proofErr w:type="spellEnd"/>
      <w:r w:rsidR="00C6382A" w:rsidRPr="00C04203">
        <w:rPr>
          <w:rFonts w:ascii="Arial Narrow" w:hAnsi="Arial Narrow" w:cs="Arial"/>
          <w:b/>
        </w:rPr>
        <w:t xml:space="preserve">. - </w:t>
      </w:r>
      <w:proofErr w:type="spellStart"/>
      <w:r w:rsidR="00C6382A" w:rsidRPr="00C04203">
        <w:rPr>
          <w:rFonts w:ascii="Arial Narrow" w:hAnsi="Arial Narrow" w:cs="Arial"/>
          <w:b/>
        </w:rPr>
        <w:t>Target</w:t>
      </w:r>
      <w:proofErr w:type="spellEnd"/>
      <w:r w:rsidR="00C6382A" w:rsidRPr="00C04203">
        <w:rPr>
          <w:rFonts w:ascii="Arial Narrow" w:hAnsi="Arial Narrow" w:cs="Arial"/>
          <w:b/>
        </w:rPr>
        <w:t xml:space="preserve">  - 500 000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4F6D13" w:rsidRPr="007D2C57" w14:paraId="611517CF" w14:textId="77777777" w:rsidTr="00BA3E4B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02800E6D" w14:textId="253F8576" w:rsidR="004F6D13" w:rsidRPr="004F6D13" w:rsidRDefault="00C6382A" w:rsidP="0023523F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6382A">
              <w:rPr>
                <w:rFonts w:ascii="Arial Narrow" w:hAnsi="Arial Narrow"/>
                <w:b/>
              </w:rPr>
              <w:t xml:space="preserve">Náboj kal. .308 </w:t>
            </w:r>
            <w:proofErr w:type="spellStart"/>
            <w:r w:rsidRPr="00C6382A">
              <w:rPr>
                <w:rFonts w:ascii="Arial Narrow" w:hAnsi="Arial Narrow"/>
                <w:b/>
              </w:rPr>
              <w:t>Win</w:t>
            </w:r>
            <w:proofErr w:type="spellEnd"/>
            <w:r w:rsidRPr="00C6382A">
              <w:rPr>
                <w:rFonts w:ascii="Arial Narrow" w:hAnsi="Arial Narrow"/>
                <w:b/>
              </w:rPr>
              <w:t xml:space="preserve">. - </w:t>
            </w:r>
            <w:proofErr w:type="spellStart"/>
            <w:r w:rsidRPr="00C6382A">
              <w:rPr>
                <w:rFonts w:ascii="Arial Narrow" w:hAnsi="Arial Narrow"/>
                <w:b/>
              </w:rPr>
              <w:t>Target</w:t>
            </w:r>
            <w:proofErr w:type="spellEnd"/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05B6120A" w14:textId="77777777" w:rsidR="004F6D13" w:rsidRPr="007D2C57" w:rsidRDefault="004F6D13" w:rsidP="00BA3E4B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4DEC415" w14:textId="77777777" w:rsidR="004F6D13" w:rsidRPr="007D2C57" w:rsidRDefault="004F6D13" w:rsidP="00BA3E4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4F6D13" w:rsidRPr="007D2C57" w14:paraId="7FF47247" w14:textId="77777777" w:rsidTr="00BA3E4B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013F4804" w14:textId="77777777" w:rsidR="004F6D13" w:rsidRPr="007D2C57" w:rsidRDefault="004F6D13" w:rsidP="00BA3E4B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73BA7B25" w14:textId="4F76FAE2" w:rsidR="004F6D13" w:rsidRPr="007D2C57" w:rsidRDefault="0023523F" w:rsidP="00BA3E4B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4F6D13" w:rsidRPr="003307F4">
              <w:rPr>
                <w:b/>
                <w:sz w:val="20"/>
                <w:szCs w:val="20"/>
              </w:rPr>
              <w:t xml:space="preserve">0 000 </w:t>
            </w:r>
            <w:r w:rsidR="004F6D13" w:rsidRPr="007D2C57">
              <w:rPr>
                <w:b/>
                <w:sz w:val="20"/>
                <w:szCs w:val="20"/>
              </w:rPr>
              <w:t>k</w:t>
            </w:r>
            <w:r w:rsidR="004F6D13">
              <w:rPr>
                <w:b/>
                <w:sz w:val="20"/>
                <w:szCs w:val="20"/>
              </w:rPr>
              <w:t>u</w:t>
            </w:r>
            <w:r w:rsidR="004F6D13" w:rsidRPr="007D2C57">
              <w:rPr>
                <w:b/>
                <w:sz w:val="20"/>
                <w:szCs w:val="20"/>
              </w:rPr>
              <w:t>s</w:t>
            </w:r>
            <w:r w:rsidR="004F6D13">
              <w:rPr>
                <w:b/>
                <w:sz w:val="20"/>
                <w:szCs w:val="20"/>
              </w:rPr>
              <w:t>ov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54133566" w14:textId="77777777" w:rsidR="004F6D13" w:rsidRPr="007D2C57" w:rsidRDefault="004F6D13" w:rsidP="00BA3E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6D13" w:rsidRPr="007D2C57" w14:paraId="4EFEFDBF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5FD10108" w14:textId="274EAEFE" w:rsidR="004F6D13" w:rsidRPr="007D2C57" w:rsidRDefault="004F6D13" w:rsidP="00BA3E4B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702177D4" w14:textId="77777777" w:rsidR="004F6D13" w:rsidRPr="007D2C57" w:rsidRDefault="004F6D13" w:rsidP="00BA3E4B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F6D13" w:rsidRPr="007D2C57" w14:paraId="573279C8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27595A6F" w14:textId="77777777" w:rsidR="004F6D13" w:rsidRPr="007D2C57" w:rsidRDefault="004F6D13" w:rsidP="00BA3E4B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29EF2A32" w14:textId="77777777" w:rsidR="004F6D13" w:rsidRPr="007D2C57" w:rsidRDefault="004F6D13" w:rsidP="00BA3E4B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F6D13" w:rsidRPr="007D2C57" w14:paraId="031F4E6F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4676E1A5" w14:textId="52F7C331" w:rsidR="004F6D13" w:rsidRPr="007D2C57" w:rsidRDefault="004F6D13" w:rsidP="00BA3E4B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</w:t>
            </w:r>
            <w:r w:rsidR="00E00D2E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E00D2E" w:rsidRPr="00E00D2E">
              <w:rPr>
                <w:rFonts w:eastAsia="Calibri"/>
                <w:b/>
                <w:sz w:val="20"/>
                <w:szCs w:val="20"/>
                <w:lang w:eastAsia="en-US"/>
              </w:rPr>
              <w:t>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59BB57AC" w14:textId="77777777" w:rsidR="004F6D13" w:rsidRPr="007D2C57" w:rsidRDefault="004F6D13" w:rsidP="00BA3E4B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F6D13" w:rsidRPr="007D2C57" w14:paraId="373B21DA" w14:textId="77777777" w:rsidTr="00BA3E4B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6310AFD8" w14:textId="77777777" w:rsidR="004F6D13" w:rsidRPr="007D2C57" w:rsidRDefault="004F6D13" w:rsidP="00BA3E4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1236E22B" w14:textId="77777777" w:rsidR="004F6D13" w:rsidRPr="007D2C57" w:rsidRDefault="004F6D13" w:rsidP="00BA3E4B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5E8F36EE" w14:textId="77777777" w:rsidR="004F6D13" w:rsidRPr="007D2C57" w:rsidRDefault="004F6D13" w:rsidP="00BA3E4B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23523F" w:rsidRPr="007D2C57" w14:paraId="02C61E39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728E766B" w14:textId="5315EEF1" w:rsidR="0023523F" w:rsidRPr="007D2C57" w:rsidRDefault="0023523F" w:rsidP="0023523F">
            <w:pPr>
              <w:jc w:val="both"/>
              <w:rPr>
                <w:sz w:val="20"/>
                <w:szCs w:val="20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Kaliber: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.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30</w:t>
            </w: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Win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E61D8FC" w14:textId="77777777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ACE2DF6" w14:textId="77777777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23523F" w:rsidRPr="007D2C57" w14:paraId="0F34EBD0" w14:textId="77777777" w:rsidTr="00BA3E4B">
        <w:trPr>
          <w:trHeight w:val="170"/>
        </w:trPr>
        <w:tc>
          <w:tcPr>
            <w:tcW w:w="6266" w:type="dxa"/>
            <w:gridSpan w:val="2"/>
            <w:vAlign w:val="center"/>
          </w:tcPr>
          <w:p w14:paraId="05821AE5" w14:textId="209B9883" w:rsidR="0023523F" w:rsidRPr="007D2C57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6B4E80C8" w14:textId="77777777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DAF7554" w14:textId="77777777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23523F" w:rsidRPr="007D2C57" w14:paraId="552A2C85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7A2F4D10" w14:textId="67D16318" w:rsidR="0023523F" w:rsidRPr="007D2C57" w:rsidRDefault="0023523F" w:rsidP="0023523F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Typ strely: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HPBT s oloveným jadrom</w:t>
            </w:r>
          </w:p>
        </w:tc>
        <w:tc>
          <w:tcPr>
            <w:tcW w:w="2268" w:type="dxa"/>
            <w:vAlign w:val="center"/>
          </w:tcPr>
          <w:p w14:paraId="03AC4EE9" w14:textId="77777777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45BE9EF" w14:textId="77777777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23523F" w:rsidRPr="007D2C57" w14:paraId="56C74F28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743BFA44" w14:textId="4EA30311" w:rsidR="0023523F" w:rsidRPr="00C14CE5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</w:t>
            </w:r>
            <w:r w:rsidRPr="0023523F">
              <w:rPr>
                <w:rFonts w:eastAsia="Calibri"/>
                <w:sz w:val="20"/>
                <w:szCs w:val="20"/>
                <w:lang w:eastAsia="en-US"/>
              </w:rPr>
              <w:t xml:space="preserve">11,34 g (175 </w:t>
            </w:r>
            <w:proofErr w:type="spellStart"/>
            <w:r w:rsidRPr="0023523F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23523F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  <w:r w:rsidR="001C0AE1"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 w:rsidR="001C0AE1">
              <w:rPr>
                <w:rFonts w:eastAsia="Calibri"/>
                <w:sz w:val="20"/>
                <w:szCs w:val="20"/>
                <w:lang w:eastAsia="en-US"/>
              </w:rPr>
              <w:t xml:space="preserve"> hmotnosti strely</w:t>
            </w:r>
            <w:r w:rsidRPr="0023523F">
              <w:rPr>
                <w:rFonts w:eastAsia="Calibri"/>
                <w:sz w:val="20"/>
                <w:szCs w:val="20"/>
                <w:lang w:eastAsia="en-US"/>
              </w:rPr>
              <w:t xml:space="preserve"> ± 0,1 g</w:t>
            </w:r>
          </w:p>
        </w:tc>
        <w:tc>
          <w:tcPr>
            <w:tcW w:w="2268" w:type="dxa"/>
            <w:vAlign w:val="center"/>
          </w:tcPr>
          <w:p w14:paraId="3BFCE768" w14:textId="178EE973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70465F6A" w14:textId="4AB207E3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23523F" w:rsidRPr="007D2C57" w14:paraId="1045F8B3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37348FDE" w14:textId="704F403D" w:rsidR="0023523F" w:rsidRPr="007D2C57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="001C0AE1">
              <w:rPr>
                <w:rFonts w:eastAsia="Calibri"/>
                <w:sz w:val="20"/>
                <w:szCs w:val="20"/>
                <w:lang w:eastAsia="en-US"/>
              </w:rPr>
              <w:t xml:space="preserve">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min. </w:t>
            </w:r>
            <w:r w:rsidR="001C0AE1">
              <w:rPr>
                <w:rFonts w:eastAsia="Calibri"/>
                <w:sz w:val="20"/>
                <w:szCs w:val="20"/>
                <w:lang w:eastAsia="en-US"/>
              </w:rPr>
              <w:t>790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7680056C" w14:textId="28C91ADC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konkrétne 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rýchlosti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285CEEE8" w14:textId="3CEED38E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23523F" w:rsidRPr="007D2C57" w14:paraId="4DBD4855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686F3199" w14:textId="34C1067E" w:rsidR="0023523F" w:rsidRPr="00553680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≤ 7 m/s</w:t>
            </w:r>
          </w:p>
        </w:tc>
        <w:tc>
          <w:tcPr>
            <w:tcW w:w="2268" w:type="dxa"/>
            <w:vAlign w:val="center"/>
          </w:tcPr>
          <w:p w14:paraId="0CCE9D91" w14:textId="2823AD19" w:rsidR="0023523F" w:rsidRPr="00FF51B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6D7F7520" w14:textId="1A4CD675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23523F" w:rsidRPr="007D2C57" w14:paraId="6EE1B1F2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4F2AD83B" w14:textId="5C9EB2AE" w:rsidR="0023523F" w:rsidRPr="007D2C57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39B62DFE" w14:textId="7F20DC5E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 teplotu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1D0F4BF5" w14:textId="7F58604A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23523F" w:rsidRPr="007D2C57" w14:paraId="21C60882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05FC2B2C" w14:textId="2D26F051" w:rsidR="0023523F" w:rsidRPr="007D2C57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 xml:space="preserve">100% zásahov na 100 m v kruhu s priemerom </w:t>
            </w:r>
            <w:r w:rsidRPr="001C0AE1">
              <w:rPr>
                <w:rFonts w:eastAsia="Calibri"/>
                <w:sz w:val="20"/>
                <w:szCs w:val="20"/>
                <w:lang w:eastAsia="en-US"/>
              </w:rPr>
              <w:t>max. 22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mm (0,75 MOA)</w:t>
            </w:r>
          </w:p>
        </w:tc>
        <w:tc>
          <w:tcPr>
            <w:tcW w:w="2268" w:type="dxa"/>
            <w:vAlign w:val="center"/>
          </w:tcPr>
          <w:p w14:paraId="3610E9C9" w14:textId="77777777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41E5A3B4" w14:textId="5E505D43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23523F" w:rsidRPr="007D2C57" w14:paraId="358D0C74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4D39BC1B" w14:textId="3161944F" w:rsidR="0023523F" w:rsidRPr="00553680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Balistický </w:t>
            </w:r>
            <w:r w:rsidR="00C04203">
              <w:rPr>
                <w:rFonts w:eastAsia="Calibri"/>
                <w:sz w:val="20"/>
                <w:szCs w:val="20"/>
                <w:lang w:eastAsia="en-US"/>
              </w:rPr>
              <w:t>koeficient strely G1:</w:t>
            </w:r>
            <w:r w:rsidR="00C04203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="00C04203">
              <w:rPr>
                <w:rFonts w:eastAsia="Calibri"/>
                <w:sz w:val="20"/>
                <w:szCs w:val="20"/>
                <w:lang w:eastAsia="en-US"/>
              </w:rPr>
              <w:tab/>
              <w:t>min. 0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C04203">
              <w:rPr>
                <w:rFonts w:eastAsia="Calibri"/>
                <w:sz w:val="20"/>
                <w:szCs w:val="20"/>
                <w:lang w:eastAsia="en-US"/>
              </w:rPr>
              <w:t>47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14:paraId="45412E14" w14:textId="2DAFD2E1" w:rsidR="0023523F" w:rsidRPr="007D2C57" w:rsidRDefault="0023523F" w:rsidP="0023523F">
            <w:pPr>
              <w:ind w:left="1878" w:hanging="184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091A0B6" w14:textId="4FDA5213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1DCF5217" w14:textId="6B4EA4D9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23523F" w:rsidRPr="007D2C57" w14:paraId="7C85BF5B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4C0774DF" w14:textId="2B60688F" w:rsidR="0023523F" w:rsidRPr="007D2C57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</w:t>
            </w:r>
            <w:r w:rsidR="001C0AE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551B7B22" w14:textId="47556941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A4FA550" w14:textId="364E48EC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23523F" w:rsidRPr="007D2C57" w14:paraId="2C819E45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6C71E4B5" w14:textId="7B447DFF" w:rsidR="0023523F" w:rsidRPr="007D2C57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85FE3FF" w14:textId="76E8A40E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1BA8B5F" w14:textId="26268BB8" w:rsidR="0023523F" w:rsidRPr="007D2C5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23523F" w:rsidRPr="007D2C57" w14:paraId="2F2049B3" w14:textId="77777777" w:rsidTr="00BA3E4B">
        <w:trPr>
          <w:trHeight w:val="132"/>
        </w:trPr>
        <w:tc>
          <w:tcPr>
            <w:tcW w:w="6266" w:type="dxa"/>
            <w:gridSpan w:val="2"/>
            <w:vAlign w:val="center"/>
          </w:tcPr>
          <w:p w14:paraId="0DA29055" w14:textId="77777777" w:rsidR="0023523F" w:rsidRPr="00553680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min. 5 rokov</w:t>
            </w:r>
          </w:p>
          <w:p w14:paraId="7AA8A378" w14:textId="77777777" w:rsidR="0023523F" w:rsidRPr="00553680" w:rsidRDefault="0023523F" w:rsidP="002352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2941C3E" w14:textId="1A354DAD" w:rsidR="0023523F" w:rsidRPr="00FF51B7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770C54DB" w14:textId="09F198E1" w:rsidR="0023523F" w:rsidRPr="00E00D2E" w:rsidRDefault="0023523F" w:rsidP="0023523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0DA09C18" w14:textId="3F647B36" w:rsidR="0023523F" w:rsidRDefault="0023523F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4E07D501" w14:textId="77777777" w:rsidR="00C04203" w:rsidRPr="00C04203" w:rsidRDefault="00C04203" w:rsidP="00C04203">
      <w:pPr>
        <w:pStyle w:val="Odsekzoznamu"/>
        <w:rPr>
          <w:rFonts w:ascii="Arial Narrow" w:hAnsi="Arial Narrow"/>
          <w:b/>
        </w:rPr>
      </w:pPr>
    </w:p>
    <w:p w14:paraId="1D83791B" w14:textId="1800CD5A" w:rsidR="00C04203" w:rsidRPr="00C04203" w:rsidRDefault="00C04203" w:rsidP="00C04203">
      <w:pPr>
        <w:pStyle w:val="Odsekzoznamu"/>
        <w:numPr>
          <w:ilvl w:val="1"/>
          <w:numId w:val="26"/>
        </w:numPr>
        <w:spacing w:after="0" w:line="240" w:lineRule="auto"/>
        <w:rPr>
          <w:rFonts w:ascii="Arial Narrow" w:hAnsi="Arial Narrow"/>
          <w:b/>
        </w:rPr>
      </w:pPr>
      <w:r w:rsidRPr="00C04203">
        <w:rPr>
          <w:rFonts w:ascii="Arial Narrow" w:hAnsi="Arial Narrow"/>
          <w:b/>
        </w:rPr>
        <w:t xml:space="preserve">Náboj kal. .308 </w:t>
      </w:r>
      <w:proofErr w:type="spellStart"/>
      <w:r w:rsidRPr="00C04203">
        <w:rPr>
          <w:rFonts w:ascii="Arial Narrow" w:hAnsi="Arial Narrow"/>
          <w:b/>
        </w:rPr>
        <w:t>Win</w:t>
      </w:r>
      <w:proofErr w:type="spellEnd"/>
      <w:r w:rsidRPr="00C04203">
        <w:rPr>
          <w:rFonts w:ascii="Arial Narrow" w:hAnsi="Arial Narrow"/>
          <w:b/>
        </w:rPr>
        <w:t>. – AP  - 14 000 ks</w:t>
      </w:r>
    </w:p>
    <w:p w14:paraId="0607F99F" w14:textId="77777777" w:rsidR="00C04203" w:rsidRDefault="00C04203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23523F" w:rsidRPr="007D2C57" w14:paraId="400788DB" w14:textId="77777777" w:rsidTr="008069E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356D04E5" w14:textId="5CE7791B" w:rsidR="0023523F" w:rsidRPr="007D2C57" w:rsidRDefault="00C04203" w:rsidP="008069E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04203">
              <w:rPr>
                <w:rFonts w:ascii="Arial Narrow" w:hAnsi="Arial Narrow"/>
                <w:b/>
              </w:rPr>
              <w:lastRenderedPageBreak/>
              <w:t xml:space="preserve">Náboj kal. .308 </w:t>
            </w:r>
            <w:proofErr w:type="spellStart"/>
            <w:r w:rsidRPr="00C04203">
              <w:rPr>
                <w:rFonts w:ascii="Arial Narrow" w:hAnsi="Arial Narrow"/>
                <w:b/>
              </w:rPr>
              <w:t>Win</w:t>
            </w:r>
            <w:proofErr w:type="spellEnd"/>
            <w:r w:rsidRPr="00C04203">
              <w:rPr>
                <w:rFonts w:ascii="Arial Narrow" w:hAnsi="Arial Narrow"/>
                <w:b/>
              </w:rPr>
              <w:t xml:space="preserve">. – AP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32619BCF" w14:textId="77777777" w:rsidR="0023523F" w:rsidRPr="007D2C57" w:rsidRDefault="0023523F" w:rsidP="008069E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5A32D23" w14:textId="77777777" w:rsidR="0023523F" w:rsidRPr="007D2C57" w:rsidRDefault="0023523F" w:rsidP="008069EE">
            <w:pPr>
              <w:jc w:val="center"/>
              <w:rPr>
                <w:b/>
                <w:bCs/>
                <w:sz w:val="20"/>
                <w:szCs w:val="20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23523F" w:rsidRPr="007D2C57" w14:paraId="3B3DC963" w14:textId="77777777" w:rsidTr="008069E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7C1A1E09" w14:textId="77777777" w:rsidR="0023523F" w:rsidRPr="007D2C57" w:rsidRDefault="0023523F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10FF2F5E" w14:textId="421D35C1" w:rsidR="0023523F" w:rsidRPr="007D2C57" w:rsidRDefault="00C04203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23523F" w:rsidRPr="003307F4">
              <w:rPr>
                <w:b/>
                <w:sz w:val="20"/>
                <w:szCs w:val="20"/>
              </w:rPr>
              <w:t xml:space="preserve"> 000 </w:t>
            </w:r>
            <w:r w:rsidR="0023523F" w:rsidRPr="007D2C57">
              <w:rPr>
                <w:b/>
                <w:sz w:val="20"/>
                <w:szCs w:val="20"/>
              </w:rPr>
              <w:t>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28C8D270" w14:textId="77777777" w:rsidR="0023523F" w:rsidRPr="007D2C57" w:rsidRDefault="0023523F" w:rsidP="008069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3523F" w:rsidRPr="007D2C57" w14:paraId="1BA26324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C63A55E" w14:textId="77777777" w:rsidR="0023523F" w:rsidRPr="007D2C57" w:rsidRDefault="0023523F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25CBEF27" w14:textId="77777777" w:rsidR="0023523F" w:rsidRPr="007D2C57" w:rsidRDefault="0023523F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23523F" w:rsidRPr="007D2C57" w14:paraId="3E2BC8FD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FC229DB" w14:textId="77777777" w:rsidR="0023523F" w:rsidRPr="007D2C57" w:rsidRDefault="0023523F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16CC7EDE" w14:textId="77777777" w:rsidR="0023523F" w:rsidRPr="007D2C57" w:rsidRDefault="0023523F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23523F" w:rsidRPr="007D2C57" w14:paraId="4C2A5FA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0CA708C" w14:textId="77777777" w:rsidR="0023523F" w:rsidRPr="007D2C57" w:rsidRDefault="0023523F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E00D2E">
              <w:rPr>
                <w:rFonts w:eastAsia="Calibri"/>
                <w:b/>
                <w:sz w:val="20"/>
                <w:szCs w:val="20"/>
                <w:lang w:eastAsia="en-US"/>
              </w:rPr>
              <w:t>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614C6E25" w14:textId="77777777" w:rsidR="0023523F" w:rsidRPr="007D2C57" w:rsidRDefault="0023523F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23523F" w:rsidRPr="007D2C57" w14:paraId="271397E2" w14:textId="77777777" w:rsidTr="008069E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10A36355" w14:textId="77777777" w:rsidR="0023523F" w:rsidRPr="007D2C57" w:rsidRDefault="0023523F" w:rsidP="008069E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67265E10" w14:textId="77777777" w:rsidR="0023523F" w:rsidRPr="007D2C57" w:rsidRDefault="0023523F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45F36FC4" w14:textId="77777777" w:rsidR="0023523F" w:rsidRPr="007D2C57" w:rsidRDefault="0023523F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C04203" w:rsidRPr="007D2C57" w14:paraId="0AC6FCFC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5B67F3C" w14:textId="4424D129" w:rsidR="00C04203" w:rsidRPr="007D2C57" w:rsidRDefault="00C04203" w:rsidP="00C04203">
            <w:pPr>
              <w:jc w:val="both"/>
              <w:rPr>
                <w:sz w:val="20"/>
                <w:szCs w:val="20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Kaliber: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.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30</w:t>
            </w: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Win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53BFB3C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9220FDA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0DA7F367" w14:textId="77777777" w:rsidTr="008069EE">
        <w:trPr>
          <w:trHeight w:val="170"/>
        </w:trPr>
        <w:tc>
          <w:tcPr>
            <w:tcW w:w="6266" w:type="dxa"/>
            <w:gridSpan w:val="2"/>
            <w:vAlign w:val="center"/>
          </w:tcPr>
          <w:p w14:paraId="0EE3FA69" w14:textId="63488253" w:rsidR="00C04203" w:rsidRPr="007D2C57" w:rsidRDefault="00C04203" w:rsidP="00C0420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5B0A3DB9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2EEC929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308B789D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F317129" w14:textId="5D3D48F2" w:rsidR="00C04203" w:rsidRPr="007D2C57" w:rsidRDefault="00C04203" w:rsidP="00C0420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Typ strely:                             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>plášťová strela s jadrom z tvrdého materiálu</w:t>
            </w:r>
          </w:p>
        </w:tc>
        <w:tc>
          <w:tcPr>
            <w:tcW w:w="2268" w:type="dxa"/>
            <w:vAlign w:val="center"/>
          </w:tcPr>
          <w:p w14:paraId="26CF1B52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7257E224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6820B0DC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B6C1E80" w14:textId="77777777" w:rsidR="00C04203" w:rsidRDefault="00C04203" w:rsidP="00C04203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 xml:space="preserve">10,43 g až 12,75 g (161 </w:t>
            </w:r>
            <w:proofErr w:type="spellStart"/>
            <w:r w:rsidRPr="00C04203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C04203">
              <w:rPr>
                <w:rFonts w:eastAsia="Calibri"/>
                <w:sz w:val="20"/>
                <w:szCs w:val="20"/>
                <w:lang w:eastAsia="en-US"/>
              </w:rPr>
              <w:t xml:space="preserve"> až 197 </w:t>
            </w:r>
            <w:proofErr w:type="spellStart"/>
            <w:r w:rsidRPr="00C04203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C04203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14:paraId="719EEA7C" w14:textId="66254CE9" w:rsidR="00AF0022" w:rsidRPr="007D2C57" w:rsidRDefault="00AF0022" w:rsidP="00C04203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hmotnosti strely 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>± 0,1 g</w:t>
            </w:r>
          </w:p>
        </w:tc>
        <w:tc>
          <w:tcPr>
            <w:tcW w:w="2268" w:type="dxa"/>
            <w:vAlign w:val="center"/>
          </w:tcPr>
          <w:p w14:paraId="789693E0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43B3E9E4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567363BA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EEC08D7" w14:textId="77777777" w:rsidR="00C04203" w:rsidRPr="00C04203" w:rsidRDefault="00C04203" w:rsidP="00C0420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>ľahká strela do 11,5 g min. 860 m/s</w:t>
            </w:r>
          </w:p>
          <w:p w14:paraId="492DCA61" w14:textId="66C1F503" w:rsidR="00FB1EB4" w:rsidRPr="007D2C57" w:rsidRDefault="00C04203" w:rsidP="00AF0022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04203">
              <w:rPr>
                <w:rFonts w:eastAsia="Calibri"/>
                <w:sz w:val="20"/>
                <w:szCs w:val="20"/>
                <w:lang w:eastAsia="en-US"/>
              </w:rPr>
              <w:tab/>
              <w:t>ťažká strela nad 11,5 g min. 790 m/s</w:t>
            </w:r>
          </w:p>
        </w:tc>
        <w:tc>
          <w:tcPr>
            <w:tcW w:w="2268" w:type="dxa"/>
            <w:vAlign w:val="center"/>
          </w:tcPr>
          <w:p w14:paraId="7CB9B8A3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7BED3767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51533DD6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3C5B369" w14:textId="732E4D09" w:rsidR="00C04203" w:rsidRPr="00C14CE5" w:rsidRDefault="00C04203" w:rsidP="00C0420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≤ 7 m/s</w:t>
            </w:r>
          </w:p>
        </w:tc>
        <w:tc>
          <w:tcPr>
            <w:tcW w:w="2268" w:type="dxa"/>
            <w:vAlign w:val="center"/>
          </w:tcPr>
          <w:p w14:paraId="728078A4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45A11FF1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112BF4DB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1781A0E" w14:textId="0A20CCC5" w:rsidR="00C04203" w:rsidRPr="007D2C57" w:rsidRDefault="00C04203" w:rsidP="00C0420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778C405B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konkrétne 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teploty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5A8DE8E1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12DDB6D8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E5D255C" w14:textId="462539FE" w:rsidR="00C04203" w:rsidRPr="007D2C57" w:rsidRDefault="00C04203" w:rsidP="00C04203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 xml:space="preserve">100% zásahov na 100 m v kruhu s priemerom max. </w:t>
            </w:r>
            <w:r>
              <w:rPr>
                <w:rFonts w:eastAsia="Calibri"/>
                <w:sz w:val="20"/>
                <w:szCs w:val="20"/>
                <w:lang w:eastAsia="en-US"/>
              </w:rPr>
              <w:t>44 mm (1,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5 MOA)</w:t>
            </w:r>
          </w:p>
        </w:tc>
        <w:tc>
          <w:tcPr>
            <w:tcW w:w="2268" w:type="dxa"/>
            <w:vAlign w:val="center"/>
          </w:tcPr>
          <w:p w14:paraId="366F3647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 rýchlosť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6382254C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129A2EF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E265211" w14:textId="7D2DC09D" w:rsidR="00C04203" w:rsidRPr="00553680" w:rsidRDefault="00C04203" w:rsidP="00C0420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Balistický </w:t>
            </w:r>
            <w:r>
              <w:rPr>
                <w:rFonts w:eastAsia="Calibri"/>
                <w:sz w:val="20"/>
                <w:szCs w:val="20"/>
                <w:lang w:eastAsia="en-US"/>
              </w:rPr>
              <w:t>koeficient strely G1: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  <w:t>min. 0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14:paraId="7548BFEB" w14:textId="77777777" w:rsidR="00C04203" w:rsidRPr="007D2C57" w:rsidRDefault="00C04203" w:rsidP="00C0420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2F7928F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6EBE38E9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1C1BBE87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009A9DA" w14:textId="4714A411" w:rsidR="00C04203" w:rsidRPr="007D2C57" w:rsidRDefault="00C04203" w:rsidP="00C04203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4DC5F965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EFD726E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649912C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F690F57" w14:textId="182A82F2" w:rsidR="00C04203" w:rsidRPr="007D2C57" w:rsidRDefault="00C04203" w:rsidP="00C0420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04203">
              <w:rPr>
                <w:rFonts w:eastAsia="Calibri"/>
                <w:sz w:val="20"/>
                <w:szCs w:val="20"/>
                <w:lang w:eastAsia="en-US"/>
              </w:rPr>
              <w:t>Materiál priebojného jadra strely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>karbid volfrámu</w:t>
            </w:r>
          </w:p>
        </w:tc>
        <w:tc>
          <w:tcPr>
            <w:tcW w:w="2268" w:type="dxa"/>
            <w:vAlign w:val="center"/>
          </w:tcPr>
          <w:p w14:paraId="2C7E75B1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A75CF29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3C831FD8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85675C8" w14:textId="77777777" w:rsidR="00C04203" w:rsidRPr="00553680" w:rsidRDefault="00C04203" w:rsidP="00C0420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min. 5 rokov</w:t>
            </w:r>
          </w:p>
          <w:p w14:paraId="4B7F90A4" w14:textId="77777777" w:rsidR="00C04203" w:rsidRPr="007D2C57" w:rsidRDefault="00C04203" w:rsidP="00C0420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7DCB087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686D19C9" w14:textId="77777777" w:rsidR="00C04203" w:rsidRPr="007D2C5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0FEC65FB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60090F3" w14:textId="114C6A83" w:rsidR="00C04203" w:rsidRPr="00553680" w:rsidRDefault="00C04203" w:rsidP="00C04203">
            <w:pPr>
              <w:ind w:left="1025" w:hanging="102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04203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ab/>
              <w:t xml:space="preserve">priebojnosť na 100 m najmenej 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 xml:space="preserve"> mm oceľová                                                                        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ab/>
              <w:t>doska tvrdosti HB 400</w:t>
            </w:r>
          </w:p>
        </w:tc>
        <w:tc>
          <w:tcPr>
            <w:tcW w:w="2268" w:type="dxa"/>
            <w:vAlign w:val="center"/>
          </w:tcPr>
          <w:p w14:paraId="4EC59889" w14:textId="488FCDE4" w:rsidR="00C04203" w:rsidRPr="00FF51B7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0D79ACF2" w14:textId="4FDA8768" w:rsidR="00C04203" w:rsidRPr="00E00D2E" w:rsidRDefault="00C04203" w:rsidP="00C0420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037D7FA3" w14:textId="77777777" w:rsidR="0023523F" w:rsidRDefault="0023523F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707F3CEB" w14:textId="6BD2503D" w:rsidR="00C04203" w:rsidRDefault="00C04203" w:rsidP="007461BA">
      <w:pPr>
        <w:pStyle w:val="Odsekzoznamu"/>
        <w:numPr>
          <w:ilvl w:val="1"/>
          <w:numId w:val="26"/>
        </w:numPr>
        <w:spacing w:after="0" w:line="240" w:lineRule="auto"/>
        <w:rPr>
          <w:rFonts w:ascii="Arial Narrow" w:hAnsi="Arial Narrow"/>
          <w:b/>
        </w:rPr>
      </w:pPr>
      <w:r w:rsidRPr="00C04203">
        <w:rPr>
          <w:rFonts w:ascii="Arial Narrow" w:hAnsi="Arial Narrow"/>
          <w:b/>
        </w:rPr>
        <w:t xml:space="preserve">Náboj kal. .308 </w:t>
      </w:r>
      <w:proofErr w:type="spellStart"/>
      <w:r w:rsidRPr="00C04203">
        <w:rPr>
          <w:rFonts w:ascii="Arial Narrow" w:hAnsi="Arial Narrow"/>
          <w:b/>
        </w:rPr>
        <w:t>Win</w:t>
      </w:r>
      <w:proofErr w:type="spellEnd"/>
      <w:r w:rsidRPr="00C04203">
        <w:rPr>
          <w:rFonts w:ascii="Arial Narrow" w:hAnsi="Arial Narrow"/>
          <w:b/>
        </w:rPr>
        <w:t xml:space="preserve">. – </w:t>
      </w:r>
      <w:proofErr w:type="spellStart"/>
      <w:r w:rsidRPr="00C04203">
        <w:rPr>
          <w:rFonts w:ascii="Arial Narrow" w:hAnsi="Arial Narrow"/>
          <w:b/>
        </w:rPr>
        <w:t>Tactical</w:t>
      </w:r>
      <w:proofErr w:type="spellEnd"/>
      <w:r w:rsidRPr="00C04203">
        <w:rPr>
          <w:rFonts w:ascii="Arial Narrow" w:hAnsi="Arial Narrow"/>
          <w:b/>
        </w:rPr>
        <w:t xml:space="preserve">  - 14 000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C04203" w:rsidRPr="007D2C57" w14:paraId="2C5D991D" w14:textId="77777777" w:rsidTr="008069E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07E1F41D" w14:textId="31873BF7" w:rsidR="00C04203" w:rsidRPr="007D2C57" w:rsidRDefault="00C04203" w:rsidP="008069E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04203">
              <w:rPr>
                <w:rFonts w:ascii="Arial Narrow" w:hAnsi="Arial Narrow"/>
                <w:b/>
              </w:rPr>
              <w:t xml:space="preserve">Náboj kal. .308 </w:t>
            </w:r>
            <w:proofErr w:type="spellStart"/>
            <w:r w:rsidRPr="00C04203">
              <w:rPr>
                <w:rFonts w:ascii="Arial Narrow" w:hAnsi="Arial Narrow"/>
                <w:b/>
              </w:rPr>
              <w:t>Win</w:t>
            </w:r>
            <w:proofErr w:type="spellEnd"/>
            <w:r w:rsidRPr="00C04203">
              <w:rPr>
                <w:rFonts w:ascii="Arial Narrow" w:hAnsi="Arial Narrow"/>
                <w:b/>
              </w:rPr>
              <w:t xml:space="preserve">. – </w:t>
            </w:r>
            <w:proofErr w:type="spellStart"/>
            <w:r w:rsidRPr="00C04203">
              <w:rPr>
                <w:rFonts w:ascii="Arial Narrow" w:hAnsi="Arial Narrow"/>
                <w:b/>
              </w:rPr>
              <w:t>Tactical</w:t>
            </w:r>
            <w:proofErr w:type="spellEnd"/>
            <w:r w:rsidRPr="00C04203">
              <w:rPr>
                <w:rFonts w:ascii="Arial Narrow" w:hAnsi="Arial Narrow"/>
                <w:b/>
              </w:rPr>
              <w:t xml:space="preserve">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025EB902" w14:textId="77777777" w:rsidR="00C04203" w:rsidRPr="007D2C57" w:rsidRDefault="00C04203" w:rsidP="008069E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6EC253F" w14:textId="77777777" w:rsidR="00C04203" w:rsidRPr="007D2C57" w:rsidRDefault="00C04203" w:rsidP="008069EE">
            <w:pPr>
              <w:jc w:val="center"/>
              <w:rPr>
                <w:b/>
                <w:bCs/>
                <w:sz w:val="20"/>
                <w:szCs w:val="20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C04203" w:rsidRPr="007D2C57" w14:paraId="0F412C89" w14:textId="77777777" w:rsidTr="008069E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1DC7B2FD" w14:textId="77777777" w:rsidR="00C04203" w:rsidRPr="007D2C57" w:rsidRDefault="00C04203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112A46C1" w14:textId="77777777" w:rsidR="00C04203" w:rsidRPr="007D2C57" w:rsidRDefault="00C04203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3307F4">
              <w:rPr>
                <w:b/>
                <w:sz w:val="20"/>
                <w:szCs w:val="20"/>
              </w:rPr>
              <w:t xml:space="preserve"> 000 </w:t>
            </w:r>
            <w:r w:rsidRPr="007D2C57">
              <w:rPr>
                <w:b/>
                <w:sz w:val="20"/>
                <w:szCs w:val="20"/>
              </w:rPr>
              <w:t>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1DE903BD" w14:textId="77777777" w:rsidR="00C04203" w:rsidRPr="007D2C57" w:rsidRDefault="00C04203" w:rsidP="008069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4203" w:rsidRPr="007D2C57" w14:paraId="0ED186F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2564ECF" w14:textId="77777777" w:rsidR="00C04203" w:rsidRPr="007D2C57" w:rsidRDefault="00C04203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541A44E2" w14:textId="77777777" w:rsidR="00C04203" w:rsidRPr="007D2C57" w:rsidRDefault="00C04203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26D8B882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7347F8A" w14:textId="77777777" w:rsidR="00C04203" w:rsidRPr="007D2C57" w:rsidRDefault="00C04203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540D8CA0" w14:textId="77777777" w:rsidR="00C04203" w:rsidRPr="007D2C57" w:rsidRDefault="00C04203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76725A8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32B19A8" w14:textId="77777777" w:rsidR="00C04203" w:rsidRPr="007D2C57" w:rsidRDefault="00C04203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E00D2E">
              <w:rPr>
                <w:rFonts w:eastAsia="Calibri"/>
                <w:b/>
                <w:sz w:val="20"/>
                <w:szCs w:val="20"/>
                <w:lang w:eastAsia="en-US"/>
              </w:rPr>
              <w:t>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07843859" w14:textId="77777777" w:rsidR="00C04203" w:rsidRPr="007D2C57" w:rsidRDefault="00C04203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4DC540CB" w14:textId="77777777" w:rsidTr="008069E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1C08406B" w14:textId="77777777" w:rsidR="00C04203" w:rsidRPr="007D2C57" w:rsidRDefault="00C04203" w:rsidP="008069E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039C0C16" w14:textId="77777777" w:rsidR="00C04203" w:rsidRPr="007D2C57" w:rsidRDefault="00C04203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148858D9" w14:textId="77777777" w:rsidR="00C04203" w:rsidRPr="007D2C57" w:rsidRDefault="00C04203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C04203" w:rsidRPr="007D2C57" w14:paraId="40599D6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3537BEC" w14:textId="6D94BD62" w:rsidR="00C04203" w:rsidRPr="007D2C57" w:rsidRDefault="00C04203" w:rsidP="008069EE">
            <w:pPr>
              <w:jc w:val="both"/>
              <w:rPr>
                <w:sz w:val="20"/>
                <w:szCs w:val="20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Kaliber: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.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30</w:t>
            </w: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Win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4C5CDD9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376D1C0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041D49A2" w14:textId="77777777" w:rsidTr="008069EE">
        <w:trPr>
          <w:trHeight w:val="170"/>
        </w:trPr>
        <w:tc>
          <w:tcPr>
            <w:tcW w:w="6266" w:type="dxa"/>
            <w:gridSpan w:val="2"/>
            <w:vAlign w:val="center"/>
          </w:tcPr>
          <w:p w14:paraId="48F7318F" w14:textId="03AEB237" w:rsidR="00C04203" w:rsidRPr="007D2C57" w:rsidRDefault="00C04203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4E3511F1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4FE1FF8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6FC689F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29E8BD6" w14:textId="7BA6DA20" w:rsidR="00C04203" w:rsidRPr="007D2C57" w:rsidRDefault="00C04203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Typ strely:               </w:t>
            </w:r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 xml:space="preserve">homogénna zo zliatiny </w:t>
            </w:r>
            <w:proofErr w:type="spellStart"/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47679597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BE29DA4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76220666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EA7F6CA" w14:textId="45D351DD" w:rsidR="00C04203" w:rsidRPr="007D2C57" w:rsidRDefault="00C04203" w:rsidP="008069E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</w:t>
            </w:r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>min. 10,5 g (16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  <w:r w:rsidR="00AF0EF8"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 xml:space="preserve"> hmotnosti strely</w:t>
            </w:r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 xml:space="preserve"> ± 0,1 g</w:t>
            </w:r>
          </w:p>
        </w:tc>
        <w:tc>
          <w:tcPr>
            <w:tcW w:w="2268" w:type="dxa"/>
            <w:vAlign w:val="center"/>
          </w:tcPr>
          <w:p w14:paraId="7CB37B6C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0C92C87C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43C0B9F6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F581C4E" w14:textId="0DE04E0C" w:rsidR="00C04203" w:rsidRPr="007D2C57" w:rsidRDefault="00C04203" w:rsidP="008069EE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Rýchlosť strely V0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>min. 800 m/s</w:t>
            </w:r>
          </w:p>
        </w:tc>
        <w:tc>
          <w:tcPr>
            <w:tcW w:w="2268" w:type="dxa"/>
            <w:vAlign w:val="center"/>
          </w:tcPr>
          <w:p w14:paraId="7242D92A" w14:textId="5C79F21F" w:rsidR="00C04203" w:rsidRPr="007D2C57" w:rsidRDefault="00C04203" w:rsidP="007461B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 w:rsidR="007461BA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 w:rsidR="007461BA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099211C7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280447F5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3AAF4D2" w14:textId="4101DFD1" w:rsidR="00C04203" w:rsidRPr="00C14CE5" w:rsidRDefault="00C04203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≤ 7 m/s</w:t>
            </w:r>
          </w:p>
        </w:tc>
        <w:tc>
          <w:tcPr>
            <w:tcW w:w="2268" w:type="dxa"/>
            <w:vAlign w:val="center"/>
          </w:tcPr>
          <w:p w14:paraId="607F100D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0597B4EB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456496E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7493867" w14:textId="77777777" w:rsidR="00C04203" w:rsidRPr="007D2C57" w:rsidRDefault="00C04203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5F059C4F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konkrétne 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teploty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754A7B2E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2DA22DB3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EFE4495" w14:textId="05C8C354" w:rsidR="00C04203" w:rsidRPr="007D2C57" w:rsidRDefault="00C04203" w:rsidP="007461BA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 xml:space="preserve">100% zásahov na 100 m v kruhu s priemerom max. </w:t>
            </w:r>
            <w:r w:rsidR="007461BA">
              <w:rPr>
                <w:rFonts w:eastAsia="Calibri"/>
                <w:sz w:val="20"/>
                <w:szCs w:val="20"/>
                <w:lang w:eastAsia="en-US"/>
              </w:rPr>
              <w:t>29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mm (1,</w:t>
            </w:r>
            <w:r w:rsidR="007461BA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MOA)</w:t>
            </w:r>
          </w:p>
        </w:tc>
        <w:tc>
          <w:tcPr>
            <w:tcW w:w="2268" w:type="dxa"/>
            <w:vAlign w:val="center"/>
          </w:tcPr>
          <w:p w14:paraId="3B99DD19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 rýchlosť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18C3E12D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5F53369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1C00844" w14:textId="7A2157E0" w:rsidR="00C04203" w:rsidRPr="00553680" w:rsidRDefault="00C04203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Balistický </w:t>
            </w:r>
            <w:r>
              <w:rPr>
                <w:rFonts w:eastAsia="Calibri"/>
                <w:sz w:val="20"/>
                <w:szCs w:val="20"/>
                <w:lang w:eastAsia="en-US"/>
              </w:rPr>
              <w:t>koeficient strely G1: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  <w:t>min. 0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BE512E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14:paraId="7F09E32E" w14:textId="77777777" w:rsidR="00C04203" w:rsidRPr="007D2C57" w:rsidRDefault="00C04203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95D4AAE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4B06CF80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0CF2C18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663326D" w14:textId="77777777" w:rsidR="00C04203" w:rsidRPr="007D2C57" w:rsidRDefault="00C04203" w:rsidP="008069E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76925011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6169F86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4D77C83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7F83150" w14:textId="28E7FB12" w:rsidR="00C04203" w:rsidRPr="007D2C57" w:rsidRDefault="00C04203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04203">
              <w:rPr>
                <w:rFonts w:eastAsia="Calibri"/>
                <w:sz w:val="20"/>
                <w:szCs w:val="20"/>
                <w:lang w:eastAsia="en-US"/>
              </w:rPr>
              <w:t>Materiál priebojného jadra strely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="007461BA"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="007461BA"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6788A3E6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004A698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04203" w:rsidRPr="007D2C57" w14:paraId="575FDDD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749E71E" w14:textId="77777777" w:rsidR="00C04203" w:rsidRPr="00553680" w:rsidRDefault="00C04203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min. 5 rokov</w:t>
            </w:r>
          </w:p>
          <w:p w14:paraId="39341D26" w14:textId="77777777" w:rsidR="00C04203" w:rsidRPr="007D2C57" w:rsidRDefault="00C04203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F4F1DF0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393C3F94" w14:textId="77777777" w:rsidR="00C04203" w:rsidRPr="007D2C57" w:rsidRDefault="00C04203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04203" w:rsidRPr="007D2C57" w14:paraId="4F182F83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3CF63F8" w14:textId="2B4F1EAF" w:rsidR="00C04203" w:rsidRPr="00553680" w:rsidRDefault="00C04203" w:rsidP="007461BA">
            <w:pPr>
              <w:ind w:left="1025" w:hanging="102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04203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 xml:space="preserve">pri prenikaní sklom aj pod uhlom menším ako </w:t>
            </w:r>
            <w:r w:rsidR="00746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</w:t>
            </w:r>
            <w:r w:rsidR="007461BA" w:rsidRPr="007461BA">
              <w:rPr>
                <w:rFonts w:eastAsia="Calibri"/>
                <w:sz w:val="20"/>
                <w:szCs w:val="20"/>
                <w:lang w:eastAsia="en-US"/>
              </w:rPr>
              <w:tab/>
              <w:t xml:space="preserve">90° sa zo strely neoddeľujú fragmenty   </w:t>
            </w:r>
          </w:p>
        </w:tc>
        <w:tc>
          <w:tcPr>
            <w:tcW w:w="2268" w:type="dxa"/>
            <w:vAlign w:val="center"/>
          </w:tcPr>
          <w:p w14:paraId="163ADE2A" w14:textId="6C282DD2" w:rsidR="00C04203" w:rsidRPr="00FF51B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B69A628" w14:textId="6083090E" w:rsidR="00C04203" w:rsidRPr="00E00D2E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</w:tbl>
    <w:p w14:paraId="4DD10AA3" w14:textId="77777777" w:rsidR="007461BA" w:rsidRPr="007461BA" w:rsidRDefault="007461BA" w:rsidP="007461BA">
      <w:pPr>
        <w:tabs>
          <w:tab w:val="left" w:pos="4253"/>
        </w:tabs>
        <w:rPr>
          <w:rFonts w:ascii="Arial Narrow" w:eastAsia="SimSun" w:hAnsi="Arial Narrow"/>
          <w:i/>
          <w:sz w:val="22"/>
          <w:szCs w:val="22"/>
          <w:lang w:eastAsia="zh-CN"/>
        </w:rPr>
      </w:pPr>
      <w:r w:rsidRPr="007461BA">
        <w:rPr>
          <w:rFonts w:ascii="Arial Narrow" w:eastAsia="SimSun" w:hAnsi="Arial Narrow"/>
          <w:i/>
          <w:sz w:val="22"/>
          <w:szCs w:val="22"/>
          <w:lang w:eastAsia="zh-CN"/>
        </w:rPr>
        <w:t>Poznámka: Ak má strela plastovú balistickú kuklu, žiadame o farebné vyhotovenie šedej farby.</w:t>
      </w:r>
    </w:p>
    <w:p w14:paraId="3B4EDA15" w14:textId="77777777" w:rsidR="00C04203" w:rsidRDefault="00C04203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3B7E92F8" w14:textId="77777777" w:rsidR="00C04203" w:rsidRDefault="00C04203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7C211C36" w14:textId="18A076F8" w:rsidR="00C04203" w:rsidRDefault="007461BA" w:rsidP="007461BA">
      <w:pPr>
        <w:pStyle w:val="Odsekzoznamu"/>
        <w:numPr>
          <w:ilvl w:val="1"/>
          <w:numId w:val="26"/>
        </w:numPr>
        <w:spacing w:after="0" w:line="240" w:lineRule="auto"/>
        <w:rPr>
          <w:rFonts w:ascii="Arial Narrow" w:hAnsi="Arial Narrow"/>
          <w:b/>
        </w:rPr>
      </w:pPr>
      <w:r w:rsidRPr="007461BA">
        <w:rPr>
          <w:rFonts w:ascii="Arial Narrow" w:hAnsi="Arial Narrow"/>
          <w:b/>
        </w:rPr>
        <w:t xml:space="preserve">Náboj kal. .308 </w:t>
      </w:r>
      <w:proofErr w:type="spellStart"/>
      <w:r w:rsidRPr="007461BA">
        <w:rPr>
          <w:rFonts w:ascii="Arial Narrow" w:hAnsi="Arial Narrow"/>
          <w:b/>
        </w:rPr>
        <w:t>Win</w:t>
      </w:r>
      <w:proofErr w:type="spellEnd"/>
      <w:r w:rsidRPr="007461BA">
        <w:rPr>
          <w:rFonts w:ascii="Arial Narrow" w:hAnsi="Arial Narrow"/>
          <w:b/>
        </w:rPr>
        <w:t xml:space="preserve">. </w:t>
      </w:r>
      <w:proofErr w:type="spellStart"/>
      <w:r w:rsidRPr="007461BA">
        <w:rPr>
          <w:rFonts w:ascii="Arial Narrow" w:hAnsi="Arial Narrow"/>
          <w:b/>
        </w:rPr>
        <w:t>Duty</w:t>
      </w:r>
      <w:proofErr w:type="spellEnd"/>
      <w:r w:rsidRPr="007461BA">
        <w:rPr>
          <w:rFonts w:ascii="Arial Narrow" w:hAnsi="Arial Narrow"/>
          <w:b/>
        </w:rPr>
        <w:t xml:space="preserve">  - 14 000 ks</w:t>
      </w:r>
    </w:p>
    <w:p w14:paraId="223855FA" w14:textId="66471C9A" w:rsidR="007461BA" w:rsidRDefault="007461BA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51213668" w14:textId="0231144B" w:rsidR="007461BA" w:rsidRDefault="007461BA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7461BA" w:rsidRPr="007D2C57" w14:paraId="0F81B0EE" w14:textId="77777777" w:rsidTr="008069E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1E014F88" w14:textId="1CFF179F" w:rsidR="007461BA" w:rsidRPr="007D2C57" w:rsidRDefault="007461BA" w:rsidP="008069E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461BA">
              <w:rPr>
                <w:rFonts w:ascii="Arial Narrow" w:hAnsi="Arial Narrow"/>
                <w:b/>
              </w:rPr>
              <w:t xml:space="preserve">Náboj kal. .308 </w:t>
            </w:r>
            <w:proofErr w:type="spellStart"/>
            <w:r w:rsidRPr="007461BA">
              <w:rPr>
                <w:rFonts w:ascii="Arial Narrow" w:hAnsi="Arial Narrow"/>
                <w:b/>
              </w:rPr>
              <w:t>Win</w:t>
            </w:r>
            <w:proofErr w:type="spellEnd"/>
            <w:r w:rsidRPr="007461BA">
              <w:rPr>
                <w:rFonts w:ascii="Arial Narrow" w:hAnsi="Arial Narrow"/>
                <w:b/>
              </w:rPr>
              <w:t xml:space="preserve">. </w:t>
            </w:r>
            <w:proofErr w:type="spellStart"/>
            <w:r w:rsidRPr="007461BA">
              <w:rPr>
                <w:rFonts w:ascii="Arial Narrow" w:hAnsi="Arial Narrow"/>
                <w:b/>
              </w:rPr>
              <w:t>Duty</w:t>
            </w:r>
            <w:proofErr w:type="spellEnd"/>
            <w:r w:rsidRPr="007461BA">
              <w:rPr>
                <w:rFonts w:ascii="Arial Narrow" w:hAnsi="Arial Narrow"/>
                <w:b/>
              </w:rPr>
              <w:t xml:space="preserve">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3354C569" w14:textId="77777777" w:rsidR="007461BA" w:rsidRPr="007D2C57" w:rsidRDefault="007461BA" w:rsidP="008069E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6261F0A" w14:textId="77777777" w:rsidR="007461BA" w:rsidRPr="007D2C57" w:rsidRDefault="007461BA" w:rsidP="008069EE">
            <w:pPr>
              <w:jc w:val="center"/>
              <w:rPr>
                <w:b/>
                <w:bCs/>
                <w:sz w:val="20"/>
                <w:szCs w:val="20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7461BA" w:rsidRPr="007D2C57" w14:paraId="244527F6" w14:textId="77777777" w:rsidTr="008069E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7D6D5C52" w14:textId="77777777" w:rsidR="007461BA" w:rsidRPr="007D2C57" w:rsidRDefault="007461BA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677BA907" w14:textId="77777777" w:rsidR="007461BA" w:rsidRPr="007D2C57" w:rsidRDefault="007461BA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3307F4">
              <w:rPr>
                <w:b/>
                <w:sz w:val="20"/>
                <w:szCs w:val="20"/>
              </w:rPr>
              <w:t xml:space="preserve"> 000 </w:t>
            </w:r>
            <w:r w:rsidRPr="007D2C57">
              <w:rPr>
                <w:b/>
                <w:sz w:val="20"/>
                <w:szCs w:val="20"/>
              </w:rPr>
              <w:t>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0E105979" w14:textId="77777777" w:rsidR="007461BA" w:rsidRPr="007D2C57" w:rsidRDefault="007461BA" w:rsidP="008069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61BA" w:rsidRPr="007D2C57" w14:paraId="55547113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C1ADA44" w14:textId="77777777" w:rsidR="007461BA" w:rsidRPr="007D2C57" w:rsidRDefault="007461BA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7D342AA2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795301E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382D938" w14:textId="77777777" w:rsidR="007461BA" w:rsidRPr="007D2C57" w:rsidRDefault="007461BA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6DD401B9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697525DA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07BEF55" w14:textId="77777777" w:rsidR="007461BA" w:rsidRPr="007D2C57" w:rsidRDefault="007461BA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E00D2E">
              <w:rPr>
                <w:rFonts w:eastAsia="Calibri"/>
                <w:b/>
                <w:sz w:val="20"/>
                <w:szCs w:val="20"/>
                <w:lang w:eastAsia="en-US"/>
              </w:rPr>
              <w:t>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2D993438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5544A538" w14:textId="77777777" w:rsidTr="008069E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4E3A1BE9" w14:textId="77777777" w:rsidR="007461BA" w:rsidRPr="007D2C57" w:rsidRDefault="007461BA" w:rsidP="008069E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264D979B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09BDE69C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461BA" w:rsidRPr="007D2C57" w14:paraId="521C77D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583382D" w14:textId="623B32D6" w:rsidR="007461BA" w:rsidRPr="007D2C57" w:rsidRDefault="007461BA" w:rsidP="008069EE">
            <w:pPr>
              <w:jc w:val="both"/>
              <w:rPr>
                <w:sz w:val="20"/>
                <w:szCs w:val="20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Kaliber: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.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30</w:t>
            </w: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Win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60EE03A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3BCEEA9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571B9C1C" w14:textId="77777777" w:rsidTr="008069EE">
        <w:trPr>
          <w:trHeight w:val="170"/>
        </w:trPr>
        <w:tc>
          <w:tcPr>
            <w:tcW w:w="6266" w:type="dxa"/>
            <w:gridSpan w:val="2"/>
            <w:vAlign w:val="center"/>
          </w:tcPr>
          <w:p w14:paraId="292EB15A" w14:textId="4FC59F30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7F568449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51DE65F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2C292796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940B097" w14:textId="41702327" w:rsidR="007461BA" w:rsidRPr="007D2C57" w:rsidRDefault="007461BA" w:rsidP="007461BA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Typ strely:             </w:t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plášťovaná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expanzná strela s oloveným jadrom alebo homogénna    expanzná strela so zliatiny </w:t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21C38991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5814B0D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1A785344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1E0749E" w14:textId="2D58CE68" w:rsidR="007461BA" w:rsidRPr="007D2C57" w:rsidRDefault="007461BA" w:rsidP="008069E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min. 10,6 g (165 </w:t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  <w:r w:rsidR="00AF0EF8"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 xml:space="preserve"> hmotnosti strely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± 0,1 g  </w:t>
            </w:r>
          </w:p>
        </w:tc>
        <w:tc>
          <w:tcPr>
            <w:tcW w:w="2268" w:type="dxa"/>
            <w:vAlign w:val="center"/>
          </w:tcPr>
          <w:p w14:paraId="5AE6A40B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5D30213F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6264425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51F2854" w14:textId="28A77074" w:rsidR="007461BA" w:rsidRPr="007D2C57" w:rsidRDefault="007461BA" w:rsidP="008069EE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lastRenderedPageBreak/>
              <w:t>Rýchlosť strely V0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 xml:space="preserve">:  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>min. 800 m/s</w:t>
            </w:r>
          </w:p>
        </w:tc>
        <w:tc>
          <w:tcPr>
            <w:tcW w:w="2268" w:type="dxa"/>
            <w:vAlign w:val="center"/>
          </w:tcPr>
          <w:p w14:paraId="675AE313" w14:textId="448083AD" w:rsidR="007461BA" w:rsidRPr="007D2C57" w:rsidRDefault="007461BA" w:rsidP="007461B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24C63176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2DC10D45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B5333CB" w14:textId="77777777" w:rsidR="007461BA" w:rsidRPr="00C14CE5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Smerodajná odchýlka σ z 10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≤ 7 m/s</w:t>
            </w:r>
          </w:p>
        </w:tc>
        <w:tc>
          <w:tcPr>
            <w:tcW w:w="2268" w:type="dxa"/>
            <w:vAlign w:val="center"/>
          </w:tcPr>
          <w:p w14:paraId="01F6C133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725E7BD2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1546F9AB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226E2B6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08D4475F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konkrétne 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teploty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52C2C687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5F6F1CD1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EE4D9AE" w14:textId="77777777" w:rsidR="007461BA" w:rsidRPr="007D2C57" w:rsidRDefault="007461BA" w:rsidP="008069EE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 xml:space="preserve">100% zásahov na 100 m v kruhu s priemerom max. </w:t>
            </w:r>
            <w:r>
              <w:rPr>
                <w:rFonts w:eastAsia="Calibri"/>
                <w:sz w:val="20"/>
                <w:szCs w:val="20"/>
                <w:lang w:eastAsia="en-US"/>
              </w:rPr>
              <w:t>29 mm (1,0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MOA)</w:t>
            </w:r>
          </w:p>
        </w:tc>
        <w:tc>
          <w:tcPr>
            <w:tcW w:w="2268" w:type="dxa"/>
            <w:vAlign w:val="center"/>
          </w:tcPr>
          <w:p w14:paraId="0C7FC9C5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 rýchlosť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1D6C5114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1C1BAE8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4B172BD" w14:textId="50D64619" w:rsidR="007461BA" w:rsidRPr="00553680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Balistický </w:t>
            </w:r>
            <w:r>
              <w:rPr>
                <w:rFonts w:eastAsia="Calibri"/>
                <w:sz w:val="20"/>
                <w:szCs w:val="20"/>
                <w:lang w:eastAsia="en-US"/>
              </w:rPr>
              <w:t>koeficient strely G1: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  <w:t>min. 0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sz w:val="20"/>
                <w:szCs w:val="20"/>
                <w:lang w:eastAsia="en-US"/>
              </w:rPr>
              <w:t>35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14:paraId="668B9D51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51F1268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6411DB6C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456A5DC7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D043BC6" w14:textId="77777777" w:rsidR="007461BA" w:rsidRPr="007D2C57" w:rsidRDefault="007461BA" w:rsidP="008069E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567611FD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A9D08E1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6493FEA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C9C846B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04203">
              <w:rPr>
                <w:rFonts w:eastAsia="Calibri"/>
                <w:sz w:val="20"/>
                <w:szCs w:val="20"/>
                <w:lang w:eastAsia="en-US"/>
              </w:rPr>
              <w:t>Materiál priebojného jadra strely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3B90D0A4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DA10044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301E3D91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C9C3CBC" w14:textId="77777777" w:rsidR="007461BA" w:rsidRPr="00553680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min. 5 rokov</w:t>
            </w:r>
          </w:p>
          <w:p w14:paraId="30D2AE65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D793814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4E691382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3A5F02F5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32CA744" w14:textId="4699C29F" w:rsidR="007461BA" w:rsidRPr="00553680" w:rsidRDefault="007461BA" w:rsidP="007461BA">
            <w:pPr>
              <w:ind w:left="1450" w:hanging="141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04203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>deformácia strely bez fragmentácie zabezpečuje zvýšený zastavovací účinok</w:t>
            </w:r>
          </w:p>
        </w:tc>
        <w:tc>
          <w:tcPr>
            <w:tcW w:w="2268" w:type="dxa"/>
            <w:vAlign w:val="center"/>
          </w:tcPr>
          <w:p w14:paraId="33198909" w14:textId="77777777" w:rsidR="007461BA" w:rsidRPr="00FF51B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75AAF3FC" w14:textId="77777777" w:rsidR="007461BA" w:rsidRPr="00E00D2E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</w:tbl>
    <w:p w14:paraId="075BB0C2" w14:textId="6398BEA4" w:rsidR="007461BA" w:rsidRDefault="007461BA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75D6944F" w14:textId="440488C5" w:rsidR="007461BA" w:rsidRDefault="007461BA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7CFFC0F5" w14:textId="2FFF7B05" w:rsidR="007461BA" w:rsidRDefault="007461BA" w:rsidP="007461BA">
      <w:pPr>
        <w:pStyle w:val="Odsekzoznamu"/>
        <w:numPr>
          <w:ilvl w:val="1"/>
          <w:numId w:val="26"/>
        </w:numPr>
        <w:spacing w:after="0" w:line="240" w:lineRule="auto"/>
        <w:rPr>
          <w:rFonts w:ascii="Arial Narrow" w:hAnsi="Arial Narrow"/>
          <w:b/>
        </w:rPr>
      </w:pPr>
      <w:r w:rsidRPr="007461BA">
        <w:rPr>
          <w:rFonts w:ascii="Arial Narrow" w:hAnsi="Arial Narrow"/>
          <w:b/>
        </w:rPr>
        <w:t xml:space="preserve">Náboj kal. .308 </w:t>
      </w:r>
      <w:proofErr w:type="spellStart"/>
      <w:r w:rsidRPr="007461BA">
        <w:rPr>
          <w:rFonts w:ascii="Arial Narrow" w:hAnsi="Arial Narrow"/>
          <w:b/>
        </w:rPr>
        <w:t>Win</w:t>
      </w:r>
      <w:proofErr w:type="spellEnd"/>
      <w:r w:rsidRPr="007461BA">
        <w:rPr>
          <w:rFonts w:ascii="Arial Narrow" w:hAnsi="Arial Narrow"/>
          <w:b/>
        </w:rPr>
        <w:t xml:space="preserve">. – </w:t>
      </w:r>
      <w:proofErr w:type="spellStart"/>
      <w:r w:rsidRPr="007461BA">
        <w:rPr>
          <w:rFonts w:ascii="Arial Narrow" w:hAnsi="Arial Narrow"/>
          <w:b/>
        </w:rPr>
        <w:t>Fragmentačný</w:t>
      </w:r>
      <w:proofErr w:type="spellEnd"/>
      <w:r w:rsidRPr="007461BA">
        <w:rPr>
          <w:rFonts w:ascii="Arial Narrow" w:hAnsi="Arial Narrow"/>
          <w:b/>
        </w:rPr>
        <w:t xml:space="preserve">  - 14 000 ks</w:t>
      </w:r>
    </w:p>
    <w:p w14:paraId="13D052F0" w14:textId="3A0A6F45" w:rsidR="007461BA" w:rsidRDefault="007461BA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7461BA" w:rsidRPr="007D2C57" w14:paraId="5A648D88" w14:textId="77777777" w:rsidTr="008069E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3E6BB167" w14:textId="731E7489" w:rsidR="007461BA" w:rsidRPr="007D2C57" w:rsidRDefault="007461BA" w:rsidP="008069E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461BA">
              <w:rPr>
                <w:rFonts w:ascii="Arial Narrow" w:hAnsi="Arial Narrow"/>
                <w:b/>
              </w:rPr>
              <w:t xml:space="preserve">Náboj kal. .308 </w:t>
            </w:r>
            <w:proofErr w:type="spellStart"/>
            <w:r w:rsidRPr="007461BA">
              <w:rPr>
                <w:rFonts w:ascii="Arial Narrow" w:hAnsi="Arial Narrow"/>
                <w:b/>
              </w:rPr>
              <w:t>Win</w:t>
            </w:r>
            <w:proofErr w:type="spellEnd"/>
            <w:r w:rsidRPr="007461BA">
              <w:rPr>
                <w:rFonts w:ascii="Arial Narrow" w:hAnsi="Arial Narrow"/>
                <w:b/>
              </w:rPr>
              <w:t xml:space="preserve">. – </w:t>
            </w:r>
            <w:proofErr w:type="spellStart"/>
            <w:r w:rsidRPr="007461BA">
              <w:rPr>
                <w:rFonts w:ascii="Arial Narrow" w:hAnsi="Arial Narrow"/>
                <w:b/>
              </w:rPr>
              <w:t>Fragmentačný</w:t>
            </w:r>
            <w:proofErr w:type="spellEnd"/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44818AB8" w14:textId="77777777" w:rsidR="007461BA" w:rsidRPr="007D2C57" w:rsidRDefault="007461BA" w:rsidP="008069E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8B38791" w14:textId="77777777" w:rsidR="007461BA" w:rsidRPr="007D2C57" w:rsidRDefault="007461BA" w:rsidP="008069EE">
            <w:pPr>
              <w:jc w:val="center"/>
              <w:rPr>
                <w:b/>
                <w:bCs/>
                <w:sz w:val="20"/>
                <w:szCs w:val="20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7461BA" w:rsidRPr="007D2C57" w14:paraId="445EBCE8" w14:textId="77777777" w:rsidTr="008069E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5E967BA9" w14:textId="77777777" w:rsidR="007461BA" w:rsidRPr="007D2C57" w:rsidRDefault="007461BA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4E12F9C1" w14:textId="77777777" w:rsidR="007461BA" w:rsidRPr="007D2C57" w:rsidRDefault="007461BA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3307F4">
              <w:rPr>
                <w:b/>
                <w:sz w:val="20"/>
                <w:szCs w:val="20"/>
              </w:rPr>
              <w:t xml:space="preserve"> 000 </w:t>
            </w:r>
            <w:r w:rsidRPr="007D2C57">
              <w:rPr>
                <w:b/>
                <w:sz w:val="20"/>
                <w:szCs w:val="20"/>
              </w:rPr>
              <w:t>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49044884" w14:textId="77777777" w:rsidR="007461BA" w:rsidRPr="007D2C57" w:rsidRDefault="007461BA" w:rsidP="008069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61BA" w:rsidRPr="007D2C57" w14:paraId="58B8E1B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181D8AB" w14:textId="77777777" w:rsidR="007461BA" w:rsidRPr="007D2C57" w:rsidRDefault="007461BA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6D61B710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1BEB45AB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7B71280" w14:textId="77777777" w:rsidR="007461BA" w:rsidRPr="007D2C57" w:rsidRDefault="007461BA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554D921D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0507429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BDC7083" w14:textId="77777777" w:rsidR="007461BA" w:rsidRPr="007D2C57" w:rsidRDefault="007461BA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E00D2E">
              <w:rPr>
                <w:rFonts w:eastAsia="Calibri"/>
                <w:b/>
                <w:sz w:val="20"/>
                <w:szCs w:val="20"/>
                <w:lang w:eastAsia="en-US"/>
              </w:rPr>
              <w:t>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42D51EB1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27759AC0" w14:textId="77777777" w:rsidTr="008069E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02938AD5" w14:textId="77777777" w:rsidR="007461BA" w:rsidRPr="007D2C57" w:rsidRDefault="007461BA" w:rsidP="008069E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7141C247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02C700C8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461BA" w:rsidRPr="007D2C57" w14:paraId="3195534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5BE8407" w14:textId="2147FBB3" w:rsidR="007461BA" w:rsidRPr="007D2C57" w:rsidRDefault="007461BA" w:rsidP="008069EE">
            <w:pPr>
              <w:jc w:val="both"/>
              <w:rPr>
                <w:sz w:val="20"/>
                <w:szCs w:val="20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Kaliber: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.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30</w:t>
            </w: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Win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8DBEDF0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843F186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03CCE422" w14:textId="77777777" w:rsidTr="008069EE">
        <w:trPr>
          <w:trHeight w:val="170"/>
        </w:trPr>
        <w:tc>
          <w:tcPr>
            <w:tcW w:w="6266" w:type="dxa"/>
            <w:gridSpan w:val="2"/>
            <w:vAlign w:val="center"/>
          </w:tcPr>
          <w:p w14:paraId="48A8D470" w14:textId="64B92670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0FEA9A04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6235050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2EA4A1B6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658A25F" w14:textId="7C3E480F" w:rsidR="007461BA" w:rsidRPr="007D2C57" w:rsidRDefault="007461BA" w:rsidP="00AF0EF8">
            <w:pPr>
              <w:ind w:left="1736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Typ strely:            </w:t>
            </w:r>
            <w:r w:rsidR="00AF0EF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fragmentačná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strela (nie je požadovaná strela typu </w:t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frangible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lisovaná meď s plastom alebo obdobná) so zníženou schopnosťou priestrelu mäkkého cieľa</w:t>
            </w:r>
          </w:p>
        </w:tc>
        <w:tc>
          <w:tcPr>
            <w:tcW w:w="2268" w:type="dxa"/>
            <w:vAlign w:val="center"/>
          </w:tcPr>
          <w:p w14:paraId="715A154A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7EF9E9C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7540646B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CDC9130" w14:textId="2A988508" w:rsidR="007461BA" w:rsidRPr="007D2C57" w:rsidRDefault="007461BA" w:rsidP="008069E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>min. 8,30 g (12</w:t>
            </w:r>
            <w:r w:rsidR="00447C48"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  <w:r w:rsidR="00447C48"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 w:rsidR="00447C48">
              <w:rPr>
                <w:rFonts w:eastAsia="Calibri"/>
                <w:sz w:val="20"/>
                <w:szCs w:val="20"/>
                <w:lang w:eastAsia="en-US"/>
              </w:rPr>
              <w:t xml:space="preserve"> hmotnosti strely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± 0,1 g</w:t>
            </w:r>
          </w:p>
        </w:tc>
        <w:tc>
          <w:tcPr>
            <w:tcW w:w="2268" w:type="dxa"/>
            <w:vAlign w:val="center"/>
          </w:tcPr>
          <w:p w14:paraId="34BAE8FB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0188B97B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6863FB8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2595AAD" w14:textId="4A4AC2C5" w:rsidR="007461BA" w:rsidRPr="007D2C57" w:rsidRDefault="007461BA" w:rsidP="007461BA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="00447C4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>min. 8</w:t>
            </w:r>
            <w:r>
              <w:rPr>
                <w:rFonts w:eastAsia="Calibri"/>
                <w:sz w:val="20"/>
                <w:szCs w:val="20"/>
                <w:lang w:eastAsia="en-US"/>
              </w:rPr>
              <w:t>85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78F88353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70D2F73E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1A64B7A5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EB593E7" w14:textId="2A40250A" w:rsidR="007461BA" w:rsidRPr="00C14CE5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≤ 7 m/s</w:t>
            </w:r>
          </w:p>
        </w:tc>
        <w:tc>
          <w:tcPr>
            <w:tcW w:w="2268" w:type="dxa"/>
            <w:vAlign w:val="center"/>
          </w:tcPr>
          <w:p w14:paraId="76F7FCA6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22A4768D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5DC7BE3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4E6062A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27874F34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konkrétne 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teploty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0CF63E7B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13546DA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2D8188B" w14:textId="77777777" w:rsidR="007461BA" w:rsidRPr="007D2C57" w:rsidRDefault="007461BA" w:rsidP="008069EE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 xml:space="preserve">100% zásahov na 100 m v kruhu s priemerom max. </w:t>
            </w:r>
            <w:r>
              <w:rPr>
                <w:rFonts w:eastAsia="Calibri"/>
                <w:sz w:val="20"/>
                <w:szCs w:val="20"/>
                <w:lang w:eastAsia="en-US"/>
              </w:rPr>
              <w:t>29 mm (1,0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MOA)</w:t>
            </w:r>
          </w:p>
        </w:tc>
        <w:tc>
          <w:tcPr>
            <w:tcW w:w="2268" w:type="dxa"/>
            <w:vAlign w:val="center"/>
          </w:tcPr>
          <w:p w14:paraId="473275EC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 rýchlosť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75E2A803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330753C8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8FF9588" w14:textId="2FEBB150" w:rsidR="007461BA" w:rsidRPr="00553680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Balistický </w:t>
            </w:r>
            <w:r>
              <w:rPr>
                <w:rFonts w:eastAsia="Calibri"/>
                <w:sz w:val="20"/>
                <w:szCs w:val="20"/>
                <w:lang w:eastAsia="en-US"/>
              </w:rPr>
              <w:t>koeficient strely G1: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  <w:t>min. 0</w:t>
            </w:r>
            <w:r w:rsidR="00447C48">
              <w:rPr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sz w:val="20"/>
                <w:szCs w:val="20"/>
                <w:lang w:eastAsia="en-US"/>
              </w:rPr>
              <w:t>23</w:t>
            </w:r>
            <w:r w:rsidR="00447C48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14:paraId="70185187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6FFCA10D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49BB570C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282CB1D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B25F321" w14:textId="77777777" w:rsidR="007461BA" w:rsidRPr="007D2C57" w:rsidRDefault="007461BA" w:rsidP="008069E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39ECF9CD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3380BE2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16576B5D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5AF9604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04203">
              <w:rPr>
                <w:rFonts w:eastAsia="Calibri"/>
                <w:sz w:val="20"/>
                <w:szCs w:val="20"/>
                <w:lang w:eastAsia="en-US"/>
              </w:rPr>
              <w:t>Materiál priebojného jadra strely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4C1AFC88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256C885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0C4B7007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2BE887B" w14:textId="77777777" w:rsidR="007461BA" w:rsidRPr="00553680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lastRenderedPageBreak/>
              <w:t>Životnosť: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min. 5 rokov</w:t>
            </w:r>
          </w:p>
          <w:p w14:paraId="5286AB47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3659F68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3CA11FBD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622CB9C7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5157244" w14:textId="7C340049" w:rsidR="007461BA" w:rsidRPr="00553680" w:rsidRDefault="007461BA" w:rsidP="008069EE">
            <w:pPr>
              <w:ind w:left="1450" w:hanging="141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04203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ab/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fragmentačná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strela s maximálnou schopnosťou odovzdania energie mäkkému cieľu bez možnosti priestrelu alebo s minimálnou možnosťou priestrelu tak aby sa minimalizovala možnosť zranenia nezúčastnených osôb strelou, alebo časťami strely. Obstarávateľ nepožaduje strelu </w:t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frangible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(lisovaná meď s plastom alebo vyrobené obdobnou technológiou)</w:t>
            </w:r>
          </w:p>
        </w:tc>
        <w:tc>
          <w:tcPr>
            <w:tcW w:w="2268" w:type="dxa"/>
            <w:vAlign w:val="center"/>
          </w:tcPr>
          <w:p w14:paraId="62CD7D9B" w14:textId="77777777" w:rsidR="007461BA" w:rsidRPr="00FF51B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0589A86" w14:textId="77777777" w:rsidR="007461BA" w:rsidRPr="00E00D2E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</w:tbl>
    <w:p w14:paraId="3D5B78BE" w14:textId="7933E038" w:rsidR="007461BA" w:rsidRDefault="007461BA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562DC452" w14:textId="1246FE82" w:rsidR="007461BA" w:rsidRDefault="007461BA" w:rsidP="007461BA">
      <w:pPr>
        <w:pStyle w:val="Odsekzoznamu"/>
        <w:numPr>
          <w:ilvl w:val="1"/>
          <w:numId w:val="26"/>
        </w:numPr>
        <w:spacing w:after="0" w:line="240" w:lineRule="auto"/>
        <w:rPr>
          <w:rFonts w:ascii="Arial Narrow" w:hAnsi="Arial Narrow"/>
          <w:b/>
        </w:rPr>
      </w:pPr>
      <w:r w:rsidRPr="007461BA">
        <w:rPr>
          <w:rFonts w:ascii="Arial Narrow" w:hAnsi="Arial Narrow"/>
          <w:b/>
        </w:rPr>
        <w:t xml:space="preserve">Náboj kal. .308 </w:t>
      </w:r>
      <w:proofErr w:type="spellStart"/>
      <w:r w:rsidRPr="007461BA">
        <w:rPr>
          <w:rFonts w:ascii="Arial Narrow" w:hAnsi="Arial Narrow"/>
          <w:b/>
        </w:rPr>
        <w:t>Win</w:t>
      </w:r>
      <w:proofErr w:type="spellEnd"/>
      <w:r w:rsidRPr="007461BA">
        <w:rPr>
          <w:rFonts w:ascii="Arial Narrow" w:hAnsi="Arial Narrow"/>
          <w:b/>
        </w:rPr>
        <w:t>. - Subsonic  - 14 000 ks</w:t>
      </w:r>
    </w:p>
    <w:p w14:paraId="6AE128D9" w14:textId="5AE8EBC4" w:rsidR="007461BA" w:rsidRDefault="007461BA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34A99D70" w14:textId="6A09A65B" w:rsidR="007461BA" w:rsidRDefault="007461BA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7461BA" w:rsidRPr="007D2C57" w14:paraId="78000577" w14:textId="77777777" w:rsidTr="008069E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6C0E02C3" w14:textId="77777777" w:rsidR="007461BA" w:rsidRPr="007D2C57" w:rsidRDefault="007461BA" w:rsidP="008069E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461BA">
              <w:rPr>
                <w:rFonts w:ascii="Arial Narrow" w:hAnsi="Arial Narrow"/>
                <w:b/>
              </w:rPr>
              <w:t xml:space="preserve">Náboj kal. .308 </w:t>
            </w:r>
            <w:proofErr w:type="spellStart"/>
            <w:r w:rsidRPr="007461BA">
              <w:rPr>
                <w:rFonts w:ascii="Arial Narrow" w:hAnsi="Arial Narrow"/>
                <w:b/>
              </w:rPr>
              <w:t>Win</w:t>
            </w:r>
            <w:proofErr w:type="spellEnd"/>
            <w:r w:rsidRPr="007461BA">
              <w:rPr>
                <w:rFonts w:ascii="Arial Narrow" w:hAnsi="Arial Narrow"/>
                <w:b/>
              </w:rPr>
              <w:t xml:space="preserve">. – </w:t>
            </w:r>
            <w:proofErr w:type="spellStart"/>
            <w:r w:rsidRPr="007461BA">
              <w:rPr>
                <w:rFonts w:ascii="Arial Narrow" w:hAnsi="Arial Narrow"/>
                <w:b/>
              </w:rPr>
              <w:t>Fragmentačný</w:t>
            </w:r>
            <w:proofErr w:type="spellEnd"/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708CDFEF" w14:textId="77777777" w:rsidR="007461BA" w:rsidRPr="007D2C57" w:rsidRDefault="007461BA" w:rsidP="008069E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777BFA5" w14:textId="77777777" w:rsidR="007461BA" w:rsidRPr="007D2C57" w:rsidRDefault="007461BA" w:rsidP="008069EE">
            <w:pPr>
              <w:jc w:val="center"/>
              <w:rPr>
                <w:b/>
                <w:bCs/>
                <w:sz w:val="20"/>
                <w:szCs w:val="20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7461BA" w:rsidRPr="007D2C57" w14:paraId="0148F83D" w14:textId="77777777" w:rsidTr="008069E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33DE8EFB" w14:textId="77777777" w:rsidR="007461BA" w:rsidRPr="007D2C57" w:rsidRDefault="007461BA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7C200A9F" w14:textId="77777777" w:rsidR="007461BA" w:rsidRPr="007D2C57" w:rsidRDefault="007461BA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3307F4">
              <w:rPr>
                <w:b/>
                <w:sz w:val="20"/>
                <w:szCs w:val="20"/>
              </w:rPr>
              <w:t xml:space="preserve"> 000 </w:t>
            </w:r>
            <w:r w:rsidRPr="007D2C57">
              <w:rPr>
                <w:b/>
                <w:sz w:val="20"/>
                <w:szCs w:val="20"/>
              </w:rPr>
              <w:t>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744474FD" w14:textId="77777777" w:rsidR="007461BA" w:rsidRPr="007D2C57" w:rsidRDefault="007461BA" w:rsidP="008069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61BA" w:rsidRPr="007D2C57" w14:paraId="18C32451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767E60B" w14:textId="77777777" w:rsidR="007461BA" w:rsidRPr="007D2C57" w:rsidRDefault="007461BA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17F12272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75D4FDE7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154F40C" w14:textId="77777777" w:rsidR="007461BA" w:rsidRPr="007D2C57" w:rsidRDefault="007461BA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032321D1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19AE4B9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71D82DB" w14:textId="77777777" w:rsidR="007461BA" w:rsidRPr="007D2C57" w:rsidRDefault="007461BA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E00D2E">
              <w:rPr>
                <w:rFonts w:eastAsia="Calibri"/>
                <w:b/>
                <w:sz w:val="20"/>
                <w:szCs w:val="20"/>
                <w:lang w:eastAsia="en-US"/>
              </w:rPr>
              <w:t>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1231C063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760320A6" w14:textId="77777777" w:rsidTr="008069E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4E97A1F9" w14:textId="77777777" w:rsidR="007461BA" w:rsidRPr="007D2C57" w:rsidRDefault="007461BA" w:rsidP="008069E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2A2DA26D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33BD08B0" w14:textId="77777777" w:rsidR="007461BA" w:rsidRPr="007D2C57" w:rsidRDefault="007461BA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461BA" w:rsidRPr="007D2C57" w14:paraId="0AB69E78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10882E7" w14:textId="77777777" w:rsidR="007461BA" w:rsidRPr="007D2C57" w:rsidRDefault="007461BA" w:rsidP="008069EE">
            <w:pPr>
              <w:jc w:val="both"/>
              <w:rPr>
                <w:sz w:val="20"/>
                <w:szCs w:val="20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Kaliber: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.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30</w:t>
            </w: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Win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E92C8D5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02F8965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7E5C4E09" w14:textId="77777777" w:rsidTr="008069EE">
        <w:trPr>
          <w:trHeight w:val="170"/>
        </w:trPr>
        <w:tc>
          <w:tcPr>
            <w:tcW w:w="6266" w:type="dxa"/>
            <w:gridSpan w:val="2"/>
            <w:vAlign w:val="center"/>
          </w:tcPr>
          <w:p w14:paraId="1AEA0C9B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1FF253D4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E86A45D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7145F55A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62AAFB3" w14:textId="607B20B4" w:rsidR="007461BA" w:rsidRPr="007D2C57" w:rsidRDefault="007461BA" w:rsidP="008069EE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Typ strely:                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FMJ, HPBT, HP alebo </w:t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fragmentačná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strela so zníženou schopnosťou priestrelu mäkkého cieľa (nie je požadovaná strela typu </w:t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frangible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lisovaná meď s plastom alebo obdobná)</w:t>
            </w:r>
          </w:p>
        </w:tc>
        <w:tc>
          <w:tcPr>
            <w:tcW w:w="2268" w:type="dxa"/>
            <w:vAlign w:val="center"/>
          </w:tcPr>
          <w:p w14:paraId="1EA32665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7404A54A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5E022A8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3E26613" w14:textId="46E79D5E" w:rsidR="007461BA" w:rsidRPr="007D2C57" w:rsidRDefault="007461BA" w:rsidP="008069E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</w:t>
            </w:r>
            <w:r w:rsidR="00447C48">
              <w:rPr>
                <w:rFonts w:eastAsia="Calibri"/>
                <w:sz w:val="20"/>
                <w:szCs w:val="20"/>
                <w:lang w:eastAsia="en-US"/>
              </w:rPr>
              <w:t xml:space="preserve">min. </w:t>
            </w:r>
            <w:r w:rsidR="00A81BBD" w:rsidRPr="00A81BBD">
              <w:rPr>
                <w:rFonts w:eastAsia="Calibri"/>
                <w:sz w:val="20"/>
                <w:szCs w:val="20"/>
                <w:lang w:eastAsia="en-US"/>
              </w:rPr>
              <w:t xml:space="preserve">13 g (200 </w:t>
            </w:r>
            <w:proofErr w:type="spellStart"/>
            <w:r w:rsidR="00A81BBD" w:rsidRPr="00A81BBD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A81BBD" w:rsidRPr="00A81BBD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  <w:r w:rsidR="00447C48"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 w:rsidR="00447C48">
              <w:rPr>
                <w:rFonts w:eastAsia="Calibri"/>
                <w:sz w:val="20"/>
                <w:szCs w:val="20"/>
                <w:lang w:eastAsia="en-US"/>
              </w:rPr>
              <w:t xml:space="preserve"> hmotnosti strely</w:t>
            </w:r>
            <w:r w:rsidR="00A81BBD" w:rsidRPr="00A81BBD">
              <w:rPr>
                <w:rFonts w:eastAsia="Calibri"/>
                <w:sz w:val="20"/>
                <w:szCs w:val="20"/>
                <w:lang w:eastAsia="en-US"/>
              </w:rPr>
              <w:t xml:space="preserve"> ± 0,1 g</w:t>
            </w:r>
          </w:p>
        </w:tc>
        <w:tc>
          <w:tcPr>
            <w:tcW w:w="2268" w:type="dxa"/>
            <w:vAlign w:val="center"/>
          </w:tcPr>
          <w:p w14:paraId="3F729B6D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2AC18B1A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36FA6DE2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4256A56" w14:textId="64A62711" w:rsidR="007461BA" w:rsidRPr="007D2C57" w:rsidRDefault="007461BA" w:rsidP="00A81BBD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Rýchlosť strely V0</w:t>
            </w:r>
            <w:r w:rsidR="00447C48">
              <w:rPr>
                <w:rFonts w:eastAsia="Calibri"/>
                <w:sz w:val="20"/>
                <w:szCs w:val="20"/>
                <w:lang w:eastAsia="en-US"/>
              </w:rPr>
              <w:t>:   max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  <w:r w:rsidR="00A81BBD">
              <w:rPr>
                <w:rFonts w:eastAsia="Calibri"/>
                <w:sz w:val="20"/>
                <w:szCs w:val="20"/>
                <w:lang w:eastAsia="en-US"/>
              </w:rPr>
              <w:t>31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7A6D260D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4859C57F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50958DB5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0563B49" w14:textId="694D2B4D" w:rsidR="007461BA" w:rsidRPr="00C14CE5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≤ 7 m/s</w:t>
            </w:r>
          </w:p>
        </w:tc>
        <w:tc>
          <w:tcPr>
            <w:tcW w:w="2268" w:type="dxa"/>
            <w:vAlign w:val="center"/>
          </w:tcPr>
          <w:p w14:paraId="472D4499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2EAD7CB2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18CCF967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46A38D1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4A125828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konkrétne 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teploty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3CCCD325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46584C7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A88986C" w14:textId="74581519" w:rsidR="007461BA" w:rsidRPr="007D2C57" w:rsidRDefault="007461BA" w:rsidP="008069EE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 xml:space="preserve">100% zásahov na 100 m v kruhu s priemerom max. </w:t>
            </w:r>
            <w:r w:rsidR="00A81BBD" w:rsidRPr="00447C48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447C48" w:rsidRPr="00447C48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="00A81BBD" w:rsidRPr="00447C48">
              <w:rPr>
                <w:rFonts w:eastAsia="Calibri"/>
                <w:sz w:val="20"/>
                <w:szCs w:val="20"/>
                <w:lang w:eastAsia="en-US"/>
              </w:rPr>
              <w:t xml:space="preserve"> m</w:t>
            </w:r>
            <w:r w:rsidR="00A81BBD">
              <w:rPr>
                <w:rFonts w:eastAsia="Calibri"/>
                <w:sz w:val="20"/>
                <w:szCs w:val="20"/>
                <w:lang w:eastAsia="en-US"/>
              </w:rPr>
              <w:t>m (2</w:t>
            </w:r>
            <w:r>
              <w:rPr>
                <w:rFonts w:eastAsia="Calibri"/>
                <w:sz w:val="20"/>
                <w:szCs w:val="20"/>
                <w:lang w:eastAsia="en-US"/>
              </w:rPr>
              <w:t>,0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MOA)</w:t>
            </w:r>
          </w:p>
        </w:tc>
        <w:tc>
          <w:tcPr>
            <w:tcW w:w="2268" w:type="dxa"/>
            <w:vAlign w:val="center"/>
          </w:tcPr>
          <w:p w14:paraId="354C1CF5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 rýchlosť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43FFC5E9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0242CC1C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47B573D" w14:textId="4EEF23C6" w:rsidR="007461BA" w:rsidRPr="00553680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Balistický </w:t>
            </w:r>
            <w:r>
              <w:rPr>
                <w:rFonts w:eastAsia="Calibri"/>
                <w:sz w:val="20"/>
                <w:szCs w:val="20"/>
                <w:lang w:eastAsia="en-US"/>
              </w:rPr>
              <w:t>koeficient strely G1: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  <w:t>min. 0</w:t>
            </w:r>
            <w:r w:rsidR="00447C48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A81BBD"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  <w:p w14:paraId="4ACE945A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21E2EB0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0AF208A8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1A6128D8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79CEEB1" w14:textId="77777777" w:rsidR="007461BA" w:rsidRPr="007D2C57" w:rsidRDefault="007461BA" w:rsidP="008069E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3A7DCFB3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795D6E1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7461BA" w:rsidRPr="007D2C57" w14:paraId="42C06123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3F91243" w14:textId="77777777" w:rsidR="007461BA" w:rsidRPr="00553680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min. 5 rokov</w:t>
            </w:r>
          </w:p>
          <w:p w14:paraId="753E67BB" w14:textId="77777777" w:rsidR="007461BA" w:rsidRPr="007D2C57" w:rsidRDefault="007461BA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61E7780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09DB7266" w14:textId="77777777" w:rsidR="007461BA" w:rsidRPr="007D2C5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461BA" w:rsidRPr="007D2C57" w14:paraId="006C292A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95B4A63" w14:textId="77777777" w:rsidR="007461BA" w:rsidRPr="00553680" w:rsidRDefault="007461BA" w:rsidP="008069EE">
            <w:pPr>
              <w:ind w:left="1450" w:hanging="141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04203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Pr="00C04203">
              <w:rPr>
                <w:rFonts w:eastAsia="Calibri"/>
                <w:sz w:val="20"/>
                <w:szCs w:val="20"/>
                <w:lang w:eastAsia="en-US"/>
              </w:rPr>
              <w:tab/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fragmentačná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strela s maximálnou schopnosťou odovzdania energie mäkkému cieľu bez možnosti priestrelu alebo s minimálnou možnosťou priestrelu tak aby sa minimalizovala možnosť zranenia nezúčastnených osôb strelou, alebo časťami strely. Obstarávateľ 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nepožaduje strelu </w:t>
            </w:r>
            <w:proofErr w:type="spellStart"/>
            <w:r w:rsidRPr="007461BA">
              <w:rPr>
                <w:rFonts w:eastAsia="Calibri"/>
                <w:sz w:val="20"/>
                <w:szCs w:val="20"/>
                <w:lang w:eastAsia="en-US"/>
              </w:rPr>
              <w:t>frangible</w:t>
            </w:r>
            <w:proofErr w:type="spellEnd"/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(lisovaná meď s plastom alebo vyrobené obdobnou technológiou)</w:t>
            </w:r>
          </w:p>
        </w:tc>
        <w:tc>
          <w:tcPr>
            <w:tcW w:w="2268" w:type="dxa"/>
            <w:vAlign w:val="center"/>
          </w:tcPr>
          <w:p w14:paraId="6E41AD86" w14:textId="77777777" w:rsidR="007461BA" w:rsidRPr="00FF51B7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lastRenderedPageBreak/>
              <w:t>N/A</w:t>
            </w:r>
          </w:p>
        </w:tc>
        <w:tc>
          <w:tcPr>
            <w:tcW w:w="2268" w:type="dxa"/>
            <w:vAlign w:val="center"/>
          </w:tcPr>
          <w:p w14:paraId="68AAEDA8" w14:textId="77777777" w:rsidR="007461BA" w:rsidRPr="00E00D2E" w:rsidRDefault="007461BA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</w:tbl>
    <w:p w14:paraId="47126F3F" w14:textId="77777777" w:rsidR="007461BA" w:rsidRDefault="007461BA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496392E3" w14:textId="77777777" w:rsidR="007461BA" w:rsidRDefault="007461BA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3ECDD2ED" w14:textId="01D8FAFB" w:rsidR="00382AF7" w:rsidRPr="00B90C27" w:rsidRDefault="00382AF7" w:rsidP="00382AF7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  <w:r w:rsidRPr="00B90C27">
        <w:rPr>
          <w:rFonts w:ascii="Arial Narrow" w:hAnsi="Arial Narrow"/>
          <w:b/>
        </w:rPr>
        <w:t>Značenie a balenie nábojov</w:t>
      </w:r>
    </w:p>
    <w:p w14:paraId="7921B50C" w14:textId="77777777" w:rsidR="00382AF7" w:rsidRPr="00B90C27" w:rsidRDefault="00382AF7" w:rsidP="00382AF7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Náboje, musia byť na dne nábojnice označené výrobcom náboja a kalibrom. Razenie na dne nábojnice musí byť zreteľné a ľahko čitateľné. Náboje musia byť balené do škatuliek (spotrebiteľských obalov), nie sypané. Škatuľky sa ďalej vkladajú do skupinového obalu podľa možností výrobcu.</w:t>
      </w:r>
    </w:p>
    <w:p w14:paraId="286FFB41" w14:textId="77777777" w:rsidR="00382AF7" w:rsidRPr="00B90C27" w:rsidRDefault="00382AF7" w:rsidP="00382AF7">
      <w:pPr>
        <w:ind w:firstLine="284"/>
        <w:rPr>
          <w:rFonts w:ascii="Arial Narrow" w:hAnsi="Arial Narrow"/>
          <w:sz w:val="22"/>
          <w:szCs w:val="22"/>
        </w:rPr>
      </w:pPr>
    </w:p>
    <w:p w14:paraId="6B06B6A4" w14:textId="77777777" w:rsidR="00382AF7" w:rsidRPr="00B90C27" w:rsidRDefault="00382AF7" w:rsidP="00382AF7">
      <w:pPr>
        <w:ind w:firstLine="426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7B999D19" w14:textId="77777777" w:rsidR="00382AF7" w:rsidRPr="00B90C27" w:rsidRDefault="00382AF7" w:rsidP="00382AF7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výrobcu,</w:t>
      </w:r>
    </w:p>
    <w:p w14:paraId="4F2CBB19" w14:textId="77777777" w:rsidR="00382AF7" w:rsidRPr="00B90C27" w:rsidRDefault="00382AF7" w:rsidP="00382AF7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náboja; hmotnosť a typ strely,</w:t>
      </w:r>
    </w:p>
    <w:p w14:paraId="02128108" w14:textId="77777777" w:rsidR="00382AF7" w:rsidRPr="00B90C27" w:rsidRDefault="00382AF7" w:rsidP="00382AF7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počet zabalených kusov,</w:t>
      </w:r>
    </w:p>
    <w:p w14:paraId="1AECC64F" w14:textId="77777777" w:rsidR="00382AF7" w:rsidRPr="00B90C27" w:rsidRDefault="00382AF7" w:rsidP="00382AF7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rok výroby a číslo série,</w:t>
      </w:r>
    </w:p>
    <w:p w14:paraId="0880733C" w14:textId="77777777" w:rsidR="00382AF7" w:rsidRPr="00B90C27" w:rsidRDefault="00382AF7" w:rsidP="00382AF7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42D1878F" w14:textId="77777777" w:rsidR="00382AF7" w:rsidRPr="00B90C27" w:rsidRDefault="00382AF7" w:rsidP="00382AF7">
      <w:pPr>
        <w:ind w:left="426" w:firstLine="283"/>
        <w:jc w:val="both"/>
        <w:rPr>
          <w:rFonts w:ascii="Arial Narrow" w:hAnsi="Arial Narrow"/>
          <w:sz w:val="22"/>
          <w:szCs w:val="22"/>
        </w:rPr>
      </w:pPr>
    </w:p>
    <w:p w14:paraId="7B4A4CB7" w14:textId="77777777" w:rsidR="00382AF7" w:rsidRPr="00B90C27" w:rsidRDefault="00382AF7" w:rsidP="00382AF7">
      <w:pPr>
        <w:contextualSpacing/>
        <w:jc w:val="both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Dokladovanie certifikátmi</w:t>
      </w:r>
    </w:p>
    <w:p w14:paraId="54BD2E68" w14:textId="77777777" w:rsidR="00382AF7" w:rsidRPr="00B90C27" w:rsidRDefault="00382AF7" w:rsidP="00382AF7">
      <w:pPr>
        <w:ind w:left="426"/>
        <w:jc w:val="both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78AA2910" w14:textId="77777777" w:rsidR="00382AF7" w:rsidRPr="00B90C27" w:rsidRDefault="00382AF7" w:rsidP="00382AF7">
      <w:pPr>
        <w:ind w:left="426"/>
        <w:contextualSpacing/>
        <w:rPr>
          <w:rFonts w:ascii="Arial Narrow" w:hAnsi="Arial Narrow"/>
          <w:b/>
          <w:sz w:val="22"/>
          <w:szCs w:val="22"/>
        </w:rPr>
      </w:pPr>
    </w:p>
    <w:p w14:paraId="32F6507C" w14:textId="77777777" w:rsidR="00382AF7" w:rsidRPr="00B90C27" w:rsidRDefault="00382AF7" w:rsidP="00382AF7">
      <w:pPr>
        <w:contextualSpacing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Iné požiadavky</w:t>
      </w:r>
    </w:p>
    <w:p w14:paraId="2E7A80B0" w14:textId="77777777" w:rsidR="00382AF7" w:rsidRPr="00B90C27" w:rsidRDefault="00382AF7" w:rsidP="00382AF7">
      <w:pPr>
        <w:numPr>
          <w:ilvl w:val="0"/>
          <w:numId w:val="12"/>
        </w:numPr>
        <w:ind w:left="426" w:hanging="426"/>
        <w:rPr>
          <w:rFonts w:ascii="Arial Narrow" w:hAnsi="Arial Narrow"/>
          <w:vanish/>
          <w:sz w:val="22"/>
          <w:szCs w:val="22"/>
        </w:rPr>
      </w:pPr>
    </w:p>
    <w:p w14:paraId="2CA79909" w14:textId="77777777" w:rsidR="00382AF7" w:rsidRPr="00B90C27" w:rsidRDefault="00382AF7" w:rsidP="00382AF7">
      <w:pPr>
        <w:numPr>
          <w:ilvl w:val="0"/>
          <w:numId w:val="12"/>
        </w:numPr>
        <w:ind w:left="426" w:hanging="426"/>
        <w:rPr>
          <w:rFonts w:ascii="Arial Narrow" w:hAnsi="Arial Narrow"/>
          <w:vanish/>
          <w:sz w:val="22"/>
          <w:szCs w:val="22"/>
        </w:rPr>
      </w:pPr>
    </w:p>
    <w:p w14:paraId="79F392E6" w14:textId="77777777" w:rsidR="00382AF7" w:rsidRPr="00B90C27" w:rsidRDefault="00382AF7" w:rsidP="00382AF7">
      <w:pPr>
        <w:ind w:left="426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 xml:space="preserve">Náboje dodávané v počte menšom ako 30 000 kusov, musia byť vyrobené v jednej sérii. </w:t>
      </w:r>
    </w:p>
    <w:p w14:paraId="57E12C00" w14:textId="77777777" w:rsidR="00382AF7" w:rsidRPr="00B90C27" w:rsidRDefault="00382AF7" w:rsidP="00D733A1">
      <w:pPr>
        <w:tabs>
          <w:tab w:val="left" w:pos="708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287AFB6F" w14:textId="66B33EFE" w:rsidR="00382AF7" w:rsidRPr="00B12F66" w:rsidRDefault="00382AF7" w:rsidP="00382AF7">
      <w:pPr>
        <w:pStyle w:val="Odsekzoznamu"/>
        <w:spacing w:after="0" w:line="240" w:lineRule="auto"/>
        <w:ind w:left="0"/>
        <w:rPr>
          <w:rFonts w:ascii="Arial Narrow" w:hAnsi="Arial Narrow" w:cs="Arial"/>
          <w:b/>
          <w:u w:val="single"/>
        </w:rPr>
      </w:pPr>
      <w:r w:rsidRPr="00B12F66">
        <w:rPr>
          <w:rFonts w:ascii="Arial Narrow" w:hAnsi="Arial Narrow" w:cs="Arial"/>
          <w:b/>
          <w:u w:val="single"/>
        </w:rPr>
        <w:t xml:space="preserve">Časť 5: </w:t>
      </w:r>
      <w:r w:rsidR="000E0977" w:rsidRPr="000E0977">
        <w:rPr>
          <w:rFonts w:ascii="Arial Narrow" w:hAnsi="Arial Narrow" w:cs="Arial"/>
          <w:b/>
          <w:u w:val="single"/>
        </w:rPr>
        <w:t xml:space="preserve">Náboj do dlhých guľových strelných zbraní kal.338 </w:t>
      </w:r>
      <w:proofErr w:type="spellStart"/>
      <w:r w:rsidR="000E0977" w:rsidRPr="000E0977">
        <w:rPr>
          <w:rFonts w:ascii="Arial Narrow" w:hAnsi="Arial Narrow" w:cs="Arial"/>
          <w:b/>
          <w:u w:val="single"/>
        </w:rPr>
        <w:t>Lapua</w:t>
      </w:r>
      <w:proofErr w:type="spellEnd"/>
      <w:r w:rsidR="000E0977" w:rsidRPr="000E0977">
        <w:rPr>
          <w:rFonts w:ascii="Arial Narrow" w:hAnsi="Arial Narrow" w:cs="Arial"/>
          <w:b/>
          <w:u w:val="single"/>
        </w:rPr>
        <w:t xml:space="preserve"> </w:t>
      </w:r>
      <w:proofErr w:type="spellStart"/>
      <w:r w:rsidR="000E0977" w:rsidRPr="000E0977">
        <w:rPr>
          <w:rFonts w:ascii="Arial Narrow" w:hAnsi="Arial Narrow" w:cs="Arial"/>
          <w:b/>
          <w:u w:val="single"/>
        </w:rPr>
        <w:t>Magnum</w:t>
      </w:r>
      <w:proofErr w:type="spellEnd"/>
    </w:p>
    <w:p w14:paraId="110C887A" w14:textId="77777777" w:rsidR="00382AF7" w:rsidRPr="00B90C27" w:rsidRDefault="00382AF7" w:rsidP="00382AF7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07444AA" w14:textId="4B74621E" w:rsidR="00B90C27" w:rsidRDefault="00382AF7" w:rsidP="008F3675">
      <w:pPr>
        <w:pStyle w:val="Odsekzoznamu"/>
        <w:spacing w:after="0" w:line="240" w:lineRule="auto"/>
        <w:ind w:left="0"/>
        <w:jc w:val="both"/>
        <w:rPr>
          <w:rFonts w:ascii="Arial Narrow" w:eastAsia="SimSun" w:hAnsi="Arial Narrow"/>
          <w:lang w:eastAsia="zh-CN"/>
        </w:rPr>
      </w:pPr>
      <w:r w:rsidRPr="00B90C27">
        <w:rPr>
          <w:rFonts w:ascii="Arial Narrow" w:hAnsi="Arial Narrow"/>
          <w:b/>
        </w:rPr>
        <w:t xml:space="preserve">5.1. </w:t>
      </w:r>
      <w:r w:rsidR="000E0977" w:rsidRPr="000E0977">
        <w:rPr>
          <w:rFonts w:ascii="Arial Narrow" w:hAnsi="Arial Narrow"/>
          <w:b/>
        </w:rPr>
        <w:t xml:space="preserve">Náboj kal. .338 </w:t>
      </w:r>
      <w:proofErr w:type="spellStart"/>
      <w:r w:rsidR="000E0977" w:rsidRPr="000E0977">
        <w:rPr>
          <w:rFonts w:ascii="Arial Narrow" w:hAnsi="Arial Narrow"/>
          <w:b/>
        </w:rPr>
        <w:t>Lapua</w:t>
      </w:r>
      <w:proofErr w:type="spellEnd"/>
      <w:r w:rsidR="000E0977" w:rsidRPr="000E0977">
        <w:rPr>
          <w:rFonts w:ascii="Arial Narrow" w:hAnsi="Arial Narrow"/>
          <w:b/>
        </w:rPr>
        <w:t xml:space="preserve"> </w:t>
      </w:r>
      <w:proofErr w:type="spellStart"/>
      <w:r w:rsidR="000E0977" w:rsidRPr="000E0977">
        <w:rPr>
          <w:rFonts w:ascii="Arial Narrow" w:hAnsi="Arial Narrow"/>
          <w:b/>
        </w:rPr>
        <w:t>Magnum</w:t>
      </w:r>
      <w:proofErr w:type="spellEnd"/>
      <w:r w:rsidR="000E0977" w:rsidRPr="000E0977">
        <w:rPr>
          <w:rFonts w:ascii="Arial Narrow" w:hAnsi="Arial Narrow"/>
          <w:b/>
        </w:rPr>
        <w:t xml:space="preserve"> - </w:t>
      </w:r>
      <w:proofErr w:type="spellStart"/>
      <w:r w:rsidR="000E0977" w:rsidRPr="000E0977">
        <w:rPr>
          <w:rFonts w:ascii="Arial Narrow" w:hAnsi="Arial Narrow"/>
          <w:b/>
        </w:rPr>
        <w:t>Target</w:t>
      </w:r>
      <w:proofErr w:type="spellEnd"/>
      <w:r w:rsidR="000E0977" w:rsidRPr="000E0977">
        <w:rPr>
          <w:rFonts w:ascii="Arial Narrow" w:hAnsi="Arial Narrow"/>
          <w:b/>
        </w:rPr>
        <w:t xml:space="preserve">  - 125 000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0E0977" w:rsidRPr="007D2C57" w14:paraId="5A082CF4" w14:textId="77777777" w:rsidTr="008069E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58CDAB1E" w14:textId="3281B635" w:rsidR="000E0977" w:rsidRPr="007D2C57" w:rsidRDefault="000E0977" w:rsidP="008069E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E0977">
              <w:rPr>
                <w:rFonts w:ascii="Arial Narrow" w:hAnsi="Arial Narrow"/>
                <w:b/>
              </w:rPr>
              <w:t xml:space="preserve">Náboj kal. .338 </w:t>
            </w:r>
            <w:proofErr w:type="spellStart"/>
            <w:r w:rsidRPr="000E0977">
              <w:rPr>
                <w:rFonts w:ascii="Arial Narrow" w:hAnsi="Arial Narrow"/>
                <w:b/>
              </w:rPr>
              <w:t>Lapua</w:t>
            </w:r>
            <w:proofErr w:type="spellEnd"/>
            <w:r w:rsidRPr="000E097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E0977">
              <w:rPr>
                <w:rFonts w:ascii="Arial Narrow" w:hAnsi="Arial Narrow"/>
                <w:b/>
              </w:rPr>
              <w:t>Magnum</w:t>
            </w:r>
            <w:proofErr w:type="spellEnd"/>
            <w:r w:rsidRPr="000E0977">
              <w:rPr>
                <w:rFonts w:ascii="Arial Narrow" w:hAnsi="Arial Narrow"/>
                <w:b/>
              </w:rPr>
              <w:t xml:space="preserve"> - </w:t>
            </w:r>
            <w:proofErr w:type="spellStart"/>
            <w:r w:rsidRPr="000E0977">
              <w:rPr>
                <w:rFonts w:ascii="Arial Narrow" w:hAnsi="Arial Narrow"/>
                <w:b/>
              </w:rPr>
              <w:t>Target</w:t>
            </w:r>
            <w:proofErr w:type="spellEnd"/>
            <w:r w:rsidRPr="000E0977">
              <w:rPr>
                <w:rFonts w:ascii="Arial Narrow" w:hAnsi="Arial Narrow"/>
                <w:b/>
              </w:rPr>
              <w:t xml:space="preserve">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652A94BC" w14:textId="77777777" w:rsidR="000E0977" w:rsidRPr="007D2C57" w:rsidRDefault="000E0977" w:rsidP="008069E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D98CD49" w14:textId="77777777" w:rsidR="000E0977" w:rsidRPr="007D2C57" w:rsidRDefault="000E0977" w:rsidP="008069EE">
            <w:pPr>
              <w:jc w:val="center"/>
              <w:rPr>
                <w:b/>
                <w:bCs/>
                <w:sz w:val="20"/>
                <w:szCs w:val="20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0E0977" w:rsidRPr="007D2C57" w14:paraId="6FD1C57A" w14:textId="77777777" w:rsidTr="008069E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06B178C4" w14:textId="77777777" w:rsidR="000E0977" w:rsidRPr="007D2C57" w:rsidRDefault="000E0977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6172AECC" w14:textId="6A89CC41" w:rsidR="000E0977" w:rsidRPr="007D2C57" w:rsidRDefault="000E0977" w:rsidP="000E0977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125</w:t>
            </w:r>
            <w:r w:rsidRPr="003307F4">
              <w:rPr>
                <w:b/>
                <w:sz w:val="20"/>
                <w:szCs w:val="20"/>
              </w:rPr>
              <w:t xml:space="preserve"> 000 </w:t>
            </w:r>
            <w:r w:rsidRPr="007D2C57">
              <w:rPr>
                <w:b/>
                <w:sz w:val="20"/>
                <w:szCs w:val="20"/>
              </w:rPr>
              <w:t>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07A8BFC6" w14:textId="77777777" w:rsidR="000E0977" w:rsidRPr="007D2C57" w:rsidRDefault="000E0977" w:rsidP="008069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E0977" w:rsidRPr="007D2C57" w14:paraId="081AFFD2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D91BC26" w14:textId="77777777" w:rsidR="000E0977" w:rsidRPr="007D2C57" w:rsidRDefault="000E0977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3AEBEE1F" w14:textId="77777777" w:rsidR="000E0977" w:rsidRPr="007D2C57" w:rsidRDefault="000E0977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7D2C57" w14:paraId="223F221B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ED4C5A0" w14:textId="77777777" w:rsidR="000E0977" w:rsidRPr="007D2C57" w:rsidRDefault="000E0977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13AE56A8" w14:textId="77777777" w:rsidR="000E0977" w:rsidRPr="007D2C57" w:rsidRDefault="000E0977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7D2C57" w14:paraId="2CB36DF3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B0C2CB0" w14:textId="77777777" w:rsidR="000E0977" w:rsidRPr="007D2C57" w:rsidRDefault="000E0977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E00D2E">
              <w:rPr>
                <w:rFonts w:eastAsia="Calibri"/>
                <w:b/>
                <w:sz w:val="20"/>
                <w:szCs w:val="20"/>
                <w:lang w:eastAsia="en-US"/>
              </w:rPr>
              <w:t>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4D1B55B2" w14:textId="77777777" w:rsidR="000E0977" w:rsidRPr="007D2C57" w:rsidRDefault="000E0977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7D2C57" w14:paraId="501BEF9E" w14:textId="77777777" w:rsidTr="008069E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7A8DC669" w14:textId="77777777" w:rsidR="000E0977" w:rsidRPr="007D2C57" w:rsidRDefault="000E0977" w:rsidP="008069E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2C01A0C2" w14:textId="77777777" w:rsidR="000E0977" w:rsidRPr="007D2C57" w:rsidRDefault="000E0977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5580FAA2" w14:textId="77777777" w:rsidR="000E0977" w:rsidRPr="007D2C57" w:rsidRDefault="000E0977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0E0977" w:rsidRPr="007D2C57" w14:paraId="7CA82A12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AC46746" w14:textId="6409D467" w:rsidR="000E0977" w:rsidRPr="007D2C57" w:rsidRDefault="000E0977" w:rsidP="008069EE">
            <w:pPr>
              <w:jc w:val="both"/>
              <w:rPr>
                <w:sz w:val="20"/>
                <w:szCs w:val="20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Kaliber: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.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338 </w:t>
            </w:r>
            <w:proofErr w:type="spellStart"/>
            <w:r w:rsidRPr="000E0977">
              <w:rPr>
                <w:rFonts w:eastAsia="Calibri"/>
                <w:sz w:val="20"/>
                <w:szCs w:val="20"/>
                <w:lang w:eastAsia="en-US"/>
              </w:rPr>
              <w:t>Lapua</w:t>
            </w:r>
            <w:proofErr w:type="spellEnd"/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E0977">
              <w:rPr>
                <w:rFonts w:eastAsia="Calibri"/>
                <w:sz w:val="20"/>
                <w:szCs w:val="20"/>
                <w:lang w:eastAsia="en-US"/>
              </w:rPr>
              <w:t>Magnum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BBAD154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8FD68BF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7D2C57" w14:paraId="3A5259EC" w14:textId="77777777" w:rsidTr="008069EE">
        <w:trPr>
          <w:trHeight w:val="170"/>
        </w:trPr>
        <w:tc>
          <w:tcPr>
            <w:tcW w:w="6266" w:type="dxa"/>
            <w:gridSpan w:val="2"/>
            <w:vAlign w:val="center"/>
          </w:tcPr>
          <w:p w14:paraId="5A62E7B4" w14:textId="64F52984" w:rsidR="000E0977" w:rsidRPr="007D2C57" w:rsidRDefault="000E0977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1F5FC546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81FE2F3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7D2C57" w14:paraId="11021A88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4507DD1" w14:textId="3A4BB4F9" w:rsidR="000E0977" w:rsidRPr="007D2C57" w:rsidRDefault="000E0977" w:rsidP="008069EE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Typ strely:                        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>HPBT s oloveným jadrom</w:t>
            </w:r>
          </w:p>
        </w:tc>
        <w:tc>
          <w:tcPr>
            <w:tcW w:w="2268" w:type="dxa"/>
            <w:vAlign w:val="center"/>
          </w:tcPr>
          <w:p w14:paraId="1EF76E8E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558F6D6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7D2C57" w14:paraId="215D009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8C07C05" w14:textId="166F14D3" w:rsidR="000E0977" w:rsidRPr="007D2C57" w:rsidRDefault="000E0977" w:rsidP="000E0977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19,4 g (300 </w:t>
            </w:r>
            <w:proofErr w:type="spellStart"/>
            <w:r w:rsidRPr="000E0977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  <w:r w:rsidR="00FB1EB4"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 w:rsidR="00FB1EB4">
              <w:rPr>
                <w:rFonts w:eastAsia="Calibri"/>
                <w:sz w:val="20"/>
                <w:szCs w:val="20"/>
                <w:lang w:eastAsia="en-US"/>
              </w:rPr>
              <w:t xml:space="preserve"> hmotnosti strely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 ± 0,1 g</w:t>
            </w:r>
          </w:p>
        </w:tc>
        <w:tc>
          <w:tcPr>
            <w:tcW w:w="2268" w:type="dxa"/>
            <w:vAlign w:val="center"/>
          </w:tcPr>
          <w:p w14:paraId="2B629087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7F4F542B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7D2C57" w14:paraId="6DC65A4C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7ED5EC8" w14:textId="171EBC63" w:rsidR="000E0977" w:rsidRPr="007D2C57" w:rsidRDefault="000E0977" w:rsidP="00BE512E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="00FB1EB4">
              <w:rPr>
                <w:rFonts w:eastAsia="Calibri"/>
                <w:sz w:val="20"/>
                <w:szCs w:val="20"/>
                <w:lang w:eastAsia="en-US"/>
              </w:rPr>
              <w:t xml:space="preserve">         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min. </w:t>
            </w:r>
            <w:r>
              <w:rPr>
                <w:rFonts w:eastAsia="Calibri"/>
                <w:sz w:val="20"/>
                <w:szCs w:val="20"/>
                <w:lang w:eastAsia="en-US"/>
              </w:rPr>
              <w:t>81</w:t>
            </w:r>
            <w:r w:rsidR="00BE512E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7461BA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3859C6AB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672767CF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7D2C57" w14:paraId="49E09FB2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D82F73D" w14:textId="4EF296C6" w:rsidR="000E0977" w:rsidRPr="00C14CE5" w:rsidRDefault="000E0977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 xml:space="preserve">≤ </w:t>
            </w:r>
            <w:r w:rsidR="00FB1EB4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5453D313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2ED559BE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7D2C57" w14:paraId="23EB91E8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95B490E" w14:textId="77777777" w:rsidR="000E0977" w:rsidRPr="007D2C57" w:rsidRDefault="000E0977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4E0E6C4F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(Doplní uchádzač konkrétne 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teploty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1A5E04D1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7D2C57" w14:paraId="313DF673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F492BCD" w14:textId="28F21E49" w:rsidR="000E0977" w:rsidRPr="007D2C57" w:rsidRDefault="000E0977" w:rsidP="008069EE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lastRenderedPageBreak/>
              <w:t>Rozptyl  5 výstrelov: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>100% zásahov na 100 m v kruhu s priemerom max. 29 mm (1,0 MOA)</w:t>
            </w:r>
          </w:p>
        </w:tc>
        <w:tc>
          <w:tcPr>
            <w:tcW w:w="2268" w:type="dxa"/>
            <w:vAlign w:val="center"/>
          </w:tcPr>
          <w:p w14:paraId="55222BFE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 rýchlosť</w:t>
            </w: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1AFE84EB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7D2C57" w14:paraId="099CF36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12473C4" w14:textId="3B53F284" w:rsidR="000E0977" w:rsidRPr="00553680" w:rsidRDefault="000E0977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Balistický </w:t>
            </w:r>
            <w:r>
              <w:rPr>
                <w:rFonts w:eastAsia="Calibri"/>
                <w:sz w:val="20"/>
                <w:szCs w:val="20"/>
                <w:lang w:eastAsia="en-US"/>
              </w:rPr>
              <w:t>koeficient strely G1: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>min. 0</w:t>
            </w:r>
            <w:r w:rsidR="00FB1EB4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>73</w:t>
            </w:r>
            <w:r w:rsidR="00FB1EB4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14:paraId="5E7A05CF" w14:textId="77777777" w:rsidR="000E0977" w:rsidRPr="007D2C57" w:rsidRDefault="000E0977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A3DCDB7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00098E19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7D2C57" w14:paraId="1DCCC0F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5338C17" w14:textId="77777777" w:rsidR="000E0977" w:rsidRPr="007D2C57" w:rsidRDefault="000E0977" w:rsidP="008069E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059240A5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6C6A5A0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7D2C57" w14:paraId="73AC9366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123B32B" w14:textId="4BD16310" w:rsidR="000E0977" w:rsidRPr="00DD4681" w:rsidRDefault="000E0977" w:rsidP="000E0977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Materiál 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>plášťa strely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 xml:space="preserve">zliatina </w:t>
            </w:r>
            <w:proofErr w:type="spellStart"/>
            <w:r w:rsidRPr="00DD4681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419D56A8" w14:textId="31132E5B" w:rsidR="000E0977" w:rsidRPr="00E00D2E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C12434C" w14:textId="47E6157D" w:rsidR="000E0977" w:rsidRPr="007D2C5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7D2C5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7D2C57" w14:paraId="6E49D7A1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314B041" w14:textId="77777777" w:rsidR="000E0977" w:rsidRPr="00553680" w:rsidRDefault="000E0977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53680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</w:t>
            </w:r>
            <w:r w:rsidRPr="00553680">
              <w:rPr>
                <w:rFonts w:eastAsia="Calibri"/>
                <w:sz w:val="20"/>
                <w:szCs w:val="20"/>
                <w:lang w:eastAsia="en-US"/>
              </w:rPr>
              <w:t>min. 5 rokov</w:t>
            </w:r>
          </w:p>
          <w:p w14:paraId="5BBAA19A" w14:textId="77777777" w:rsidR="000E0977" w:rsidRPr="007D2C57" w:rsidRDefault="000E0977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1D671AE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konkrétnu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hodnot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FF51B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3AD3E6CB" w14:textId="77777777" w:rsidR="000E0977" w:rsidRPr="007D2C57" w:rsidRDefault="000E0977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00D2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20DE42B0" w14:textId="77777777" w:rsidR="000E0977" w:rsidRDefault="000E0977" w:rsidP="008F3675">
      <w:pPr>
        <w:pStyle w:val="Odsekzoznamu"/>
        <w:spacing w:after="0"/>
        <w:ind w:left="284" w:hanging="284"/>
        <w:jc w:val="both"/>
        <w:rPr>
          <w:rFonts w:ascii="Arial Narrow" w:hAnsi="Arial Narrow"/>
          <w:b/>
        </w:rPr>
      </w:pPr>
    </w:p>
    <w:p w14:paraId="61BA718B" w14:textId="5BF2F37E" w:rsidR="00382AF7" w:rsidRPr="00B90C27" w:rsidRDefault="00382AF7" w:rsidP="008F3675">
      <w:pPr>
        <w:pStyle w:val="Odsekzoznamu"/>
        <w:spacing w:after="0"/>
        <w:ind w:left="284" w:hanging="284"/>
        <w:jc w:val="both"/>
        <w:rPr>
          <w:rFonts w:ascii="Arial Narrow" w:eastAsia="SimSun" w:hAnsi="Arial Narrow"/>
          <w:b/>
          <w:lang w:eastAsia="zh-CN"/>
        </w:rPr>
      </w:pPr>
      <w:r w:rsidRPr="00B90C27">
        <w:rPr>
          <w:rFonts w:ascii="Arial Narrow" w:hAnsi="Arial Narrow"/>
          <w:b/>
        </w:rPr>
        <w:t>5.2</w:t>
      </w:r>
      <w:r w:rsidR="000E0977" w:rsidRPr="000E0977">
        <w:t xml:space="preserve"> </w:t>
      </w:r>
      <w:r w:rsidR="000E0977" w:rsidRPr="000E0977">
        <w:rPr>
          <w:rFonts w:ascii="Arial Narrow" w:hAnsi="Arial Narrow"/>
          <w:b/>
        </w:rPr>
        <w:t xml:space="preserve">Náboj kal. .338 </w:t>
      </w:r>
      <w:proofErr w:type="spellStart"/>
      <w:r w:rsidR="000E0977" w:rsidRPr="000E0977">
        <w:rPr>
          <w:rFonts w:ascii="Arial Narrow" w:hAnsi="Arial Narrow"/>
          <w:b/>
        </w:rPr>
        <w:t>Lapua</w:t>
      </w:r>
      <w:proofErr w:type="spellEnd"/>
      <w:r w:rsidR="000E0977" w:rsidRPr="000E0977">
        <w:rPr>
          <w:rFonts w:ascii="Arial Narrow" w:hAnsi="Arial Narrow"/>
          <w:b/>
        </w:rPr>
        <w:t xml:space="preserve"> </w:t>
      </w:r>
      <w:proofErr w:type="spellStart"/>
      <w:r w:rsidR="000E0977" w:rsidRPr="000E0977">
        <w:rPr>
          <w:rFonts w:ascii="Arial Narrow" w:hAnsi="Arial Narrow"/>
          <w:b/>
        </w:rPr>
        <w:t>Magnum</w:t>
      </w:r>
      <w:proofErr w:type="spellEnd"/>
      <w:r w:rsidR="000E0977" w:rsidRPr="000E0977">
        <w:rPr>
          <w:rFonts w:ascii="Arial Narrow" w:hAnsi="Arial Narrow"/>
          <w:b/>
        </w:rPr>
        <w:t xml:space="preserve"> – AP  - 12 000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0E0977" w:rsidRPr="000E0977" w14:paraId="38C0B24C" w14:textId="77777777" w:rsidTr="008069E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058AE706" w14:textId="4FFA27FD" w:rsidR="000E0977" w:rsidRPr="000E0977" w:rsidRDefault="000E0977" w:rsidP="000E0977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E0977">
              <w:rPr>
                <w:rFonts w:ascii="Arial Narrow" w:hAnsi="Arial Narrow"/>
                <w:b/>
              </w:rPr>
              <w:t xml:space="preserve">Náboj kal. .338 </w:t>
            </w:r>
            <w:proofErr w:type="spellStart"/>
            <w:r w:rsidRPr="000E0977">
              <w:rPr>
                <w:rFonts w:ascii="Arial Narrow" w:hAnsi="Arial Narrow"/>
                <w:b/>
              </w:rPr>
              <w:t>Lapua</w:t>
            </w:r>
            <w:proofErr w:type="spellEnd"/>
            <w:r w:rsidRPr="000E097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E0977">
              <w:rPr>
                <w:rFonts w:ascii="Arial Narrow" w:hAnsi="Arial Narrow"/>
                <w:b/>
              </w:rPr>
              <w:t>Magnum</w:t>
            </w:r>
            <w:proofErr w:type="spellEnd"/>
            <w:r>
              <w:rPr>
                <w:rFonts w:ascii="Arial Narrow" w:hAnsi="Arial Narrow"/>
                <w:b/>
              </w:rPr>
              <w:t xml:space="preserve"> - AP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3CCD87BA" w14:textId="77777777" w:rsidR="000E0977" w:rsidRPr="000E0977" w:rsidRDefault="000E0977" w:rsidP="000E0977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3DCCD67" w14:textId="77777777" w:rsidR="000E0977" w:rsidRPr="000E0977" w:rsidRDefault="000E0977" w:rsidP="000E0977">
            <w:pPr>
              <w:jc w:val="center"/>
              <w:rPr>
                <w:b/>
                <w:bCs/>
                <w:sz w:val="20"/>
                <w:szCs w:val="20"/>
              </w:rPr>
            </w:pPr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0E0977" w:rsidRPr="000E0977" w14:paraId="194842FD" w14:textId="77777777" w:rsidTr="008069E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5384EB32" w14:textId="77777777" w:rsidR="000E0977" w:rsidRPr="000E0977" w:rsidRDefault="000E0977" w:rsidP="000E0977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2D3FB1FC" w14:textId="77DB2A0A" w:rsidR="000E0977" w:rsidRPr="000E0977" w:rsidRDefault="000E0977" w:rsidP="000E0977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0977">
              <w:rPr>
                <w:b/>
                <w:sz w:val="20"/>
                <w:szCs w:val="20"/>
              </w:rPr>
              <w:t>12 000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7F9BDBB2" w14:textId="77777777" w:rsidR="000E0977" w:rsidRPr="000E0977" w:rsidRDefault="000E0977" w:rsidP="000E09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E0977" w:rsidRPr="000E0977" w14:paraId="19346DFC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43E9930" w14:textId="77777777" w:rsidR="000E0977" w:rsidRPr="000E0977" w:rsidRDefault="000E0977" w:rsidP="000E0977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70877F88" w14:textId="77777777" w:rsidR="000E0977" w:rsidRPr="000E0977" w:rsidRDefault="000E0977" w:rsidP="000E0977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0E0977" w14:paraId="02A17F4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B6C0D7B" w14:textId="77777777" w:rsidR="000E0977" w:rsidRPr="000E0977" w:rsidRDefault="000E0977" w:rsidP="000E0977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4B4DCC40" w14:textId="77777777" w:rsidR="000E0977" w:rsidRPr="000E0977" w:rsidRDefault="000E0977" w:rsidP="000E0977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0E0977" w14:paraId="18AA66BD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89D94D4" w14:textId="77777777" w:rsidR="000E0977" w:rsidRPr="000E0977" w:rsidRDefault="000E0977" w:rsidP="000E0977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2063330E" w14:textId="77777777" w:rsidR="000E0977" w:rsidRPr="000E0977" w:rsidRDefault="000E0977" w:rsidP="000E0977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0E0977" w14:paraId="156CD4E5" w14:textId="77777777" w:rsidTr="008069E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5C340FE7" w14:textId="77777777" w:rsidR="000E0977" w:rsidRPr="000E0977" w:rsidRDefault="000E0977" w:rsidP="000E09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5452EBB1" w14:textId="77777777" w:rsidR="000E0977" w:rsidRPr="000E0977" w:rsidRDefault="000E0977" w:rsidP="000E0977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0C28D47F" w14:textId="77777777" w:rsidR="000E0977" w:rsidRPr="000E0977" w:rsidRDefault="000E0977" w:rsidP="000E0977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0E0977" w:rsidRPr="000E0977" w14:paraId="33C3D5AB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B3016FB" w14:textId="77777777" w:rsidR="000E0977" w:rsidRPr="000E0977" w:rsidRDefault="000E0977" w:rsidP="000E0977">
            <w:pPr>
              <w:jc w:val="both"/>
              <w:rPr>
                <w:sz w:val="20"/>
                <w:szCs w:val="20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Kaliber:                                 .338 </w:t>
            </w:r>
            <w:proofErr w:type="spellStart"/>
            <w:r w:rsidRPr="000E0977">
              <w:rPr>
                <w:rFonts w:eastAsia="Calibri"/>
                <w:sz w:val="20"/>
                <w:szCs w:val="20"/>
                <w:lang w:eastAsia="en-US"/>
              </w:rPr>
              <w:t>Lapua</w:t>
            </w:r>
            <w:proofErr w:type="spellEnd"/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E0977">
              <w:rPr>
                <w:rFonts w:eastAsia="Calibri"/>
                <w:sz w:val="20"/>
                <w:szCs w:val="20"/>
                <w:lang w:eastAsia="en-US"/>
              </w:rPr>
              <w:t>Magnum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EEE6117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A0F9B41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0E0977" w14:paraId="50C28C9E" w14:textId="77777777" w:rsidTr="008069EE">
        <w:trPr>
          <w:trHeight w:val="170"/>
        </w:trPr>
        <w:tc>
          <w:tcPr>
            <w:tcW w:w="6266" w:type="dxa"/>
            <w:gridSpan w:val="2"/>
            <w:vAlign w:val="center"/>
          </w:tcPr>
          <w:p w14:paraId="7AE8DEC7" w14:textId="77777777" w:rsidR="000E0977" w:rsidRPr="000E0977" w:rsidRDefault="000E0977" w:rsidP="000E097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v súlade s C.I.P.</w:t>
            </w:r>
          </w:p>
        </w:tc>
        <w:tc>
          <w:tcPr>
            <w:tcW w:w="2268" w:type="dxa"/>
            <w:vAlign w:val="center"/>
          </w:tcPr>
          <w:p w14:paraId="52B77A71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3E12E85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0E0977" w14:paraId="6821C391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2995D3E" w14:textId="7B632497" w:rsidR="000E0977" w:rsidRPr="000E0977" w:rsidRDefault="000E0977" w:rsidP="000E0977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Typ strely:                             plášťová strela s jadrom z tvrdého materiálu</w:t>
            </w:r>
          </w:p>
        </w:tc>
        <w:tc>
          <w:tcPr>
            <w:tcW w:w="2268" w:type="dxa"/>
            <w:vAlign w:val="center"/>
          </w:tcPr>
          <w:p w14:paraId="609AF72D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4096984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0E0977" w14:paraId="64C4DA4D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FB9847A" w14:textId="77777777" w:rsidR="000E0977" w:rsidRDefault="000E0977" w:rsidP="000E0977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16,</w:t>
            </w:r>
            <w:r w:rsidR="00FB1EB4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 g až 19,4 g (248 </w:t>
            </w:r>
            <w:proofErr w:type="spellStart"/>
            <w:r w:rsidRPr="000E0977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 až 300 </w:t>
            </w:r>
            <w:proofErr w:type="spellStart"/>
            <w:r w:rsidRPr="000E0977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0E0977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14:paraId="725890FA" w14:textId="6F084D8F" w:rsidR="00AF0022" w:rsidRPr="000E0977" w:rsidRDefault="00AF0022" w:rsidP="000E0977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hmotnosti strely 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>± 0,1 g</w:t>
            </w:r>
          </w:p>
        </w:tc>
        <w:tc>
          <w:tcPr>
            <w:tcW w:w="2268" w:type="dxa"/>
            <w:vAlign w:val="center"/>
          </w:tcPr>
          <w:p w14:paraId="4ABEB7F6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11A43D00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0E0977" w14:paraId="15C8FE9A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BF0556F" w14:textId="77777777" w:rsidR="003E3807" w:rsidRPr="003E3807" w:rsidRDefault="000E0977" w:rsidP="003E3807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="003E3807" w:rsidRPr="003E3807">
              <w:rPr>
                <w:rFonts w:eastAsia="Calibri"/>
                <w:sz w:val="20"/>
                <w:szCs w:val="20"/>
                <w:lang w:eastAsia="en-US"/>
              </w:rPr>
              <w:t>ľahká strela do 17,5 g min.  845 m/s</w:t>
            </w:r>
          </w:p>
          <w:p w14:paraId="6EF7A9BD" w14:textId="7D9A398B" w:rsidR="00FB1EB4" w:rsidRPr="000E0977" w:rsidRDefault="003E3807" w:rsidP="00AF0022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ťažká strela nad 17,5 g min. 830 m/s</w:t>
            </w:r>
          </w:p>
        </w:tc>
        <w:tc>
          <w:tcPr>
            <w:tcW w:w="2268" w:type="dxa"/>
            <w:vAlign w:val="center"/>
          </w:tcPr>
          <w:p w14:paraId="2E37BBD6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2B2DC41B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0E0977" w14:paraId="11C45504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ADC15A9" w14:textId="698A9D66" w:rsidR="000E0977" w:rsidRPr="000E0977" w:rsidRDefault="000E0977" w:rsidP="000E097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  <w:t>≤ 7 m/s</w:t>
            </w:r>
          </w:p>
        </w:tc>
        <w:tc>
          <w:tcPr>
            <w:tcW w:w="2268" w:type="dxa"/>
            <w:vAlign w:val="center"/>
          </w:tcPr>
          <w:p w14:paraId="4837EBAE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245952A5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0E0977" w14:paraId="78DDE8C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3FE4276" w14:textId="77777777" w:rsidR="000E0977" w:rsidRPr="000E0977" w:rsidRDefault="000E0977" w:rsidP="000E097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3C4871B3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423EA8C8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0E0977" w14:paraId="6806C29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439131B" w14:textId="2FA71B73" w:rsidR="000E0977" w:rsidRPr="000E0977" w:rsidRDefault="000E0977" w:rsidP="003E3807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  <w:t xml:space="preserve">100% zásahov na </w:t>
            </w:r>
            <w:r w:rsidR="003E3807">
              <w:rPr>
                <w:rFonts w:eastAsia="Calibri"/>
                <w:sz w:val="20"/>
                <w:szCs w:val="20"/>
                <w:lang w:eastAsia="en-US"/>
              </w:rPr>
              <w:t>100 m v kruhu s priemerom max. 44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 mm (1,</w:t>
            </w:r>
            <w:r w:rsidR="003E3807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 xml:space="preserve"> MOA)</w:t>
            </w:r>
          </w:p>
        </w:tc>
        <w:tc>
          <w:tcPr>
            <w:tcW w:w="2268" w:type="dxa"/>
            <w:vAlign w:val="center"/>
          </w:tcPr>
          <w:p w14:paraId="4C9EDEC8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rýchlosť)</w:t>
            </w:r>
          </w:p>
        </w:tc>
        <w:tc>
          <w:tcPr>
            <w:tcW w:w="2268" w:type="dxa"/>
            <w:vAlign w:val="center"/>
          </w:tcPr>
          <w:p w14:paraId="05D56EC2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0E0977" w14:paraId="7D046891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66525CD" w14:textId="3D1DCE37" w:rsidR="000E0977" w:rsidRPr="000E0977" w:rsidRDefault="000E0977" w:rsidP="000E097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Balistický koeficient strely G1: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  <w:t>min. 0</w:t>
            </w:r>
            <w:r w:rsidR="00FB1EB4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3E3807">
              <w:rPr>
                <w:rFonts w:eastAsia="Calibri"/>
                <w:sz w:val="20"/>
                <w:szCs w:val="20"/>
                <w:lang w:eastAsia="en-US"/>
              </w:rPr>
              <w:t>55</w:t>
            </w:r>
            <w:r w:rsidR="00FB1EB4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14:paraId="516813B8" w14:textId="77777777" w:rsidR="000E0977" w:rsidRPr="000E0977" w:rsidRDefault="000E0977" w:rsidP="000E097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0C9696A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69DDCCBD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0E0977" w14:paraId="2B73E4E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D2C70D2" w14:textId="77777777" w:rsidR="000E0977" w:rsidRPr="000E0977" w:rsidRDefault="000E0977" w:rsidP="000E0977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0E097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1CF102BB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5027CA0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0E0977" w:rsidRPr="000E0977" w14:paraId="10E20EB5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8218FDF" w14:textId="77777777" w:rsidR="000E0977" w:rsidRPr="000E0977" w:rsidRDefault="000E0977" w:rsidP="000E0977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0E097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5A990D97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CAB40CF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E3807" w:rsidRPr="000E0977" w14:paraId="0C2AE0F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F22F506" w14:textId="2FE241DA" w:rsidR="003E3807" w:rsidRPr="000E0977" w:rsidRDefault="003E3807" w:rsidP="003E3807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priebojného jadra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>karbid volfrámu</w:t>
            </w:r>
          </w:p>
        </w:tc>
        <w:tc>
          <w:tcPr>
            <w:tcW w:w="2268" w:type="dxa"/>
            <w:vAlign w:val="center"/>
          </w:tcPr>
          <w:p w14:paraId="4B1EA838" w14:textId="2AF282C8" w:rsidR="003E3807" w:rsidRPr="000E097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7228394B" w14:textId="348FEF20" w:rsidR="003E3807" w:rsidRPr="000E097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E3807" w:rsidRPr="000E0977" w14:paraId="4EB8874A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558F61D" w14:textId="77777777" w:rsidR="003E3807" w:rsidRPr="003E3807" w:rsidRDefault="003E3807" w:rsidP="003E3807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priebojnosť na 100 metrov najmenej 15 mm </w:t>
            </w:r>
          </w:p>
          <w:p w14:paraId="712168E8" w14:textId="6312E345" w:rsidR="003E3807" w:rsidRPr="003E3807" w:rsidRDefault="003E3807" w:rsidP="003E3807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>oceľová doska tvrdosti HB 400</w:t>
            </w:r>
          </w:p>
        </w:tc>
        <w:tc>
          <w:tcPr>
            <w:tcW w:w="2268" w:type="dxa"/>
            <w:vAlign w:val="center"/>
          </w:tcPr>
          <w:p w14:paraId="29C28631" w14:textId="49C27B81" w:rsidR="003E3807" w:rsidRPr="000E097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26A2CDA9" w14:textId="4508E891" w:rsidR="003E3807" w:rsidRPr="000E097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E0977" w:rsidRPr="000E0977" w14:paraId="093ACF67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B5AF07F" w14:textId="77777777" w:rsidR="000E0977" w:rsidRPr="000E0977" w:rsidRDefault="000E0977" w:rsidP="000E097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7AC9218F" w14:textId="77777777" w:rsidR="000E0977" w:rsidRPr="000E0977" w:rsidRDefault="000E0977" w:rsidP="000E097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1195A98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14B54593" w14:textId="77777777" w:rsidR="000E0977" w:rsidRPr="000E0977" w:rsidRDefault="000E0977" w:rsidP="000E09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E097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53DDEAB6" w14:textId="77777777" w:rsidR="00B21F1A" w:rsidRDefault="00B21F1A" w:rsidP="00B21F1A">
      <w:pPr>
        <w:tabs>
          <w:tab w:val="left" w:pos="4678"/>
        </w:tabs>
        <w:ind w:left="-709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224AEB04" w14:textId="77777777" w:rsidR="003E3807" w:rsidRDefault="003E3807" w:rsidP="008F3675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7B818567" w14:textId="56E9BDEE" w:rsidR="003E3807" w:rsidRDefault="003E3807" w:rsidP="008F3675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5.3. </w:t>
      </w:r>
      <w:r w:rsidRPr="003E3807">
        <w:rPr>
          <w:rFonts w:ascii="Arial Narrow" w:hAnsi="Arial Narrow"/>
          <w:b/>
        </w:rPr>
        <w:t xml:space="preserve">Náboj kal. .338 </w:t>
      </w:r>
      <w:proofErr w:type="spellStart"/>
      <w:r w:rsidRPr="003E3807">
        <w:rPr>
          <w:rFonts w:ascii="Arial Narrow" w:hAnsi="Arial Narrow"/>
          <w:b/>
        </w:rPr>
        <w:t>Lapua</w:t>
      </w:r>
      <w:proofErr w:type="spellEnd"/>
      <w:r w:rsidRPr="003E3807">
        <w:rPr>
          <w:rFonts w:ascii="Arial Narrow" w:hAnsi="Arial Narrow"/>
          <w:b/>
        </w:rPr>
        <w:t xml:space="preserve"> </w:t>
      </w:r>
      <w:proofErr w:type="spellStart"/>
      <w:r w:rsidRPr="003E3807">
        <w:rPr>
          <w:rFonts w:ascii="Arial Narrow" w:hAnsi="Arial Narrow"/>
          <w:b/>
        </w:rPr>
        <w:t>Magnum</w:t>
      </w:r>
      <w:proofErr w:type="spellEnd"/>
      <w:r w:rsidRPr="003E3807">
        <w:rPr>
          <w:rFonts w:ascii="Arial Narrow" w:hAnsi="Arial Narrow"/>
          <w:b/>
        </w:rPr>
        <w:t xml:space="preserve"> – </w:t>
      </w:r>
      <w:proofErr w:type="spellStart"/>
      <w:r w:rsidRPr="003E3807">
        <w:rPr>
          <w:rFonts w:ascii="Arial Narrow" w:hAnsi="Arial Narrow"/>
          <w:b/>
        </w:rPr>
        <w:t>Tactical</w:t>
      </w:r>
      <w:proofErr w:type="spellEnd"/>
      <w:r w:rsidRPr="003E3807">
        <w:rPr>
          <w:rFonts w:ascii="Arial Narrow" w:hAnsi="Arial Narrow"/>
          <w:b/>
        </w:rPr>
        <w:t xml:space="preserve">  - 12 000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3E3807" w:rsidRPr="003E3807" w14:paraId="502ECB8D" w14:textId="77777777" w:rsidTr="008069E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6A1ADCFE" w14:textId="5F451B2C" w:rsidR="003E3807" w:rsidRPr="003E3807" w:rsidRDefault="003E3807" w:rsidP="003E3807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E3807">
              <w:rPr>
                <w:rFonts w:ascii="Arial Narrow" w:hAnsi="Arial Narrow"/>
                <w:b/>
              </w:rPr>
              <w:t xml:space="preserve">Náboj kal. .338 </w:t>
            </w:r>
            <w:proofErr w:type="spellStart"/>
            <w:r w:rsidRPr="003E3807">
              <w:rPr>
                <w:rFonts w:ascii="Arial Narrow" w:hAnsi="Arial Narrow"/>
                <w:b/>
              </w:rPr>
              <w:t>Lapua</w:t>
            </w:r>
            <w:proofErr w:type="spellEnd"/>
            <w:r w:rsidRPr="003E380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E3807">
              <w:rPr>
                <w:rFonts w:ascii="Arial Narrow" w:hAnsi="Arial Narrow"/>
                <w:b/>
              </w:rPr>
              <w:t>Magnum</w:t>
            </w:r>
            <w:proofErr w:type="spellEnd"/>
            <w:r w:rsidRPr="003E3807">
              <w:rPr>
                <w:rFonts w:ascii="Arial Narrow" w:hAnsi="Arial Narrow"/>
                <w:b/>
              </w:rPr>
              <w:t xml:space="preserve"> - </w:t>
            </w:r>
            <w:proofErr w:type="spellStart"/>
            <w:r w:rsidRPr="003E3807">
              <w:rPr>
                <w:rFonts w:ascii="Arial Narrow" w:hAnsi="Arial Narrow"/>
                <w:b/>
              </w:rPr>
              <w:t>Tactical</w:t>
            </w:r>
            <w:proofErr w:type="spellEnd"/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239CF7C2" w14:textId="77777777" w:rsidR="003E3807" w:rsidRPr="003E3807" w:rsidRDefault="003E3807" w:rsidP="003E3807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7D98E23" w14:textId="77777777" w:rsidR="003E3807" w:rsidRPr="003E3807" w:rsidRDefault="003E3807" w:rsidP="003E3807">
            <w:pPr>
              <w:jc w:val="center"/>
              <w:rPr>
                <w:b/>
                <w:bCs/>
                <w:sz w:val="20"/>
                <w:szCs w:val="20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skutočnú špecifikáciu ponúkaného predmetu zákazky - výrobcu, typové </w:t>
            </w: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označenie a technické parametre,  uviesť áno/nie, v prípade číselnej hodnoty uviesť jej skutočnosť</w:t>
            </w:r>
          </w:p>
        </w:tc>
      </w:tr>
      <w:tr w:rsidR="003E3807" w:rsidRPr="003E3807" w14:paraId="4C918681" w14:textId="77777777" w:rsidTr="008069E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2E43BD36" w14:textId="77777777" w:rsidR="003E3807" w:rsidRPr="003E3807" w:rsidRDefault="003E3807" w:rsidP="003E3807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77BE840D" w14:textId="77777777" w:rsidR="003E3807" w:rsidRPr="003E3807" w:rsidRDefault="003E3807" w:rsidP="003E3807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b/>
                <w:sz w:val="20"/>
                <w:szCs w:val="20"/>
              </w:rPr>
              <w:t>12 000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62DCD2D8" w14:textId="77777777" w:rsidR="003E3807" w:rsidRPr="003E3807" w:rsidRDefault="003E3807" w:rsidP="003E380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E3807" w:rsidRPr="003E3807" w14:paraId="56A10A7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5E1DB22" w14:textId="77777777" w:rsidR="003E3807" w:rsidRPr="003E3807" w:rsidRDefault="003E3807" w:rsidP="003E3807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44A059C7" w14:textId="77777777" w:rsidR="003E3807" w:rsidRPr="003E3807" w:rsidRDefault="003E3807" w:rsidP="003E3807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E3807" w:rsidRPr="003E3807" w14:paraId="737DFAC2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B1C96DB" w14:textId="77777777" w:rsidR="003E3807" w:rsidRPr="003E3807" w:rsidRDefault="003E3807" w:rsidP="003E3807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12D43EE8" w14:textId="77777777" w:rsidR="003E3807" w:rsidRPr="003E3807" w:rsidRDefault="003E3807" w:rsidP="003E3807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E3807" w:rsidRPr="003E3807" w14:paraId="40E1F805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309D252" w14:textId="77777777" w:rsidR="003E3807" w:rsidRPr="003E3807" w:rsidRDefault="003E3807" w:rsidP="003E3807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6AD678B7" w14:textId="77777777" w:rsidR="003E3807" w:rsidRPr="003E3807" w:rsidRDefault="003E3807" w:rsidP="003E3807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E3807" w:rsidRPr="003E3807" w14:paraId="0486FD9E" w14:textId="77777777" w:rsidTr="008069E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37F4B541" w14:textId="77777777" w:rsidR="003E3807" w:rsidRPr="003E3807" w:rsidRDefault="003E3807" w:rsidP="003E380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41DA457F" w14:textId="77777777" w:rsidR="003E3807" w:rsidRPr="003E3807" w:rsidRDefault="003E3807" w:rsidP="003E3807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6DA8EC88" w14:textId="77777777" w:rsidR="003E3807" w:rsidRPr="003E3807" w:rsidRDefault="003E3807" w:rsidP="003E3807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3E3807" w:rsidRPr="003E3807" w14:paraId="42C6047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9BC5291" w14:textId="77777777" w:rsidR="003E3807" w:rsidRPr="003E3807" w:rsidRDefault="003E3807" w:rsidP="003E3807">
            <w:pPr>
              <w:jc w:val="both"/>
              <w:rPr>
                <w:sz w:val="20"/>
                <w:szCs w:val="20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Kaliber:                                 .338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Lapua</w:t>
            </w:r>
            <w:proofErr w:type="spellEnd"/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Magnum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8B8590B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33CE911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E3807" w:rsidRPr="003E3807" w14:paraId="5448B7DC" w14:textId="77777777" w:rsidTr="008069EE">
        <w:trPr>
          <w:trHeight w:val="170"/>
        </w:trPr>
        <w:tc>
          <w:tcPr>
            <w:tcW w:w="6266" w:type="dxa"/>
            <w:gridSpan w:val="2"/>
            <w:vAlign w:val="center"/>
          </w:tcPr>
          <w:p w14:paraId="41A75560" w14:textId="77777777" w:rsidR="003E3807" w:rsidRPr="003E3807" w:rsidRDefault="003E3807" w:rsidP="003E380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v súlade s C.I.P.</w:t>
            </w:r>
          </w:p>
        </w:tc>
        <w:tc>
          <w:tcPr>
            <w:tcW w:w="2268" w:type="dxa"/>
            <w:vAlign w:val="center"/>
          </w:tcPr>
          <w:p w14:paraId="4B832A87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203510B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E3807" w:rsidRPr="003E3807" w14:paraId="4D25F5F6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4C25ADB" w14:textId="6BE6A9C4" w:rsidR="003E3807" w:rsidRPr="003E3807" w:rsidRDefault="003E3807" w:rsidP="003E3807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Typ strely:                             homogénna zo zliatiny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2F242534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8B404B9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E3807" w:rsidRPr="003E3807" w14:paraId="0976135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1085845" w14:textId="77777777" w:rsidR="003E3807" w:rsidRDefault="003E3807" w:rsidP="003E3807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</w:t>
            </w:r>
            <w:r w:rsidR="00172D7A" w:rsidRPr="00172D7A">
              <w:rPr>
                <w:rFonts w:eastAsia="Calibri"/>
                <w:sz w:val="20"/>
                <w:szCs w:val="20"/>
                <w:lang w:eastAsia="en-US"/>
              </w:rPr>
              <w:t xml:space="preserve">14,4g až 16,2 g (222 </w:t>
            </w:r>
            <w:proofErr w:type="spellStart"/>
            <w:r w:rsidR="00172D7A" w:rsidRPr="00172D7A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172D7A" w:rsidRPr="00172D7A">
              <w:rPr>
                <w:rFonts w:eastAsia="Calibri"/>
                <w:sz w:val="20"/>
                <w:szCs w:val="20"/>
                <w:lang w:eastAsia="en-US"/>
              </w:rPr>
              <w:t xml:space="preserve"> až 250 </w:t>
            </w:r>
            <w:proofErr w:type="spellStart"/>
            <w:r w:rsidR="00172D7A" w:rsidRPr="00172D7A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172D7A" w:rsidRPr="00172D7A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14:paraId="4459C684" w14:textId="6887323E" w:rsidR="00AF0022" w:rsidRPr="003E3807" w:rsidRDefault="00AF0022" w:rsidP="003E3807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hmotnosti strely 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>± 0,1 g</w:t>
            </w:r>
          </w:p>
        </w:tc>
        <w:tc>
          <w:tcPr>
            <w:tcW w:w="2268" w:type="dxa"/>
            <w:vAlign w:val="center"/>
          </w:tcPr>
          <w:p w14:paraId="4321A23A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7C59509A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E3807" w:rsidRPr="003E3807" w14:paraId="4741A083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2439212" w14:textId="77777777" w:rsidR="00172D7A" w:rsidRPr="00172D7A" w:rsidRDefault="003E3807" w:rsidP="00172D7A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="00172D7A" w:rsidRPr="00172D7A">
              <w:rPr>
                <w:rFonts w:eastAsia="Calibri"/>
                <w:sz w:val="20"/>
                <w:szCs w:val="20"/>
                <w:lang w:eastAsia="en-US"/>
              </w:rPr>
              <w:t>ľahká strela do 15,3 g min.  900 m/s</w:t>
            </w:r>
          </w:p>
          <w:p w14:paraId="35073513" w14:textId="3BB9AEAC" w:rsidR="00FB1EB4" w:rsidRPr="003E3807" w:rsidRDefault="00172D7A" w:rsidP="00AF0022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72D7A">
              <w:rPr>
                <w:rFonts w:eastAsia="Calibri"/>
                <w:sz w:val="20"/>
                <w:szCs w:val="20"/>
                <w:lang w:eastAsia="en-US"/>
              </w:rPr>
              <w:tab/>
              <w:t>ťažká strela nad 15,3 g min. 860 m/s</w:t>
            </w:r>
            <w:r w:rsidR="00FB1EB4">
              <w:rPr>
                <w:rFonts w:eastAsia="Calibri"/>
                <w:sz w:val="20"/>
                <w:szCs w:val="20"/>
                <w:lang w:eastAsia="en-US"/>
              </w:rPr>
              <w:t xml:space="preserve">                     </w:t>
            </w:r>
          </w:p>
        </w:tc>
        <w:tc>
          <w:tcPr>
            <w:tcW w:w="2268" w:type="dxa"/>
            <w:vAlign w:val="center"/>
          </w:tcPr>
          <w:p w14:paraId="708BDCD0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40A2F945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E3807" w:rsidRPr="003E3807" w14:paraId="4A70868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BB79044" w14:textId="5EBC80DA" w:rsidR="003E3807" w:rsidRPr="003E3807" w:rsidRDefault="003E3807" w:rsidP="003E380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≤ 7 m/s</w:t>
            </w:r>
          </w:p>
        </w:tc>
        <w:tc>
          <w:tcPr>
            <w:tcW w:w="2268" w:type="dxa"/>
            <w:vAlign w:val="center"/>
          </w:tcPr>
          <w:p w14:paraId="0C264FE8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34D42A89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E3807" w:rsidRPr="003E3807" w14:paraId="0DD739E4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9E61B85" w14:textId="77777777" w:rsidR="003E3807" w:rsidRPr="003E3807" w:rsidRDefault="003E3807" w:rsidP="003E380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6BBAB0C7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741CBEF9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E3807" w:rsidRPr="003E3807" w14:paraId="24A9502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4D494CE" w14:textId="65702493" w:rsidR="003E3807" w:rsidRPr="003E3807" w:rsidRDefault="003E3807" w:rsidP="003E3807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100% zásahov na 1</w:t>
            </w:r>
            <w:r w:rsidR="00172D7A">
              <w:rPr>
                <w:rFonts w:eastAsia="Calibri"/>
                <w:sz w:val="20"/>
                <w:szCs w:val="20"/>
                <w:lang w:eastAsia="en-US"/>
              </w:rPr>
              <w:t>00 m v kruhu s priemerom max. 5</w:t>
            </w:r>
            <w:r w:rsidR="00D01F9D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="00172D7A">
              <w:rPr>
                <w:rFonts w:eastAsia="Calibri"/>
                <w:sz w:val="20"/>
                <w:szCs w:val="20"/>
                <w:lang w:eastAsia="en-US"/>
              </w:rPr>
              <w:t xml:space="preserve"> mm (2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172D7A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MOA)</w:t>
            </w:r>
          </w:p>
        </w:tc>
        <w:tc>
          <w:tcPr>
            <w:tcW w:w="2268" w:type="dxa"/>
            <w:vAlign w:val="center"/>
          </w:tcPr>
          <w:p w14:paraId="3A5D666C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rýchlosť)</w:t>
            </w:r>
          </w:p>
        </w:tc>
        <w:tc>
          <w:tcPr>
            <w:tcW w:w="2268" w:type="dxa"/>
            <w:vAlign w:val="center"/>
          </w:tcPr>
          <w:p w14:paraId="2C2F10EE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E3807" w:rsidRPr="003E3807" w14:paraId="73652C6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E75C6C3" w14:textId="214EBB33" w:rsidR="003E3807" w:rsidRPr="003E3807" w:rsidRDefault="003E3807" w:rsidP="003E380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Balistický koeficient strely G1: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min. 0</w:t>
            </w:r>
            <w:r w:rsidR="00D01F9D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172D7A">
              <w:rPr>
                <w:rFonts w:eastAsia="Calibri"/>
                <w:sz w:val="20"/>
                <w:szCs w:val="20"/>
                <w:lang w:eastAsia="en-US"/>
              </w:rPr>
              <w:t>37</w:t>
            </w:r>
            <w:r w:rsidR="00D01F9D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14:paraId="5756D658" w14:textId="77777777" w:rsidR="003E3807" w:rsidRPr="003E3807" w:rsidRDefault="003E3807" w:rsidP="003E380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969CDF4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2B0ED745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E3807" w:rsidRPr="003E3807" w14:paraId="453D1C0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B668B46" w14:textId="77777777" w:rsidR="003E3807" w:rsidRPr="003E3807" w:rsidRDefault="003E3807" w:rsidP="003E3807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77F9B419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17F21B6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E3807" w:rsidRPr="003E3807" w14:paraId="7F756D4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46A363A" w14:textId="77777777" w:rsidR="003E3807" w:rsidRPr="003E3807" w:rsidRDefault="003E3807" w:rsidP="003E3807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09AF338E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15971F4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3E3807" w:rsidRPr="003E3807" w14:paraId="544E6CED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0823CFD" w14:textId="13836332" w:rsidR="003E3807" w:rsidRPr="003E3807" w:rsidRDefault="003E3807" w:rsidP="003E3807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="00172D7A" w:rsidRPr="00172D7A">
              <w:rPr>
                <w:rFonts w:eastAsia="Calibri"/>
                <w:sz w:val="20"/>
                <w:szCs w:val="20"/>
                <w:lang w:eastAsia="en-US"/>
              </w:rPr>
              <w:t>pri prenikaní sklom aj pod uhlom menším ako 90° sa zo strely neoddeľujú fragmenty</w:t>
            </w:r>
          </w:p>
        </w:tc>
        <w:tc>
          <w:tcPr>
            <w:tcW w:w="2268" w:type="dxa"/>
            <w:vAlign w:val="center"/>
          </w:tcPr>
          <w:p w14:paraId="2F6A97C5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274D1C96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3E3807" w:rsidRPr="003E3807" w14:paraId="1F977EE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FB5900B" w14:textId="77777777" w:rsidR="003E3807" w:rsidRPr="003E3807" w:rsidRDefault="003E3807" w:rsidP="003E380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5363EEEE" w14:textId="77777777" w:rsidR="003E3807" w:rsidRPr="003E3807" w:rsidRDefault="003E3807" w:rsidP="003E380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BD200BF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02736287" w14:textId="77777777" w:rsidR="003E3807" w:rsidRPr="003E3807" w:rsidRDefault="003E3807" w:rsidP="003E38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7F7F2962" w14:textId="1C884059" w:rsidR="003E3807" w:rsidRPr="00172D7A" w:rsidRDefault="00172D7A" w:rsidP="008F3675">
      <w:pPr>
        <w:pStyle w:val="Odsekzoznamu"/>
        <w:spacing w:after="0" w:line="240" w:lineRule="auto"/>
        <w:ind w:left="0"/>
        <w:rPr>
          <w:rFonts w:ascii="Arial Narrow" w:hAnsi="Arial Narrow"/>
          <w:b/>
          <w:i/>
        </w:rPr>
      </w:pPr>
      <w:r w:rsidRPr="00172D7A">
        <w:rPr>
          <w:rFonts w:ascii="Arial Narrow" w:eastAsia="SimSun" w:hAnsi="Arial Narrow"/>
          <w:i/>
          <w:lang w:eastAsia="zh-CN"/>
        </w:rPr>
        <w:t>Poznámka: Ak má strela plastovú balistickú kuklu, žiadame o jednotné farebné vyhotovenie</w:t>
      </w:r>
    </w:p>
    <w:p w14:paraId="25923A84" w14:textId="77777777" w:rsidR="003E3807" w:rsidRDefault="003E3807" w:rsidP="008F3675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33EA8050" w14:textId="65123573" w:rsidR="008069EE" w:rsidRPr="008069EE" w:rsidRDefault="008069EE" w:rsidP="008069EE">
      <w:pPr>
        <w:pStyle w:val="Odsekzoznamu"/>
        <w:numPr>
          <w:ilvl w:val="1"/>
          <w:numId w:val="28"/>
        </w:numPr>
        <w:rPr>
          <w:rFonts w:ascii="Arial Narrow" w:hAnsi="Arial Narrow"/>
          <w:b/>
        </w:rPr>
      </w:pPr>
      <w:r w:rsidRPr="008069EE">
        <w:rPr>
          <w:rFonts w:ascii="Arial Narrow" w:hAnsi="Arial Narrow"/>
          <w:b/>
        </w:rPr>
        <w:t xml:space="preserve">Náboj kal. . 338 </w:t>
      </w:r>
      <w:proofErr w:type="spellStart"/>
      <w:r w:rsidRPr="008069EE">
        <w:rPr>
          <w:rFonts w:ascii="Arial Narrow" w:hAnsi="Arial Narrow"/>
          <w:b/>
        </w:rPr>
        <w:t>Lapua</w:t>
      </w:r>
      <w:proofErr w:type="spellEnd"/>
      <w:r w:rsidRPr="008069EE">
        <w:rPr>
          <w:rFonts w:ascii="Arial Narrow" w:hAnsi="Arial Narrow"/>
          <w:b/>
        </w:rPr>
        <w:t xml:space="preserve"> </w:t>
      </w:r>
      <w:proofErr w:type="spellStart"/>
      <w:r w:rsidRPr="008069EE">
        <w:rPr>
          <w:rFonts w:ascii="Arial Narrow" w:hAnsi="Arial Narrow"/>
          <w:b/>
        </w:rPr>
        <w:t>Magnum</w:t>
      </w:r>
      <w:proofErr w:type="spellEnd"/>
      <w:r w:rsidRPr="008069EE">
        <w:rPr>
          <w:rFonts w:ascii="Arial Narrow" w:hAnsi="Arial Narrow"/>
          <w:b/>
        </w:rPr>
        <w:t xml:space="preserve"> – </w:t>
      </w:r>
      <w:proofErr w:type="spellStart"/>
      <w:r w:rsidRPr="008069EE">
        <w:rPr>
          <w:rFonts w:ascii="Arial Narrow" w:hAnsi="Arial Narrow"/>
          <w:b/>
        </w:rPr>
        <w:t>Duty</w:t>
      </w:r>
      <w:proofErr w:type="spellEnd"/>
      <w:r w:rsidRPr="008069EE">
        <w:rPr>
          <w:rFonts w:ascii="Arial Narrow" w:hAnsi="Arial Narrow"/>
          <w:b/>
        </w:rPr>
        <w:t xml:space="preserve">  - 12 000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8069EE" w:rsidRPr="003E3807" w14:paraId="4993BCAC" w14:textId="77777777" w:rsidTr="008069E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3583C83C" w14:textId="4940F46D" w:rsidR="008069EE" w:rsidRPr="003E3807" w:rsidRDefault="008069EE" w:rsidP="008069E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E3807">
              <w:rPr>
                <w:rFonts w:ascii="Arial Narrow" w:hAnsi="Arial Narrow"/>
                <w:b/>
              </w:rPr>
              <w:t xml:space="preserve">Náboj kal. .338 </w:t>
            </w:r>
            <w:proofErr w:type="spellStart"/>
            <w:r w:rsidRPr="003E3807">
              <w:rPr>
                <w:rFonts w:ascii="Arial Narrow" w:hAnsi="Arial Narrow"/>
                <w:b/>
              </w:rPr>
              <w:t>Lapua</w:t>
            </w:r>
            <w:proofErr w:type="spellEnd"/>
            <w:r w:rsidRPr="003E380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E3807">
              <w:rPr>
                <w:rFonts w:ascii="Arial Narrow" w:hAnsi="Arial Narrow"/>
                <w:b/>
              </w:rPr>
              <w:t>Magnum</w:t>
            </w:r>
            <w:proofErr w:type="spellEnd"/>
            <w:r w:rsidRPr="003E3807">
              <w:rPr>
                <w:rFonts w:ascii="Arial Narrow" w:hAnsi="Arial Narrow"/>
                <w:b/>
              </w:rPr>
              <w:t xml:space="preserve"> - </w:t>
            </w:r>
            <w:proofErr w:type="spellStart"/>
            <w:r>
              <w:rPr>
                <w:rFonts w:ascii="Arial Narrow" w:hAnsi="Arial Narrow"/>
                <w:b/>
              </w:rPr>
              <w:t>Duty</w:t>
            </w:r>
            <w:proofErr w:type="spellEnd"/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1BA569D6" w14:textId="77777777" w:rsidR="008069EE" w:rsidRPr="003E3807" w:rsidRDefault="008069EE" w:rsidP="008069E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3D9E786" w14:textId="77777777" w:rsidR="008069EE" w:rsidRPr="003E3807" w:rsidRDefault="008069EE" w:rsidP="008069EE">
            <w:pPr>
              <w:jc w:val="center"/>
              <w:rPr>
                <w:b/>
                <w:bCs/>
                <w:sz w:val="20"/>
                <w:szCs w:val="20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8069EE" w:rsidRPr="003E3807" w14:paraId="21C98238" w14:textId="77777777" w:rsidTr="008069E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43B9E6C7" w14:textId="77777777" w:rsidR="008069EE" w:rsidRPr="003E3807" w:rsidRDefault="008069EE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4DD74765" w14:textId="77777777" w:rsidR="008069EE" w:rsidRPr="003E3807" w:rsidRDefault="008069EE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b/>
                <w:sz w:val="20"/>
                <w:szCs w:val="20"/>
              </w:rPr>
              <w:t>12 000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56DAC522" w14:textId="77777777" w:rsidR="008069EE" w:rsidRPr="003E3807" w:rsidRDefault="008069EE" w:rsidP="008069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069EE" w:rsidRPr="003E3807" w14:paraId="301E00EC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A956227" w14:textId="77777777" w:rsidR="008069EE" w:rsidRPr="003E3807" w:rsidRDefault="008069EE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5FE35AC4" w14:textId="77777777" w:rsidR="008069EE" w:rsidRPr="003E3807" w:rsidRDefault="008069EE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277FE606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A1630E9" w14:textId="77777777" w:rsidR="008069EE" w:rsidRPr="003E3807" w:rsidRDefault="008069EE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105EFF96" w14:textId="77777777" w:rsidR="008069EE" w:rsidRPr="003E3807" w:rsidRDefault="008069EE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721A1992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0A8476C" w14:textId="77777777" w:rsidR="008069EE" w:rsidRPr="003E3807" w:rsidRDefault="008069EE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02C8F2DF" w14:textId="77777777" w:rsidR="008069EE" w:rsidRPr="003E3807" w:rsidRDefault="008069EE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5B199E13" w14:textId="77777777" w:rsidTr="008069E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6E53D798" w14:textId="77777777" w:rsidR="008069EE" w:rsidRPr="003E3807" w:rsidRDefault="008069EE" w:rsidP="008069E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2182E62B" w14:textId="77777777" w:rsidR="008069EE" w:rsidRPr="003E3807" w:rsidRDefault="008069EE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Uchádzač uvedie presnú hodnotu, resp. </w:t>
            </w: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35C4D484" w14:textId="77777777" w:rsidR="008069EE" w:rsidRPr="003E3807" w:rsidRDefault="008069EE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Uchádzač uvedie „áno/nie“</w:t>
            </w:r>
          </w:p>
        </w:tc>
      </w:tr>
      <w:tr w:rsidR="008069EE" w:rsidRPr="003E3807" w14:paraId="4E22BAEC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0D21BBE" w14:textId="77777777" w:rsidR="008069EE" w:rsidRPr="003E3807" w:rsidRDefault="008069EE" w:rsidP="008069EE">
            <w:pPr>
              <w:jc w:val="both"/>
              <w:rPr>
                <w:sz w:val="20"/>
                <w:szCs w:val="20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Kaliber:                                 .338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Lapua</w:t>
            </w:r>
            <w:proofErr w:type="spellEnd"/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Magnum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77EFD86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7DD0CBAE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0359272A" w14:textId="77777777" w:rsidTr="008069EE">
        <w:trPr>
          <w:trHeight w:val="170"/>
        </w:trPr>
        <w:tc>
          <w:tcPr>
            <w:tcW w:w="6266" w:type="dxa"/>
            <w:gridSpan w:val="2"/>
            <w:vAlign w:val="center"/>
          </w:tcPr>
          <w:p w14:paraId="2569D6C3" w14:textId="77777777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v súlade s C.I.P.</w:t>
            </w:r>
          </w:p>
        </w:tc>
        <w:tc>
          <w:tcPr>
            <w:tcW w:w="2268" w:type="dxa"/>
            <w:vAlign w:val="center"/>
          </w:tcPr>
          <w:p w14:paraId="6860C750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3CB250C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0018F5E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E4015A8" w14:textId="61814B4E" w:rsidR="008069EE" w:rsidRPr="003E3807" w:rsidRDefault="008069EE" w:rsidP="008069EE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Typ strely:                   </w:t>
            </w:r>
            <w:proofErr w:type="spellStart"/>
            <w:r w:rsidRPr="008069EE">
              <w:rPr>
                <w:rFonts w:eastAsia="Calibri"/>
                <w:sz w:val="20"/>
                <w:szCs w:val="20"/>
                <w:lang w:eastAsia="en-US"/>
              </w:rPr>
              <w:t>plášťovaná</w:t>
            </w:r>
            <w:proofErr w:type="spellEnd"/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 expanzná st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rela  s oloveným jadrom  alebo 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homogénna expanzná strela zo zliatiny </w:t>
            </w:r>
            <w:proofErr w:type="spellStart"/>
            <w:r w:rsidRPr="008069EE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4B8B85A1" w14:textId="1432E9D0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429242C9" w14:textId="1D08AE42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39B6BEF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89F8E4A" w14:textId="7E75F3C3" w:rsidR="008069EE" w:rsidRPr="003E3807" w:rsidRDefault="008069EE" w:rsidP="008069E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</w:t>
            </w:r>
            <w:r w:rsidR="00D01F9D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min. 15 g (231 </w:t>
            </w:r>
            <w:proofErr w:type="spellStart"/>
            <w:r w:rsidRPr="008069EE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  <w:r w:rsidR="00D01F9D"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 w:rsidR="00D01F9D">
              <w:rPr>
                <w:rFonts w:eastAsia="Calibri"/>
                <w:sz w:val="20"/>
                <w:szCs w:val="20"/>
                <w:lang w:eastAsia="en-US"/>
              </w:rPr>
              <w:t xml:space="preserve"> hmotnosti strely </w:t>
            </w:r>
            <w:r w:rsidR="00D01F9D" w:rsidRPr="000E0977">
              <w:rPr>
                <w:rFonts w:eastAsia="Calibri"/>
                <w:sz w:val="20"/>
                <w:szCs w:val="20"/>
                <w:lang w:eastAsia="en-US"/>
              </w:rPr>
              <w:t>± 0,1 g</w:t>
            </w:r>
          </w:p>
        </w:tc>
        <w:tc>
          <w:tcPr>
            <w:tcW w:w="2268" w:type="dxa"/>
            <w:vAlign w:val="center"/>
          </w:tcPr>
          <w:p w14:paraId="7C229D20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56F2BFD9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224E28A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CBBB4DB" w14:textId="73FCE4C0" w:rsidR="008069EE" w:rsidRPr="003E3807" w:rsidRDefault="008069EE" w:rsidP="008069EE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="00D01F9D">
              <w:rPr>
                <w:rFonts w:eastAsia="Calibri"/>
                <w:sz w:val="20"/>
                <w:szCs w:val="20"/>
                <w:lang w:eastAsia="en-US"/>
              </w:rPr>
              <w:t xml:space="preserve">   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>min. 870 m/s</w:t>
            </w:r>
          </w:p>
        </w:tc>
        <w:tc>
          <w:tcPr>
            <w:tcW w:w="2268" w:type="dxa"/>
            <w:vAlign w:val="center"/>
          </w:tcPr>
          <w:p w14:paraId="78161CA8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035656D7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3A751BEA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B7B8C5B" w14:textId="14E45DC3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≤ 7 m/s</w:t>
            </w:r>
          </w:p>
        </w:tc>
        <w:tc>
          <w:tcPr>
            <w:tcW w:w="2268" w:type="dxa"/>
            <w:vAlign w:val="center"/>
          </w:tcPr>
          <w:p w14:paraId="3DC43D2D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2C6BB114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4FBADD8F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9BCBD12" w14:textId="77777777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18AE25F2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6BF2768D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2033BF2E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ED284CD" w14:textId="3CAC0039" w:rsidR="008069EE" w:rsidRPr="003E3807" w:rsidRDefault="008069EE" w:rsidP="008069EE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100% zásahov na 1</w:t>
            </w:r>
            <w:r>
              <w:rPr>
                <w:rFonts w:eastAsia="Calibri"/>
                <w:sz w:val="20"/>
                <w:szCs w:val="20"/>
                <w:lang w:eastAsia="en-US"/>
              </w:rPr>
              <w:t>00 m v kruhu s priemerom max. 5</w:t>
            </w:r>
            <w:r w:rsidR="00D01F9D">
              <w:rPr>
                <w:rFonts w:eastAsia="Calibri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mm (2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>,</w:t>
            </w: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MOA)</w:t>
            </w:r>
          </w:p>
        </w:tc>
        <w:tc>
          <w:tcPr>
            <w:tcW w:w="2268" w:type="dxa"/>
            <w:vAlign w:val="center"/>
          </w:tcPr>
          <w:p w14:paraId="7D3D7BBE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rýchlosť)</w:t>
            </w:r>
          </w:p>
        </w:tc>
        <w:tc>
          <w:tcPr>
            <w:tcW w:w="2268" w:type="dxa"/>
            <w:vAlign w:val="center"/>
          </w:tcPr>
          <w:p w14:paraId="3AC12EF8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7379509B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7C3A0E71" w14:textId="50261F70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Balistický koeficient strely G1: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min. 0</w:t>
            </w:r>
            <w:r w:rsidR="00D01F9D">
              <w:rPr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sz w:val="20"/>
                <w:szCs w:val="20"/>
                <w:lang w:eastAsia="en-US"/>
              </w:rPr>
              <w:t>37</w:t>
            </w:r>
            <w:r w:rsidR="00D01F9D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14:paraId="5A48F0DF" w14:textId="77777777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B4D838A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27BC0785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0E79AFD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0163B9A" w14:textId="77777777" w:rsidR="008069EE" w:rsidRPr="003E3807" w:rsidRDefault="008069EE" w:rsidP="008069E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3FF94EFF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A58747C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70162B53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D5A6E37" w14:textId="77777777" w:rsidR="008069EE" w:rsidRPr="003E3807" w:rsidRDefault="008069EE" w:rsidP="008069E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414321E7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7786060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1D19D7F3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D88F0F0" w14:textId="4AB6D729" w:rsidR="008069EE" w:rsidRPr="003E3807" w:rsidRDefault="008069EE" w:rsidP="008069E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>deformácia strely bez fragmentácie zabezpečuje zvýšený zastavovací účinok</w:t>
            </w:r>
          </w:p>
        </w:tc>
        <w:tc>
          <w:tcPr>
            <w:tcW w:w="2268" w:type="dxa"/>
            <w:vAlign w:val="center"/>
          </w:tcPr>
          <w:p w14:paraId="298FDC50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0F03BA96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29906FBC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37E3563" w14:textId="77777777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1BD2BB9B" w14:textId="77777777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E73FC53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42A4063F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61054BE5" w14:textId="77777777" w:rsidR="008069EE" w:rsidRPr="008069EE" w:rsidRDefault="008069EE" w:rsidP="008069EE">
      <w:pPr>
        <w:tabs>
          <w:tab w:val="left" w:pos="4253"/>
        </w:tabs>
        <w:rPr>
          <w:rFonts w:ascii="Arial Narrow" w:eastAsia="SimSun" w:hAnsi="Arial Narrow"/>
          <w:i/>
          <w:sz w:val="22"/>
          <w:szCs w:val="22"/>
          <w:lang w:eastAsia="zh-CN"/>
        </w:rPr>
      </w:pPr>
      <w:r w:rsidRPr="008069EE">
        <w:rPr>
          <w:rFonts w:ascii="Arial Narrow" w:eastAsia="SimSun" w:hAnsi="Arial Narrow"/>
          <w:i/>
          <w:sz w:val="22"/>
          <w:szCs w:val="22"/>
          <w:lang w:eastAsia="zh-CN"/>
        </w:rPr>
        <w:t>Poznámka: Ak má strela plastovú balistickú kuklu, žiadame o jednotné farebné vyhotovenie.</w:t>
      </w:r>
    </w:p>
    <w:p w14:paraId="17BBD41B" w14:textId="77777777" w:rsidR="008069EE" w:rsidRDefault="008069EE" w:rsidP="008F3675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</w:p>
    <w:p w14:paraId="140FE030" w14:textId="72D2B021" w:rsidR="00382AF7" w:rsidRPr="00B90C27" w:rsidRDefault="00382AF7" w:rsidP="008F3675">
      <w:pPr>
        <w:pStyle w:val="Odsekzoznamu"/>
        <w:spacing w:after="0" w:line="240" w:lineRule="auto"/>
        <w:ind w:left="0"/>
        <w:rPr>
          <w:rFonts w:ascii="Arial Narrow" w:hAnsi="Arial Narrow"/>
          <w:b/>
        </w:rPr>
      </w:pPr>
      <w:r w:rsidRPr="00B90C27">
        <w:rPr>
          <w:rFonts w:ascii="Arial Narrow" w:hAnsi="Arial Narrow"/>
          <w:b/>
        </w:rPr>
        <w:t>Značenie a balenie nábojov</w:t>
      </w:r>
    </w:p>
    <w:p w14:paraId="40184A29" w14:textId="77777777" w:rsidR="00382AF7" w:rsidRPr="00B90C27" w:rsidRDefault="00382AF7" w:rsidP="00382AF7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Náboje, musia byť na dne nábojnice označené výrobcom náboja a kalibrom. Razenie na dne nábojnice musí byť zreteľné a ľahko čitateľné. Náboje musia byť balené do škatuliek (spotrebiteľských obalov), nie sypané. Škatuľky sa ďalej vkladajú do skupinového obalu podľa možností výrobcu.</w:t>
      </w:r>
    </w:p>
    <w:p w14:paraId="7EE1CDA0" w14:textId="77777777" w:rsidR="00382AF7" w:rsidRPr="00B90C27" w:rsidRDefault="00382AF7" w:rsidP="00382AF7">
      <w:pPr>
        <w:ind w:left="426"/>
        <w:rPr>
          <w:rFonts w:ascii="Arial Narrow" w:hAnsi="Arial Narrow"/>
          <w:sz w:val="22"/>
          <w:szCs w:val="22"/>
        </w:rPr>
      </w:pPr>
    </w:p>
    <w:p w14:paraId="379A5EF3" w14:textId="77777777" w:rsidR="00382AF7" w:rsidRPr="00B90C27" w:rsidRDefault="00382AF7" w:rsidP="00382AF7">
      <w:pPr>
        <w:ind w:firstLine="426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38395271" w14:textId="77777777" w:rsidR="00382AF7" w:rsidRPr="00B90C27" w:rsidRDefault="00382AF7" w:rsidP="00382AF7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výrobcu,</w:t>
      </w:r>
    </w:p>
    <w:p w14:paraId="0A1C7B71" w14:textId="77777777" w:rsidR="00382AF7" w:rsidRPr="00B90C27" w:rsidRDefault="00382AF7" w:rsidP="00382AF7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náboja; hmotnosť a typ strely,</w:t>
      </w:r>
    </w:p>
    <w:p w14:paraId="01B84EFC" w14:textId="77777777" w:rsidR="00382AF7" w:rsidRPr="00B90C27" w:rsidRDefault="00382AF7" w:rsidP="00382AF7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počet zabalených kusov,</w:t>
      </w:r>
    </w:p>
    <w:p w14:paraId="16BABE1D" w14:textId="77777777" w:rsidR="00382AF7" w:rsidRPr="00B90C27" w:rsidRDefault="00382AF7" w:rsidP="00382AF7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rok výroby a číslo série,</w:t>
      </w:r>
    </w:p>
    <w:p w14:paraId="151C2A98" w14:textId="77777777" w:rsidR="00382AF7" w:rsidRPr="00B90C27" w:rsidRDefault="00382AF7" w:rsidP="00382AF7">
      <w:pPr>
        <w:numPr>
          <w:ilvl w:val="0"/>
          <w:numId w:val="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749ABB58" w14:textId="77777777" w:rsidR="00382AF7" w:rsidRPr="00B90C27" w:rsidRDefault="00382AF7" w:rsidP="00382AF7">
      <w:pPr>
        <w:ind w:left="426" w:firstLine="283"/>
        <w:jc w:val="both"/>
        <w:rPr>
          <w:rFonts w:ascii="Arial Narrow" w:hAnsi="Arial Narrow"/>
          <w:sz w:val="22"/>
          <w:szCs w:val="22"/>
        </w:rPr>
      </w:pPr>
    </w:p>
    <w:p w14:paraId="6F120CA9" w14:textId="77777777" w:rsidR="00382AF7" w:rsidRPr="00B90C27" w:rsidRDefault="00382AF7" w:rsidP="00382AF7">
      <w:pPr>
        <w:contextualSpacing/>
        <w:jc w:val="both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Dokladovanie certifikátmi</w:t>
      </w:r>
    </w:p>
    <w:p w14:paraId="23F65781" w14:textId="77777777" w:rsidR="00382AF7" w:rsidRPr="00B90C27" w:rsidRDefault="00382AF7" w:rsidP="00382AF7">
      <w:pPr>
        <w:ind w:left="426"/>
        <w:jc w:val="both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3C87B53F" w14:textId="77777777" w:rsidR="00382AF7" w:rsidRPr="00B90C27" w:rsidRDefault="00382AF7" w:rsidP="00382AF7">
      <w:pPr>
        <w:ind w:left="426"/>
        <w:contextualSpacing/>
        <w:rPr>
          <w:rFonts w:ascii="Arial Narrow" w:hAnsi="Arial Narrow"/>
          <w:b/>
          <w:sz w:val="22"/>
          <w:szCs w:val="22"/>
        </w:rPr>
      </w:pPr>
    </w:p>
    <w:p w14:paraId="3D41135E" w14:textId="77777777" w:rsidR="00382AF7" w:rsidRPr="00B90C27" w:rsidRDefault="00382AF7" w:rsidP="00382AF7">
      <w:pPr>
        <w:contextualSpacing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Iné požiadavky</w:t>
      </w:r>
    </w:p>
    <w:p w14:paraId="0490E30E" w14:textId="77777777" w:rsidR="00382AF7" w:rsidRPr="00B90C27" w:rsidRDefault="00382AF7" w:rsidP="00382AF7">
      <w:pPr>
        <w:numPr>
          <w:ilvl w:val="0"/>
          <w:numId w:val="2"/>
        </w:numPr>
        <w:ind w:left="426" w:hanging="426"/>
        <w:rPr>
          <w:rFonts w:ascii="Arial Narrow" w:hAnsi="Arial Narrow"/>
          <w:vanish/>
          <w:sz w:val="22"/>
          <w:szCs w:val="22"/>
        </w:rPr>
      </w:pPr>
    </w:p>
    <w:p w14:paraId="456344C3" w14:textId="77777777" w:rsidR="00382AF7" w:rsidRPr="00B90C27" w:rsidRDefault="00382AF7" w:rsidP="00382AF7">
      <w:pPr>
        <w:numPr>
          <w:ilvl w:val="0"/>
          <w:numId w:val="2"/>
        </w:numPr>
        <w:ind w:left="426" w:hanging="426"/>
        <w:rPr>
          <w:rFonts w:ascii="Arial Narrow" w:hAnsi="Arial Narrow"/>
          <w:vanish/>
          <w:sz w:val="22"/>
          <w:szCs w:val="22"/>
        </w:rPr>
      </w:pPr>
    </w:p>
    <w:p w14:paraId="4FAC73ED" w14:textId="03070CCB" w:rsidR="00D733A1" w:rsidRDefault="00382AF7" w:rsidP="00382AF7">
      <w:pPr>
        <w:tabs>
          <w:tab w:val="left" w:pos="708"/>
        </w:tabs>
        <w:ind w:left="426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 xml:space="preserve">Náboje dodávané v počte menšom ako 30 000 kusov, musia byť vyrobené v jednej sérii. </w:t>
      </w:r>
    </w:p>
    <w:p w14:paraId="408285DD" w14:textId="6A563904" w:rsidR="00B90C27" w:rsidRDefault="00B90C27" w:rsidP="00382AF7">
      <w:pPr>
        <w:tabs>
          <w:tab w:val="left" w:pos="708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6883CBD0" w14:textId="77777777" w:rsidR="008F3675" w:rsidRDefault="008F3675" w:rsidP="00382AF7">
      <w:pPr>
        <w:tabs>
          <w:tab w:val="left" w:pos="708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25E82A55" w14:textId="2C2AAA20" w:rsidR="004E52DB" w:rsidRPr="00B12F66" w:rsidRDefault="004E52DB" w:rsidP="004E52DB">
      <w:pPr>
        <w:pStyle w:val="Odsekzoznamu"/>
        <w:spacing w:after="0" w:line="240" w:lineRule="auto"/>
        <w:ind w:left="0"/>
        <w:rPr>
          <w:rFonts w:ascii="Arial Narrow" w:hAnsi="Arial Narrow"/>
          <w:u w:val="single"/>
        </w:rPr>
      </w:pPr>
      <w:r w:rsidRPr="00B12F66">
        <w:rPr>
          <w:rFonts w:ascii="Arial Narrow" w:hAnsi="Arial Narrow" w:cs="Arial"/>
          <w:b/>
          <w:u w:val="single"/>
        </w:rPr>
        <w:t xml:space="preserve">Časť </w:t>
      </w:r>
      <w:r w:rsidR="00382AF7" w:rsidRPr="00B12F66">
        <w:rPr>
          <w:rFonts w:ascii="Arial Narrow" w:hAnsi="Arial Narrow" w:cs="Arial"/>
          <w:b/>
          <w:u w:val="single"/>
        </w:rPr>
        <w:t>6</w:t>
      </w:r>
      <w:r w:rsidRPr="00B12F66">
        <w:rPr>
          <w:rFonts w:ascii="Arial Narrow" w:hAnsi="Arial Narrow" w:cs="Arial"/>
          <w:b/>
          <w:u w:val="single"/>
        </w:rPr>
        <w:t xml:space="preserve">: </w:t>
      </w:r>
      <w:r w:rsidR="008069EE" w:rsidRPr="008069EE">
        <w:rPr>
          <w:rFonts w:ascii="Arial Narrow" w:hAnsi="Arial Narrow" w:cs="Arial"/>
          <w:b/>
          <w:u w:val="single"/>
        </w:rPr>
        <w:t>Náboje do automatických guľových strelných zbraní</w:t>
      </w:r>
    </w:p>
    <w:p w14:paraId="7D57085E" w14:textId="77777777" w:rsidR="00382AF7" w:rsidRPr="00B90C27" w:rsidRDefault="00382AF7" w:rsidP="00382AF7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b/>
          <w:vanish/>
        </w:rPr>
      </w:pPr>
    </w:p>
    <w:p w14:paraId="1B899369" w14:textId="77777777" w:rsidR="00382AF7" w:rsidRPr="00B90C27" w:rsidRDefault="00382AF7" w:rsidP="00382AF7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b/>
          <w:vanish/>
        </w:rPr>
      </w:pPr>
    </w:p>
    <w:p w14:paraId="0C476EE0" w14:textId="77777777" w:rsidR="00382AF7" w:rsidRPr="00B90C27" w:rsidRDefault="00382AF7" w:rsidP="00382AF7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b/>
          <w:vanish/>
        </w:rPr>
      </w:pPr>
    </w:p>
    <w:p w14:paraId="734D41FB" w14:textId="77777777" w:rsidR="00B90C27" w:rsidRPr="00B90C27" w:rsidRDefault="00B90C27" w:rsidP="00B90C27">
      <w:pPr>
        <w:pStyle w:val="Odsekzoznamu"/>
        <w:ind w:left="360"/>
        <w:jc w:val="both"/>
        <w:rPr>
          <w:rFonts w:ascii="Arial Narrow" w:eastAsia="SimSun" w:hAnsi="Arial Narrow"/>
          <w:b/>
          <w:lang w:eastAsia="zh-CN"/>
        </w:rPr>
      </w:pPr>
    </w:p>
    <w:p w14:paraId="56ACD38C" w14:textId="48C0B250" w:rsidR="004E52DB" w:rsidRPr="00B90C27" w:rsidRDefault="008069EE" w:rsidP="008069EE">
      <w:pPr>
        <w:pStyle w:val="Odsekzoznamu"/>
        <w:numPr>
          <w:ilvl w:val="1"/>
          <w:numId w:val="9"/>
        </w:numPr>
        <w:spacing w:after="0"/>
        <w:jc w:val="both"/>
        <w:rPr>
          <w:rFonts w:ascii="Arial Narrow" w:eastAsia="SimSun" w:hAnsi="Arial Narrow"/>
          <w:b/>
          <w:lang w:eastAsia="zh-CN"/>
        </w:rPr>
      </w:pPr>
      <w:r w:rsidRPr="008069EE">
        <w:rPr>
          <w:rFonts w:ascii="Arial Narrow" w:hAnsi="Arial Narrow"/>
          <w:b/>
        </w:rPr>
        <w:t xml:space="preserve">Náboj kal. 7,62x51 </w:t>
      </w:r>
      <w:r w:rsidR="00A20333">
        <w:rPr>
          <w:rFonts w:ascii="Arial Narrow" w:hAnsi="Arial Narrow"/>
          <w:b/>
        </w:rPr>
        <w:t xml:space="preserve">M80 </w:t>
      </w:r>
      <w:r w:rsidRPr="008069EE">
        <w:rPr>
          <w:rFonts w:ascii="Arial Narrow" w:hAnsi="Arial Narrow"/>
          <w:b/>
        </w:rPr>
        <w:t xml:space="preserve">– </w:t>
      </w:r>
      <w:proofErr w:type="spellStart"/>
      <w:r w:rsidRPr="008069EE">
        <w:rPr>
          <w:rFonts w:ascii="Arial Narrow" w:hAnsi="Arial Narrow"/>
          <w:b/>
        </w:rPr>
        <w:t>celoplášť</w:t>
      </w:r>
      <w:proofErr w:type="spellEnd"/>
      <w:r w:rsidRPr="008069EE">
        <w:rPr>
          <w:rFonts w:ascii="Arial Narrow" w:hAnsi="Arial Narrow"/>
          <w:b/>
        </w:rPr>
        <w:t xml:space="preserve">   - 70 000 ks</w:t>
      </w:r>
    </w:p>
    <w:p w14:paraId="0DF74DF0" w14:textId="77777777" w:rsidR="00037D82" w:rsidRDefault="00037D82" w:rsidP="00037D82">
      <w:pPr>
        <w:tabs>
          <w:tab w:val="left" w:pos="4253"/>
        </w:tabs>
        <w:ind w:left="-709"/>
        <w:rPr>
          <w:rFonts w:ascii="Arial Narrow" w:hAnsi="Arial Narrow"/>
          <w:sz w:val="22"/>
          <w:szCs w:val="22"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8069EE" w:rsidRPr="003E3807" w14:paraId="463EA1E3" w14:textId="77777777" w:rsidTr="008069E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51330726" w14:textId="58302754" w:rsidR="008069EE" w:rsidRPr="003E3807" w:rsidRDefault="008069EE" w:rsidP="008069E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069EE">
              <w:rPr>
                <w:rFonts w:ascii="Arial Narrow" w:hAnsi="Arial Narrow"/>
                <w:b/>
              </w:rPr>
              <w:t>Náboj kal. 7,62x51</w:t>
            </w:r>
            <w:r w:rsidR="00A20333">
              <w:rPr>
                <w:rFonts w:ascii="Arial Narrow" w:hAnsi="Arial Narrow"/>
                <w:b/>
              </w:rPr>
              <w:t xml:space="preserve"> M80</w:t>
            </w:r>
            <w:r w:rsidRPr="008069EE">
              <w:rPr>
                <w:rFonts w:ascii="Arial Narrow" w:hAnsi="Arial Narrow"/>
                <w:b/>
              </w:rPr>
              <w:t xml:space="preserve"> – </w:t>
            </w:r>
            <w:proofErr w:type="spellStart"/>
            <w:r w:rsidRPr="008069EE">
              <w:rPr>
                <w:rFonts w:ascii="Arial Narrow" w:hAnsi="Arial Narrow"/>
                <w:b/>
              </w:rPr>
              <w:t>celoplášť</w:t>
            </w:r>
            <w:proofErr w:type="spellEnd"/>
            <w:r w:rsidRPr="008069EE">
              <w:rPr>
                <w:rFonts w:ascii="Arial Narrow" w:hAnsi="Arial Narrow"/>
                <w:b/>
              </w:rPr>
              <w:t xml:space="preserve"> 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2DA62568" w14:textId="77777777" w:rsidR="008069EE" w:rsidRPr="003E3807" w:rsidRDefault="008069EE" w:rsidP="008069E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9F5D023" w14:textId="77777777" w:rsidR="008069EE" w:rsidRPr="003E3807" w:rsidRDefault="008069EE" w:rsidP="008069EE">
            <w:pPr>
              <w:jc w:val="center"/>
              <w:rPr>
                <w:b/>
                <w:bCs/>
                <w:sz w:val="20"/>
                <w:szCs w:val="20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skutočnú špecifikáciu ponúkaného predmetu zákazky - výrobcu, typové </w:t>
            </w: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označenie a technické parametre,  uviesť áno/nie, v prípade číselnej hodnoty uviesť jej skutočnosť</w:t>
            </w:r>
          </w:p>
        </w:tc>
      </w:tr>
      <w:tr w:rsidR="008069EE" w:rsidRPr="003E3807" w14:paraId="0A222CDE" w14:textId="77777777" w:rsidTr="008069E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6BD54CC4" w14:textId="77777777" w:rsidR="008069EE" w:rsidRPr="003E3807" w:rsidRDefault="008069EE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70EEEA18" w14:textId="0214C9E7" w:rsidR="008069EE" w:rsidRPr="003E3807" w:rsidRDefault="008069EE" w:rsidP="008069E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70</w:t>
            </w:r>
            <w:r w:rsidRPr="003E3807">
              <w:rPr>
                <w:b/>
                <w:sz w:val="20"/>
                <w:szCs w:val="20"/>
              </w:rPr>
              <w:t> 000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18979455" w14:textId="77777777" w:rsidR="008069EE" w:rsidRPr="003E3807" w:rsidRDefault="008069EE" w:rsidP="008069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069EE" w:rsidRPr="003E3807" w14:paraId="62F10519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C1FE5A9" w14:textId="77777777" w:rsidR="008069EE" w:rsidRPr="003E3807" w:rsidRDefault="008069EE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4EBA7A42" w14:textId="77777777" w:rsidR="008069EE" w:rsidRPr="003E3807" w:rsidRDefault="008069EE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16E005B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35D8917" w14:textId="77777777" w:rsidR="008069EE" w:rsidRPr="003E3807" w:rsidRDefault="008069EE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46611E9B" w14:textId="77777777" w:rsidR="008069EE" w:rsidRPr="003E3807" w:rsidRDefault="008069EE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35350D92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2B470190" w14:textId="77777777" w:rsidR="008069EE" w:rsidRPr="003E3807" w:rsidRDefault="008069EE" w:rsidP="008069E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5E13B5DF" w14:textId="77777777" w:rsidR="008069EE" w:rsidRPr="003E3807" w:rsidRDefault="008069EE" w:rsidP="008069E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28EF72AF" w14:textId="77777777" w:rsidTr="008069E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4F56608C" w14:textId="77777777" w:rsidR="008069EE" w:rsidRPr="003E3807" w:rsidRDefault="008069EE" w:rsidP="008069E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3FC2B1C7" w14:textId="77777777" w:rsidR="008069EE" w:rsidRPr="003E3807" w:rsidRDefault="008069EE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2B2AEDBF" w14:textId="77777777" w:rsidR="008069EE" w:rsidRPr="003E3807" w:rsidRDefault="008069EE" w:rsidP="008069E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8069EE" w:rsidRPr="003E3807" w14:paraId="5D7DD7B3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50F6331" w14:textId="00BF4EBB" w:rsidR="008069EE" w:rsidRPr="003E3807" w:rsidRDefault="008069EE" w:rsidP="008069EE">
            <w:pPr>
              <w:jc w:val="both"/>
              <w:rPr>
                <w:sz w:val="20"/>
                <w:szCs w:val="20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Kaliber:                                 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>7,62x51 mm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A5D0A72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E66815F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1B7AC204" w14:textId="77777777" w:rsidTr="008069EE">
        <w:trPr>
          <w:trHeight w:val="170"/>
        </w:trPr>
        <w:tc>
          <w:tcPr>
            <w:tcW w:w="6266" w:type="dxa"/>
            <w:gridSpan w:val="2"/>
            <w:vAlign w:val="center"/>
          </w:tcPr>
          <w:p w14:paraId="3FC8E517" w14:textId="457AFF73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</w:t>
            </w:r>
            <w:r w:rsidR="00397957" w:rsidRPr="004B3865">
              <w:rPr>
                <w:rFonts w:eastAsia="Calibri"/>
                <w:sz w:val="20"/>
                <w:szCs w:val="20"/>
                <w:lang w:eastAsia="en-US"/>
              </w:rPr>
              <w:t>v súlade</w:t>
            </w:r>
            <w:r w:rsidR="0039795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397957" w:rsidRPr="008069EE">
              <w:rPr>
                <w:rFonts w:eastAsia="Calibri"/>
                <w:sz w:val="20"/>
                <w:szCs w:val="20"/>
                <w:lang w:eastAsia="en-US"/>
              </w:rPr>
              <w:t>STANAG 2310</w:t>
            </w:r>
          </w:p>
        </w:tc>
        <w:tc>
          <w:tcPr>
            <w:tcW w:w="2268" w:type="dxa"/>
            <w:vAlign w:val="center"/>
          </w:tcPr>
          <w:p w14:paraId="19096EE3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9EFB18A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61F784A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F71E6D9" w14:textId="79B332D3" w:rsidR="008069EE" w:rsidRPr="003E3807" w:rsidRDefault="008069EE" w:rsidP="008069EE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Typ strely:            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>FMJ s oloveným jadrom</w:t>
            </w:r>
          </w:p>
        </w:tc>
        <w:tc>
          <w:tcPr>
            <w:tcW w:w="2268" w:type="dxa"/>
            <w:vAlign w:val="center"/>
          </w:tcPr>
          <w:p w14:paraId="5FB1F30A" w14:textId="244D45D9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8C5A92A" w14:textId="503FB340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77BEB22B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FA7DC31" w14:textId="19BEB8FE" w:rsidR="008069EE" w:rsidRPr="003E3807" w:rsidRDefault="008069EE" w:rsidP="008069E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min 9,4 g (145 </w:t>
            </w:r>
            <w:proofErr w:type="spellStart"/>
            <w:r w:rsidRPr="008069EE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8069EE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15B73D7D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31BE974A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6CB798CB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69C615FA" w14:textId="2AF00CEF" w:rsidR="008069EE" w:rsidRPr="003E3807" w:rsidRDefault="008069EE" w:rsidP="008069EE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>min. 8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>0 m/s</w:t>
            </w:r>
          </w:p>
        </w:tc>
        <w:tc>
          <w:tcPr>
            <w:tcW w:w="2268" w:type="dxa"/>
            <w:vAlign w:val="center"/>
          </w:tcPr>
          <w:p w14:paraId="6F46097C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6CE6C8F0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6C275CF5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A6D9C74" w14:textId="27B4CB8D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Smerodajná odchýlka σ z 10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≤ </w:t>
            </w: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3A17FFF5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45C33079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27FBD156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3D261C63" w14:textId="77777777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7A1BE5B1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1B47AE70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069EE" w:rsidRPr="003E3807" w14:paraId="21ED1914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0CBB511A" w14:textId="77777777" w:rsidR="008069EE" w:rsidRPr="003E3807" w:rsidRDefault="008069EE" w:rsidP="008069E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092301E1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F0BC764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3249D3F4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1FE7CE43" w14:textId="280E1718" w:rsidR="008069EE" w:rsidRPr="003E3807" w:rsidRDefault="008069EE" w:rsidP="008069E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 w:rsidR="00BE512E">
              <w:t xml:space="preserve"> </w:t>
            </w:r>
            <w:r w:rsidR="00BE512E" w:rsidRPr="00BE512E">
              <w:rPr>
                <w:rFonts w:eastAsia="Calibri"/>
                <w:sz w:val="20"/>
                <w:szCs w:val="20"/>
                <w:lang w:eastAsia="en-US"/>
              </w:rPr>
              <w:t>alebo Fe/</w:t>
            </w:r>
            <w:proofErr w:type="spellStart"/>
            <w:r w:rsidR="00BE512E" w:rsidRPr="00BE512E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1AE0AA72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7F7A38B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4DEAF64D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555503EB" w14:textId="796A98FC" w:rsidR="00C51082" w:rsidRPr="003E3807" w:rsidRDefault="00C51082" w:rsidP="00C51082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strelivo v páse musí vykazovať 100% funkčnú spoľahlivosť pri podávaní, odpaľovaní a vyhadzovaní z automatických zbraní </w:t>
            </w:r>
            <w:proofErr w:type="spellStart"/>
            <w:r w:rsidRPr="008069EE">
              <w:rPr>
                <w:rFonts w:eastAsia="Calibri"/>
                <w:sz w:val="20"/>
                <w:szCs w:val="20"/>
                <w:lang w:eastAsia="en-US"/>
              </w:rPr>
              <w:t>komorovaných</w:t>
            </w:r>
            <w:proofErr w:type="spellEnd"/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 podľa STANAG 2310</w:t>
            </w:r>
          </w:p>
        </w:tc>
        <w:tc>
          <w:tcPr>
            <w:tcW w:w="2268" w:type="dxa"/>
            <w:vAlign w:val="center"/>
          </w:tcPr>
          <w:p w14:paraId="398424C4" w14:textId="2BAEC4E7" w:rsidR="00C51082" w:rsidRPr="003E3807" w:rsidRDefault="00C51082" w:rsidP="00C5108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D83373E" w14:textId="13466273" w:rsidR="00C51082" w:rsidRPr="003E3807" w:rsidRDefault="00C51082" w:rsidP="00C5108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069EE" w:rsidRPr="003E3807" w14:paraId="1E5F1160" w14:textId="77777777" w:rsidTr="008069EE">
        <w:trPr>
          <w:trHeight w:val="132"/>
        </w:trPr>
        <w:tc>
          <w:tcPr>
            <w:tcW w:w="6266" w:type="dxa"/>
            <w:gridSpan w:val="2"/>
            <w:vAlign w:val="center"/>
          </w:tcPr>
          <w:p w14:paraId="49F7CB54" w14:textId="77777777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424029CF" w14:textId="77777777" w:rsidR="008069EE" w:rsidRPr="003E3807" w:rsidRDefault="008069EE" w:rsidP="008069E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290D14D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78BA4E69" w14:textId="77777777" w:rsidR="008069EE" w:rsidRPr="003E3807" w:rsidRDefault="008069EE" w:rsidP="008069E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6BC4F24F" w14:textId="023AF94B" w:rsidR="004E52DB" w:rsidRDefault="004E52DB" w:rsidP="004E52DB">
      <w:pPr>
        <w:tabs>
          <w:tab w:val="left" w:pos="4253"/>
        </w:tabs>
        <w:ind w:left="426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7D90C47F" w14:textId="2EE36DD1" w:rsidR="004E52DB" w:rsidRPr="00B90C27" w:rsidRDefault="008069EE" w:rsidP="008069EE">
      <w:pPr>
        <w:pStyle w:val="Odsekzoznamu"/>
        <w:numPr>
          <w:ilvl w:val="1"/>
          <w:numId w:val="9"/>
        </w:numPr>
        <w:spacing w:after="0"/>
        <w:jc w:val="both"/>
        <w:rPr>
          <w:rFonts w:ascii="Arial Narrow" w:eastAsia="SimSun" w:hAnsi="Arial Narrow"/>
          <w:b/>
          <w:lang w:eastAsia="zh-CN"/>
        </w:rPr>
      </w:pPr>
      <w:r w:rsidRPr="008069EE">
        <w:rPr>
          <w:rFonts w:ascii="Arial Narrow" w:hAnsi="Arial Narrow"/>
          <w:b/>
        </w:rPr>
        <w:t xml:space="preserve">Náboj kal. 7,62x51 </w:t>
      </w:r>
      <w:r w:rsidR="00A20333">
        <w:rPr>
          <w:rFonts w:ascii="Arial Narrow" w:hAnsi="Arial Narrow"/>
          <w:b/>
        </w:rPr>
        <w:t xml:space="preserve">M62 </w:t>
      </w:r>
      <w:r w:rsidRPr="008069EE">
        <w:rPr>
          <w:rFonts w:ascii="Arial Narrow" w:hAnsi="Arial Narrow"/>
          <w:b/>
        </w:rPr>
        <w:t xml:space="preserve">- svietiaci  </w:t>
      </w:r>
      <w:r w:rsidR="00C51082">
        <w:rPr>
          <w:rFonts w:ascii="Arial Narrow" w:hAnsi="Arial Narrow"/>
          <w:b/>
        </w:rPr>
        <w:t>- 18 000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C51082" w:rsidRPr="003E3807" w14:paraId="7292E03A" w14:textId="77777777" w:rsidTr="00BE512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3AB70136" w14:textId="11E6D3D6" w:rsidR="00C51082" w:rsidRPr="003E3807" w:rsidRDefault="00C51082" w:rsidP="00C51082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069EE">
              <w:rPr>
                <w:rFonts w:ascii="Arial Narrow" w:hAnsi="Arial Narrow"/>
                <w:b/>
              </w:rPr>
              <w:t>Náboj kal. 7,62x51</w:t>
            </w:r>
            <w:r w:rsidR="00A20333">
              <w:rPr>
                <w:rFonts w:ascii="Arial Narrow" w:hAnsi="Arial Narrow"/>
                <w:b/>
              </w:rPr>
              <w:t xml:space="preserve"> M62</w:t>
            </w:r>
            <w:r w:rsidRPr="008069EE">
              <w:rPr>
                <w:rFonts w:ascii="Arial Narrow" w:hAnsi="Arial Narrow"/>
                <w:b/>
              </w:rPr>
              <w:t xml:space="preserve"> – </w:t>
            </w:r>
            <w:r>
              <w:rPr>
                <w:rFonts w:ascii="Arial Narrow" w:hAnsi="Arial Narrow"/>
                <w:b/>
              </w:rPr>
              <w:t>svietiaci</w:t>
            </w:r>
            <w:r w:rsidRPr="008069EE">
              <w:rPr>
                <w:rFonts w:ascii="Arial Narrow" w:hAnsi="Arial Narrow"/>
                <w:b/>
              </w:rPr>
              <w:t xml:space="preserve"> 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19B63DAD" w14:textId="77777777" w:rsidR="00C51082" w:rsidRPr="003E3807" w:rsidRDefault="00C51082" w:rsidP="00BE512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F68CD24" w14:textId="77777777" w:rsidR="00C51082" w:rsidRPr="003E3807" w:rsidRDefault="00C51082" w:rsidP="00BE512E">
            <w:pPr>
              <w:jc w:val="center"/>
              <w:rPr>
                <w:b/>
                <w:bCs/>
                <w:sz w:val="20"/>
                <w:szCs w:val="20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C51082" w:rsidRPr="003E3807" w14:paraId="0C93592B" w14:textId="77777777" w:rsidTr="00BE512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07B0FE8B" w14:textId="77777777" w:rsidR="00C51082" w:rsidRPr="003E3807" w:rsidRDefault="00C51082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2C21DC82" w14:textId="32049D85" w:rsidR="00C51082" w:rsidRPr="003E3807" w:rsidRDefault="00C51082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18</w:t>
            </w:r>
            <w:r w:rsidRPr="003E3807">
              <w:rPr>
                <w:b/>
                <w:sz w:val="20"/>
                <w:szCs w:val="20"/>
              </w:rPr>
              <w:t> 000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2A15420B" w14:textId="77777777" w:rsidR="00C51082" w:rsidRPr="003E3807" w:rsidRDefault="00C51082" w:rsidP="00BE51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51082" w:rsidRPr="003E3807" w14:paraId="21A73460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BD090CE" w14:textId="77777777" w:rsidR="00C51082" w:rsidRPr="003E3807" w:rsidRDefault="00C51082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5B4FDB91" w14:textId="77777777" w:rsidR="00C51082" w:rsidRPr="003E3807" w:rsidRDefault="00C51082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6E0E8AC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6911387" w14:textId="77777777" w:rsidR="00C51082" w:rsidRPr="003E3807" w:rsidRDefault="00C51082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26A6F4EA" w14:textId="77777777" w:rsidR="00C51082" w:rsidRPr="003E3807" w:rsidRDefault="00C51082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12D1A2E4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EEFB37D" w14:textId="77777777" w:rsidR="00C51082" w:rsidRPr="003E3807" w:rsidRDefault="00C51082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0CC59429" w14:textId="77777777" w:rsidR="00C51082" w:rsidRPr="003E3807" w:rsidRDefault="00C51082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3768625C" w14:textId="77777777" w:rsidTr="00BE512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0F62CEEF" w14:textId="77777777" w:rsidR="00C51082" w:rsidRPr="003E3807" w:rsidRDefault="00C51082" w:rsidP="00BE512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5CA972F3" w14:textId="77777777" w:rsidR="00C51082" w:rsidRPr="003E3807" w:rsidRDefault="00C51082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6BABC318" w14:textId="77777777" w:rsidR="00C51082" w:rsidRPr="003E3807" w:rsidRDefault="00C51082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C51082" w:rsidRPr="003E3807" w14:paraId="4BFFFCFD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A9239F7" w14:textId="77777777" w:rsidR="00C51082" w:rsidRPr="003E3807" w:rsidRDefault="00C51082" w:rsidP="00BE512E">
            <w:pPr>
              <w:jc w:val="both"/>
              <w:rPr>
                <w:sz w:val="20"/>
                <w:szCs w:val="20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Kaliber:                                 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>7,62x51 mm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6C68AB4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9C3EA4A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3EA52849" w14:textId="77777777" w:rsidTr="00BE512E">
        <w:trPr>
          <w:trHeight w:val="170"/>
        </w:trPr>
        <w:tc>
          <w:tcPr>
            <w:tcW w:w="6266" w:type="dxa"/>
            <w:gridSpan w:val="2"/>
            <w:vAlign w:val="center"/>
          </w:tcPr>
          <w:p w14:paraId="3699432A" w14:textId="1FBD8A9A" w:rsidR="00C51082" w:rsidRPr="003E3807" w:rsidRDefault="00C51082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</w:t>
            </w:r>
            <w:r w:rsidR="00397957" w:rsidRPr="004B3865">
              <w:rPr>
                <w:rFonts w:eastAsia="Calibri"/>
                <w:sz w:val="20"/>
                <w:szCs w:val="20"/>
                <w:lang w:eastAsia="en-US"/>
              </w:rPr>
              <w:t>v súlade</w:t>
            </w:r>
            <w:r w:rsidR="0039795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397957" w:rsidRPr="008069EE">
              <w:rPr>
                <w:rFonts w:eastAsia="Calibri"/>
                <w:sz w:val="20"/>
                <w:szCs w:val="20"/>
                <w:lang w:eastAsia="en-US"/>
              </w:rPr>
              <w:t>STANAG 2310</w:t>
            </w:r>
          </w:p>
        </w:tc>
        <w:tc>
          <w:tcPr>
            <w:tcW w:w="2268" w:type="dxa"/>
            <w:vAlign w:val="center"/>
          </w:tcPr>
          <w:p w14:paraId="30B26026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61F6CFE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01D67D27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1075474" w14:textId="44DF7B2F" w:rsidR="00C51082" w:rsidRPr="003E3807" w:rsidRDefault="00C51082" w:rsidP="00C51082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Typ strely:             </w:t>
            </w:r>
            <w:r w:rsidRPr="00C51082">
              <w:rPr>
                <w:rFonts w:eastAsia="Calibri"/>
                <w:sz w:val="20"/>
                <w:szCs w:val="20"/>
                <w:lang w:eastAsia="en-US"/>
              </w:rPr>
              <w:t xml:space="preserve">FMJ s oloveným jadrom a svietiacou </w:t>
            </w:r>
            <w:proofErr w:type="spellStart"/>
            <w:r w:rsidRPr="00C51082">
              <w:rPr>
                <w:rFonts w:eastAsia="Calibri"/>
                <w:sz w:val="20"/>
                <w:szCs w:val="20"/>
                <w:lang w:eastAsia="en-US"/>
              </w:rPr>
              <w:t>zložou</w:t>
            </w:r>
            <w:proofErr w:type="spellEnd"/>
            <w:r w:rsidRPr="00C51082">
              <w:rPr>
                <w:rFonts w:eastAsia="Calibri"/>
                <w:sz w:val="20"/>
                <w:szCs w:val="20"/>
                <w:lang w:eastAsia="en-US"/>
              </w:rPr>
              <w:t xml:space="preserve"> na dne strely</w:t>
            </w:r>
          </w:p>
        </w:tc>
        <w:tc>
          <w:tcPr>
            <w:tcW w:w="2268" w:type="dxa"/>
            <w:vAlign w:val="center"/>
          </w:tcPr>
          <w:p w14:paraId="713FE178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AB9B80C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3BBE8C77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1C8BFE03" w14:textId="76C16CC9" w:rsidR="00C51082" w:rsidRPr="003E3807" w:rsidRDefault="00C51082" w:rsidP="00BE512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</w:t>
            </w:r>
            <w:r w:rsidRPr="00C51082">
              <w:rPr>
                <w:rFonts w:eastAsia="Calibri"/>
                <w:sz w:val="20"/>
                <w:szCs w:val="20"/>
                <w:lang w:eastAsia="en-US"/>
              </w:rPr>
              <w:t xml:space="preserve">min. 9,0 g (139 </w:t>
            </w:r>
            <w:proofErr w:type="spellStart"/>
            <w:r w:rsidRPr="00C51082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C51082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419C7F73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2BD23EC3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1AB3D59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181F91F7" w14:textId="1375E807" w:rsidR="00C51082" w:rsidRPr="003E3807" w:rsidRDefault="00C51082" w:rsidP="00BE512E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>min. 79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>0 m/s</w:t>
            </w:r>
          </w:p>
        </w:tc>
        <w:tc>
          <w:tcPr>
            <w:tcW w:w="2268" w:type="dxa"/>
            <w:vAlign w:val="center"/>
          </w:tcPr>
          <w:p w14:paraId="0E2F7751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4E0115F2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75135684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0167C58" w14:textId="77777777" w:rsidR="00C51082" w:rsidRPr="003E3807" w:rsidRDefault="00C51082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Smerodajná odchýlka σ z 10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≤ </w:t>
            </w: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79ACF80F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7BB54B36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475C21C3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1EB088F" w14:textId="77777777" w:rsidR="00C51082" w:rsidRPr="003E3807" w:rsidRDefault="00C51082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30B3FA24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039006A9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28264167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715667C" w14:textId="75F3487C" w:rsidR="00C51082" w:rsidRPr="003E3807" w:rsidRDefault="00C51082" w:rsidP="00C51082">
            <w:pPr>
              <w:ind w:left="1450" w:hanging="145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51082">
              <w:rPr>
                <w:rFonts w:eastAsia="Calibri"/>
                <w:sz w:val="20"/>
                <w:szCs w:val="20"/>
                <w:lang w:eastAsia="en-US"/>
              </w:rPr>
              <w:t>Svietiaca stopa:</w:t>
            </w:r>
            <w:r w:rsidRPr="00C51082">
              <w:rPr>
                <w:rFonts w:eastAsia="Calibri"/>
                <w:sz w:val="20"/>
                <w:szCs w:val="20"/>
                <w:lang w:eastAsia="en-US"/>
              </w:rPr>
              <w:tab/>
              <w:t>do vzdialenosti 7</w:t>
            </w:r>
            <w:r w:rsidR="00D01F9D">
              <w:rPr>
                <w:rFonts w:eastAsia="Calibri"/>
                <w:sz w:val="20"/>
                <w:szCs w:val="20"/>
                <w:lang w:eastAsia="en-US"/>
              </w:rPr>
              <w:t xml:space="preserve">50 </w:t>
            </w:r>
            <w:r w:rsidRPr="00C51082">
              <w:rPr>
                <w:rFonts w:eastAsia="Calibri"/>
                <w:sz w:val="20"/>
                <w:szCs w:val="20"/>
                <w:lang w:eastAsia="en-US"/>
              </w:rPr>
              <w:t>m musí byť viditeľná svietiaca stopa za strelou</w:t>
            </w:r>
          </w:p>
        </w:tc>
        <w:tc>
          <w:tcPr>
            <w:tcW w:w="2268" w:type="dxa"/>
            <w:vAlign w:val="center"/>
          </w:tcPr>
          <w:p w14:paraId="7B0960A2" w14:textId="20CCEA16" w:rsidR="00C51082" w:rsidRPr="003E3807" w:rsidRDefault="00C51082" w:rsidP="00C5108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u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hodnotu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31CD32E5" w14:textId="2548F460" w:rsidR="00C51082" w:rsidRPr="003E3807" w:rsidRDefault="00C51082" w:rsidP="00C5108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550AAAA9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48821AA" w14:textId="77777777" w:rsidR="00C51082" w:rsidRPr="003E3807" w:rsidRDefault="00C51082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658038D8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03119841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781342A8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15420651" w14:textId="3D8E45DF" w:rsidR="00C51082" w:rsidRPr="003E3807" w:rsidRDefault="00C51082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alebo F</w:t>
            </w:r>
            <w:r w:rsidR="00BE512E">
              <w:rPr>
                <w:rFonts w:eastAsia="Calibri"/>
                <w:sz w:val="20"/>
                <w:szCs w:val="20"/>
                <w:lang w:eastAsia="en-US"/>
              </w:rPr>
              <w:t>e</w:t>
            </w:r>
            <w:r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20F911A4" w14:textId="293A675B" w:rsidR="00C51082" w:rsidRPr="003E3807" w:rsidRDefault="00C51082" w:rsidP="00C5108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y materiál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0E268D9C" w14:textId="2189A071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7077A0D7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15F10E96" w14:textId="77777777" w:rsidR="00C51082" w:rsidRPr="003E3807" w:rsidRDefault="00C51082" w:rsidP="00C51082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strelivo v páse musí vykazovať 100% funkčnú spoľahlivosť pri podávaní, odpaľovaní a vyhadzovaní z automatických zbraní </w:t>
            </w:r>
            <w:proofErr w:type="spellStart"/>
            <w:r w:rsidRPr="008069EE">
              <w:rPr>
                <w:rFonts w:eastAsia="Calibri"/>
                <w:sz w:val="20"/>
                <w:szCs w:val="20"/>
                <w:lang w:eastAsia="en-US"/>
              </w:rPr>
              <w:t>komorovaných</w:t>
            </w:r>
            <w:proofErr w:type="spellEnd"/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 podľa STANAG 2310</w:t>
            </w:r>
          </w:p>
        </w:tc>
        <w:tc>
          <w:tcPr>
            <w:tcW w:w="2268" w:type="dxa"/>
            <w:vAlign w:val="center"/>
          </w:tcPr>
          <w:p w14:paraId="5BC9452A" w14:textId="0253A43F" w:rsidR="00C51082" w:rsidRPr="003E3807" w:rsidRDefault="00C51082" w:rsidP="00C5108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36F50B2" w14:textId="2324DAC2" w:rsidR="00C51082" w:rsidRPr="003E3807" w:rsidRDefault="00C51082" w:rsidP="00C5108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62671784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86252B0" w14:textId="77777777" w:rsidR="00C51082" w:rsidRPr="003E3807" w:rsidRDefault="00C51082" w:rsidP="00C5108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2F0B0A12" w14:textId="77777777" w:rsidR="00C51082" w:rsidRPr="003E3807" w:rsidRDefault="00C51082" w:rsidP="00C5108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58E301A" w14:textId="77777777" w:rsidR="00C51082" w:rsidRPr="003E3807" w:rsidRDefault="00C51082" w:rsidP="00C5108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4AD82DEF" w14:textId="77777777" w:rsidR="00C51082" w:rsidRPr="003E3807" w:rsidRDefault="00C51082" w:rsidP="00C5108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6F3F428A" w14:textId="5A54DD63" w:rsidR="004F0D91" w:rsidRDefault="004F0D91" w:rsidP="004F0D91">
      <w:pPr>
        <w:tabs>
          <w:tab w:val="left" w:pos="4253"/>
        </w:tabs>
        <w:ind w:left="-708" w:hanging="1"/>
        <w:rPr>
          <w:rFonts w:ascii="Arial Narrow" w:hAnsi="Arial Narrow"/>
          <w:sz w:val="22"/>
          <w:szCs w:val="22"/>
        </w:rPr>
      </w:pPr>
    </w:p>
    <w:p w14:paraId="04BE0E16" w14:textId="77777777" w:rsidR="00C51082" w:rsidRDefault="00C51082" w:rsidP="004F0D91">
      <w:pPr>
        <w:tabs>
          <w:tab w:val="left" w:pos="4253"/>
        </w:tabs>
        <w:ind w:left="-708" w:hanging="1"/>
        <w:rPr>
          <w:rFonts w:ascii="Arial Narrow" w:hAnsi="Arial Narrow"/>
          <w:sz w:val="22"/>
          <w:szCs w:val="22"/>
        </w:rPr>
      </w:pPr>
    </w:p>
    <w:p w14:paraId="6D48F42A" w14:textId="6970124F" w:rsidR="00C51082" w:rsidRPr="00C51082" w:rsidRDefault="00C51082" w:rsidP="00C51082">
      <w:pPr>
        <w:pStyle w:val="Odsekzoznamu"/>
        <w:numPr>
          <w:ilvl w:val="1"/>
          <w:numId w:val="29"/>
        </w:numPr>
        <w:tabs>
          <w:tab w:val="left" w:pos="4253"/>
        </w:tabs>
        <w:rPr>
          <w:rFonts w:ascii="Arial Narrow" w:hAnsi="Arial Narrow"/>
          <w:b/>
        </w:rPr>
      </w:pPr>
      <w:r w:rsidRPr="00C51082">
        <w:rPr>
          <w:rFonts w:ascii="Arial Narrow" w:hAnsi="Arial Narrow"/>
          <w:b/>
        </w:rPr>
        <w:t>Náboj kal. 7,62x51 – AP  - 36 000 ks</w:t>
      </w:r>
    </w:p>
    <w:p w14:paraId="4DD003C8" w14:textId="0E3B88A8" w:rsidR="004F0D91" w:rsidRDefault="004F0D91" w:rsidP="004F0D91">
      <w:pPr>
        <w:tabs>
          <w:tab w:val="left" w:pos="4253"/>
        </w:tabs>
        <w:ind w:left="-709"/>
        <w:rPr>
          <w:rFonts w:ascii="Arial Narrow" w:hAnsi="Arial Narrow"/>
          <w:sz w:val="22"/>
          <w:szCs w:val="22"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C51082" w:rsidRPr="003E3807" w14:paraId="7996EB3C" w14:textId="77777777" w:rsidTr="00BE512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292EB3BB" w14:textId="2BF29E49" w:rsidR="00C51082" w:rsidRPr="003E3807" w:rsidRDefault="00C51082" w:rsidP="00C51082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069EE">
              <w:rPr>
                <w:rFonts w:ascii="Arial Narrow" w:hAnsi="Arial Narrow"/>
                <w:b/>
              </w:rPr>
              <w:t xml:space="preserve">Náboj kal. 7,62x51 – </w:t>
            </w:r>
            <w:r>
              <w:rPr>
                <w:rFonts w:ascii="Arial Narrow" w:hAnsi="Arial Narrow"/>
                <w:b/>
              </w:rPr>
              <w:t>AP</w:t>
            </w:r>
            <w:r w:rsidRPr="008069EE">
              <w:rPr>
                <w:rFonts w:ascii="Arial Narrow" w:hAnsi="Arial Narrow"/>
                <w:b/>
              </w:rPr>
              <w:t xml:space="preserve"> 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7FB1E8F1" w14:textId="77777777" w:rsidR="00C51082" w:rsidRPr="003E3807" w:rsidRDefault="00C51082" w:rsidP="00BE512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74267D9" w14:textId="77777777" w:rsidR="00C51082" w:rsidRPr="003E3807" w:rsidRDefault="00C51082" w:rsidP="00BE512E">
            <w:pPr>
              <w:jc w:val="center"/>
              <w:rPr>
                <w:b/>
                <w:bCs/>
                <w:sz w:val="20"/>
                <w:szCs w:val="20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C51082" w:rsidRPr="003E3807" w14:paraId="3118E15D" w14:textId="77777777" w:rsidTr="00BE512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2DCB6338" w14:textId="77777777" w:rsidR="00C51082" w:rsidRPr="003E3807" w:rsidRDefault="00C51082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6EAA3016" w14:textId="72FA2E01" w:rsidR="00C51082" w:rsidRPr="003E3807" w:rsidRDefault="00C51082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36</w:t>
            </w:r>
            <w:r w:rsidRPr="003E3807">
              <w:rPr>
                <w:b/>
                <w:sz w:val="20"/>
                <w:szCs w:val="20"/>
              </w:rPr>
              <w:t> 000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1203A68B" w14:textId="77777777" w:rsidR="00C51082" w:rsidRPr="003E3807" w:rsidRDefault="00C51082" w:rsidP="00BE51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51082" w:rsidRPr="003E3807" w14:paraId="305E9049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28A6F79" w14:textId="77777777" w:rsidR="00C51082" w:rsidRPr="003E3807" w:rsidRDefault="00C51082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33E341C2" w14:textId="77777777" w:rsidR="00C51082" w:rsidRPr="003E3807" w:rsidRDefault="00C51082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4FC9550A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6D20E12" w14:textId="77777777" w:rsidR="00C51082" w:rsidRPr="003E3807" w:rsidRDefault="00C51082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3372A24E" w14:textId="77777777" w:rsidR="00C51082" w:rsidRPr="003E3807" w:rsidRDefault="00C51082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4E3F0F98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79D03E24" w14:textId="77777777" w:rsidR="00C51082" w:rsidRPr="003E3807" w:rsidRDefault="00C51082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44ECDF4B" w14:textId="77777777" w:rsidR="00C51082" w:rsidRPr="003E3807" w:rsidRDefault="00C51082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2321AD00" w14:textId="77777777" w:rsidTr="00BE512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644621C5" w14:textId="77777777" w:rsidR="00C51082" w:rsidRPr="003E3807" w:rsidRDefault="00C51082" w:rsidP="00BE512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718A5D74" w14:textId="77777777" w:rsidR="00C51082" w:rsidRPr="003E3807" w:rsidRDefault="00C51082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643011A4" w14:textId="77777777" w:rsidR="00C51082" w:rsidRPr="003E3807" w:rsidRDefault="00C51082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C51082" w:rsidRPr="003E3807" w14:paraId="4A951090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5DF6AC78" w14:textId="77777777" w:rsidR="00C51082" w:rsidRPr="003E3807" w:rsidRDefault="00C51082" w:rsidP="00BE512E">
            <w:pPr>
              <w:jc w:val="both"/>
              <w:rPr>
                <w:sz w:val="20"/>
                <w:szCs w:val="20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Kaliber:                                 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>7,62x51 mm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435EC5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29789FA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1EA8C795" w14:textId="77777777" w:rsidTr="00BE512E">
        <w:trPr>
          <w:trHeight w:val="170"/>
        </w:trPr>
        <w:tc>
          <w:tcPr>
            <w:tcW w:w="6266" w:type="dxa"/>
            <w:gridSpan w:val="2"/>
            <w:vAlign w:val="center"/>
          </w:tcPr>
          <w:p w14:paraId="53A94EDC" w14:textId="2138EBDF" w:rsidR="00C51082" w:rsidRPr="003E3807" w:rsidRDefault="00C51082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</w:t>
            </w:r>
            <w:r w:rsidR="00397957" w:rsidRPr="004B3865">
              <w:rPr>
                <w:rFonts w:eastAsia="Calibri"/>
                <w:sz w:val="20"/>
                <w:szCs w:val="20"/>
                <w:lang w:eastAsia="en-US"/>
              </w:rPr>
              <w:t>v súlade</w:t>
            </w:r>
            <w:r w:rsidR="0039795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397957" w:rsidRPr="008069EE">
              <w:rPr>
                <w:rFonts w:eastAsia="Calibri"/>
                <w:sz w:val="20"/>
                <w:szCs w:val="20"/>
                <w:lang w:eastAsia="en-US"/>
              </w:rPr>
              <w:t>STANAG 2310</w:t>
            </w:r>
          </w:p>
        </w:tc>
        <w:tc>
          <w:tcPr>
            <w:tcW w:w="2268" w:type="dxa"/>
            <w:vAlign w:val="center"/>
          </w:tcPr>
          <w:p w14:paraId="21433301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A08621D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2627F176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BFD58D3" w14:textId="5A508381" w:rsidR="00C51082" w:rsidRPr="003E3807" w:rsidRDefault="00C51082" w:rsidP="00BE512E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Typ strely:      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</w:t>
            </w:r>
            <w:r w:rsidRPr="00C51082">
              <w:rPr>
                <w:rFonts w:eastAsia="Calibri"/>
                <w:sz w:val="20"/>
                <w:szCs w:val="20"/>
                <w:lang w:eastAsia="en-US"/>
              </w:rPr>
              <w:t>plášťová strela s jadrom z tvrdého materiálu</w:t>
            </w:r>
          </w:p>
        </w:tc>
        <w:tc>
          <w:tcPr>
            <w:tcW w:w="2268" w:type="dxa"/>
            <w:vAlign w:val="center"/>
          </w:tcPr>
          <w:p w14:paraId="51456B3F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F302C7F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3C1729F1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566EFF1" w14:textId="65650421" w:rsidR="00C51082" w:rsidRPr="003E3807" w:rsidRDefault="00C51082" w:rsidP="00BE512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</w:t>
            </w:r>
            <w:r w:rsidRPr="00C51082">
              <w:rPr>
                <w:rFonts w:eastAsia="Calibri"/>
                <w:sz w:val="20"/>
                <w:szCs w:val="20"/>
                <w:lang w:eastAsia="en-US"/>
              </w:rPr>
              <w:t xml:space="preserve">min. 9,50 g (146 </w:t>
            </w:r>
            <w:proofErr w:type="spellStart"/>
            <w:r w:rsidRPr="00C51082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C51082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390FD39B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2F35C018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0BBB5F03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5FB0D87E" w14:textId="23A816B2" w:rsidR="00C51082" w:rsidRPr="003E3807" w:rsidRDefault="00C51082" w:rsidP="00C51082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>min. 82</w:t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>0 m/s</w:t>
            </w:r>
          </w:p>
        </w:tc>
        <w:tc>
          <w:tcPr>
            <w:tcW w:w="2268" w:type="dxa"/>
            <w:vAlign w:val="center"/>
          </w:tcPr>
          <w:p w14:paraId="1E6E40BA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06B5E914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3E45FD9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E38B927" w14:textId="77777777" w:rsidR="00C51082" w:rsidRPr="003E3807" w:rsidRDefault="00C51082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Smerodajná odchýlka σ z 10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≤ </w:t>
            </w: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5123D672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66E6C5FA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1F26554F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1E1F11D5" w14:textId="77777777" w:rsidR="00C51082" w:rsidRPr="003E3807" w:rsidRDefault="00C51082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28FBC8C9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5E528788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6C7FF14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57DC986" w14:textId="77777777" w:rsidR="00C51082" w:rsidRPr="003E3807" w:rsidRDefault="00C51082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25A8F385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D9306FD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1F47E03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358E534" w14:textId="451618C6" w:rsidR="00C51082" w:rsidRPr="003E3807" w:rsidRDefault="00C51082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alebo F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>e</w:t>
            </w:r>
            <w:r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045DA149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y materiál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17011323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51082" w:rsidRPr="003E3807" w14:paraId="580E6B89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3723251" w14:textId="77777777" w:rsidR="00C51082" w:rsidRPr="003E3807" w:rsidRDefault="00C51082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lastRenderedPageBreak/>
              <w:t>Iné vlastnosti: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strelivo v páse musí vykazovať 100% funkčnú spoľahlivosť pri podávaní, odpaľovaní a vyhadzovaní z automatických zbraní </w:t>
            </w:r>
            <w:proofErr w:type="spellStart"/>
            <w:r w:rsidRPr="008069EE">
              <w:rPr>
                <w:rFonts w:eastAsia="Calibri"/>
                <w:sz w:val="20"/>
                <w:szCs w:val="20"/>
                <w:lang w:eastAsia="en-US"/>
              </w:rPr>
              <w:t>komorovaných</w:t>
            </w:r>
            <w:proofErr w:type="spellEnd"/>
            <w:r w:rsidRPr="008069EE">
              <w:rPr>
                <w:rFonts w:eastAsia="Calibri"/>
                <w:sz w:val="20"/>
                <w:szCs w:val="20"/>
                <w:lang w:eastAsia="en-US"/>
              </w:rPr>
              <w:t xml:space="preserve"> podľa STANAG 2310</w:t>
            </w:r>
          </w:p>
        </w:tc>
        <w:tc>
          <w:tcPr>
            <w:tcW w:w="2268" w:type="dxa"/>
            <w:vAlign w:val="center"/>
          </w:tcPr>
          <w:p w14:paraId="6F012311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9AB349F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C51082" w:rsidRPr="003E3807" w14:paraId="7B85141A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C405451" w14:textId="77777777" w:rsidR="00C51082" w:rsidRPr="003E3807" w:rsidRDefault="00C51082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0AEF7056" w14:textId="77777777" w:rsidR="00C51082" w:rsidRPr="003E3807" w:rsidRDefault="00C51082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EB53C9B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29E2C3FA" w14:textId="77777777" w:rsidR="00C51082" w:rsidRPr="003E3807" w:rsidRDefault="00C51082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1CF65552" w14:textId="3133FEC9" w:rsidR="00C51082" w:rsidRDefault="00C51082" w:rsidP="004F0D91">
      <w:pPr>
        <w:tabs>
          <w:tab w:val="left" w:pos="4253"/>
        </w:tabs>
        <w:ind w:left="-709"/>
        <w:rPr>
          <w:rFonts w:ascii="Arial Narrow" w:hAnsi="Arial Narrow"/>
          <w:sz w:val="22"/>
          <w:szCs w:val="22"/>
        </w:rPr>
      </w:pPr>
    </w:p>
    <w:p w14:paraId="32C23040" w14:textId="77777777" w:rsidR="00C51082" w:rsidRDefault="00C51082" w:rsidP="004F0D91">
      <w:pPr>
        <w:tabs>
          <w:tab w:val="left" w:pos="4253"/>
        </w:tabs>
        <w:ind w:left="-709"/>
        <w:rPr>
          <w:rFonts w:ascii="Arial Narrow" w:hAnsi="Arial Narrow"/>
          <w:sz w:val="22"/>
          <w:szCs w:val="22"/>
        </w:rPr>
      </w:pPr>
    </w:p>
    <w:p w14:paraId="43C8D49F" w14:textId="77777777" w:rsidR="004E52DB" w:rsidRPr="00B90C27" w:rsidRDefault="004E52DB" w:rsidP="004E52DB">
      <w:pPr>
        <w:rPr>
          <w:rFonts w:ascii="Arial Narrow" w:hAnsi="Arial Narrow"/>
          <w:b/>
          <w:sz w:val="22"/>
          <w:szCs w:val="22"/>
        </w:rPr>
      </w:pPr>
    </w:p>
    <w:p w14:paraId="0A91B341" w14:textId="77777777" w:rsidR="004E52DB" w:rsidRPr="00B90C27" w:rsidRDefault="004E52DB" w:rsidP="008F3675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Značenie a balenie nábojov</w:t>
      </w:r>
    </w:p>
    <w:p w14:paraId="4B0487BC" w14:textId="77777777" w:rsidR="00986400" w:rsidRPr="00986400" w:rsidRDefault="00986400" w:rsidP="00986400">
      <w:pPr>
        <w:pStyle w:val="Zarkazkladnhotextu3"/>
        <w:spacing w:after="0"/>
        <w:ind w:left="284"/>
        <w:rPr>
          <w:rFonts w:ascii="Arial Narrow" w:hAnsi="Arial Narrow"/>
          <w:sz w:val="22"/>
          <w:szCs w:val="22"/>
          <w:lang w:val="sk-SK"/>
        </w:rPr>
      </w:pPr>
      <w:r w:rsidRPr="00986400">
        <w:rPr>
          <w:rFonts w:ascii="Arial Narrow" w:hAnsi="Arial Narrow"/>
          <w:sz w:val="22"/>
          <w:szCs w:val="22"/>
          <w:lang w:val="sk-SK"/>
        </w:rPr>
        <w:t>Náboje, musia byť na dne nábojnice označené výrobcom náboja, posledné dvojčíslo roku výroby a kaliber. Razenie na dne nábojnice musí byť zreteľné a ľahko čitateľné.</w:t>
      </w:r>
    </w:p>
    <w:p w14:paraId="12966FC6" w14:textId="6A89FEE5" w:rsidR="004E52DB" w:rsidRPr="00B90C27" w:rsidRDefault="004E52DB" w:rsidP="004E52DB">
      <w:pPr>
        <w:pStyle w:val="Zarkazkladnhotextu3"/>
        <w:spacing w:after="0"/>
        <w:ind w:left="284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 xml:space="preserve">. </w:t>
      </w:r>
    </w:p>
    <w:p w14:paraId="304ACA62" w14:textId="77777777" w:rsidR="004E52DB" w:rsidRPr="00B90C27" w:rsidRDefault="004E52DB" w:rsidP="004E52DB">
      <w:pPr>
        <w:pStyle w:val="Zarkazkladnhotextu3"/>
        <w:spacing w:after="0"/>
        <w:ind w:left="284"/>
        <w:jc w:val="both"/>
        <w:rPr>
          <w:rFonts w:ascii="Arial Narrow" w:hAnsi="Arial Narrow"/>
          <w:sz w:val="22"/>
          <w:szCs w:val="22"/>
        </w:rPr>
      </w:pPr>
    </w:p>
    <w:p w14:paraId="4042E812" w14:textId="77777777" w:rsidR="004E52DB" w:rsidRPr="00B90C27" w:rsidRDefault="004E52DB" w:rsidP="004E52DB">
      <w:pPr>
        <w:ind w:left="284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61CDC58A" w14:textId="77777777" w:rsidR="004E52DB" w:rsidRPr="00B90C27" w:rsidRDefault="004E52DB" w:rsidP="004E52DB">
      <w:pPr>
        <w:numPr>
          <w:ilvl w:val="0"/>
          <w:numId w:val="3"/>
        </w:numPr>
        <w:tabs>
          <w:tab w:val="clear" w:pos="-257"/>
        </w:tabs>
        <w:ind w:left="284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výrobcu,</w:t>
      </w:r>
    </w:p>
    <w:p w14:paraId="2E203885" w14:textId="77777777" w:rsidR="004E52DB" w:rsidRPr="00B90C27" w:rsidRDefault="004E52DB" w:rsidP="004E52DB">
      <w:pPr>
        <w:numPr>
          <w:ilvl w:val="0"/>
          <w:numId w:val="3"/>
        </w:numPr>
        <w:tabs>
          <w:tab w:val="clear" w:pos="-257"/>
        </w:tabs>
        <w:ind w:left="284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náboja; hmotnosť a typ strely,</w:t>
      </w:r>
    </w:p>
    <w:p w14:paraId="252503AF" w14:textId="77777777" w:rsidR="004E52DB" w:rsidRPr="00B90C27" w:rsidRDefault="004E52DB" w:rsidP="004E52DB">
      <w:pPr>
        <w:numPr>
          <w:ilvl w:val="0"/>
          <w:numId w:val="3"/>
        </w:numPr>
        <w:tabs>
          <w:tab w:val="clear" w:pos="-257"/>
        </w:tabs>
        <w:ind w:left="284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počet zabalených kusov,</w:t>
      </w:r>
    </w:p>
    <w:p w14:paraId="180B215A" w14:textId="77777777" w:rsidR="004E52DB" w:rsidRPr="00B90C27" w:rsidRDefault="004E52DB" w:rsidP="004E52DB">
      <w:pPr>
        <w:numPr>
          <w:ilvl w:val="0"/>
          <w:numId w:val="3"/>
        </w:numPr>
        <w:tabs>
          <w:tab w:val="clear" w:pos="-257"/>
        </w:tabs>
        <w:ind w:left="284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rok výroby a číslo série,</w:t>
      </w:r>
    </w:p>
    <w:p w14:paraId="7E0B25D3" w14:textId="77777777" w:rsidR="004E52DB" w:rsidRPr="00B90C27" w:rsidRDefault="004E52DB" w:rsidP="004E52DB">
      <w:pPr>
        <w:numPr>
          <w:ilvl w:val="0"/>
          <w:numId w:val="3"/>
        </w:numPr>
        <w:tabs>
          <w:tab w:val="clear" w:pos="-257"/>
        </w:tabs>
        <w:ind w:left="284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0CB70F55" w14:textId="77777777" w:rsidR="004E52DB" w:rsidRPr="00B90C27" w:rsidRDefault="004E52DB" w:rsidP="004E52DB">
      <w:pPr>
        <w:ind w:left="284"/>
        <w:rPr>
          <w:rFonts w:ascii="Arial Narrow" w:hAnsi="Arial Narrow"/>
          <w:sz w:val="22"/>
          <w:szCs w:val="22"/>
        </w:rPr>
      </w:pPr>
    </w:p>
    <w:p w14:paraId="65D3F722" w14:textId="77777777" w:rsidR="004E52DB" w:rsidRPr="00B90C27" w:rsidRDefault="004E52DB" w:rsidP="004E52DB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Dokladovanie certifikátmi</w:t>
      </w:r>
    </w:p>
    <w:p w14:paraId="2E448C64" w14:textId="4CD655EF" w:rsidR="006B51AC" w:rsidRPr="00FC6F8C" w:rsidRDefault="006B51AC" w:rsidP="006B51AC">
      <w:pPr>
        <w:ind w:left="426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Dodávané strelivo kalibru </w:t>
      </w:r>
      <w:r>
        <w:rPr>
          <w:rFonts w:ascii="Arial Narrow" w:eastAsia="SimSun" w:hAnsi="Arial Narrow"/>
          <w:sz w:val="22"/>
          <w:szCs w:val="22"/>
          <w:lang w:eastAsia="zh-CN"/>
        </w:rPr>
        <w:t>7,62x51</w:t>
      </w:r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 NATO musí spĺňať požiadavky technickej špecifikácie STANAG </w:t>
      </w:r>
      <w:r>
        <w:rPr>
          <w:rFonts w:ascii="Arial Narrow" w:eastAsia="SimSun" w:hAnsi="Arial Narrow"/>
          <w:sz w:val="22"/>
          <w:szCs w:val="22"/>
          <w:lang w:eastAsia="zh-CN"/>
        </w:rPr>
        <w:t>2310</w:t>
      </w:r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 a musí byť podrobené skúškam podľa predpisu AEP-97 (</w:t>
      </w:r>
      <w:proofErr w:type="spellStart"/>
      <w:r w:rsidRPr="00FC6F8C">
        <w:rPr>
          <w:rFonts w:ascii="Arial Narrow" w:eastAsia="SimSun" w:hAnsi="Arial Narrow"/>
          <w:sz w:val="22"/>
          <w:szCs w:val="22"/>
          <w:lang w:eastAsia="zh-CN"/>
        </w:rPr>
        <w:t>Multi-Calibre</w:t>
      </w:r>
      <w:proofErr w:type="spellEnd"/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 </w:t>
      </w:r>
      <w:proofErr w:type="spellStart"/>
      <w:r w:rsidRPr="00FC6F8C">
        <w:rPr>
          <w:rFonts w:ascii="Arial Narrow" w:eastAsia="SimSun" w:hAnsi="Arial Narrow"/>
          <w:sz w:val="22"/>
          <w:szCs w:val="22"/>
          <w:lang w:eastAsia="zh-CN"/>
        </w:rPr>
        <w:t>Manual</w:t>
      </w:r>
      <w:proofErr w:type="spellEnd"/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 of </w:t>
      </w:r>
      <w:proofErr w:type="spellStart"/>
      <w:r w:rsidRPr="00FC6F8C">
        <w:rPr>
          <w:rFonts w:ascii="Arial Narrow" w:eastAsia="SimSun" w:hAnsi="Arial Narrow"/>
          <w:sz w:val="22"/>
          <w:szCs w:val="22"/>
          <w:lang w:eastAsia="zh-CN"/>
        </w:rPr>
        <w:t>Proof</w:t>
      </w:r>
      <w:proofErr w:type="spellEnd"/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 and </w:t>
      </w:r>
      <w:proofErr w:type="spellStart"/>
      <w:r w:rsidRPr="00FC6F8C">
        <w:rPr>
          <w:rFonts w:ascii="Arial Narrow" w:eastAsia="SimSun" w:hAnsi="Arial Narrow"/>
          <w:sz w:val="22"/>
          <w:szCs w:val="22"/>
          <w:lang w:eastAsia="zh-CN"/>
        </w:rPr>
        <w:t>Inspection</w:t>
      </w:r>
      <w:proofErr w:type="spellEnd"/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 M-CMOPI).</w:t>
      </w:r>
    </w:p>
    <w:p w14:paraId="6BA379E8" w14:textId="77777777" w:rsidR="004E52DB" w:rsidRPr="00B90C27" w:rsidRDefault="004E52DB" w:rsidP="004E52DB">
      <w:pPr>
        <w:spacing w:line="276" w:lineRule="auto"/>
        <w:ind w:left="284"/>
        <w:rPr>
          <w:rFonts w:ascii="Arial Narrow" w:hAnsi="Arial Narrow"/>
          <w:b/>
          <w:sz w:val="22"/>
          <w:szCs w:val="22"/>
        </w:rPr>
      </w:pPr>
    </w:p>
    <w:p w14:paraId="7988A267" w14:textId="77777777" w:rsidR="004E52DB" w:rsidRPr="00B90C27" w:rsidRDefault="004E52DB" w:rsidP="004E52DB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Iné požiadavky</w:t>
      </w:r>
    </w:p>
    <w:p w14:paraId="09CB43A1" w14:textId="77777777" w:rsidR="004E52DB" w:rsidRPr="00B90C27" w:rsidRDefault="004E52DB" w:rsidP="00C51082">
      <w:pPr>
        <w:pStyle w:val="Odsekzoznamu"/>
        <w:numPr>
          <w:ilvl w:val="0"/>
          <w:numId w:val="29"/>
        </w:numPr>
        <w:spacing w:after="0" w:line="240" w:lineRule="auto"/>
        <w:ind w:left="426"/>
        <w:contextualSpacing w:val="0"/>
        <w:jc w:val="both"/>
        <w:rPr>
          <w:rFonts w:ascii="Arial Narrow" w:hAnsi="Arial Narrow"/>
          <w:vanish/>
        </w:rPr>
      </w:pPr>
    </w:p>
    <w:p w14:paraId="55EE34DB" w14:textId="77777777" w:rsidR="004E52DB" w:rsidRPr="00B90C27" w:rsidRDefault="004E52DB" w:rsidP="00C51082">
      <w:pPr>
        <w:pStyle w:val="Odsekzoznamu"/>
        <w:numPr>
          <w:ilvl w:val="0"/>
          <w:numId w:val="29"/>
        </w:numPr>
        <w:spacing w:after="0" w:line="240" w:lineRule="auto"/>
        <w:ind w:left="426"/>
        <w:contextualSpacing w:val="0"/>
        <w:jc w:val="both"/>
        <w:rPr>
          <w:rFonts w:ascii="Arial Narrow" w:hAnsi="Arial Narrow"/>
          <w:vanish/>
        </w:rPr>
      </w:pPr>
    </w:p>
    <w:p w14:paraId="3E3B1A22" w14:textId="77777777" w:rsidR="00C51082" w:rsidRPr="00C51082" w:rsidRDefault="00C51082" w:rsidP="00C51082">
      <w:pPr>
        <w:ind w:left="426"/>
        <w:rPr>
          <w:rFonts w:ascii="Arial Narrow" w:hAnsi="Arial Narrow"/>
          <w:sz w:val="22"/>
          <w:szCs w:val="22"/>
        </w:rPr>
      </w:pPr>
      <w:r w:rsidRPr="00C51082">
        <w:rPr>
          <w:rFonts w:ascii="Arial Narrow" w:hAnsi="Arial Narrow"/>
          <w:sz w:val="22"/>
          <w:szCs w:val="22"/>
        </w:rPr>
        <w:t xml:space="preserve">Náboje sú dodávané v článkoch guľometného pásu M13 podľa STANAG 2310. Nábojové články M13 podľa STANAG 2310 musia byť nové (nepoužité). Množstvo nábojov v jednom páse 200ks. Štandardné balenie 200ks nábojov v článkoch v kovovej schránke M19A1 alebo ekvivalent. </w:t>
      </w:r>
    </w:p>
    <w:p w14:paraId="7C665833" w14:textId="77777777" w:rsidR="00C51082" w:rsidRPr="00C51082" w:rsidRDefault="00C51082" w:rsidP="00C51082">
      <w:pPr>
        <w:ind w:left="426"/>
        <w:rPr>
          <w:rFonts w:ascii="Arial Narrow" w:hAnsi="Arial Narrow"/>
          <w:sz w:val="22"/>
          <w:szCs w:val="22"/>
        </w:rPr>
      </w:pPr>
      <w:r w:rsidRPr="00A20333">
        <w:rPr>
          <w:rFonts w:ascii="Arial Narrow" w:hAnsi="Arial Narrow"/>
          <w:sz w:val="22"/>
          <w:szCs w:val="22"/>
        </w:rPr>
        <w:t xml:space="preserve">Cvičné strelivo typu </w:t>
      </w:r>
      <w:proofErr w:type="spellStart"/>
      <w:r w:rsidRPr="00A20333">
        <w:rPr>
          <w:rFonts w:ascii="Arial Narrow" w:hAnsi="Arial Narrow"/>
          <w:sz w:val="22"/>
          <w:szCs w:val="22"/>
        </w:rPr>
        <w:t>Ball</w:t>
      </w:r>
      <w:proofErr w:type="spellEnd"/>
      <w:r w:rsidRPr="00A20333">
        <w:rPr>
          <w:rFonts w:ascii="Arial Narrow" w:hAnsi="Arial Narrow"/>
          <w:sz w:val="22"/>
          <w:szCs w:val="22"/>
        </w:rPr>
        <w:t xml:space="preserve"> (M80) 200ks nábojov v nábojovom páse spojených článkami M13. </w:t>
      </w:r>
    </w:p>
    <w:p w14:paraId="7D529229" w14:textId="77777777" w:rsidR="00C51082" w:rsidRPr="00C51082" w:rsidRDefault="00C51082" w:rsidP="00C51082">
      <w:pPr>
        <w:ind w:left="426"/>
        <w:rPr>
          <w:rFonts w:ascii="Arial Narrow" w:hAnsi="Arial Narrow"/>
          <w:sz w:val="22"/>
          <w:szCs w:val="22"/>
        </w:rPr>
      </w:pPr>
      <w:r w:rsidRPr="00C51082">
        <w:rPr>
          <w:rFonts w:ascii="Arial Narrow" w:hAnsi="Arial Narrow"/>
          <w:sz w:val="22"/>
          <w:szCs w:val="22"/>
        </w:rPr>
        <w:t xml:space="preserve">Pás pre nasadenie 4ks nábojov so strelou M80 a piaty svietiaci náboj M62 spojené článkami M13 do nábojového pásu v počte 200ks nábojov.  </w:t>
      </w:r>
    </w:p>
    <w:p w14:paraId="63BE35FD" w14:textId="77777777" w:rsidR="00C51082" w:rsidRPr="00C51082" w:rsidRDefault="00C51082" w:rsidP="00C51082">
      <w:pPr>
        <w:ind w:left="426"/>
        <w:rPr>
          <w:rFonts w:ascii="Arial Narrow" w:hAnsi="Arial Narrow"/>
          <w:sz w:val="22"/>
          <w:szCs w:val="22"/>
        </w:rPr>
      </w:pPr>
      <w:r w:rsidRPr="00C51082">
        <w:rPr>
          <w:rFonts w:ascii="Arial Narrow" w:hAnsi="Arial Narrow"/>
          <w:sz w:val="22"/>
          <w:szCs w:val="22"/>
        </w:rPr>
        <w:t>Každý náboj M62 so svietiacou strelou musí mať špičku strely označenú červenou farbou a náboj 7,62x51 s priebojnou strelou – AP musí mať špičku strely označenú čiernou farbou.</w:t>
      </w:r>
    </w:p>
    <w:p w14:paraId="61243D60" w14:textId="132A17EF" w:rsidR="004E52DB" w:rsidRPr="00B90C27" w:rsidRDefault="00C51082" w:rsidP="00C51082">
      <w:pPr>
        <w:ind w:left="426"/>
        <w:rPr>
          <w:rFonts w:ascii="Arial Narrow" w:hAnsi="Arial Narrow"/>
          <w:sz w:val="22"/>
          <w:szCs w:val="22"/>
        </w:rPr>
      </w:pPr>
      <w:r w:rsidRPr="00C51082">
        <w:rPr>
          <w:rFonts w:ascii="Arial Narrow" w:hAnsi="Arial Narrow"/>
          <w:sz w:val="22"/>
          <w:szCs w:val="22"/>
        </w:rPr>
        <w:t>Uchádzač v ponuke, vo vlastnom návrhu plnenia uvedie obchodnú značku a typ ponúkaného tovaru, vrátane technického opisu/špecifikácie výrobku.</w:t>
      </w:r>
      <w:r w:rsidR="004E52DB" w:rsidRPr="00B90C27">
        <w:rPr>
          <w:rFonts w:ascii="Arial Narrow" w:hAnsi="Arial Narrow"/>
          <w:sz w:val="22"/>
          <w:szCs w:val="22"/>
        </w:rPr>
        <w:t xml:space="preserve"> </w:t>
      </w:r>
    </w:p>
    <w:p w14:paraId="46536531" w14:textId="7DBDEBBB" w:rsidR="004E52DB" w:rsidRDefault="004E52DB">
      <w:pPr>
        <w:spacing w:after="160" w:line="259" w:lineRule="auto"/>
        <w:rPr>
          <w:rFonts w:ascii="Arial Narrow" w:hAnsi="Arial Narrow"/>
          <w:b/>
          <w:bCs/>
          <w:sz w:val="22"/>
          <w:szCs w:val="22"/>
        </w:rPr>
      </w:pPr>
    </w:p>
    <w:p w14:paraId="085DD010" w14:textId="2F905C9B" w:rsidR="004E52DB" w:rsidRPr="00B12F66" w:rsidRDefault="004E52DB" w:rsidP="004E52DB">
      <w:pPr>
        <w:pStyle w:val="Odsekzoznamu"/>
        <w:spacing w:after="0" w:line="240" w:lineRule="auto"/>
        <w:ind w:left="0"/>
        <w:rPr>
          <w:rFonts w:ascii="Arial Narrow" w:hAnsi="Arial Narrow" w:cs="Arial"/>
          <w:b/>
          <w:u w:val="single"/>
        </w:rPr>
      </w:pPr>
      <w:r w:rsidRPr="00B12F66">
        <w:rPr>
          <w:rFonts w:ascii="Arial Narrow" w:hAnsi="Arial Narrow" w:cs="Arial"/>
          <w:b/>
          <w:u w:val="single"/>
        </w:rPr>
        <w:t xml:space="preserve">Časť </w:t>
      </w:r>
      <w:r w:rsidR="00382AF7" w:rsidRPr="00B12F66">
        <w:rPr>
          <w:rFonts w:ascii="Arial Narrow" w:hAnsi="Arial Narrow" w:cs="Arial"/>
          <w:b/>
          <w:u w:val="single"/>
        </w:rPr>
        <w:t>7</w:t>
      </w:r>
      <w:r w:rsidRPr="00B12F66">
        <w:rPr>
          <w:rFonts w:ascii="Arial Narrow" w:hAnsi="Arial Narrow" w:cs="Arial"/>
          <w:b/>
          <w:u w:val="single"/>
        </w:rPr>
        <w:t xml:space="preserve">: </w:t>
      </w:r>
      <w:r w:rsidR="008D3D1B">
        <w:rPr>
          <w:rFonts w:ascii="Arial Narrow" w:hAnsi="Arial Narrow" w:cs="Arial"/>
          <w:b/>
          <w:u w:val="single"/>
        </w:rPr>
        <w:t xml:space="preserve">  </w:t>
      </w:r>
      <w:r w:rsidR="0084548E" w:rsidRPr="0084548E">
        <w:rPr>
          <w:rFonts w:ascii="Arial Narrow" w:hAnsi="Arial Narrow" w:cs="Arial"/>
          <w:b/>
          <w:u w:val="single"/>
        </w:rPr>
        <w:t xml:space="preserve">Náboje kalibru .223 </w:t>
      </w:r>
      <w:proofErr w:type="spellStart"/>
      <w:r w:rsidR="0084548E" w:rsidRPr="0084548E">
        <w:rPr>
          <w:rFonts w:ascii="Arial Narrow" w:hAnsi="Arial Narrow" w:cs="Arial"/>
          <w:b/>
          <w:u w:val="single"/>
        </w:rPr>
        <w:t>Remington</w:t>
      </w:r>
      <w:proofErr w:type="spellEnd"/>
      <w:r w:rsidR="0084548E" w:rsidRPr="0084548E">
        <w:rPr>
          <w:rFonts w:ascii="Arial Narrow" w:hAnsi="Arial Narrow" w:cs="Arial"/>
          <w:b/>
          <w:u w:val="single"/>
        </w:rPr>
        <w:t xml:space="preserve"> s vyššou presnosťou</w:t>
      </w:r>
    </w:p>
    <w:p w14:paraId="12039F53" w14:textId="77777777" w:rsidR="004E52DB" w:rsidRPr="00B90C27" w:rsidRDefault="004E52DB" w:rsidP="004E52DB">
      <w:pPr>
        <w:pStyle w:val="Default"/>
        <w:ind w:left="357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69B7CDEC" w14:textId="61DC51E3" w:rsidR="00B90C27" w:rsidRDefault="0084548E" w:rsidP="008F3675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7.1. </w:t>
      </w:r>
      <w:r w:rsidRPr="0084548E">
        <w:rPr>
          <w:rFonts w:ascii="Arial Narrow" w:hAnsi="Arial Narrow"/>
          <w:b/>
        </w:rPr>
        <w:t xml:space="preserve">Náboj kal. .223 </w:t>
      </w:r>
      <w:proofErr w:type="spellStart"/>
      <w:r w:rsidRPr="0084548E">
        <w:rPr>
          <w:rFonts w:ascii="Arial Narrow" w:hAnsi="Arial Narrow"/>
          <w:b/>
        </w:rPr>
        <w:t>Rem</w:t>
      </w:r>
      <w:proofErr w:type="spellEnd"/>
      <w:r w:rsidRPr="0084548E">
        <w:rPr>
          <w:rFonts w:ascii="Arial Narrow" w:hAnsi="Arial Narrow"/>
          <w:b/>
        </w:rPr>
        <w:t xml:space="preserve">. - </w:t>
      </w:r>
      <w:proofErr w:type="spellStart"/>
      <w:r w:rsidRPr="0084548E">
        <w:rPr>
          <w:rFonts w:ascii="Arial Narrow" w:hAnsi="Arial Narrow"/>
          <w:b/>
        </w:rPr>
        <w:t>Fragmentačný</w:t>
      </w:r>
      <w:proofErr w:type="spellEnd"/>
      <w:r w:rsidRPr="0084548E">
        <w:rPr>
          <w:rFonts w:ascii="Arial Narrow" w:hAnsi="Arial Narrow"/>
          <w:b/>
        </w:rPr>
        <w:t xml:space="preserve">   - 50 000 ks</w:t>
      </w:r>
    </w:p>
    <w:p w14:paraId="7C2F5C75" w14:textId="24D81CA0" w:rsidR="00BA3E4B" w:rsidRDefault="00BA3E4B" w:rsidP="00BA3E4B">
      <w:pPr>
        <w:tabs>
          <w:tab w:val="left" w:pos="4253"/>
        </w:tabs>
        <w:ind w:left="-709"/>
        <w:rPr>
          <w:rFonts w:ascii="Arial Narrow" w:hAnsi="Arial Narrow"/>
          <w:sz w:val="22"/>
          <w:szCs w:val="22"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84548E" w:rsidRPr="003E3807" w14:paraId="59FC9598" w14:textId="77777777" w:rsidTr="00BE512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1942A7FC" w14:textId="395A978F" w:rsidR="0084548E" w:rsidRPr="003E3807" w:rsidRDefault="0084548E" w:rsidP="00BE512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4548E">
              <w:rPr>
                <w:rFonts w:ascii="Arial Narrow" w:hAnsi="Arial Narrow"/>
                <w:b/>
              </w:rPr>
              <w:t>Náboj kal. .</w:t>
            </w:r>
            <w:r w:rsidRPr="0084548E">
              <w:rPr>
                <w:rFonts w:ascii="Arial Narrow" w:eastAsia="SimSun" w:hAnsi="Arial Narrow"/>
                <w:b/>
              </w:rPr>
              <w:t xml:space="preserve">223 </w:t>
            </w:r>
            <w:proofErr w:type="spellStart"/>
            <w:r w:rsidRPr="0084548E">
              <w:rPr>
                <w:rFonts w:ascii="Arial Narrow" w:eastAsia="SimSun" w:hAnsi="Arial Narrow"/>
                <w:b/>
              </w:rPr>
              <w:t>Rem</w:t>
            </w:r>
            <w:proofErr w:type="spellEnd"/>
            <w:r w:rsidRPr="0084548E">
              <w:rPr>
                <w:rFonts w:ascii="Arial Narrow" w:eastAsia="SimSun" w:hAnsi="Arial Narrow"/>
                <w:b/>
              </w:rPr>
              <w:t xml:space="preserve">. - </w:t>
            </w:r>
            <w:proofErr w:type="spellStart"/>
            <w:r w:rsidRPr="0084548E">
              <w:rPr>
                <w:rFonts w:ascii="Arial Narrow" w:eastAsia="SimSun" w:hAnsi="Arial Narrow"/>
                <w:b/>
              </w:rPr>
              <w:t>Fragmentačný</w:t>
            </w:r>
            <w:proofErr w:type="spellEnd"/>
            <w:r w:rsidRPr="0084548E">
              <w:rPr>
                <w:rFonts w:ascii="Arial Narrow" w:eastAsia="SimSun" w:hAnsi="Arial Narrow"/>
                <w:b/>
              </w:rPr>
              <w:t xml:space="preserve"> 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2D333535" w14:textId="77777777" w:rsidR="0084548E" w:rsidRPr="003E3807" w:rsidRDefault="0084548E" w:rsidP="00BE512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08CF0BF" w14:textId="77777777" w:rsidR="0084548E" w:rsidRPr="003E3807" w:rsidRDefault="0084548E" w:rsidP="00BE512E">
            <w:pPr>
              <w:jc w:val="center"/>
              <w:rPr>
                <w:b/>
                <w:bCs/>
                <w:sz w:val="20"/>
                <w:szCs w:val="20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84548E" w:rsidRPr="003E3807" w14:paraId="2B546260" w14:textId="77777777" w:rsidTr="00BE512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4A03C9A0" w14:textId="77777777" w:rsidR="0084548E" w:rsidRPr="003E3807" w:rsidRDefault="0084548E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0E5ADE10" w14:textId="259761CF" w:rsidR="0084548E" w:rsidRPr="003E3807" w:rsidRDefault="0084548E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3E3807">
              <w:rPr>
                <w:b/>
                <w:sz w:val="20"/>
                <w:szCs w:val="20"/>
              </w:rPr>
              <w:t> 000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4F05C49C" w14:textId="77777777" w:rsidR="0084548E" w:rsidRPr="003E3807" w:rsidRDefault="0084548E" w:rsidP="00BE51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4548E" w:rsidRPr="003E3807" w14:paraId="48D7FB4F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5F4EBE36" w14:textId="77777777" w:rsidR="0084548E" w:rsidRPr="003E3807" w:rsidRDefault="0084548E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6AE40671" w14:textId="77777777" w:rsidR="0084548E" w:rsidRPr="003E3807" w:rsidRDefault="0084548E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4548E" w:rsidRPr="003E3807" w14:paraId="48567DC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0D0F306" w14:textId="77777777" w:rsidR="0084548E" w:rsidRPr="003E3807" w:rsidRDefault="0084548E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0B07E12F" w14:textId="77777777" w:rsidR="0084548E" w:rsidRPr="003E3807" w:rsidRDefault="0084548E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4548E" w:rsidRPr="003E3807" w14:paraId="248C3370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924DE04" w14:textId="77777777" w:rsidR="0084548E" w:rsidRPr="003E3807" w:rsidRDefault="0084548E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</w:t>
            </w: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5666104D" w14:textId="77777777" w:rsidR="0084548E" w:rsidRPr="003E3807" w:rsidRDefault="0084548E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lastRenderedPageBreak/>
              <w:t>(Doplní uchádzač)</w:t>
            </w:r>
          </w:p>
        </w:tc>
      </w:tr>
      <w:tr w:rsidR="0084548E" w:rsidRPr="003E3807" w14:paraId="207F16AB" w14:textId="77777777" w:rsidTr="00BE512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319E24E2" w14:textId="77777777" w:rsidR="0084548E" w:rsidRPr="003E3807" w:rsidRDefault="0084548E" w:rsidP="00BE512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1AF9B9BC" w14:textId="77777777" w:rsidR="0084548E" w:rsidRPr="003E3807" w:rsidRDefault="0084548E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79572DA5" w14:textId="77777777" w:rsidR="0084548E" w:rsidRPr="003E3807" w:rsidRDefault="0084548E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84548E" w:rsidRPr="003E3807" w14:paraId="7606FDBA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6955E2F" w14:textId="521DF618" w:rsidR="0084548E" w:rsidRPr="003E3807" w:rsidRDefault="0084548E" w:rsidP="001B46DA">
            <w:pPr>
              <w:jc w:val="both"/>
              <w:rPr>
                <w:sz w:val="20"/>
                <w:szCs w:val="20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Kaliber:                                 </w:t>
            </w:r>
            <w:r w:rsidR="001B46DA">
              <w:rPr>
                <w:rFonts w:eastAsia="Calibri"/>
                <w:sz w:val="20"/>
                <w:szCs w:val="20"/>
                <w:lang w:eastAsia="en-US"/>
              </w:rPr>
              <w:t xml:space="preserve">                         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 xml:space="preserve">.223 </w:t>
            </w:r>
            <w:proofErr w:type="spellStart"/>
            <w:r w:rsidRPr="0084548E">
              <w:rPr>
                <w:rFonts w:eastAsia="Calibri"/>
                <w:sz w:val="20"/>
                <w:szCs w:val="20"/>
                <w:lang w:eastAsia="en-US"/>
              </w:rPr>
              <w:t>Rem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B4B1686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AAC10A3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4548E" w:rsidRPr="003E3807" w14:paraId="4EC86868" w14:textId="77777777" w:rsidTr="00BE512E">
        <w:trPr>
          <w:trHeight w:val="170"/>
        </w:trPr>
        <w:tc>
          <w:tcPr>
            <w:tcW w:w="6266" w:type="dxa"/>
            <w:gridSpan w:val="2"/>
            <w:vAlign w:val="center"/>
          </w:tcPr>
          <w:p w14:paraId="0540B179" w14:textId="058D3435" w:rsidR="0084548E" w:rsidRPr="003E3807" w:rsidRDefault="0084548E" w:rsidP="001B46D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</w:t>
            </w:r>
            <w:r w:rsidR="001B46DA">
              <w:rPr>
                <w:rFonts w:eastAsia="Calibri"/>
                <w:sz w:val="20"/>
                <w:szCs w:val="20"/>
                <w:lang w:eastAsia="en-US"/>
              </w:rPr>
              <w:t xml:space="preserve">                       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1DE52DD3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7C1BBA56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4548E" w:rsidRPr="003E3807" w14:paraId="3276FCC4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795A3EA9" w14:textId="0519413E" w:rsidR="0084548E" w:rsidRPr="003E3807" w:rsidRDefault="0084548E" w:rsidP="0084548E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Typ strely:      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</w:t>
            </w:r>
            <w:proofErr w:type="spellStart"/>
            <w:r w:rsidRPr="0084548E">
              <w:rPr>
                <w:rFonts w:eastAsia="Calibri"/>
                <w:sz w:val="20"/>
                <w:szCs w:val="20"/>
                <w:lang w:eastAsia="en-US"/>
              </w:rPr>
              <w:t>fragmentačná</w:t>
            </w:r>
            <w:proofErr w:type="spellEnd"/>
            <w:r w:rsidRPr="0084548E">
              <w:rPr>
                <w:rFonts w:eastAsia="Calibri"/>
                <w:sz w:val="20"/>
                <w:szCs w:val="20"/>
                <w:lang w:eastAsia="en-US"/>
              </w:rPr>
              <w:t xml:space="preserve"> strela so zníženou schopnosťou priestrelu mäkkého cieľa (nie je požadovaná strela typu </w:t>
            </w:r>
            <w:proofErr w:type="spellStart"/>
            <w:r w:rsidRPr="0084548E">
              <w:rPr>
                <w:rFonts w:eastAsia="Calibri"/>
                <w:sz w:val="20"/>
                <w:szCs w:val="20"/>
                <w:lang w:eastAsia="en-US"/>
              </w:rPr>
              <w:t>frangible</w:t>
            </w:r>
            <w:proofErr w:type="spellEnd"/>
            <w:r w:rsidRPr="0084548E">
              <w:rPr>
                <w:rFonts w:eastAsia="Calibri"/>
                <w:sz w:val="20"/>
                <w:szCs w:val="20"/>
                <w:lang w:eastAsia="en-US"/>
              </w:rPr>
              <w:t xml:space="preserve"> lisovaná meď s plastom alebo obdobná)</w:t>
            </w:r>
          </w:p>
        </w:tc>
        <w:tc>
          <w:tcPr>
            <w:tcW w:w="2268" w:type="dxa"/>
            <w:vAlign w:val="center"/>
          </w:tcPr>
          <w:p w14:paraId="1622D448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1367D6F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4548E" w:rsidRPr="003E3807" w14:paraId="7BC24D38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DB36BD4" w14:textId="70C322BD" w:rsidR="00A4509B" w:rsidRDefault="0084548E" w:rsidP="0084548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</w:t>
            </w:r>
            <w:r w:rsidR="00A4509B">
              <w:rPr>
                <w:rFonts w:eastAsia="Calibri"/>
                <w:sz w:val="20"/>
                <w:szCs w:val="20"/>
                <w:lang w:eastAsia="en-US"/>
              </w:rPr>
              <w:t xml:space="preserve">ľahká strela od 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>3,3 g</w:t>
            </w:r>
            <w:r w:rsidR="00A4509B">
              <w:rPr>
                <w:rFonts w:eastAsia="Calibri"/>
                <w:sz w:val="20"/>
                <w:szCs w:val="20"/>
                <w:lang w:eastAsia="en-US"/>
              </w:rPr>
              <w:t xml:space="preserve"> do 3,7 g (51 </w:t>
            </w:r>
            <w:proofErr w:type="spellStart"/>
            <w:r w:rsidR="00A4509B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A4509B">
              <w:rPr>
                <w:rFonts w:eastAsia="Calibri"/>
                <w:sz w:val="20"/>
                <w:szCs w:val="20"/>
                <w:lang w:eastAsia="en-US"/>
              </w:rPr>
              <w:t xml:space="preserve"> až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 xml:space="preserve"> 57 </w:t>
            </w:r>
            <w:proofErr w:type="spellStart"/>
            <w:r w:rsidR="00F1528A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A4509B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14:paraId="11D21A30" w14:textId="77777777" w:rsidR="0084548E" w:rsidRDefault="00A4509B" w:rsidP="0084548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ťažká strela od 3,8g do 4,5 g</w:t>
            </w:r>
            <w:r w:rsidR="0084548E" w:rsidRPr="0084548E">
              <w:rPr>
                <w:rFonts w:eastAsia="Calibri"/>
                <w:sz w:val="20"/>
                <w:szCs w:val="20"/>
                <w:lang w:eastAsia="en-US"/>
              </w:rPr>
              <w:t xml:space="preserve"> (5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="0084548E" w:rsidRPr="0084548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4548E" w:rsidRPr="0084548E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84548E" w:rsidRPr="0084548E">
              <w:rPr>
                <w:rFonts w:eastAsia="Calibri"/>
                <w:sz w:val="20"/>
                <w:szCs w:val="20"/>
                <w:lang w:eastAsia="en-US"/>
              </w:rPr>
              <w:t xml:space="preserve"> až 6</w:t>
            </w: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="0084548E" w:rsidRPr="0084548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4548E" w:rsidRPr="0084548E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84548E" w:rsidRPr="0084548E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14:paraId="19CBC532" w14:textId="7BDC11C2" w:rsidR="00AF0022" w:rsidRPr="003E3807" w:rsidRDefault="00AF0022" w:rsidP="0084548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hmotnosti strely 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>± 0,1 g</w:t>
            </w:r>
          </w:p>
        </w:tc>
        <w:tc>
          <w:tcPr>
            <w:tcW w:w="2268" w:type="dxa"/>
            <w:vAlign w:val="center"/>
          </w:tcPr>
          <w:p w14:paraId="3958C869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1E0D354B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4548E" w:rsidRPr="003E3807" w14:paraId="265B800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6ED7DBD" w14:textId="77777777" w:rsidR="0084548E" w:rsidRPr="0084548E" w:rsidRDefault="0084548E" w:rsidP="0084548E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>ľahká strela do 3,7 g min. 900 m/s</w:t>
            </w:r>
          </w:p>
          <w:p w14:paraId="6819486A" w14:textId="0E00A9D1" w:rsidR="00A4509B" w:rsidRPr="003E3807" w:rsidRDefault="0084548E" w:rsidP="00AF0022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548E">
              <w:rPr>
                <w:rFonts w:eastAsia="Calibri"/>
                <w:sz w:val="20"/>
                <w:szCs w:val="20"/>
                <w:lang w:eastAsia="en-US"/>
              </w:rPr>
              <w:tab/>
              <w:t>ťažká strela nad 3,7 g min. 850 m/s</w:t>
            </w:r>
          </w:p>
        </w:tc>
        <w:tc>
          <w:tcPr>
            <w:tcW w:w="2268" w:type="dxa"/>
            <w:vAlign w:val="center"/>
          </w:tcPr>
          <w:p w14:paraId="2CFBFA14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59B59680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4548E" w:rsidRPr="003E3807" w14:paraId="35B351BB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1F4C1425" w14:textId="54ED31C3" w:rsidR="0084548E" w:rsidRPr="003E3807" w:rsidRDefault="0084548E" w:rsidP="0084548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≤ </w:t>
            </w: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44AD835E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4F958244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4548E" w:rsidRPr="003E3807" w14:paraId="05B74220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B534368" w14:textId="77777777" w:rsidR="0084548E" w:rsidRPr="003E3807" w:rsidRDefault="0084548E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044DC9C5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37424E01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4548E" w:rsidRPr="003E3807" w14:paraId="0D86C0FA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622A90F" w14:textId="24AACC33" w:rsidR="0084548E" w:rsidRPr="003E3807" w:rsidRDefault="0084548E" w:rsidP="00F1528A">
            <w:pPr>
              <w:ind w:left="1878" w:hanging="187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548E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ab/>
              <w:t>100% zásahov na 100 m v kruhu s priemerom max. 58 mm (2 MOA)</w:t>
            </w:r>
          </w:p>
        </w:tc>
        <w:tc>
          <w:tcPr>
            <w:tcW w:w="2268" w:type="dxa"/>
            <w:vAlign w:val="center"/>
          </w:tcPr>
          <w:p w14:paraId="1ABC5D66" w14:textId="0D4724AA" w:rsidR="0084548E" w:rsidRPr="003E3807" w:rsidRDefault="0084548E" w:rsidP="008454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4757C754" w14:textId="7D5656BC" w:rsidR="0084548E" w:rsidRPr="003E3807" w:rsidRDefault="0084548E" w:rsidP="008454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4548E" w:rsidRPr="003E3807" w14:paraId="5ECF2442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2707D38" w14:textId="77777777" w:rsidR="0084548E" w:rsidRPr="003E3807" w:rsidRDefault="0084548E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1080C502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7129446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4548E" w:rsidRPr="003E3807" w14:paraId="79E7494E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BAEE838" w14:textId="744A6759" w:rsidR="0084548E" w:rsidRPr="003E3807" w:rsidRDefault="0084548E" w:rsidP="0084548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00F89EF" w14:textId="25DB13E0" w:rsidR="0084548E" w:rsidRPr="003E3807" w:rsidRDefault="0084548E" w:rsidP="008454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F2B4448" w14:textId="7C2B7B38" w:rsidR="0084548E" w:rsidRPr="003E3807" w:rsidRDefault="0084548E" w:rsidP="008454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6AAD6D97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F3602C1" w14:textId="4AE3F37A" w:rsidR="001B46DA" w:rsidRPr="0084548E" w:rsidRDefault="001B46DA" w:rsidP="001B46DA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B46DA">
              <w:rPr>
                <w:rFonts w:eastAsia="Calibri"/>
                <w:sz w:val="20"/>
                <w:szCs w:val="20"/>
                <w:lang w:eastAsia="en-US"/>
              </w:rPr>
              <w:t>Balistický koeficient strely G1: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min. 0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2268" w:type="dxa"/>
            <w:vAlign w:val="center"/>
          </w:tcPr>
          <w:p w14:paraId="0614A785" w14:textId="4130BB7D" w:rsidR="001B46DA" w:rsidRPr="003E3807" w:rsidRDefault="001B46DA" w:rsidP="001B46D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616B411A" w14:textId="05958574" w:rsidR="001B46DA" w:rsidRPr="003E3807" w:rsidRDefault="001B46DA" w:rsidP="001B46D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84548E" w:rsidRPr="003E3807" w14:paraId="6B62AE56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8F43CA8" w14:textId="1F7D3B86" w:rsidR="0084548E" w:rsidRPr="003E3807" w:rsidRDefault="0084548E" w:rsidP="001B46DA">
            <w:pPr>
              <w:ind w:left="1308" w:hanging="127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 w:rsidR="001B46D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="001B46DA" w:rsidRPr="001B46DA">
              <w:rPr>
                <w:rFonts w:eastAsia="Calibri"/>
                <w:sz w:val="20"/>
                <w:szCs w:val="20"/>
                <w:lang w:eastAsia="en-US"/>
              </w:rPr>
              <w:t>fragmentačná</w:t>
            </w:r>
            <w:proofErr w:type="spellEnd"/>
            <w:r w:rsidR="001B46DA" w:rsidRPr="001B46DA">
              <w:rPr>
                <w:rFonts w:eastAsia="Calibri"/>
                <w:sz w:val="20"/>
                <w:szCs w:val="20"/>
                <w:lang w:eastAsia="en-US"/>
              </w:rPr>
              <w:t xml:space="preserve"> strela s maximálnou schopnosťou odovzdania energie mäkkému cieľu bez možnosti priestrelu alebo s minimálnou možnosťou priestrelu tak aby sa minimalizovala možnosť zranenia nezúčastnených osôb strelou, alebo časťami strely. Obstarávateľ nepožaduje strelu </w:t>
            </w:r>
            <w:proofErr w:type="spellStart"/>
            <w:r w:rsidR="001B46DA" w:rsidRPr="001B46DA">
              <w:rPr>
                <w:rFonts w:eastAsia="Calibri"/>
                <w:sz w:val="20"/>
                <w:szCs w:val="20"/>
                <w:lang w:eastAsia="en-US"/>
              </w:rPr>
              <w:t>frangible</w:t>
            </w:r>
            <w:proofErr w:type="spellEnd"/>
            <w:r w:rsidR="001B46DA" w:rsidRPr="001B46DA">
              <w:rPr>
                <w:rFonts w:eastAsia="Calibri"/>
                <w:sz w:val="20"/>
                <w:szCs w:val="20"/>
                <w:lang w:eastAsia="en-US"/>
              </w:rPr>
              <w:t xml:space="preserve"> (lisovaná meď s plastom alebo vyrobené obdobnou technológiou)</w:t>
            </w:r>
          </w:p>
        </w:tc>
        <w:tc>
          <w:tcPr>
            <w:tcW w:w="2268" w:type="dxa"/>
            <w:vAlign w:val="center"/>
          </w:tcPr>
          <w:p w14:paraId="0CC7D4AC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9368394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84548E" w:rsidRPr="003E3807" w14:paraId="405F80DB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3C716D2" w14:textId="77777777" w:rsidR="0084548E" w:rsidRPr="003E3807" w:rsidRDefault="0084548E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47C3609D" w14:textId="77777777" w:rsidR="0084548E" w:rsidRPr="003E3807" w:rsidRDefault="0084548E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D5E3736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1278D3BC" w14:textId="77777777" w:rsidR="0084548E" w:rsidRPr="003E3807" w:rsidRDefault="0084548E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11CEFEEB" w14:textId="2ADF15D2" w:rsidR="0084548E" w:rsidRDefault="0084548E" w:rsidP="00BA3E4B">
      <w:pPr>
        <w:tabs>
          <w:tab w:val="left" w:pos="4253"/>
        </w:tabs>
        <w:ind w:left="-709"/>
        <w:rPr>
          <w:rFonts w:ascii="Arial Narrow" w:hAnsi="Arial Narrow"/>
          <w:sz w:val="22"/>
          <w:szCs w:val="22"/>
        </w:rPr>
      </w:pPr>
    </w:p>
    <w:p w14:paraId="4B54DEF9" w14:textId="61487A6C" w:rsidR="0084548E" w:rsidRPr="001B46DA" w:rsidRDefault="001B46DA" w:rsidP="001B46DA">
      <w:pPr>
        <w:pStyle w:val="Odsekzoznamu"/>
        <w:numPr>
          <w:ilvl w:val="1"/>
          <w:numId w:val="32"/>
        </w:numPr>
        <w:tabs>
          <w:tab w:val="left" w:pos="4253"/>
        </w:tabs>
        <w:rPr>
          <w:rFonts w:ascii="Arial Narrow" w:hAnsi="Arial Narrow"/>
        </w:rPr>
      </w:pPr>
      <w:r w:rsidRPr="001B46DA">
        <w:rPr>
          <w:rFonts w:ascii="Arial Narrow" w:hAnsi="Arial Narrow"/>
          <w:b/>
        </w:rPr>
        <w:t xml:space="preserve">Náboj kal. .223 </w:t>
      </w:r>
      <w:proofErr w:type="spellStart"/>
      <w:r w:rsidRPr="001B46DA">
        <w:rPr>
          <w:rFonts w:ascii="Arial Narrow" w:hAnsi="Arial Narrow"/>
          <w:b/>
        </w:rPr>
        <w:t>Rem</w:t>
      </w:r>
      <w:proofErr w:type="spellEnd"/>
      <w:r w:rsidRPr="001B46DA">
        <w:rPr>
          <w:rFonts w:ascii="Arial Narrow" w:hAnsi="Arial Narrow"/>
          <w:b/>
        </w:rPr>
        <w:t xml:space="preserve">. - </w:t>
      </w:r>
      <w:proofErr w:type="spellStart"/>
      <w:r w:rsidRPr="001B46DA">
        <w:rPr>
          <w:rFonts w:ascii="Arial Narrow" w:hAnsi="Arial Narrow"/>
          <w:b/>
        </w:rPr>
        <w:t>Target</w:t>
      </w:r>
      <w:proofErr w:type="spellEnd"/>
      <w:r w:rsidRPr="001B46DA">
        <w:rPr>
          <w:rFonts w:ascii="Arial Narrow" w:hAnsi="Arial Narrow"/>
          <w:b/>
        </w:rPr>
        <w:t xml:space="preserve">  - 50 000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1B46DA" w:rsidRPr="003E3807" w14:paraId="42917E73" w14:textId="77777777" w:rsidTr="00BE512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6C2DC7AF" w14:textId="7714A6C5" w:rsidR="001B46DA" w:rsidRPr="003E3807" w:rsidRDefault="001B46DA" w:rsidP="00BE512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B46DA">
              <w:rPr>
                <w:rFonts w:ascii="Arial Narrow" w:hAnsi="Arial Narrow"/>
                <w:b/>
              </w:rPr>
              <w:t xml:space="preserve">Náboj kal. .223 </w:t>
            </w:r>
            <w:proofErr w:type="spellStart"/>
            <w:r w:rsidRPr="001B46DA">
              <w:rPr>
                <w:rFonts w:ascii="Arial Narrow" w:hAnsi="Arial Narrow"/>
                <w:b/>
              </w:rPr>
              <w:t>Rem</w:t>
            </w:r>
            <w:proofErr w:type="spellEnd"/>
            <w:r w:rsidRPr="001B46DA">
              <w:rPr>
                <w:rFonts w:ascii="Arial Narrow" w:hAnsi="Arial Narrow"/>
                <w:b/>
              </w:rPr>
              <w:t xml:space="preserve">. - </w:t>
            </w:r>
            <w:proofErr w:type="spellStart"/>
            <w:r w:rsidRPr="001B46DA">
              <w:rPr>
                <w:rFonts w:ascii="Arial Narrow" w:hAnsi="Arial Narrow"/>
                <w:b/>
              </w:rPr>
              <w:t>Target</w:t>
            </w:r>
            <w:proofErr w:type="spellEnd"/>
            <w:r w:rsidRPr="001B46DA">
              <w:rPr>
                <w:rFonts w:ascii="Arial Narrow" w:hAnsi="Arial Narrow"/>
                <w:b/>
              </w:rPr>
              <w:t xml:space="preserve">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335272A5" w14:textId="77777777" w:rsidR="001B46DA" w:rsidRPr="003E3807" w:rsidRDefault="001B46DA" w:rsidP="00BE512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D04F755" w14:textId="77777777" w:rsidR="001B46DA" w:rsidRPr="003E3807" w:rsidRDefault="001B46DA" w:rsidP="00BE512E">
            <w:pPr>
              <w:jc w:val="center"/>
              <w:rPr>
                <w:b/>
                <w:bCs/>
                <w:sz w:val="20"/>
                <w:szCs w:val="20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1B46DA" w:rsidRPr="003E3807" w14:paraId="38EF4D35" w14:textId="77777777" w:rsidTr="00BE512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62ACE44E" w14:textId="77777777" w:rsidR="001B46DA" w:rsidRPr="003E3807" w:rsidRDefault="001B46DA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1DBF7F12" w14:textId="77777777" w:rsidR="001B46DA" w:rsidRPr="003E3807" w:rsidRDefault="001B46DA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3E3807">
              <w:rPr>
                <w:b/>
                <w:sz w:val="20"/>
                <w:szCs w:val="20"/>
              </w:rPr>
              <w:t> 000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567A9D3F" w14:textId="77777777" w:rsidR="001B46DA" w:rsidRPr="003E3807" w:rsidRDefault="001B46DA" w:rsidP="00BE51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B46DA" w:rsidRPr="003E3807" w14:paraId="07A1EC99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F71C37E" w14:textId="77777777" w:rsidR="001B46DA" w:rsidRPr="003E3807" w:rsidRDefault="001B46DA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5A659F6D" w14:textId="77777777" w:rsidR="001B46DA" w:rsidRPr="003E3807" w:rsidRDefault="001B46DA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12CE07FA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9FE4E72" w14:textId="77777777" w:rsidR="001B46DA" w:rsidRPr="003E3807" w:rsidRDefault="001B46DA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5C145357" w14:textId="77777777" w:rsidR="001B46DA" w:rsidRPr="003E3807" w:rsidRDefault="001B46DA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337C2923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514AD5C" w14:textId="77777777" w:rsidR="001B46DA" w:rsidRPr="003E3807" w:rsidRDefault="001B46DA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054B43FE" w14:textId="77777777" w:rsidR="001B46DA" w:rsidRPr="003E3807" w:rsidRDefault="001B46DA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480AEC4B" w14:textId="77777777" w:rsidTr="00BE512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3D42F097" w14:textId="77777777" w:rsidR="001B46DA" w:rsidRPr="003E3807" w:rsidRDefault="001B46DA" w:rsidP="00BE512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4C14B8A1" w14:textId="77777777" w:rsidR="001B46DA" w:rsidRPr="003E3807" w:rsidRDefault="001B46DA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51FBE848" w14:textId="77777777" w:rsidR="001B46DA" w:rsidRPr="003E3807" w:rsidRDefault="001B46DA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1B46DA" w:rsidRPr="003E3807" w14:paraId="5815F05B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617E6CA" w14:textId="271EE41E" w:rsidR="001B46DA" w:rsidRPr="003E3807" w:rsidRDefault="001B46DA" w:rsidP="00BE512E">
            <w:pPr>
              <w:jc w:val="both"/>
              <w:rPr>
                <w:sz w:val="20"/>
                <w:szCs w:val="20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Kaliber:                                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 xml:space="preserve">.223 </w:t>
            </w:r>
            <w:proofErr w:type="spellStart"/>
            <w:r w:rsidRPr="0084548E">
              <w:rPr>
                <w:rFonts w:eastAsia="Calibri"/>
                <w:sz w:val="20"/>
                <w:szCs w:val="20"/>
                <w:lang w:eastAsia="en-US"/>
              </w:rPr>
              <w:t>Rem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DFDC2A7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B215064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4222EEFD" w14:textId="77777777" w:rsidTr="00BE512E">
        <w:trPr>
          <w:trHeight w:val="170"/>
        </w:trPr>
        <w:tc>
          <w:tcPr>
            <w:tcW w:w="6266" w:type="dxa"/>
            <w:gridSpan w:val="2"/>
            <w:vAlign w:val="center"/>
          </w:tcPr>
          <w:p w14:paraId="5CB2BFB4" w14:textId="267BAB71" w:rsidR="001B46DA" w:rsidRPr="003E3807" w:rsidRDefault="001B46DA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Rozmer náboja: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v súlade s C.I.P.</w:t>
            </w:r>
          </w:p>
        </w:tc>
        <w:tc>
          <w:tcPr>
            <w:tcW w:w="2268" w:type="dxa"/>
            <w:vAlign w:val="center"/>
          </w:tcPr>
          <w:p w14:paraId="507144C4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467EE05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7951E1F8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51372A17" w14:textId="1DF9D9B4" w:rsidR="001B46DA" w:rsidRPr="003E3807" w:rsidRDefault="001B46DA" w:rsidP="00BE512E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Typ strely:      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HPBT s oloveným jadrom</w:t>
            </w:r>
          </w:p>
        </w:tc>
        <w:tc>
          <w:tcPr>
            <w:tcW w:w="2268" w:type="dxa"/>
            <w:vAlign w:val="center"/>
          </w:tcPr>
          <w:p w14:paraId="4C568773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E97317A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430AD103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5556E054" w14:textId="438F9C00" w:rsidR="001B46DA" w:rsidRPr="003E3807" w:rsidRDefault="001B46DA" w:rsidP="00BE512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4,5 g (69 </w:t>
            </w:r>
            <w:proofErr w:type="spellStart"/>
            <w:r w:rsidRPr="001B46DA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  <w:r w:rsidR="00F1528A"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 xml:space="preserve"> hmotnosti strely </w:t>
            </w:r>
            <w:r w:rsidR="00F1528A" w:rsidRPr="000E0977">
              <w:rPr>
                <w:rFonts w:eastAsia="Calibri"/>
                <w:sz w:val="20"/>
                <w:szCs w:val="20"/>
                <w:lang w:eastAsia="en-US"/>
              </w:rPr>
              <w:t>± 0,1 g</w:t>
            </w:r>
          </w:p>
        </w:tc>
        <w:tc>
          <w:tcPr>
            <w:tcW w:w="2268" w:type="dxa"/>
            <w:vAlign w:val="center"/>
          </w:tcPr>
          <w:p w14:paraId="00E8CC76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7DF88B74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4A0B8002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58BBD61" w14:textId="2B4AAF20" w:rsidR="001B46DA" w:rsidRPr="001B46DA" w:rsidRDefault="001B46DA" w:rsidP="001B46DA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Rýchlosť strely V0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 xml:space="preserve">:     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min. 890 m/s</w:t>
            </w:r>
          </w:p>
          <w:p w14:paraId="742CD2C1" w14:textId="1960E707" w:rsidR="001B46DA" w:rsidRPr="003E3807" w:rsidRDefault="001B46DA" w:rsidP="00BE512E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69E332A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2E1DD89B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2F1CB9F2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63AB46E" w14:textId="4DE95DD9" w:rsidR="001B46DA" w:rsidRPr="003E3807" w:rsidRDefault="001B46DA" w:rsidP="001B46D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≤ </w:t>
            </w: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0528A26D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02EBE780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64714953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7C164557" w14:textId="77777777" w:rsidR="001B46DA" w:rsidRPr="003E3807" w:rsidRDefault="001B46DA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7D6F15EF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29A9716E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6A28699A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916D01D" w14:textId="08D373C5" w:rsidR="001B46DA" w:rsidRPr="003E3807" w:rsidRDefault="001B46DA" w:rsidP="00F1528A">
            <w:pPr>
              <w:ind w:left="1878" w:hanging="187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548E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ab/>
              <w:t xml:space="preserve">100% zásahov na </w:t>
            </w:r>
            <w:r>
              <w:rPr>
                <w:rFonts w:eastAsia="Calibri"/>
                <w:sz w:val="20"/>
                <w:szCs w:val="20"/>
                <w:lang w:eastAsia="en-US"/>
              </w:rPr>
              <w:t>100 m v kruhu s priemerom max. 44 mm (1,5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 xml:space="preserve"> MOA)</w:t>
            </w:r>
          </w:p>
        </w:tc>
        <w:tc>
          <w:tcPr>
            <w:tcW w:w="2268" w:type="dxa"/>
            <w:vAlign w:val="center"/>
          </w:tcPr>
          <w:p w14:paraId="2B3AD602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0B30CCAB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159AAC17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B681C9A" w14:textId="77777777" w:rsidR="001B46DA" w:rsidRPr="003E3807" w:rsidRDefault="001B46DA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541E09C0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1F68E15F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05CB3BD3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9C8B922" w14:textId="77777777" w:rsidR="001B46DA" w:rsidRPr="003E3807" w:rsidRDefault="001B46DA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47331D4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24B821B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58A53FCE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4AC6E81" w14:textId="0CD9B92C" w:rsidR="001B46DA" w:rsidRPr="0084548E" w:rsidRDefault="001B46DA" w:rsidP="001B46DA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B46DA">
              <w:rPr>
                <w:rFonts w:eastAsia="Calibri"/>
                <w:sz w:val="20"/>
                <w:szCs w:val="20"/>
                <w:lang w:eastAsia="en-US"/>
              </w:rPr>
              <w:t>Balistický koeficient strely G1: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min. 0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8" w:type="dxa"/>
            <w:vAlign w:val="center"/>
          </w:tcPr>
          <w:p w14:paraId="46183988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2A63FB1D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7F2A0B90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E4484CB" w14:textId="77777777" w:rsidR="001B46DA" w:rsidRPr="003E3807" w:rsidRDefault="001B46DA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65A7456C" w14:textId="77777777" w:rsidR="001B46DA" w:rsidRPr="003E3807" w:rsidRDefault="001B46DA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D1F2CBB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1003DC60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5DA88A32" w14:textId="0B0A9877" w:rsidR="0084548E" w:rsidRDefault="0084548E" w:rsidP="00BA3E4B">
      <w:pPr>
        <w:tabs>
          <w:tab w:val="left" w:pos="4253"/>
        </w:tabs>
        <w:ind w:left="-709"/>
        <w:rPr>
          <w:rFonts w:ascii="Arial Narrow" w:hAnsi="Arial Narrow"/>
          <w:sz w:val="22"/>
          <w:szCs w:val="22"/>
        </w:rPr>
      </w:pPr>
    </w:p>
    <w:p w14:paraId="10774B87" w14:textId="27B998BD" w:rsidR="001B46DA" w:rsidRPr="001B46DA" w:rsidRDefault="001B46DA" w:rsidP="001B46DA">
      <w:pPr>
        <w:pStyle w:val="Odsekzoznamu"/>
        <w:numPr>
          <w:ilvl w:val="1"/>
          <w:numId w:val="32"/>
        </w:numPr>
        <w:tabs>
          <w:tab w:val="left" w:pos="4253"/>
        </w:tabs>
        <w:rPr>
          <w:rFonts w:ascii="Arial Narrow" w:hAnsi="Arial Narrow"/>
        </w:rPr>
      </w:pPr>
      <w:r w:rsidRPr="001B46DA">
        <w:rPr>
          <w:rFonts w:ascii="Arial Narrow" w:hAnsi="Arial Narrow"/>
          <w:b/>
        </w:rPr>
        <w:t xml:space="preserve">Náboj kal. .223 </w:t>
      </w:r>
      <w:proofErr w:type="spellStart"/>
      <w:r w:rsidRPr="001B46DA">
        <w:rPr>
          <w:rFonts w:ascii="Arial Narrow" w:hAnsi="Arial Narrow"/>
          <w:b/>
        </w:rPr>
        <w:t>Rem</w:t>
      </w:r>
      <w:proofErr w:type="spellEnd"/>
      <w:r w:rsidRPr="001B46DA">
        <w:rPr>
          <w:rFonts w:ascii="Arial Narrow" w:hAnsi="Arial Narrow"/>
          <w:b/>
        </w:rPr>
        <w:t>. - AP  - 50 000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1B46DA" w:rsidRPr="003E3807" w14:paraId="40735850" w14:textId="77777777" w:rsidTr="00BE512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3094B005" w14:textId="1D198B8A" w:rsidR="001B46DA" w:rsidRPr="003E3807" w:rsidRDefault="001B46DA" w:rsidP="001B46DA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4548E">
              <w:rPr>
                <w:rFonts w:ascii="Arial Narrow" w:hAnsi="Arial Narrow"/>
                <w:b/>
              </w:rPr>
              <w:t>Náboj kal. .</w:t>
            </w:r>
            <w:r w:rsidRPr="0084548E">
              <w:rPr>
                <w:rFonts w:ascii="Arial Narrow" w:eastAsia="SimSun" w:hAnsi="Arial Narrow"/>
                <w:b/>
              </w:rPr>
              <w:t xml:space="preserve">223 </w:t>
            </w:r>
            <w:proofErr w:type="spellStart"/>
            <w:r w:rsidRPr="0084548E">
              <w:rPr>
                <w:rFonts w:ascii="Arial Narrow" w:eastAsia="SimSun" w:hAnsi="Arial Narrow"/>
                <w:b/>
              </w:rPr>
              <w:t>Rem</w:t>
            </w:r>
            <w:proofErr w:type="spellEnd"/>
            <w:r w:rsidRPr="0084548E">
              <w:rPr>
                <w:rFonts w:ascii="Arial Narrow" w:eastAsia="SimSun" w:hAnsi="Arial Narrow"/>
                <w:b/>
              </w:rPr>
              <w:t xml:space="preserve">. - </w:t>
            </w:r>
            <w:r>
              <w:rPr>
                <w:rFonts w:ascii="Arial Narrow" w:eastAsia="SimSun" w:hAnsi="Arial Narrow"/>
                <w:b/>
              </w:rPr>
              <w:t>AP</w:t>
            </w:r>
            <w:r w:rsidRPr="0084548E">
              <w:rPr>
                <w:rFonts w:ascii="Arial Narrow" w:eastAsia="SimSun" w:hAnsi="Arial Narrow"/>
                <w:b/>
              </w:rPr>
              <w:t xml:space="preserve"> 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53318D67" w14:textId="77777777" w:rsidR="001B46DA" w:rsidRPr="003E3807" w:rsidRDefault="001B46DA" w:rsidP="00BE512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F0A7D3D" w14:textId="77777777" w:rsidR="001B46DA" w:rsidRPr="003E3807" w:rsidRDefault="001B46DA" w:rsidP="00BE512E">
            <w:pPr>
              <w:jc w:val="center"/>
              <w:rPr>
                <w:b/>
                <w:bCs/>
                <w:sz w:val="20"/>
                <w:szCs w:val="20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1B46DA" w:rsidRPr="003E3807" w14:paraId="79D7815F" w14:textId="77777777" w:rsidTr="00BE512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240FD606" w14:textId="77777777" w:rsidR="001B46DA" w:rsidRPr="003E3807" w:rsidRDefault="001B46DA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0E92594F" w14:textId="77777777" w:rsidR="001B46DA" w:rsidRPr="003E3807" w:rsidRDefault="001B46DA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3E3807">
              <w:rPr>
                <w:b/>
                <w:sz w:val="20"/>
                <w:szCs w:val="20"/>
              </w:rPr>
              <w:t> 000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1F78D6DC" w14:textId="77777777" w:rsidR="001B46DA" w:rsidRPr="003E3807" w:rsidRDefault="001B46DA" w:rsidP="00BE51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B46DA" w:rsidRPr="003E3807" w14:paraId="4835FB38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5B8B1657" w14:textId="77777777" w:rsidR="001B46DA" w:rsidRPr="003E3807" w:rsidRDefault="001B46DA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01E4F920" w14:textId="77777777" w:rsidR="001B46DA" w:rsidRPr="003E3807" w:rsidRDefault="001B46DA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0C218BA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59F36ED5" w14:textId="77777777" w:rsidR="001B46DA" w:rsidRPr="003E3807" w:rsidRDefault="001B46DA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6AEFC9E7" w14:textId="77777777" w:rsidR="001B46DA" w:rsidRPr="003E3807" w:rsidRDefault="001B46DA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151167AD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7DF7F68F" w14:textId="77777777" w:rsidR="001B46DA" w:rsidRPr="003E3807" w:rsidRDefault="001B46DA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2CBACB2E" w14:textId="77777777" w:rsidR="001B46DA" w:rsidRPr="003E3807" w:rsidRDefault="001B46DA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7DC9E210" w14:textId="77777777" w:rsidTr="00BE512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57C301A8" w14:textId="77777777" w:rsidR="001B46DA" w:rsidRPr="003E3807" w:rsidRDefault="001B46DA" w:rsidP="00BE512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6F237181" w14:textId="77777777" w:rsidR="001B46DA" w:rsidRPr="003E3807" w:rsidRDefault="001B46DA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3DC65C26" w14:textId="77777777" w:rsidR="001B46DA" w:rsidRPr="003E3807" w:rsidRDefault="001B46DA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1B46DA" w:rsidRPr="003E3807" w14:paraId="3B9568EB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4F26BDC" w14:textId="78908729" w:rsidR="001B46DA" w:rsidRPr="003E3807" w:rsidRDefault="001B46DA" w:rsidP="00BE512E">
            <w:pPr>
              <w:jc w:val="both"/>
              <w:rPr>
                <w:sz w:val="20"/>
                <w:szCs w:val="20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Kaliber:                  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 xml:space="preserve">       </w:t>
            </w:r>
            <w:r w:rsidR="001D302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 xml:space="preserve">.223 </w:t>
            </w:r>
            <w:proofErr w:type="spellStart"/>
            <w:r w:rsidRPr="0084548E">
              <w:rPr>
                <w:rFonts w:eastAsia="Calibri"/>
                <w:sz w:val="20"/>
                <w:szCs w:val="20"/>
                <w:lang w:eastAsia="en-US"/>
              </w:rPr>
              <w:t>Rem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320AE11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7C27F2B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1409959A" w14:textId="77777777" w:rsidTr="00BE512E">
        <w:trPr>
          <w:trHeight w:val="170"/>
        </w:trPr>
        <w:tc>
          <w:tcPr>
            <w:tcW w:w="6266" w:type="dxa"/>
            <w:gridSpan w:val="2"/>
            <w:vAlign w:val="center"/>
          </w:tcPr>
          <w:p w14:paraId="6DE6C01B" w14:textId="0215C79E" w:rsidR="001B46DA" w:rsidRPr="003E3807" w:rsidRDefault="001B46DA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 xml:space="preserve">      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>v súlade s C.I.P.</w:t>
            </w:r>
          </w:p>
        </w:tc>
        <w:tc>
          <w:tcPr>
            <w:tcW w:w="2268" w:type="dxa"/>
            <w:vAlign w:val="center"/>
          </w:tcPr>
          <w:p w14:paraId="4864C99D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5D9764F9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6ACAA280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EBCF30F" w14:textId="63E58B71" w:rsidR="001B46DA" w:rsidRPr="003E3807" w:rsidRDefault="001B46DA" w:rsidP="00BE512E">
            <w:pPr>
              <w:ind w:left="1733" w:hanging="17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Typ strely:             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 xml:space="preserve">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FMJ plášťová strela s jadrom z tvrdého materiálu</w:t>
            </w:r>
          </w:p>
        </w:tc>
        <w:tc>
          <w:tcPr>
            <w:tcW w:w="2268" w:type="dxa"/>
            <w:vAlign w:val="center"/>
          </w:tcPr>
          <w:p w14:paraId="41C5768B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F618225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2E23C71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41BD0DC" w14:textId="17B666D6" w:rsidR="001B46DA" w:rsidRPr="001B46DA" w:rsidRDefault="001B46DA" w:rsidP="001B46DA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 xml:space="preserve">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ľahká strela </w:t>
            </w:r>
            <w:r w:rsidR="001D3025">
              <w:rPr>
                <w:rFonts w:eastAsia="Calibri"/>
                <w:sz w:val="20"/>
                <w:szCs w:val="20"/>
                <w:lang w:eastAsia="en-US"/>
              </w:rPr>
              <w:t>od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 3,40 g</w:t>
            </w:r>
            <w:r w:rsidR="001D3025">
              <w:rPr>
                <w:rFonts w:eastAsia="Calibri"/>
                <w:sz w:val="20"/>
                <w:szCs w:val="20"/>
                <w:lang w:eastAsia="en-US"/>
              </w:rPr>
              <w:t xml:space="preserve"> do 3,90 g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 (</w:t>
            </w:r>
            <w:r w:rsidR="001D3025">
              <w:rPr>
                <w:rFonts w:eastAsia="Calibri"/>
                <w:sz w:val="20"/>
                <w:szCs w:val="20"/>
                <w:lang w:eastAsia="en-US"/>
              </w:rPr>
              <w:t xml:space="preserve">od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52 </w:t>
            </w:r>
            <w:proofErr w:type="spellStart"/>
            <w:r w:rsidRPr="001B46DA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1D3025">
              <w:rPr>
                <w:rFonts w:eastAsia="Calibri"/>
                <w:sz w:val="20"/>
                <w:szCs w:val="20"/>
                <w:lang w:eastAsia="en-US"/>
              </w:rPr>
              <w:t xml:space="preserve"> do 60 </w:t>
            </w:r>
            <w:proofErr w:type="spellStart"/>
            <w:r w:rsidR="001D3025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  <w:r w:rsidRPr="001B46DA" w:rsidDel="00F7178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3A283B06" w14:textId="332EECA3" w:rsidR="001B46DA" w:rsidRPr="001B46DA" w:rsidRDefault="001B46DA" w:rsidP="001B46DA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B46DA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 xml:space="preserve">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ťažká strela </w:t>
            </w:r>
            <w:r w:rsidR="001D3025">
              <w:rPr>
                <w:rFonts w:eastAsia="Calibri"/>
                <w:sz w:val="20"/>
                <w:szCs w:val="20"/>
                <w:lang w:eastAsia="en-US"/>
              </w:rPr>
              <w:t xml:space="preserve">od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4,00 g </w:t>
            </w:r>
            <w:r w:rsidR="001D3025">
              <w:rPr>
                <w:rFonts w:eastAsia="Calibri"/>
                <w:sz w:val="20"/>
                <w:szCs w:val="20"/>
                <w:lang w:eastAsia="en-US"/>
              </w:rPr>
              <w:t xml:space="preserve">do 4,60 g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1D3025">
              <w:rPr>
                <w:rFonts w:eastAsia="Calibri"/>
                <w:sz w:val="20"/>
                <w:szCs w:val="20"/>
                <w:lang w:eastAsia="en-US"/>
              </w:rPr>
              <w:t xml:space="preserve">od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62 </w:t>
            </w:r>
            <w:proofErr w:type="spellStart"/>
            <w:r w:rsidRPr="001B46DA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1D3025">
              <w:rPr>
                <w:rFonts w:eastAsia="Calibri"/>
                <w:sz w:val="20"/>
                <w:szCs w:val="20"/>
                <w:lang w:eastAsia="en-US"/>
              </w:rPr>
              <w:t xml:space="preserve"> do 71 </w:t>
            </w:r>
            <w:proofErr w:type="spellStart"/>
            <w:r w:rsidR="001D3025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</w:p>
          <w:p w14:paraId="7AC8F944" w14:textId="4AB1B25C" w:rsidR="001B46DA" w:rsidRPr="003E3807" w:rsidRDefault="00F1528A" w:rsidP="00BE512E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</w:t>
            </w:r>
            <w:r w:rsidRPr="00DD4681">
              <w:rPr>
                <w:rFonts w:eastAsia="Calibri"/>
                <w:sz w:val="20"/>
                <w:szCs w:val="20"/>
                <w:lang w:eastAsia="en-US"/>
              </w:rPr>
              <w:t>tolerancia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hmotnosti strely </w:t>
            </w:r>
            <w:r w:rsidRPr="000E0977">
              <w:rPr>
                <w:rFonts w:eastAsia="Calibri"/>
                <w:sz w:val="20"/>
                <w:szCs w:val="20"/>
                <w:lang w:eastAsia="en-US"/>
              </w:rPr>
              <w:t>± 0,1 g</w:t>
            </w:r>
          </w:p>
        </w:tc>
        <w:tc>
          <w:tcPr>
            <w:tcW w:w="2268" w:type="dxa"/>
            <w:vAlign w:val="center"/>
          </w:tcPr>
          <w:p w14:paraId="0B0F8DC8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6EBEF0AB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43C8A05A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129C3FDF" w14:textId="3439A826" w:rsidR="001B46DA" w:rsidRPr="001B46DA" w:rsidRDefault="001B46DA" w:rsidP="001B46DA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 xml:space="preserve">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 xml:space="preserve">ľahká strela </w:t>
            </w:r>
            <w:r w:rsidR="00AF0022">
              <w:rPr>
                <w:rFonts w:eastAsia="Calibri"/>
                <w:sz w:val="20"/>
                <w:szCs w:val="20"/>
                <w:lang w:eastAsia="en-US"/>
              </w:rPr>
              <w:t xml:space="preserve">do 3,90 g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min. 1000 m/s</w:t>
            </w:r>
          </w:p>
          <w:p w14:paraId="11D8847E" w14:textId="410A91C6" w:rsidR="001B46DA" w:rsidRPr="003E3807" w:rsidRDefault="00F1528A" w:rsidP="001B46DA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</w:t>
            </w:r>
            <w:r w:rsidR="001B46DA" w:rsidRPr="001B46DA">
              <w:rPr>
                <w:rFonts w:eastAsia="Calibri"/>
                <w:sz w:val="20"/>
                <w:szCs w:val="20"/>
                <w:lang w:eastAsia="en-US"/>
              </w:rPr>
              <w:t xml:space="preserve">ťažká strela </w:t>
            </w:r>
            <w:r w:rsidR="00AF0022">
              <w:rPr>
                <w:rFonts w:eastAsia="Calibri"/>
                <w:sz w:val="20"/>
                <w:szCs w:val="20"/>
                <w:lang w:eastAsia="en-US"/>
              </w:rPr>
              <w:t xml:space="preserve">nad 4,00g </w:t>
            </w:r>
            <w:r w:rsidR="001B46DA" w:rsidRPr="001B46DA">
              <w:rPr>
                <w:rFonts w:eastAsia="Calibri"/>
                <w:sz w:val="20"/>
                <w:szCs w:val="20"/>
                <w:lang w:eastAsia="en-US"/>
              </w:rPr>
              <w:t xml:space="preserve">min. </w:t>
            </w:r>
            <w:r>
              <w:rPr>
                <w:rFonts w:eastAsia="Calibri"/>
                <w:sz w:val="20"/>
                <w:szCs w:val="20"/>
                <w:lang w:eastAsia="en-US"/>
              </w:rPr>
              <w:t>875</w:t>
            </w:r>
            <w:r w:rsidR="001B46DA" w:rsidRPr="001B46DA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3A5F9C48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00FB4D14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53977700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2BC7D5C" w14:textId="65B202AC" w:rsidR="001B46DA" w:rsidRPr="003E3807" w:rsidRDefault="001B46DA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≤ </w:t>
            </w: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1421D724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714733B4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25A7D382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74BD2984" w14:textId="77777777" w:rsidR="001B46DA" w:rsidRPr="003E3807" w:rsidRDefault="001B46DA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17EEAA16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39FFCEA8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1F1430A2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269D8DA" w14:textId="368054FD" w:rsidR="001B46DA" w:rsidRPr="003E3807" w:rsidRDefault="001B46DA" w:rsidP="00AF0022">
            <w:pPr>
              <w:ind w:left="2018" w:hanging="201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548E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ab/>
              <w:t>100% zásahov na 100 m v kruhu s priemerom max. 5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 xml:space="preserve"> mm (2 MOA)</w:t>
            </w:r>
          </w:p>
        </w:tc>
        <w:tc>
          <w:tcPr>
            <w:tcW w:w="2268" w:type="dxa"/>
            <w:vAlign w:val="center"/>
          </w:tcPr>
          <w:p w14:paraId="21B0E6A2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1A8C9A9D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24239FF2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49A8826" w14:textId="77777777" w:rsidR="001B46DA" w:rsidRPr="003E3807" w:rsidRDefault="001B46DA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1765F6B8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DB6AD50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11C9A9B2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5BBBE24" w14:textId="2FDC4BD4" w:rsidR="001B46DA" w:rsidRPr="003E3807" w:rsidRDefault="001B46DA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F1528A">
              <w:rPr>
                <w:rFonts w:eastAsia="Calibri"/>
                <w:sz w:val="20"/>
                <w:szCs w:val="20"/>
                <w:lang w:eastAsia="en-US"/>
              </w:rPr>
              <w:t>alebo Fe/</w:t>
            </w:r>
            <w:proofErr w:type="spellStart"/>
            <w:r w:rsidR="00F1528A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0E7A1989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7D3267EB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0EC3D368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4DA2D5B" w14:textId="7DC58DA6" w:rsidR="001B46DA" w:rsidRPr="003E3807" w:rsidRDefault="001B46DA" w:rsidP="001B46DA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B46DA">
              <w:rPr>
                <w:rFonts w:eastAsia="Calibri"/>
                <w:sz w:val="20"/>
                <w:szCs w:val="20"/>
                <w:lang w:eastAsia="en-US"/>
              </w:rPr>
              <w:t>Materiál jadra strely: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karbid volfrámu</w:t>
            </w:r>
          </w:p>
        </w:tc>
        <w:tc>
          <w:tcPr>
            <w:tcW w:w="2268" w:type="dxa"/>
            <w:vAlign w:val="center"/>
          </w:tcPr>
          <w:p w14:paraId="210AE197" w14:textId="54AC5C8B" w:rsidR="001B46DA" w:rsidRPr="003E3807" w:rsidRDefault="001B46DA" w:rsidP="001B46D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97D160D" w14:textId="73672C77" w:rsidR="001B46DA" w:rsidRPr="003E3807" w:rsidRDefault="001B46DA" w:rsidP="001B46D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244D0FA6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12EEFD41" w14:textId="643797E2" w:rsidR="001B46DA" w:rsidRPr="001B46DA" w:rsidRDefault="001B46DA" w:rsidP="001B46DA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B46DA">
              <w:rPr>
                <w:rFonts w:eastAsia="Calibri"/>
                <w:sz w:val="20"/>
                <w:szCs w:val="20"/>
                <w:lang w:eastAsia="en-US"/>
              </w:rPr>
              <w:lastRenderedPageBreak/>
              <w:t>Hmotnosť penetrátora z karbidu volfrámu: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min. 2,00 g</w:t>
            </w:r>
          </w:p>
        </w:tc>
        <w:tc>
          <w:tcPr>
            <w:tcW w:w="2268" w:type="dxa"/>
            <w:vAlign w:val="center"/>
          </w:tcPr>
          <w:p w14:paraId="757658F6" w14:textId="33B3633D" w:rsidR="001B46DA" w:rsidRPr="003E3807" w:rsidRDefault="001B46DA" w:rsidP="001B46D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583FD7F7" w14:textId="03F2E03F" w:rsidR="001B46DA" w:rsidRPr="003E3807" w:rsidRDefault="001B46DA" w:rsidP="001B46D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27DA631F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841BA29" w14:textId="674E2C3B" w:rsidR="001B46DA" w:rsidRPr="0084548E" w:rsidRDefault="001B46DA" w:rsidP="001B46DA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B46DA">
              <w:rPr>
                <w:rFonts w:eastAsia="Calibri"/>
                <w:sz w:val="20"/>
                <w:szCs w:val="20"/>
                <w:lang w:eastAsia="en-US"/>
              </w:rPr>
              <w:t>Balistický koeficient strely G1: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min. 0</w:t>
            </w:r>
            <w:r w:rsidR="001D3025">
              <w:rPr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sz w:val="20"/>
                <w:szCs w:val="20"/>
                <w:lang w:eastAsia="en-US"/>
              </w:rPr>
              <w:t>24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8" w:type="dxa"/>
            <w:vAlign w:val="center"/>
          </w:tcPr>
          <w:p w14:paraId="7C8F765B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26BC7B7E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1B46DA" w:rsidRPr="003E3807" w14:paraId="4DD6709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01967A5" w14:textId="0B8AE58C" w:rsidR="001B46DA" w:rsidRPr="003E3807" w:rsidRDefault="001B46DA" w:rsidP="00BE512E">
            <w:pPr>
              <w:ind w:left="1308" w:hanging="127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Iné vlastnosti: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1D3025">
              <w:rPr>
                <w:rFonts w:eastAsia="Calibri"/>
                <w:sz w:val="20"/>
                <w:szCs w:val="20"/>
                <w:lang w:eastAsia="en-US"/>
              </w:rPr>
              <w:t xml:space="preserve">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za účelom maximálnej priebojnosti musí byť čistá hmotnosť penetrátora z karbidu volfrámu 2,0</w:t>
            </w:r>
            <w:r w:rsidR="001D302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g alebo viac</w:t>
            </w:r>
          </w:p>
        </w:tc>
        <w:tc>
          <w:tcPr>
            <w:tcW w:w="2268" w:type="dxa"/>
            <w:vAlign w:val="center"/>
          </w:tcPr>
          <w:p w14:paraId="69A9CE13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253A464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1B46DA" w:rsidRPr="003E3807" w14:paraId="49684CD8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6AAFA2C" w14:textId="77777777" w:rsidR="001B46DA" w:rsidRPr="003E3807" w:rsidRDefault="001B46DA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584C3A3B" w14:textId="77777777" w:rsidR="001B46DA" w:rsidRPr="003E3807" w:rsidRDefault="001B46DA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F62D7E0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0E00A28A" w14:textId="77777777" w:rsidR="001B46DA" w:rsidRPr="003E3807" w:rsidRDefault="001B46DA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5E605473" w14:textId="77777777" w:rsidR="001B46DA" w:rsidRDefault="001B46DA" w:rsidP="00BA3E4B">
      <w:pPr>
        <w:tabs>
          <w:tab w:val="left" w:pos="4253"/>
        </w:tabs>
        <w:ind w:left="-709"/>
        <w:rPr>
          <w:rFonts w:ascii="Arial Narrow" w:hAnsi="Arial Narrow"/>
          <w:sz w:val="22"/>
          <w:szCs w:val="22"/>
        </w:rPr>
      </w:pPr>
    </w:p>
    <w:p w14:paraId="68C41656" w14:textId="4599D096" w:rsidR="0084548E" w:rsidRDefault="0084548E" w:rsidP="00BA3E4B">
      <w:pPr>
        <w:tabs>
          <w:tab w:val="left" w:pos="4253"/>
        </w:tabs>
        <w:ind w:left="-709"/>
        <w:rPr>
          <w:rFonts w:ascii="Arial Narrow" w:hAnsi="Arial Narrow"/>
          <w:sz w:val="22"/>
          <w:szCs w:val="22"/>
        </w:rPr>
      </w:pPr>
    </w:p>
    <w:p w14:paraId="1F1EF698" w14:textId="77777777" w:rsidR="004E52DB" w:rsidRPr="00B90C27" w:rsidRDefault="004E52DB" w:rsidP="008F3675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Značenie a balenie nábojov</w:t>
      </w:r>
    </w:p>
    <w:p w14:paraId="01E6E43D" w14:textId="3699ECAD" w:rsidR="004E52DB" w:rsidRPr="00B90C27" w:rsidRDefault="004E52DB" w:rsidP="004E52DB">
      <w:pPr>
        <w:pStyle w:val="Zarkazkladnhotextu3"/>
        <w:spacing w:after="0"/>
        <w:ind w:left="284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 xml:space="preserve">Náboje, </w:t>
      </w:r>
      <w:r w:rsidR="004E51BF" w:rsidRPr="004E51BF">
        <w:rPr>
          <w:rFonts w:ascii="Arial Narrow" w:hAnsi="Arial Narrow"/>
          <w:sz w:val="22"/>
          <w:szCs w:val="22"/>
          <w:lang w:val="sk-SK"/>
        </w:rPr>
        <w:t>musia byť na dne nábojnice označené výrobcom náboja a kalibrom. Razenie na dne nábojnice musí byť zreteľné a ľahko čitateľné. Náboje musia byť balené do škatuliek (spotrebiteľských obalov), nie sypané. Škatuľky sa ďalej vkladajú do skupinového obalu podľa možností výrobcu</w:t>
      </w:r>
    </w:p>
    <w:p w14:paraId="11CEA26C" w14:textId="77777777" w:rsidR="004E52DB" w:rsidRPr="00B90C27" w:rsidRDefault="004E52DB" w:rsidP="004E52DB">
      <w:pPr>
        <w:pStyle w:val="Zarkazkladnhotextu3"/>
        <w:spacing w:after="0"/>
        <w:ind w:left="284"/>
        <w:jc w:val="both"/>
        <w:rPr>
          <w:rFonts w:ascii="Arial Narrow" w:hAnsi="Arial Narrow"/>
          <w:sz w:val="22"/>
          <w:szCs w:val="22"/>
        </w:rPr>
      </w:pPr>
    </w:p>
    <w:p w14:paraId="3F39CDCC" w14:textId="77777777" w:rsidR="004E52DB" w:rsidRPr="00B90C27" w:rsidRDefault="004E52DB" w:rsidP="004E52DB">
      <w:pPr>
        <w:ind w:left="284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2798DD4F" w14:textId="77777777" w:rsidR="004E52DB" w:rsidRPr="00B90C27" w:rsidRDefault="004E52DB" w:rsidP="004E52DB">
      <w:pPr>
        <w:numPr>
          <w:ilvl w:val="0"/>
          <w:numId w:val="3"/>
        </w:numPr>
        <w:tabs>
          <w:tab w:val="clear" w:pos="-257"/>
        </w:tabs>
        <w:ind w:left="284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výrobcu,</w:t>
      </w:r>
    </w:p>
    <w:p w14:paraId="2E6EDD24" w14:textId="77777777" w:rsidR="004E52DB" w:rsidRPr="00B90C27" w:rsidRDefault="004E52DB" w:rsidP="004E52DB">
      <w:pPr>
        <w:numPr>
          <w:ilvl w:val="0"/>
          <w:numId w:val="3"/>
        </w:numPr>
        <w:tabs>
          <w:tab w:val="clear" w:pos="-257"/>
        </w:tabs>
        <w:ind w:left="284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označenie náboja; hmotnosť a typ strely,</w:t>
      </w:r>
    </w:p>
    <w:p w14:paraId="6E2685D1" w14:textId="77777777" w:rsidR="004E52DB" w:rsidRPr="00B90C27" w:rsidRDefault="004E52DB" w:rsidP="004E52DB">
      <w:pPr>
        <w:numPr>
          <w:ilvl w:val="0"/>
          <w:numId w:val="3"/>
        </w:numPr>
        <w:tabs>
          <w:tab w:val="clear" w:pos="-257"/>
        </w:tabs>
        <w:ind w:left="284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počet zabalených kusov,</w:t>
      </w:r>
    </w:p>
    <w:p w14:paraId="56E897AA" w14:textId="77777777" w:rsidR="004E52DB" w:rsidRPr="00B90C27" w:rsidRDefault="004E52DB" w:rsidP="004E52DB">
      <w:pPr>
        <w:numPr>
          <w:ilvl w:val="0"/>
          <w:numId w:val="3"/>
        </w:numPr>
        <w:tabs>
          <w:tab w:val="clear" w:pos="-257"/>
        </w:tabs>
        <w:ind w:left="284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rok výroby a číslo série,</w:t>
      </w:r>
    </w:p>
    <w:p w14:paraId="340F2E99" w14:textId="77777777" w:rsidR="004E52DB" w:rsidRPr="00B90C27" w:rsidRDefault="004E52DB" w:rsidP="004E52DB">
      <w:pPr>
        <w:numPr>
          <w:ilvl w:val="0"/>
          <w:numId w:val="3"/>
        </w:numPr>
        <w:tabs>
          <w:tab w:val="clear" w:pos="-257"/>
        </w:tabs>
        <w:ind w:left="284" w:hanging="283"/>
        <w:jc w:val="both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457B7541" w14:textId="77777777" w:rsidR="004E52DB" w:rsidRPr="00B90C27" w:rsidRDefault="004E52DB" w:rsidP="004E52DB">
      <w:pPr>
        <w:ind w:left="284"/>
        <w:rPr>
          <w:rFonts w:ascii="Arial Narrow" w:hAnsi="Arial Narrow"/>
          <w:sz w:val="22"/>
          <w:szCs w:val="22"/>
        </w:rPr>
      </w:pPr>
    </w:p>
    <w:p w14:paraId="2C4E1801" w14:textId="77777777" w:rsidR="004E52DB" w:rsidRPr="00B90C27" w:rsidRDefault="004E52DB" w:rsidP="004E52DB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Dokladovanie certifikátmi</w:t>
      </w:r>
    </w:p>
    <w:p w14:paraId="4AFBAC97" w14:textId="77777777" w:rsidR="004E52DB" w:rsidRPr="00B90C27" w:rsidRDefault="004E52DB" w:rsidP="004E52DB">
      <w:pPr>
        <w:ind w:left="426"/>
        <w:rPr>
          <w:rFonts w:ascii="Arial Narrow" w:hAnsi="Arial Narrow"/>
          <w:b/>
          <w:sz w:val="22"/>
          <w:szCs w:val="22"/>
        </w:rPr>
      </w:pPr>
    </w:p>
    <w:p w14:paraId="3418E89C" w14:textId="77777777" w:rsidR="004E52DB" w:rsidRPr="00B90C27" w:rsidRDefault="004E52DB" w:rsidP="004E52DB">
      <w:pPr>
        <w:ind w:left="426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3AA074A6" w14:textId="77777777" w:rsidR="004E52DB" w:rsidRPr="00B90C27" w:rsidRDefault="004E52DB" w:rsidP="004E52DB">
      <w:pPr>
        <w:spacing w:line="276" w:lineRule="auto"/>
        <w:ind w:left="284"/>
        <w:rPr>
          <w:rFonts w:ascii="Arial Narrow" w:hAnsi="Arial Narrow"/>
          <w:b/>
          <w:sz w:val="22"/>
          <w:szCs w:val="22"/>
        </w:rPr>
      </w:pPr>
    </w:p>
    <w:p w14:paraId="38A7E530" w14:textId="77777777" w:rsidR="004E52DB" w:rsidRPr="00B90C27" w:rsidRDefault="004E52DB" w:rsidP="004E52DB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B90C27">
        <w:rPr>
          <w:rFonts w:ascii="Arial Narrow" w:hAnsi="Arial Narrow"/>
          <w:b/>
          <w:sz w:val="22"/>
          <w:szCs w:val="22"/>
        </w:rPr>
        <w:t>Iné požiadavky</w:t>
      </w:r>
    </w:p>
    <w:p w14:paraId="1C1036F6" w14:textId="77777777" w:rsidR="004E52DB" w:rsidRPr="00B90C27" w:rsidRDefault="004E52DB" w:rsidP="001B46DA">
      <w:pPr>
        <w:pStyle w:val="Odsekzoznamu"/>
        <w:numPr>
          <w:ilvl w:val="0"/>
          <w:numId w:val="31"/>
        </w:numPr>
        <w:spacing w:after="0" w:line="240" w:lineRule="auto"/>
        <w:ind w:left="426"/>
        <w:contextualSpacing w:val="0"/>
        <w:jc w:val="both"/>
        <w:rPr>
          <w:rFonts w:ascii="Arial Narrow" w:hAnsi="Arial Narrow"/>
          <w:vanish/>
        </w:rPr>
      </w:pPr>
    </w:p>
    <w:p w14:paraId="35192AA6" w14:textId="77777777" w:rsidR="004E52DB" w:rsidRPr="00B90C27" w:rsidRDefault="004E52DB" w:rsidP="001B46DA">
      <w:pPr>
        <w:pStyle w:val="Odsekzoznamu"/>
        <w:numPr>
          <w:ilvl w:val="0"/>
          <w:numId w:val="31"/>
        </w:numPr>
        <w:spacing w:after="0" w:line="240" w:lineRule="auto"/>
        <w:ind w:left="426"/>
        <w:contextualSpacing w:val="0"/>
        <w:jc w:val="both"/>
        <w:rPr>
          <w:rFonts w:ascii="Arial Narrow" w:hAnsi="Arial Narrow"/>
          <w:vanish/>
        </w:rPr>
      </w:pPr>
    </w:p>
    <w:p w14:paraId="3C935243" w14:textId="18BAF5E9" w:rsidR="007C7115" w:rsidRDefault="004E52DB" w:rsidP="008D7BF5">
      <w:pPr>
        <w:ind w:left="426"/>
        <w:rPr>
          <w:rFonts w:ascii="Arial Narrow" w:hAnsi="Arial Narrow"/>
          <w:sz w:val="22"/>
          <w:szCs w:val="22"/>
        </w:rPr>
      </w:pPr>
      <w:r w:rsidRPr="00B90C27">
        <w:rPr>
          <w:rFonts w:ascii="Arial Narrow" w:hAnsi="Arial Narrow"/>
          <w:sz w:val="22"/>
          <w:szCs w:val="22"/>
        </w:rPr>
        <w:t>Náboje, ktorých celko</w:t>
      </w:r>
      <w:r w:rsidR="004E51BF">
        <w:rPr>
          <w:rFonts w:ascii="Arial Narrow" w:hAnsi="Arial Narrow"/>
          <w:sz w:val="22"/>
          <w:szCs w:val="22"/>
        </w:rPr>
        <w:t>vý dodávaný počet je menej ako 3</w:t>
      </w:r>
      <w:r w:rsidRPr="00B90C27">
        <w:rPr>
          <w:rFonts w:ascii="Arial Narrow" w:hAnsi="Arial Narrow"/>
          <w:sz w:val="22"/>
          <w:szCs w:val="22"/>
        </w:rPr>
        <w:t xml:space="preserve">0 000 kusov, musia byť výrobné v jednej sérii. </w:t>
      </w:r>
    </w:p>
    <w:p w14:paraId="3A2E1D61" w14:textId="3595FB33" w:rsidR="004B3865" w:rsidRDefault="004B3865" w:rsidP="008D7BF5">
      <w:pPr>
        <w:ind w:left="426"/>
        <w:rPr>
          <w:rFonts w:ascii="Arial Narrow" w:hAnsi="Arial Narrow"/>
          <w:sz w:val="22"/>
          <w:szCs w:val="22"/>
        </w:rPr>
      </w:pPr>
    </w:p>
    <w:p w14:paraId="55D2A0A1" w14:textId="0C6916CF" w:rsidR="004B3865" w:rsidRDefault="004B3865" w:rsidP="008D7BF5">
      <w:pPr>
        <w:ind w:left="426"/>
        <w:rPr>
          <w:rFonts w:ascii="Arial Narrow" w:hAnsi="Arial Narrow"/>
          <w:sz w:val="22"/>
          <w:szCs w:val="22"/>
        </w:rPr>
      </w:pPr>
    </w:p>
    <w:p w14:paraId="369CC044" w14:textId="3688CBF7" w:rsidR="004B3865" w:rsidRDefault="004B3865" w:rsidP="008D7BF5">
      <w:pPr>
        <w:ind w:left="426"/>
        <w:rPr>
          <w:rFonts w:ascii="Arial Narrow" w:hAnsi="Arial Narrow"/>
          <w:sz w:val="22"/>
          <w:szCs w:val="22"/>
        </w:rPr>
      </w:pPr>
    </w:p>
    <w:p w14:paraId="0E98CFFE" w14:textId="0114099F" w:rsidR="004B3865" w:rsidRPr="00B12F66" w:rsidRDefault="004B3865" w:rsidP="004B3865">
      <w:pPr>
        <w:pStyle w:val="Odsekzoznamu"/>
        <w:spacing w:after="0" w:line="240" w:lineRule="auto"/>
        <w:ind w:left="0"/>
        <w:rPr>
          <w:rFonts w:ascii="Arial Narrow" w:hAnsi="Arial Narrow" w:cs="Arial"/>
          <w:b/>
          <w:u w:val="single"/>
        </w:rPr>
      </w:pPr>
      <w:r w:rsidRPr="00B12F66">
        <w:rPr>
          <w:rFonts w:ascii="Arial Narrow" w:hAnsi="Arial Narrow" w:cs="Arial"/>
          <w:b/>
          <w:u w:val="single"/>
        </w:rPr>
        <w:t>Časť</w:t>
      </w:r>
      <w:r>
        <w:rPr>
          <w:rFonts w:ascii="Arial Narrow" w:hAnsi="Arial Narrow" w:cs="Arial"/>
          <w:b/>
          <w:u w:val="single"/>
        </w:rPr>
        <w:t>8</w:t>
      </w:r>
      <w:r w:rsidRPr="00B12F66">
        <w:rPr>
          <w:rFonts w:ascii="Arial Narrow" w:hAnsi="Arial Narrow" w:cs="Arial"/>
          <w:b/>
          <w:u w:val="single"/>
        </w:rPr>
        <w:t xml:space="preserve">: </w:t>
      </w:r>
      <w:r>
        <w:rPr>
          <w:rFonts w:ascii="Arial Narrow" w:hAnsi="Arial Narrow" w:cs="Arial"/>
          <w:b/>
          <w:u w:val="single"/>
        </w:rPr>
        <w:t xml:space="preserve">  </w:t>
      </w:r>
      <w:r w:rsidRPr="004B3865">
        <w:rPr>
          <w:rFonts w:ascii="Arial Narrow" w:hAnsi="Arial Narrow" w:cs="Arial"/>
          <w:b/>
          <w:u w:val="single"/>
        </w:rPr>
        <w:t>Náboj kalibru 12,7x99mm NATO – (.50 BMG)</w:t>
      </w:r>
    </w:p>
    <w:p w14:paraId="17700E48" w14:textId="77777777" w:rsidR="004B3865" w:rsidRPr="00B90C27" w:rsidRDefault="004B3865" w:rsidP="004B3865">
      <w:pPr>
        <w:pStyle w:val="Default"/>
        <w:ind w:left="357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40E08CD0" w14:textId="56321EA7" w:rsidR="004B3865" w:rsidRDefault="004B3865" w:rsidP="004B3865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8.1. </w:t>
      </w:r>
      <w:r w:rsidRPr="004B3865">
        <w:rPr>
          <w:rFonts w:ascii="Arial Narrow" w:hAnsi="Arial Narrow"/>
          <w:b/>
          <w:bCs/>
        </w:rPr>
        <w:t xml:space="preserve">Náboj kal. 12,7x99mm </w:t>
      </w:r>
      <w:proofErr w:type="spellStart"/>
      <w:r w:rsidRPr="004B3865">
        <w:rPr>
          <w:rFonts w:ascii="Arial Narrow" w:hAnsi="Arial Narrow"/>
          <w:b/>
          <w:bCs/>
        </w:rPr>
        <w:t>Match</w:t>
      </w:r>
      <w:proofErr w:type="spellEnd"/>
      <w:r w:rsidRPr="004B3865">
        <w:rPr>
          <w:rFonts w:ascii="Arial Narrow" w:hAnsi="Arial Narrow"/>
          <w:b/>
          <w:bCs/>
        </w:rPr>
        <w:t xml:space="preserve">   - 1 200 ks</w:t>
      </w:r>
    </w:p>
    <w:p w14:paraId="3905A5B6" w14:textId="28B30EEF" w:rsidR="004B3865" w:rsidRDefault="004B3865" w:rsidP="008D7BF5">
      <w:pPr>
        <w:ind w:left="426"/>
        <w:rPr>
          <w:rFonts w:ascii="Arial Narrow" w:hAnsi="Arial Narrow"/>
          <w:sz w:val="22"/>
          <w:szCs w:val="22"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4B3865" w:rsidRPr="003E3807" w14:paraId="0C9AFC62" w14:textId="77777777" w:rsidTr="00BE512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37F446C3" w14:textId="5F93FD1A" w:rsidR="004B3865" w:rsidRPr="003E3807" w:rsidRDefault="004B3865" w:rsidP="00BE512E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3865">
              <w:rPr>
                <w:rFonts w:ascii="Arial Narrow" w:hAnsi="Arial Narrow"/>
                <w:b/>
                <w:bCs/>
              </w:rPr>
              <w:t xml:space="preserve">Náboj kal. 12,7x99mm </w:t>
            </w:r>
            <w:proofErr w:type="spellStart"/>
            <w:r w:rsidRPr="004B3865">
              <w:rPr>
                <w:rFonts w:ascii="Arial Narrow" w:hAnsi="Arial Narrow"/>
                <w:b/>
                <w:bCs/>
              </w:rPr>
              <w:t>Match</w:t>
            </w:r>
            <w:proofErr w:type="spellEnd"/>
            <w:r w:rsidRPr="004B3865">
              <w:rPr>
                <w:rFonts w:ascii="Arial Narrow" w:hAnsi="Arial Narrow"/>
                <w:b/>
                <w:bCs/>
              </w:rPr>
              <w:t xml:space="preserve"> 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314B7BF6" w14:textId="77777777" w:rsidR="004B3865" w:rsidRPr="003E3807" w:rsidRDefault="004B3865" w:rsidP="00BE512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7DF4D08" w14:textId="77777777" w:rsidR="004B3865" w:rsidRPr="003E3807" w:rsidRDefault="004B3865" w:rsidP="00BE512E">
            <w:pPr>
              <w:jc w:val="center"/>
              <w:rPr>
                <w:b/>
                <w:bCs/>
                <w:sz w:val="20"/>
                <w:szCs w:val="20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4B3865" w:rsidRPr="003E3807" w14:paraId="0D0AAF83" w14:textId="77777777" w:rsidTr="00BE512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30D0F23A" w14:textId="77777777" w:rsidR="004B3865" w:rsidRPr="003E3807" w:rsidRDefault="004B3865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5AE95E81" w14:textId="3C4B20FB" w:rsidR="004B3865" w:rsidRPr="003E3807" w:rsidRDefault="004B3865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1 2</w:t>
            </w:r>
            <w:r w:rsidRPr="003E3807">
              <w:rPr>
                <w:b/>
                <w:sz w:val="20"/>
                <w:szCs w:val="20"/>
              </w:rPr>
              <w:t>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45DB66FC" w14:textId="77777777" w:rsidR="004B3865" w:rsidRPr="003E3807" w:rsidRDefault="004B3865" w:rsidP="00BE51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B3865" w:rsidRPr="003E3807" w14:paraId="094627B1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DFBDF85" w14:textId="77777777" w:rsidR="004B3865" w:rsidRPr="003E3807" w:rsidRDefault="004B3865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72BAF497" w14:textId="77777777" w:rsidR="004B3865" w:rsidRPr="003E3807" w:rsidRDefault="004B3865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6B48E74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36D54E4" w14:textId="77777777" w:rsidR="004B3865" w:rsidRPr="003E3807" w:rsidRDefault="004B3865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745E9361" w14:textId="77777777" w:rsidR="004B3865" w:rsidRPr="003E3807" w:rsidRDefault="004B3865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3F8046D5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6DE4093" w14:textId="77777777" w:rsidR="004B3865" w:rsidRPr="003E3807" w:rsidRDefault="004B3865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77602BE1" w14:textId="77777777" w:rsidR="004B3865" w:rsidRPr="003E3807" w:rsidRDefault="004B3865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78A1601D" w14:textId="77777777" w:rsidTr="00BE512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372A2907" w14:textId="77777777" w:rsidR="004B3865" w:rsidRPr="003E3807" w:rsidRDefault="004B3865" w:rsidP="00BE512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6774CE9A" w14:textId="77777777" w:rsidR="004B3865" w:rsidRPr="003E3807" w:rsidRDefault="004B3865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0726DAB7" w14:textId="77777777" w:rsidR="004B3865" w:rsidRPr="003E3807" w:rsidRDefault="004B3865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B3865" w:rsidRPr="003E3807" w14:paraId="08273580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1F13D3B" w14:textId="7C6C0C6B" w:rsidR="004B3865" w:rsidRPr="003E3807" w:rsidRDefault="004B3865" w:rsidP="00BE512E">
            <w:pPr>
              <w:jc w:val="both"/>
              <w:rPr>
                <w:sz w:val="20"/>
                <w:szCs w:val="20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Kaliber:                          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</w:t>
            </w:r>
            <w:r w:rsidRPr="004B3865">
              <w:rPr>
                <w:rFonts w:eastAsia="Calibri"/>
                <w:sz w:val="20"/>
                <w:szCs w:val="20"/>
                <w:lang w:eastAsia="en-US"/>
              </w:rPr>
              <w:t>12,7x99mm NATO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EC6F4A5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31A45394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16BF1E31" w14:textId="77777777" w:rsidTr="00BE512E">
        <w:trPr>
          <w:trHeight w:val="170"/>
        </w:trPr>
        <w:tc>
          <w:tcPr>
            <w:tcW w:w="6266" w:type="dxa"/>
            <w:gridSpan w:val="2"/>
            <w:vAlign w:val="center"/>
          </w:tcPr>
          <w:p w14:paraId="633C3615" w14:textId="136B94D2" w:rsidR="004B3865" w:rsidRPr="003E3807" w:rsidRDefault="004B3865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</w:t>
            </w:r>
            <w:r w:rsidRPr="004B3865">
              <w:rPr>
                <w:rFonts w:eastAsia="Calibri"/>
                <w:sz w:val="20"/>
                <w:szCs w:val="20"/>
                <w:lang w:eastAsia="en-US"/>
              </w:rPr>
              <w:t>v súlade STANAG 4383</w:t>
            </w:r>
          </w:p>
        </w:tc>
        <w:tc>
          <w:tcPr>
            <w:tcW w:w="2268" w:type="dxa"/>
            <w:vAlign w:val="center"/>
          </w:tcPr>
          <w:p w14:paraId="17F3A184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78880F47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5B93C182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CF5F9F8" w14:textId="7A2544C3" w:rsidR="004B3865" w:rsidRPr="003E3807" w:rsidRDefault="004B3865" w:rsidP="00B810D4">
            <w:pPr>
              <w:ind w:left="1593" w:hanging="15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Typ strely:      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</w:t>
            </w:r>
            <w:proofErr w:type="spellStart"/>
            <w:r w:rsidRPr="004B3865">
              <w:rPr>
                <w:rFonts w:eastAsia="Calibri"/>
                <w:sz w:val="20"/>
                <w:szCs w:val="20"/>
                <w:lang w:eastAsia="en-US"/>
              </w:rPr>
              <w:t>ogiválneho</w:t>
            </w:r>
            <w:proofErr w:type="spellEnd"/>
            <w:r w:rsidRPr="004B3865">
              <w:rPr>
                <w:rFonts w:eastAsia="Calibri"/>
                <w:sz w:val="20"/>
                <w:szCs w:val="20"/>
                <w:lang w:eastAsia="en-US"/>
              </w:rPr>
              <w:t xml:space="preserve"> tvaru kategórie </w:t>
            </w:r>
            <w:proofErr w:type="spellStart"/>
            <w:r w:rsidRPr="004B3865">
              <w:rPr>
                <w:rFonts w:eastAsia="Calibri"/>
                <w:sz w:val="20"/>
                <w:szCs w:val="20"/>
                <w:lang w:eastAsia="en-US"/>
              </w:rPr>
              <w:t>Match</w:t>
            </w:r>
            <w:proofErr w:type="spellEnd"/>
            <w:r w:rsidRPr="004B3865">
              <w:rPr>
                <w:rFonts w:eastAsia="Calibri"/>
                <w:sz w:val="20"/>
                <w:szCs w:val="20"/>
                <w:lang w:eastAsia="en-US"/>
              </w:rPr>
              <w:t xml:space="preserve">, plášťová s oloveným jadrom, oceľovým jadrom, jadrom zo zliatiny </w:t>
            </w:r>
            <w:proofErr w:type="spellStart"/>
            <w:r w:rsidRPr="004B3865">
              <w:rPr>
                <w:rFonts w:eastAsia="Calibri"/>
                <w:sz w:val="20"/>
                <w:szCs w:val="20"/>
                <w:lang w:eastAsia="en-US"/>
              </w:rPr>
              <w:t>AlZn</w:t>
            </w:r>
            <w:proofErr w:type="spellEnd"/>
            <w:r w:rsidRPr="004B3865">
              <w:rPr>
                <w:rFonts w:eastAsia="Calibri"/>
                <w:sz w:val="20"/>
                <w:szCs w:val="20"/>
                <w:lang w:eastAsia="en-US"/>
              </w:rPr>
              <w:t xml:space="preserve">  alebo homogénna </w:t>
            </w:r>
            <w:proofErr w:type="spellStart"/>
            <w:r w:rsidRPr="004B3865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43837377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4F163F0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5B5CF37D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4695445" w14:textId="224F5E9A" w:rsidR="00AF0022" w:rsidRDefault="004B3865" w:rsidP="004B3865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</w:t>
            </w:r>
            <w:r w:rsidR="00AF0022">
              <w:rPr>
                <w:rFonts w:eastAsia="Calibri"/>
                <w:sz w:val="20"/>
                <w:szCs w:val="20"/>
                <w:lang w:eastAsia="en-US"/>
              </w:rPr>
              <w:t xml:space="preserve"> ľahká strela od </w:t>
            </w:r>
            <w:r w:rsidRPr="004B3865">
              <w:rPr>
                <w:rFonts w:eastAsia="Calibri"/>
                <w:sz w:val="20"/>
                <w:szCs w:val="20"/>
                <w:lang w:eastAsia="en-US"/>
              </w:rPr>
              <w:t xml:space="preserve">41,5 g </w:t>
            </w:r>
            <w:r w:rsidR="00AF0022">
              <w:rPr>
                <w:rFonts w:eastAsia="Calibri"/>
                <w:sz w:val="20"/>
                <w:szCs w:val="20"/>
                <w:lang w:eastAsia="en-US"/>
              </w:rPr>
              <w:t>do 48,0 g</w:t>
            </w:r>
            <w:r w:rsidR="00B810D4">
              <w:rPr>
                <w:rFonts w:eastAsia="Calibri"/>
                <w:sz w:val="20"/>
                <w:szCs w:val="20"/>
                <w:lang w:eastAsia="en-US"/>
              </w:rPr>
              <w:t xml:space="preserve"> (641 </w:t>
            </w:r>
            <w:proofErr w:type="spellStart"/>
            <w:r w:rsidR="00B810D4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B810D4">
              <w:rPr>
                <w:rFonts w:eastAsia="Calibri"/>
                <w:sz w:val="20"/>
                <w:szCs w:val="20"/>
                <w:lang w:eastAsia="en-US"/>
              </w:rPr>
              <w:t xml:space="preserve"> až 740),</w:t>
            </w:r>
          </w:p>
          <w:p w14:paraId="00B5589E" w14:textId="0605FA2D" w:rsidR="004B3865" w:rsidRDefault="00AF0022" w:rsidP="004B3865">
            <w:pPr>
              <w:ind w:left="1028" w:hanging="9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ťažká strela od 48,1g do</w:t>
            </w:r>
            <w:r w:rsidR="004B3865" w:rsidRPr="004B3865">
              <w:rPr>
                <w:rFonts w:eastAsia="Calibri"/>
                <w:sz w:val="20"/>
                <w:szCs w:val="20"/>
                <w:lang w:eastAsia="en-US"/>
              </w:rPr>
              <w:t xml:space="preserve"> 52 g (</w:t>
            </w:r>
            <w:r w:rsidR="00B810D4">
              <w:rPr>
                <w:rFonts w:eastAsia="Calibri"/>
                <w:sz w:val="20"/>
                <w:szCs w:val="20"/>
                <w:lang w:eastAsia="en-US"/>
              </w:rPr>
              <w:t>743</w:t>
            </w:r>
            <w:r w:rsidR="004B3865" w:rsidRPr="004B386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B3865" w:rsidRPr="004B3865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4B3865" w:rsidRPr="004B3865">
              <w:rPr>
                <w:rFonts w:eastAsia="Calibri"/>
                <w:sz w:val="20"/>
                <w:szCs w:val="20"/>
                <w:lang w:eastAsia="en-US"/>
              </w:rPr>
              <w:t xml:space="preserve"> až 803 </w:t>
            </w:r>
            <w:proofErr w:type="spellStart"/>
            <w:r w:rsidR="004B3865" w:rsidRPr="004B3865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4B3865" w:rsidRPr="004B3865">
              <w:rPr>
                <w:rFonts w:eastAsia="Calibri"/>
                <w:sz w:val="20"/>
                <w:szCs w:val="20"/>
                <w:lang w:eastAsia="en-US"/>
              </w:rPr>
              <w:t xml:space="preserve">), </w:t>
            </w:r>
          </w:p>
          <w:p w14:paraId="272B5A19" w14:textId="399F19FA" w:rsidR="004B3865" w:rsidRPr="003E3807" w:rsidRDefault="00397957" w:rsidP="0039795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</w:t>
            </w:r>
            <w:r w:rsidR="004B3865" w:rsidRPr="004B3865">
              <w:rPr>
                <w:rFonts w:eastAsia="Calibri"/>
                <w:sz w:val="20"/>
                <w:szCs w:val="20"/>
                <w:lang w:eastAsia="en-US"/>
              </w:rPr>
              <w:t xml:space="preserve">tolerancia </w:t>
            </w:r>
            <w:r w:rsidR="000D64EB">
              <w:rPr>
                <w:rFonts w:eastAsia="Calibri"/>
                <w:sz w:val="20"/>
                <w:szCs w:val="20"/>
                <w:lang w:eastAsia="en-US"/>
              </w:rPr>
              <w:t>hmotnosti strely</w:t>
            </w:r>
            <w:r w:rsidR="004B3865" w:rsidRPr="004B3865">
              <w:rPr>
                <w:rFonts w:eastAsia="Calibri"/>
                <w:sz w:val="20"/>
                <w:szCs w:val="20"/>
                <w:lang w:eastAsia="en-US"/>
              </w:rPr>
              <w:t xml:space="preserve"> ± 0,2 g </w:t>
            </w:r>
          </w:p>
        </w:tc>
        <w:tc>
          <w:tcPr>
            <w:tcW w:w="2268" w:type="dxa"/>
            <w:vAlign w:val="center"/>
          </w:tcPr>
          <w:p w14:paraId="452C3C4F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4D128AA0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46C06EC3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82A9520" w14:textId="2BFB7171" w:rsidR="004B3865" w:rsidRPr="004B3865" w:rsidRDefault="004B3865" w:rsidP="004B3865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="00AF0022">
              <w:rPr>
                <w:rFonts w:eastAsia="Calibri"/>
                <w:sz w:val="20"/>
                <w:szCs w:val="20"/>
                <w:lang w:eastAsia="en-US"/>
              </w:rPr>
              <w:t xml:space="preserve">          </w:t>
            </w:r>
            <w:r w:rsidRPr="004B3865">
              <w:rPr>
                <w:rFonts w:eastAsia="Calibri"/>
                <w:sz w:val="20"/>
                <w:szCs w:val="20"/>
                <w:lang w:eastAsia="en-US"/>
              </w:rPr>
              <w:t xml:space="preserve">ľahká strela do 48,0 g min. 860 m/s </w:t>
            </w:r>
          </w:p>
          <w:p w14:paraId="529E606A" w14:textId="2199BA5E" w:rsidR="004B3865" w:rsidRPr="003E3807" w:rsidRDefault="00AF0022" w:rsidP="004B3865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</w:t>
            </w:r>
            <w:r w:rsidR="004B3865" w:rsidRPr="004B3865">
              <w:rPr>
                <w:rFonts w:eastAsia="Calibri"/>
                <w:sz w:val="20"/>
                <w:szCs w:val="20"/>
                <w:lang w:eastAsia="en-US"/>
              </w:rPr>
              <w:t>ťažká strela nad 48,</w:t>
            </w:r>
            <w:r w:rsidR="008912F3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B3865" w:rsidRPr="004B3865">
              <w:rPr>
                <w:rFonts w:eastAsia="Calibri"/>
                <w:sz w:val="20"/>
                <w:szCs w:val="20"/>
                <w:lang w:eastAsia="en-US"/>
              </w:rPr>
              <w:t xml:space="preserve"> g min. 820 m/s </w:t>
            </w:r>
          </w:p>
        </w:tc>
        <w:tc>
          <w:tcPr>
            <w:tcW w:w="2268" w:type="dxa"/>
            <w:vAlign w:val="center"/>
          </w:tcPr>
          <w:p w14:paraId="20E5AABC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25D3BB2D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6714BA97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5F65F845" w14:textId="11E244D7" w:rsidR="004B3865" w:rsidRPr="003E3807" w:rsidRDefault="004B3865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≤ </w:t>
            </w: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65F24934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1AEF3D70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2893A785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14728F2" w14:textId="77777777" w:rsidR="004B3865" w:rsidRPr="003E3807" w:rsidRDefault="004B3865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41FA8995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437CDF69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66C4CE04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38E7421" w14:textId="6518AB3B" w:rsidR="004B3865" w:rsidRPr="003E3807" w:rsidRDefault="004B3865" w:rsidP="000D64EB">
            <w:pPr>
              <w:ind w:left="2162" w:hanging="2162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548E">
              <w:rPr>
                <w:rFonts w:eastAsia="Calibri"/>
                <w:sz w:val="20"/>
                <w:szCs w:val="20"/>
                <w:lang w:eastAsia="en-US"/>
              </w:rPr>
              <w:t>Rozptyl  5 výstrelov: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0D64EB">
              <w:rPr>
                <w:rFonts w:eastAsia="Calibri"/>
                <w:sz w:val="20"/>
                <w:szCs w:val="20"/>
                <w:lang w:eastAsia="en-US"/>
              </w:rPr>
              <w:t>100% zásahov na 500 m v kruhu s priemerom max. 270 mm (1,8</w:t>
            </w:r>
            <w:r w:rsidR="000D64EB" w:rsidRPr="000D64EB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0D64EB">
              <w:rPr>
                <w:rFonts w:eastAsia="Calibri"/>
                <w:sz w:val="20"/>
                <w:szCs w:val="20"/>
                <w:lang w:eastAsia="en-US"/>
              </w:rPr>
              <w:t xml:space="preserve"> MOA)</w:t>
            </w:r>
          </w:p>
        </w:tc>
        <w:tc>
          <w:tcPr>
            <w:tcW w:w="2268" w:type="dxa"/>
            <w:vAlign w:val="center"/>
          </w:tcPr>
          <w:p w14:paraId="4B09F586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581CDFDC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25F4BFB0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7205A27" w14:textId="77777777" w:rsidR="004B3865" w:rsidRPr="003E3807" w:rsidRDefault="004B3865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1F2F56D2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76228928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2AC7A176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96A9C07" w14:textId="77777777" w:rsidR="004B3865" w:rsidRPr="003E3807" w:rsidRDefault="004B3865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9F09142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D016D37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0BE1BC88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49A2D529" w14:textId="7833C7EF" w:rsidR="004B3865" w:rsidRPr="0084548E" w:rsidRDefault="004B3865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B46DA">
              <w:rPr>
                <w:rFonts w:eastAsia="Calibri"/>
                <w:sz w:val="20"/>
                <w:szCs w:val="20"/>
                <w:lang w:eastAsia="en-US"/>
              </w:rPr>
              <w:t>Balistický koeficient strely G1: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min. 0</w:t>
            </w:r>
            <w:r w:rsidR="000D64EB">
              <w:rPr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sz w:val="20"/>
                <w:szCs w:val="20"/>
                <w:lang w:eastAsia="en-US"/>
              </w:rPr>
              <w:t>65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8" w:type="dxa"/>
            <w:vAlign w:val="center"/>
          </w:tcPr>
          <w:p w14:paraId="06D8582B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34BB2E08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515708C9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898A660" w14:textId="77777777" w:rsidR="004B3865" w:rsidRPr="003E3807" w:rsidRDefault="004B3865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4333907C" w14:textId="77777777" w:rsidR="004B3865" w:rsidRPr="003E3807" w:rsidRDefault="004B3865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C3AB632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636C6B23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7850BC2A" w14:textId="13F25D9C" w:rsidR="004B3865" w:rsidRDefault="004B3865" w:rsidP="008D7BF5">
      <w:pPr>
        <w:ind w:left="426"/>
        <w:rPr>
          <w:sz w:val="22"/>
          <w:szCs w:val="22"/>
        </w:rPr>
      </w:pPr>
    </w:p>
    <w:p w14:paraId="53FDDEB8" w14:textId="4D5629C3" w:rsidR="004B3865" w:rsidRDefault="004B3865" w:rsidP="008D7BF5">
      <w:pPr>
        <w:ind w:left="426"/>
        <w:rPr>
          <w:sz w:val="22"/>
          <w:szCs w:val="22"/>
        </w:rPr>
      </w:pPr>
    </w:p>
    <w:p w14:paraId="227CD19A" w14:textId="15880F99" w:rsidR="004B3865" w:rsidRPr="004B3865" w:rsidRDefault="004B3865" w:rsidP="004B3865">
      <w:pPr>
        <w:pStyle w:val="Odsekzoznamu"/>
        <w:numPr>
          <w:ilvl w:val="1"/>
          <w:numId w:val="31"/>
        </w:numPr>
        <w:autoSpaceDE w:val="0"/>
        <w:autoSpaceDN w:val="0"/>
        <w:adjustRightInd w:val="0"/>
        <w:rPr>
          <w:rFonts w:ascii="Arial Narrow" w:hAnsi="Arial Narrow"/>
        </w:rPr>
      </w:pPr>
      <w:r w:rsidRPr="004B3865">
        <w:rPr>
          <w:rFonts w:ascii="Arial Narrow" w:hAnsi="Arial Narrow"/>
          <w:b/>
          <w:bCs/>
        </w:rPr>
        <w:t>Náboj kal. 12,7x99mm AP  - 1 200 ks</w:t>
      </w: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1645"/>
        <w:gridCol w:w="2268"/>
        <w:gridCol w:w="2268"/>
      </w:tblGrid>
      <w:tr w:rsidR="004B3865" w:rsidRPr="003E3807" w14:paraId="5ABE1CD0" w14:textId="77777777" w:rsidTr="00BE512E">
        <w:trPr>
          <w:trHeight w:val="900"/>
        </w:trPr>
        <w:tc>
          <w:tcPr>
            <w:tcW w:w="6266" w:type="dxa"/>
            <w:gridSpan w:val="2"/>
            <w:shd w:val="clear" w:color="auto" w:fill="FFF2CC"/>
            <w:vAlign w:val="center"/>
          </w:tcPr>
          <w:p w14:paraId="244A008F" w14:textId="0CF7A7F0" w:rsidR="004B3865" w:rsidRPr="003E3807" w:rsidRDefault="004B3865" w:rsidP="004B3865">
            <w:pPr>
              <w:widowControl w:val="0"/>
              <w:autoSpaceDE w:val="0"/>
              <w:autoSpaceDN w:val="0"/>
              <w:adjustRightInd w:val="0"/>
              <w:spacing w:after="60"/>
              <w:ind w:left="7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3865">
              <w:rPr>
                <w:rFonts w:ascii="Arial Narrow" w:hAnsi="Arial Narrow"/>
                <w:b/>
                <w:bCs/>
              </w:rPr>
              <w:t xml:space="preserve">Náboj kal. 12,7x99mm </w:t>
            </w:r>
            <w:r>
              <w:rPr>
                <w:rFonts w:ascii="Arial Narrow" w:hAnsi="Arial Narrow"/>
                <w:b/>
                <w:bCs/>
              </w:rPr>
              <w:t>AP</w:t>
            </w:r>
            <w:r w:rsidRPr="004B3865">
              <w:rPr>
                <w:rFonts w:ascii="Arial Narrow" w:hAnsi="Arial Narrow"/>
                <w:b/>
                <w:bCs/>
              </w:rPr>
              <w:t xml:space="preserve">   </w:t>
            </w:r>
          </w:p>
        </w:tc>
        <w:tc>
          <w:tcPr>
            <w:tcW w:w="4536" w:type="dxa"/>
            <w:gridSpan w:val="2"/>
            <w:vMerge w:val="restart"/>
            <w:shd w:val="clear" w:color="auto" w:fill="BFBFBF"/>
          </w:tcPr>
          <w:p w14:paraId="460439DA" w14:textId="77777777" w:rsidR="004B3865" w:rsidRPr="003E3807" w:rsidRDefault="004B3865" w:rsidP="00BE512E">
            <w:pPr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Vlastný návrh plnenia 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B2C3A1C" w14:textId="77777777" w:rsidR="004B3865" w:rsidRPr="003E3807" w:rsidRDefault="004B3865" w:rsidP="00BE512E">
            <w:pPr>
              <w:jc w:val="center"/>
              <w:rPr>
                <w:b/>
                <w:bCs/>
                <w:sz w:val="20"/>
                <w:szCs w:val="20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 prípade číselnej hodnoty uviesť jej skutočnosť</w:t>
            </w:r>
          </w:p>
        </w:tc>
      </w:tr>
      <w:tr w:rsidR="004B3865" w:rsidRPr="003E3807" w14:paraId="53708E3E" w14:textId="77777777" w:rsidTr="00BE512E">
        <w:trPr>
          <w:trHeight w:val="446"/>
        </w:trPr>
        <w:tc>
          <w:tcPr>
            <w:tcW w:w="4621" w:type="dxa"/>
            <w:shd w:val="clear" w:color="auto" w:fill="FFF2CC"/>
            <w:vAlign w:val="center"/>
          </w:tcPr>
          <w:p w14:paraId="4A642CD5" w14:textId="77777777" w:rsidR="004B3865" w:rsidRPr="003E3807" w:rsidRDefault="004B3865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1645" w:type="dxa"/>
            <w:shd w:val="clear" w:color="auto" w:fill="FFF2CC"/>
            <w:vAlign w:val="center"/>
          </w:tcPr>
          <w:p w14:paraId="0018B5FC" w14:textId="77777777" w:rsidR="004B3865" w:rsidRPr="003E3807" w:rsidRDefault="004B3865" w:rsidP="00BE512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1 2</w:t>
            </w:r>
            <w:r w:rsidRPr="003E3807">
              <w:rPr>
                <w:b/>
                <w:sz w:val="20"/>
                <w:szCs w:val="20"/>
              </w:rPr>
              <w:t>00 ks</w:t>
            </w:r>
          </w:p>
        </w:tc>
        <w:tc>
          <w:tcPr>
            <w:tcW w:w="4536" w:type="dxa"/>
            <w:gridSpan w:val="2"/>
            <w:vMerge/>
            <w:shd w:val="clear" w:color="auto" w:fill="BFBFBF"/>
          </w:tcPr>
          <w:p w14:paraId="4F0A266A" w14:textId="77777777" w:rsidR="004B3865" w:rsidRPr="003E3807" w:rsidRDefault="004B3865" w:rsidP="00BE51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B3865" w:rsidRPr="003E3807" w14:paraId="286009FC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00DD0EB" w14:textId="77777777" w:rsidR="004B3865" w:rsidRPr="003E3807" w:rsidRDefault="004B3865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Výrobca:</w:t>
            </w:r>
          </w:p>
        </w:tc>
        <w:tc>
          <w:tcPr>
            <w:tcW w:w="4536" w:type="dxa"/>
            <w:gridSpan w:val="2"/>
            <w:vAlign w:val="center"/>
          </w:tcPr>
          <w:p w14:paraId="4D148C88" w14:textId="77777777" w:rsidR="004B3865" w:rsidRPr="003E3807" w:rsidRDefault="004B3865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076073F2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76BD474" w14:textId="77777777" w:rsidR="004B3865" w:rsidRPr="003E3807" w:rsidRDefault="004B3865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Typ: </w:t>
            </w:r>
          </w:p>
        </w:tc>
        <w:tc>
          <w:tcPr>
            <w:tcW w:w="4536" w:type="dxa"/>
            <w:gridSpan w:val="2"/>
            <w:vAlign w:val="center"/>
          </w:tcPr>
          <w:p w14:paraId="4EC219B1" w14:textId="77777777" w:rsidR="004B3865" w:rsidRPr="003E3807" w:rsidRDefault="004B3865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5E7AA20F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1A4CB9D2" w14:textId="77777777" w:rsidR="004B3865" w:rsidRPr="003E3807" w:rsidRDefault="004B3865" w:rsidP="00BE512E">
            <w:pPr>
              <w:spacing w:before="6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Požaduje sa uviesť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webovú stránku s fotografiou a technickou špecifikáciou ponúkaného zariadenia, napr. </w:t>
            </w:r>
            <w:proofErr w:type="spellStart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link</w:t>
            </w:r>
            <w:proofErr w:type="spellEnd"/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 xml:space="preserve"> na technický alebo katalógový list. V prípade, že webová stránka nie je k dispozícii, požaduje sa predloženie napr. produktového listu, ktorý bude obsahovať fotografiu, technickú špecifikáciu a presné označenie výrobku.</w:t>
            </w:r>
          </w:p>
        </w:tc>
        <w:tc>
          <w:tcPr>
            <w:tcW w:w="4536" w:type="dxa"/>
            <w:gridSpan w:val="2"/>
            <w:vAlign w:val="center"/>
          </w:tcPr>
          <w:p w14:paraId="0C817BE4" w14:textId="77777777" w:rsidR="004B3865" w:rsidRPr="003E3807" w:rsidRDefault="004B3865" w:rsidP="00BE512E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5E051696" w14:textId="77777777" w:rsidTr="00BE512E">
        <w:trPr>
          <w:trHeight w:val="132"/>
        </w:trPr>
        <w:tc>
          <w:tcPr>
            <w:tcW w:w="6266" w:type="dxa"/>
            <w:gridSpan w:val="2"/>
            <w:shd w:val="clear" w:color="auto" w:fill="BFBFBF"/>
            <w:vAlign w:val="center"/>
          </w:tcPr>
          <w:p w14:paraId="21A7F730" w14:textId="77777777" w:rsidR="004B3865" w:rsidRPr="003E3807" w:rsidRDefault="004B3865" w:rsidP="00BE512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Požadovaná technická špecifikácia, parametre a funkcionality</w:t>
            </w:r>
          </w:p>
        </w:tc>
        <w:tc>
          <w:tcPr>
            <w:tcW w:w="2268" w:type="dxa"/>
            <w:shd w:val="clear" w:color="auto" w:fill="BFBFBF"/>
          </w:tcPr>
          <w:p w14:paraId="43C2A8D4" w14:textId="77777777" w:rsidR="004B3865" w:rsidRPr="003E3807" w:rsidRDefault="004B3865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1DD3B64B" w14:textId="77777777" w:rsidR="004B3865" w:rsidRPr="003E3807" w:rsidRDefault="004B3865" w:rsidP="00BE512E">
            <w:pPr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B3865" w:rsidRPr="003E3807" w14:paraId="2EFA187B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440734E" w14:textId="77777777" w:rsidR="004B3865" w:rsidRPr="003E3807" w:rsidRDefault="004B3865" w:rsidP="00BE512E">
            <w:pPr>
              <w:jc w:val="both"/>
              <w:rPr>
                <w:sz w:val="20"/>
                <w:szCs w:val="20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Kaliber:                          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</w:t>
            </w:r>
            <w:r w:rsidRPr="004B3865">
              <w:rPr>
                <w:rFonts w:eastAsia="Calibri"/>
                <w:sz w:val="20"/>
                <w:szCs w:val="20"/>
                <w:lang w:eastAsia="en-US"/>
              </w:rPr>
              <w:t>12,7x99mm NATO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7941FA6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88EF281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57105F8B" w14:textId="77777777" w:rsidTr="00BE512E">
        <w:trPr>
          <w:trHeight w:val="170"/>
        </w:trPr>
        <w:tc>
          <w:tcPr>
            <w:tcW w:w="6266" w:type="dxa"/>
            <w:gridSpan w:val="2"/>
            <w:vAlign w:val="center"/>
          </w:tcPr>
          <w:p w14:paraId="4B89E373" w14:textId="32236878" w:rsidR="004B3865" w:rsidRPr="003E3807" w:rsidRDefault="004B3865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Rozmer náboja:  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</w:t>
            </w:r>
            <w:r w:rsidRPr="004B3865">
              <w:rPr>
                <w:rFonts w:eastAsia="Calibri"/>
                <w:sz w:val="20"/>
                <w:szCs w:val="20"/>
                <w:lang w:eastAsia="en-US"/>
              </w:rPr>
              <w:t>v súlade STANAG 4383</w:t>
            </w:r>
          </w:p>
        </w:tc>
        <w:tc>
          <w:tcPr>
            <w:tcW w:w="2268" w:type="dxa"/>
            <w:vAlign w:val="center"/>
          </w:tcPr>
          <w:p w14:paraId="03E79889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66D36681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17A97C3D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2A2E3AED" w14:textId="17B3DF74" w:rsidR="004B3865" w:rsidRPr="003E3807" w:rsidRDefault="004B3865" w:rsidP="00FC6F8C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Typ strely:          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>plášťová strela s jadrom z tvrdého materiálu alebo karbidu volfrámu</w:t>
            </w:r>
          </w:p>
        </w:tc>
        <w:tc>
          <w:tcPr>
            <w:tcW w:w="2268" w:type="dxa"/>
            <w:vAlign w:val="center"/>
          </w:tcPr>
          <w:p w14:paraId="4A97715C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EE4B967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4B3865" w:rsidRPr="003E3807" w14:paraId="2E1141A2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563DDE1" w14:textId="7066D3D5" w:rsidR="000D64EB" w:rsidRDefault="004B3865" w:rsidP="00FC6F8C">
            <w:pPr>
              <w:ind w:left="2726" w:hanging="2726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Hmotnosť strely:</w:t>
            </w:r>
            <w:r w:rsidR="000D64EB">
              <w:rPr>
                <w:rFonts w:eastAsia="Calibri"/>
                <w:sz w:val="20"/>
                <w:szCs w:val="20"/>
                <w:lang w:eastAsia="en-US"/>
              </w:rPr>
              <w:t xml:space="preserve">           </w:t>
            </w:r>
            <w:r w:rsidR="00B810D4">
              <w:rPr>
                <w:rFonts w:eastAsia="Calibri"/>
                <w:sz w:val="20"/>
                <w:szCs w:val="20"/>
                <w:lang w:eastAsia="en-US"/>
              </w:rPr>
              <w:t xml:space="preserve">ľahká strela od </w:t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 xml:space="preserve">41,0 g </w:t>
            </w:r>
            <w:r w:rsidR="00B810D4">
              <w:rPr>
                <w:rFonts w:eastAsia="Calibri"/>
                <w:sz w:val="20"/>
                <w:szCs w:val="20"/>
                <w:lang w:eastAsia="en-US"/>
              </w:rPr>
              <w:t>do</w:t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810D4">
              <w:rPr>
                <w:rFonts w:eastAsia="Calibri"/>
                <w:sz w:val="20"/>
                <w:szCs w:val="20"/>
                <w:lang w:eastAsia="en-US"/>
              </w:rPr>
              <w:t>45</w:t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 xml:space="preserve">,0 g (633 </w:t>
            </w:r>
            <w:proofErr w:type="spellStart"/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 xml:space="preserve"> až </w:t>
            </w:r>
            <w:r w:rsidR="00B810D4">
              <w:rPr>
                <w:rFonts w:eastAsia="Calibri"/>
                <w:sz w:val="20"/>
                <w:szCs w:val="20"/>
                <w:lang w:eastAsia="en-US"/>
              </w:rPr>
              <w:t>694</w:t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>),</w:t>
            </w:r>
          </w:p>
          <w:p w14:paraId="3E14809A" w14:textId="2C2F8626" w:rsidR="00B810D4" w:rsidRDefault="00B810D4" w:rsidP="00FC6F8C">
            <w:pPr>
              <w:ind w:left="2726" w:hanging="2726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ťažká strela od 45,1 g do 50,0 g (696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až 772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gr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14:paraId="67F03DA5" w14:textId="6D4A74B7" w:rsidR="004B3865" w:rsidRPr="003E3807" w:rsidRDefault="000D64EB" w:rsidP="00FC6F8C">
            <w:pPr>
              <w:ind w:left="2726" w:hanging="2726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</w:t>
            </w:r>
            <w:r w:rsidRPr="004B3865">
              <w:rPr>
                <w:rFonts w:eastAsia="Calibri"/>
                <w:sz w:val="20"/>
                <w:szCs w:val="20"/>
                <w:lang w:eastAsia="en-US"/>
              </w:rPr>
              <w:t xml:space="preserve">tolerancia </w:t>
            </w:r>
            <w:r>
              <w:rPr>
                <w:rFonts w:eastAsia="Calibri"/>
                <w:sz w:val="20"/>
                <w:szCs w:val="20"/>
                <w:lang w:eastAsia="en-US"/>
              </w:rPr>
              <w:t>hmotnosti strely</w:t>
            </w:r>
            <w:r w:rsidRPr="004B3865">
              <w:rPr>
                <w:rFonts w:eastAsia="Calibri"/>
                <w:sz w:val="20"/>
                <w:szCs w:val="20"/>
                <w:lang w:eastAsia="en-US"/>
              </w:rPr>
              <w:t xml:space="preserve"> ± 0,2 g</w:t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679CD6B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09CA399F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76C656BD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63096508" w14:textId="062E9155" w:rsidR="00FC6F8C" w:rsidRPr="00FC6F8C" w:rsidRDefault="004B3865" w:rsidP="00FC6F8C">
            <w:pPr>
              <w:ind w:left="2300" w:hanging="23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Rýchlosť strely V0:</w:t>
            </w:r>
            <w:r w:rsidR="00B810D4">
              <w:rPr>
                <w:rFonts w:eastAsia="Calibri"/>
                <w:sz w:val="20"/>
                <w:szCs w:val="20"/>
                <w:lang w:eastAsia="en-US"/>
              </w:rPr>
              <w:t xml:space="preserve">      </w:t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 xml:space="preserve">ľahká strela do 45,0 g min. 910 m/s </w:t>
            </w:r>
          </w:p>
          <w:p w14:paraId="6126A9E5" w14:textId="452836AD" w:rsidR="004B3865" w:rsidRPr="003E3807" w:rsidRDefault="00B810D4" w:rsidP="00B810D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</w:t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>ťažká strela nad 45,</w:t>
            </w:r>
            <w:r w:rsidR="008912F3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 xml:space="preserve"> g min. 860 m/s</w:t>
            </w:r>
          </w:p>
        </w:tc>
        <w:tc>
          <w:tcPr>
            <w:tcW w:w="2268" w:type="dxa"/>
            <w:vAlign w:val="center"/>
          </w:tcPr>
          <w:p w14:paraId="23509F65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66FF9A10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45C3E295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1FA8553" w14:textId="7EA21B0B" w:rsidR="004B3865" w:rsidRPr="003E3807" w:rsidRDefault="004B3865" w:rsidP="00FC6F8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Smerodajná odchýlka σ z </w:t>
            </w:r>
            <w:r w:rsidR="006B51AC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výstrelov: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≤ 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FC6F8C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 xml:space="preserve"> m/s</w:t>
            </w:r>
          </w:p>
        </w:tc>
        <w:tc>
          <w:tcPr>
            <w:tcW w:w="2268" w:type="dxa"/>
            <w:vAlign w:val="center"/>
          </w:tcPr>
          <w:p w14:paraId="72D993F2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hodnoty)</w:t>
            </w:r>
          </w:p>
        </w:tc>
        <w:tc>
          <w:tcPr>
            <w:tcW w:w="2268" w:type="dxa"/>
            <w:vAlign w:val="center"/>
          </w:tcPr>
          <w:p w14:paraId="200DA01B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6D58FC87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6D83F81" w14:textId="77777777" w:rsidR="004B3865" w:rsidRPr="003E3807" w:rsidRDefault="004B3865" w:rsidP="00BE51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Funkčnosť náboja v rozsahu teplôt: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>- 30°C až + 40°C</w:t>
            </w:r>
          </w:p>
        </w:tc>
        <w:tc>
          <w:tcPr>
            <w:tcW w:w="2268" w:type="dxa"/>
            <w:vAlign w:val="center"/>
          </w:tcPr>
          <w:p w14:paraId="3108F561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konkrétne teploty)</w:t>
            </w:r>
          </w:p>
        </w:tc>
        <w:tc>
          <w:tcPr>
            <w:tcW w:w="2268" w:type="dxa"/>
            <w:vAlign w:val="center"/>
          </w:tcPr>
          <w:p w14:paraId="3FBA68F3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16851C5F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9DCC779" w14:textId="018587E3" w:rsidR="004B3865" w:rsidRPr="003E3807" w:rsidRDefault="004B3865" w:rsidP="008912F3">
            <w:pPr>
              <w:ind w:left="1875" w:hanging="187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548E">
              <w:rPr>
                <w:rFonts w:eastAsia="Calibri"/>
                <w:sz w:val="20"/>
                <w:szCs w:val="20"/>
                <w:lang w:eastAsia="en-US"/>
              </w:rPr>
              <w:lastRenderedPageBreak/>
              <w:t>Rozptyl  5 výstrelov:</w:t>
            </w:r>
            <w:r w:rsidRPr="0084548E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>100% zásahov na 500 m v kruhu s priemerom max</w:t>
            </w:r>
            <w:r w:rsidR="00FC6F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FC6F8C" w:rsidRPr="00FC6F8C">
              <w:rPr>
                <w:rFonts w:eastAsia="Calibri"/>
                <w:sz w:val="20"/>
                <w:szCs w:val="20"/>
                <w:lang w:eastAsia="en-US"/>
              </w:rPr>
              <w:t xml:space="preserve">290  mm (2 MOA) </w:t>
            </w:r>
          </w:p>
        </w:tc>
        <w:tc>
          <w:tcPr>
            <w:tcW w:w="2268" w:type="dxa"/>
            <w:vAlign w:val="center"/>
          </w:tcPr>
          <w:p w14:paraId="75DD2D51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41207DC1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B3865" w:rsidRPr="003E3807" w14:paraId="65A32C63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0B9E3864" w14:textId="77777777" w:rsidR="004B3865" w:rsidRPr="003E3807" w:rsidRDefault="004B3865" w:rsidP="00BE512E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nábojnice: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</w:p>
        </w:tc>
        <w:tc>
          <w:tcPr>
            <w:tcW w:w="2268" w:type="dxa"/>
            <w:vAlign w:val="center"/>
          </w:tcPr>
          <w:p w14:paraId="4FE5F991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44A41414" w14:textId="77777777" w:rsidR="004B3865" w:rsidRPr="003E3807" w:rsidRDefault="004B3865" w:rsidP="00BE51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FC6F8C" w:rsidRPr="003E3807" w14:paraId="206550CE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7751E10A" w14:textId="4FFE108B" w:rsidR="00FC6F8C" w:rsidRPr="00FC6F8C" w:rsidRDefault="00FC6F8C" w:rsidP="00FC6F8C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6F8C">
              <w:rPr>
                <w:rFonts w:eastAsia="Calibri"/>
                <w:sz w:val="20"/>
                <w:szCs w:val="20"/>
                <w:lang w:eastAsia="en-US"/>
              </w:rPr>
              <w:t>Materiál jadra strely:</w:t>
            </w:r>
            <w:r w:rsidRPr="00FC6F8C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FC6F8C">
              <w:rPr>
                <w:rFonts w:eastAsia="Calibri"/>
                <w:sz w:val="20"/>
                <w:szCs w:val="20"/>
                <w:lang w:eastAsia="en-US"/>
              </w:rPr>
              <w:tab/>
              <w:t>kalená oceľ alebo karbid volfrámu</w:t>
            </w:r>
          </w:p>
          <w:p w14:paraId="37646367" w14:textId="77777777" w:rsidR="00FC6F8C" w:rsidRPr="003E3807" w:rsidRDefault="00FC6F8C" w:rsidP="00FC6F8C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146402F" w14:textId="6C45BABB" w:rsidR="00FC6F8C" w:rsidRPr="003E3807" w:rsidRDefault="00FC6F8C" w:rsidP="00FC6F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</w:t>
            </w:r>
            <w:r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y materiál</w:t>
            </w: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vAlign w:val="center"/>
          </w:tcPr>
          <w:p w14:paraId="1F1915C8" w14:textId="0FA50C26" w:rsidR="00FC6F8C" w:rsidRPr="003E3807" w:rsidRDefault="00FC6F8C" w:rsidP="00FC6F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FC6F8C" w:rsidRPr="003E3807" w14:paraId="3C408E04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3FEACC19" w14:textId="77777777" w:rsidR="00FC6F8C" w:rsidRPr="003E3807" w:rsidRDefault="00FC6F8C" w:rsidP="00FC6F8C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Materiál plášťa strely: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zliatina </w:t>
            </w:r>
            <w:proofErr w:type="spellStart"/>
            <w:r w:rsidRPr="003E3807">
              <w:rPr>
                <w:rFonts w:eastAsia="Calibri"/>
                <w:sz w:val="20"/>
                <w:szCs w:val="20"/>
                <w:lang w:eastAsia="en-US"/>
              </w:rPr>
              <w:t>CuZn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DA4B7C5" w14:textId="77777777" w:rsidR="00FC6F8C" w:rsidRPr="003E3807" w:rsidRDefault="00FC6F8C" w:rsidP="00FC6F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2268" w:type="dxa"/>
            <w:vAlign w:val="center"/>
          </w:tcPr>
          <w:p w14:paraId="232ACE7E" w14:textId="77777777" w:rsidR="00FC6F8C" w:rsidRPr="003E3807" w:rsidRDefault="00FC6F8C" w:rsidP="00FC6F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uchádzač)</w:t>
            </w:r>
          </w:p>
        </w:tc>
      </w:tr>
      <w:tr w:rsidR="00FC6F8C" w:rsidRPr="003E3807" w14:paraId="4798F929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13950BEB" w14:textId="3B646C00" w:rsidR="00FC6F8C" w:rsidRPr="0084548E" w:rsidRDefault="00FC6F8C" w:rsidP="00FC6F8C">
            <w:pPr>
              <w:ind w:left="2162" w:hanging="212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B46DA">
              <w:rPr>
                <w:rFonts w:eastAsia="Calibri"/>
                <w:sz w:val="20"/>
                <w:szCs w:val="20"/>
                <w:lang w:eastAsia="en-US"/>
              </w:rPr>
              <w:t>Balistický koeficient strely G1: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min. 0</w:t>
            </w:r>
            <w:r w:rsidR="008912F3">
              <w:rPr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sz w:val="20"/>
                <w:szCs w:val="20"/>
                <w:lang w:eastAsia="en-US"/>
              </w:rPr>
              <w:t>65</w:t>
            </w:r>
            <w:r w:rsidRPr="001B46DA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8" w:type="dxa"/>
            <w:vAlign w:val="center"/>
          </w:tcPr>
          <w:p w14:paraId="57F6EF64" w14:textId="77777777" w:rsidR="00FC6F8C" w:rsidRPr="003E3807" w:rsidRDefault="00FC6F8C" w:rsidP="00FC6F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374AB1EF" w14:textId="77777777" w:rsidR="00FC6F8C" w:rsidRPr="003E3807" w:rsidRDefault="00FC6F8C" w:rsidP="00FC6F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FC6F8C" w:rsidRPr="003E3807" w14:paraId="23634F85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529B83D8" w14:textId="77777777" w:rsidR="00FC6F8C" w:rsidRPr="003E3807" w:rsidRDefault="00FC6F8C" w:rsidP="00FC6F8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sz w:val="20"/>
                <w:szCs w:val="20"/>
                <w:lang w:eastAsia="en-US"/>
              </w:rPr>
              <w:t>Životnosť:</w:t>
            </w:r>
            <w:r w:rsidRPr="003E3807">
              <w:rPr>
                <w:rFonts w:eastAsia="Calibri"/>
                <w:sz w:val="20"/>
                <w:szCs w:val="20"/>
                <w:lang w:eastAsia="en-US"/>
              </w:rPr>
              <w:tab/>
              <w:t xml:space="preserve">                                          min. 5 rokov</w:t>
            </w:r>
          </w:p>
          <w:p w14:paraId="331DC92A" w14:textId="77777777" w:rsidR="00FC6F8C" w:rsidRPr="003E3807" w:rsidRDefault="00FC6F8C" w:rsidP="00FC6F8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8BB25FA" w14:textId="77777777" w:rsidR="00FC6F8C" w:rsidRPr="003E3807" w:rsidRDefault="00FC6F8C" w:rsidP="00FC6F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5EACB9DE" w14:textId="77777777" w:rsidR="00FC6F8C" w:rsidRPr="003E3807" w:rsidRDefault="00FC6F8C" w:rsidP="00FC6F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FC6F8C" w:rsidRPr="003E3807" w14:paraId="56C1D2EA" w14:textId="77777777" w:rsidTr="00BE512E">
        <w:trPr>
          <w:trHeight w:val="132"/>
        </w:trPr>
        <w:tc>
          <w:tcPr>
            <w:tcW w:w="6266" w:type="dxa"/>
            <w:gridSpan w:val="2"/>
            <w:vAlign w:val="center"/>
          </w:tcPr>
          <w:p w14:paraId="761911B6" w14:textId="7F37560D" w:rsidR="00FC6F8C" w:rsidRPr="003E3807" w:rsidRDefault="00FC6F8C" w:rsidP="00FC6F8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6F8C">
              <w:rPr>
                <w:rFonts w:eastAsia="Calibri"/>
                <w:sz w:val="20"/>
                <w:szCs w:val="20"/>
                <w:lang w:eastAsia="en-US"/>
              </w:rPr>
              <w:t xml:space="preserve">Iné požiadavky: </w:t>
            </w:r>
            <w:r w:rsidRPr="00FC6F8C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Pr="00FC6F8C">
              <w:rPr>
                <w:rFonts w:eastAsia="Calibri"/>
                <w:sz w:val="20"/>
                <w:szCs w:val="20"/>
                <w:lang w:eastAsia="en-US"/>
              </w:rPr>
              <w:t>priebojnosť min. 20 mm HB400 vo vzdialenosti 100 m</w:t>
            </w:r>
          </w:p>
        </w:tc>
        <w:tc>
          <w:tcPr>
            <w:tcW w:w="2268" w:type="dxa"/>
            <w:vAlign w:val="center"/>
          </w:tcPr>
          <w:p w14:paraId="3AC9665C" w14:textId="5519726D" w:rsidR="00FC6F8C" w:rsidRPr="003E3807" w:rsidRDefault="00FC6F8C" w:rsidP="00FC6F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highlight w:val="yellow"/>
                <w:lang w:eastAsia="en-US"/>
              </w:rPr>
              <w:t>(Doplní uchádzač konkrétnu hodnotu)</w:t>
            </w:r>
          </w:p>
        </w:tc>
        <w:tc>
          <w:tcPr>
            <w:tcW w:w="2268" w:type="dxa"/>
            <w:vAlign w:val="center"/>
          </w:tcPr>
          <w:p w14:paraId="5B6898FC" w14:textId="4C47B011" w:rsidR="00FC6F8C" w:rsidRPr="003E3807" w:rsidRDefault="00FC6F8C" w:rsidP="00FC6F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3E380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</w:tbl>
    <w:p w14:paraId="7ABC9D06" w14:textId="12F1C401" w:rsidR="004B3865" w:rsidRDefault="004B3865" w:rsidP="008D7BF5">
      <w:pPr>
        <w:ind w:left="426"/>
        <w:rPr>
          <w:sz w:val="22"/>
          <w:szCs w:val="22"/>
        </w:rPr>
      </w:pPr>
    </w:p>
    <w:p w14:paraId="5CDFB819" w14:textId="77777777" w:rsidR="00FC6F8C" w:rsidRPr="00FC6F8C" w:rsidRDefault="00FC6F8C" w:rsidP="00FC6F8C">
      <w:pPr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FC6F8C">
        <w:rPr>
          <w:rFonts w:ascii="Arial Narrow" w:eastAsia="SimSun" w:hAnsi="Arial Narrow"/>
          <w:b/>
          <w:sz w:val="22"/>
          <w:szCs w:val="22"/>
          <w:lang w:eastAsia="zh-CN"/>
        </w:rPr>
        <w:t xml:space="preserve">Značenie a balenie nábojov </w:t>
      </w:r>
    </w:p>
    <w:p w14:paraId="0DA691D1" w14:textId="77777777" w:rsidR="00FC6F8C" w:rsidRPr="00FC6F8C" w:rsidRDefault="00FC6F8C" w:rsidP="00FC6F8C">
      <w:pPr>
        <w:ind w:left="567"/>
        <w:jc w:val="both"/>
        <w:rPr>
          <w:rFonts w:ascii="Arial Narrow" w:hAnsi="Arial Narrow"/>
          <w:sz w:val="22"/>
          <w:szCs w:val="22"/>
        </w:rPr>
      </w:pPr>
      <w:r w:rsidRPr="00FC6F8C">
        <w:rPr>
          <w:rFonts w:ascii="Arial Narrow" w:hAnsi="Arial Narrow"/>
          <w:sz w:val="22"/>
          <w:szCs w:val="22"/>
        </w:rPr>
        <w:t>Náboje, musia byť na dne nábojnice označené výrobcom náboja, posledné dvojčíslo roku výroby a kaliber. Razenie na dne nábojnice musí byť zreteľné a ľahko čitateľné. Náboje musia byť balené do škatuliek (spotrebiteľských obalov), nie sypané. Škatuľky sa ďalej vkladajú do skupinového obalu podľa možností výrobcu.</w:t>
      </w:r>
    </w:p>
    <w:p w14:paraId="4A34C6A2" w14:textId="77777777" w:rsidR="00FC6F8C" w:rsidRPr="00FC6F8C" w:rsidRDefault="00FC6F8C" w:rsidP="00FC6F8C">
      <w:pPr>
        <w:ind w:left="567"/>
        <w:jc w:val="both"/>
        <w:rPr>
          <w:rFonts w:ascii="Arial Narrow" w:hAnsi="Arial Narrow"/>
          <w:sz w:val="22"/>
          <w:szCs w:val="22"/>
        </w:rPr>
      </w:pPr>
      <w:r w:rsidRPr="00FC6F8C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65B5082B" w14:textId="77777777" w:rsidR="00FC6F8C" w:rsidRPr="00FC6F8C" w:rsidRDefault="00FC6F8C" w:rsidP="00FC6F8C">
      <w:pPr>
        <w:numPr>
          <w:ilvl w:val="0"/>
          <w:numId w:val="3"/>
        </w:numPr>
        <w:tabs>
          <w:tab w:val="num" w:pos="100"/>
        </w:tabs>
        <w:ind w:left="567" w:firstLine="0"/>
        <w:jc w:val="both"/>
        <w:rPr>
          <w:rFonts w:ascii="Arial Narrow" w:hAnsi="Arial Narrow"/>
          <w:sz w:val="22"/>
          <w:szCs w:val="22"/>
        </w:rPr>
      </w:pPr>
      <w:r w:rsidRPr="00FC6F8C">
        <w:rPr>
          <w:rFonts w:ascii="Arial Narrow" w:hAnsi="Arial Narrow"/>
          <w:sz w:val="22"/>
          <w:szCs w:val="22"/>
        </w:rPr>
        <w:t>označenie výrobcu,</w:t>
      </w:r>
    </w:p>
    <w:p w14:paraId="6D075939" w14:textId="77777777" w:rsidR="00FC6F8C" w:rsidRPr="00FC6F8C" w:rsidRDefault="00FC6F8C" w:rsidP="00FC6F8C">
      <w:pPr>
        <w:numPr>
          <w:ilvl w:val="0"/>
          <w:numId w:val="3"/>
        </w:numPr>
        <w:tabs>
          <w:tab w:val="num" w:pos="100"/>
        </w:tabs>
        <w:ind w:left="567" w:firstLine="0"/>
        <w:jc w:val="both"/>
        <w:rPr>
          <w:rFonts w:ascii="Arial Narrow" w:hAnsi="Arial Narrow"/>
          <w:sz w:val="22"/>
          <w:szCs w:val="22"/>
        </w:rPr>
      </w:pPr>
      <w:r w:rsidRPr="00FC6F8C">
        <w:rPr>
          <w:rFonts w:ascii="Arial Narrow" w:hAnsi="Arial Narrow"/>
          <w:sz w:val="22"/>
          <w:szCs w:val="22"/>
        </w:rPr>
        <w:t>označenie náboja; hmotnosť a typ strely,</w:t>
      </w:r>
    </w:p>
    <w:p w14:paraId="4DF6C65C" w14:textId="77777777" w:rsidR="00FC6F8C" w:rsidRPr="00FC6F8C" w:rsidRDefault="00FC6F8C" w:rsidP="00FC6F8C">
      <w:pPr>
        <w:numPr>
          <w:ilvl w:val="0"/>
          <w:numId w:val="3"/>
        </w:numPr>
        <w:tabs>
          <w:tab w:val="num" w:pos="100"/>
        </w:tabs>
        <w:ind w:left="567" w:firstLine="0"/>
        <w:jc w:val="both"/>
        <w:rPr>
          <w:rFonts w:ascii="Arial Narrow" w:hAnsi="Arial Narrow"/>
          <w:sz w:val="22"/>
          <w:szCs w:val="22"/>
        </w:rPr>
      </w:pPr>
      <w:r w:rsidRPr="00FC6F8C">
        <w:rPr>
          <w:rFonts w:ascii="Arial Narrow" w:hAnsi="Arial Narrow"/>
          <w:sz w:val="22"/>
          <w:szCs w:val="22"/>
        </w:rPr>
        <w:t>počet zabalených kusov,</w:t>
      </w:r>
    </w:p>
    <w:p w14:paraId="0F248B92" w14:textId="77777777" w:rsidR="00FC6F8C" w:rsidRPr="00FC6F8C" w:rsidRDefault="00FC6F8C" w:rsidP="00FC6F8C">
      <w:pPr>
        <w:numPr>
          <w:ilvl w:val="0"/>
          <w:numId w:val="3"/>
        </w:numPr>
        <w:tabs>
          <w:tab w:val="num" w:pos="100"/>
        </w:tabs>
        <w:ind w:left="567" w:firstLine="0"/>
        <w:jc w:val="both"/>
        <w:rPr>
          <w:rFonts w:ascii="Arial Narrow" w:hAnsi="Arial Narrow"/>
          <w:sz w:val="22"/>
          <w:szCs w:val="22"/>
        </w:rPr>
      </w:pPr>
      <w:r w:rsidRPr="00FC6F8C">
        <w:rPr>
          <w:rFonts w:ascii="Arial Narrow" w:hAnsi="Arial Narrow"/>
          <w:sz w:val="22"/>
          <w:szCs w:val="22"/>
        </w:rPr>
        <w:t>rok výroby a číslo série,</w:t>
      </w:r>
    </w:p>
    <w:p w14:paraId="080B12D8" w14:textId="77777777" w:rsidR="00FC6F8C" w:rsidRPr="00FC6F8C" w:rsidRDefault="00FC6F8C" w:rsidP="00FC6F8C">
      <w:pPr>
        <w:numPr>
          <w:ilvl w:val="0"/>
          <w:numId w:val="3"/>
        </w:numPr>
        <w:tabs>
          <w:tab w:val="num" w:pos="100"/>
        </w:tabs>
        <w:ind w:left="567" w:firstLine="0"/>
        <w:jc w:val="both"/>
        <w:rPr>
          <w:rFonts w:ascii="Arial Narrow" w:hAnsi="Arial Narrow"/>
          <w:sz w:val="22"/>
          <w:szCs w:val="22"/>
        </w:rPr>
      </w:pPr>
      <w:r w:rsidRPr="00FC6F8C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2BDEA1CA" w14:textId="77777777" w:rsidR="00FC6F8C" w:rsidRPr="00FC6F8C" w:rsidRDefault="00FC6F8C" w:rsidP="00FC6F8C">
      <w:pPr>
        <w:ind w:left="426" w:firstLine="283"/>
        <w:jc w:val="both"/>
        <w:rPr>
          <w:rFonts w:ascii="Arial Narrow" w:hAnsi="Arial Narrow"/>
          <w:sz w:val="22"/>
          <w:szCs w:val="22"/>
        </w:rPr>
      </w:pPr>
    </w:p>
    <w:p w14:paraId="16F19A80" w14:textId="77777777" w:rsidR="00FC6F8C" w:rsidRPr="00FC6F8C" w:rsidRDefault="00FC6F8C" w:rsidP="00FC6F8C">
      <w:pPr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C6F8C">
        <w:rPr>
          <w:rFonts w:ascii="Arial Narrow" w:hAnsi="Arial Narrow"/>
          <w:b/>
          <w:sz w:val="22"/>
          <w:szCs w:val="22"/>
        </w:rPr>
        <w:t>Dokladovanie certifikátmi</w:t>
      </w:r>
    </w:p>
    <w:p w14:paraId="4DC0EB5A" w14:textId="77777777" w:rsidR="00FC6F8C" w:rsidRPr="00FC6F8C" w:rsidRDefault="00FC6F8C" w:rsidP="00FC6F8C">
      <w:pPr>
        <w:ind w:left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6F8C">
        <w:rPr>
          <w:rFonts w:ascii="Arial Narrow" w:eastAsia="SimSun" w:hAnsi="Arial Narrow"/>
          <w:sz w:val="22"/>
          <w:szCs w:val="22"/>
          <w:lang w:eastAsia="zh-CN"/>
        </w:rPr>
        <w:t>Dodávané strelivo kalibru 12,7x99mm NATO musí spĺňať požiadavky technickej špecifikácie STANAG 4383 a musí byť podrobené skúškam podľa predpisu AEP-97 (</w:t>
      </w:r>
      <w:proofErr w:type="spellStart"/>
      <w:r w:rsidRPr="00FC6F8C">
        <w:rPr>
          <w:rFonts w:ascii="Arial Narrow" w:eastAsia="SimSun" w:hAnsi="Arial Narrow"/>
          <w:sz w:val="22"/>
          <w:szCs w:val="22"/>
          <w:lang w:eastAsia="zh-CN"/>
        </w:rPr>
        <w:t>Multi-Calibre</w:t>
      </w:r>
      <w:proofErr w:type="spellEnd"/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 </w:t>
      </w:r>
      <w:proofErr w:type="spellStart"/>
      <w:r w:rsidRPr="00FC6F8C">
        <w:rPr>
          <w:rFonts w:ascii="Arial Narrow" w:eastAsia="SimSun" w:hAnsi="Arial Narrow"/>
          <w:sz w:val="22"/>
          <w:szCs w:val="22"/>
          <w:lang w:eastAsia="zh-CN"/>
        </w:rPr>
        <w:t>Manual</w:t>
      </w:r>
      <w:proofErr w:type="spellEnd"/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 of </w:t>
      </w:r>
      <w:proofErr w:type="spellStart"/>
      <w:r w:rsidRPr="00FC6F8C">
        <w:rPr>
          <w:rFonts w:ascii="Arial Narrow" w:eastAsia="SimSun" w:hAnsi="Arial Narrow"/>
          <w:sz w:val="22"/>
          <w:szCs w:val="22"/>
          <w:lang w:eastAsia="zh-CN"/>
        </w:rPr>
        <w:t>Proof</w:t>
      </w:r>
      <w:proofErr w:type="spellEnd"/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 and </w:t>
      </w:r>
      <w:proofErr w:type="spellStart"/>
      <w:r w:rsidRPr="00FC6F8C">
        <w:rPr>
          <w:rFonts w:ascii="Arial Narrow" w:eastAsia="SimSun" w:hAnsi="Arial Narrow"/>
          <w:sz w:val="22"/>
          <w:szCs w:val="22"/>
          <w:lang w:eastAsia="zh-CN"/>
        </w:rPr>
        <w:t>Inspection</w:t>
      </w:r>
      <w:proofErr w:type="spellEnd"/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 M-CMOPI).</w:t>
      </w:r>
    </w:p>
    <w:p w14:paraId="7D11C724" w14:textId="77777777" w:rsidR="00FC6F8C" w:rsidRPr="00FC6F8C" w:rsidRDefault="00FC6F8C" w:rsidP="00FC6F8C">
      <w:pPr>
        <w:ind w:left="714" w:hanging="357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2E119C0D" w14:textId="77777777" w:rsidR="00FC6F8C" w:rsidRPr="00FC6F8C" w:rsidRDefault="00FC6F8C" w:rsidP="00FC6F8C">
      <w:pPr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FC6F8C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749C6ED1" w14:textId="77777777" w:rsidR="00FC6F8C" w:rsidRPr="00FC6F8C" w:rsidRDefault="00FC6F8C" w:rsidP="00FC6F8C">
      <w:pPr>
        <w:ind w:firstLine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6F8C">
        <w:rPr>
          <w:rFonts w:ascii="Arial Narrow" w:eastAsia="SimSun" w:hAnsi="Arial Narrow"/>
          <w:sz w:val="22"/>
          <w:szCs w:val="22"/>
          <w:lang w:eastAsia="zh-CN"/>
        </w:rPr>
        <w:t xml:space="preserve">Náboje musia byť výrobné v jednej sérii. </w:t>
      </w:r>
    </w:p>
    <w:p w14:paraId="5FF91CE6" w14:textId="77777777" w:rsidR="00FC6F8C" w:rsidRPr="00B90C27" w:rsidRDefault="00FC6F8C" w:rsidP="008D7BF5">
      <w:pPr>
        <w:ind w:left="426"/>
        <w:rPr>
          <w:sz w:val="22"/>
          <w:szCs w:val="22"/>
        </w:rPr>
      </w:pPr>
    </w:p>
    <w:sectPr w:rsidR="00FC6F8C" w:rsidRPr="00B90C2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1B1E2" w14:textId="77777777" w:rsidR="00CF056D" w:rsidRDefault="00CF056D" w:rsidP="00B90C27">
      <w:r>
        <w:separator/>
      </w:r>
    </w:p>
  </w:endnote>
  <w:endnote w:type="continuationSeparator" w:id="0">
    <w:p w14:paraId="410CE7E1" w14:textId="77777777" w:rsidR="00CF056D" w:rsidRDefault="00CF056D" w:rsidP="00B9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A521F" w14:textId="77777777" w:rsidR="00CF056D" w:rsidRDefault="00CF056D" w:rsidP="00B90C27">
      <w:r>
        <w:separator/>
      </w:r>
    </w:p>
  </w:footnote>
  <w:footnote w:type="continuationSeparator" w:id="0">
    <w:p w14:paraId="310F17E8" w14:textId="77777777" w:rsidR="00CF056D" w:rsidRDefault="00CF056D" w:rsidP="00B9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22C2D" w14:textId="1C4B27F5" w:rsidR="00BE512E" w:rsidRPr="00B90C27" w:rsidRDefault="00BE512E" w:rsidP="00B90C27">
    <w:pPr>
      <w:pStyle w:val="Hlavika"/>
      <w:jc w:val="right"/>
      <w:rPr>
        <w:sz w:val="22"/>
        <w:szCs w:val="22"/>
      </w:rPr>
    </w:pPr>
    <w:r w:rsidRPr="00B90C27">
      <w:rPr>
        <w:sz w:val="22"/>
        <w:szCs w:val="22"/>
      </w:rPr>
      <w:t>Príloha č. 1 – Opis predmetu zákazky</w:t>
    </w:r>
    <w:r w:rsidRPr="00262213">
      <w:rPr>
        <w:sz w:val="22"/>
        <w:szCs w:val="22"/>
      </w:rPr>
      <w:t xml:space="preserve">/ </w:t>
    </w:r>
    <w:r>
      <w:rPr>
        <w:sz w:val="22"/>
        <w:szCs w:val="22"/>
      </w:rPr>
      <w:t>v</w:t>
    </w:r>
    <w:r w:rsidRPr="00262213">
      <w:rPr>
        <w:sz w:val="22"/>
        <w:szCs w:val="22"/>
      </w:rPr>
      <w:t>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1A57"/>
    <w:multiLevelType w:val="multilevel"/>
    <w:tmpl w:val="49849C4C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Calibri" w:hint="default"/>
      </w:rPr>
    </w:lvl>
  </w:abstractNum>
  <w:abstractNum w:abstractNumId="1" w15:restartNumberingAfterBreak="0">
    <w:nsid w:val="0699456D"/>
    <w:multiLevelType w:val="multilevel"/>
    <w:tmpl w:val="6F384A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7B1250"/>
    <w:multiLevelType w:val="multilevel"/>
    <w:tmpl w:val="6D20F5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D0D5C7A"/>
    <w:multiLevelType w:val="multilevel"/>
    <w:tmpl w:val="EB6C4B30"/>
    <w:lvl w:ilvl="0">
      <w:start w:val="9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4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7EA31F6"/>
    <w:multiLevelType w:val="multilevel"/>
    <w:tmpl w:val="BD50288E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6" w15:restartNumberingAfterBreak="0">
    <w:nsid w:val="18A0558B"/>
    <w:multiLevelType w:val="multilevel"/>
    <w:tmpl w:val="0966D24E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7" w15:restartNumberingAfterBreak="0">
    <w:nsid w:val="249E0CE5"/>
    <w:multiLevelType w:val="multilevel"/>
    <w:tmpl w:val="CA08532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8" w15:restartNumberingAfterBreak="0">
    <w:nsid w:val="2E4A03E7"/>
    <w:multiLevelType w:val="multilevel"/>
    <w:tmpl w:val="B1A0F7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32971744"/>
    <w:multiLevelType w:val="multilevel"/>
    <w:tmpl w:val="7696F8FC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0" w15:restartNumberingAfterBreak="0">
    <w:nsid w:val="348D3343"/>
    <w:multiLevelType w:val="multilevel"/>
    <w:tmpl w:val="A44EC5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b/>
      </w:rPr>
    </w:lvl>
  </w:abstractNum>
  <w:abstractNum w:abstractNumId="11" w15:restartNumberingAfterBreak="0">
    <w:nsid w:val="3B6F48EA"/>
    <w:multiLevelType w:val="multilevel"/>
    <w:tmpl w:val="6596CAD6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2" w15:restartNumberingAfterBreak="0">
    <w:nsid w:val="3DD561F4"/>
    <w:multiLevelType w:val="multilevel"/>
    <w:tmpl w:val="2220AA34"/>
    <w:lvl w:ilvl="0">
      <w:start w:val="16"/>
      <w:numFmt w:val="decimal"/>
      <w:lvlText w:val="%1."/>
      <w:lvlJc w:val="left"/>
      <w:pPr>
        <w:ind w:left="405" w:hanging="405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color w:val="auto"/>
      </w:rPr>
    </w:lvl>
  </w:abstractNum>
  <w:abstractNum w:abstractNumId="13" w15:restartNumberingAfterBreak="0">
    <w:nsid w:val="42C66D77"/>
    <w:multiLevelType w:val="multilevel"/>
    <w:tmpl w:val="6E94C5E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Calibri" w:hint="default"/>
      </w:rPr>
    </w:lvl>
  </w:abstractNum>
  <w:abstractNum w:abstractNumId="14" w15:restartNumberingAfterBreak="0">
    <w:nsid w:val="4D5B59DC"/>
    <w:multiLevelType w:val="multilevel"/>
    <w:tmpl w:val="BA5E37EC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5" w15:restartNumberingAfterBreak="0">
    <w:nsid w:val="4E9B4C17"/>
    <w:multiLevelType w:val="multilevel"/>
    <w:tmpl w:val="A7E0EC06"/>
    <w:lvl w:ilvl="0">
      <w:start w:val="11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6" w15:restartNumberingAfterBreak="0">
    <w:nsid w:val="58C84A33"/>
    <w:multiLevelType w:val="multilevel"/>
    <w:tmpl w:val="82268E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9E61CB8"/>
    <w:multiLevelType w:val="hybridMultilevel"/>
    <w:tmpl w:val="5EB2602C"/>
    <w:lvl w:ilvl="0" w:tplc="2700B294">
      <w:start w:val="2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714DC"/>
    <w:multiLevelType w:val="multilevel"/>
    <w:tmpl w:val="D5747AB2"/>
    <w:lvl w:ilvl="0">
      <w:start w:val="12"/>
      <w:numFmt w:val="decimal"/>
      <w:lvlText w:val="%1."/>
      <w:lvlJc w:val="left"/>
      <w:pPr>
        <w:ind w:left="435" w:hanging="435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9" w15:restartNumberingAfterBreak="0">
    <w:nsid w:val="5DE72432"/>
    <w:multiLevelType w:val="multilevel"/>
    <w:tmpl w:val="96B413FC"/>
    <w:lvl w:ilvl="0">
      <w:start w:val="10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0" w15:restartNumberingAfterBreak="0">
    <w:nsid w:val="6188736B"/>
    <w:multiLevelType w:val="multilevel"/>
    <w:tmpl w:val="3AEE4A6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1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BD1613"/>
    <w:multiLevelType w:val="multilevel"/>
    <w:tmpl w:val="3446C43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3" w15:restartNumberingAfterBreak="0">
    <w:nsid w:val="69AD7054"/>
    <w:multiLevelType w:val="hybridMultilevel"/>
    <w:tmpl w:val="DBF4D994"/>
    <w:lvl w:ilvl="0" w:tplc="994EE6AE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DA07BC"/>
    <w:multiLevelType w:val="multilevel"/>
    <w:tmpl w:val="EF8A1D14"/>
    <w:lvl w:ilvl="0">
      <w:start w:val="1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5" w15:restartNumberingAfterBreak="0">
    <w:nsid w:val="6B2A04AD"/>
    <w:multiLevelType w:val="multilevel"/>
    <w:tmpl w:val="2C56556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6" w15:restartNumberingAfterBreak="0">
    <w:nsid w:val="6D7C0C79"/>
    <w:multiLevelType w:val="multilevel"/>
    <w:tmpl w:val="256CF4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ECA1603"/>
    <w:multiLevelType w:val="multilevel"/>
    <w:tmpl w:val="5A04C194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8" w15:restartNumberingAfterBreak="0">
    <w:nsid w:val="71103393"/>
    <w:multiLevelType w:val="multilevel"/>
    <w:tmpl w:val="8F4026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Calibri" w:hint="default"/>
      </w:rPr>
    </w:lvl>
  </w:abstractNum>
  <w:abstractNum w:abstractNumId="29" w15:restartNumberingAfterBreak="0">
    <w:nsid w:val="71D13A3D"/>
    <w:multiLevelType w:val="multilevel"/>
    <w:tmpl w:val="D4DC88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1" w15:restartNumberingAfterBreak="0">
    <w:nsid w:val="7AA151AF"/>
    <w:multiLevelType w:val="hybridMultilevel"/>
    <w:tmpl w:val="923EEA34"/>
    <w:lvl w:ilvl="0" w:tplc="C26C60D8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0"/>
  </w:num>
  <w:num w:numId="4">
    <w:abstractNumId w:val="9"/>
  </w:num>
  <w:num w:numId="5">
    <w:abstractNumId w:val="6"/>
  </w:num>
  <w:num w:numId="6">
    <w:abstractNumId w:val="7"/>
  </w:num>
  <w:num w:numId="7">
    <w:abstractNumId w:val="25"/>
  </w:num>
  <w:num w:numId="8">
    <w:abstractNumId w:val="13"/>
  </w:num>
  <w:num w:numId="9">
    <w:abstractNumId w:val="11"/>
  </w:num>
  <w:num w:numId="10">
    <w:abstractNumId w:val="27"/>
  </w:num>
  <w:num w:numId="11">
    <w:abstractNumId w:val="3"/>
  </w:num>
  <w:num w:numId="12">
    <w:abstractNumId w:val="0"/>
  </w:num>
  <w:num w:numId="13">
    <w:abstractNumId w:val="19"/>
  </w:num>
  <w:num w:numId="14">
    <w:abstractNumId w:val="15"/>
  </w:num>
  <w:num w:numId="15">
    <w:abstractNumId w:val="31"/>
  </w:num>
  <w:num w:numId="16">
    <w:abstractNumId w:val="18"/>
  </w:num>
  <w:num w:numId="17">
    <w:abstractNumId w:val="24"/>
  </w:num>
  <w:num w:numId="18">
    <w:abstractNumId w:val="23"/>
  </w:num>
  <w:num w:numId="19">
    <w:abstractNumId w:val="4"/>
  </w:num>
  <w:num w:numId="20">
    <w:abstractNumId w:val="21"/>
  </w:num>
  <w:num w:numId="21">
    <w:abstractNumId w:val="12"/>
  </w:num>
  <w:num w:numId="22">
    <w:abstractNumId w:val="20"/>
  </w:num>
  <w:num w:numId="23">
    <w:abstractNumId w:val="17"/>
  </w:num>
  <w:num w:numId="24">
    <w:abstractNumId w:val="28"/>
  </w:num>
  <w:num w:numId="25">
    <w:abstractNumId w:val="22"/>
  </w:num>
  <w:num w:numId="26">
    <w:abstractNumId w:val="29"/>
  </w:num>
  <w:num w:numId="27">
    <w:abstractNumId w:val="14"/>
  </w:num>
  <w:num w:numId="28">
    <w:abstractNumId w:val="1"/>
  </w:num>
  <w:num w:numId="29">
    <w:abstractNumId w:val="2"/>
  </w:num>
  <w:num w:numId="30">
    <w:abstractNumId w:val="5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C6"/>
    <w:rsid w:val="00037D82"/>
    <w:rsid w:val="00043887"/>
    <w:rsid w:val="000678E8"/>
    <w:rsid w:val="000B2130"/>
    <w:rsid w:val="000D64EB"/>
    <w:rsid w:val="000D7CBD"/>
    <w:rsid w:val="000E0977"/>
    <w:rsid w:val="000E2BB7"/>
    <w:rsid w:val="001076E9"/>
    <w:rsid w:val="00170EDC"/>
    <w:rsid w:val="00172D7A"/>
    <w:rsid w:val="00177718"/>
    <w:rsid w:val="00193122"/>
    <w:rsid w:val="001B46DA"/>
    <w:rsid w:val="001C0AE1"/>
    <w:rsid w:val="001D2A2C"/>
    <w:rsid w:val="001D3025"/>
    <w:rsid w:val="001E77A4"/>
    <w:rsid w:val="002071DC"/>
    <w:rsid w:val="0023523F"/>
    <w:rsid w:val="0024582D"/>
    <w:rsid w:val="00262213"/>
    <w:rsid w:val="002647B7"/>
    <w:rsid w:val="002742D6"/>
    <w:rsid w:val="00274D83"/>
    <w:rsid w:val="002B07B2"/>
    <w:rsid w:val="002E1BF1"/>
    <w:rsid w:val="002E5377"/>
    <w:rsid w:val="003154EA"/>
    <w:rsid w:val="003307F4"/>
    <w:rsid w:val="00335D81"/>
    <w:rsid w:val="003723D3"/>
    <w:rsid w:val="00382AF7"/>
    <w:rsid w:val="00386E7D"/>
    <w:rsid w:val="00397957"/>
    <w:rsid w:val="003C6765"/>
    <w:rsid w:val="003E3807"/>
    <w:rsid w:val="00423131"/>
    <w:rsid w:val="0043193F"/>
    <w:rsid w:val="00442CDD"/>
    <w:rsid w:val="00447C48"/>
    <w:rsid w:val="00453BB8"/>
    <w:rsid w:val="0045456E"/>
    <w:rsid w:val="00480202"/>
    <w:rsid w:val="00492851"/>
    <w:rsid w:val="004B3865"/>
    <w:rsid w:val="004C2900"/>
    <w:rsid w:val="004C42C5"/>
    <w:rsid w:val="004D55E3"/>
    <w:rsid w:val="004E51BF"/>
    <w:rsid w:val="004E52DB"/>
    <w:rsid w:val="004F0D91"/>
    <w:rsid w:val="004F6D13"/>
    <w:rsid w:val="005276FD"/>
    <w:rsid w:val="00553680"/>
    <w:rsid w:val="0056652D"/>
    <w:rsid w:val="00591CBF"/>
    <w:rsid w:val="005972E5"/>
    <w:rsid w:val="005E05B4"/>
    <w:rsid w:val="005E2E22"/>
    <w:rsid w:val="005E444B"/>
    <w:rsid w:val="0066489E"/>
    <w:rsid w:val="006B51AC"/>
    <w:rsid w:val="006E4702"/>
    <w:rsid w:val="00702E2E"/>
    <w:rsid w:val="007173A5"/>
    <w:rsid w:val="007461BA"/>
    <w:rsid w:val="007463BC"/>
    <w:rsid w:val="00755E20"/>
    <w:rsid w:val="007763BA"/>
    <w:rsid w:val="007771B5"/>
    <w:rsid w:val="0079688C"/>
    <w:rsid w:val="007A69C6"/>
    <w:rsid w:val="007C7115"/>
    <w:rsid w:val="007D2C57"/>
    <w:rsid w:val="007D5608"/>
    <w:rsid w:val="008066DB"/>
    <w:rsid w:val="008069EE"/>
    <w:rsid w:val="00822E7E"/>
    <w:rsid w:val="00824F1F"/>
    <w:rsid w:val="0084548E"/>
    <w:rsid w:val="00863F60"/>
    <w:rsid w:val="0088230E"/>
    <w:rsid w:val="008912F3"/>
    <w:rsid w:val="00891EBF"/>
    <w:rsid w:val="00893E14"/>
    <w:rsid w:val="008D3D1B"/>
    <w:rsid w:val="008D7BF5"/>
    <w:rsid w:val="008F3675"/>
    <w:rsid w:val="00912F58"/>
    <w:rsid w:val="00986400"/>
    <w:rsid w:val="00997FE3"/>
    <w:rsid w:val="009E7573"/>
    <w:rsid w:val="00A20333"/>
    <w:rsid w:val="00A2212C"/>
    <w:rsid w:val="00A4509B"/>
    <w:rsid w:val="00A81BBD"/>
    <w:rsid w:val="00A965B8"/>
    <w:rsid w:val="00AA62FE"/>
    <w:rsid w:val="00AF0022"/>
    <w:rsid w:val="00AF0EF8"/>
    <w:rsid w:val="00AF3486"/>
    <w:rsid w:val="00B12F66"/>
    <w:rsid w:val="00B17D7A"/>
    <w:rsid w:val="00B21F1A"/>
    <w:rsid w:val="00B34234"/>
    <w:rsid w:val="00B733C2"/>
    <w:rsid w:val="00B810D4"/>
    <w:rsid w:val="00B90C27"/>
    <w:rsid w:val="00BA3E4B"/>
    <w:rsid w:val="00BB474E"/>
    <w:rsid w:val="00BE512E"/>
    <w:rsid w:val="00BF2DEF"/>
    <w:rsid w:val="00BF4ACD"/>
    <w:rsid w:val="00C01B9F"/>
    <w:rsid w:val="00C04203"/>
    <w:rsid w:val="00C14CE5"/>
    <w:rsid w:val="00C20968"/>
    <w:rsid w:val="00C335AC"/>
    <w:rsid w:val="00C51082"/>
    <w:rsid w:val="00C6382A"/>
    <w:rsid w:val="00CA6E0F"/>
    <w:rsid w:val="00CF03BC"/>
    <w:rsid w:val="00CF056D"/>
    <w:rsid w:val="00D01F9D"/>
    <w:rsid w:val="00D733A1"/>
    <w:rsid w:val="00D8457A"/>
    <w:rsid w:val="00DA0FCF"/>
    <w:rsid w:val="00DD4681"/>
    <w:rsid w:val="00DE0553"/>
    <w:rsid w:val="00E00D2E"/>
    <w:rsid w:val="00E44947"/>
    <w:rsid w:val="00EB40B1"/>
    <w:rsid w:val="00ED4AF6"/>
    <w:rsid w:val="00EE0649"/>
    <w:rsid w:val="00F10F74"/>
    <w:rsid w:val="00F147D0"/>
    <w:rsid w:val="00F1528A"/>
    <w:rsid w:val="00F71787"/>
    <w:rsid w:val="00FA61DD"/>
    <w:rsid w:val="00FB0036"/>
    <w:rsid w:val="00FB1EB4"/>
    <w:rsid w:val="00FC4FC6"/>
    <w:rsid w:val="00FC6F8C"/>
    <w:rsid w:val="00FE7C8A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E238"/>
  <w15:chartTrackingRefBased/>
  <w15:docId w15:val="{14A97C7C-BCDE-40A7-A56A-9AF55C31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3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D2A2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1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10F74"/>
    <w:rPr>
      <w:rFonts w:ascii="Calibri" w:eastAsia="Calibri" w:hAnsi="Calibri" w:cs="Times New Roman"/>
    </w:rPr>
  </w:style>
  <w:style w:type="paragraph" w:customStyle="1" w:styleId="Default">
    <w:name w:val="Default"/>
    <w:rsid w:val="00D733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4E52D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52D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1D2A2C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648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48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48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48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489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48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489E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6489E"/>
  </w:style>
  <w:style w:type="character" w:styleId="Vrazn">
    <w:name w:val="Strong"/>
    <w:basedOn w:val="Predvolenpsmoodseku"/>
    <w:uiPriority w:val="22"/>
    <w:qFormat/>
    <w:rsid w:val="0066489E"/>
    <w:rPr>
      <w:b/>
      <w:bCs/>
    </w:rPr>
  </w:style>
  <w:style w:type="paragraph" w:styleId="Revzia">
    <w:name w:val="Revision"/>
    <w:hidden/>
    <w:uiPriority w:val="99"/>
    <w:semiHidden/>
    <w:rsid w:val="00043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90C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0C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0C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0C2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5D81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47C4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7C4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E83A0D-1AB5-4E0B-AABC-2C4CFEBD7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47E2C0-938F-44A3-9CD7-3195C367AE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C4D563-9356-42C3-8FDB-AC8A9CF21F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8210</Words>
  <Characters>46802</Characters>
  <DocSecurity>0</DocSecurity>
  <Lines>390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2026-08-28T06:43:00Z</dcterms:created>
  <dcterms:modified xsi:type="dcterms:W3CDTF">2026-08-28T06:58:00Z</dcterms:modified>
</cp:coreProperties>
</file>