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E416" w14:textId="3725D2B3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BD1ACD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  <w:r w:rsidR="00BD1ACD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nr </w:t>
      </w:r>
      <w:r w:rsidR="00BD1ACD" w:rsidRPr="00BD1ACD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ZG.270.1.1.2026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67957751" w:rsidR="00706C2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BD1ACD" w:rsidRPr="00BD1ACD">
        <w:rPr>
          <w:rFonts w:ascii="Cambria" w:eastAsia="Times New Roman" w:hAnsi="Cambria" w:cs="Arial"/>
          <w:b/>
          <w:bCs/>
          <w:i/>
          <w:lang w:eastAsia="pl-PL"/>
        </w:rPr>
        <w:t>„Dostawę paliw płynnych dla Nadleśnictwa Zamrzenica”</w:t>
      </w: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4110E422" w:rsidR="007A2E83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00CD4A7" w14:textId="4746DE83" w:rsidR="00BD1ACD" w:rsidRDefault="00BD1AC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4D32B40" w14:textId="77777777" w:rsidR="00BD1ACD" w:rsidRPr="00A10F65" w:rsidRDefault="00BD1AC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342ED9B1" w:rsidR="00473719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46231EC" w14:textId="4621DD50" w:rsidR="00BD1ACD" w:rsidRDefault="00BD1ACD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C3410D8" w14:textId="1476EC96" w:rsidR="00BD1ACD" w:rsidRDefault="00BD1ACD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15F0039" w14:textId="24985A5C" w:rsidR="00BD1ACD" w:rsidRDefault="00BD1ACD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3CF3220" w14:textId="3EC299AA" w:rsidR="00BD1ACD" w:rsidRDefault="00BD1ACD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8DF6C2" w14:textId="43404ED0" w:rsidR="00BD1ACD" w:rsidRDefault="00BD1ACD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51C4F57" w14:textId="7A1C84E8" w:rsidR="00BD1ACD" w:rsidRDefault="00BD1ACD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323C359" w14:textId="7E0A0BF7" w:rsidR="00BD1ACD" w:rsidRDefault="00BD1ACD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79EC61" w14:textId="77777777" w:rsidR="00BD1ACD" w:rsidRPr="00A10F65" w:rsidRDefault="00BD1ACD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bookmarkStart w:id="10" w:name="_GoBack"/>
      <w:bookmarkEnd w:id="10"/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05AEE" w14:textId="77777777" w:rsidR="007E348F" w:rsidRDefault="007E348F" w:rsidP="00473719">
      <w:pPr>
        <w:spacing w:after="0" w:line="240" w:lineRule="auto"/>
      </w:pPr>
      <w:r>
        <w:separator/>
      </w:r>
    </w:p>
  </w:endnote>
  <w:endnote w:type="continuationSeparator" w:id="0">
    <w:p w14:paraId="12F2A8B9" w14:textId="77777777" w:rsidR="007E348F" w:rsidRDefault="007E348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35969" w14:textId="77777777" w:rsidR="007E348F" w:rsidRDefault="007E348F" w:rsidP="00473719">
      <w:pPr>
        <w:spacing w:after="0" w:line="240" w:lineRule="auto"/>
      </w:pPr>
      <w:r>
        <w:separator/>
      </w:r>
    </w:p>
  </w:footnote>
  <w:footnote w:type="continuationSeparator" w:id="0">
    <w:p w14:paraId="05CECF17" w14:textId="77777777" w:rsidR="007E348F" w:rsidRDefault="007E348F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41A0331C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14F64"/>
    <w:rsid w:val="006A7A17"/>
    <w:rsid w:val="006A7EB2"/>
    <w:rsid w:val="006B7E8C"/>
    <w:rsid w:val="00706C21"/>
    <w:rsid w:val="00735501"/>
    <w:rsid w:val="007643A6"/>
    <w:rsid w:val="00786441"/>
    <w:rsid w:val="00791FD5"/>
    <w:rsid w:val="007A2E83"/>
    <w:rsid w:val="007E348F"/>
    <w:rsid w:val="00800ECB"/>
    <w:rsid w:val="008662F3"/>
    <w:rsid w:val="0093256D"/>
    <w:rsid w:val="009D2EAF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BD1ACD"/>
    <w:rsid w:val="00C15FCE"/>
    <w:rsid w:val="00C66B30"/>
    <w:rsid w:val="00CC31B9"/>
    <w:rsid w:val="00CE248B"/>
    <w:rsid w:val="00D16030"/>
    <w:rsid w:val="00D574EF"/>
    <w:rsid w:val="00D82B0D"/>
    <w:rsid w:val="00DC6415"/>
    <w:rsid w:val="00EB4D18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1221 N.Zamrzenica Alicja Kaczyńska</cp:lastModifiedBy>
  <cp:revision>2</cp:revision>
  <dcterms:created xsi:type="dcterms:W3CDTF">2026-08-04T10:54:00Z</dcterms:created>
  <dcterms:modified xsi:type="dcterms:W3CDTF">2026-08-04T10:54:00Z</dcterms:modified>
</cp:coreProperties>
</file>