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476B0" w14:textId="77777777" w:rsidR="000928EA" w:rsidRPr="0016256E" w:rsidRDefault="000928EA" w:rsidP="000928EA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7"/>
      <w:r w:rsidRPr="0016256E">
        <w:rPr>
          <w:rFonts w:asciiTheme="minorHAnsi" w:hAnsiTheme="minorHAnsi" w:cstheme="minorHAnsi"/>
          <w:b w:val="0"/>
          <w:color w:val="auto"/>
          <w:szCs w:val="22"/>
        </w:rPr>
        <w:t>Załącznik nr 6 do SWZ</w:t>
      </w:r>
      <w:bookmarkEnd w:id="0"/>
    </w:p>
    <w:p w14:paraId="53BA0532" w14:textId="77777777" w:rsidR="000928EA" w:rsidRPr="0016256E" w:rsidRDefault="000928EA" w:rsidP="000928EA">
      <w:pPr>
        <w:spacing w:line="240" w:lineRule="auto"/>
        <w:rPr>
          <w:rFonts w:asciiTheme="minorHAnsi" w:hAnsiTheme="minorHAnsi"/>
          <w:bCs/>
        </w:rPr>
      </w:pPr>
    </w:p>
    <w:p w14:paraId="22661F0A" w14:textId="77777777" w:rsidR="000928EA" w:rsidRPr="0016256E" w:rsidRDefault="000928EA" w:rsidP="000928EA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Nr sprawy: S.270.2.2021</w:t>
      </w:r>
    </w:p>
    <w:p w14:paraId="42C18E3C" w14:textId="77777777" w:rsidR="000928EA" w:rsidRPr="0016256E" w:rsidRDefault="000928EA" w:rsidP="000928EA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</w:p>
    <w:p w14:paraId="167A7834" w14:textId="77777777" w:rsidR="000928EA" w:rsidRPr="0016256E" w:rsidRDefault="000928EA" w:rsidP="000928E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WYKAZ WYKONANYCH ROBÓT – DOŚWIADCZENIE WYKONAWCY</w:t>
      </w:r>
    </w:p>
    <w:p w14:paraId="736225A6" w14:textId="77777777" w:rsidR="000928EA" w:rsidRPr="0016256E" w:rsidRDefault="000928EA" w:rsidP="000928E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74B4B71" w14:textId="77777777" w:rsidR="000928EA" w:rsidRPr="0016256E" w:rsidRDefault="000928EA" w:rsidP="000928E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Wykaz robót budowlanych wykonanych (załącznik nr 6 do SWZ), w okresie ostatnich 5 lat, a jeżeli okres prowadzenia działalności jest krótszy - w tym okresie, wraz z podaniem ich rodzaju, wartości, daty i miejsca wykonania oraz podmiotów, na rzecz których roboty te zostały wykonane, oraz załączeniem dowodów określających czy te roboty budowlane zostały wykonane należycie. Dowodami, o których mowa, są referencje bądź inne dokumenty sporządzone przez podmiot, na rzecz którego roboty budowlane zostały wykonane. Jeżeli Wykonawca z przyczyn niezależnych od niego nie jest w stanie uzyskać tych dokumentów – inne odpowiednie dokumenty</w:t>
      </w:r>
    </w:p>
    <w:p w14:paraId="3E99E486" w14:textId="77777777" w:rsidR="000928EA" w:rsidRPr="0016256E" w:rsidRDefault="000928EA" w:rsidP="000928EA">
      <w:pPr>
        <w:pStyle w:val="Tekstpodstawowywcity"/>
        <w:ind w:left="0"/>
        <w:rPr>
          <w:rFonts w:asciiTheme="minorHAnsi" w:hAnsiTheme="minorHAnsi" w:cstheme="minorHAnsi"/>
          <w:bCs/>
          <w:szCs w:val="22"/>
        </w:rPr>
      </w:pPr>
    </w:p>
    <w:p w14:paraId="30E0C48B" w14:textId="77777777" w:rsidR="000928EA" w:rsidRPr="0016256E" w:rsidRDefault="000928EA" w:rsidP="000928EA">
      <w:pPr>
        <w:pStyle w:val="PPKT"/>
        <w:spacing w:before="0" w:after="0" w:line="240" w:lineRule="auto"/>
        <w:ind w:left="5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16256E">
        <w:rPr>
          <w:rFonts w:asciiTheme="minorHAnsi" w:hAnsiTheme="minorHAnsi" w:cstheme="minorHAnsi"/>
          <w:bCs/>
          <w:sz w:val="22"/>
          <w:szCs w:val="22"/>
          <w:lang w:val="pl-PL"/>
        </w:rPr>
        <w:t>Wykonawca spełni warunek jeżeli wykaże, że:</w:t>
      </w:r>
    </w:p>
    <w:p w14:paraId="39E0D67F" w14:textId="77777777" w:rsidR="000928EA" w:rsidRPr="0016256E" w:rsidRDefault="000928EA" w:rsidP="000928EA">
      <w:pPr>
        <w:pStyle w:val="Tekstpodstawowywcity"/>
        <w:ind w:left="0"/>
        <w:rPr>
          <w:rFonts w:asciiTheme="minorHAnsi" w:hAnsiTheme="minorHAnsi" w:cstheme="minorHAnsi"/>
          <w:bCs/>
          <w:szCs w:val="22"/>
        </w:rPr>
      </w:pPr>
      <w:r w:rsidRPr="0016256E">
        <w:rPr>
          <w:rFonts w:asciiTheme="minorHAnsi" w:hAnsiTheme="minorHAnsi" w:cstheme="minorHAnsi"/>
          <w:bCs/>
          <w:szCs w:val="22"/>
        </w:rPr>
        <w:t xml:space="preserve">w okresie ostatnich 5 lat przed upływem terminu składania ofert, a jeżeli okres prowadzenia działalności jest krótszy – wykonał należycie, zgodnie przepisami prawa budowlanego i prawidłowo ukończył co najmniej dwie odrębne roboty budowlane odpowiadające swoim rodzajem robotom budowlanym stanowiącym przedmiot zamówienia (budownictwo drewniane bez względu na rodzaj stosowanej technologii) o wartości min. </w:t>
      </w:r>
      <w:r w:rsidRPr="0016256E">
        <w:rPr>
          <w:rFonts w:asciiTheme="minorHAnsi" w:hAnsiTheme="minorHAnsi" w:cstheme="minorHAnsi"/>
          <w:bCs/>
          <w:szCs w:val="22"/>
          <w:lang w:val="pl-PL"/>
        </w:rPr>
        <w:t>150 000</w:t>
      </w:r>
      <w:r w:rsidRPr="0016256E">
        <w:rPr>
          <w:rFonts w:asciiTheme="minorHAnsi" w:hAnsiTheme="minorHAnsi" w:cstheme="minorHAnsi"/>
          <w:bCs/>
          <w:szCs w:val="22"/>
        </w:rPr>
        <w:t xml:space="preserve"> zł </w:t>
      </w:r>
      <w:r w:rsidRPr="0016256E">
        <w:rPr>
          <w:rFonts w:asciiTheme="minorHAnsi" w:hAnsiTheme="minorHAnsi" w:cstheme="minorHAnsi"/>
          <w:bCs/>
          <w:szCs w:val="22"/>
          <w:lang w:val="pl-PL"/>
        </w:rPr>
        <w:t>brutto</w:t>
      </w:r>
      <w:r w:rsidRPr="0016256E">
        <w:rPr>
          <w:rFonts w:asciiTheme="minorHAnsi" w:hAnsiTheme="minorHAnsi" w:cstheme="minorHAnsi"/>
          <w:bCs/>
          <w:szCs w:val="22"/>
        </w:rPr>
        <w:t xml:space="preserve"> każda. </w:t>
      </w:r>
    </w:p>
    <w:p w14:paraId="0191A35A" w14:textId="77777777" w:rsidR="000928EA" w:rsidRPr="0016256E" w:rsidRDefault="000928EA" w:rsidP="000928E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W imieniu Wykonawcy oświadczam, iż spełniam warunki zdolności technicznej lub zawodowej opisane przez Zamawiającego: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2076"/>
        <w:gridCol w:w="1266"/>
        <w:gridCol w:w="1301"/>
        <w:gridCol w:w="1289"/>
        <w:gridCol w:w="1292"/>
        <w:gridCol w:w="1292"/>
      </w:tblGrid>
      <w:tr w:rsidR="000928EA" w:rsidRPr="0016256E" w14:paraId="1A228FEA" w14:textId="77777777" w:rsidTr="00D00AB2">
        <w:trPr>
          <w:trHeight w:val="487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465AC" w14:textId="77777777" w:rsidR="000928EA" w:rsidRPr="0016256E" w:rsidRDefault="000928EA" w:rsidP="00D00AB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6256E">
              <w:rPr>
                <w:rFonts w:asciiTheme="minorHAnsi" w:hAnsiTheme="minorHAnsi" w:cstheme="minorHAnsi"/>
                <w:bCs/>
              </w:rPr>
              <w:t>Lp.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2D573F" w14:textId="77777777" w:rsidR="000928EA" w:rsidRPr="0016256E" w:rsidRDefault="000928EA" w:rsidP="00D00AB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6256E">
              <w:rPr>
                <w:rFonts w:asciiTheme="minorHAnsi" w:hAnsiTheme="minorHAnsi" w:cstheme="minorHAnsi"/>
                <w:bCs/>
              </w:rPr>
              <w:t>Rodzaj wykonanych robót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8D012" w14:textId="77777777" w:rsidR="000928EA" w:rsidRPr="0016256E" w:rsidRDefault="000928EA" w:rsidP="00D00AB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6256E">
              <w:rPr>
                <w:rFonts w:asciiTheme="minorHAnsi" w:hAnsiTheme="minorHAnsi" w:cstheme="minorHAnsi"/>
                <w:bCs/>
              </w:rPr>
              <w:t>Termin realizacji zamówienia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D3279F" w14:textId="77777777" w:rsidR="000928EA" w:rsidRPr="0016256E" w:rsidRDefault="000928EA" w:rsidP="00D00AB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6256E">
              <w:rPr>
                <w:rFonts w:asciiTheme="minorHAnsi" w:hAnsiTheme="minorHAnsi" w:cstheme="minorHAnsi"/>
                <w:bCs/>
              </w:rPr>
              <w:t>Miejsce wykonania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A3B384" w14:textId="77777777" w:rsidR="000928EA" w:rsidRPr="0016256E" w:rsidRDefault="000928EA" w:rsidP="00D00AB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6256E">
              <w:rPr>
                <w:rFonts w:asciiTheme="minorHAnsi" w:hAnsiTheme="minorHAnsi" w:cstheme="minorHAnsi"/>
                <w:bCs/>
              </w:rPr>
              <w:t>Wartość robót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2A7DA3" w14:textId="77777777" w:rsidR="000928EA" w:rsidRPr="0016256E" w:rsidRDefault="000928EA" w:rsidP="00D00AB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6256E">
              <w:rPr>
                <w:rFonts w:asciiTheme="minorHAnsi" w:hAnsiTheme="minorHAnsi" w:cstheme="minorHAnsi"/>
                <w:bCs/>
              </w:rPr>
              <w:t>Podmiot, na rzecz którego roboty zostały wykonane</w:t>
            </w:r>
          </w:p>
        </w:tc>
      </w:tr>
      <w:tr w:rsidR="000928EA" w:rsidRPr="0016256E" w14:paraId="2B5AF390" w14:textId="77777777" w:rsidTr="00D00AB2">
        <w:trPr>
          <w:trHeight w:val="411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7B23D" w14:textId="77777777" w:rsidR="000928EA" w:rsidRPr="0016256E" w:rsidRDefault="000928EA" w:rsidP="00D00AB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7DAAC5" w14:textId="77777777" w:rsidR="000928EA" w:rsidRPr="0016256E" w:rsidRDefault="000928EA" w:rsidP="00D00AB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D34E3" w14:textId="77777777" w:rsidR="000928EA" w:rsidRPr="0016256E" w:rsidRDefault="000928EA" w:rsidP="00D00AB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6256E">
              <w:rPr>
                <w:rFonts w:asciiTheme="minorHAnsi" w:hAnsiTheme="minorHAnsi" w:cstheme="minorHAnsi"/>
                <w:bCs/>
              </w:rPr>
              <w:t>Data rozpoczęcia</w:t>
            </w:r>
          </w:p>
          <w:p w14:paraId="28B2C2D5" w14:textId="77777777" w:rsidR="000928EA" w:rsidRPr="0016256E" w:rsidRDefault="000928EA" w:rsidP="00D00AB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6256E">
              <w:rPr>
                <w:rFonts w:asciiTheme="minorHAnsi" w:hAnsiTheme="minorHAnsi" w:cstheme="minorHAnsi"/>
                <w:bCs/>
              </w:rPr>
              <w:t>(miesiąc i rok)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91B1A" w14:textId="77777777" w:rsidR="000928EA" w:rsidRPr="0016256E" w:rsidRDefault="000928EA" w:rsidP="00D00AB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6256E">
              <w:rPr>
                <w:rFonts w:asciiTheme="minorHAnsi" w:hAnsiTheme="minorHAnsi" w:cstheme="minorHAnsi"/>
                <w:bCs/>
              </w:rPr>
              <w:t xml:space="preserve">Data zakończenia </w:t>
            </w:r>
            <w:r w:rsidRPr="0016256E">
              <w:rPr>
                <w:rFonts w:asciiTheme="minorHAnsi" w:hAnsiTheme="minorHAnsi" w:cstheme="minorHAnsi"/>
                <w:bCs/>
              </w:rPr>
              <w:br/>
              <w:t>(miesiąc i rok)</w:t>
            </w:r>
          </w:p>
        </w:tc>
        <w:tc>
          <w:tcPr>
            <w:tcW w:w="7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C1975A" w14:textId="77777777" w:rsidR="000928EA" w:rsidRPr="0016256E" w:rsidRDefault="000928EA" w:rsidP="00D00AB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D8288B" w14:textId="77777777" w:rsidR="000928EA" w:rsidRPr="0016256E" w:rsidRDefault="000928EA" w:rsidP="00D00AB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9835F6" w14:textId="77777777" w:rsidR="000928EA" w:rsidRPr="0016256E" w:rsidRDefault="000928EA" w:rsidP="00D00AB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0928EA" w:rsidRPr="0016256E" w14:paraId="429DCE29" w14:textId="77777777" w:rsidTr="00D00AB2">
        <w:trPr>
          <w:trHeight w:val="451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EA2F1" w14:textId="77777777" w:rsidR="000928EA" w:rsidRPr="0016256E" w:rsidRDefault="000928EA" w:rsidP="00D00AB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6256E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0CFDEA45" w14:textId="77777777" w:rsidR="000928EA" w:rsidRPr="0016256E" w:rsidRDefault="000928EA" w:rsidP="00D00AB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1011" w14:textId="77777777" w:rsidR="000928EA" w:rsidRPr="0016256E" w:rsidRDefault="000928EA" w:rsidP="00D00AB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1C18" w14:textId="77777777" w:rsidR="000928EA" w:rsidRPr="0016256E" w:rsidRDefault="000928EA" w:rsidP="00D00AB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6F1C75DF" w14:textId="77777777" w:rsidR="000928EA" w:rsidRPr="0016256E" w:rsidRDefault="000928EA" w:rsidP="00D00AB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31E2CBD9" w14:textId="77777777" w:rsidR="000928EA" w:rsidRPr="0016256E" w:rsidRDefault="000928EA" w:rsidP="00D00AB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64B30398" w14:textId="77777777" w:rsidR="000928EA" w:rsidRPr="0016256E" w:rsidRDefault="000928EA" w:rsidP="00D00AB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0928EA" w:rsidRPr="0016256E" w14:paraId="47CBFC38" w14:textId="77777777" w:rsidTr="00D00AB2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E2F8" w14:textId="77777777" w:rsidR="000928EA" w:rsidRPr="0016256E" w:rsidRDefault="000928EA" w:rsidP="00D00AB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6256E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45E22966" w14:textId="77777777" w:rsidR="000928EA" w:rsidRPr="0016256E" w:rsidRDefault="000928EA" w:rsidP="00D00AB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F7B6" w14:textId="77777777" w:rsidR="000928EA" w:rsidRPr="0016256E" w:rsidRDefault="000928EA" w:rsidP="00D00AB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C9CD" w14:textId="77777777" w:rsidR="000928EA" w:rsidRPr="0016256E" w:rsidRDefault="000928EA" w:rsidP="00D00AB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3393784B" w14:textId="77777777" w:rsidR="000928EA" w:rsidRPr="0016256E" w:rsidRDefault="000928EA" w:rsidP="00D00AB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3B7A9F47" w14:textId="77777777" w:rsidR="000928EA" w:rsidRPr="0016256E" w:rsidRDefault="000928EA" w:rsidP="00D00AB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6A3D2BF3" w14:textId="77777777" w:rsidR="000928EA" w:rsidRPr="0016256E" w:rsidRDefault="000928EA" w:rsidP="00D00AB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0928EA" w:rsidRPr="0016256E" w14:paraId="1C7D40F9" w14:textId="77777777" w:rsidTr="00D00AB2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7BC3E" w14:textId="77777777" w:rsidR="000928EA" w:rsidRPr="0016256E" w:rsidRDefault="000928EA" w:rsidP="00D00AB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6256E">
              <w:rPr>
                <w:rFonts w:asciiTheme="minorHAnsi" w:hAnsiTheme="minorHAnsi" w:cstheme="minorHAnsi"/>
                <w:bCs/>
              </w:rPr>
              <w:t>Etc.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96CE" w14:textId="77777777" w:rsidR="000928EA" w:rsidRPr="0016256E" w:rsidRDefault="000928EA" w:rsidP="00D00AB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F0F1C" w14:textId="77777777" w:rsidR="000928EA" w:rsidRPr="0016256E" w:rsidRDefault="000928EA" w:rsidP="00D00AB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A0CE" w14:textId="77777777" w:rsidR="000928EA" w:rsidRPr="0016256E" w:rsidRDefault="000928EA" w:rsidP="00D00AB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CD96" w14:textId="77777777" w:rsidR="000928EA" w:rsidRPr="0016256E" w:rsidRDefault="000928EA" w:rsidP="00D00AB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C9A9" w14:textId="77777777" w:rsidR="000928EA" w:rsidRPr="0016256E" w:rsidRDefault="000928EA" w:rsidP="00D00AB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02DE4" w14:textId="77777777" w:rsidR="000928EA" w:rsidRPr="0016256E" w:rsidRDefault="000928EA" w:rsidP="00D00AB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14:paraId="0C324C54" w14:textId="77777777" w:rsidR="000928EA" w:rsidRPr="0016256E" w:rsidRDefault="000928EA" w:rsidP="000928E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UWAGA: Do oferty należy dołączyć dowody określające, czy roboty te zostały wykonane należycie.</w:t>
      </w:r>
    </w:p>
    <w:p w14:paraId="00A6EB04" w14:textId="77777777" w:rsidR="000928EA" w:rsidRPr="0016256E" w:rsidRDefault="000928EA" w:rsidP="000928EA">
      <w:pPr>
        <w:spacing w:line="240" w:lineRule="auto"/>
        <w:rPr>
          <w:rFonts w:asciiTheme="minorHAnsi" w:hAnsiTheme="minorHAnsi" w:cstheme="minorHAnsi"/>
          <w:bCs/>
        </w:rPr>
      </w:pPr>
    </w:p>
    <w:p w14:paraId="1E92AA48" w14:textId="77777777" w:rsidR="000928EA" w:rsidRPr="0016256E" w:rsidRDefault="000928EA" w:rsidP="000928EA">
      <w:pPr>
        <w:spacing w:line="240" w:lineRule="auto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……………….......…………………</w:t>
      </w:r>
    </w:p>
    <w:p w14:paraId="7B9B5DFA" w14:textId="77777777" w:rsidR="000928EA" w:rsidRPr="0016256E" w:rsidRDefault="000928EA" w:rsidP="000928EA">
      <w:pPr>
        <w:spacing w:line="240" w:lineRule="auto"/>
        <w:ind w:firstLine="708"/>
        <w:rPr>
          <w:rFonts w:asciiTheme="minorHAnsi" w:hAnsiTheme="minorHAnsi" w:cstheme="minorHAnsi"/>
          <w:bCs/>
          <w:iCs/>
        </w:rPr>
      </w:pPr>
      <w:r w:rsidRPr="0016256E">
        <w:rPr>
          <w:rFonts w:asciiTheme="minorHAnsi" w:hAnsiTheme="minorHAnsi" w:cstheme="minorHAnsi"/>
          <w:bCs/>
          <w:iCs/>
        </w:rPr>
        <w:t>(miejscowość, data)</w:t>
      </w:r>
    </w:p>
    <w:p w14:paraId="127132A7" w14:textId="77777777" w:rsidR="000928EA" w:rsidRPr="0016256E" w:rsidRDefault="000928EA" w:rsidP="000928EA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1BB0DF0D" w14:textId="77777777" w:rsidR="000928EA" w:rsidRPr="0016256E" w:rsidRDefault="000928EA" w:rsidP="000928EA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16256E">
        <w:rPr>
          <w:rFonts w:asciiTheme="minorHAnsi" w:hAnsiTheme="minorHAnsi" w:cstheme="minorHAnsi"/>
          <w:bCs/>
        </w:rPr>
        <w:t xml:space="preserve"> </w:t>
      </w:r>
    </w:p>
    <w:p w14:paraId="5DE5A49E" w14:textId="77777777" w:rsidR="004C141F" w:rsidRDefault="004C141F"/>
    <w:sectPr w:rsidR="004C14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8EA"/>
    <w:rsid w:val="000928EA"/>
    <w:rsid w:val="004C141F"/>
    <w:rsid w:val="00B5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56AA8"/>
  <w15:chartTrackingRefBased/>
  <w15:docId w15:val="{3C66A873-838C-4295-B60D-E4F10C06B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28EA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28EA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0928EA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0928E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0928EA"/>
    <w:rPr>
      <w:rFonts w:ascii="Arial Narrow" w:eastAsia="Times New Roman" w:hAnsi="Arial Narrow" w:cs="Times New Roman"/>
      <w:lang w:eastAsia="pl-PL"/>
    </w:rPr>
  </w:style>
  <w:style w:type="paragraph" w:styleId="Tekstpodstawowywcity">
    <w:name w:val="Body Text Indent"/>
    <w:basedOn w:val="Normalny"/>
    <w:link w:val="TekstpodstawowywcityZnak"/>
    <w:rsid w:val="000928EA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928EA"/>
    <w:rPr>
      <w:rFonts w:ascii="Times New Roman" w:eastAsia="Times New Roman" w:hAnsi="Times New Roman" w:cs="Times New Roman"/>
      <w:szCs w:val="20"/>
      <w:lang w:val="x-none" w:eastAsia="x-none"/>
    </w:rPr>
  </w:style>
  <w:style w:type="paragraph" w:customStyle="1" w:styleId="PPKT">
    <w:name w:val="PPKT"/>
    <w:basedOn w:val="Normalny"/>
    <w:link w:val="PPKTZnak"/>
    <w:qFormat/>
    <w:rsid w:val="000928EA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0928EA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1</cp:revision>
  <dcterms:created xsi:type="dcterms:W3CDTF">2021-06-22T06:52:00Z</dcterms:created>
  <dcterms:modified xsi:type="dcterms:W3CDTF">2021-06-22T06:53:00Z</dcterms:modified>
</cp:coreProperties>
</file>