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51C44" w14:textId="227FFB67" w:rsidR="007D2032" w:rsidRPr="00B55279" w:rsidRDefault="007D2032" w:rsidP="00B55279">
      <w:pPr>
        <w:jc w:val="right"/>
        <w:rPr>
          <w:rFonts w:cs="Arial"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 dielo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81963" w:rsidRPr="00065837" w:rsidRDefault="00081963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MpNgIAAGwEAAAOAAAAZHJzL2Uyb0RvYy54bWysVF9v0zAQf0fiO1h+p0nK2nXV0mnaKEIa&#10;MDH4AI7tNAbHZ85u0+3Tc3azrQOeEHmw7nx3v/vz8+X8Yt9bttMYDLiaV5OSM+0kKOM2Nf/2df1m&#10;wVmIwilhwema3+vAL1avX50Pfqmn0IFVGhmBuLAcfM27GP2yKILsdC/CBLx2ZGwBexFJxU2hUAyE&#10;3ttiWpbzYgBUHkHqEOj2+mDkq4zftlrGz20bdGS25lRbzCfms0lnsToXyw0K3xk5liH+oYpeGEdJ&#10;n6CuRRRsi+YPqN5IhABtnEjoC2hbI3Xugbqpyt+6ueuE17kXGk7wT2MK/w9WftrdIjOq5lPOnOiJ&#10;ostthJyZVW/TfAYfluR2528xdRj8DcgfgTm46oTb6EtEGDotFFVVJf/iRUBSAoWyZvgIiuAFwedR&#10;7VvsEyANge0zI/dPjOh9ZJIuq3lZEs2cSbLNF7MFySmFWD5GewzxvYaeJaHmCFunvhDtOYXY3YSY&#10;aVFjc0J956ztLZG8E5ZV8/n8dEQcnQn7ETO3C9aotbE2K7hpriwyCq35On9jcDh2s44NNT+bTWe5&#10;ihe2cAxR5u9vELmP/DjTaN85leUojD3IVKV146zTeA80xX2zJ8c08wbUPU0d4fDkaUVJ6AAfOBvo&#10;udc8/NwK1JzZD46YO6tOTtJ+ZOVkdjolBY8tzbFFOElQNY+cHcSreNiprUez6ShTlTt3kB5Ta2Li&#10;7LmqUaEnnakc1y/tzLGevZ5/EqtfAAAA//8DAFBLAwQUAAYACAAAACEABe1wGtoAAAAJAQAADwAA&#10;AGRycy9kb3ducmV2LnhtbEyPQU+EMBCF7yb+h2ZMvLntGtksSNkYE70a0YPHQkcgS6dsW1j01zue&#10;9PjlTd58rzysbhQLhjh40rDdKBBIrbcDdRre355u9iBiMmTN6Ak1fGGEQ3V5UZrC+jO94lKnTnAJ&#10;xcJo6FOaCilj26MzceMnJM4+fXAmMYZO2mDOXO5GeavUTjozEH/ozYSPPbbHenYaWqtmFT6Wl7zJ&#10;Uv29zCeSzyetr6/Wh3sQCdf0dwy/+qwOFTs1fiYbxahhd7fnLYmDDATnuVLMDbPKM5BVKf8vqH4A&#10;AAD//wMAUEsBAi0AFAAGAAgAAAAhALaDOJL+AAAA4QEAABMAAAAAAAAAAAAAAAAAAAAAAFtDb250&#10;ZW50X1R5cGVzXS54bWxQSwECLQAUAAYACAAAACEAOP0h/9YAAACUAQAACwAAAAAAAAAAAAAAAAAv&#10;AQAAX3JlbHMvLnJlbHNQSwECLQAUAAYACAAAACEAwMUjKTYCAABsBAAADgAAAAAAAAAAAAAAAAAu&#10;AgAAZHJzL2Uyb0RvYy54bWxQSwECLQAUAAYACAAAACEABe1wGtoAAAAJAQAADwAAAAAAAAAAAAAA&#10;AACQBAAAZHJzL2Rvd25yZXYueG1sUEsFBgAAAAAEAAQA8wAAAJcFAAAAAA==&#10;">
                <v:textbox>
                  <w:txbxContent>
                    <w:p w14:paraId="3085122A" w14:textId="77777777" w:rsidR="00081963" w:rsidRPr="00065837" w:rsidRDefault="00081963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81963" w:rsidRPr="00065837" w:rsidRDefault="00081963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iVqOQIAAHMEAAAOAAAAZHJzL2Uyb0RvYy54bWysVFFv0zAQfkfiP1h+p2nK2nXV0mnaKEIa&#10;MDH4AY7tNAbHZ85u0/HrOTtZ6YAnRB6sO5/v8933nXN5degs22sMBlzFy8mUM+0kKOO2Ff/yefNq&#10;yVmIwilhwemKP+rAr9YvX1z2fqVn0IJVGhmBuLDqfcXbGP2qKIJsdSfCBLx2FGwAOxHJxW2hUPSE&#10;3tliNp0uih5QeQSpQ6Dd2yHI1xm/abSMH5sm6Mhsxam2mFfMa53WYn0pVlsUvjVyLEP8QxWdMI4u&#10;PULdiijYDs0fUJ2RCAGaOJHQFdA0RurcA3VTTn/r5qEVXudeiJzgjzSF/wcrP+zvkRlV8decOdGR&#10;RNe7CPlmVs4SP70PKzr24O8xdRj8HchvgTm4aYXb6mtE6FstFFVVpvPFs4TkBEpldf8eFMELgs9U&#10;HRrsEiCRwA5ZkcejIvoQmaTNcjlbLqcknKTYYjlPdrpCrJ6yPYb4VkPHklFxhJ1Tn0j2fIXY34WY&#10;ZVFjc0J95azpLIm8F5aVi8XifEQcDxP2E2ZuF6xRG2NtdnBb31hklFrxTf7G5HB6zDrWV/xiPpvn&#10;Kp7FwinENH9/g8h95OFM1L5xKttRGDvYVKV1I9eJ3kGmeKgPWcwsRKK+BvVI5CMMk08vlYwW8Adn&#10;PU19xcP3nUDNmX3nSMCL8uwsPZPsnM3PZ+TgaaQ+jQgnCarikbPBvInD09p5NNuWbiozAQ7STDUm&#10;Pk3HUNVYPk12VnR8henpnPr51K9/xfonAAAA//8DAFBLAwQUAAYACAAAACEAkhcrR9sAAAAJAQAA&#10;DwAAAGRycy9kb3ducmV2LnhtbEyPwU7DMBBE70j8g7VI3KgdoBVN41QICa6IwIGjE2+TiHid2k4a&#10;+Hq2J7jNakazb4r94gYxY4i9Jw3ZSoFAarztqdXw8f588wAiJkPWDJ5QwzdG2JeXF4XJrT/RG85V&#10;agWXUMyNhi6lMZcyNh06E1d+RGLv4IMzic/QShvMicvdIG+V2khneuIPnRnxqcPmq5qchsaqSYXP&#10;+XVbr1P1M09Hki9Hra+vlscdiIRL+gvDGZ/RoWSm2k9koxg03KkNb0lnAYL99faeRc3BLFMgy0L+&#10;X1D+AgAA//8DAFBLAQItABQABgAIAAAAIQC2gziS/gAAAOEBAAATAAAAAAAAAAAAAAAAAAAAAABb&#10;Q29udGVudF9UeXBlc10ueG1sUEsBAi0AFAAGAAgAAAAhADj9If/WAAAAlAEAAAsAAAAAAAAAAAAA&#10;AAAALwEAAF9yZWxzLy5yZWxzUEsBAi0AFAAGAAgAAAAhAP52JWo5AgAAcwQAAA4AAAAAAAAAAAAA&#10;AAAALgIAAGRycy9lMm9Eb2MueG1sUEsBAi0AFAAGAAgAAAAhAJIXK0fbAAAACQEAAA8AAAAAAAAA&#10;AAAAAAAAkwQAAGRycy9kb3ducmV2LnhtbFBLBQYAAAAABAAEAPMAAACbBQAAAAA=&#10;">
                <v:textbox>
                  <w:txbxContent>
                    <w:p w14:paraId="3E37850D" w14:textId="77777777" w:rsidR="00081963" w:rsidRPr="00065837" w:rsidRDefault="00081963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81963" w:rsidRPr="008E141A" w:rsidRDefault="00081963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81963" w:rsidRPr="00065837" w:rsidRDefault="00081963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81963" w:rsidRPr="008E141A" w:rsidRDefault="00081963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81963" w:rsidRPr="00065837" w:rsidRDefault="00081963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0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aximálne odchýlky od merania pri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harvesteroch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>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alibrácia meracieho a riadiaceho systému, v rámci kontroly sa namerané hodnoty od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harvestera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 xml:space="preserve">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0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6"/>
          <w:footerReference w:type="default" r:id="rId17"/>
          <w:headerReference w:type="first" r:id="rId18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7E748570" w14:textId="42374761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vedúc</w:t>
      </w:r>
      <w:r w:rsidR="00A942A8" w:rsidRPr="00B55279">
        <w:rPr>
          <w:rFonts w:cs="Arial"/>
          <w:sz w:val="20"/>
          <w:szCs w:val="20"/>
        </w:rPr>
        <w:t xml:space="preserve">i LS </w:t>
      </w:r>
      <w:r w:rsidR="000D1FF0">
        <w:rPr>
          <w:rFonts w:cs="Arial"/>
          <w:sz w:val="20"/>
          <w:szCs w:val="20"/>
        </w:rPr>
        <w:t xml:space="preserve">Ing. </w:t>
      </w:r>
      <w:r w:rsidR="00572017">
        <w:rPr>
          <w:rFonts w:cs="Arial"/>
          <w:sz w:val="20"/>
          <w:szCs w:val="20"/>
        </w:rPr>
        <w:t>Štefan Staško</w:t>
      </w:r>
      <w:r w:rsidR="00435BC4" w:rsidRPr="00B55279">
        <w:rPr>
          <w:rFonts w:cs="Arial"/>
          <w:sz w:val="20"/>
          <w:szCs w:val="20"/>
        </w:rPr>
        <w:tab/>
      </w:r>
      <w:r w:rsidR="000D1FF0">
        <w:rPr>
          <w:rFonts w:cs="Arial"/>
          <w:sz w:val="20"/>
          <w:szCs w:val="20"/>
        </w:rPr>
        <w:t>091833</w:t>
      </w:r>
      <w:r w:rsidR="00081963">
        <w:rPr>
          <w:rFonts w:cs="Arial"/>
          <w:sz w:val="20"/>
          <w:szCs w:val="20"/>
        </w:rPr>
        <w:t>38</w:t>
      </w:r>
      <w:r w:rsidR="00572017">
        <w:rPr>
          <w:rFonts w:cs="Arial"/>
          <w:sz w:val="20"/>
          <w:szCs w:val="20"/>
        </w:rPr>
        <w:t>56</w:t>
      </w:r>
    </w:p>
    <w:p w14:paraId="57301698" w14:textId="24C31462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</w:t>
      </w:r>
      <w:r w:rsidR="004D4EEE" w:rsidRPr="00B55279">
        <w:rPr>
          <w:rFonts w:cs="Arial"/>
          <w:sz w:val="20"/>
          <w:szCs w:val="20"/>
        </w:rPr>
        <w:t xml:space="preserve">k  </w:t>
      </w:r>
      <w:r w:rsidR="000A27D8">
        <w:rPr>
          <w:rFonts w:cs="Arial"/>
          <w:sz w:val="20"/>
          <w:szCs w:val="20"/>
        </w:rPr>
        <w:t xml:space="preserve">Ing. </w:t>
      </w:r>
      <w:r w:rsidR="00572017">
        <w:rPr>
          <w:rFonts w:cs="Arial"/>
          <w:sz w:val="20"/>
          <w:szCs w:val="20"/>
        </w:rPr>
        <w:t>Peter Kirila</w:t>
      </w:r>
      <w:r w:rsidR="00527338" w:rsidRPr="00B55279">
        <w:rPr>
          <w:rFonts w:cs="Arial"/>
          <w:sz w:val="20"/>
          <w:szCs w:val="20"/>
        </w:rPr>
        <w:tab/>
      </w:r>
      <w:r w:rsidR="000A27D8">
        <w:rPr>
          <w:rFonts w:cs="Arial"/>
          <w:sz w:val="20"/>
          <w:szCs w:val="20"/>
        </w:rPr>
        <w:t>0918</w:t>
      </w:r>
      <w:r w:rsidR="00572017">
        <w:rPr>
          <w:rFonts w:cs="Arial"/>
          <w:sz w:val="20"/>
          <w:szCs w:val="20"/>
        </w:rPr>
        <w:t>931958</w:t>
      </w:r>
    </w:p>
    <w:p w14:paraId="6ADF9743" w14:textId="4B4B1640" w:rsidR="007D2032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 </w:t>
      </w:r>
      <w:r w:rsidR="000D1FF0">
        <w:rPr>
          <w:rFonts w:cs="Arial"/>
          <w:sz w:val="20"/>
          <w:szCs w:val="20"/>
        </w:rPr>
        <w:t xml:space="preserve">Ing. </w:t>
      </w:r>
      <w:r w:rsidR="00572017">
        <w:rPr>
          <w:rFonts w:cs="Arial"/>
          <w:sz w:val="20"/>
          <w:szCs w:val="20"/>
        </w:rPr>
        <w:t>Ján Slivka</w:t>
      </w:r>
      <w:r w:rsidR="000A27D8">
        <w:rPr>
          <w:rFonts w:cs="Arial"/>
          <w:sz w:val="20"/>
          <w:szCs w:val="20"/>
        </w:rPr>
        <w:tab/>
      </w:r>
      <w:r w:rsidR="000D1FF0">
        <w:rPr>
          <w:rFonts w:cs="Arial"/>
          <w:sz w:val="20"/>
          <w:szCs w:val="20"/>
        </w:rPr>
        <w:t>091</w:t>
      </w:r>
      <w:r w:rsidR="00434E74">
        <w:rPr>
          <w:rFonts w:cs="Arial"/>
          <w:sz w:val="20"/>
          <w:szCs w:val="20"/>
        </w:rPr>
        <w:t>83338</w:t>
      </w:r>
      <w:r w:rsidR="00572017">
        <w:rPr>
          <w:rFonts w:cs="Arial"/>
          <w:sz w:val="20"/>
          <w:szCs w:val="20"/>
        </w:rPr>
        <w:t>71</w:t>
      </w:r>
      <w:bookmarkStart w:id="1" w:name="_GoBack"/>
      <w:bookmarkEnd w:id="1"/>
    </w:p>
    <w:p w14:paraId="0504BF44" w14:textId="2DFCF50F" w:rsidR="00572017" w:rsidRPr="00572017" w:rsidRDefault="00572017" w:rsidP="0057201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</w:t>
      </w:r>
      <w:r w:rsidRPr="00572017">
        <w:rPr>
          <w:rFonts w:cs="Arial"/>
          <w:sz w:val="20"/>
          <w:szCs w:val="20"/>
        </w:rPr>
        <w:t xml:space="preserve">technik  Ing. Ján </w:t>
      </w:r>
      <w:r>
        <w:rPr>
          <w:rFonts w:cs="Arial"/>
          <w:sz w:val="20"/>
          <w:szCs w:val="20"/>
        </w:rPr>
        <w:t>Kertés</w:t>
      </w:r>
      <w:r w:rsidRPr="00572017">
        <w:rPr>
          <w:rFonts w:cs="Arial"/>
          <w:sz w:val="20"/>
          <w:szCs w:val="20"/>
        </w:rPr>
        <w:tab/>
      </w:r>
    </w:p>
    <w:p w14:paraId="68A833DC" w14:textId="77777777" w:rsidR="00572017" w:rsidRPr="00B55279" w:rsidRDefault="00572017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0AAB177B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Pr="004C591F">
              <w:rPr>
                <w:rFonts w:cs="Arial"/>
                <w:sz w:val="20"/>
                <w:szCs w:val="20"/>
                <w:highlight w:val="yellow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 xml:space="preserve">, dňa </w:t>
            </w:r>
            <w:r w:rsidRPr="004C591F">
              <w:rPr>
                <w:rFonts w:cs="Arial"/>
                <w:sz w:val="20"/>
                <w:szCs w:val="20"/>
                <w:highlight w:val="yellow"/>
              </w:rPr>
              <w:t>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4C591F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  <w:shd w:val="clear" w:color="auto" w:fill="FFFF00"/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1803D2F1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747F1" w14:textId="77777777" w:rsidR="00CE1BC6" w:rsidRDefault="00CE1BC6">
      <w:r>
        <w:separator/>
      </w:r>
    </w:p>
  </w:endnote>
  <w:endnote w:type="continuationSeparator" w:id="0">
    <w:p w14:paraId="3B9E6E48" w14:textId="77777777" w:rsidR="00CE1BC6" w:rsidRDefault="00CE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DABF9" w14:textId="77777777" w:rsidR="00081963" w:rsidRDefault="00081963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C8D4E" w14:textId="77777777" w:rsidR="00CE1BC6" w:rsidRDefault="00CE1BC6">
      <w:r>
        <w:separator/>
      </w:r>
    </w:p>
  </w:footnote>
  <w:footnote w:type="continuationSeparator" w:id="0">
    <w:p w14:paraId="6A932CE9" w14:textId="77777777" w:rsidR="00CE1BC6" w:rsidRDefault="00CE1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7CDCF" w14:textId="77777777" w:rsidR="00081963" w:rsidRDefault="00081963">
    <w:pPr>
      <w:pStyle w:val="Zkladntext"/>
      <w:rPr>
        <w:sz w:val="18"/>
      </w:rPr>
    </w:pPr>
  </w:p>
  <w:p w14:paraId="13FF29F6" w14:textId="77777777" w:rsidR="00081963" w:rsidRDefault="00081963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081963" w14:paraId="306636CE" w14:textId="77777777" w:rsidTr="00081963">
      <w:tc>
        <w:tcPr>
          <w:tcW w:w="1271" w:type="dxa"/>
        </w:tcPr>
        <w:p w14:paraId="27EA3A39" w14:textId="77777777" w:rsidR="00081963" w:rsidRDefault="00081963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081963" w:rsidRDefault="00081963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081963" w:rsidRPr="007C3D49" w:rsidRDefault="00081963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081963" w:rsidRDefault="00081963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081963" w:rsidRDefault="00081963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081963" w:rsidRDefault="00081963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081963" w:rsidRPr="00B55279" w:rsidRDefault="00081963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1963"/>
    <w:rsid w:val="00082AD5"/>
    <w:rsid w:val="00083E88"/>
    <w:rsid w:val="000A27D8"/>
    <w:rsid w:val="000A2C36"/>
    <w:rsid w:val="000B67B9"/>
    <w:rsid w:val="000C125F"/>
    <w:rsid w:val="000C254A"/>
    <w:rsid w:val="000C423F"/>
    <w:rsid w:val="000D1FF0"/>
    <w:rsid w:val="000D54C6"/>
    <w:rsid w:val="000D71FD"/>
    <w:rsid w:val="000F26B5"/>
    <w:rsid w:val="000F7508"/>
    <w:rsid w:val="00111903"/>
    <w:rsid w:val="00116230"/>
    <w:rsid w:val="00116530"/>
    <w:rsid w:val="00116886"/>
    <w:rsid w:val="00116C6C"/>
    <w:rsid w:val="001631D3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710B"/>
    <w:rsid w:val="003516E3"/>
    <w:rsid w:val="00371751"/>
    <w:rsid w:val="00381E4D"/>
    <w:rsid w:val="003B004B"/>
    <w:rsid w:val="003B0E93"/>
    <w:rsid w:val="003B2FD2"/>
    <w:rsid w:val="003B7D82"/>
    <w:rsid w:val="003E2813"/>
    <w:rsid w:val="003F2476"/>
    <w:rsid w:val="00404031"/>
    <w:rsid w:val="00417FF0"/>
    <w:rsid w:val="00434E74"/>
    <w:rsid w:val="00435BC4"/>
    <w:rsid w:val="00442F14"/>
    <w:rsid w:val="00466A16"/>
    <w:rsid w:val="0047017F"/>
    <w:rsid w:val="004C591F"/>
    <w:rsid w:val="004D4EEE"/>
    <w:rsid w:val="004D6AD8"/>
    <w:rsid w:val="004E07EF"/>
    <w:rsid w:val="004F0FF9"/>
    <w:rsid w:val="004F17FE"/>
    <w:rsid w:val="00527338"/>
    <w:rsid w:val="00533028"/>
    <w:rsid w:val="00572017"/>
    <w:rsid w:val="0058205A"/>
    <w:rsid w:val="00591797"/>
    <w:rsid w:val="005A4CEB"/>
    <w:rsid w:val="005D1ECE"/>
    <w:rsid w:val="005E0812"/>
    <w:rsid w:val="00600140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6C3409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304C1"/>
    <w:rsid w:val="00840C34"/>
    <w:rsid w:val="00880499"/>
    <w:rsid w:val="00897F80"/>
    <w:rsid w:val="008A4C14"/>
    <w:rsid w:val="008B5654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55279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93D46"/>
    <w:rsid w:val="00CA51ED"/>
    <w:rsid w:val="00CA5F91"/>
    <w:rsid w:val="00CA65FB"/>
    <w:rsid w:val="00CC2871"/>
    <w:rsid w:val="00CC3EA2"/>
    <w:rsid w:val="00CC7204"/>
    <w:rsid w:val="00CD6FA2"/>
    <w:rsid w:val="00CE1BC6"/>
    <w:rsid w:val="00D160BC"/>
    <w:rsid w:val="00D32334"/>
    <w:rsid w:val="00D468E5"/>
    <w:rsid w:val="00D4763B"/>
    <w:rsid w:val="00D6340C"/>
    <w:rsid w:val="00D63611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A27FF"/>
    <w:rsid w:val="00EA2A07"/>
    <w:rsid w:val="00EA70D0"/>
    <w:rsid w:val="00EC5603"/>
    <w:rsid w:val="00EC5C95"/>
    <w:rsid w:val="00ED54EB"/>
    <w:rsid w:val="00EE38FF"/>
    <w:rsid w:val="00F11C18"/>
    <w:rsid w:val="00F319B0"/>
    <w:rsid w:val="00F348CC"/>
    <w:rsid w:val="00F54583"/>
    <w:rsid w:val="00F576E7"/>
    <w:rsid w:val="00F800C6"/>
    <w:rsid w:val="00F81313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e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09482-14FB-41A1-808A-E21335F6AD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B5EF94-7353-4686-8781-6CAF1F2210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70225-58E9-4338-9182-BDE51CA95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21A89E-8E8D-4AFF-8CBC-D66CBC568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3371</Words>
  <Characters>19219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Nemec, Igor</cp:lastModifiedBy>
  <cp:revision>5</cp:revision>
  <cp:lastPrinted>2021-05-19T06:26:00Z</cp:lastPrinted>
  <dcterms:created xsi:type="dcterms:W3CDTF">2021-05-19T06:26:00Z</dcterms:created>
  <dcterms:modified xsi:type="dcterms:W3CDTF">2022-03-22T12:38:00Z</dcterms:modified>
</cp:coreProperties>
</file>