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63F96" w14:textId="77777777" w:rsidR="007F68EF" w:rsidRPr="004D239D" w:rsidRDefault="007F68EF" w:rsidP="00A7300C">
      <w:pPr>
        <w:pStyle w:val="Nadpis2"/>
        <w:rPr>
          <w:rFonts w:cs="Arial"/>
        </w:rPr>
      </w:pPr>
      <w:r w:rsidRPr="004D239D">
        <w:rPr>
          <w:rFonts w:cs="Arial"/>
        </w:rPr>
        <w:t xml:space="preserve">Príloha č. 2 - Vyhlásenie uchádzača o podmienkach súťaže </w:t>
      </w:r>
    </w:p>
    <w:p w14:paraId="3CE21730" w14:textId="77777777" w:rsidR="007F68EF" w:rsidRPr="004D239D" w:rsidRDefault="007F68EF" w:rsidP="00D7469B">
      <w:pPr>
        <w:jc w:val="center"/>
        <w:rPr>
          <w:rFonts w:cs="Arial"/>
          <w:b/>
          <w:bCs/>
          <w:color w:val="222222"/>
          <w:sz w:val="28"/>
          <w:szCs w:val="28"/>
        </w:rPr>
      </w:pPr>
    </w:p>
    <w:p w14:paraId="48A06108" w14:textId="77777777" w:rsidR="007F68EF" w:rsidRPr="004D239D" w:rsidRDefault="007F68EF" w:rsidP="00D7469B">
      <w:pPr>
        <w:jc w:val="center"/>
        <w:rPr>
          <w:rFonts w:cs="Arial"/>
          <w:b/>
          <w:sz w:val="32"/>
          <w:szCs w:val="32"/>
        </w:rPr>
      </w:pPr>
      <w:r w:rsidRPr="004D239D">
        <w:rPr>
          <w:rFonts w:cs="Arial"/>
          <w:b/>
          <w:bCs/>
          <w:color w:val="222222"/>
          <w:sz w:val="28"/>
          <w:szCs w:val="28"/>
        </w:rPr>
        <w:t>Vyhlásenie uchádzača o podmienkach súťaže</w:t>
      </w:r>
    </w:p>
    <w:p w14:paraId="4BB74C84" w14:textId="77777777" w:rsidR="007F68EF" w:rsidRPr="004D239D" w:rsidRDefault="007F68EF" w:rsidP="00D7469B">
      <w:pPr>
        <w:rPr>
          <w:rFonts w:cs="Arial"/>
          <w:szCs w:val="20"/>
        </w:rPr>
      </w:pPr>
    </w:p>
    <w:p w14:paraId="51FF5146" w14:textId="77777777" w:rsidR="007F68EF" w:rsidRPr="004D239D" w:rsidRDefault="007F68EF" w:rsidP="00D7469B">
      <w:pPr>
        <w:rPr>
          <w:rFonts w:cs="Arial"/>
          <w:b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>Identifikácia verejného obstarávateľa:</w:t>
      </w:r>
    </w:p>
    <w:p w14:paraId="4ADDC4CB" w14:textId="77777777" w:rsidR="007F68EF" w:rsidRPr="004D239D" w:rsidRDefault="007F68EF" w:rsidP="00D72223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7F68EF" w:rsidRPr="004D239D" w14:paraId="25CD2A5E" w14:textId="77777777" w:rsidTr="000440A8">
        <w:tc>
          <w:tcPr>
            <w:tcW w:w="1839" w:type="pct"/>
            <w:shd w:val="clear" w:color="auto" w:fill="auto"/>
          </w:tcPr>
          <w:p w14:paraId="38D37BD5" w14:textId="77777777" w:rsidR="007F68EF" w:rsidRPr="004D239D" w:rsidRDefault="007F68EF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4427D49" w14:textId="77777777" w:rsidR="007F68EF" w:rsidRPr="004D239D" w:rsidRDefault="007F68EF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7F68EF" w:rsidRPr="0047172E" w14:paraId="7C5D8410" w14:textId="77777777" w:rsidTr="000440A8">
        <w:tc>
          <w:tcPr>
            <w:tcW w:w="1839" w:type="pct"/>
            <w:shd w:val="clear" w:color="auto" w:fill="auto"/>
          </w:tcPr>
          <w:p w14:paraId="4ADF319D" w14:textId="77777777" w:rsidR="007F68EF" w:rsidRPr="0047172E" w:rsidRDefault="007F68EF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6F7F293A" w14:textId="77777777" w:rsidR="007F68EF" w:rsidRPr="0047172E" w:rsidRDefault="007F68EF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7F68EF" w:rsidRPr="0047172E" w14:paraId="63AC9990" w14:textId="77777777" w:rsidTr="000440A8">
        <w:tc>
          <w:tcPr>
            <w:tcW w:w="1839" w:type="pct"/>
            <w:shd w:val="clear" w:color="auto" w:fill="auto"/>
          </w:tcPr>
          <w:p w14:paraId="2AA04C88" w14:textId="77777777" w:rsidR="007F68EF" w:rsidRPr="0047172E" w:rsidRDefault="007F68EF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62A4B47A" w14:textId="77777777" w:rsidR="007F68EF" w:rsidRPr="0047172E" w:rsidRDefault="007F68EF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 w:rsidRPr="0047172E">
              <w:rPr>
                <w:rFonts w:cs="Arial"/>
                <w:sz w:val="20"/>
                <w:szCs w:val="20"/>
              </w:rPr>
              <w:t>Sever</w:t>
            </w:r>
          </w:p>
        </w:tc>
      </w:tr>
      <w:tr w:rsidR="007F68EF" w:rsidRPr="0047172E" w14:paraId="675C06EA" w14:textId="77777777" w:rsidTr="000440A8">
        <w:tc>
          <w:tcPr>
            <w:tcW w:w="1839" w:type="pct"/>
            <w:shd w:val="clear" w:color="auto" w:fill="auto"/>
          </w:tcPr>
          <w:p w14:paraId="6F8C2312" w14:textId="77777777" w:rsidR="007F68EF" w:rsidRPr="0047172E" w:rsidRDefault="007F68EF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6E2A49BF" w14:textId="77777777" w:rsidR="007F68EF" w:rsidRPr="0047172E" w:rsidRDefault="007F68EF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Nám. M. R. Štefánika 1, 011 45 Žilina</w:t>
            </w:r>
          </w:p>
        </w:tc>
      </w:tr>
      <w:tr w:rsidR="007F68EF" w:rsidRPr="0047172E" w14:paraId="683F4424" w14:textId="77777777" w:rsidTr="000440A8">
        <w:tc>
          <w:tcPr>
            <w:tcW w:w="1839" w:type="pct"/>
            <w:shd w:val="clear" w:color="auto" w:fill="auto"/>
          </w:tcPr>
          <w:p w14:paraId="508239D1" w14:textId="77777777" w:rsidR="007F68EF" w:rsidRPr="0047172E" w:rsidRDefault="007F68EF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2EF0D59A" w14:textId="77777777" w:rsidR="007F68EF" w:rsidRPr="0047172E" w:rsidRDefault="007F68EF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Ing. Michal Kardoš - vedúci organizačnej zložky OZ Sever</w:t>
            </w:r>
          </w:p>
        </w:tc>
      </w:tr>
      <w:tr w:rsidR="007F68EF" w:rsidRPr="0047172E" w14:paraId="5C4D50BB" w14:textId="77777777" w:rsidTr="000440A8">
        <w:tc>
          <w:tcPr>
            <w:tcW w:w="1839" w:type="pct"/>
            <w:shd w:val="clear" w:color="auto" w:fill="auto"/>
          </w:tcPr>
          <w:p w14:paraId="5E26190E" w14:textId="77777777" w:rsidR="007F68EF" w:rsidRPr="0047172E" w:rsidRDefault="007F68EF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69C1137" w14:textId="77777777" w:rsidR="007F68EF" w:rsidRPr="0047172E" w:rsidRDefault="007F68EF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7F68EF" w:rsidRPr="0047172E" w14:paraId="7B7C47B8" w14:textId="77777777" w:rsidTr="000440A8">
        <w:tc>
          <w:tcPr>
            <w:tcW w:w="1839" w:type="pct"/>
            <w:shd w:val="clear" w:color="auto" w:fill="auto"/>
          </w:tcPr>
          <w:p w14:paraId="1D1F098D" w14:textId="77777777" w:rsidR="007F68EF" w:rsidRPr="0047172E" w:rsidRDefault="007F68EF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4ABE241D" w14:textId="77777777" w:rsidR="007F68EF" w:rsidRPr="0047172E" w:rsidRDefault="007F68EF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7F68EF" w:rsidRPr="0047172E" w14:paraId="13133F21" w14:textId="77777777" w:rsidTr="000440A8">
        <w:tc>
          <w:tcPr>
            <w:tcW w:w="1839" w:type="pct"/>
            <w:shd w:val="clear" w:color="auto" w:fill="auto"/>
          </w:tcPr>
          <w:p w14:paraId="69D86037" w14:textId="77777777" w:rsidR="007F68EF" w:rsidRPr="0047172E" w:rsidRDefault="007F68EF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 xml:space="preserve">IČ </w:t>
            </w:r>
            <w:r w:rsidRPr="0047172E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2CF02048" w14:textId="77777777" w:rsidR="007F68EF" w:rsidRPr="0047172E" w:rsidRDefault="007F68EF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646987B6" w14:textId="77777777" w:rsidR="007F68EF" w:rsidRPr="0047172E" w:rsidRDefault="007F68EF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3F885032" w14:textId="77777777" w:rsidR="007F68EF" w:rsidRPr="0047172E" w:rsidRDefault="007F68EF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7172E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7F68EF" w:rsidRPr="0047172E" w14:paraId="407C2F4F" w14:textId="77777777" w:rsidTr="00D7469B">
        <w:tc>
          <w:tcPr>
            <w:tcW w:w="1839" w:type="pct"/>
            <w:shd w:val="clear" w:color="auto" w:fill="auto"/>
          </w:tcPr>
          <w:p w14:paraId="6B796A66" w14:textId="77777777" w:rsidR="007F68EF" w:rsidRPr="0047172E" w:rsidRDefault="007F68EF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2BF3BBE6" w14:textId="77777777" w:rsidR="007F68EF" w:rsidRPr="0047172E" w:rsidRDefault="007F68EF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7F68EF" w:rsidRPr="0047172E" w14:paraId="0A30F76C" w14:textId="77777777" w:rsidTr="00D7469B">
        <w:tc>
          <w:tcPr>
            <w:tcW w:w="1839" w:type="pct"/>
            <w:shd w:val="clear" w:color="auto" w:fill="auto"/>
          </w:tcPr>
          <w:p w14:paraId="772FD1D9" w14:textId="77777777" w:rsidR="007F68EF" w:rsidRPr="0047172E" w:rsidRDefault="007F68EF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0925E1C" w14:textId="77777777" w:rsidR="007F68EF" w:rsidRPr="0047172E" w:rsidRDefault="007F68EF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7F68EF" w:rsidRPr="0047172E" w14:paraId="434ACB3E" w14:textId="77777777" w:rsidTr="00D7469B">
        <w:tc>
          <w:tcPr>
            <w:tcW w:w="1839" w:type="pct"/>
            <w:shd w:val="clear" w:color="auto" w:fill="auto"/>
          </w:tcPr>
          <w:p w14:paraId="139093E6" w14:textId="77777777" w:rsidR="007F68EF" w:rsidRPr="0047172E" w:rsidRDefault="007F68EF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C869D3C" w14:textId="77777777" w:rsidR="007F68EF" w:rsidRPr="0047172E" w:rsidRDefault="007F68EF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7F68EF" w:rsidRPr="0047172E" w14:paraId="02E1F4D5" w14:textId="77777777" w:rsidTr="00D7469B">
        <w:tc>
          <w:tcPr>
            <w:tcW w:w="1839" w:type="pct"/>
            <w:shd w:val="clear" w:color="auto" w:fill="auto"/>
          </w:tcPr>
          <w:p w14:paraId="2763F3D0" w14:textId="77777777" w:rsidR="007F68EF" w:rsidRPr="0047172E" w:rsidRDefault="007F68EF" w:rsidP="00D7469B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7172E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08D2C1C" w14:textId="77777777" w:rsidR="007F68EF" w:rsidRPr="0047172E" w:rsidRDefault="007F68EF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317A4DDF" w14:textId="77777777" w:rsidR="007F68EF" w:rsidRPr="0047172E" w:rsidRDefault="007F68EF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3C0A2A39" w14:textId="77777777" w:rsidR="007F68EF" w:rsidRPr="004D239D" w:rsidRDefault="007F68EF" w:rsidP="00D7469B">
      <w:pPr>
        <w:jc w:val="both"/>
        <w:rPr>
          <w:rFonts w:cs="Arial"/>
          <w:sz w:val="20"/>
          <w:szCs w:val="20"/>
        </w:rPr>
      </w:pPr>
      <w:r w:rsidRPr="0047172E">
        <w:rPr>
          <w:rFonts w:cs="Arial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Pr="0047172E">
        <w:rPr>
          <w:rFonts w:cs="Arial"/>
          <w:b/>
          <w:sz w:val="20"/>
          <w:szCs w:val="20"/>
        </w:rPr>
        <w:t xml:space="preserve">Lesnícke služby v ťažbovom procese na organizačnej zložke OZ Sever, LS </w:t>
      </w:r>
      <w:r w:rsidRPr="00DA61B9">
        <w:rPr>
          <w:rFonts w:cs="Arial"/>
          <w:b/>
          <w:noProof/>
          <w:sz w:val="20"/>
          <w:szCs w:val="20"/>
        </w:rPr>
        <w:t>Martin</w:t>
      </w:r>
      <w:r w:rsidRPr="0047172E">
        <w:rPr>
          <w:rFonts w:cs="Arial"/>
          <w:b/>
          <w:sz w:val="20"/>
          <w:szCs w:val="20"/>
        </w:rPr>
        <w:t xml:space="preserve"> na obdobie 2023 - 2026</w:t>
      </w:r>
      <w:r w:rsidRPr="0047172E">
        <w:rPr>
          <w:rFonts w:cs="Arial"/>
          <w:sz w:val="20"/>
          <w:szCs w:val="20"/>
        </w:rPr>
        <w:t>,</w:t>
      </w:r>
    </w:p>
    <w:p w14:paraId="6D029EC0" w14:textId="77777777" w:rsidR="007F68EF" w:rsidRPr="004D239D" w:rsidRDefault="007F68EF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189127FC" w14:textId="77777777" w:rsidR="007F68EF" w:rsidRPr="004D239D" w:rsidRDefault="007F68EF" w:rsidP="00D7469B">
      <w:pPr>
        <w:jc w:val="center"/>
        <w:rPr>
          <w:rFonts w:cs="Arial"/>
          <w:b/>
          <w:color w:val="000000" w:themeColor="text1"/>
          <w:sz w:val="20"/>
          <w:szCs w:val="20"/>
        </w:rPr>
      </w:pPr>
      <w:r w:rsidRPr="004D239D">
        <w:rPr>
          <w:rFonts w:cs="Arial"/>
          <w:b/>
          <w:color w:val="000000" w:themeColor="text1"/>
          <w:sz w:val="20"/>
          <w:szCs w:val="20"/>
        </w:rPr>
        <w:t>týmto čestne vyhlasujem, že</w:t>
      </w:r>
    </w:p>
    <w:p w14:paraId="13B7A852" w14:textId="77777777" w:rsidR="007F68EF" w:rsidRPr="004D239D" w:rsidRDefault="007F68EF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07C106FE" w14:textId="77777777" w:rsidR="007F68EF" w:rsidRPr="004D239D" w:rsidRDefault="007F68EF" w:rsidP="003F5C2A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súhlasím s podmienkami určenými verejným obst</w:t>
      </w:r>
      <w:r>
        <w:rPr>
          <w:rFonts w:cs="Arial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color w:val="000000" w:themeColor="text1"/>
          <w:sz w:val="20"/>
          <w:szCs w:val="20"/>
        </w:rPr>
        <w:t>známení o vyhlásení verejného obstarávania a v súťažných podkladoch</w:t>
      </w:r>
    </w:p>
    <w:p w14:paraId="1335F067" w14:textId="77777777" w:rsidR="007F68EF" w:rsidRPr="004D239D" w:rsidRDefault="007F68EF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akceptujem a</w:t>
      </w:r>
      <w:r>
        <w:rPr>
          <w:rFonts w:cs="Arial"/>
          <w:color w:val="000000" w:themeColor="text1"/>
          <w:sz w:val="20"/>
          <w:szCs w:val="20"/>
        </w:rPr>
        <w:t> bezvýhradne súhlasím s obsahom rámcovej dohody</w:t>
      </w:r>
      <w:r w:rsidRPr="004D239D">
        <w:rPr>
          <w:rFonts w:cs="Arial"/>
          <w:color w:val="000000" w:themeColor="text1"/>
          <w:sz w:val="20"/>
          <w:szCs w:val="20"/>
        </w:rPr>
        <w:t>, vrátane všetkých jej príloh</w:t>
      </w:r>
    </w:p>
    <w:p w14:paraId="175466C1" w14:textId="77777777" w:rsidR="007F68EF" w:rsidRPr="004D239D" w:rsidRDefault="007F68EF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1BF6AA98" w14:textId="77777777" w:rsidR="007F68EF" w:rsidRPr="004D239D" w:rsidRDefault="007F68EF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predkladám len jednu ponuku:</w:t>
      </w:r>
    </w:p>
    <w:p w14:paraId="60FB50B3" w14:textId="77777777" w:rsidR="007F68EF" w:rsidRPr="004D239D" w:rsidRDefault="00000000" w:rsidP="00D7469B">
      <w:pPr>
        <w:shd w:val="clear" w:color="auto" w:fill="FFFFFF"/>
        <w:ind w:firstLine="426"/>
        <w:jc w:val="both"/>
        <w:rPr>
          <w:rFonts w:cs="Arial"/>
          <w:color w:val="000000" w:themeColor="text1"/>
          <w:sz w:val="20"/>
          <w:szCs w:val="20"/>
        </w:rPr>
      </w:pPr>
      <w:sdt>
        <w:sdtPr>
          <w:rPr>
            <w:rFonts w:cs="Arial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68EF" w:rsidRPr="004D239D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F68EF" w:rsidRPr="004D239D">
        <w:rPr>
          <w:rFonts w:cs="Arial"/>
          <w:color w:val="000000" w:themeColor="text1"/>
          <w:sz w:val="20"/>
          <w:szCs w:val="20"/>
          <w:vertAlign w:val="superscript"/>
        </w:rPr>
        <w:t>1</w:t>
      </w:r>
      <w:r w:rsidR="007F68EF" w:rsidRPr="004D239D">
        <w:rPr>
          <w:rFonts w:cs="Arial"/>
          <w:color w:val="000000" w:themeColor="text1"/>
          <w:sz w:val="20"/>
          <w:szCs w:val="20"/>
        </w:rPr>
        <w:t xml:space="preserve"> ktorú som vypracoval sám</w:t>
      </w:r>
    </w:p>
    <w:p w14:paraId="2453C7CF" w14:textId="77777777" w:rsidR="007F68EF" w:rsidRPr="004D239D" w:rsidRDefault="00000000" w:rsidP="00D7469B">
      <w:pPr>
        <w:shd w:val="clear" w:color="auto" w:fill="FFFFFF"/>
        <w:ind w:firstLine="426"/>
        <w:jc w:val="both"/>
        <w:rPr>
          <w:rFonts w:cs="Arial"/>
          <w:color w:val="000000" w:themeColor="text1"/>
          <w:sz w:val="20"/>
          <w:szCs w:val="20"/>
        </w:rPr>
      </w:pPr>
      <w:sdt>
        <w:sdtPr>
          <w:rPr>
            <w:rFonts w:cs="Arial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68EF" w:rsidRPr="004D239D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F68EF" w:rsidRPr="004D239D">
        <w:rPr>
          <w:rFonts w:cs="Arial"/>
          <w:color w:val="000000" w:themeColor="text1"/>
          <w:sz w:val="20"/>
          <w:szCs w:val="20"/>
          <w:vertAlign w:val="superscript"/>
        </w:rPr>
        <w:t>1</w:t>
      </w:r>
      <w:r w:rsidR="007F68EF" w:rsidRPr="004D239D">
        <w:rPr>
          <w:rFonts w:cs="Arial"/>
          <w:color w:val="000000" w:themeColor="text1"/>
          <w:sz w:val="20"/>
          <w:szCs w:val="20"/>
        </w:rPr>
        <w:t xml:space="preserve"> pri jej vypracovaní, som využil služby osoby podľa § 49 ods. 5 ZVO: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7F68EF" w:rsidRPr="004D239D" w14:paraId="6BDD198A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3D250F70" w14:textId="77777777" w:rsidR="007F68EF" w:rsidRPr="004D239D" w:rsidRDefault="007F68EF" w:rsidP="00D7469B">
            <w:pPr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51CE2137" w14:textId="77777777" w:rsidR="007F68EF" w:rsidRPr="004D239D" w:rsidRDefault="007F68EF" w:rsidP="00D7469B">
            <w:pPr>
              <w:rPr>
                <w:rFonts w:cs="Arial"/>
                <w:sz w:val="20"/>
                <w:szCs w:val="20"/>
              </w:rPr>
            </w:pPr>
          </w:p>
        </w:tc>
      </w:tr>
      <w:tr w:rsidR="007F68EF" w:rsidRPr="004D239D" w14:paraId="7AA35058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1C29A5D1" w14:textId="77777777" w:rsidR="007F68EF" w:rsidRPr="004D239D" w:rsidRDefault="007F68EF" w:rsidP="00D7469B">
            <w:pPr>
              <w:ind w:firstLine="179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4CAFEF3" w14:textId="77777777" w:rsidR="007F68EF" w:rsidRPr="004D239D" w:rsidRDefault="007F68EF" w:rsidP="00D7469B">
            <w:pPr>
              <w:rPr>
                <w:rFonts w:cs="Arial"/>
                <w:sz w:val="20"/>
                <w:szCs w:val="20"/>
              </w:rPr>
            </w:pPr>
          </w:p>
        </w:tc>
      </w:tr>
      <w:tr w:rsidR="007F68EF" w:rsidRPr="004D239D" w14:paraId="4F2DB1B9" w14:textId="77777777" w:rsidTr="00D7469B">
        <w:trPr>
          <w:trHeight w:val="364"/>
        </w:trPr>
        <w:tc>
          <w:tcPr>
            <w:tcW w:w="2333" w:type="pct"/>
            <w:shd w:val="clear" w:color="auto" w:fill="auto"/>
          </w:tcPr>
          <w:p w14:paraId="664E3647" w14:textId="77777777" w:rsidR="007F68EF" w:rsidRPr="004D239D" w:rsidRDefault="007F68EF" w:rsidP="00D7469B">
            <w:pPr>
              <w:ind w:firstLine="179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1853ACD" w14:textId="77777777" w:rsidR="007F68EF" w:rsidRPr="004D239D" w:rsidRDefault="007F68EF" w:rsidP="00D7469B">
            <w:pPr>
              <w:rPr>
                <w:rFonts w:cs="Arial"/>
                <w:sz w:val="20"/>
                <w:szCs w:val="20"/>
              </w:rPr>
            </w:pPr>
          </w:p>
        </w:tc>
      </w:tr>
      <w:tr w:rsidR="007F68EF" w:rsidRPr="004D239D" w14:paraId="06BC0576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2707EB96" w14:textId="77777777" w:rsidR="007F68EF" w:rsidRPr="004D239D" w:rsidRDefault="007F68EF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5E5AA1D" w14:textId="77777777" w:rsidR="007F68EF" w:rsidRPr="004D239D" w:rsidRDefault="007F68EF" w:rsidP="00D7469B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62A3B22" w14:textId="77777777" w:rsidR="007F68EF" w:rsidRPr="004D239D" w:rsidRDefault="007F68EF" w:rsidP="00D7469B">
      <w:p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</w:p>
    <w:p w14:paraId="4D2B7B31" w14:textId="77777777" w:rsidR="007F68EF" w:rsidRDefault="007F68EF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1821D9C0" w14:textId="77777777" w:rsidR="007F68EF" w:rsidRDefault="007F68EF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65AB5125" w14:textId="77777777" w:rsidR="007F68EF" w:rsidRDefault="007F68EF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7854F3B2" w14:textId="77777777" w:rsidR="007F68EF" w:rsidRDefault="007F68EF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6E15EC25" w14:textId="77777777" w:rsidR="007F68EF" w:rsidRDefault="007F68EF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5A114AA4" w14:textId="77777777" w:rsidR="007F68EF" w:rsidRPr="004D239D" w:rsidRDefault="007F68EF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64695183" w14:textId="77777777" w:rsidR="007F68EF" w:rsidRPr="004D239D" w:rsidRDefault="007F68EF" w:rsidP="003F5C2A">
      <w:pPr>
        <w:numPr>
          <w:ilvl w:val="0"/>
          <w:numId w:val="15"/>
        </w:numPr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sz w:val="24"/>
        </w:rPr>
        <w:t>áno / nie</w:t>
      </w:r>
      <w:r>
        <w:rPr>
          <w:rFonts w:cs="Arial"/>
          <w:b/>
          <w:sz w:val="20"/>
          <w:szCs w:val="20"/>
        </w:rPr>
        <w:t xml:space="preserve"> </w:t>
      </w:r>
      <w:r w:rsidRPr="004D239D">
        <w:rPr>
          <w:rFonts w:cs="Arial"/>
          <w:sz w:val="20"/>
          <w:szCs w:val="20"/>
          <w:vertAlign w:val="superscript"/>
        </w:rPr>
        <w:t>3</w:t>
      </w:r>
    </w:p>
    <w:p w14:paraId="376909EC" w14:textId="77777777" w:rsidR="007F68EF" w:rsidRDefault="007F68EF" w:rsidP="00D7469B">
      <w:pPr>
        <w:ind w:left="360"/>
        <w:jc w:val="both"/>
        <w:rPr>
          <w:rFonts w:cs="Arial"/>
          <w:sz w:val="20"/>
          <w:szCs w:val="20"/>
        </w:rPr>
      </w:pPr>
    </w:p>
    <w:p w14:paraId="53AE7BD3" w14:textId="77777777" w:rsidR="007F68EF" w:rsidRPr="00E13181" w:rsidRDefault="007F68EF" w:rsidP="00E13181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  <w:r w:rsidRPr="00E13181">
        <w:rPr>
          <w:rFonts w:cs="Arial"/>
          <w:color w:val="000000" w:themeColor="text1"/>
          <w:sz w:val="20"/>
          <w:szCs w:val="20"/>
        </w:rPr>
        <w:t>, a že každý subdodávateľ spĺňa podmienky účasti týkajúce sa osobného postav</w:t>
      </w:r>
      <w:r>
        <w:rPr>
          <w:rFonts w:cs="Arial"/>
          <w:color w:val="000000" w:themeColor="text1"/>
          <w:sz w:val="20"/>
          <w:szCs w:val="20"/>
        </w:rPr>
        <w:t>enia podľa § 32, ods. 1, písm. b</w:t>
      </w:r>
      <w:r w:rsidRPr="00E13181">
        <w:rPr>
          <w:rFonts w:cs="Arial"/>
          <w:color w:val="000000" w:themeColor="text1"/>
          <w:sz w:val="20"/>
          <w:szCs w:val="20"/>
        </w:rPr>
        <w:t xml:space="preserve">), písm. </w:t>
      </w:r>
      <w:r>
        <w:rPr>
          <w:rFonts w:cs="Arial"/>
          <w:color w:val="000000" w:themeColor="text1"/>
          <w:sz w:val="20"/>
          <w:szCs w:val="20"/>
        </w:rPr>
        <w:t>c</w:t>
      </w:r>
      <w:r w:rsidRPr="00E13181">
        <w:rPr>
          <w:rFonts w:cs="Arial"/>
          <w:color w:val="000000" w:themeColor="text1"/>
          <w:sz w:val="20"/>
          <w:szCs w:val="20"/>
        </w:rPr>
        <w:t>), písm. e) a písm. f) ZVO, k tej časti predmetu zákazky, ktorú má subdodávateľ plniť</w:t>
      </w:r>
      <w:r>
        <w:rPr>
          <w:rFonts w:cs="Arial"/>
          <w:color w:val="000000" w:themeColor="text1"/>
          <w:sz w:val="20"/>
          <w:szCs w:val="20"/>
        </w:rPr>
        <w:t>.</w:t>
      </w:r>
    </w:p>
    <w:p w14:paraId="67D1265E" w14:textId="77777777" w:rsidR="007F68EF" w:rsidRPr="004D239D" w:rsidRDefault="007F68EF" w:rsidP="00D7469B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7F68EF" w:rsidRPr="004D239D" w14:paraId="2AA4210F" w14:textId="77777777" w:rsidTr="00D7469B">
        <w:tc>
          <w:tcPr>
            <w:tcW w:w="0" w:type="auto"/>
            <w:vAlign w:val="center"/>
          </w:tcPr>
          <w:p w14:paraId="5DB9C062" w14:textId="77777777" w:rsidR="007F68EF" w:rsidRPr="004D239D" w:rsidRDefault="007F68EF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3A166072" w14:textId="77777777" w:rsidR="007F68EF" w:rsidRPr="004D239D" w:rsidRDefault="007F68EF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077EBE06" w14:textId="77777777" w:rsidR="007F68EF" w:rsidRPr="004D239D" w:rsidRDefault="007F68EF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244CA008" w14:textId="77777777" w:rsidR="007F68EF" w:rsidRPr="004D239D" w:rsidRDefault="007F68EF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7F68EF" w:rsidRPr="004D239D" w14:paraId="21002A30" w14:textId="77777777" w:rsidTr="00D7469B">
        <w:tc>
          <w:tcPr>
            <w:tcW w:w="0" w:type="auto"/>
          </w:tcPr>
          <w:p w14:paraId="7595013B" w14:textId="77777777" w:rsidR="007F68EF" w:rsidRPr="004D239D" w:rsidRDefault="007F68EF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05D2AE5" w14:textId="77777777" w:rsidR="007F68EF" w:rsidRPr="004D239D" w:rsidRDefault="007F68EF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14373C6" w14:textId="77777777" w:rsidR="007F68EF" w:rsidRPr="004D239D" w:rsidRDefault="007F68EF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3BD5203" w14:textId="77777777" w:rsidR="007F68EF" w:rsidRPr="004D239D" w:rsidRDefault="007F68EF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F68EF" w:rsidRPr="004D239D" w14:paraId="2DB5224C" w14:textId="77777777" w:rsidTr="00D7469B">
        <w:tc>
          <w:tcPr>
            <w:tcW w:w="0" w:type="auto"/>
          </w:tcPr>
          <w:p w14:paraId="1E5F38E6" w14:textId="77777777" w:rsidR="007F68EF" w:rsidRPr="004D239D" w:rsidRDefault="007F68EF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61691A4" w14:textId="77777777" w:rsidR="007F68EF" w:rsidRPr="004D239D" w:rsidRDefault="007F68EF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ADE225B" w14:textId="77777777" w:rsidR="007F68EF" w:rsidRPr="004D239D" w:rsidRDefault="007F68EF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6D8FED5" w14:textId="77777777" w:rsidR="007F68EF" w:rsidRPr="004D239D" w:rsidRDefault="007F68EF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F68EF" w:rsidRPr="004D239D" w14:paraId="154CF70A" w14:textId="77777777" w:rsidTr="00D7469B">
        <w:tc>
          <w:tcPr>
            <w:tcW w:w="0" w:type="auto"/>
          </w:tcPr>
          <w:p w14:paraId="18F18D30" w14:textId="77777777" w:rsidR="007F68EF" w:rsidRPr="004D239D" w:rsidRDefault="007F68EF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5C21A2C" w14:textId="77777777" w:rsidR="007F68EF" w:rsidRPr="004D239D" w:rsidRDefault="007F68EF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272B226" w14:textId="77777777" w:rsidR="007F68EF" w:rsidRPr="004D239D" w:rsidRDefault="007F68EF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5291D12" w14:textId="77777777" w:rsidR="007F68EF" w:rsidRPr="004D239D" w:rsidRDefault="007F68EF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F68EF" w:rsidRPr="004D239D" w14:paraId="7BE6A322" w14:textId="77777777" w:rsidTr="00D7469B">
        <w:tc>
          <w:tcPr>
            <w:tcW w:w="0" w:type="auto"/>
          </w:tcPr>
          <w:p w14:paraId="44ADE748" w14:textId="77777777" w:rsidR="007F68EF" w:rsidRPr="004D239D" w:rsidRDefault="007F68EF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E8E89A3" w14:textId="77777777" w:rsidR="007F68EF" w:rsidRPr="004D239D" w:rsidRDefault="007F68EF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D431785" w14:textId="77777777" w:rsidR="007F68EF" w:rsidRPr="004D239D" w:rsidRDefault="007F68EF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1EA12F9" w14:textId="77777777" w:rsidR="007F68EF" w:rsidRPr="004D239D" w:rsidRDefault="007F68EF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F68EF" w:rsidRPr="004D239D" w14:paraId="15D325FF" w14:textId="77777777" w:rsidTr="00D7469B">
        <w:tc>
          <w:tcPr>
            <w:tcW w:w="0" w:type="auto"/>
          </w:tcPr>
          <w:p w14:paraId="5A0D56E5" w14:textId="77777777" w:rsidR="007F68EF" w:rsidRPr="004D239D" w:rsidRDefault="007F68EF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CCB7FA9" w14:textId="77777777" w:rsidR="007F68EF" w:rsidRPr="004D239D" w:rsidRDefault="007F68EF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5ED4286" w14:textId="77777777" w:rsidR="007F68EF" w:rsidRPr="004D239D" w:rsidRDefault="007F68EF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A1DD722" w14:textId="77777777" w:rsidR="007F68EF" w:rsidRPr="004D239D" w:rsidRDefault="007F68EF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F68EF" w:rsidRPr="004D239D" w14:paraId="13F5A967" w14:textId="77777777" w:rsidTr="00D7469B">
        <w:tc>
          <w:tcPr>
            <w:tcW w:w="0" w:type="auto"/>
          </w:tcPr>
          <w:p w14:paraId="606557AA" w14:textId="77777777" w:rsidR="007F68EF" w:rsidRPr="004D239D" w:rsidRDefault="007F68EF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AE0FF28" w14:textId="77777777" w:rsidR="007F68EF" w:rsidRPr="004D239D" w:rsidRDefault="007F68EF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4A978AD" w14:textId="77777777" w:rsidR="007F68EF" w:rsidRPr="004D239D" w:rsidRDefault="007F68EF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48741D7" w14:textId="77777777" w:rsidR="007F68EF" w:rsidRPr="004D239D" w:rsidRDefault="007F68EF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F68EF" w:rsidRPr="004D239D" w14:paraId="400D8753" w14:textId="77777777" w:rsidTr="00D7469B">
        <w:tc>
          <w:tcPr>
            <w:tcW w:w="0" w:type="auto"/>
            <w:gridSpan w:val="3"/>
            <w:vAlign w:val="center"/>
          </w:tcPr>
          <w:p w14:paraId="52709528" w14:textId="77777777" w:rsidR="007F68EF" w:rsidRPr="004D239D" w:rsidRDefault="007F68EF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4416F6F9" w14:textId="77777777" w:rsidR="007F68EF" w:rsidRPr="004D239D" w:rsidRDefault="007F68EF" w:rsidP="00D7469B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620D3EF6" w14:textId="77777777" w:rsidR="007F68EF" w:rsidRPr="004D239D" w:rsidRDefault="007F68EF" w:rsidP="00D7469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31354BF8" w14:textId="77777777" w:rsidR="007F68EF" w:rsidRPr="004D239D" w:rsidRDefault="007F68EF" w:rsidP="00D7469B">
      <w:pPr>
        <w:shd w:val="clear" w:color="auto" w:fill="FFFFFF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64B03272" w14:textId="77777777" w:rsidR="007F68EF" w:rsidRPr="004D239D" w:rsidRDefault="007F68EF" w:rsidP="00D7469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568C38F2" w14:textId="77777777" w:rsidR="007F68EF" w:rsidRPr="004D239D" w:rsidRDefault="007F68EF" w:rsidP="00D7469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5C718D94" w14:textId="77777777" w:rsidR="007F68EF" w:rsidRPr="004D239D" w:rsidRDefault="007F68EF" w:rsidP="00D7469B">
      <w:pPr>
        <w:shd w:val="clear" w:color="auto" w:fill="FFFFFF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 .................................... dňa .................</w:t>
      </w:r>
    </w:p>
    <w:p w14:paraId="0B5155AA" w14:textId="77777777" w:rsidR="007F68EF" w:rsidRPr="004D239D" w:rsidRDefault="007F68EF" w:rsidP="00D7469B">
      <w:pPr>
        <w:shd w:val="clear" w:color="auto" w:fill="FFFFFF"/>
        <w:rPr>
          <w:rFonts w:cs="Arial"/>
          <w:sz w:val="20"/>
          <w:szCs w:val="20"/>
        </w:rPr>
      </w:pPr>
    </w:p>
    <w:p w14:paraId="4A5007A4" w14:textId="77777777" w:rsidR="007F68EF" w:rsidRPr="004D239D" w:rsidRDefault="007F68EF" w:rsidP="00D7469B">
      <w:pPr>
        <w:shd w:val="clear" w:color="auto" w:fill="FFFFFF"/>
        <w:rPr>
          <w:rFonts w:cs="Arial"/>
          <w:sz w:val="20"/>
          <w:szCs w:val="20"/>
        </w:rPr>
      </w:pPr>
    </w:p>
    <w:p w14:paraId="7B41F0D9" w14:textId="77777777" w:rsidR="007F68EF" w:rsidRPr="004D239D" w:rsidRDefault="007F68EF" w:rsidP="00D7469B">
      <w:pPr>
        <w:shd w:val="clear" w:color="auto" w:fill="FFFFFF"/>
        <w:rPr>
          <w:rFonts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7F68EF" w:rsidRPr="004D239D" w14:paraId="67D49CAC" w14:textId="77777777" w:rsidTr="0051547D">
        <w:tc>
          <w:tcPr>
            <w:tcW w:w="2500" w:type="pct"/>
          </w:tcPr>
          <w:p w14:paraId="2BC19F9B" w14:textId="77777777" w:rsidR="007F68EF" w:rsidRPr="004D239D" w:rsidRDefault="007F68EF" w:rsidP="00D7469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3E14D101" w14:textId="77777777" w:rsidR="007F68EF" w:rsidRPr="004D239D" w:rsidRDefault="007F68EF" w:rsidP="00D7469B">
            <w:pPr>
              <w:jc w:val="center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3FA2E915" w14:textId="77777777" w:rsidR="007F68EF" w:rsidRPr="004D239D" w:rsidRDefault="007F68EF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628B6EB7" w14:textId="77777777" w:rsidR="007F68EF" w:rsidRPr="004D239D" w:rsidRDefault="007F68EF" w:rsidP="00D7469B">
      <w:pPr>
        <w:shd w:val="clear" w:color="auto" w:fill="FFFFFF"/>
        <w:rPr>
          <w:rFonts w:cs="Arial"/>
          <w:sz w:val="20"/>
          <w:szCs w:val="20"/>
        </w:rPr>
      </w:pPr>
    </w:p>
    <w:p w14:paraId="1A234277" w14:textId="77777777" w:rsidR="007F68EF" w:rsidRPr="004D239D" w:rsidRDefault="007F68EF" w:rsidP="00D7469B">
      <w:pPr>
        <w:shd w:val="clear" w:color="auto" w:fill="FFFFFF"/>
        <w:rPr>
          <w:rFonts w:cs="Arial"/>
          <w:sz w:val="20"/>
          <w:szCs w:val="20"/>
        </w:rPr>
      </w:pPr>
    </w:p>
    <w:p w14:paraId="55B99CDB" w14:textId="77777777" w:rsidR="007F68EF" w:rsidRPr="004D239D" w:rsidRDefault="007F68EF" w:rsidP="00D7469B">
      <w:pPr>
        <w:shd w:val="clear" w:color="auto" w:fill="FFFFFF"/>
        <w:rPr>
          <w:rFonts w:cs="Arial"/>
          <w:szCs w:val="20"/>
        </w:rPr>
      </w:pPr>
    </w:p>
    <w:p w14:paraId="4CC35E4A" w14:textId="77777777" w:rsidR="007F68EF" w:rsidRPr="004D239D" w:rsidRDefault="007F68EF" w:rsidP="00D7469B">
      <w:pPr>
        <w:shd w:val="clear" w:color="auto" w:fill="FFFFFF"/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</w:rPr>
        <w:t> </w:t>
      </w:r>
    </w:p>
    <w:p w14:paraId="7E0529D3" w14:textId="77777777" w:rsidR="007F68EF" w:rsidRPr="004D239D" w:rsidRDefault="007F68EF" w:rsidP="00D7469B">
      <w:pPr>
        <w:shd w:val="clear" w:color="auto" w:fill="FFFFFF"/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 xml:space="preserve">1 </w:t>
      </w:r>
      <w:r w:rsidRPr="004D239D">
        <w:rPr>
          <w:rFonts w:cs="Arial"/>
          <w:sz w:val="16"/>
          <w:szCs w:val="16"/>
        </w:rPr>
        <w:t>uchádzač zaškrtne políčko, podľa toho akým spôsobom bola ponuka vypracovaná</w:t>
      </w:r>
    </w:p>
    <w:p w14:paraId="272287E7" w14:textId="77777777" w:rsidR="007F68EF" w:rsidRPr="004D239D" w:rsidRDefault="007F68EF" w:rsidP="00D7469B">
      <w:pPr>
        <w:rPr>
          <w:rFonts w:cs="Arial"/>
          <w:i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>2</w:t>
      </w:r>
      <w:r w:rsidRPr="004D239D">
        <w:rPr>
          <w:rFonts w:cs="Arial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72C47352" w14:textId="77777777" w:rsidR="007F68EF" w:rsidRPr="004D239D" w:rsidRDefault="007F68EF" w:rsidP="00D7469B">
      <w:pPr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>3</w:t>
      </w:r>
      <w:r w:rsidRPr="004D239D">
        <w:rPr>
          <w:rFonts w:cs="Arial"/>
          <w:sz w:val="16"/>
          <w:szCs w:val="16"/>
        </w:rPr>
        <w:t xml:space="preserve"> </w:t>
      </w:r>
      <w:proofErr w:type="spellStart"/>
      <w:r w:rsidRPr="004D239D">
        <w:rPr>
          <w:rFonts w:cs="Arial"/>
          <w:sz w:val="16"/>
          <w:szCs w:val="16"/>
        </w:rPr>
        <w:t>nehodiace</w:t>
      </w:r>
      <w:proofErr w:type="spellEnd"/>
      <w:r w:rsidRPr="004D239D">
        <w:rPr>
          <w:rFonts w:cs="Arial"/>
          <w:sz w:val="16"/>
          <w:szCs w:val="16"/>
        </w:rPr>
        <w:t xml:space="preserve"> sa prečiarkne</w:t>
      </w:r>
    </w:p>
    <w:p w14:paraId="7588F8C9" w14:textId="77777777" w:rsidR="007F68EF" w:rsidRPr="004D239D" w:rsidRDefault="007F68EF" w:rsidP="00D7469B">
      <w:pPr>
        <w:rPr>
          <w:rFonts w:cs="Arial"/>
          <w:sz w:val="16"/>
          <w:szCs w:val="16"/>
        </w:rPr>
      </w:pPr>
    </w:p>
    <w:p w14:paraId="22BD3BB8" w14:textId="77777777" w:rsidR="007F68EF" w:rsidRPr="004D239D" w:rsidRDefault="007F68EF" w:rsidP="00D7469B">
      <w:pPr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</w:rPr>
        <w:br w:type="page"/>
      </w:r>
    </w:p>
    <w:p w14:paraId="50A8CFB2" w14:textId="77777777" w:rsidR="007F68EF" w:rsidRPr="004D239D" w:rsidRDefault="007F68EF" w:rsidP="00D7469B">
      <w:pPr>
        <w:pStyle w:val="Nadpis2"/>
        <w:rPr>
          <w:rFonts w:cs="Arial"/>
        </w:rPr>
      </w:pPr>
      <w:r w:rsidRPr="004D239D">
        <w:rPr>
          <w:rFonts w:cs="Arial"/>
        </w:rPr>
        <w:lastRenderedPageBreak/>
        <w:t>Príloha č. 3 - Vyhlásenie uchádzača ku konfliktu záujmov a o nezávislom stanovení ponuky</w:t>
      </w:r>
    </w:p>
    <w:p w14:paraId="7734AEEF" w14:textId="77777777" w:rsidR="007F68EF" w:rsidRPr="004D239D" w:rsidRDefault="007F68EF" w:rsidP="00D7469B">
      <w:pPr>
        <w:rPr>
          <w:rFonts w:cs="Arial"/>
          <w:b/>
        </w:rPr>
      </w:pPr>
    </w:p>
    <w:p w14:paraId="3B280DC5" w14:textId="77777777" w:rsidR="007F68EF" w:rsidRPr="004D239D" w:rsidRDefault="007F68EF" w:rsidP="00D7469B">
      <w:pPr>
        <w:jc w:val="center"/>
        <w:rPr>
          <w:rFonts w:cs="Arial"/>
          <w:b/>
          <w:sz w:val="28"/>
          <w:szCs w:val="28"/>
        </w:rPr>
      </w:pPr>
      <w:r w:rsidRPr="004D239D">
        <w:rPr>
          <w:rFonts w:cs="Arial"/>
          <w:b/>
          <w:bCs/>
          <w:sz w:val="28"/>
          <w:szCs w:val="28"/>
          <w:shd w:val="clear" w:color="auto" w:fill="FFFFFF" w:themeFill="background1"/>
        </w:rPr>
        <w:t>Vyhlásenie uchádzača ku konfliktu záujmov a o nezávislom stanovení ponuky</w:t>
      </w:r>
    </w:p>
    <w:p w14:paraId="0AA51DA7" w14:textId="77777777" w:rsidR="007F68EF" w:rsidRPr="004D239D" w:rsidRDefault="007F68EF" w:rsidP="00D7469B">
      <w:pPr>
        <w:rPr>
          <w:rFonts w:cs="Arial"/>
          <w:szCs w:val="20"/>
        </w:rPr>
      </w:pPr>
    </w:p>
    <w:p w14:paraId="7B6F5666" w14:textId="77777777" w:rsidR="007F68EF" w:rsidRPr="004D239D" w:rsidRDefault="007F68EF" w:rsidP="00D7469B">
      <w:pPr>
        <w:rPr>
          <w:rFonts w:cs="Arial"/>
          <w:szCs w:val="20"/>
        </w:rPr>
      </w:pPr>
    </w:p>
    <w:p w14:paraId="795272E0" w14:textId="77777777" w:rsidR="007F68EF" w:rsidRPr="004D239D" w:rsidRDefault="007F68EF" w:rsidP="00D7469B">
      <w:pPr>
        <w:rPr>
          <w:rFonts w:cs="Arial"/>
          <w:b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>Identifikácia verejného obstarávateľa:</w:t>
      </w:r>
    </w:p>
    <w:p w14:paraId="6B0DE3E6" w14:textId="77777777" w:rsidR="007F68EF" w:rsidRPr="004D239D" w:rsidRDefault="007F68EF" w:rsidP="00D72223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7F68EF" w:rsidRPr="0077523C" w14:paraId="01110F2F" w14:textId="77777777" w:rsidTr="000440A8">
        <w:tc>
          <w:tcPr>
            <w:tcW w:w="1839" w:type="pct"/>
            <w:shd w:val="clear" w:color="auto" w:fill="auto"/>
          </w:tcPr>
          <w:p w14:paraId="0EECD762" w14:textId="77777777" w:rsidR="007F68EF" w:rsidRPr="0077523C" w:rsidRDefault="007F68EF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F0F8293" w14:textId="77777777" w:rsidR="007F68EF" w:rsidRPr="0077523C" w:rsidRDefault="007F68EF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7F68EF" w:rsidRPr="0077523C" w14:paraId="01E6CEAB" w14:textId="77777777" w:rsidTr="000440A8">
        <w:tc>
          <w:tcPr>
            <w:tcW w:w="1839" w:type="pct"/>
            <w:shd w:val="clear" w:color="auto" w:fill="auto"/>
          </w:tcPr>
          <w:p w14:paraId="06802005" w14:textId="77777777" w:rsidR="007F68EF" w:rsidRPr="0077523C" w:rsidRDefault="007F68EF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7C591E28" w14:textId="77777777" w:rsidR="007F68EF" w:rsidRPr="0077523C" w:rsidRDefault="007F68EF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7F68EF" w:rsidRPr="0077523C" w14:paraId="36940C88" w14:textId="77777777" w:rsidTr="000440A8">
        <w:tc>
          <w:tcPr>
            <w:tcW w:w="1839" w:type="pct"/>
            <w:shd w:val="clear" w:color="auto" w:fill="auto"/>
          </w:tcPr>
          <w:p w14:paraId="0E931A2A" w14:textId="77777777" w:rsidR="007F68EF" w:rsidRPr="0077523C" w:rsidRDefault="007F68EF" w:rsidP="009D6F33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3C5F7EE6" w14:textId="77777777" w:rsidR="007F68EF" w:rsidRPr="0077523C" w:rsidRDefault="007F68EF" w:rsidP="009D6F3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 w:rsidRPr="0077523C">
              <w:rPr>
                <w:rFonts w:cs="Arial"/>
                <w:sz w:val="20"/>
                <w:szCs w:val="20"/>
              </w:rPr>
              <w:t>Sever</w:t>
            </w:r>
          </w:p>
        </w:tc>
      </w:tr>
      <w:tr w:rsidR="007F68EF" w:rsidRPr="0077523C" w14:paraId="3F5E2B2C" w14:textId="77777777" w:rsidTr="000440A8">
        <w:tc>
          <w:tcPr>
            <w:tcW w:w="1839" w:type="pct"/>
            <w:shd w:val="clear" w:color="auto" w:fill="auto"/>
          </w:tcPr>
          <w:p w14:paraId="68B1821D" w14:textId="77777777" w:rsidR="007F68EF" w:rsidRPr="0077523C" w:rsidRDefault="007F68EF" w:rsidP="009D6F33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7CD98206" w14:textId="77777777" w:rsidR="007F68EF" w:rsidRPr="0077523C" w:rsidRDefault="007F68EF" w:rsidP="009D6F3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Nám. M. R. Štefánika 1, 011 45 Žilina</w:t>
            </w:r>
          </w:p>
        </w:tc>
      </w:tr>
      <w:tr w:rsidR="007F68EF" w:rsidRPr="0077523C" w14:paraId="2E49F49B" w14:textId="77777777" w:rsidTr="000440A8">
        <w:tc>
          <w:tcPr>
            <w:tcW w:w="1839" w:type="pct"/>
            <w:shd w:val="clear" w:color="auto" w:fill="auto"/>
          </w:tcPr>
          <w:p w14:paraId="1AAB0EBA" w14:textId="77777777" w:rsidR="007F68EF" w:rsidRPr="0077523C" w:rsidRDefault="007F68EF" w:rsidP="009D6F33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2F60C3F2" w14:textId="77777777" w:rsidR="007F68EF" w:rsidRPr="0077523C" w:rsidRDefault="007F68EF" w:rsidP="009D6F3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Ing. Michal Kardoš - vedúci organizačnej zložky OZ Sever</w:t>
            </w:r>
          </w:p>
        </w:tc>
      </w:tr>
      <w:tr w:rsidR="007F68EF" w:rsidRPr="0077523C" w14:paraId="45502AF7" w14:textId="77777777" w:rsidTr="000440A8">
        <w:tc>
          <w:tcPr>
            <w:tcW w:w="1839" w:type="pct"/>
            <w:shd w:val="clear" w:color="auto" w:fill="auto"/>
          </w:tcPr>
          <w:p w14:paraId="6639A20B" w14:textId="77777777" w:rsidR="007F68EF" w:rsidRPr="0077523C" w:rsidRDefault="007F68EF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4C0A61A1" w14:textId="77777777" w:rsidR="007F68EF" w:rsidRPr="0077523C" w:rsidRDefault="007F68EF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7F68EF" w:rsidRPr="0077523C" w14:paraId="46043EC9" w14:textId="77777777" w:rsidTr="000440A8">
        <w:tc>
          <w:tcPr>
            <w:tcW w:w="1839" w:type="pct"/>
            <w:shd w:val="clear" w:color="auto" w:fill="auto"/>
          </w:tcPr>
          <w:p w14:paraId="2F8D1887" w14:textId="77777777" w:rsidR="007F68EF" w:rsidRPr="0077523C" w:rsidRDefault="007F68EF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52F2C1DE" w14:textId="77777777" w:rsidR="007F68EF" w:rsidRPr="0077523C" w:rsidRDefault="007F68EF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7F68EF" w:rsidRPr="0077523C" w14:paraId="77E0D5F6" w14:textId="77777777" w:rsidTr="000440A8">
        <w:tc>
          <w:tcPr>
            <w:tcW w:w="1839" w:type="pct"/>
            <w:shd w:val="clear" w:color="auto" w:fill="auto"/>
          </w:tcPr>
          <w:p w14:paraId="2BE97665" w14:textId="77777777" w:rsidR="007F68EF" w:rsidRPr="0077523C" w:rsidRDefault="007F68EF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 xml:space="preserve">IČ </w:t>
            </w:r>
            <w:r w:rsidRPr="0077523C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366FBE35" w14:textId="77777777" w:rsidR="007F68EF" w:rsidRPr="0077523C" w:rsidRDefault="007F68EF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077D2EFD" w14:textId="77777777" w:rsidR="007F68EF" w:rsidRPr="0077523C" w:rsidRDefault="007F68EF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688053AF" w14:textId="77777777" w:rsidR="007F68EF" w:rsidRPr="0077523C" w:rsidRDefault="007F68EF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77523C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7F68EF" w:rsidRPr="0077523C" w14:paraId="0D9E7559" w14:textId="77777777" w:rsidTr="00D7469B">
        <w:tc>
          <w:tcPr>
            <w:tcW w:w="1839" w:type="pct"/>
            <w:shd w:val="clear" w:color="auto" w:fill="auto"/>
          </w:tcPr>
          <w:p w14:paraId="1E174E1F" w14:textId="77777777" w:rsidR="007F68EF" w:rsidRPr="0077523C" w:rsidRDefault="007F68EF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7F1CC42A" w14:textId="77777777" w:rsidR="007F68EF" w:rsidRPr="0077523C" w:rsidRDefault="007F68EF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7F68EF" w:rsidRPr="0077523C" w14:paraId="46DD9D88" w14:textId="77777777" w:rsidTr="00D7469B">
        <w:tc>
          <w:tcPr>
            <w:tcW w:w="1839" w:type="pct"/>
            <w:shd w:val="clear" w:color="auto" w:fill="auto"/>
          </w:tcPr>
          <w:p w14:paraId="13089500" w14:textId="77777777" w:rsidR="007F68EF" w:rsidRPr="0077523C" w:rsidRDefault="007F68EF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B48E748" w14:textId="77777777" w:rsidR="007F68EF" w:rsidRPr="0077523C" w:rsidRDefault="007F68EF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7F68EF" w:rsidRPr="0077523C" w14:paraId="203A05EB" w14:textId="77777777" w:rsidTr="00D7469B">
        <w:tc>
          <w:tcPr>
            <w:tcW w:w="1839" w:type="pct"/>
            <w:shd w:val="clear" w:color="auto" w:fill="auto"/>
          </w:tcPr>
          <w:p w14:paraId="3EF14538" w14:textId="77777777" w:rsidR="007F68EF" w:rsidRPr="0077523C" w:rsidRDefault="007F68EF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8F954E1" w14:textId="77777777" w:rsidR="007F68EF" w:rsidRPr="0077523C" w:rsidRDefault="007F68EF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7F68EF" w:rsidRPr="0077523C" w14:paraId="5FD9CD1C" w14:textId="77777777" w:rsidTr="00D7469B">
        <w:tc>
          <w:tcPr>
            <w:tcW w:w="1839" w:type="pct"/>
            <w:shd w:val="clear" w:color="auto" w:fill="auto"/>
          </w:tcPr>
          <w:p w14:paraId="6D01DB77" w14:textId="77777777" w:rsidR="007F68EF" w:rsidRPr="0077523C" w:rsidRDefault="007F68EF" w:rsidP="00D7469B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77523C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B4D4EED" w14:textId="77777777" w:rsidR="007F68EF" w:rsidRPr="0077523C" w:rsidRDefault="007F68EF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419EA47B" w14:textId="77777777" w:rsidR="007F68EF" w:rsidRPr="0077523C" w:rsidRDefault="007F68EF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7E18DF71" w14:textId="77777777" w:rsidR="007F68EF" w:rsidRPr="0077523C" w:rsidRDefault="007F68EF" w:rsidP="00D7469B">
      <w:pPr>
        <w:jc w:val="both"/>
        <w:rPr>
          <w:rFonts w:cs="Arial"/>
          <w:sz w:val="20"/>
          <w:szCs w:val="20"/>
        </w:rPr>
      </w:pPr>
      <w:r w:rsidRPr="0077523C">
        <w:rPr>
          <w:rFonts w:cs="Arial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Pr="0077523C">
        <w:rPr>
          <w:rFonts w:cs="Arial"/>
          <w:b/>
          <w:sz w:val="20"/>
          <w:szCs w:val="20"/>
        </w:rPr>
        <w:t xml:space="preserve">Lesnícke služby v ťažbovom procese na organizačnej zložke OZ Sever, LS </w:t>
      </w:r>
      <w:r w:rsidRPr="00DA61B9">
        <w:rPr>
          <w:rFonts w:cs="Arial"/>
          <w:b/>
          <w:noProof/>
          <w:sz w:val="20"/>
          <w:szCs w:val="20"/>
        </w:rPr>
        <w:t>Martin</w:t>
      </w:r>
      <w:r w:rsidRPr="0077523C">
        <w:rPr>
          <w:rFonts w:cs="Arial"/>
          <w:b/>
          <w:sz w:val="20"/>
          <w:szCs w:val="20"/>
        </w:rPr>
        <w:t xml:space="preserve"> na obdobie 2023 - 2026</w:t>
      </w:r>
      <w:r w:rsidRPr="0077523C">
        <w:rPr>
          <w:rFonts w:cs="Arial"/>
          <w:sz w:val="20"/>
          <w:szCs w:val="20"/>
        </w:rPr>
        <w:t>,</w:t>
      </w:r>
    </w:p>
    <w:p w14:paraId="1B40ED4F" w14:textId="77777777" w:rsidR="007F68EF" w:rsidRPr="0077523C" w:rsidRDefault="007F68EF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24DCC1E6" w14:textId="77777777" w:rsidR="007F68EF" w:rsidRPr="004D239D" w:rsidRDefault="007F68EF" w:rsidP="00D7469B">
      <w:pPr>
        <w:jc w:val="center"/>
        <w:rPr>
          <w:rFonts w:cs="Arial"/>
          <w:b/>
          <w:color w:val="000000" w:themeColor="text1"/>
          <w:sz w:val="20"/>
          <w:szCs w:val="20"/>
        </w:rPr>
      </w:pPr>
      <w:r w:rsidRPr="0077523C">
        <w:rPr>
          <w:rFonts w:cs="Arial"/>
          <w:b/>
          <w:color w:val="000000" w:themeColor="text1"/>
          <w:sz w:val="20"/>
          <w:szCs w:val="20"/>
        </w:rPr>
        <w:t>týmto čestne vyhlasujem, že</w:t>
      </w:r>
    </w:p>
    <w:p w14:paraId="440751FF" w14:textId="77777777" w:rsidR="007F68EF" w:rsidRPr="004D239D" w:rsidRDefault="007F68EF" w:rsidP="00D7469B">
      <w:pPr>
        <w:shd w:val="clear" w:color="auto" w:fill="FFFFFF" w:themeFill="background1"/>
        <w:jc w:val="both"/>
        <w:rPr>
          <w:rFonts w:cs="Arial"/>
          <w:szCs w:val="20"/>
        </w:rPr>
      </w:pPr>
    </w:p>
    <w:p w14:paraId="67E17B60" w14:textId="77777777" w:rsidR="007F68EF" w:rsidRPr="004D239D" w:rsidRDefault="007F68EF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 súvislosti s uvedeným postupom zadávania zákazky potvrdzujem neprítomnosť konfliktu záujmov v tom, že:</w:t>
      </w:r>
    </w:p>
    <w:p w14:paraId="5047069D" w14:textId="77777777" w:rsidR="007F68EF" w:rsidRPr="004D239D" w:rsidRDefault="007F68EF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nevyvíjal som a nebudem vyvíjať voči žiadnej osobe na strane verejného obstarávateľa, ktorá je alebo by mohla byť zainteresovanou osobou v zmysle ustanovenia § 23 ods. 3 ZVO (ďalej len „zainteresovaná osoba“), akékoľvek aktivity, ktoré by mohli viesť k zvýhodneniu postavenia uchádzača v postupe tohto verejného obstarávania;</w:t>
      </w:r>
    </w:p>
    <w:p w14:paraId="4FD58EB9" w14:textId="77777777" w:rsidR="007F68EF" w:rsidRPr="004D239D" w:rsidRDefault="007F68EF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4ED1394E" w14:textId="77777777" w:rsidR="007F68EF" w:rsidRDefault="007F68EF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4B9046F8" w14:textId="77777777" w:rsidR="007F68EF" w:rsidRPr="007F0060" w:rsidRDefault="007F68EF" w:rsidP="007F0060">
      <w:pPr>
        <w:shd w:val="clear" w:color="auto" w:fill="FFFFFF" w:themeFill="background1"/>
        <w:jc w:val="both"/>
        <w:rPr>
          <w:rFonts w:cs="Arial"/>
          <w:sz w:val="20"/>
          <w:szCs w:val="20"/>
        </w:rPr>
      </w:pPr>
    </w:p>
    <w:p w14:paraId="78FF6591" w14:textId="77777777" w:rsidR="007F68EF" w:rsidRPr="004D239D" w:rsidRDefault="007F68EF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 súvislosti s uvedeným postupom zadávania zákazky potvrdzujem nezávislé stanovenie ponuky v tom, že:</w:t>
      </w:r>
    </w:p>
    <w:p w14:paraId="78E864D5" w14:textId="77777777" w:rsidR="007F68EF" w:rsidRPr="004D239D" w:rsidRDefault="007F68EF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067134A5" w14:textId="77777777" w:rsidR="007F68EF" w:rsidRPr="004D239D" w:rsidRDefault="007F68EF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lastRenderedPageBreak/>
        <w:t>je uchádzačom v predmetnom verejnom obstarávaní</w:t>
      </w:r>
    </w:p>
    <w:p w14:paraId="3FFD5BC2" w14:textId="77777777" w:rsidR="007F68EF" w:rsidRPr="004D239D" w:rsidRDefault="007F68EF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by mohol len potenciálne predložiť ponuku v predmetnom verejnom obstarávaní, a to s ohľadom na svoju kvalifikáciu, schopnosti, alebo skúsenosti,</w:t>
      </w:r>
    </w:p>
    <w:p w14:paraId="75B5F5B1" w14:textId="77777777" w:rsidR="007F68EF" w:rsidRPr="004D239D" w:rsidRDefault="007F68EF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609F8DCC" w14:textId="77777777" w:rsidR="007F68EF" w:rsidRDefault="007F68EF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>
        <w:rPr>
          <w:rFonts w:cs="Arial"/>
          <w:sz w:val="20"/>
          <w:szCs w:val="20"/>
        </w:rPr>
        <w:t>urenti, ktorá by sa týkala:</w:t>
      </w:r>
    </w:p>
    <w:p w14:paraId="640FA6BF" w14:textId="77777777" w:rsidR="007F68EF" w:rsidRDefault="007F68EF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cien</w:t>
      </w:r>
    </w:p>
    <w:p w14:paraId="477CCCD8" w14:textId="77777777" w:rsidR="007F68EF" w:rsidRDefault="007F68EF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zámeru predložiť ponuku</w:t>
      </w:r>
    </w:p>
    <w:p w14:paraId="19CB640C" w14:textId="77777777" w:rsidR="007F68EF" w:rsidRDefault="007F68EF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metód alebo faktorov určených na výpočet cien alebo</w:t>
      </w:r>
    </w:p>
    <w:p w14:paraId="2AC9D137" w14:textId="77777777" w:rsidR="007F68EF" w:rsidRPr="004D239D" w:rsidRDefault="007F68EF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predloženia cenovej ponuky, ktorá by nespĺňala podmienky súťažných podklad</w:t>
      </w:r>
      <w:r>
        <w:rPr>
          <w:rFonts w:cs="Arial"/>
          <w:sz w:val="20"/>
          <w:szCs w:val="20"/>
        </w:rPr>
        <w:t>ov na dané verejné obstarávanie;</w:t>
      </w:r>
    </w:p>
    <w:p w14:paraId="1B6BEEF1" w14:textId="77777777" w:rsidR="007F68EF" w:rsidRPr="004D239D" w:rsidRDefault="007F68EF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sz w:val="20"/>
          <w:szCs w:val="20"/>
        </w:rPr>
        <w:t>kolúziu</w:t>
      </w:r>
      <w:proofErr w:type="spellEnd"/>
      <w:r w:rsidRPr="004D239D">
        <w:rPr>
          <w:rFonts w:cs="Arial"/>
          <w:sz w:val="20"/>
          <w:szCs w:val="20"/>
        </w:rPr>
        <w:t xml:space="preserve"> v predmetnom verejnom obstarávaní;</w:t>
      </w:r>
    </w:p>
    <w:p w14:paraId="16BA63BA" w14:textId="77777777" w:rsidR="007F68EF" w:rsidRDefault="007F68EF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079097B0" w14:textId="77777777" w:rsidR="007F68EF" w:rsidRPr="007F0060" w:rsidRDefault="007F68EF" w:rsidP="007F0060">
      <w:pPr>
        <w:shd w:val="clear" w:color="auto" w:fill="FFFFFF" w:themeFill="background1"/>
        <w:jc w:val="both"/>
        <w:rPr>
          <w:rFonts w:cs="Arial"/>
          <w:sz w:val="20"/>
          <w:szCs w:val="20"/>
        </w:rPr>
      </w:pPr>
    </w:p>
    <w:p w14:paraId="5117E87E" w14:textId="77777777" w:rsidR="007F68EF" w:rsidRPr="004D239D" w:rsidRDefault="007F68EF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Ďalej vyhlasujem, že </w:t>
      </w:r>
    </w:p>
    <w:p w14:paraId="1D3F1466" w14:textId="77777777" w:rsidR="007F68EF" w:rsidRPr="004D239D" w:rsidRDefault="007F68EF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všetky informácie a údaje predložené v ponuke, ako aj v tomto vyhlásení sú pravdivé, nekreslené a úplné</w:t>
      </w:r>
    </w:p>
    <w:p w14:paraId="17FE52BE" w14:textId="77777777" w:rsidR="007F68EF" w:rsidRPr="004D239D" w:rsidRDefault="007F68EF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som si prečítal a porozumel obsahu tohto vyhlásenia</w:t>
      </w:r>
    </w:p>
    <w:p w14:paraId="12B8F3A8" w14:textId="77777777" w:rsidR="007F68EF" w:rsidRPr="004D239D" w:rsidRDefault="007F68EF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som si vedomý následkov potvrdenia nepravdivých informácií v tomto vyhlásení</w:t>
      </w:r>
    </w:p>
    <w:p w14:paraId="5C682316" w14:textId="77777777" w:rsidR="007F68EF" w:rsidRPr="004D239D" w:rsidRDefault="007F68EF" w:rsidP="00D7469B">
      <w:pPr>
        <w:shd w:val="clear" w:color="auto" w:fill="FFFFFF" w:themeFill="background1"/>
        <w:rPr>
          <w:rFonts w:cs="Arial"/>
          <w:b/>
          <w:bCs/>
          <w:sz w:val="20"/>
          <w:szCs w:val="20"/>
        </w:rPr>
      </w:pPr>
      <w:r w:rsidRPr="004D239D">
        <w:rPr>
          <w:rFonts w:cs="Arial"/>
          <w:b/>
          <w:bCs/>
          <w:szCs w:val="20"/>
        </w:rPr>
        <w:t> </w:t>
      </w:r>
    </w:p>
    <w:p w14:paraId="2216DF88" w14:textId="77777777" w:rsidR="007F68EF" w:rsidRPr="004D239D" w:rsidRDefault="007F68EF" w:rsidP="00D7469B">
      <w:pPr>
        <w:shd w:val="clear" w:color="auto" w:fill="FFFFFF"/>
        <w:ind w:left="357"/>
        <w:jc w:val="both"/>
        <w:rPr>
          <w:rFonts w:cs="Arial"/>
          <w:sz w:val="20"/>
          <w:szCs w:val="20"/>
        </w:rPr>
      </w:pPr>
    </w:p>
    <w:p w14:paraId="628A2465" w14:textId="77777777" w:rsidR="007F68EF" w:rsidRPr="004D239D" w:rsidRDefault="007F68EF" w:rsidP="00D7469B">
      <w:pPr>
        <w:shd w:val="clear" w:color="auto" w:fill="FFFFFF"/>
        <w:rPr>
          <w:rFonts w:cs="Arial"/>
          <w:color w:val="222222"/>
          <w:sz w:val="20"/>
          <w:szCs w:val="20"/>
        </w:rPr>
      </w:pPr>
      <w:r w:rsidRPr="004D239D">
        <w:rPr>
          <w:rFonts w:cs="Arial"/>
          <w:color w:val="222222"/>
          <w:sz w:val="20"/>
          <w:szCs w:val="20"/>
        </w:rPr>
        <w:t>V .................................... dňa .................</w:t>
      </w:r>
    </w:p>
    <w:p w14:paraId="68A3152C" w14:textId="77777777" w:rsidR="007F68EF" w:rsidRPr="004D239D" w:rsidRDefault="007F68EF" w:rsidP="00D7469B">
      <w:pPr>
        <w:rPr>
          <w:rFonts w:cs="Arial"/>
          <w:sz w:val="20"/>
          <w:szCs w:val="20"/>
        </w:rPr>
      </w:pPr>
    </w:p>
    <w:p w14:paraId="53703B0F" w14:textId="77777777" w:rsidR="007F68EF" w:rsidRPr="004D239D" w:rsidRDefault="007F68EF" w:rsidP="00D7469B">
      <w:pPr>
        <w:rPr>
          <w:rFonts w:cs="Arial"/>
          <w:sz w:val="20"/>
          <w:szCs w:val="20"/>
        </w:rPr>
      </w:pPr>
    </w:p>
    <w:p w14:paraId="139694E1" w14:textId="77777777" w:rsidR="007F68EF" w:rsidRPr="004D239D" w:rsidRDefault="007F68EF" w:rsidP="00D7469B">
      <w:pPr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F68EF" w:rsidRPr="004D239D" w14:paraId="26DCAF1B" w14:textId="77777777" w:rsidTr="00D7469B">
        <w:tc>
          <w:tcPr>
            <w:tcW w:w="4531" w:type="dxa"/>
          </w:tcPr>
          <w:p w14:paraId="12DA3AD5" w14:textId="77777777" w:rsidR="007F68EF" w:rsidRPr="004D239D" w:rsidRDefault="007F68EF" w:rsidP="00D7469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590FAE9B" w14:textId="77777777" w:rsidR="007F68EF" w:rsidRPr="004D239D" w:rsidRDefault="007F68EF" w:rsidP="00D7469B">
            <w:pPr>
              <w:jc w:val="center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49AA571C" w14:textId="77777777" w:rsidR="007F68EF" w:rsidRPr="004D239D" w:rsidRDefault="007F68EF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7B3661CB" w14:textId="77777777" w:rsidR="007F68EF" w:rsidRPr="004D239D" w:rsidRDefault="007F68EF" w:rsidP="00D7469B">
      <w:pPr>
        <w:rPr>
          <w:rFonts w:cs="Arial"/>
          <w:sz w:val="20"/>
          <w:szCs w:val="20"/>
        </w:rPr>
      </w:pPr>
    </w:p>
    <w:p w14:paraId="7052916B" w14:textId="77777777" w:rsidR="007F68EF" w:rsidRPr="004D239D" w:rsidRDefault="007F68EF" w:rsidP="00D7469B">
      <w:pPr>
        <w:jc w:val="both"/>
        <w:rPr>
          <w:rFonts w:cs="Arial"/>
          <w:szCs w:val="20"/>
        </w:rPr>
      </w:pPr>
      <w:r w:rsidRPr="004D239D">
        <w:rPr>
          <w:rFonts w:cs="Arial"/>
          <w:szCs w:val="20"/>
        </w:rPr>
        <w:t> </w:t>
      </w:r>
    </w:p>
    <w:p w14:paraId="2AA1ACA2" w14:textId="77777777" w:rsidR="007F68EF" w:rsidRPr="004D239D" w:rsidRDefault="007F68EF" w:rsidP="001F3303">
      <w:pPr>
        <w:shd w:val="clear" w:color="auto" w:fill="FFFFFF"/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 xml:space="preserve">1 </w:t>
      </w:r>
      <w:r w:rsidRPr="004D239D">
        <w:rPr>
          <w:rFonts w:cs="Arial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176898F2" w14:textId="77777777" w:rsidR="007F68EF" w:rsidRPr="004D239D" w:rsidRDefault="007F68EF" w:rsidP="00D7469B">
      <w:pPr>
        <w:shd w:val="clear" w:color="auto" w:fill="FFFFFF" w:themeFill="background1"/>
        <w:jc w:val="both"/>
        <w:rPr>
          <w:rFonts w:cs="Arial"/>
          <w:sz w:val="16"/>
          <w:szCs w:val="16"/>
        </w:rPr>
      </w:pPr>
    </w:p>
    <w:sectPr w:rsidR="007F68EF" w:rsidRPr="004D239D" w:rsidSect="00430A38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FCC9E" w14:textId="77777777" w:rsidR="00806870" w:rsidRDefault="00806870">
      <w:r>
        <w:separator/>
      </w:r>
    </w:p>
  </w:endnote>
  <w:endnote w:type="continuationSeparator" w:id="0">
    <w:p w14:paraId="632F9BF2" w14:textId="77777777" w:rsidR="00806870" w:rsidRDefault="00806870">
      <w:r>
        <w:continuationSeparator/>
      </w:r>
    </w:p>
  </w:endnote>
  <w:endnote w:type="continuationNotice" w:id="1">
    <w:p w14:paraId="766E9C9C" w14:textId="77777777" w:rsidR="00806870" w:rsidRDefault="008068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887256" w14:paraId="3F5BD491" w14:textId="77777777" w:rsidTr="00EC7A70">
              <w:tc>
                <w:tcPr>
                  <w:tcW w:w="4221" w:type="pct"/>
                </w:tcPr>
                <w:p w14:paraId="26F3C449" w14:textId="77777777" w:rsidR="00887256" w:rsidRPr="008F4FC1" w:rsidRDefault="00887256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70BDE089" w14:textId="77777777" w:rsidR="00887256" w:rsidRDefault="00887256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>
                    <w:rPr>
                      <w:bCs/>
                      <w:sz w:val="18"/>
                      <w:szCs w:val="18"/>
                    </w:rPr>
                    <w:t>11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>
                    <w:rPr>
                      <w:bCs/>
                      <w:sz w:val="18"/>
                      <w:szCs w:val="18"/>
                    </w:rPr>
                    <w:t>39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0F68EA0" w14:textId="77777777" w:rsidR="00887256" w:rsidRPr="008F4FC1" w:rsidRDefault="00000000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7C804" w14:textId="77777777" w:rsidR="00806870" w:rsidRDefault="00806870">
      <w:r>
        <w:separator/>
      </w:r>
    </w:p>
  </w:footnote>
  <w:footnote w:type="continuationSeparator" w:id="0">
    <w:p w14:paraId="22563616" w14:textId="77777777" w:rsidR="00806870" w:rsidRDefault="00806870">
      <w:r>
        <w:continuationSeparator/>
      </w:r>
    </w:p>
  </w:footnote>
  <w:footnote w:type="continuationNotice" w:id="1">
    <w:p w14:paraId="3A86DA85" w14:textId="77777777" w:rsidR="00806870" w:rsidRDefault="008068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887256" w14:paraId="7AB9766A" w14:textId="77777777" w:rsidTr="008F4FC1">
      <w:tc>
        <w:tcPr>
          <w:tcW w:w="1271" w:type="dxa"/>
        </w:tcPr>
        <w:p w14:paraId="6938E9B9" w14:textId="77777777" w:rsidR="00887256" w:rsidRDefault="00887256" w:rsidP="008F4FC1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5943F2E0" wp14:editId="1EC95E35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635967B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476B509F" w14:textId="77777777" w:rsidR="00887256" w:rsidRDefault="00887256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7B00CB9C" w14:textId="77777777" w:rsidR="00887256" w:rsidRDefault="00887256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24"/>
            </w:rPr>
          </w:pPr>
          <w:r w:rsidRPr="00C3739E">
            <w:rPr>
              <w:color w:val="005941"/>
              <w:sz w:val="24"/>
            </w:rPr>
            <w:t>organizačná zložka OZ Sever</w:t>
          </w:r>
        </w:p>
        <w:p w14:paraId="6890166E" w14:textId="77777777" w:rsidR="00887256" w:rsidRDefault="00887256" w:rsidP="00C3739E">
          <w:pPr>
            <w:pStyle w:val="Nadpis4"/>
            <w:tabs>
              <w:tab w:val="clear" w:pos="576"/>
            </w:tabs>
            <w:spacing w:line="360" w:lineRule="auto"/>
          </w:pPr>
          <w:r w:rsidRPr="00C3739E">
            <w:rPr>
              <w:color w:val="005941"/>
              <w:sz w:val="24"/>
            </w:rPr>
            <w:t>Nám. M. R. Štefánika 1, 011 45 Žilina</w:t>
          </w:r>
        </w:p>
      </w:tc>
    </w:tr>
  </w:tbl>
  <w:p w14:paraId="3800B566" w14:textId="77777777" w:rsidR="00887256" w:rsidRPr="008F4FC1" w:rsidRDefault="00887256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887256" w14:paraId="55B6F89E" w14:textId="77777777" w:rsidTr="006B1035">
      <w:tc>
        <w:tcPr>
          <w:tcW w:w="1271" w:type="dxa"/>
        </w:tcPr>
        <w:p w14:paraId="683926F2" w14:textId="77777777" w:rsidR="00887256" w:rsidRDefault="00887256" w:rsidP="006B1035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E2FE122" wp14:editId="7DDCB2E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942C9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7397FB69" w14:textId="77777777" w:rsidR="00887256" w:rsidRDefault="00887256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894E1C2" w14:textId="77777777" w:rsidR="00887256" w:rsidRPr="007C3D49" w:rsidRDefault="00887256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Sever</w:t>
          </w:r>
        </w:p>
        <w:p w14:paraId="72A597A1" w14:textId="77777777" w:rsidR="00887256" w:rsidRDefault="00887256" w:rsidP="006B1035">
          <w:pPr>
            <w:pStyle w:val="Nadpis4"/>
            <w:tabs>
              <w:tab w:val="clear" w:pos="576"/>
            </w:tabs>
          </w:pPr>
          <w:r w:rsidRPr="00C3739E">
            <w:rPr>
              <w:color w:val="005941"/>
              <w:sz w:val="24"/>
            </w:rPr>
            <w:t>Nám. M. R. Štefánika 1, 011 45 Žilina</w:t>
          </w:r>
        </w:p>
      </w:tc>
    </w:tr>
  </w:tbl>
  <w:p w14:paraId="676CAC6C" w14:textId="77777777" w:rsidR="00887256" w:rsidRPr="006B1035" w:rsidRDefault="00887256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1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1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1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1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1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1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1">
    <w:nsid w:val="13B64E23"/>
    <w:multiLevelType w:val="hybridMultilevel"/>
    <w:tmpl w:val="E548B1A4"/>
    <w:lvl w:ilvl="0" w:tplc="96CA68BC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1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1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1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1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1">
    <w:nsid w:val="21D75B43"/>
    <w:multiLevelType w:val="hybridMultilevel"/>
    <w:tmpl w:val="F4865ED6"/>
    <w:lvl w:ilvl="0" w:tplc="CC4E81F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1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1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1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1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1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1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3A4F3423"/>
    <w:multiLevelType w:val="hybridMultilevel"/>
    <w:tmpl w:val="DD34C57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1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1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1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 w15:restartNumberingAfterBreak="1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1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1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1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1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1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1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1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1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1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1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1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1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1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1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1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1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 w15:restartNumberingAfterBreak="1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1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1" w15:restartNumberingAfterBreak="1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1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1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1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1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1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1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1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1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1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1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1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1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1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1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662778">
    <w:abstractNumId w:val="50"/>
  </w:num>
  <w:num w:numId="2" w16cid:durableId="754934938">
    <w:abstractNumId w:val="47"/>
  </w:num>
  <w:num w:numId="3" w16cid:durableId="1977105147">
    <w:abstractNumId w:val="29"/>
  </w:num>
  <w:num w:numId="4" w16cid:durableId="1616713077">
    <w:abstractNumId w:val="26"/>
  </w:num>
  <w:num w:numId="5" w16cid:durableId="1800295216">
    <w:abstractNumId w:val="16"/>
  </w:num>
  <w:num w:numId="6" w16cid:durableId="607078629">
    <w:abstractNumId w:val="10"/>
  </w:num>
  <w:num w:numId="7" w16cid:durableId="1005473083">
    <w:abstractNumId w:val="2"/>
  </w:num>
  <w:num w:numId="8" w16cid:durableId="2026594318">
    <w:abstractNumId w:val="8"/>
  </w:num>
  <w:num w:numId="9" w16cid:durableId="588776683">
    <w:abstractNumId w:val="51"/>
  </w:num>
  <w:num w:numId="10" w16cid:durableId="493837917">
    <w:abstractNumId w:val="31"/>
  </w:num>
  <w:num w:numId="11" w16cid:durableId="18091397">
    <w:abstractNumId w:val="32"/>
  </w:num>
  <w:num w:numId="12" w16cid:durableId="374549413">
    <w:abstractNumId w:val="9"/>
  </w:num>
  <w:num w:numId="13" w16cid:durableId="1675298722">
    <w:abstractNumId w:val="45"/>
  </w:num>
  <w:num w:numId="14" w16cid:durableId="1982028661">
    <w:abstractNumId w:val="38"/>
  </w:num>
  <w:num w:numId="15" w16cid:durableId="1709646689">
    <w:abstractNumId w:val="41"/>
  </w:num>
  <w:num w:numId="16" w16cid:durableId="250050308">
    <w:abstractNumId w:val="36"/>
  </w:num>
  <w:num w:numId="17" w16cid:durableId="1753775003">
    <w:abstractNumId w:val="40"/>
  </w:num>
  <w:num w:numId="18" w16cid:durableId="534735024">
    <w:abstractNumId w:val="53"/>
  </w:num>
  <w:num w:numId="19" w16cid:durableId="359162571">
    <w:abstractNumId w:val="19"/>
  </w:num>
  <w:num w:numId="20" w16cid:durableId="882517536">
    <w:abstractNumId w:val="43"/>
  </w:num>
  <w:num w:numId="21" w16cid:durableId="1269311465">
    <w:abstractNumId w:val="7"/>
  </w:num>
  <w:num w:numId="22" w16cid:durableId="1484660478">
    <w:abstractNumId w:val="46"/>
  </w:num>
  <w:num w:numId="23" w16cid:durableId="335769500">
    <w:abstractNumId w:val="56"/>
  </w:num>
  <w:num w:numId="24" w16cid:durableId="1782144934">
    <w:abstractNumId w:val="3"/>
  </w:num>
  <w:num w:numId="25" w16cid:durableId="722485807">
    <w:abstractNumId w:val="25"/>
  </w:num>
  <w:num w:numId="26" w16cid:durableId="1243836339">
    <w:abstractNumId w:val="54"/>
  </w:num>
  <w:num w:numId="27" w16cid:durableId="1683124678">
    <w:abstractNumId w:val="61"/>
  </w:num>
  <w:num w:numId="28" w16cid:durableId="789207030">
    <w:abstractNumId w:val="5"/>
  </w:num>
  <w:num w:numId="29" w16cid:durableId="1068651508">
    <w:abstractNumId w:val="4"/>
  </w:num>
  <w:num w:numId="30" w16cid:durableId="1228490854">
    <w:abstractNumId w:val="49"/>
  </w:num>
  <w:num w:numId="31" w16cid:durableId="1022904541">
    <w:abstractNumId w:val="12"/>
  </w:num>
  <w:num w:numId="32" w16cid:durableId="1140877815">
    <w:abstractNumId w:val="65"/>
  </w:num>
  <w:num w:numId="33" w16cid:durableId="1967924997">
    <w:abstractNumId w:val="62"/>
  </w:num>
  <w:num w:numId="34" w16cid:durableId="1472139327">
    <w:abstractNumId w:val="20"/>
  </w:num>
  <w:num w:numId="35" w16cid:durableId="1704089887">
    <w:abstractNumId w:val="37"/>
  </w:num>
  <w:num w:numId="36" w16cid:durableId="1103763848">
    <w:abstractNumId w:val="28"/>
  </w:num>
  <w:num w:numId="37" w16cid:durableId="990863080">
    <w:abstractNumId w:val="14"/>
  </w:num>
  <w:num w:numId="38" w16cid:durableId="967395933">
    <w:abstractNumId w:val="34"/>
  </w:num>
  <w:num w:numId="39" w16cid:durableId="1327050110">
    <w:abstractNumId w:val="52"/>
  </w:num>
  <w:num w:numId="40" w16cid:durableId="1335693494">
    <w:abstractNumId w:val="13"/>
  </w:num>
  <w:num w:numId="41" w16cid:durableId="742219310">
    <w:abstractNumId w:val="33"/>
  </w:num>
  <w:num w:numId="42" w16cid:durableId="1725178962">
    <w:abstractNumId w:val="27"/>
  </w:num>
  <w:num w:numId="43" w16cid:durableId="555773509">
    <w:abstractNumId w:val="57"/>
  </w:num>
  <w:num w:numId="44" w16cid:durableId="557673580">
    <w:abstractNumId w:val="23"/>
  </w:num>
  <w:num w:numId="45" w16cid:durableId="462577034">
    <w:abstractNumId w:val="24"/>
  </w:num>
  <w:num w:numId="46" w16cid:durableId="1747603520">
    <w:abstractNumId w:val="63"/>
  </w:num>
  <w:num w:numId="47" w16cid:durableId="2064713612">
    <w:abstractNumId w:val="22"/>
  </w:num>
  <w:num w:numId="48" w16cid:durableId="1389650759">
    <w:abstractNumId w:val="42"/>
  </w:num>
  <w:num w:numId="49" w16cid:durableId="2030328697">
    <w:abstractNumId w:val="21"/>
  </w:num>
  <w:num w:numId="50" w16cid:durableId="1558973391">
    <w:abstractNumId w:val="15"/>
  </w:num>
  <w:num w:numId="51" w16cid:durableId="1498307417">
    <w:abstractNumId w:val="18"/>
  </w:num>
  <w:num w:numId="52" w16cid:durableId="163093340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9062497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1903702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45818779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8011193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276126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86478743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6182175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8181124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2658208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4875979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967584476">
    <w:abstractNumId w:val="44"/>
  </w:num>
  <w:num w:numId="64" w16cid:durableId="1363819388">
    <w:abstractNumId w:val="58"/>
  </w:num>
  <w:num w:numId="65" w16cid:durableId="1124890169">
    <w:abstractNumId w:val="6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3AB3"/>
    <w:rsid w:val="000241CC"/>
    <w:rsid w:val="00031215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4CD"/>
    <w:rsid w:val="000C5CEA"/>
    <w:rsid w:val="000C6FA8"/>
    <w:rsid w:val="000C7D4D"/>
    <w:rsid w:val="000D02A5"/>
    <w:rsid w:val="000D1E61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5B29"/>
    <w:rsid w:val="00120BBA"/>
    <w:rsid w:val="001231E4"/>
    <w:rsid w:val="001242F3"/>
    <w:rsid w:val="00130472"/>
    <w:rsid w:val="00134847"/>
    <w:rsid w:val="001374AD"/>
    <w:rsid w:val="00142118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7940"/>
    <w:rsid w:val="00171E37"/>
    <w:rsid w:val="001749F5"/>
    <w:rsid w:val="00181D2A"/>
    <w:rsid w:val="00182E16"/>
    <w:rsid w:val="00185305"/>
    <w:rsid w:val="0018624E"/>
    <w:rsid w:val="00186D46"/>
    <w:rsid w:val="00192F10"/>
    <w:rsid w:val="001A17BA"/>
    <w:rsid w:val="001A3ACB"/>
    <w:rsid w:val="001A7D30"/>
    <w:rsid w:val="001B00D8"/>
    <w:rsid w:val="001B0CEE"/>
    <w:rsid w:val="001B50CC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3E7F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5C1E"/>
    <w:rsid w:val="0024019C"/>
    <w:rsid w:val="002407B5"/>
    <w:rsid w:val="002506E8"/>
    <w:rsid w:val="00252F57"/>
    <w:rsid w:val="00256A8B"/>
    <w:rsid w:val="00260238"/>
    <w:rsid w:val="0026253C"/>
    <w:rsid w:val="002639F0"/>
    <w:rsid w:val="002652A3"/>
    <w:rsid w:val="002664E0"/>
    <w:rsid w:val="00266965"/>
    <w:rsid w:val="00272EEC"/>
    <w:rsid w:val="0027343A"/>
    <w:rsid w:val="00274B96"/>
    <w:rsid w:val="00275480"/>
    <w:rsid w:val="00275A35"/>
    <w:rsid w:val="0027749B"/>
    <w:rsid w:val="00277D28"/>
    <w:rsid w:val="00280F65"/>
    <w:rsid w:val="0028304C"/>
    <w:rsid w:val="002831EE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276F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5BCC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4D60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641E"/>
    <w:rsid w:val="00430A38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172E"/>
    <w:rsid w:val="00471EFF"/>
    <w:rsid w:val="004727A5"/>
    <w:rsid w:val="004829AE"/>
    <w:rsid w:val="00484181"/>
    <w:rsid w:val="004844B8"/>
    <w:rsid w:val="00484DDA"/>
    <w:rsid w:val="00486DF5"/>
    <w:rsid w:val="004964B6"/>
    <w:rsid w:val="00496636"/>
    <w:rsid w:val="00496725"/>
    <w:rsid w:val="004A085A"/>
    <w:rsid w:val="004A1229"/>
    <w:rsid w:val="004A1469"/>
    <w:rsid w:val="004A614C"/>
    <w:rsid w:val="004B0B1F"/>
    <w:rsid w:val="004B6EA7"/>
    <w:rsid w:val="004C2F8D"/>
    <w:rsid w:val="004C6213"/>
    <w:rsid w:val="004D0C1A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555"/>
    <w:rsid w:val="00511670"/>
    <w:rsid w:val="00511E8E"/>
    <w:rsid w:val="00513FE9"/>
    <w:rsid w:val="0051547D"/>
    <w:rsid w:val="0051617A"/>
    <w:rsid w:val="00521EE7"/>
    <w:rsid w:val="005235DA"/>
    <w:rsid w:val="00525D27"/>
    <w:rsid w:val="005265B1"/>
    <w:rsid w:val="00530B0C"/>
    <w:rsid w:val="00531A7C"/>
    <w:rsid w:val="00536397"/>
    <w:rsid w:val="00541F85"/>
    <w:rsid w:val="00543C7A"/>
    <w:rsid w:val="00547700"/>
    <w:rsid w:val="00551D06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FCC"/>
    <w:rsid w:val="00587F0C"/>
    <w:rsid w:val="0059022E"/>
    <w:rsid w:val="00591856"/>
    <w:rsid w:val="00592829"/>
    <w:rsid w:val="00597122"/>
    <w:rsid w:val="00597750"/>
    <w:rsid w:val="005A0FEC"/>
    <w:rsid w:val="005A4E35"/>
    <w:rsid w:val="005A5700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467F"/>
    <w:rsid w:val="005C58AB"/>
    <w:rsid w:val="005D0D0C"/>
    <w:rsid w:val="005D4131"/>
    <w:rsid w:val="005D4212"/>
    <w:rsid w:val="005D4BED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3F72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01D"/>
    <w:rsid w:val="0064598E"/>
    <w:rsid w:val="00650696"/>
    <w:rsid w:val="00650885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5162"/>
    <w:rsid w:val="00675C55"/>
    <w:rsid w:val="00676430"/>
    <w:rsid w:val="00677389"/>
    <w:rsid w:val="00681123"/>
    <w:rsid w:val="00684F4D"/>
    <w:rsid w:val="0068625F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2A36"/>
    <w:rsid w:val="006D6F96"/>
    <w:rsid w:val="006E70E8"/>
    <w:rsid w:val="006E735C"/>
    <w:rsid w:val="006F1CCF"/>
    <w:rsid w:val="006F2501"/>
    <w:rsid w:val="006F7B29"/>
    <w:rsid w:val="00701D77"/>
    <w:rsid w:val="00704F85"/>
    <w:rsid w:val="00705A63"/>
    <w:rsid w:val="007079FF"/>
    <w:rsid w:val="00717DB6"/>
    <w:rsid w:val="007204BC"/>
    <w:rsid w:val="00720633"/>
    <w:rsid w:val="00727475"/>
    <w:rsid w:val="00727A0D"/>
    <w:rsid w:val="00727A4F"/>
    <w:rsid w:val="00731FAB"/>
    <w:rsid w:val="0073252D"/>
    <w:rsid w:val="00735FC3"/>
    <w:rsid w:val="007571DF"/>
    <w:rsid w:val="00761A64"/>
    <w:rsid w:val="00763EBC"/>
    <w:rsid w:val="00770CA1"/>
    <w:rsid w:val="00770F4F"/>
    <w:rsid w:val="00773C22"/>
    <w:rsid w:val="00774DA1"/>
    <w:rsid w:val="0077523C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8EF"/>
    <w:rsid w:val="007F6F81"/>
    <w:rsid w:val="008015B3"/>
    <w:rsid w:val="008019BD"/>
    <w:rsid w:val="008020E4"/>
    <w:rsid w:val="00802406"/>
    <w:rsid w:val="00803312"/>
    <w:rsid w:val="00804CE5"/>
    <w:rsid w:val="00805251"/>
    <w:rsid w:val="0080655E"/>
    <w:rsid w:val="00806870"/>
    <w:rsid w:val="00812380"/>
    <w:rsid w:val="00813455"/>
    <w:rsid w:val="00815BCF"/>
    <w:rsid w:val="00816E6B"/>
    <w:rsid w:val="008208D9"/>
    <w:rsid w:val="00820D5B"/>
    <w:rsid w:val="00820E32"/>
    <w:rsid w:val="00821A26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0A9C"/>
    <w:rsid w:val="00881572"/>
    <w:rsid w:val="008850D7"/>
    <w:rsid w:val="00885838"/>
    <w:rsid w:val="0088588E"/>
    <w:rsid w:val="00886289"/>
    <w:rsid w:val="00887256"/>
    <w:rsid w:val="00890175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FDE"/>
    <w:rsid w:val="008C5C77"/>
    <w:rsid w:val="008C7C49"/>
    <w:rsid w:val="008D128F"/>
    <w:rsid w:val="008D3541"/>
    <w:rsid w:val="008D4386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4A79"/>
    <w:rsid w:val="009062CD"/>
    <w:rsid w:val="00906EDA"/>
    <w:rsid w:val="00924663"/>
    <w:rsid w:val="00927061"/>
    <w:rsid w:val="00932759"/>
    <w:rsid w:val="00935EE8"/>
    <w:rsid w:val="00936781"/>
    <w:rsid w:val="009420B8"/>
    <w:rsid w:val="00947C96"/>
    <w:rsid w:val="00947F55"/>
    <w:rsid w:val="009500AD"/>
    <w:rsid w:val="009522D1"/>
    <w:rsid w:val="00956054"/>
    <w:rsid w:val="00956366"/>
    <w:rsid w:val="0095711F"/>
    <w:rsid w:val="00960F1C"/>
    <w:rsid w:val="00963F18"/>
    <w:rsid w:val="00966804"/>
    <w:rsid w:val="0097197F"/>
    <w:rsid w:val="00973E7A"/>
    <w:rsid w:val="00981679"/>
    <w:rsid w:val="00984059"/>
    <w:rsid w:val="00984593"/>
    <w:rsid w:val="00991EB6"/>
    <w:rsid w:val="00993D33"/>
    <w:rsid w:val="0099577A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4EEC"/>
    <w:rsid w:val="009D627D"/>
    <w:rsid w:val="009D694F"/>
    <w:rsid w:val="009D6F33"/>
    <w:rsid w:val="009E5747"/>
    <w:rsid w:val="009E6957"/>
    <w:rsid w:val="009F14EF"/>
    <w:rsid w:val="009F23F0"/>
    <w:rsid w:val="009F2AAE"/>
    <w:rsid w:val="009F7675"/>
    <w:rsid w:val="00A03C7C"/>
    <w:rsid w:val="00A042EA"/>
    <w:rsid w:val="00A16327"/>
    <w:rsid w:val="00A21263"/>
    <w:rsid w:val="00A21EFC"/>
    <w:rsid w:val="00A23A37"/>
    <w:rsid w:val="00A23FD2"/>
    <w:rsid w:val="00A26B01"/>
    <w:rsid w:val="00A30164"/>
    <w:rsid w:val="00A302A2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081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23DB"/>
    <w:rsid w:val="00A8322C"/>
    <w:rsid w:val="00A852AC"/>
    <w:rsid w:val="00A9216F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18E4"/>
    <w:rsid w:val="00AE79F2"/>
    <w:rsid w:val="00AF0C49"/>
    <w:rsid w:val="00AF2EDE"/>
    <w:rsid w:val="00B05AB5"/>
    <w:rsid w:val="00B05B26"/>
    <w:rsid w:val="00B0756F"/>
    <w:rsid w:val="00B10091"/>
    <w:rsid w:val="00B132FE"/>
    <w:rsid w:val="00B22F21"/>
    <w:rsid w:val="00B230B0"/>
    <w:rsid w:val="00B27C08"/>
    <w:rsid w:val="00B3120B"/>
    <w:rsid w:val="00B33F70"/>
    <w:rsid w:val="00B35509"/>
    <w:rsid w:val="00B37401"/>
    <w:rsid w:val="00B40247"/>
    <w:rsid w:val="00B40E50"/>
    <w:rsid w:val="00B43FE3"/>
    <w:rsid w:val="00B511FC"/>
    <w:rsid w:val="00B52484"/>
    <w:rsid w:val="00B56C10"/>
    <w:rsid w:val="00B65649"/>
    <w:rsid w:val="00B6745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0E1A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C4D91"/>
    <w:rsid w:val="00BD0D56"/>
    <w:rsid w:val="00BD31AD"/>
    <w:rsid w:val="00BD60D7"/>
    <w:rsid w:val="00BD7BEE"/>
    <w:rsid w:val="00BE1755"/>
    <w:rsid w:val="00BE4B25"/>
    <w:rsid w:val="00BE55A2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3739E"/>
    <w:rsid w:val="00C376D0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247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B4601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02F"/>
    <w:rsid w:val="00D169A3"/>
    <w:rsid w:val="00D17565"/>
    <w:rsid w:val="00D20664"/>
    <w:rsid w:val="00D21CE3"/>
    <w:rsid w:val="00D228F1"/>
    <w:rsid w:val="00D24F02"/>
    <w:rsid w:val="00D278F8"/>
    <w:rsid w:val="00D31797"/>
    <w:rsid w:val="00D34AD9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01A9"/>
    <w:rsid w:val="00D72223"/>
    <w:rsid w:val="00D74693"/>
    <w:rsid w:val="00D7469B"/>
    <w:rsid w:val="00D809AC"/>
    <w:rsid w:val="00D80D42"/>
    <w:rsid w:val="00D834AB"/>
    <w:rsid w:val="00D85CFB"/>
    <w:rsid w:val="00D85E3B"/>
    <w:rsid w:val="00D8648D"/>
    <w:rsid w:val="00D87677"/>
    <w:rsid w:val="00D918A6"/>
    <w:rsid w:val="00D93F34"/>
    <w:rsid w:val="00D94265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4524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2A2A"/>
    <w:rsid w:val="00EC4050"/>
    <w:rsid w:val="00EC42CA"/>
    <w:rsid w:val="00EC7A70"/>
    <w:rsid w:val="00EE1BB2"/>
    <w:rsid w:val="00EE4B8C"/>
    <w:rsid w:val="00EE6C0D"/>
    <w:rsid w:val="00EE7AD1"/>
    <w:rsid w:val="00EE7F16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17955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20AE"/>
    <w:rsid w:val="00F555E7"/>
    <w:rsid w:val="00F55A8D"/>
    <w:rsid w:val="00F55E1A"/>
    <w:rsid w:val="00F6371F"/>
    <w:rsid w:val="00F67012"/>
    <w:rsid w:val="00F70233"/>
    <w:rsid w:val="00F70891"/>
    <w:rsid w:val="00F749B8"/>
    <w:rsid w:val="00F761B4"/>
    <w:rsid w:val="00F76C26"/>
    <w:rsid w:val="00F831DB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C0F5E1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4E35"/>
    <w:rPr>
      <w:rFonts w:ascii="Arial" w:hAnsi="Arial"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2CB80-C820-43EC-B483-3FD2A8887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965</Words>
  <Characters>5505</Characters>
  <Application>Microsoft Office Word</Application>
  <DocSecurity>0</DocSecurity>
  <Lines>45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6458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Pavol Tison</cp:lastModifiedBy>
  <cp:revision>3</cp:revision>
  <cp:lastPrinted>2022-09-08T09:15:00Z</cp:lastPrinted>
  <dcterms:created xsi:type="dcterms:W3CDTF">2022-09-08T09:17:00Z</dcterms:created>
  <dcterms:modified xsi:type="dcterms:W3CDTF">2022-09-08T09:20:00Z</dcterms:modified>
</cp:coreProperties>
</file>