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3FA7D" w14:textId="79F2D806" w:rsidR="00186131" w:rsidRDefault="00186131" w:rsidP="00186131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495909278"/>
      <w:bookmarkStart w:id="1" w:name="_Toc70214213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1 súťažných podkladov</w:t>
      </w:r>
      <w:bookmarkEnd w:id="0"/>
      <w:bookmarkEnd w:id="1"/>
    </w:p>
    <w:p w14:paraId="74564B20" w14:textId="77777777" w:rsidR="00186131" w:rsidRPr="00186131" w:rsidRDefault="00186131" w:rsidP="00186131">
      <w:pPr>
        <w:rPr>
          <w:rFonts w:eastAsia="Courier New"/>
          <w:lang w:eastAsia="en-US"/>
        </w:rPr>
      </w:pPr>
    </w:p>
    <w:p w14:paraId="2D4D3D5E" w14:textId="77777777" w:rsidR="00186131" w:rsidRPr="00553C98" w:rsidRDefault="00186131" w:rsidP="00186131">
      <w:pPr>
        <w:jc w:val="center"/>
        <w:rPr>
          <w:b/>
          <w:sz w:val="28"/>
        </w:rPr>
      </w:pPr>
      <w:bookmarkStart w:id="2" w:name="_Toc495909279"/>
      <w:r w:rsidRPr="00553C98">
        <w:rPr>
          <w:b/>
          <w:sz w:val="28"/>
        </w:rPr>
        <w:t>Všeobecné informácie o uchádzačovi</w:t>
      </w:r>
      <w:bookmarkEnd w:id="2"/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3841"/>
        <w:gridCol w:w="4431"/>
        <w:gridCol w:w="236"/>
        <w:gridCol w:w="987"/>
      </w:tblGrid>
      <w:tr w:rsidR="00186131" w:rsidRPr="00553C98" w14:paraId="4FDA12AE" w14:textId="77777777" w:rsidTr="00316022">
        <w:trPr>
          <w:trHeight w:val="536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737FC38" w14:textId="77777777" w:rsidR="00186131" w:rsidRPr="00553C98" w:rsidRDefault="00186131" w:rsidP="00316022">
            <w:r w:rsidRPr="00553C98">
              <w:t>Obchodné meno alebo názov uchádzača</w:t>
            </w:r>
          </w:p>
          <w:p w14:paraId="09D3A53F" w14:textId="77777777" w:rsidR="00186131" w:rsidRPr="00553C98" w:rsidRDefault="00186131" w:rsidP="00316022">
            <w:pPr>
              <w:rPr>
                <w:i/>
                <w:sz w:val="16"/>
                <w:szCs w:val="16"/>
              </w:rPr>
            </w:pPr>
            <w:r w:rsidRPr="00553C98">
              <w:rPr>
                <w:i/>
                <w:sz w:val="16"/>
                <w:szCs w:val="16"/>
              </w:rPr>
              <w:t>úplné oficiálne obchodné meno alebo názov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17771E82" w14:textId="77777777" w:rsidR="00186131" w:rsidRPr="00553C98" w:rsidRDefault="00186131" w:rsidP="00316022">
            <w:pPr>
              <w:rPr>
                <w:b/>
                <w:caps/>
              </w:rPr>
            </w:pPr>
          </w:p>
        </w:tc>
      </w:tr>
      <w:tr w:rsidR="00186131" w:rsidRPr="00553C98" w14:paraId="6CEBCDCA" w14:textId="77777777" w:rsidTr="00316022">
        <w:trPr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C0B728D" w14:textId="77777777" w:rsidR="00186131" w:rsidRPr="00553C98" w:rsidRDefault="00186131" w:rsidP="00316022"/>
        </w:tc>
        <w:tc>
          <w:tcPr>
            <w:tcW w:w="5654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E368727" w14:textId="77777777" w:rsidR="00186131" w:rsidRPr="00553C98" w:rsidRDefault="00186131" w:rsidP="00316022">
            <w:pPr>
              <w:rPr>
                <w:b/>
              </w:rPr>
            </w:pPr>
          </w:p>
        </w:tc>
      </w:tr>
      <w:tr w:rsidR="00186131" w:rsidRPr="00553C98" w14:paraId="605EB1EA" w14:textId="77777777" w:rsidTr="00316022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D42AA6E" w14:textId="77777777" w:rsidR="00186131" w:rsidRPr="00553C98" w:rsidRDefault="00186131" w:rsidP="00316022">
            <w:r w:rsidRPr="00553C98">
              <w:t>Názov skupiny dodávateľov</w:t>
            </w:r>
          </w:p>
          <w:p w14:paraId="7191151A" w14:textId="77777777" w:rsidR="00186131" w:rsidRPr="00553C98" w:rsidRDefault="00186131" w:rsidP="00316022">
            <w:pPr>
              <w:rPr>
                <w:i/>
              </w:rPr>
            </w:pPr>
            <w:r w:rsidRPr="00553C98">
              <w:rPr>
                <w:i/>
                <w:sz w:val="16"/>
                <w:szCs w:val="16"/>
              </w:rPr>
              <w:t>vyplňte v prípade, ak je uchádzač členom skupiny dodávateľov, ktorá predkladá ponuku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5E369CC" w14:textId="77777777" w:rsidR="00186131" w:rsidRPr="00553C98" w:rsidRDefault="00186131" w:rsidP="00316022">
            <w:pPr>
              <w:rPr>
                <w:b/>
                <w:caps/>
              </w:rPr>
            </w:pPr>
          </w:p>
        </w:tc>
      </w:tr>
      <w:tr w:rsidR="00186131" w:rsidRPr="00553C98" w14:paraId="20B6C191" w14:textId="77777777" w:rsidTr="00316022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BDC530C" w14:textId="77777777" w:rsidR="00186131" w:rsidRPr="00553C98" w:rsidRDefault="00186131" w:rsidP="00316022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E6AC28F" w14:textId="77777777" w:rsidR="00186131" w:rsidRPr="00553C98" w:rsidRDefault="00186131" w:rsidP="00316022"/>
        </w:tc>
      </w:tr>
      <w:tr w:rsidR="00186131" w:rsidRPr="00553C98" w14:paraId="57DE4481" w14:textId="77777777" w:rsidTr="00316022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E2C9472" w14:textId="77777777" w:rsidR="00186131" w:rsidRPr="00553C98" w:rsidRDefault="00186131" w:rsidP="00316022">
            <w:r w:rsidRPr="00553C98">
              <w:t>Sídlo alebo miesto podnikania uchádzača</w:t>
            </w:r>
          </w:p>
          <w:p w14:paraId="2F4798CE" w14:textId="77777777" w:rsidR="00186131" w:rsidRPr="00553C98" w:rsidRDefault="00186131" w:rsidP="00316022">
            <w:pPr>
              <w:rPr>
                <w:i/>
              </w:rPr>
            </w:pPr>
            <w:r w:rsidRPr="00553C98">
              <w:rPr>
                <w:i/>
                <w:sz w:val="16"/>
                <w:szCs w:val="16"/>
              </w:rPr>
              <w:t>úplná adresa sídla alebo miesta podnikania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8BDE3EF" w14:textId="77777777" w:rsidR="00186131" w:rsidRPr="00553C98" w:rsidRDefault="00186131" w:rsidP="00316022"/>
        </w:tc>
      </w:tr>
      <w:tr w:rsidR="00186131" w:rsidRPr="00553C98" w14:paraId="4C8C6235" w14:textId="77777777" w:rsidTr="00316022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4F6EC4C" w14:textId="77777777" w:rsidR="00186131" w:rsidRPr="00553C98" w:rsidRDefault="00186131" w:rsidP="00316022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FD3D483" w14:textId="77777777" w:rsidR="00186131" w:rsidRPr="00553C98" w:rsidRDefault="00186131" w:rsidP="00316022"/>
        </w:tc>
      </w:tr>
      <w:tr w:rsidR="00186131" w:rsidRPr="00553C98" w14:paraId="41E179AB" w14:textId="77777777" w:rsidTr="00316022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0A06312" w14:textId="77777777" w:rsidR="00186131" w:rsidRPr="00553C98" w:rsidRDefault="00186131" w:rsidP="00316022">
            <w:r w:rsidRPr="00553C98">
              <w:t>IČO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4057EE1" w14:textId="77777777" w:rsidR="00186131" w:rsidRPr="00553C98" w:rsidRDefault="00186131" w:rsidP="00316022"/>
        </w:tc>
      </w:tr>
      <w:tr w:rsidR="00186131" w:rsidRPr="00553C98" w14:paraId="279E1DC1" w14:textId="77777777" w:rsidTr="00316022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2057F99" w14:textId="77777777" w:rsidR="00186131" w:rsidRPr="00553C98" w:rsidRDefault="00186131" w:rsidP="00316022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7FCC855" w14:textId="77777777" w:rsidR="00186131" w:rsidRPr="00553C98" w:rsidRDefault="00186131" w:rsidP="00316022"/>
        </w:tc>
      </w:tr>
      <w:tr w:rsidR="00186131" w:rsidRPr="00553C98" w14:paraId="2233586A" w14:textId="77777777" w:rsidTr="00316022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7E83A6B" w14:textId="77777777" w:rsidR="00186131" w:rsidRPr="00553C98" w:rsidRDefault="00186131" w:rsidP="00316022">
            <w:r w:rsidRPr="00553C98">
              <w:t>Právna forma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3161BC0" w14:textId="77777777" w:rsidR="00186131" w:rsidRPr="00553C98" w:rsidRDefault="00186131" w:rsidP="00316022"/>
        </w:tc>
      </w:tr>
      <w:tr w:rsidR="00186131" w:rsidRPr="00553C98" w14:paraId="19CCA088" w14:textId="77777777" w:rsidTr="00316022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6D38ECF" w14:textId="77777777" w:rsidR="00186131" w:rsidRPr="00553C98" w:rsidRDefault="00186131" w:rsidP="00316022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D1A6CCC" w14:textId="77777777" w:rsidR="00186131" w:rsidRPr="00553C98" w:rsidRDefault="00186131" w:rsidP="00316022"/>
        </w:tc>
      </w:tr>
      <w:tr w:rsidR="00186131" w:rsidRPr="00553C98" w14:paraId="37A8E78E" w14:textId="77777777" w:rsidTr="00316022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A3753C0" w14:textId="77777777" w:rsidR="00186131" w:rsidRPr="00553C98" w:rsidRDefault="00186131" w:rsidP="00316022">
            <w:r w:rsidRPr="00553C98">
              <w:t>Zápis uchádzača v Obchodnom registri</w:t>
            </w:r>
          </w:p>
          <w:p w14:paraId="1794DE7E" w14:textId="77777777" w:rsidR="00186131" w:rsidRPr="00553C98" w:rsidRDefault="00186131" w:rsidP="00316022">
            <w:r w:rsidRPr="00553C98">
              <w:rPr>
                <w:i/>
                <w:sz w:val="16"/>
                <w:szCs w:val="16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5285746" w14:textId="77777777" w:rsidR="00186131" w:rsidRPr="00553C98" w:rsidRDefault="00186131" w:rsidP="00316022"/>
        </w:tc>
      </w:tr>
      <w:tr w:rsidR="00186131" w:rsidRPr="00553C98" w14:paraId="7CFE11F3" w14:textId="77777777" w:rsidTr="00316022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5C8053B" w14:textId="77777777" w:rsidR="00186131" w:rsidRPr="00553C98" w:rsidRDefault="00186131" w:rsidP="00316022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57D8FAF" w14:textId="77777777" w:rsidR="00186131" w:rsidRPr="00553C98" w:rsidRDefault="00186131" w:rsidP="00316022"/>
        </w:tc>
      </w:tr>
      <w:tr w:rsidR="00186131" w:rsidRPr="00553C98" w14:paraId="4F4DC010" w14:textId="77777777" w:rsidTr="00316022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A038E44" w14:textId="77777777" w:rsidR="00186131" w:rsidRPr="00553C98" w:rsidRDefault="00186131" w:rsidP="00316022">
            <w:r w:rsidRPr="00553C98">
              <w:t>Štát</w:t>
            </w:r>
          </w:p>
          <w:p w14:paraId="35758B43" w14:textId="77777777" w:rsidR="00186131" w:rsidRPr="00553C98" w:rsidRDefault="00186131" w:rsidP="00316022">
            <w:r w:rsidRPr="00553C98">
              <w:rPr>
                <w:i/>
                <w:sz w:val="16"/>
                <w:szCs w:val="16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96C6AE5" w14:textId="77777777" w:rsidR="00186131" w:rsidRPr="00553C98" w:rsidRDefault="00186131" w:rsidP="00316022"/>
        </w:tc>
      </w:tr>
      <w:tr w:rsidR="00186131" w:rsidRPr="00553C98" w14:paraId="4375DA26" w14:textId="77777777" w:rsidTr="00316022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4CDFCCD" w14:textId="77777777" w:rsidR="00186131" w:rsidRPr="00553C98" w:rsidRDefault="00186131" w:rsidP="00316022"/>
        </w:tc>
        <w:tc>
          <w:tcPr>
            <w:tcW w:w="5654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D684042" w14:textId="77777777" w:rsidR="00186131" w:rsidRPr="00553C98" w:rsidRDefault="00186131" w:rsidP="00316022"/>
        </w:tc>
      </w:tr>
      <w:tr w:rsidR="00186131" w:rsidRPr="00553C98" w14:paraId="6EE70406" w14:textId="77777777" w:rsidTr="00316022">
        <w:trPr>
          <w:gridAfter w:val="1"/>
          <w:wAfter w:w="987" w:type="dxa"/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B3ECA29" w14:textId="77777777" w:rsidR="00186131" w:rsidRPr="00553C98" w:rsidRDefault="00186131" w:rsidP="00316022">
            <w:r w:rsidRPr="00553C98">
              <w:t xml:space="preserve">Zoznam osôb oprávnených </w:t>
            </w:r>
          </w:p>
          <w:p w14:paraId="52DE3F04" w14:textId="77777777" w:rsidR="00186131" w:rsidRPr="00553C98" w:rsidRDefault="00186131" w:rsidP="00316022">
            <w:r w:rsidRPr="00553C98">
              <w:t>konať v mene uchádzača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324582B" w14:textId="77777777" w:rsidR="00186131" w:rsidRPr="00553C98" w:rsidRDefault="00186131" w:rsidP="00316022">
            <w:r w:rsidRPr="00553C98">
              <w:t>meno a priezvisko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5729B0" w14:textId="77777777" w:rsidR="00186131" w:rsidRPr="00553C98" w:rsidRDefault="00186131" w:rsidP="00316022">
            <w:pPr>
              <w:jc w:val="center"/>
            </w:pPr>
          </w:p>
        </w:tc>
      </w:tr>
      <w:tr w:rsidR="00186131" w:rsidRPr="00553C98" w14:paraId="295854F9" w14:textId="77777777" w:rsidTr="00316022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F925823" w14:textId="77777777" w:rsidR="00186131" w:rsidRPr="00553C98" w:rsidRDefault="00186131" w:rsidP="00316022"/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C4BF73B" w14:textId="77777777" w:rsidR="00186131" w:rsidRPr="00553C98" w:rsidRDefault="00186131" w:rsidP="00316022">
            <w:pPr>
              <w:jc w:val="center"/>
            </w:pPr>
          </w:p>
        </w:tc>
      </w:tr>
      <w:tr w:rsidR="00186131" w:rsidRPr="00553C98" w14:paraId="236F3A17" w14:textId="77777777" w:rsidTr="00316022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CC09353" w14:textId="77777777" w:rsidR="00186131" w:rsidRPr="00553C98" w:rsidRDefault="00186131" w:rsidP="00316022">
            <w:r w:rsidRPr="00553C98">
              <w:t>Kontaktné údaje uchádzača</w:t>
            </w:r>
          </w:p>
          <w:p w14:paraId="42E099D7" w14:textId="77777777" w:rsidR="00186131" w:rsidRPr="00553C98" w:rsidRDefault="00186131" w:rsidP="00316022">
            <w:pPr>
              <w:rPr>
                <w:i/>
              </w:rPr>
            </w:pPr>
            <w:r w:rsidRPr="00553C98">
              <w:rPr>
                <w:i/>
                <w:sz w:val="16"/>
                <w:szCs w:val="16"/>
              </w:rPr>
              <w:t>pre potreby komunikácie s uchádzačom počas verejného obstarávania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D7A99E8" w14:textId="77777777" w:rsidR="00186131" w:rsidRPr="00553C98" w:rsidRDefault="00186131" w:rsidP="00316022"/>
        </w:tc>
      </w:tr>
      <w:tr w:rsidR="00186131" w:rsidRPr="00553C98" w14:paraId="308F9637" w14:textId="77777777" w:rsidTr="00316022">
        <w:trPr>
          <w:trHeight w:val="797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D1451E7" w14:textId="77777777" w:rsidR="00186131" w:rsidRPr="00553C98" w:rsidRDefault="00186131" w:rsidP="00316022">
            <w:r w:rsidRPr="00553C98">
              <w:t>Kontaktná adresa: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970B0C" w14:textId="77777777" w:rsidR="00186131" w:rsidRPr="00553C98" w:rsidRDefault="00186131" w:rsidP="00316022"/>
        </w:tc>
      </w:tr>
      <w:tr w:rsidR="00186131" w:rsidRPr="00553C98" w14:paraId="7B75A50A" w14:textId="77777777" w:rsidTr="00316022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F828111" w14:textId="77777777" w:rsidR="00186131" w:rsidRPr="00553C98" w:rsidRDefault="00186131" w:rsidP="00316022"/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C9E2EC9" w14:textId="77777777" w:rsidR="00186131" w:rsidRPr="00553C98" w:rsidRDefault="00186131" w:rsidP="00316022"/>
        </w:tc>
      </w:tr>
      <w:tr w:rsidR="00186131" w:rsidRPr="00553C98" w14:paraId="6F5F5B47" w14:textId="77777777" w:rsidTr="00316022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6B497088" w14:textId="77777777" w:rsidR="00186131" w:rsidRPr="00553C98" w:rsidRDefault="00186131" w:rsidP="00316022">
            <w:r w:rsidRPr="00553C98">
              <w:t>Meno a priezvisko kontaktnej osoby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B6F1401" w14:textId="77777777" w:rsidR="00186131" w:rsidRPr="00553C98" w:rsidRDefault="00186131" w:rsidP="00316022"/>
        </w:tc>
      </w:tr>
      <w:tr w:rsidR="00186131" w:rsidRPr="00553C98" w14:paraId="7D47F8D3" w14:textId="77777777" w:rsidTr="00316022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383DA8CE" w14:textId="77777777" w:rsidR="00186131" w:rsidRPr="00553C98" w:rsidRDefault="00186131" w:rsidP="00316022">
            <w:r w:rsidRPr="00553C98">
              <w:t>Telefón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3081C3F9" w14:textId="77777777" w:rsidR="00186131" w:rsidRPr="00553C98" w:rsidRDefault="00186131" w:rsidP="00316022"/>
        </w:tc>
      </w:tr>
      <w:tr w:rsidR="00186131" w:rsidRPr="00553C98" w14:paraId="36901B0B" w14:textId="77777777" w:rsidTr="00316022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14:paraId="4D21C0E5" w14:textId="77777777" w:rsidR="00186131" w:rsidRPr="00553C98" w:rsidRDefault="00186131" w:rsidP="00316022">
            <w:r w:rsidRPr="00553C98">
              <w:t>E-mail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22F1EFFA" w14:textId="77777777" w:rsidR="00186131" w:rsidRPr="00553C98" w:rsidRDefault="00186131" w:rsidP="00316022"/>
        </w:tc>
      </w:tr>
      <w:tr w:rsidR="00186131" w:rsidRPr="00553C98" w14:paraId="5AEDE617" w14:textId="77777777" w:rsidTr="00316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1164"/>
        </w:trPr>
        <w:tc>
          <w:tcPr>
            <w:tcW w:w="3841" w:type="dxa"/>
            <w:vAlign w:val="center"/>
          </w:tcPr>
          <w:p w14:paraId="516A4AF0" w14:textId="77777777" w:rsidR="00186131" w:rsidRPr="00553C98" w:rsidRDefault="00186131" w:rsidP="00316022">
            <w:pPr>
              <w:spacing w:before="120"/>
            </w:pPr>
            <w:r w:rsidRPr="00553C98">
              <w:t>................................, dňa ................</w:t>
            </w:r>
          </w:p>
        </w:tc>
        <w:tc>
          <w:tcPr>
            <w:tcW w:w="5654" w:type="dxa"/>
            <w:gridSpan w:val="3"/>
            <w:vAlign w:val="center"/>
          </w:tcPr>
          <w:p w14:paraId="75C9C023" w14:textId="77777777" w:rsidR="00186131" w:rsidRPr="00553C98" w:rsidRDefault="00186131" w:rsidP="00316022">
            <w:pPr>
              <w:spacing w:before="120"/>
              <w:jc w:val="center"/>
            </w:pPr>
          </w:p>
          <w:p w14:paraId="57DCEE95" w14:textId="77777777" w:rsidR="00186131" w:rsidRPr="00553C98" w:rsidRDefault="00186131" w:rsidP="00316022">
            <w:pPr>
              <w:spacing w:before="120"/>
              <w:jc w:val="center"/>
            </w:pPr>
            <w:r w:rsidRPr="00553C98">
              <w:t>..................................................</w:t>
            </w:r>
          </w:p>
          <w:p w14:paraId="51B9AB4F" w14:textId="77777777" w:rsidR="00186131" w:rsidRPr="00553C98" w:rsidRDefault="00186131" w:rsidP="00316022">
            <w:pPr>
              <w:spacing w:before="120"/>
              <w:jc w:val="center"/>
            </w:pPr>
            <w:r w:rsidRPr="00553C98">
              <w:t>meno, funkcia</w:t>
            </w:r>
          </w:p>
        </w:tc>
      </w:tr>
    </w:tbl>
    <w:p w14:paraId="0C2DFC7C" w14:textId="77777777" w:rsidR="007F2257" w:rsidRPr="00186131" w:rsidRDefault="00000000" w:rsidP="00186131"/>
    <w:sectPr w:rsidR="007F2257" w:rsidRPr="00186131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E0"/>
    <w:rsid w:val="00186131"/>
    <w:rsid w:val="0019687A"/>
    <w:rsid w:val="008C48E0"/>
    <w:rsid w:val="00E6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F3AA"/>
  <w15:chartTrackingRefBased/>
  <w15:docId w15:val="{37EFAB6F-FCAA-B54C-A065-89D9A478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48E0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C48E0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8C48E0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Viera Kunová</cp:lastModifiedBy>
  <cp:revision>2</cp:revision>
  <dcterms:created xsi:type="dcterms:W3CDTF">2022-06-14T23:36:00Z</dcterms:created>
  <dcterms:modified xsi:type="dcterms:W3CDTF">2022-09-11T07:53:00Z</dcterms:modified>
</cp:coreProperties>
</file>