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4DEBDA70" w14:textId="43B79EEE" w:rsidR="00E95E96" w:rsidRPr="00FF546D" w:rsidRDefault="00E95E96" w:rsidP="00FF546D">
      <w:pPr>
        <w:jc w:val="both"/>
        <w:rPr>
          <w:sz w:val="24"/>
          <w:szCs w:val="24"/>
        </w:rPr>
      </w:pPr>
      <w:r w:rsidRPr="00FF546D">
        <w:rPr>
          <w:sz w:val="24"/>
          <w:szCs w:val="24"/>
        </w:rPr>
        <w:t xml:space="preserve">ktorý predkladá cenovú ponuku v rámci Výzvy na predkladanie ponúk, na predmet zákazky </w:t>
      </w:r>
      <w:r w:rsidR="00FF546D" w:rsidRPr="001D0FD9">
        <w:rPr>
          <w:sz w:val="24"/>
          <w:szCs w:val="24"/>
        </w:rPr>
        <w:t>„</w:t>
      </w:r>
      <w:r w:rsidR="00905FFD">
        <w:rPr>
          <w:b/>
          <w:bCs/>
          <w:sz w:val="24"/>
          <w:szCs w:val="24"/>
        </w:rPr>
        <w:t xml:space="preserve">Pojazdné </w:t>
      </w:r>
      <w:proofErr w:type="spellStart"/>
      <w:r w:rsidR="00905FFD">
        <w:rPr>
          <w:b/>
          <w:bCs/>
          <w:sz w:val="24"/>
          <w:szCs w:val="24"/>
        </w:rPr>
        <w:t>dezinfektory</w:t>
      </w:r>
      <w:proofErr w:type="spellEnd"/>
      <w:r w:rsidR="00905FFD">
        <w:rPr>
          <w:b/>
          <w:bCs/>
          <w:sz w:val="24"/>
          <w:szCs w:val="24"/>
        </w:rPr>
        <w:t xml:space="preserve"> priestoru</w:t>
      </w:r>
      <w:r w:rsidR="00FF546D" w:rsidRPr="001D0FD9">
        <w:rPr>
          <w:sz w:val="24"/>
          <w:szCs w:val="24"/>
        </w:rPr>
        <w:t>“</w:t>
      </w:r>
      <w:r w:rsidR="00FF546D" w:rsidRPr="00FF546D">
        <w:rPr>
          <w:sz w:val="24"/>
          <w:szCs w:val="24"/>
        </w:rPr>
        <w:t xml:space="preserve"> </w:t>
      </w:r>
      <w:r w:rsidRPr="00FF546D">
        <w:rPr>
          <w:sz w:val="24"/>
          <w:szCs w:val="24"/>
        </w:rPr>
        <w:t>vyhlasujem na svoju česť, že</w:t>
      </w:r>
    </w:p>
    <w:p w14:paraId="6C27E947" w14:textId="77777777" w:rsidR="00E95E96" w:rsidRPr="0019612D" w:rsidRDefault="00E95E96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15F719E1" w14:textId="43556B7A" w:rsidR="00860371" w:rsidRP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 xml:space="preserve">Predložením  tejto ponuky zároveň vyhlasujem, že som dôkladne oboznámený s celým obsahom výzvy na predkladanie ponúk, súhlasím s obsahom </w:t>
      </w:r>
      <w:r w:rsidR="00905FFD">
        <w:rPr>
          <w:sz w:val="24"/>
          <w:szCs w:val="24"/>
        </w:rPr>
        <w:t xml:space="preserve">obchodných podmienok, ktoré sú </w:t>
      </w:r>
      <w:r w:rsidRPr="00860371">
        <w:rPr>
          <w:sz w:val="24"/>
          <w:szCs w:val="24"/>
        </w:rPr>
        <w:t xml:space="preserve"> súčasťou výzvy na predkladanie ponúk v tomto procese verejného obstarávania a všetky predložené doklady, dokumenty, vyhlásenia a údaje uvedené v  ponuke alebo akejkoľvek inej komunikácii s verejným obstarávateľom týkajúcej sa tohto verejného obstarávania sú pravdivé a úplné. </w:t>
      </w:r>
    </w:p>
    <w:p w14:paraId="2A003802" w14:textId="77777777" w:rsidR="00860371" w:rsidRDefault="00860371" w:rsidP="00860371">
      <w:pPr>
        <w:jc w:val="both"/>
        <w:rPr>
          <w:sz w:val="24"/>
          <w:szCs w:val="24"/>
        </w:rPr>
      </w:pPr>
    </w:p>
    <w:p w14:paraId="43A893B2" w14:textId="65716ED4" w:rsidR="00860371" w:rsidRP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>Podaním ponuky zároveň vyhlasuje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akceptuje celý predmet zákazky a všetky podmienky jeho poskytovania  stanovené vo výzve na predkladanie ponúk a súhlasí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 sa stane</w:t>
      </w:r>
      <w:r>
        <w:rPr>
          <w:sz w:val="24"/>
          <w:szCs w:val="24"/>
        </w:rPr>
        <w:t xml:space="preserve">m </w:t>
      </w:r>
      <w:r w:rsidRPr="00860371">
        <w:rPr>
          <w:sz w:val="24"/>
          <w:szCs w:val="24"/>
        </w:rPr>
        <w:t>úspešným, bude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 xml:space="preserve"> plniť predmet zákazky v súlade s týmito požiadavkami a</w:t>
      </w:r>
      <w:r>
        <w:rPr>
          <w:sz w:val="24"/>
          <w:szCs w:val="24"/>
        </w:rPr>
        <w:t> </w:t>
      </w:r>
      <w:r w:rsidRPr="00860371">
        <w:rPr>
          <w:sz w:val="24"/>
          <w:szCs w:val="24"/>
        </w:rPr>
        <w:t>podmienkami</w:t>
      </w:r>
      <w:r>
        <w:rPr>
          <w:sz w:val="24"/>
          <w:szCs w:val="24"/>
        </w:rPr>
        <w:t xml:space="preserve">. </w:t>
      </w:r>
    </w:p>
    <w:p w14:paraId="47643AB6" w14:textId="70645862" w:rsidR="00E95E96" w:rsidRDefault="00E95E96" w:rsidP="00E95E96">
      <w:pPr>
        <w:rPr>
          <w:sz w:val="24"/>
          <w:szCs w:val="24"/>
        </w:rPr>
      </w:pPr>
    </w:p>
    <w:p w14:paraId="02D32160" w14:textId="77777777" w:rsidR="00860371" w:rsidRDefault="00860371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F9BE20D" w14:textId="14695E02" w:rsidR="00A761E5" w:rsidRPr="00600291" w:rsidRDefault="00600291" w:rsidP="00905FFD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</w:t>
      </w:r>
      <w:r w:rsidR="00905FFD">
        <w:rPr>
          <w:iCs/>
          <w:sz w:val="24"/>
          <w:szCs w:val="24"/>
        </w:rPr>
        <w:t>neného   vystupovať za uchádzač</w:t>
      </w:r>
      <w:bookmarkStart w:id="0" w:name="_GoBack"/>
      <w:bookmarkEnd w:id="0"/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1357" w14:textId="77777777" w:rsidR="00870567" w:rsidRDefault="00870567" w:rsidP="007E1F49">
      <w:r>
        <w:separator/>
      </w:r>
    </w:p>
  </w:endnote>
  <w:endnote w:type="continuationSeparator" w:id="0">
    <w:p w14:paraId="5D29610D" w14:textId="77777777" w:rsidR="00870567" w:rsidRDefault="00870567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B742F" w14:textId="77777777" w:rsidR="00870567" w:rsidRDefault="00870567" w:rsidP="007E1F49">
      <w:r>
        <w:separator/>
      </w:r>
    </w:p>
  </w:footnote>
  <w:footnote w:type="continuationSeparator" w:id="0">
    <w:p w14:paraId="052AB318" w14:textId="77777777" w:rsidR="00870567" w:rsidRDefault="00870567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7F17" w14:textId="34DDFFAA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860371">
      <w:rPr>
        <w:rFonts w:ascii="Arial" w:hAnsi="Arial" w:cs="Arial"/>
        <w:b/>
        <w:sz w:val="26"/>
        <w:szCs w:val="26"/>
      </w:rPr>
      <w:t>2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652E"/>
    <w:rsid w:val="00070A66"/>
    <w:rsid w:val="0007392A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B7B75"/>
    <w:rsid w:val="001C7851"/>
    <w:rsid w:val="001D0FD9"/>
    <w:rsid w:val="001F1DF3"/>
    <w:rsid w:val="002367D3"/>
    <w:rsid w:val="0026758B"/>
    <w:rsid w:val="00295BB2"/>
    <w:rsid w:val="002E13C4"/>
    <w:rsid w:val="00304A94"/>
    <w:rsid w:val="00355CBE"/>
    <w:rsid w:val="00376053"/>
    <w:rsid w:val="00384890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7E6119"/>
    <w:rsid w:val="00813396"/>
    <w:rsid w:val="008151FB"/>
    <w:rsid w:val="00860371"/>
    <w:rsid w:val="008626B5"/>
    <w:rsid w:val="00870567"/>
    <w:rsid w:val="008B3FC2"/>
    <w:rsid w:val="00905FFD"/>
    <w:rsid w:val="00922D7B"/>
    <w:rsid w:val="00942592"/>
    <w:rsid w:val="00A17155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83517"/>
    <w:rsid w:val="00CD3C8C"/>
    <w:rsid w:val="00CD4471"/>
    <w:rsid w:val="00CD4C94"/>
    <w:rsid w:val="00CE0A74"/>
    <w:rsid w:val="00CF127A"/>
    <w:rsid w:val="00D016E5"/>
    <w:rsid w:val="00D04D43"/>
    <w:rsid w:val="00D167CA"/>
    <w:rsid w:val="00D16E4E"/>
    <w:rsid w:val="00D36A01"/>
    <w:rsid w:val="00DA5DA2"/>
    <w:rsid w:val="00E060C1"/>
    <w:rsid w:val="00E20419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3</cp:revision>
  <cp:lastPrinted>2020-09-02T12:20:00Z</cp:lastPrinted>
  <dcterms:created xsi:type="dcterms:W3CDTF">2022-11-28T11:54:00Z</dcterms:created>
  <dcterms:modified xsi:type="dcterms:W3CDTF">2022-11-28T12:07:00Z</dcterms:modified>
</cp:coreProperties>
</file>