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29164AFC" w:rsidRDefault="00A3020D" w14:paraId="07D7BB66" w14:textId="52849446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Základní informace o nabízeném zboží</w:t>
      </w:r>
      <w:r w:rsidRPr="29164AFC" w:rsidR="008D4EC1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k doplněn</w:t>
      </w:r>
      <w:r w:rsidRPr="29164AFC" w:rsidR="6B0894E5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0</w:t>
      </w:r>
      <w:r w:rsidRPr="29164AFC" w:rsidR="008D4EC1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517041" w14:paraId="230FA0BA" w14:textId="793FCE59">
      <w:pPr>
        <w:jc w:val="both"/>
        <w:rPr>
          <w:rFonts w:ascii="Arial" w:hAnsi="Arial" w:cs="Arial"/>
          <w:sz w:val="20"/>
          <w:szCs w:val="20"/>
        </w:rPr>
      </w:pPr>
      <w:r w:rsidRPr="23BC6E0E" w:rsidR="316C82BD">
        <w:rPr>
          <w:rFonts w:ascii="Arial" w:hAnsi="Arial" w:cs="Arial"/>
          <w:b w:val="1"/>
          <w:bCs w:val="1"/>
          <w:sz w:val="20"/>
          <w:szCs w:val="20"/>
        </w:rPr>
        <w:t>4</w:t>
      </w:r>
      <w:r w:rsidRPr="23BC6E0E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3BC6E0E" w:rsidR="00AC7013">
        <w:rPr>
          <w:rFonts w:ascii="Arial" w:hAnsi="Arial" w:cs="Arial"/>
          <w:b w:val="1"/>
          <w:bCs w:val="1"/>
          <w:sz w:val="20"/>
          <w:szCs w:val="20"/>
        </w:rPr>
        <w:t>kus</w:t>
      </w:r>
      <w:r w:rsidRPr="23BC6E0E" w:rsidR="0E6D5C32">
        <w:rPr>
          <w:rFonts w:ascii="Arial" w:hAnsi="Arial" w:cs="Arial"/>
          <w:b w:val="1"/>
          <w:bCs w:val="1"/>
          <w:sz w:val="20"/>
          <w:szCs w:val="20"/>
        </w:rPr>
        <w:t>y</w:t>
      </w:r>
      <w:r w:rsidRPr="23BC6E0E" w:rsidR="00AC7013">
        <w:rPr>
          <w:rFonts w:ascii="Arial" w:hAnsi="Arial" w:cs="Arial"/>
          <w:b w:val="1"/>
          <w:bCs w:val="1"/>
          <w:sz w:val="20"/>
          <w:szCs w:val="20"/>
        </w:rPr>
        <w:t xml:space="preserve"> PC</w:t>
      </w:r>
      <w:r w:rsidRPr="23BC6E0E" w:rsidR="00AC7013">
        <w:rPr>
          <w:rFonts w:ascii="Arial" w:hAnsi="Arial" w:cs="Arial"/>
          <w:sz w:val="20"/>
          <w:szCs w:val="20"/>
        </w:rPr>
        <w:t>, technické</w:t>
      </w:r>
      <w:r w:rsidRPr="23BC6E0E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23BC6E0E" w:rsidR="00A3020D">
        <w:rPr>
          <w:rFonts w:ascii="Arial" w:hAnsi="Arial" w:cs="Arial"/>
          <w:sz w:val="20"/>
          <w:szCs w:val="20"/>
        </w:rPr>
        <w:t xml:space="preserve"> 3</w:t>
      </w:r>
      <w:r w:rsidRPr="23BC6E0E" w:rsidR="00AC7013">
        <w:rPr>
          <w:rFonts w:ascii="Arial" w:hAnsi="Arial" w:cs="Arial"/>
          <w:sz w:val="20"/>
          <w:szCs w:val="20"/>
        </w:rPr>
        <w:t xml:space="preserve"> Výzvy</w:t>
      </w:r>
      <w:r w:rsidRPr="23BC6E0E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23BC6E0E" w14:paraId="0336E666" w14:textId="77777777">
        <w:trPr>
          <w:cantSplit/>
          <w:trHeight w:val="397"/>
        </w:trPr>
        <w:tc>
          <w:tcPr>
            <w:tcW w:w="3066" w:type="dxa"/>
            <w:tcMar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  <w:tcMar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23BC6E0E" w14:paraId="577FE915" w14:textId="77777777">
        <w:trPr>
          <w:cantSplit/>
          <w:trHeight w:val="397"/>
        </w:trPr>
        <w:tc>
          <w:tcPr>
            <w:tcW w:w="3066" w:type="dxa"/>
            <w:tcMar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23BC6E0E" w14:paraId="7A489763" w14:textId="77777777">
        <w:trPr>
          <w:cantSplit/>
          <w:trHeight w:val="397"/>
        </w:trPr>
        <w:tc>
          <w:tcPr>
            <w:tcW w:w="3066" w:type="dxa"/>
            <w:tcMar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23BC6E0E" w14:paraId="5BC4BAEF" w14:textId="77777777">
        <w:trPr>
          <w:cantSplit/>
          <w:trHeight w:val="397"/>
        </w:trPr>
        <w:tc>
          <w:tcPr>
            <w:tcW w:w="3066" w:type="dxa"/>
            <w:tcMar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23BC6E0E" w14:paraId="412E7182" w14:textId="77777777">
        <w:trPr>
          <w:cantSplit/>
          <w:trHeight w:val="397"/>
        </w:trPr>
        <w:tc>
          <w:tcPr>
            <w:tcW w:w="3066" w:type="dxa"/>
            <w:tcMar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Pr="00C24C8D" w:rsidR="00AC7013" w:rsidP="23BC6E0E" w:rsidRDefault="00AC7013" w14:paraId="4622D411" w14:textId="29EC0F44">
            <w:pPr>
              <w:pStyle w:val="Normln"/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23BC6E0E" w:rsidR="00AC7013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23BC6E0E" w:rsidR="00AC7013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P="23BC6E0E" w:rsidRDefault="00A3020D" w14:paraId="75028231" w14:textId="7E68E404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3BC6E0E" w:rsidR="22B711B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1 kus PC 32</w:t>
      </w:r>
      <w:r w:rsidRPr="23BC6E0E" w:rsidR="22B711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Technická specifikace PC je uvedena v příloze č. 4 Výzvy</w:t>
      </w:r>
    </w:p>
    <w:p w:rsidR="00A3020D" w:rsidRDefault="00A3020D" w14:paraId="2DBACB0A" w14:textId="3AF19473"/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23BC6E0E" w:rsidTr="23BC6E0E" w14:paraId="2D66763E">
        <w:trPr>
          <w:trHeight w:val="300"/>
        </w:trPr>
        <w:tc>
          <w:tcPr>
            <w:tcW w:w="3066" w:type="dxa"/>
            <w:tcMar/>
            <w:vAlign w:val="bottom"/>
          </w:tcPr>
          <w:p w:rsidR="23BC6E0E" w:rsidP="23BC6E0E" w:rsidRDefault="23BC6E0E" w14:paraId="07AE07CB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Obchodní název a typové označení přístroj</w:t>
            </w: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e</w:t>
            </w:r>
          </w:p>
        </w:tc>
        <w:tc>
          <w:tcPr>
            <w:tcW w:w="6146" w:type="dxa"/>
            <w:tcMar/>
          </w:tcPr>
          <w:p w:rsidR="23BC6E0E" w:rsidP="23BC6E0E" w:rsidRDefault="23BC6E0E" w14:paraId="5C096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23BC6E0E" w:rsidTr="23BC6E0E" w14:paraId="2DF0E2BB">
        <w:trPr>
          <w:trHeight w:val="300"/>
        </w:trPr>
        <w:tc>
          <w:tcPr>
            <w:tcW w:w="3066" w:type="dxa"/>
            <w:tcMar/>
            <w:vAlign w:val="bottom"/>
          </w:tcPr>
          <w:p w:rsidR="23BC6E0E" w:rsidP="23BC6E0E" w:rsidRDefault="23BC6E0E" w14:paraId="6CF46E3B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="23BC6E0E" w:rsidP="23BC6E0E" w:rsidRDefault="23BC6E0E" w14:paraId="5863E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23BC6E0E" w:rsidTr="23BC6E0E" w14:paraId="7ECBF400">
        <w:trPr>
          <w:trHeight w:val="300"/>
        </w:trPr>
        <w:tc>
          <w:tcPr>
            <w:tcW w:w="3066" w:type="dxa"/>
            <w:tcMar/>
            <w:vAlign w:val="bottom"/>
          </w:tcPr>
          <w:p w:rsidR="23BC6E0E" w:rsidP="23BC6E0E" w:rsidRDefault="23BC6E0E" w14:paraId="01DC83E8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</w:t>
            </w: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="23BC6E0E" w:rsidP="23BC6E0E" w:rsidRDefault="23BC6E0E" w14:paraId="50F073B6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23BC6E0E" w:rsidTr="23BC6E0E" w14:paraId="59A48088">
        <w:trPr>
          <w:trHeight w:val="300"/>
        </w:trPr>
        <w:tc>
          <w:tcPr>
            <w:tcW w:w="3066" w:type="dxa"/>
            <w:tcMar/>
            <w:vAlign w:val="bottom"/>
          </w:tcPr>
          <w:p w:rsidR="23BC6E0E" w:rsidP="23BC6E0E" w:rsidRDefault="23BC6E0E" w14:paraId="605BC07F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Z</w:t>
            </w: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="23BC6E0E" w:rsidP="23BC6E0E" w:rsidRDefault="23BC6E0E" w14:paraId="017F6B62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23BC6E0E" w:rsidTr="23BC6E0E" w14:paraId="1D03A1DE">
        <w:trPr>
          <w:trHeight w:val="300"/>
        </w:trPr>
        <w:tc>
          <w:tcPr>
            <w:tcW w:w="3066" w:type="dxa"/>
            <w:tcMar/>
            <w:vAlign w:val="bottom"/>
          </w:tcPr>
          <w:p w:rsidR="23BC6E0E" w:rsidP="23BC6E0E" w:rsidRDefault="23BC6E0E" w14:paraId="4D167CA4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BC6E0E" w:rsidR="23BC6E0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="23BC6E0E" w:rsidP="23BC6E0E" w:rsidRDefault="23BC6E0E" w14:paraId="02376777" w14:textId="29EC0F44">
            <w:pPr>
              <w:pStyle w:val="Normln"/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23BC6E0E" w:rsidR="23BC6E0E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A3020D" w:rsidRDefault="00A3020D" w14:paraId="08081B16" w14:textId="1CC16DED"/>
    <w:p w:rsidR="29164AFC" w:rsidP="29164AFC" w:rsidRDefault="29164AFC" w14:paraId="11F5959E" w14:textId="7E59FFD7">
      <w:pPr>
        <w:rPr>
          <w:rFonts w:ascii="Arial" w:hAnsi="Arial" w:cs="Arial"/>
        </w:rPr>
      </w:pPr>
    </w:p>
    <w:sectPr w:rsidR="29164AFC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AED" w:rsidP="006D10A9" w:rsidRDefault="00610AED" w14:paraId="78468B97" w14:textId="77777777">
      <w:r>
        <w:separator/>
      </w:r>
    </w:p>
  </w:endnote>
  <w:endnote w:type="continuationSeparator" w:id="0">
    <w:p w:rsidR="00610AED" w:rsidP="006D10A9" w:rsidRDefault="00610AED" w14:paraId="78DA7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AED" w:rsidP="006D10A9" w:rsidRDefault="00610AED" w14:paraId="27FF33C3" w14:textId="77777777">
      <w:r>
        <w:separator/>
      </w:r>
    </w:p>
  </w:footnote>
  <w:footnote w:type="continuationSeparator" w:id="0">
    <w:p w:rsidR="00610AED" w:rsidP="006D10A9" w:rsidRDefault="00610AED" w14:paraId="151BB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7654E771" w14:paraId="52D58AB9" w14:textId="60CF04E7">
    <w:pPr>
      <w:pStyle w:val="Nadpis1"/>
      <w:rPr>
        <w:sz w:val="20"/>
        <w:szCs w:val="20"/>
      </w:rPr>
    </w:pPr>
    <w:r w:rsidRPr="23BC6E0E" w:rsidR="23BC6E0E">
      <w:rPr>
        <w:sz w:val="20"/>
        <w:szCs w:val="20"/>
      </w:rPr>
      <w:t xml:space="preserve">Příloha č. </w:t>
    </w:r>
    <w:r w:rsidRPr="23BC6E0E" w:rsidR="23BC6E0E">
      <w:rPr>
        <w:sz w:val="20"/>
        <w:szCs w:val="20"/>
      </w:rPr>
      <w:t>5</w:t>
    </w:r>
    <w:r w:rsidRPr="23BC6E0E" w:rsidR="23BC6E0E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52876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521E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041"/>
    <w:rsid w:val="005176D5"/>
    <w:rsid w:val="0057396C"/>
    <w:rsid w:val="00594F0A"/>
    <w:rsid w:val="005A608A"/>
    <w:rsid w:val="005D66BE"/>
    <w:rsid w:val="00610AED"/>
    <w:rsid w:val="00622F79"/>
    <w:rsid w:val="0063202A"/>
    <w:rsid w:val="00634B73"/>
    <w:rsid w:val="0068158F"/>
    <w:rsid w:val="006D10A9"/>
    <w:rsid w:val="00730A1C"/>
    <w:rsid w:val="00730E86"/>
    <w:rsid w:val="00750FA5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54261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EF31BE"/>
    <w:rsid w:val="00F46B6D"/>
    <w:rsid w:val="00F51D6B"/>
    <w:rsid w:val="00F9726A"/>
    <w:rsid w:val="00FD30D9"/>
    <w:rsid w:val="00FD3C3C"/>
    <w:rsid w:val="00FF6529"/>
    <w:rsid w:val="034D904E"/>
    <w:rsid w:val="06CF30CC"/>
    <w:rsid w:val="0D549574"/>
    <w:rsid w:val="0E6D5C32"/>
    <w:rsid w:val="15330525"/>
    <w:rsid w:val="20310E01"/>
    <w:rsid w:val="22B711B2"/>
    <w:rsid w:val="23BC6E0E"/>
    <w:rsid w:val="256E96A5"/>
    <w:rsid w:val="29164AFC"/>
    <w:rsid w:val="2E141775"/>
    <w:rsid w:val="2E3AB504"/>
    <w:rsid w:val="30F5EC05"/>
    <w:rsid w:val="316C82BD"/>
    <w:rsid w:val="3DAF2D1B"/>
    <w:rsid w:val="40259840"/>
    <w:rsid w:val="40C735A3"/>
    <w:rsid w:val="508D5D9F"/>
    <w:rsid w:val="53B83FF8"/>
    <w:rsid w:val="577AA5F3"/>
    <w:rsid w:val="604A7B6F"/>
    <w:rsid w:val="6B0894E5"/>
    <w:rsid w:val="7654E771"/>
    <w:rsid w:val="775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F53ADB14-BADE-495F-A81E-4842BC63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16</revision>
  <lastPrinted>2025-02-04T12:57:00.0000000Z</lastPrinted>
  <dcterms:created xsi:type="dcterms:W3CDTF">2024-08-19T14:05:00.0000000Z</dcterms:created>
  <dcterms:modified xsi:type="dcterms:W3CDTF">2025-03-23T15:35:54.1506066Z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