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16" w:rsidRDefault="00896816" w:rsidP="00BC250A">
      <w:pPr>
        <w:tabs>
          <w:tab w:val="left" w:pos="7621"/>
        </w:tabs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  <w:r w:rsidR="00976618">
        <w:rPr>
          <w:rFonts w:ascii="Times New Roman" w:eastAsia="Calibri" w:hAnsi="Times New Roman"/>
          <w:b/>
          <w:sz w:val="28"/>
          <w:szCs w:val="24"/>
        </w:rPr>
        <w:t xml:space="preserve"> </w:t>
      </w:r>
    </w:p>
    <w:p w:rsidR="00A87E2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72294F" w:rsidRPr="00115A12" w:rsidRDefault="0072294F" w:rsidP="004A3435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2294F">
        <w:rPr>
          <w:rFonts w:ascii="Times New Roman" w:eastAsia="Calibri" w:hAnsi="Times New Roman"/>
          <w:b/>
          <w:sz w:val="24"/>
          <w:szCs w:val="24"/>
        </w:rPr>
        <w:t>Predmet zákazky: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</w:r>
      <w:r w:rsidR="00320131">
        <w:rPr>
          <w:rFonts w:ascii="Times New Roman" w:eastAsia="Calibri" w:hAnsi="Times New Roman"/>
          <w:sz w:val="24"/>
          <w:szCs w:val="24"/>
        </w:rPr>
        <w:t>Preprava ľudských pozostatkov a ľudských ostatkov, ktoré spadajú do kompetencie Ok</w:t>
      </w:r>
      <w:r w:rsidR="00C22945">
        <w:rPr>
          <w:rFonts w:ascii="Times New Roman" w:eastAsia="Calibri" w:hAnsi="Times New Roman"/>
          <w:sz w:val="24"/>
          <w:szCs w:val="24"/>
        </w:rPr>
        <w:t>resného riaditeľstva PZ v Žiari nad Hronom</w:t>
      </w:r>
      <w:r w:rsidR="00320131">
        <w:rPr>
          <w:rFonts w:ascii="Times New Roman" w:eastAsia="Calibri" w:hAnsi="Times New Roman"/>
          <w:sz w:val="24"/>
          <w:szCs w:val="24"/>
        </w:rPr>
        <w:t xml:space="preserve"> a jemu podriadených útvarov a Kr</w:t>
      </w:r>
      <w:r w:rsidR="00C22945">
        <w:rPr>
          <w:rFonts w:ascii="Times New Roman" w:eastAsia="Calibri" w:hAnsi="Times New Roman"/>
          <w:sz w:val="24"/>
          <w:szCs w:val="24"/>
        </w:rPr>
        <w:t>ajského riaditeľstva PZ v Banskej Bystrici</w:t>
      </w:r>
      <w:r w:rsidR="00320131">
        <w:rPr>
          <w:rFonts w:ascii="Times New Roman" w:eastAsia="Calibri" w:hAnsi="Times New Roman"/>
          <w:sz w:val="24"/>
          <w:szCs w:val="24"/>
        </w:rPr>
        <w:t xml:space="preserve"> a jemu podriadených útvarov na súdnu alebo súdno-lekársku </w:t>
      </w:r>
      <w:r w:rsidR="00320131" w:rsidRPr="00115A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pitvu (ID JOSEPHINE: </w:t>
      </w:r>
      <w:r w:rsidR="00115A12" w:rsidRPr="00115A12">
        <w:rPr>
          <w:rFonts w:ascii="Times New Roman" w:eastAsia="Calibri" w:hAnsi="Times New Roman"/>
          <w:color w:val="000000" w:themeColor="text1"/>
          <w:sz w:val="24"/>
          <w:szCs w:val="24"/>
        </w:rPr>
        <w:t>68419</w:t>
      </w:r>
      <w:r w:rsidR="00320131" w:rsidRPr="00115A12">
        <w:rPr>
          <w:rFonts w:ascii="Times New Roman" w:eastAsia="Calibri" w:hAnsi="Times New Roman"/>
          <w:color w:val="000000" w:themeColor="text1"/>
          <w:sz w:val="24"/>
          <w:szCs w:val="24"/>
        </w:rPr>
        <w:t>)</w:t>
      </w:r>
    </w:p>
    <w:p w:rsidR="0072294F" w:rsidRPr="007B3E88" w:rsidRDefault="0072294F" w:rsidP="00A87E28">
      <w:pPr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896816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b/>
          <w:sz w:val="24"/>
          <w:szCs w:val="24"/>
        </w:rPr>
        <w:t>Týmto ako uchádzač:</w:t>
      </w:r>
    </w:p>
    <w:p w:rsidR="004A3435" w:rsidRDefault="004A3435" w:rsidP="00A46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Obchodné meno:</w:t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A3435" w:rsidRDefault="004A3435" w:rsidP="00A46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Sídlo: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A3435" w:rsidRDefault="004A3435" w:rsidP="00A46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IČO: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20131" w:rsidRDefault="00320131" w:rsidP="0072294F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</w:t>
      </w:r>
      <w:r w:rsidR="00A87E28" w:rsidRPr="00B91736">
        <w:rPr>
          <w:rFonts w:ascii="Times New Roman" w:eastAsia="Calibri" w:hAnsi="Times New Roman"/>
          <w:sz w:val="24"/>
          <w:szCs w:val="24"/>
        </w:rPr>
        <w:t>yhlasujem, že</w:t>
      </w:r>
      <w:r>
        <w:rPr>
          <w:rFonts w:ascii="Times New Roman" w:eastAsia="Calibri" w:hAnsi="Times New Roman"/>
          <w:sz w:val="24"/>
          <w:szCs w:val="24"/>
        </w:rPr>
        <w:t>:</w:t>
      </w:r>
      <w:r w:rsidR="00A87E28" w:rsidRPr="00B91736">
        <w:rPr>
          <w:rFonts w:ascii="Times New Roman" w:eastAsia="Calibri" w:hAnsi="Times New Roman"/>
          <w:sz w:val="24"/>
          <w:szCs w:val="24"/>
        </w:rPr>
        <w:t xml:space="preserve"> </w:t>
      </w:r>
    </w:p>
    <w:p w:rsidR="00320131" w:rsidRPr="00320131" w:rsidRDefault="00320131" w:rsidP="00320131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320131">
        <w:rPr>
          <w:rFonts w:ascii="Times New Roman" w:eastAsia="Calibri" w:hAnsi="Times New Roman"/>
          <w:sz w:val="24"/>
          <w:szCs w:val="24"/>
        </w:rPr>
        <w:t>v súlade s § 32 ods. 1 písm. e) zákona č. 343/2015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20131">
        <w:rPr>
          <w:rFonts w:ascii="Times New Roman" w:eastAsia="Calibri" w:hAnsi="Times New Roman"/>
          <w:sz w:val="24"/>
          <w:szCs w:val="24"/>
        </w:rPr>
        <w:t>Z. z. o verejnom obstarávaní a o zmene a doplnení niektorých zákonov v zmení neskorších predpisov</w:t>
      </w:r>
      <w:r>
        <w:rPr>
          <w:rFonts w:ascii="Times New Roman" w:eastAsia="Calibri" w:hAnsi="Times New Roman"/>
          <w:sz w:val="24"/>
          <w:szCs w:val="24"/>
        </w:rPr>
        <w:t>, som oprávnený poskytovať služby na uvedený predmet zákazky.</w:t>
      </w:r>
    </w:p>
    <w:p w:rsidR="00320131" w:rsidRPr="00320131" w:rsidRDefault="00320131" w:rsidP="00320131">
      <w:pPr>
        <w:pStyle w:val="Odsekzoznamu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320131" w:rsidRDefault="00A87E28" w:rsidP="00A87E28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320131">
        <w:rPr>
          <w:rFonts w:ascii="Times New Roman" w:eastAsia="Calibri" w:hAnsi="Times New Roman"/>
          <w:sz w:val="24"/>
          <w:szCs w:val="24"/>
        </w:rPr>
        <w:t>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4A3435" w:rsidRDefault="004A3435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 xml:space="preserve">V........................................., dňa ........................ 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976618" w:rsidRDefault="0097661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A3435" w:rsidRPr="00B91736" w:rsidRDefault="004A3435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B91736">
        <w:rPr>
          <w:rFonts w:ascii="Times New Roman" w:hAnsi="Times New Roman"/>
          <w:i/>
          <w:sz w:val="24"/>
          <w:szCs w:val="24"/>
          <w:lang w:eastAsia="sk-SK"/>
        </w:rPr>
        <w:t>pečiatka a podpis štatutárneho zástupcu uchádzača</w:t>
      </w:r>
    </w:p>
    <w:p w:rsidR="009B7DA0" w:rsidRPr="00B91736" w:rsidRDefault="009B7DA0">
      <w:pPr>
        <w:rPr>
          <w:sz w:val="24"/>
          <w:szCs w:val="24"/>
        </w:rPr>
      </w:pPr>
    </w:p>
    <w:sectPr w:rsidR="009B7DA0" w:rsidRPr="00B91736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6" w:rsidRDefault="00112366" w:rsidP="00055EF1">
      <w:pPr>
        <w:spacing w:after="0" w:line="240" w:lineRule="auto"/>
      </w:pPr>
      <w:r>
        <w:separator/>
      </w:r>
    </w:p>
  </w:endnote>
  <w:endnote w:type="continuationSeparator" w:id="0">
    <w:p w:rsidR="00112366" w:rsidRDefault="00112366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6" w:rsidRDefault="00112366" w:rsidP="00055EF1">
      <w:pPr>
        <w:spacing w:after="0" w:line="240" w:lineRule="auto"/>
      </w:pPr>
      <w:r>
        <w:separator/>
      </w:r>
    </w:p>
  </w:footnote>
  <w:footnote w:type="continuationSeparator" w:id="0">
    <w:p w:rsidR="00112366" w:rsidRDefault="00112366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5FFC"/>
    <w:multiLevelType w:val="hybridMultilevel"/>
    <w:tmpl w:val="B5088D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3051F"/>
    <w:rsid w:val="00031638"/>
    <w:rsid w:val="00055EF1"/>
    <w:rsid w:val="0006623B"/>
    <w:rsid w:val="00112366"/>
    <w:rsid w:val="00115A12"/>
    <w:rsid w:val="00161998"/>
    <w:rsid w:val="001655D5"/>
    <w:rsid w:val="001F6B27"/>
    <w:rsid w:val="00244416"/>
    <w:rsid w:val="002514C6"/>
    <w:rsid w:val="002B2050"/>
    <w:rsid w:val="003032D4"/>
    <w:rsid w:val="00320131"/>
    <w:rsid w:val="003275AE"/>
    <w:rsid w:val="00356768"/>
    <w:rsid w:val="003B5CF7"/>
    <w:rsid w:val="003B61C4"/>
    <w:rsid w:val="003C1E67"/>
    <w:rsid w:val="00444CEF"/>
    <w:rsid w:val="00491F4B"/>
    <w:rsid w:val="004A3435"/>
    <w:rsid w:val="004C075E"/>
    <w:rsid w:val="0052208C"/>
    <w:rsid w:val="0059515F"/>
    <w:rsid w:val="005D1CD5"/>
    <w:rsid w:val="005D70A5"/>
    <w:rsid w:val="00600636"/>
    <w:rsid w:val="00607BAD"/>
    <w:rsid w:val="00621243"/>
    <w:rsid w:val="006308E8"/>
    <w:rsid w:val="00692478"/>
    <w:rsid w:val="00694208"/>
    <w:rsid w:val="006E0354"/>
    <w:rsid w:val="0072294F"/>
    <w:rsid w:val="00727C70"/>
    <w:rsid w:val="007A3D10"/>
    <w:rsid w:val="007E2214"/>
    <w:rsid w:val="007E70AF"/>
    <w:rsid w:val="00801DF8"/>
    <w:rsid w:val="0080433C"/>
    <w:rsid w:val="008078A1"/>
    <w:rsid w:val="00820457"/>
    <w:rsid w:val="00896816"/>
    <w:rsid w:val="00941A71"/>
    <w:rsid w:val="00962AB2"/>
    <w:rsid w:val="00976618"/>
    <w:rsid w:val="00985A0D"/>
    <w:rsid w:val="00991BB4"/>
    <w:rsid w:val="009B7DA0"/>
    <w:rsid w:val="009C0521"/>
    <w:rsid w:val="009E3EA6"/>
    <w:rsid w:val="00A2745E"/>
    <w:rsid w:val="00A46B46"/>
    <w:rsid w:val="00A56626"/>
    <w:rsid w:val="00A87E28"/>
    <w:rsid w:val="00AA527C"/>
    <w:rsid w:val="00AF0C92"/>
    <w:rsid w:val="00AF2C2F"/>
    <w:rsid w:val="00B25FB0"/>
    <w:rsid w:val="00B517EF"/>
    <w:rsid w:val="00B70520"/>
    <w:rsid w:val="00B813CD"/>
    <w:rsid w:val="00B91736"/>
    <w:rsid w:val="00BC250A"/>
    <w:rsid w:val="00BE49D4"/>
    <w:rsid w:val="00C07621"/>
    <w:rsid w:val="00C22945"/>
    <w:rsid w:val="00C23A67"/>
    <w:rsid w:val="00C7777B"/>
    <w:rsid w:val="00C90D59"/>
    <w:rsid w:val="00CB7B7E"/>
    <w:rsid w:val="00CD54F3"/>
    <w:rsid w:val="00CF4E1B"/>
    <w:rsid w:val="00CF6316"/>
    <w:rsid w:val="00D00966"/>
    <w:rsid w:val="00D252C4"/>
    <w:rsid w:val="00D61D52"/>
    <w:rsid w:val="00D84E09"/>
    <w:rsid w:val="00D92C98"/>
    <w:rsid w:val="00DA34BA"/>
    <w:rsid w:val="00DC507A"/>
    <w:rsid w:val="00E015CA"/>
    <w:rsid w:val="00EC2FE1"/>
    <w:rsid w:val="00F840A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63EC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32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Eva Barbeniková</cp:lastModifiedBy>
  <cp:revision>4</cp:revision>
  <cp:lastPrinted>2021-09-20T06:20:00Z</cp:lastPrinted>
  <dcterms:created xsi:type="dcterms:W3CDTF">2025-06-18T10:04:00Z</dcterms:created>
  <dcterms:modified xsi:type="dcterms:W3CDTF">2025-06-18T11:52:00Z</dcterms:modified>
</cp:coreProperties>
</file>