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4165C" w14:textId="155E0FB4" w:rsidR="0041173B" w:rsidRPr="00465821" w:rsidRDefault="00465821" w:rsidP="0041173B">
      <w:pPr>
        <w:suppressAutoHyphens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465821">
        <w:rPr>
          <w:rFonts w:ascii="Times New Roman" w:eastAsia="Times New Roman" w:hAnsi="Times New Roman" w:cs="Times New Roman"/>
          <w:sz w:val="22"/>
          <w:szCs w:val="22"/>
          <w:lang w:eastAsia="zh-CN"/>
        </w:rPr>
        <w:t>RPV.271.1.1</w:t>
      </w:r>
      <w:r w:rsidR="0028387D">
        <w:rPr>
          <w:rFonts w:ascii="Times New Roman" w:eastAsia="Times New Roman" w:hAnsi="Times New Roman" w:cs="Times New Roman"/>
          <w:sz w:val="22"/>
          <w:szCs w:val="22"/>
          <w:lang w:eastAsia="zh-CN"/>
        </w:rPr>
        <w:t>8</w:t>
      </w:r>
      <w:r w:rsidRPr="00465821">
        <w:rPr>
          <w:rFonts w:ascii="Times New Roman" w:eastAsia="Times New Roman" w:hAnsi="Times New Roman" w:cs="Times New Roman"/>
          <w:sz w:val="22"/>
          <w:szCs w:val="22"/>
          <w:lang w:eastAsia="zh-CN"/>
        </w:rPr>
        <w:t>.2025</w:t>
      </w:r>
    </w:p>
    <w:p w14:paraId="4C111FF8" w14:textId="67155AEE" w:rsidR="00CE50F9" w:rsidRDefault="00CE50F9" w:rsidP="00CE50F9">
      <w:pPr>
        <w:spacing w:line="0" w:lineRule="atLeast"/>
        <w:ind w:left="4"/>
      </w:pPr>
    </w:p>
    <w:p w14:paraId="48044715" w14:textId="09E789BE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Załącznik Nr </w:t>
      </w:r>
      <w:r w:rsidR="00004AD8">
        <w:rPr>
          <w:rFonts w:ascii="Cambria" w:eastAsia="Andale Sans UI" w:hAnsi="Cambria" w:cs="Cambria"/>
          <w:kern w:val="1"/>
          <w:u w:color="000000"/>
          <w:lang w:eastAsia="en-US" w:bidi="en-US"/>
        </w:rPr>
        <w:t>2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do SWZ</w:t>
      </w:r>
    </w:p>
    <w:p w14:paraId="6727D03C" w14:textId="77777777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/formularz ofertowy/</w:t>
      </w:r>
    </w:p>
    <w:p w14:paraId="6F6B7A00" w14:textId="77777777" w:rsidR="00CE50F9" w:rsidRPr="00624AF9" w:rsidRDefault="00CE50F9" w:rsidP="0028387D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525F87CB" w14:textId="77777777" w:rsidR="00C27FB8" w:rsidRDefault="0041173B" w:rsidP="00697F20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r>
        <w:rPr>
          <w:rFonts w:ascii="Cambria" w:eastAsia="Andale Sans UI" w:hAnsi="Cambria" w:cs="Cambria"/>
          <w:b/>
          <w:iCs/>
          <w:color w:val="00000A"/>
          <w:kern w:val="1"/>
          <w:sz w:val="24"/>
          <w:szCs w:val="24"/>
          <w:u w:color="000000"/>
          <w:lang w:eastAsia="x-none" w:bidi="en-US"/>
        </w:rPr>
        <w:t xml:space="preserve">           </w:t>
      </w:r>
      <w:r w:rsidR="00CE50F9" w:rsidRPr="0041173B">
        <w:rPr>
          <w:rFonts w:ascii="Cambria" w:eastAsia="Andale Sans UI" w:hAnsi="Cambria" w:cs="Cambria"/>
          <w:b/>
          <w:iCs/>
          <w:color w:val="00000A"/>
          <w:kern w:val="1"/>
          <w:sz w:val="22"/>
          <w:szCs w:val="22"/>
          <w:u w:color="000000"/>
          <w:lang w:val="x-none" w:eastAsia="x-none" w:bidi="en-US"/>
        </w:rPr>
        <w:t>Oferta w postępowaniu pn</w:t>
      </w:r>
      <w:r w:rsidR="00CE50F9" w:rsidRPr="0041173B"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  <w:t>.</w:t>
      </w:r>
    </w:p>
    <w:p w14:paraId="0C564E54" w14:textId="77777777" w:rsidR="0028387D" w:rsidRDefault="0028387D" w:rsidP="00697F20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</w:p>
    <w:p w14:paraId="142A81C4" w14:textId="668572CB" w:rsidR="0028387D" w:rsidRDefault="000F1D73" w:rsidP="0028387D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both"/>
        <w:outlineLvl w:val="5"/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</w:pPr>
      <w:r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 xml:space="preserve">                              </w:t>
      </w:r>
      <w:r w:rsidR="0028387D"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ab/>
      </w:r>
      <w:r w:rsidR="0028387D"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ab/>
      </w:r>
      <w:bookmarkStart w:id="0" w:name="_Hlk208674530"/>
      <w:r w:rsidR="0028387D" w:rsidRPr="000564DC"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 xml:space="preserve">Zakup ładowarki kołowej typu </w:t>
      </w:r>
      <w:proofErr w:type="spellStart"/>
      <w:r w:rsidR="0028387D" w:rsidRPr="000564DC"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>fadroma</w:t>
      </w:r>
      <w:bookmarkEnd w:id="0"/>
      <w:proofErr w:type="spellEnd"/>
    </w:p>
    <w:p w14:paraId="7AF53D89" w14:textId="77777777" w:rsidR="0028387D" w:rsidRPr="0028387D" w:rsidRDefault="0028387D" w:rsidP="0028387D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both"/>
        <w:outlineLvl w:val="5"/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</w:pPr>
    </w:p>
    <w:p w14:paraId="3DC0EF01" w14:textId="66079DF7" w:rsidR="0028387D" w:rsidRPr="0028387D" w:rsidRDefault="0028387D" w:rsidP="0028387D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both"/>
        <w:outlineLvl w:val="5"/>
        <w:rPr>
          <w:rFonts w:ascii="Cambria" w:eastAsia="Cambria" w:hAnsi="Cambria" w:cs="Cambria"/>
          <w:kern w:val="1"/>
          <w:sz w:val="22"/>
          <w:szCs w:val="22"/>
          <w:u w:color="000000"/>
          <w:lang w:eastAsia="x-none" w:bidi="en-US"/>
        </w:rPr>
      </w:pPr>
      <w:r w:rsidRPr="0028387D">
        <w:rPr>
          <w:rFonts w:ascii="Cambria" w:eastAsia="Cambria" w:hAnsi="Cambria" w:cs="Cambria"/>
          <w:kern w:val="1"/>
          <w:sz w:val="22"/>
          <w:szCs w:val="22"/>
          <w:u w:color="000000"/>
          <w:lang w:eastAsia="x-none" w:bidi="en-US"/>
        </w:rPr>
        <w:t xml:space="preserve">Realizowany w ramach zadania pn. Zakup ciężkiego sprzętu, ładowarka kołowa typu </w:t>
      </w:r>
      <w:proofErr w:type="spellStart"/>
      <w:r w:rsidRPr="0028387D">
        <w:rPr>
          <w:rFonts w:ascii="Cambria" w:eastAsia="Cambria" w:hAnsi="Cambria" w:cs="Cambria"/>
          <w:kern w:val="1"/>
          <w:sz w:val="22"/>
          <w:szCs w:val="22"/>
          <w:u w:color="000000"/>
          <w:lang w:eastAsia="x-none" w:bidi="en-US"/>
        </w:rPr>
        <w:t>fadroma</w:t>
      </w:r>
      <w:proofErr w:type="spellEnd"/>
    </w:p>
    <w:p w14:paraId="3E7600CB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5EC1E8C2" w14:textId="77777777" w:rsidR="00354B84" w:rsidRPr="00624AF9" w:rsidRDefault="00354B84" w:rsidP="00354B84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kern w:val="1"/>
          <w:u w:color="000000"/>
          <w:lang w:eastAsia="en-US" w:bidi="en-US"/>
        </w:rPr>
        <w:t>Przyjmując wszystkie określone w dokumentacji przetargowej warunki, w imieniu wykonawcy składam poniższą ofertę:</w:t>
      </w:r>
    </w:p>
    <w:p w14:paraId="500B33CA" w14:textId="77777777" w:rsidR="00354B84" w:rsidRPr="00624AF9" w:rsidRDefault="00354B84" w:rsidP="00354B84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dotyczące Wykonawcy/Pełnomocnika, reprezentującego występujących wspólnie wykonawców*</w:t>
      </w:r>
    </w:p>
    <w:p w14:paraId="58CEBA00" w14:textId="77777777" w:rsidR="00354B84" w:rsidRPr="00624AF9" w:rsidRDefault="00354B84" w:rsidP="00354B84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354B84" w:rsidRPr="00624AF9" w14:paraId="74E240D7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C2883D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Pełna nazwa Wykonawcy</w:t>
            </w:r>
          </w:p>
          <w:p w14:paraId="7AF157C2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adres: ulica, nr, miejscowość , kod pocztowy, poczta</w:t>
            </w:r>
          </w:p>
          <w:p w14:paraId="17C0B83F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0BA6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3F0B312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412BC96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0DD9BADC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354B84" w:rsidRPr="00624AF9" w14:paraId="34632BF2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DE7DC8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Nr w rejestrze</w:t>
            </w:r>
          </w:p>
          <w:p w14:paraId="408C16EE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87EB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354B84" w:rsidRPr="00624AF9" w14:paraId="4742C33C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99BA21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6E50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778049F4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48BC45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9D59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8AC30A4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0FA201C4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  <w:p w14:paraId="552A73E0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05C61589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779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3885"/>
            </w:tblGrid>
            <w:tr w:rsidR="00354B84" w:rsidRPr="00624AF9" w14:paraId="11A558E4" w14:textId="77777777" w:rsidTr="00F10830">
              <w:trPr>
                <w:trHeight w:val="388"/>
              </w:trPr>
              <w:tc>
                <w:tcPr>
                  <w:tcW w:w="1675" w:type="dxa"/>
                </w:tcPr>
                <w:p w14:paraId="60D2DC5E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kierunkowy</w:t>
                  </w:r>
                  <w:proofErr w:type="spellEnd"/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45CE55B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4AD79A6A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telefonu</w:t>
                  </w:r>
                  <w:proofErr w:type="spellEnd"/>
                </w:p>
              </w:tc>
              <w:tc>
                <w:tcPr>
                  <w:tcW w:w="38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C4BC3DA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0F4FDC60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798BB8C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1B34E743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1495112E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448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</w:tblGrid>
            <w:tr w:rsidR="00354B84" w:rsidRPr="00624AF9" w14:paraId="78D5225F" w14:textId="77777777" w:rsidTr="00F10830">
              <w:trPr>
                <w:cantSplit/>
                <w:trHeight w:val="348"/>
              </w:trPr>
              <w:tc>
                <w:tcPr>
                  <w:tcW w:w="1681" w:type="dxa"/>
                </w:tcPr>
                <w:p w14:paraId="195FCB45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adres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 xml:space="preserve">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e-mail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B05CEA4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</w:p>
              </w:tc>
            </w:tr>
          </w:tbl>
          <w:p w14:paraId="23948A94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42A3CE38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35C0DB24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212B0187" w14:textId="77777777" w:rsidR="00354B84" w:rsidRPr="00624AF9" w:rsidRDefault="00354B84" w:rsidP="00354B84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09E660F4" w14:textId="77777777" w:rsidR="00354B84" w:rsidRPr="00624AF9" w:rsidRDefault="00354B84" w:rsidP="00354B84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pozostałych Partnerów wspólnie ubiegających się o udzielenie zamówienia (konsorcja, spółki cywilne)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"/>
        <w:gridCol w:w="3324"/>
        <w:gridCol w:w="4305"/>
      </w:tblGrid>
      <w:tr w:rsidR="00354B84" w:rsidRPr="00624AF9" w14:paraId="708B14CF" w14:textId="77777777" w:rsidTr="00F10830">
        <w:tc>
          <w:tcPr>
            <w:tcW w:w="992" w:type="dxa"/>
            <w:vAlign w:val="center"/>
          </w:tcPr>
          <w:p w14:paraId="66221A00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Lp</w:t>
            </w:r>
            <w:proofErr w:type="spellEnd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  <w:vAlign w:val="center"/>
          </w:tcPr>
          <w:p w14:paraId="454C5607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Nazwa </w:t>
            </w: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Wykonawcy</w:t>
            </w:r>
            <w:proofErr w:type="spellEnd"/>
          </w:p>
        </w:tc>
        <w:tc>
          <w:tcPr>
            <w:tcW w:w="4575" w:type="dxa"/>
            <w:vAlign w:val="center"/>
          </w:tcPr>
          <w:p w14:paraId="1C8D3731" w14:textId="1C7FD04C" w:rsidR="00354B84" w:rsidRPr="00004AD8" w:rsidRDefault="00354B84" w:rsidP="00F10830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eastAsia="en-US" w:bidi="en-US"/>
              </w:rPr>
            </w:pPr>
            <w:r w:rsidRPr="00004AD8">
              <w:rPr>
                <w:rFonts w:ascii="Cambria" w:eastAsia="Andale Sans UI" w:hAnsi="Cambria"/>
                <w:b/>
                <w:bCs/>
                <w:kern w:val="1"/>
                <w:u w:color="000000"/>
                <w:lang w:eastAsia="en-US" w:bidi="en-US"/>
              </w:rPr>
              <w:t>Adres Wykonawcy, NIP, określenie wielkości przedsiębiorstwa (mikro, małe,</w:t>
            </w:r>
            <w:r w:rsidR="000F1D73">
              <w:rPr>
                <w:rFonts w:ascii="Cambria" w:eastAsia="Andale Sans UI" w:hAnsi="Cambria"/>
                <w:b/>
                <w:bCs/>
                <w:kern w:val="1"/>
                <w:u w:color="000000"/>
                <w:lang w:eastAsia="en-US" w:bidi="en-US"/>
              </w:rPr>
              <w:t xml:space="preserve"> </w:t>
            </w:r>
            <w:r w:rsidRPr="00004AD8">
              <w:rPr>
                <w:rFonts w:ascii="Cambria" w:eastAsia="Andale Sans UI" w:hAnsi="Cambria"/>
                <w:b/>
                <w:bCs/>
                <w:kern w:val="1"/>
                <w:u w:color="000000"/>
                <w:lang w:eastAsia="en-US" w:bidi="en-US"/>
              </w:rPr>
              <w:t>średnie, duże)</w:t>
            </w:r>
          </w:p>
        </w:tc>
      </w:tr>
      <w:tr w:rsidR="00354B84" w:rsidRPr="00624AF9" w14:paraId="0B9E3567" w14:textId="77777777" w:rsidTr="00F10830">
        <w:tc>
          <w:tcPr>
            <w:tcW w:w="992" w:type="dxa"/>
          </w:tcPr>
          <w:p w14:paraId="22AA4A61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1.</w:t>
            </w:r>
          </w:p>
        </w:tc>
        <w:tc>
          <w:tcPr>
            <w:tcW w:w="3544" w:type="dxa"/>
          </w:tcPr>
          <w:p w14:paraId="79F42468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26259A53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4E1C7298" w14:textId="77777777" w:rsidTr="00F10830">
        <w:tc>
          <w:tcPr>
            <w:tcW w:w="992" w:type="dxa"/>
          </w:tcPr>
          <w:p w14:paraId="4F735C53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lastRenderedPageBreak/>
              <w:t>2.</w:t>
            </w:r>
          </w:p>
        </w:tc>
        <w:tc>
          <w:tcPr>
            <w:tcW w:w="3544" w:type="dxa"/>
          </w:tcPr>
          <w:p w14:paraId="17A9C6EE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674145B7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34650763" w14:textId="77777777" w:rsidR="00354B84" w:rsidRPr="00624AF9" w:rsidRDefault="00354B84" w:rsidP="00354B84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360" w:after="24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354B84" w:rsidRPr="00624AF9" w14:paraId="7C8BD0F4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2D93676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Imię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nazwisko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020B0A03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09F4DD50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ADC25DE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0AA57E8F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7A5B9D5A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1DB03BB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telefonu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1A2AE338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3A238B8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4AD9BBA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33C1945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1DFC0B7B" w14:textId="77777777" w:rsidR="00AC56BC" w:rsidRDefault="00AC56BC" w:rsidP="009138F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/>
          <w:kern w:val="1"/>
          <w:sz w:val="22"/>
          <w:szCs w:val="22"/>
          <w:u w:color="000000"/>
          <w:lang w:eastAsia="en-US" w:bidi="en-US"/>
        </w:rPr>
      </w:pPr>
    </w:p>
    <w:p w14:paraId="2D88EB46" w14:textId="7201E649" w:rsidR="00354B84" w:rsidRPr="000F1D73" w:rsidRDefault="00354B84" w:rsidP="009138F4">
      <w:pPr>
        <w:widowControl w:val="0"/>
        <w:suppressAutoHyphens/>
        <w:spacing w:after="200" w:line="276" w:lineRule="auto"/>
        <w:jc w:val="both"/>
        <w:rPr>
          <w:rFonts w:ascii="Cambria" w:hAnsi="Cambria"/>
          <w:b/>
          <w:bCs/>
          <w:sz w:val="22"/>
          <w:szCs w:val="22"/>
        </w:rPr>
      </w:pPr>
      <w:r w:rsidRPr="000F1D73">
        <w:rPr>
          <w:rFonts w:ascii="Cambria" w:eastAsia="Andale Sans UI" w:hAnsi="Cambria" w:cs="Cambria"/>
          <w:b/>
          <w:kern w:val="1"/>
          <w:sz w:val="22"/>
          <w:szCs w:val="22"/>
          <w:u w:color="000000"/>
          <w:lang w:eastAsia="en-US" w:bidi="en-US"/>
        </w:rPr>
        <w:t xml:space="preserve">składam ofertę w postępowaniu </w:t>
      </w:r>
      <w:r w:rsidR="0028387D" w:rsidRPr="000564DC">
        <w:rPr>
          <w:rFonts w:ascii="Cambria" w:hAnsi="Cambria"/>
          <w:b/>
          <w:bCs/>
          <w:i/>
          <w:iCs/>
          <w:color w:val="4472C4" w:themeColor="accent1"/>
          <w:sz w:val="22"/>
          <w:szCs w:val="22"/>
        </w:rPr>
        <w:t xml:space="preserve">Zakup ładowarki kołowej typu </w:t>
      </w:r>
      <w:proofErr w:type="spellStart"/>
      <w:r w:rsidR="0028387D" w:rsidRPr="000564DC">
        <w:rPr>
          <w:rFonts w:ascii="Cambria" w:hAnsi="Cambria"/>
          <w:b/>
          <w:bCs/>
          <w:i/>
          <w:iCs/>
          <w:color w:val="4472C4" w:themeColor="accent1"/>
          <w:sz w:val="22"/>
          <w:szCs w:val="22"/>
        </w:rPr>
        <w:t>fadroma</w:t>
      </w:r>
      <w:proofErr w:type="spellEnd"/>
      <w:r w:rsidR="0028387D" w:rsidRPr="0028387D">
        <w:rPr>
          <w:rFonts w:ascii="Cambria" w:hAnsi="Cambria"/>
          <w:b/>
          <w:bCs/>
          <w:color w:val="4472C4" w:themeColor="accent1"/>
          <w:sz w:val="22"/>
          <w:szCs w:val="22"/>
        </w:rPr>
        <w:t xml:space="preserve"> </w:t>
      </w:r>
      <w:r w:rsidRPr="000F1D73">
        <w:rPr>
          <w:rFonts w:ascii="Cambria" w:eastAsia="Andale Sans UI" w:hAnsi="Cambria" w:cs="Cambria"/>
          <w:b/>
          <w:bCs/>
          <w:kern w:val="1"/>
          <w:sz w:val="22"/>
          <w:szCs w:val="22"/>
          <w:u w:color="000000"/>
          <w:lang w:eastAsia="en-US" w:bidi="en-US"/>
        </w:rPr>
        <w:t>na następujących warunkach</w:t>
      </w:r>
      <w:r w:rsidR="00AF198F" w:rsidRPr="000F1D73">
        <w:rPr>
          <w:rFonts w:ascii="Cambria" w:eastAsia="Andale Sans UI" w:hAnsi="Cambria" w:cs="Cambria"/>
          <w:b/>
          <w:bCs/>
          <w:kern w:val="1"/>
          <w:sz w:val="22"/>
          <w:szCs w:val="22"/>
          <w:u w:color="000000"/>
          <w:lang w:eastAsia="en-US" w:bidi="en-US"/>
        </w:rPr>
        <w:t>:</w:t>
      </w:r>
    </w:p>
    <w:p w14:paraId="78B6B571" w14:textId="77777777" w:rsidR="00354B84" w:rsidRPr="00C27FB8" w:rsidRDefault="00354B84" w:rsidP="00354B8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ind w:left="567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Proponowana cena</w:t>
      </w:r>
      <w:r w:rsidRPr="00004AD8">
        <w:rPr>
          <w:rFonts w:ascii="Cambria" w:eastAsia="Andale Sans UI" w:hAnsi="Cambria" w:cs="Tahoma"/>
          <w:kern w:val="1"/>
          <w:u w:color="000000"/>
          <w:lang w:eastAsia="en-US" w:bidi="en-US"/>
        </w:rPr>
        <w:t xml:space="preserve"> </w:t>
      </w:r>
      <w:r w:rsidRPr="00004AD8">
        <w:rPr>
          <w:rFonts w:ascii="Cambria" w:eastAsia="Andale Sans UI" w:hAnsi="Cambria" w:cs="Tahoma"/>
          <w:b/>
          <w:kern w:val="1"/>
          <w:u w:color="000000"/>
          <w:lang w:eastAsia="en-US" w:bidi="en-US"/>
        </w:rPr>
        <w:t xml:space="preserve">za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 xml:space="preserve">wykonanie całości przedmiotu zamówienia zgodnie z wymogami zawartymi w SWZ oraz pozostałych dokumentach </w:t>
      </w:r>
    </w:p>
    <w:p w14:paraId="7D6DB44D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bookmarkStart w:id="1" w:name="_Hlk96070227"/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Wynagrodzenie ryczałtowe Wykonawcy:</w:t>
      </w:r>
    </w:p>
    <w:p w14:paraId="74AAD91E" w14:textId="77777777" w:rsidR="00354B84" w:rsidRPr="00624AF9" w:rsidRDefault="00354B84" w:rsidP="00354B84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9584A82" w14:textId="77777777" w:rsidR="00354B84" w:rsidRPr="00624AF9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2B2F4BBF" w14:textId="77777777" w:rsidR="00354B84" w:rsidRPr="00624AF9" w:rsidRDefault="00354B84" w:rsidP="00354B84">
      <w:pPr>
        <w:widowControl w:val="0"/>
        <w:numPr>
          <w:ilvl w:val="0"/>
          <w:numId w:val="3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- ………..……..…….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079B527" w14:textId="77777777" w:rsidR="00354B84" w:rsidRPr="00624AF9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6827800B" w14:textId="77777777" w:rsidR="00354B84" w:rsidRPr="00624AF9" w:rsidRDefault="00354B84" w:rsidP="00354B84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4E680EE5" w14:textId="77777777" w:rsidR="00354B84" w:rsidRPr="00624AF9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2AD17E33" w14:textId="77777777" w:rsidR="00354B84" w:rsidRPr="00C27FB8" w:rsidRDefault="00354B84" w:rsidP="00354B84">
      <w:pPr>
        <w:widowControl w:val="0"/>
        <w:suppressAutoHyphens/>
        <w:spacing w:after="20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bookmarkEnd w:id="1"/>
    <w:p w14:paraId="41E33010" w14:textId="77777777" w:rsidR="00354B84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6EB64C39" w14:textId="1831A5A3" w:rsidR="00EA35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 cenie oferty mieści się pełny zakres prac określony w specyfikacji  warunków zamówienia wraz</w:t>
      </w:r>
      <w:r w:rsidR="000F1D73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z załącznikami oraz uwzględnia ona wszystkie koszty,</w:t>
      </w:r>
      <w:r w:rsidR="000F1D73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w tym serwisu i gwarancji ,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narzuty i upusty związane z realizacją zamówienia.</w:t>
      </w:r>
    </w:p>
    <w:p w14:paraId="7656884E" w14:textId="77777777" w:rsidR="00354B84" w:rsidRPr="00624AF9" w:rsidRDefault="00354B84" w:rsidP="00354B84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Tahom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Termin wykonania:</w:t>
      </w:r>
    </w:p>
    <w:p w14:paraId="24171C2F" w14:textId="7FCC5098" w:rsidR="00AC56BC" w:rsidRPr="00624AF9" w:rsidRDefault="0028387D" w:rsidP="00354B84">
      <w:pPr>
        <w:widowControl w:val="0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90</w:t>
      </w:r>
      <w:r w:rsidR="000F1D73"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 dni</w:t>
      </w:r>
      <w:r w:rsidR="000F1D73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od dnia podpisania umowy ale </w:t>
      </w:r>
      <w:r w:rsidR="000F1D73"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nie później niż d</w:t>
      </w:r>
      <w:r w:rsidR="009237F9"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o </w:t>
      </w:r>
      <w:r w:rsidR="000F1D73"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15 grudnia 2025</w:t>
      </w:r>
      <w:r w:rsidR="00341F8C"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 r.</w:t>
      </w:r>
      <w:r w:rsidR="00341F8C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</w:t>
      </w:r>
    </w:p>
    <w:tbl>
      <w:tblPr>
        <w:tblW w:w="9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2"/>
      </w:tblGrid>
      <w:tr w:rsidR="00354B84" w:rsidRPr="00624AF9" w14:paraId="2AAF59CA" w14:textId="77777777" w:rsidTr="0028387D">
        <w:trPr>
          <w:trHeight w:val="2959"/>
        </w:trPr>
        <w:tc>
          <w:tcPr>
            <w:tcW w:w="9402" w:type="dxa"/>
            <w:shd w:val="clear" w:color="auto" w:fill="F2DBDB"/>
          </w:tcPr>
          <w:p w14:paraId="61DCF484" w14:textId="4CB8A356" w:rsidR="00354B84" w:rsidRPr="00624AF9" w:rsidRDefault="00354B84" w:rsidP="00F10830">
            <w:pPr>
              <w:widowControl w:val="0"/>
              <w:numPr>
                <w:ilvl w:val="0"/>
                <w:numId w:val="1"/>
              </w:numPr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004AD8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eastAsia="en-US" w:bidi="en-US"/>
              </w:rPr>
              <w:t xml:space="preserve"> Gwarancja </w:t>
            </w:r>
          </w:p>
          <w:p w14:paraId="749D5453" w14:textId="278A1D6F" w:rsidR="00354B84" w:rsidRPr="00624AF9" w:rsidRDefault="00354B84" w:rsidP="00F10830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36334C" wp14:editId="355AAB59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275590</wp:posOffset>
                      </wp:positionV>
                      <wp:extent cx="240030" cy="231140"/>
                      <wp:effectExtent l="0" t="0" r="26670" b="16510"/>
                      <wp:wrapNone/>
                      <wp:docPr id="130469079" name="Prostokąt 130469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3777F" id="Prostokąt 130469079" o:spid="_x0000_s1026" style="position:absolute;margin-left:18.4pt;margin-top:21.7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"/>
                  </w:pict>
                </mc:Fallback>
              </mc:AlternateContent>
            </w:r>
            <w:r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       </w:t>
            </w:r>
            <w:r w:rsidRPr="00624AF9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oferuję następujący okres gwarancj</w:t>
            </w:r>
            <w:r w:rsidR="00CB559A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>i</w:t>
            </w:r>
            <w:r w:rsidR="0083715D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(zaznaczyć właściwe) </w:t>
            </w:r>
            <w:r w:rsidR="00CB559A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>:</w:t>
            </w:r>
          </w:p>
          <w:p w14:paraId="52B8F554" w14:textId="305F13C4" w:rsidR="00354B84" w:rsidRPr="00004AD8" w:rsidRDefault="00354B84" w:rsidP="00F10830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</w:pPr>
            <w:r w:rsidRPr="0028387D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6C4CC5" wp14:editId="3FCA20CC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256540</wp:posOffset>
                      </wp:positionV>
                      <wp:extent cx="240030" cy="231140"/>
                      <wp:effectExtent l="0" t="0" r="26670" b="16510"/>
                      <wp:wrapNone/>
                      <wp:docPr id="1130522986" name="Prostokąt 11305229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78300" id="Prostokąt 1130522986" o:spid="_x0000_s1026" style="position:absolute;margin-left:18.4pt;margin-top:20.2pt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ZH2gGdwAAAAH&#10;AQAADwAAAAAAAAAAAAAAAABkBAAAZHJzL2Rvd25yZXYueG1sUEsFBgAAAAAEAAQA8wAAAG0FAAAA&#10;AA==&#10;"/>
                  </w:pict>
                </mc:Fallback>
              </mc:AlternateContent>
            </w:r>
            <w:r w:rsidR="0028387D"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>60</w:t>
            </w:r>
            <w:r w:rsidR="0083715D"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 w:rsidR="000F1D73"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>miesięcy</w:t>
            </w:r>
            <w:r w:rsidR="0083715D"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 w:rsidR="00742F70"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>(minimalny)</w:t>
            </w:r>
            <w:r w:rsidR="0028387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Gwarancja Producenta </w:t>
            </w:r>
          </w:p>
          <w:p w14:paraId="1CA8770D" w14:textId="364701FE" w:rsidR="00354B84" w:rsidRPr="00004AD8" w:rsidRDefault="0028387D" w:rsidP="0028387D">
            <w:pPr>
              <w:widowControl w:val="0"/>
              <w:suppressAutoHyphens/>
              <w:spacing w:before="120" w:after="200" w:line="276" w:lineRule="auto"/>
              <w:ind w:left="993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</w:pPr>
            <w:r w:rsidRPr="0028387D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58F612" wp14:editId="2C535464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400050</wp:posOffset>
                      </wp:positionV>
                      <wp:extent cx="240030" cy="231140"/>
                      <wp:effectExtent l="0" t="0" r="26670" b="16510"/>
                      <wp:wrapNone/>
                      <wp:docPr id="1683704428" name="Prostokąt 1683704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7FD9AC" id="Prostokąt 1683704428" o:spid="_x0000_s1026" style="position:absolute;margin-left:18.4pt;margin-top:31.5pt;width:18.9pt;height:1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sRHSYNwAAAAH&#10;AQAADwAAAAAAAAAAAAAAAABkBAAAZHJzL2Rvd25yZXYueG1sUEsFBgAAAAAEAAQA8wAAAG0FAAAA&#10;AA==&#10;"/>
                  </w:pict>
                </mc:Fallback>
              </mc:AlternateContent>
            </w:r>
            <w:r w:rsidR="005C02A5"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>wydłużenie o 12</w:t>
            </w:r>
            <w:r w:rsidR="0083715D"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 w:rsidR="000F1D73"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>miesięcy</w:t>
            </w:r>
            <w:bookmarkStart w:id="2" w:name="_Hlk208674410"/>
            <w:r w:rsidRPr="0028387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</w:t>
            </w:r>
            <w:r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 xml:space="preserve">lecz nie więcej niż do  </w:t>
            </w:r>
            <w:bookmarkEnd w:id="2"/>
            <w:r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 xml:space="preserve">4000 </w:t>
            </w:r>
            <w:proofErr w:type="spellStart"/>
            <w:r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>mth</w:t>
            </w:r>
            <w:proofErr w:type="spellEnd"/>
            <w:r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 w:rsidR="0083715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Gwarancja Producenta/ Gwarancja           Własna </w:t>
            </w:r>
            <w:r w:rsidRPr="0028387D">
              <w:rPr>
                <w:rFonts w:ascii="Cambria" w:eastAsia="Andale Sans UI" w:hAnsi="Cambria" w:cs="Segoe UI"/>
                <w:color w:val="4472C4" w:themeColor="accent1"/>
                <w:kern w:val="1"/>
                <w:u w:color="000000"/>
                <w:lang w:eastAsia="en-US" w:bidi="en-US"/>
              </w:rPr>
              <w:t>(zaznaczyć właściwe)</w:t>
            </w:r>
          </w:p>
          <w:p w14:paraId="48922C03" w14:textId="212A7041" w:rsidR="00354B84" w:rsidRPr="0028387D" w:rsidRDefault="0028387D" w:rsidP="0028387D">
            <w:pPr>
              <w:widowControl w:val="0"/>
              <w:suppressAutoHyphens/>
              <w:spacing w:before="120" w:after="200" w:line="276" w:lineRule="auto"/>
              <w:ind w:left="851"/>
              <w:jc w:val="both"/>
              <w:rPr>
                <w:rFonts w:ascii="Cambria" w:eastAsia="Andale Sans UI" w:hAnsi="Cambria" w:cs="Segoe UI"/>
                <w:color w:val="4472C4" w:themeColor="accent1"/>
                <w:kern w:val="1"/>
                <w:u w:color="000000"/>
                <w:lang w:eastAsia="en-US" w:bidi="en-US"/>
              </w:rPr>
            </w:pPr>
            <w:r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 xml:space="preserve">   </w:t>
            </w:r>
            <w:r w:rsidR="005C02A5"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>wydłużenie o 24</w:t>
            </w:r>
            <w:r w:rsidR="0083715D"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 w:rsidR="005C02A5"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>miesiące</w:t>
            </w:r>
            <w:r w:rsidR="0083715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 xml:space="preserve">lecz nie więcej niż do  5000 </w:t>
            </w:r>
            <w:proofErr w:type="spellStart"/>
            <w:r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>mth</w:t>
            </w:r>
            <w:proofErr w:type="spellEnd"/>
            <w:r w:rsidRPr="0028387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Gwarancja Producenta/ Gwarancja </w:t>
            </w:r>
            <w:r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  </w:t>
            </w:r>
            <w:r w:rsidRPr="0028387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Własna </w:t>
            </w:r>
            <w:r w:rsidRPr="0028387D">
              <w:rPr>
                <w:rFonts w:ascii="Cambria" w:eastAsia="Andale Sans UI" w:hAnsi="Cambria" w:cs="Segoe UI"/>
                <w:color w:val="4472C4" w:themeColor="accent1"/>
                <w:kern w:val="1"/>
                <w:u w:color="000000"/>
                <w:lang w:eastAsia="en-US" w:bidi="en-US"/>
              </w:rPr>
              <w:t>(zaznaczyć właściwe)</w:t>
            </w:r>
          </w:p>
        </w:tc>
      </w:tr>
    </w:tbl>
    <w:p w14:paraId="0D1F2B3A" w14:textId="77777777" w:rsidR="0028387D" w:rsidRPr="00004AD8" w:rsidRDefault="0028387D" w:rsidP="00354B84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eastAsia="en-US" w:bidi="en-US"/>
        </w:rPr>
      </w:pPr>
    </w:p>
    <w:p w14:paraId="46D015DF" w14:textId="3BD21124" w:rsidR="00354B84" w:rsidRPr="00EA12D4" w:rsidRDefault="00354B84" w:rsidP="00EA12D4">
      <w:pPr>
        <w:pStyle w:val="Akapitzlist"/>
        <w:widowControl w:val="0"/>
        <w:numPr>
          <w:ilvl w:val="0"/>
          <w:numId w:val="1"/>
        </w:numPr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EA12D4">
        <w:rPr>
          <w:rFonts w:ascii="Cambria" w:eastAsia="Andale Sans UI" w:hAnsi="Cambria" w:cs="Cambria"/>
          <w:kern w:val="1"/>
          <w:u w:color="000000"/>
          <w:lang w:eastAsia="en-US" w:bidi="en-US"/>
        </w:rPr>
        <w:t>Oświadczenia:</w:t>
      </w:r>
    </w:p>
    <w:p w14:paraId="32376657" w14:textId="6B232CA5" w:rsidR="00EA12D4" w:rsidRPr="00EA12D4" w:rsidRDefault="00EA12D4" w:rsidP="00EA12D4">
      <w:pPr>
        <w:pStyle w:val="Akapitzlist"/>
        <w:widowControl w:val="0"/>
        <w:suppressAutoHyphens/>
        <w:spacing w:line="276" w:lineRule="auto"/>
        <w:ind w:left="360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1) </w:t>
      </w:r>
      <w:r w:rsidRPr="00EA12D4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Odległość autoryzowanego serwisu od siedziby Zamawiającego : </w:t>
      </w:r>
      <w:r w:rsidRPr="0028387D"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  <w:t xml:space="preserve">……… </w:t>
      </w:r>
      <w:r w:rsidRPr="00EA12D4">
        <w:rPr>
          <w:rFonts w:ascii="Cambria" w:eastAsia="Andale Sans UI" w:hAnsi="Cambria" w:cs="Cambria"/>
          <w:kern w:val="1"/>
          <w:u w:color="000000"/>
          <w:lang w:eastAsia="en-US" w:bidi="en-US"/>
        </w:rPr>
        <w:t>km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</w:p>
    <w:p w14:paraId="251F4620" w14:textId="2690536C" w:rsidR="00EA12D4" w:rsidRPr="0028387D" w:rsidRDefault="00EA12D4" w:rsidP="00EA12D4">
      <w:pPr>
        <w:pStyle w:val="Akapitzlist"/>
        <w:widowControl w:val="0"/>
        <w:suppressAutoHyphens/>
        <w:spacing w:line="276" w:lineRule="auto"/>
        <w:ind w:left="360"/>
        <w:jc w:val="both"/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</w:pPr>
      <w:r w:rsidRPr="00EA12D4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Adres serwisu: </w:t>
      </w:r>
      <w:r w:rsidRPr="0028387D"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  <w:t>…………………………………………………………………………………………</w:t>
      </w:r>
      <w:r w:rsidR="0028387D" w:rsidRPr="0028387D"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  <w:t xml:space="preserve"> </w:t>
      </w:r>
    </w:p>
    <w:p w14:paraId="6FEDD7CC" w14:textId="669D2C67" w:rsidR="00354B84" w:rsidRPr="00624AF9" w:rsidRDefault="00EA12D4" w:rsidP="00EA12D4">
      <w:pPr>
        <w:widowControl w:val="0"/>
        <w:suppressAutoHyphens/>
        <w:spacing w:line="276" w:lineRule="auto"/>
        <w:ind w:left="36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2</w:t>
      </w:r>
      <w:r w:rsidR="000F1D73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)</w:t>
      </w:r>
      <w:r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="000F1D73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Oświadczamy, że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zamówienie wykonamy 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sami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/przy udziale Podwykonawcy/-ów</w:t>
      </w:r>
      <w:r w:rsidR="00354B84"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x-none" w:bidi="en-US"/>
        </w:rPr>
        <w:t xml:space="preserve"> 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będących/niebędących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podmiotami udostępniającymi zasoby</w:t>
      </w:r>
    </w:p>
    <w:p w14:paraId="127CA29A" w14:textId="77777777" w:rsidR="00354B84" w:rsidRPr="00624AF9" w:rsidRDefault="00354B8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52769A3A" w14:textId="39EC3E9C" w:rsidR="00354B84" w:rsidRPr="00624AF9" w:rsidRDefault="00EA12D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         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……………………………………………………………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……………………………………………………………………………….</w:t>
      </w:r>
    </w:p>
    <w:p w14:paraId="2B078A53" w14:textId="77777777" w:rsidR="00354B84" w:rsidRPr="00624AF9" w:rsidRDefault="00354B8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(wskazać firmę podwykonawcy/–ów </w:t>
      </w: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val="x-none" w:eastAsia="x-none" w:bidi="en-US"/>
        </w:rPr>
        <w:t xml:space="preserve">lub wpisać </w:t>
      </w:r>
      <w:r w:rsidRPr="00624AF9">
        <w:rPr>
          <w:rFonts w:ascii="Cambria" w:eastAsia="Andale Sans UI" w:hAnsi="Cambria" w:cs="Cambria"/>
          <w:b/>
          <w:i/>
          <w:color w:val="00000A"/>
          <w:kern w:val="1"/>
          <w:u w:color="000000"/>
          <w:lang w:val="x-none" w:eastAsia="x-none" w:bidi="en-US"/>
        </w:rPr>
        <w:t>nie dotyczy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)</w:t>
      </w:r>
    </w:p>
    <w:p w14:paraId="5B52512A" w14:textId="77777777" w:rsidR="00354B84" w:rsidRPr="00624AF9" w:rsidRDefault="00354B84" w:rsidP="00354B84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0000AF40" w14:textId="200A8978" w:rsidR="00354B84" w:rsidRPr="00624AF9" w:rsidRDefault="00354B8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następujące części </w:t>
      </w:r>
      <w:r w:rsidR="003F7510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zamówienia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:</w:t>
      </w:r>
    </w:p>
    <w:p w14:paraId="354FC872" w14:textId="77777777" w:rsidR="00354B84" w:rsidRPr="00624AF9" w:rsidRDefault="00354B84" w:rsidP="00354B84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50C99EF9" w14:textId="77777777" w:rsidR="00354B84" w:rsidRPr="00624AF9" w:rsidRDefault="00354B84" w:rsidP="00354B84">
      <w:pPr>
        <w:widowControl w:val="0"/>
        <w:suppressAutoHyphens/>
        <w:spacing w:line="276" w:lineRule="auto"/>
        <w:ind w:left="720" w:hanging="720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…………………………………………………………………………………………………………………………………………………… </w:t>
      </w:r>
    </w:p>
    <w:p w14:paraId="61E48AC0" w14:textId="5848FAB8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 xml:space="preserve">(należy wskazać zakres </w:t>
      </w:r>
      <w:r w:rsidR="003F7510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prac, usług, dostaw</w:t>
      </w: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 xml:space="preserve"> przewidzianych do wykonania przez podwykonawców lub wpisać </w:t>
      </w:r>
      <w:r w:rsidRPr="00624AF9"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  <w:t>nie dotyczy)</w:t>
      </w:r>
    </w:p>
    <w:p w14:paraId="17ABCEDB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00000A"/>
          <w:kern w:val="1"/>
          <w:u w:color="000000"/>
          <w:lang w:eastAsia="en-US" w:bidi="en-US"/>
        </w:rPr>
      </w:pPr>
    </w:p>
    <w:p w14:paraId="352B58A3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Wartość lub procentowa część zamówienia , jaka zostanie powierzona podwykonawcy: </w:t>
      </w:r>
    </w:p>
    <w:p w14:paraId="5AF43E14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66FE6F70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…………………………………………………………………………………………………………………………………………………..</w:t>
      </w:r>
    </w:p>
    <w:p w14:paraId="4A060449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podać wartość zamówienia udzielonego podwykonawcy lub określić procentowo jego część</w:t>
      </w:r>
    </w:p>
    <w:p w14:paraId="63DF543C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 </w:t>
      </w:r>
    </w:p>
    <w:p w14:paraId="09AF7B56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004AD8">
        <w:rPr>
          <w:rFonts w:ascii="Cambria" w:eastAsia="Andale Sans UI" w:hAnsi="Cambria" w:cs="Cambria"/>
          <w:i/>
          <w:kern w:val="1"/>
          <w:sz w:val="24"/>
          <w:szCs w:val="24"/>
          <w:u w:color="000000"/>
          <w:lang w:eastAsia="en-US" w:bidi="en-US"/>
        </w:rPr>
        <w:t xml:space="preserve">  </w:t>
      </w:r>
      <w:r w:rsidRPr="00624AF9">
        <w:rPr>
          <w:rFonts w:ascii="Cambria" w:eastAsia="Andale Sans UI" w:hAnsi="Cambria" w:cs="Cambria"/>
          <w:i/>
          <w:kern w:val="1"/>
          <w:u w:color="000000"/>
          <w:vertAlign w:val="superscript"/>
          <w:lang w:eastAsia="en-US" w:bidi="en-US"/>
        </w:rPr>
        <w:t>1</w:t>
      </w:r>
      <w:r w:rsidRPr="00624AF9">
        <w:rPr>
          <w:rFonts w:ascii="Cambria" w:eastAsia="Andale Sans UI" w:hAnsi="Cambria" w:cs="Cambria"/>
          <w:i/>
          <w:kern w:val="1"/>
          <w:u w:color="000000"/>
          <w:lang w:eastAsia="en-US" w:bidi="en-US"/>
        </w:rPr>
        <w:t>wybrać właściwe</w:t>
      </w:r>
    </w:p>
    <w:p w14:paraId="2C1B372F" w14:textId="57B613B6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 xml:space="preserve">Uwaga! W przypadku, gdy Wykonawca nie wypełni punktu </w:t>
      </w:r>
      <w:r w:rsidR="000F1D73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>1)</w:t>
      </w: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 xml:space="preserve"> Zamawiający przyjmie, że Wykonawca nie przewiduje podwykonawstwa.</w:t>
      </w:r>
    </w:p>
    <w:p w14:paraId="2B20CE9B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24A2E38E" w14:textId="59A35C92" w:rsidR="00354B84" w:rsidRPr="00624AF9" w:rsidRDefault="00EA12D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3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) Realizując przedmiotowe zamówienie będę w pełnym zakresie przestrzegać przepisów </w:t>
      </w:r>
    </w:p>
    <w:p w14:paraId="180090DC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68C20C54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</w:t>
      </w: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Oraz:</w:t>
      </w:r>
    </w:p>
    <w:p w14:paraId="775FEC7F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3600B940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 *    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54CFA27E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poinformowałem wszystkie osoby fizyczne, których dane są zawarte w ofercie oraz zobowiązuje się poinformować wszystkie osoby fizyczne wskazane w uzupełnieniach  i wyjaśnieniach do oferty, że zgodnie z art. </w:t>
      </w: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74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ust.</w:t>
      </w: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ustawy Prawo zamówień publicznych , protokół wraz z załącznikami jest jawny oraz iż załącznikiem do protokołu są m. </w:t>
      </w:r>
      <w:proofErr w:type="spellStart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inn</w:t>
      </w:r>
      <w:proofErr w:type="spellEnd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. oferty inne dokumenty i informacje składane przez wykonawców. </w:t>
      </w:r>
    </w:p>
    <w:p w14:paraId="6B72152E" w14:textId="09DD0CDC" w:rsidR="00354B84" w:rsidRDefault="00354B84" w:rsidP="0028387D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4C36B200" w14:textId="77777777" w:rsidR="00EC60DA" w:rsidRPr="00624AF9" w:rsidRDefault="00EC60DA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12A36852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7. Wykonawca informuje, że </w:t>
      </w:r>
      <w:r w:rsidRPr="00624AF9">
        <w:rPr>
          <w:rFonts w:ascii="Cambria" w:eastAsia="Andale Sans UI" w:hAnsi="Cambria" w:cs="Cambria"/>
          <w:bCs/>
          <w:kern w:val="1"/>
          <w:u w:color="000000"/>
          <w:vertAlign w:val="superscript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:</w:t>
      </w:r>
    </w:p>
    <w:p w14:paraId="21E5C6C4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-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wybór oferty nie będzie prowadzić do powstania u Zamawiającego obowiązku podatkowego,</w:t>
      </w:r>
    </w:p>
    <w:p w14:paraId="070710CB" w14:textId="77777777" w:rsidR="00354B84" w:rsidRPr="00624AF9" w:rsidRDefault="00354B84" w:rsidP="00354B84">
      <w:pPr>
        <w:widowControl w:val="0"/>
        <w:suppressAutoHyphens/>
        <w:spacing w:after="200" w:line="276" w:lineRule="auto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wybór oferty będzie prowadzić do powstania u Zamawiającego obowiązku podatkowego w odniesieniu do następujących towarów lub usług: ................................................................................................................... Wartość towaru lub usług powodująca obowiązek podatkowy u Zamawiającego to: ..................................................................zł netto, stawka VAT …….. .</w:t>
      </w:r>
    </w:p>
    <w:p w14:paraId="351BE914" w14:textId="77777777" w:rsidR="00354B84" w:rsidRPr="00BD4521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Uwaga! W przypadku, gdy Wykonawca nie podkreśli żadnego z wariantów zamawiający przyjmie, że wybór oferty nie będzie prowadził do powstania obowiązku podatkowego po stronie zamawiającego.</w:t>
      </w:r>
    </w:p>
    <w:p w14:paraId="0AC979FD" w14:textId="77777777" w:rsidR="00354B84" w:rsidRPr="00624AF9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shd w:val="clear" w:color="auto" w:fill="FFFF00"/>
          <w:vertAlign w:val="superscript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- jest mikro/małym / średnim przedsiębiorcą </w:t>
      </w: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2</w:t>
      </w:r>
    </w:p>
    <w:p w14:paraId="6E598A97" w14:textId="77777777" w:rsidR="00354B84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jest dużym przedsiębiorcą</w:t>
      </w:r>
    </w:p>
    <w:p w14:paraId="7C26BF15" w14:textId="77777777" w:rsidR="00354B84" w:rsidRPr="00624AF9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- inny ……………………</w:t>
      </w:r>
    </w:p>
    <w:p w14:paraId="757D8F1F" w14:textId="77777777" w:rsidR="00354B84" w:rsidRPr="00624AF9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 xml:space="preserve">2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</w:t>
      </w:r>
      <w:r w:rsidRPr="00624AF9">
        <w:rPr>
          <w:rFonts w:ascii="Cambria" w:eastAsia="Andale Sans UI" w:hAnsi="Cambria" w:cs="Cambria"/>
          <w:kern w:val="1"/>
          <w:sz w:val="18"/>
          <w:szCs w:val="18"/>
          <w:u w:color="000000"/>
          <w:lang w:eastAsia="en-US" w:bidi="en-US"/>
        </w:rPr>
        <w:t>niepotrzebne skreślić</w:t>
      </w:r>
    </w:p>
    <w:p w14:paraId="6CE89A43" w14:textId="3FF3B6AF" w:rsidR="00354B84" w:rsidRPr="00624AF9" w:rsidRDefault="00BC6252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lastRenderedPageBreak/>
        <w:t>8</w:t>
      </w:r>
      <w:r w:rsidR="00354B84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Oświadczamy </w:t>
      </w:r>
      <w:r w:rsidR="00354B84"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że następujące informacje i dokumenty stanowią tajemnicę przedsiębiorstwa</w:t>
      </w:r>
      <w:r w:rsidR="00354B84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="00354B84"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rozumieniu przepisów o zwalczaniu nieuczciwej konkurencji i zastrzegamy, że nie mogą być one udostępniane: </w:t>
      </w:r>
    </w:p>
    <w:p w14:paraId="3272DBE0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7B69EAA0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Podstawy zastrzeżenia: ………………………………………………………………………………………………………………………….</w:t>
      </w:r>
    </w:p>
    <w:p w14:paraId="295AFC8E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229793F4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wykazać, dlaczego zastrzeżone informacje stanowią tajemnicę przedsiębiorstwa wskazać powód, dla którego nie mogą być one udostępniane)</w:t>
      </w:r>
    </w:p>
    <w:p w14:paraId="2C13AC3E" w14:textId="34B2CBD8" w:rsidR="00354B84" w:rsidRPr="00624AF9" w:rsidRDefault="00BC6252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9</w:t>
      </w:r>
      <w:r w:rsidR="00354B84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Oświadczamy, że sposób reprezentacji Wykonawcy*/Wykonawców wspólnie ubiegających się                          </w:t>
      </w:r>
      <w:r w:rsidR="00354B84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    </w:t>
      </w:r>
      <w:r w:rsidR="00354B84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 udzielenie zamówienia* dla potrzeb zamówienia jest następujący:</w:t>
      </w:r>
    </w:p>
    <w:p w14:paraId="09C38DA2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</w:t>
      </w:r>
    </w:p>
    <w:p w14:paraId="2E1D41CA" w14:textId="77777777" w:rsidR="00354B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(Wypełniają jedynie przedsiębiorcy składający wspólną ofertę - spółki cywilne lub konsorcja, pozostali wykonawcy wpisują NIE DOTYCZY</w:t>
      </w:r>
    </w:p>
    <w:p w14:paraId="3371B63B" w14:textId="77777777" w:rsidR="00354B84" w:rsidRPr="00C42165" w:rsidRDefault="00354B84" w:rsidP="00354B84">
      <w:pPr>
        <w:pStyle w:val="Akapitzlist"/>
        <w:widowControl w:val="0"/>
        <w:numPr>
          <w:ilvl w:val="0"/>
          <w:numId w:val="6"/>
        </w:numPr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Oświadczam, że niżej wymienieni Wykonawcy wspólnie ubiegający się o udzielenie zamówienia wykonają następujące roboty budowlane składające się na przedmiot zamówienia</w:t>
      </w: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354B84" w:rsidRPr="00C42165" w14:paraId="7994607D" w14:textId="77777777" w:rsidTr="00F10830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2C68B2BA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79D5360" w14:textId="68382711" w:rsidR="00354B84" w:rsidRPr="00C42165" w:rsidRDefault="0089076F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Zakres</w:t>
            </w:r>
            <w:r w:rsidR="00354B84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składając</w:t>
            </w: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y</w:t>
            </w:r>
            <w:r w:rsidR="00354B84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się na przedmiot zamówienia, która zostanie wykonana przez Wykonawcę wskazanego w kol. 1</w:t>
            </w:r>
          </w:p>
        </w:tc>
      </w:tr>
      <w:tr w:rsidR="00354B84" w:rsidRPr="00C42165" w14:paraId="5A008D53" w14:textId="77777777" w:rsidTr="00F10830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69AB7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2955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  <w:tr w:rsidR="00354B84" w:rsidRPr="00C42165" w14:paraId="188D05D9" w14:textId="77777777" w:rsidTr="00F10830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A951F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BCA5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</w:tbl>
    <w:p w14:paraId="4F9BE93B" w14:textId="781CE342" w:rsidR="00354B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(UWAGA: pkt. </w:t>
      </w:r>
      <w:r w:rsidR="00BC6252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10</w:t>
      </w:r>
      <w:r w:rsidR="0098057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 </w:t>
      </w: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dotyczy jedynie Wykonawców wspólnie ubiegających się o udzielenie zamówienia publicznego</w:t>
      </w:r>
    </w:p>
    <w:p w14:paraId="2B4F6B8E" w14:textId="480EF190" w:rsidR="00354B84" w:rsidRDefault="00354B84" w:rsidP="00354B84">
      <w:pPr>
        <w:pStyle w:val="Akapitzlist"/>
        <w:widowControl w:val="0"/>
        <w:numPr>
          <w:ilvl w:val="0"/>
          <w:numId w:val="6"/>
        </w:numPr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Zgodnie z §13. ust.</w:t>
      </w:r>
      <w:r w:rsidR="00E2744B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 </w:t>
      </w: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1. i ust. 2  Rozporządzenia Ministra Rozwoju, Pracy i Technologii  z dnia 23 grudnia 2020r.w sprawie podmiotowych środków dowodowych oraz innych dokumentów lub oświadczeń, jakich może żądać zamawiający od wykonawcy,  w celu potwierdzenia, że osoba działająca w imieniu wykonawcy jest umocowana do  reprezentowania Wykonawcy wskazuję  bezpłatne i ogólnodostępne bazy danych umożliwiające dostęp do tych dokumentów* :</w:t>
      </w:r>
    </w:p>
    <w:p w14:paraId="20DDE860" w14:textId="77777777" w:rsidR="00354B84" w:rsidRPr="00072C99" w:rsidRDefault="00354B84" w:rsidP="00354B84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……………………………………………………………………………………………………………………………………………………….</w:t>
      </w:r>
    </w:p>
    <w:p w14:paraId="7C2870C8" w14:textId="2A8193C7" w:rsidR="00354B84" w:rsidRPr="00072C9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*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>o ile Wykonawca nie przedłożył w ofercie tych dokumentów. Stosuje się odpowiednio do osoby działającej w imieniu podmiotu udostępniającego zasoby na zasadach określonych wart.</w:t>
      </w:r>
      <w:r w:rsidR="00E2744B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118 ustawy </w:t>
      </w:r>
      <w:proofErr w:type="spellStart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>Pzp</w:t>
      </w:r>
      <w:proofErr w:type="spellEnd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 lub podwykonawcy niebędącego podmiotem udostępniającym zasoby na takich zasadach</w:t>
      </w:r>
    </w:p>
    <w:p w14:paraId="0175B163" w14:textId="77777777" w:rsidR="00354B84" w:rsidRPr="00624AF9" w:rsidRDefault="00354B84" w:rsidP="000F1D73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1B22E4E8" w14:textId="77777777" w:rsidR="00354B84" w:rsidRDefault="00354B84" w:rsidP="00354B84">
      <w:pPr>
        <w:spacing w:line="0" w:lineRule="atLeast"/>
        <w:ind w:left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………………………………………… </w:t>
      </w:r>
      <w:r>
        <w:rPr>
          <w:rFonts w:ascii="Times New Roman" w:eastAsia="Times New Roman" w:hAnsi="Times New Roman"/>
          <w:i/>
          <w:sz w:val="22"/>
        </w:rPr>
        <w:t>(miejscowość),</w:t>
      </w:r>
      <w:r>
        <w:rPr>
          <w:rFonts w:ascii="Times New Roman" w:eastAsia="Times New Roman" w:hAnsi="Times New Roman"/>
          <w:sz w:val="22"/>
        </w:rPr>
        <w:t xml:space="preserve"> dnia …………………. r.</w:t>
      </w:r>
    </w:p>
    <w:p w14:paraId="52E1FAA2" w14:textId="77777777" w:rsidR="00354B84" w:rsidRDefault="00354B84" w:rsidP="000F1D73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54D4DA2B" w14:textId="77777777" w:rsidR="0028387D" w:rsidRDefault="0028387D" w:rsidP="00354B84">
      <w:pPr>
        <w:rPr>
          <w:rFonts w:ascii="Times New Roman" w:eastAsia="Times New Roman" w:hAnsi="Times New Roman"/>
          <w:sz w:val="22"/>
        </w:rPr>
      </w:pPr>
    </w:p>
    <w:p w14:paraId="5490C066" w14:textId="77777777" w:rsidR="0028387D" w:rsidRDefault="0028387D" w:rsidP="00354B84">
      <w:pPr>
        <w:rPr>
          <w:rFonts w:ascii="Times New Roman" w:eastAsia="Times New Roman" w:hAnsi="Times New Roman"/>
          <w:sz w:val="22"/>
        </w:rPr>
      </w:pPr>
    </w:p>
    <w:p w14:paraId="253358DB" w14:textId="77777777" w:rsidR="0028387D" w:rsidRDefault="0028387D" w:rsidP="00354B84">
      <w:pPr>
        <w:rPr>
          <w:rFonts w:ascii="Times New Roman" w:eastAsia="Times New Roman" w:hAnsi="Times New Roman"/>
          <w:sz w:val="22"/>
        </w:rPr>
      </w:pPr>
    </w:p>
    <w:p w14:paraId="0566485D" w14:textId="77777777" w:rsidR="0028387D" w:rsidRDefault="0028387D" w:rsidP="00354B84">
      <w:pPr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</w:pPr>
    </w:p>
    <w:p w14:paraId="3411CC84" w14:textId="77777777" w:rsidR="0028387D" w:rsidRDefault="0028387D" w:rsidP="00354B84">
      <w:pPr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</w:pPr>
    </w:p>
    <w:p w14:paraId="0464AA3F" w14:textId="77777777" w:rsidR="0028387D" w:rsidRDefault="0028387D" w:rsidP="00354B84">
      <w:pPr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</w:pPr>
    </w:p>
    <w:p w14:paraId="6CE01082" w14:textId="29DFA90A" w:rsidR="00354B84" w:rsidRPr="000F1D73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16"/>
          <w:szCs w:val="16"/>
          <w:lang w:eastAsia="zh-CN"/>
        </w:rPr>
      </w:pPr>
      <w:r w:rsidRPr="000F1D73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  <w:t>Uwaga! Ofertę należy podpisać:</w:t>
      </w:r>
    </w:p>
    <w:p w14:paraId="6AE64090" w14:textId="77777777" w:rsidR="00354B84" w:rsidRPr="000F1D73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16"/>
          <w:szCs w:val="16"/>
          <w:lang w:eastAsia="zh-CN"/>
        </w:rPr>
      </w:pPr>
      <w:r w:rsidRPr="000F1D73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  <w:t xml:space="preserve">kwalifikowanym podpisem elektronicznym </w:t>
      </w:r>
    </w:p>
    <w:p w14:paraId="1E47BF8A" w14:textId="77777777" w:rsidR="00354B84" w:rsidRPr="000F1D73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16"/>
          <w:szCs w:val="16"/>
          <w:lang w:eastAsia="zh-CN"/>
        </w:rPr>
      </w:pPr>
      <w:r w:rsidRPr="000F1D73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  <w:t xml:space="preserve">lub podpisem zaufanym </w:t>
      </w:r>
    </w:p>
    <w:p w14:paraId="0245BBC8" w14:textId="0ECE5B41" w:rsidR="00354B84" w:rsidRDefault="00354B84" w:rsidP="000F1D73">
      <w:pPr>
        <w:rPr>
          <w:rFonts w:ascii="Cambria" w:eastAsia="Andale Sans UI" w:hAnsi="Cambria"/>
          <w:kern w:val="1"/>
          <w:u w:color="000000"/>
          <w:lang w:eastAsia="en-US" w:bidi="en-US"/>
        </w:rPr>
      </w:pPr>
      <w:r w:rsidRPr="000F1D73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  <w:t>lub podpisem osobistym</w:t>
      </w:r>
    </w:p>
    <w:sectPr w:rsidR="00354B84" w:rsidSect="000F1D73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2E826C2"/>
    <w:multiLevelType w:val="singleLevel"/>
    <w:tmpl w:val="BB08986E"/>
    <w:name w:val="WW8Num14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373DC0"/>
    <w:multiLevelType w:val="singleLevel"/>
    <w:tmpl w:val="BB08986E"/>
    <w:name w:val="WW8Num142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35284"/>
    <w:multiLevelType w:val="hybridMultilevel"/>
    <w:tmpl w:val="E96A1A7A"/>
    <w:lvl w:ilvl="0" w:tplc="6D2C8C54">
      <w:start w:val="3"/>
      <w:numFmt w:val="bullet"/>
      <w:lvlText w:val="-"/>
      <w:lvlJc w:val="left"/>
      <w:pPr>
        <w:ind w:left="1080" w:hanging="360"/>
      </w:pPr>
      <w:rPr>
        <w:rFonts w:ascii="Cambria" w:eastAsia="Andale Sans UI" w:hAnsi="Cambria" w:cs="Tahom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731605"/>
    <w:multiLevelType w:val="hybridMultilevel"/>
    <w:tmpl w:val="5D0E3BDA"/>
    <w:lvl w:ilvl="0" w:tplc="4948C8A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66477"/>
    <w:multiLevelType w:val="hybridMultilevel"/>
    <w:tmpl w:val="1C100A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5077887">
    <w:abstractNumId w:val="6"/>
  </w:num>
  <w:num w:numId="2" w16cid:durableId="293408562">
    <w:abstractNumId w:val="1"/>
  </w:num>
  <w:num w:numId="3" w16cid:durableId="1116480772">
    <w:abstractNumId w:val="2"/>
  </w:num>
  <w:num w:numId="4" w16cid:durableId="1991641275">
    <w:abstractNumId w:val="5"/>
  </w:num>
  <w:num w:numId="5" w16cid:durableId="1718158759">
    <w:abstractNumId w:val="0"/>
  </w:num>
  <w:num w:numId="6" w16cid:durableId="1672298632">
    <w:abstractNumId w:val="3"/>
  </w:num>
  <w:num w:numId="7" w16cid:durableId="1994215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F9"/>
    <w:rsid w:val="00004AD8"/>
    <w:rsid w:val="00057EFA"/>
    <w:rsid w:val="00072C99"/>
    <w:rsid w:val="000B3A88"/>
    <w:rsid w:val="000E25A4"/>
    <w:rsid w:val="000F1D73"/>
    <w:rsid w:val="000F29EC"/>
    <w:rsid w:val="000F6776"/>
    <w:rsid w:val="001134D7"/>
    <w:rsid w:val="001370CA"/>
    <w:rsid w:val="0028387D"/>
    <w:rsid w:val="00341F8C"/>
    <w:rsid w:val="00354B84"/>
    <w:rsid w:val="003F7510"/>
    <w:rsid w:val="0041173B"/>
    <w:rsid w:val="00457E1C"/>
    <w:rsid w:val="00465821"/>
    <w:rsid w:val="005C02A5"/>
    <w:rsid w:val="00697F20"/>
    <w:rsid w:val="00742F70"/>
    <w:rsid w:val="007739D1"/>
    <w:rsid w:val="007B2CE6"/>
    <w:rsid w:val="0083715D"/>
    <w:rsid w:val="0089076F"/>
    <w:rsid w:val="009138F4"/>
    <w:rsid w:val="009237F9"/>
    <w:rsid w:val="00954014"/>
    <w:rsid w:val="00971F2A"/>
    <w:rsid w:val="00980575"/>
    <w:rsid w:val="00A34AA2"/>
    <w:rsid w:val="00AC56BC"/>
    <w:rsid w:val="00AF198F"/>
    <w:rsid w:val="00B251D1"/>
    <w:rsid w:val="00BC6252"/>
    <w:rsid w:val="00BD4521"/>
    <w:rsid w:val="00C27FB8"/>
    <w:rsid w:val="00C42165"/>
    <w:rsid w:val="00C517F0"/>
    <w:rsid w:val="00C964A7"/>
    <w:rsid w:val="00CB559A"/>
    <w:rsid w:val="00CD46D7"/>
    <w:rsid w:val="00CE50F9"/>
    <w:rsid w:val="00D13B52"/>
    <w:rsid w:val="00D5416B"/>
    <w:rsid w:val="00DC2A41"/>
    <w:rsid w:val="00E2744B"/>
    <w:rsid w:val="00EA12D4"/>
    <w:rsid w:val="00EA3584"/>
    <w:rsid w:val="00EC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4BBD"/>
  <w15:chartTrackingRefBased/>
  <w15:docId w15:val="{51EECF6E-ADAD-45AE-AB48-9E603B21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0F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1183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38</cp:revision>
  <cp:lastPrinted>2021-09-08T11:53:00Z</cp:lastPrinted>
  <dcterms:created xsi:type="dcterms:W3CDTF">2021-06-16T08:47:00Z</dcterms:created>
  <dcterms:modified xsi:type="dcterms:W3CDTF">2025-09-13T14:56:00Z</dcterms:modified>
</cp:coreProperties>
</file>