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274E" w14:textId="57AB003F" w:rsidR="0049242F" w:rsidRDefault="0049242F" w:rsidP="00072CD1">
      <w:pPr>
        <w:pStyle w:val="Nadpis1"/>
        <w:jc w:val="center"/>
        <w:rPr>
          <w:rFonts w:eastAsia="Times New Roman"/>
          <w:shd w:val="clear" w:color="auto" w:fill="FFFFFF"/>
        </w:rPr>
      </w:pPr>
      <w:r w:rsidRPr="00072CD1">
        <w:t xml:space="preserve">Príloha č. </w:t>
      </w:r>
      <w:r w:rsidR="00CE11B6">
        <w:t xml:space="preserve">5 </w:t>
      </w:r>
      <w:r w:rsidR="00072CD1">
        <w:rPr>
          <w:sz w:val="24"/>
          <w:szCs w:val="24"/>
        </w:rPr>
        <w:t xml:space="preserve">– </w:t>
      </w:r>
      <w:r w:rsidRPr="00C62F12">
        <w:rPr>
          <w:rFonts w:eastAsia="Times New Roman"/>
          <w:shd w:val="clear" w:color="auto" w:fill="FFFFFF"/>
        </w:rPr>
        <w:t>Vyhlásenie</w:t>
      </w:r>
      <w:r w:rsidR="00072CD1">
        <w:rPr>
          <w:rFonts w:eastAsia="Times New Roman"/>
          <w:shd w:val="clear" w:color="auto" w:fill="FFFFFF"/>
        </w:rPr>
        <w:t xml:space="preserve"> </w:t>
      </w:r>
      <w:r w:rsidRPr="00C62F12">
        <w:rPr>
          <w:rFonts w:eastAsia="Times New Roman"/>
          <w:shd w:val="clear" w:color="auto" w:fill="FFFFFF"/>
        </w:rPr>
        <w:t>k participácii na vypracovaní ponuky inou osobou</w:t>
      </w:r>
    </w:p>
    <w:p w14:paraId="04B89615" w14:textId="77777777" w:rsidR="00072CD1" w:rsidRPr="00072CD1" w:rsidRDefault="00072CD1" w:rsidP="00072C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266B1" w14:textId="77777777" w:rsidR="0049242F" w:rsidRPr="00072CD1" w:rsidRDefault="0049242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§ 49 ods. 5 zákona č. 343/2015 Z. z. o verejnom obstarávaní a o zmene a doplnení niektorých zákonov v znení neskorších predpisov (ďalej len „ZVO“)</w:t>
      </w:r>
    </w:p>
    <w:p w14:paraId="17271763" w14:textId="107D5E92" w:rsidR="00906203" w:rsidRPr="00906203" w:rsidRDefault="00B20617" w:rsidP="00906203">
      <w:pPr>
        <w:widowControl w:val="0"/>
        <w:spacing w:after="212" w:line="210" w:lineRule="exact"/>
        <w:ind w:left="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Nákup osobných motorových vozidiel pre MsP</w:t>
      </w:r>
    </w:p>
    <w:p w14:paraId="52B4E955" w14:textId="220E3C2C" w:rsidR="0049242F" w:rsidRPr="00072CD1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168314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Obchodný názov:</w:t>
      </w:r>
    </w:p>
    <w:p w14:paraId="1538457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spoločnosti:</w:t>
      </w:r>
    </w:p>
    <w:p w14:paraId="2ACEC98B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</w:p>
    <w:p w14:paraId="5A16A582" w14:textId="77777777" w:rsidR="0049242F" w:rsidRPr="00072CD1" w:rsidRDefault="0049242F" w:rsidP="0049242F">
      <w:pPr>
        <w:widowControl w:val="0"/>
        <w:spacing w:line="250" w:lineRule="exact"/>
        <w:ind w:left="20" w:right="624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Meno a priezvisko osoby oprávnenej konať v mene </w:t>
      </w:r>
      <w:r w:rsid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1D863C7" w14:textId="77777777" w:rsidR="0049242F" w:rsidRPr="00072CD1" w:rsidRDefault="0049242F" w:rsidP="0049242F">
      <w:pPr>
        <w:widowControl w:val="0"/>
        <w:spacing w:line="494" w:lineRule="exact"/>
        <w:ind w:left="20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týmto vyhlasujem, že pri vypracovaní ponuky som</w:t>
      </w:r>
    </w:p>
    <w:p w14:paraId="55788888" w14:textId="77777777" w:rsidR="0049242F" w:rsidRPr="00072CD1" w:rsidRDefault="0049242F" w:rsidP="003A74CD">
      <w:pPr>
        <w:widowControl w:val="0"/>
        <w:spacing w:after="160" w:line="49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osoby podľa </w:t>
      </w:r>
      <w:proofErr w:type="spellStart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 ods. 5 ZVO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C1AAEF0" w14:textId="77777777" w:rsidR="0049242F" w:rsidRPr="00072CD1" w:rsidRDefault="0049242F" w:rsidP="003A74CD">
      <w:pPr>
        <w:widowControl w:val="0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072CD1" w:rsidRDefault="0049242F" w:rsidP="003A74CD">
      <w:pPr>
        <w:widowControl w:val="0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77777777" w:rsidR="0049242F" w:rsidRPr="00072CD1" w:rsidRDefault="0049242F" w:rsidP="003A74CD">
      <w:pPr>
        <w:widowControl w:val="0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alebo miesto podnikania:</w:t>
      </w:r>
    </w:p>
    <w:p w14:paraId="65A98389" w14:textId="77777777" w:rsidR="0049242F" w:rsidRPr="00072CD1" w:rsidRDefault="0049242F" w:rsidP="003A74CD">
      <w:pPr>
        <w:widowControl w:val="0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225089A0" w14:textId="21FC554E" w:rsidR="0049242F" w:rsidRPr="00072CD1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6BC91B3" w14:textId="77777777" w:rsidR="0049242F" w:rsidRPr="00072CD1" w:rsidRDefault="0049242F" w:rsidP="0049242F">
      <w:pPr>
        <w:widowControl w:val="0"/>
        <w:spacing w:line="250" w:lineRule="exact"/>
        <w:ind w:left="20" w:right="220" w:firstLine="6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5B99BA" w14:textId="77777777" w:rsidR="003A74CD" w:rsidRDefault="003A74CD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634D60" w14:textId="362A5B7B" w:rsidR="0049242F" w:rsidRPr="005A3CC4" w:rsidRDefault="00072CD1" w:rsidP="005A3CC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podpis </w:t>
      </w:r>
      <w:r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osoby oprávnenej konať v mene uchádzača</w:t>
      </w:r>
    </w:p>
    <w:p w14:paraId="26230797" w14:textId="77777777" w:rsid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1E6E6A9A" w14:textId="77777777" w:rsidR="003A74CD" w:rsidRDefault="003A74CD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68615DE9" w14:textId="4F55B58F" w:rsidR="002B3BA5" w:rsidRP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UPOZORNENIE</w:t>
      </w:r>
    </w:p>
    <w:p w14:paraId="279C332B" w14:textId="7A5CA5E8" w:rsidR="00B44C5D" w:rsidRPr="002B3BA5" w:rsidRDefault="002B3BA5" w:rsidP="002B3BA5">
      <w:pPr>
        <w:jc w:val="both"/>
        <w:rPr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V prípade, ak uchádzač nevyužil služby osoby podľa </w:t>
      </w:r>
      <w:proofErr w:type="spellStart"/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ust</w:t>
      </w:r>
      <w:proofErr w:type="spellEnd"/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. § 49 ods. 5 ZVO, uchádzač nepredkladá tieto údaje / informácie.</w:t>
      </w:r>
    </w:p>
    <w:sectPr w:rsidR="00B44C5D" w:rsidRPr="002B3BA5" w:rsidSect="00072CD1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FFD51" w14:textId="77777777" w:rsidR="00AE770E" w:rsidRDefault="00AE770E" w:rsidP="0049242F">
      <w:r>
        <w:separator/>
      </w:r>
    </w:p>
  </w:endnote>
  <w:endnote w:type="continuationSeparator" w:id="0">
    <w:p w14:paraId="7D89018F" w14:textId="77777777" w:rsidR="00AE770E" w:rsidRDefault="00AE770E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910D0" w14:textId="77777777" w:rsidR="00AE770E" w:rsidRDefault="00AE770E" w:rsidP="0049242F">
      <w:r>
        <w:separator/>
      </w:r>
    </w:p>
  </w:footnote>
  <w:footnote w:type="continuationSeparator" w:id="0">
    <w:p w14:paraId="54580BBB" w14:textId="77777777" w:rsidR="00AE770E" w:rsidRDefault="00AE770E" w:rsidP="0049242F">
      <w:r>
        <w:continuationSeparator/>
      </w:r>
    </w:p>
  </w:footnote>
  <w:footnote w:id="1">
    <w:p w14:paraId="057FA042" w14:textId="77777777" w:rsidR="0049242F" w:rsidRPr="00486F9C" w:rsidRDefault="0049242F" w:rsidP="005A3CC4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 w:cs="Times New Roman"/>
          <w:color w:val="000000"/>
          <w:sz w:val="16"/>
          <w:szCs w:val="16"/>
        </w:rPr>
      </w:pPr>
      <w:r w:rsidRPr="00486F9C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86F9C">
        <w:rPr>
          <w:rFonts w:ascii="Times New Roman" w:hAnsi="Times New Roman" w:cs="Times New Roman"/>
          <w:sz w:val="16"/>
          <w:szCs w:val="16"/>
        </w:rPr>
        <w:t xml:space="preserve"> </w:t>
      </w:r>
      <w:r w:rsidRPr="00486F9C">
        <w:rPr>
          <w:rStyle w:val="CharStyle29"/>
          <w:rFonts w:ascii="Times New Roman" w:hAnsi="Times New Roman" w:cs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50F79664" w14:textId="5B6BA786" w:rsidR="00331424" w:rsidRDefault="00331424" w:rsidP="00331424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>
      <w:rPr>
        <w:rFonts w:ascii="Times New Roman" w:hAnsi="Times New Roman" w:cs="Times New Roman"/>
        <w:b/>
        <w:bCs/>
        <w:sz w:val="26"/>
        <w:szCs w:val="26"/>
      </w:rPr>
      <w:t xml:space="preserve">                          oddelenie verejného obstarávania</w:t>
    </w:r>
  </w:p>
  <w:p w14:paraId="7D383B39" w14:textId="325FC864" w:rsidR="00B9765B" w:rsidRDefault="00331424" w:rsidP="00331424">
    <w:pPr>
      <w:tabs>
        <w:tab w:val="left" w:pos="4920"/>
        <w:tab w:val="left" w:pos="6540"/>
      </w:tabs>
      <w:spacing w:line="240" w:lineRule="atLeast"/>
      <w:ind w:left="156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</w:t>
    </w:r>
    <w:r w:rsidR="00B9765B">
      <w:rPr>
        <w:rFonts w:ascii="Times New Roman" w:hAnsi="Times New Roman" w:cs="Times New Roman"/>
        <w:sz w:val="24"/>
        <w:szCs w:val="24"/>
      </w:rPr>
      <w:t>Primaciálne nám. 1</w:t>
    </w:r>
    <w:r w:rsidR="00B9765B"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F"/>
    <w:rsid w:val="00072CD1"/>
    <w:rsid w:val="000735CF"/>
    <w:rsid w:val="00135059"/>
    <w:rsid w:val="00146033"/>
    <w:rsid w:val="001952FC"/>
    <w:rsid w:val="001A01A7"/>
    <w:rsid w:val="00243694"/>
    <w:rsid w:val="0028696F"/>
    <w:rsid w:val="002B3BA5"/>
    <w:rsid w:val="003152B5"/>
    <w:rsid w:val="00331424"/>
    <w:rsid w:val="003565A0"/>
    <w:rsid w:val="00372488"/>
    <w:rsid w:val="003A1F20"/>
    <w:rsid w:val="003A74CD"/>
    <w:rsid w:val="004069EB"/>
    <w:rsid w:val="0042725C"/>
    <w:rsid w:val="00486F9C"/>
    <w:rsid w:val="0049242F"/>
    <w:rsid w:val="005318FB"/>
    <w:rsid w:val="005A3CC4"/>
    <w:rsid w:val="005D46EB"/>
    <w:rsid w:val="00685E06"/>
    <w:rsid w:val="006D538A"/>
    <w:rsid w:val="00906203"/>
    <w:rsid w:val="009B2EC9"/>
    <w:rsid w:val="00A97140"/>
    <w:rsid w:val="00AE770E"/>
    <w:rsid w:val="00B20617"/>
    <w:rsid w:val="00B44C5D"/>
    <w:rsid w:val="00B9765B"/>
    <w:rsid w:val="00C405E5"/>
    <w:rsid w:val="00C94101"/>
    <w:rsid w:val="00CE11B6"/>
    <w:rsid w:val="00D17B34"/>
    <w:rsid w:val="00DA1701"/>
    <w:rsid w:val="00DB6CA4"/>
    <w:rsid w:val="00E5426C"/>
    <w:rsid w:val="00F07842"/>
    <w:rsid w:val="00F920E7"/>
    <w:rsid w:val="00FC7F4B"/>
    <w:rsid w:val="00FD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9" ma:contentTypeDescription="Umožňuje vytvoriť nový dokument." ma:contentTypeScope="" ma:versionID="0ca473fc3b949e29e068f4f1819e3e82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cd724c71b47006b3beb0487ceebbc931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A0C43E-401D-4FE5-B0DB-1632D743A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3DEF2B-F85B-42E7-A941-37D98DB79586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e4b31099-8163-4ac9-ab84-be06feeb7ef4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bb3d1ceb-ec91-4593-ab49-8ce9533748d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223BCDC-966D-4FFB-9E41-3F0E93C4A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Vyšná Miroslava, Ing.</cp:lastModifiedBy>
  <cp:revision>2</cp:revision>
  <dcterms:created xsi:type="dcterms:W3CDTF">2026-04-16T12:57:00Z</dcterms:created>
  <dcterms:modified xsi:type="dcterms:W3CDTF">2026-04-16T12:57:00Z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