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F50CA" w14:textId="0F3E5FF3" w:rsidR="00A55AF2" w:rsidRDefault="00FB7068" w:rsidP="00FB706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Opis predmetu zákazky - Technická špecifikácia</w:t>
      </w:r>
    </w:p>
    <w:p w14:paraId="788B31FE" w14:textId="77777777" w:rsidR="00A55AF2" w:rsidRPr="00366B77" w:rsidRDefault="00A55AF2" w:rsidP="00A55AF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Pr="00B66C76">
        <w:rPr>
          <w:b/>
          <w:sz w:val="28"/>
          <w:szCs w:val="28"/>
        </w:rPr>
        <w:t xml:space="preserve">Oprava </w:t>
      </w:r>
      <w:r>
        <w:rPr>
          <w:b/>
          <w:sz w:val="28"/>
          <w:szCs w:val="28"/>
        </w:rPr>
        <w:t>trolejbusu po dopravnej nehode“</w:t>
      </w:r>
    </w:p>
    <w:p w14:paraId="0F09CA99" w14:textId="36292782" w:rsidR="00A55AF2" w:rsidRDefault="00A55AF2" w:rsidP="00A55AF2">
      <w:pPr>
        <w:spacing w:after="0" w:line="240" w:lineRule="auto"/>
        <w:jc w:val="center"/>
        <w:rPr>
          <w:b/>
          <w:sz w:val="24"/>
          <w:szCs w:val="24"/>
        </w:rPr>
      </w:pPr>
      <w:r w:rsidRPr="00366B77">
        <w:rPr>
          <w:b/>
          <w:sz w:val="24"/>
          <w:szCs w:val="24"/>
        </w:rPr>
        <w:t xml:space="preserve">Typ vozidla: Škoda </w:t>
      </w:r>
      <w:r>
        <w:rPr>
          <w:b/>
          <w:sz w:val="24"/>
          <w:szCs w:val="24"/>
        </w:rPr>
        <w:t xml:space="preserve">27 </w:t>
      </w:r>
      <w:proofErr w:type="spellStart"/>
      <w:r>
        <w:rPr>
          <w:b/>
          <w:sz w:val="24"/>
          <w:szCs w:val="24"/>
        </w:rPr>
        <w:t>Tr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Solaris</w:t>
      </w:r>
      <w:proofErr w:type="spellEnd"/>
      <w:r w:rsidRPr="00366B77">
        <w:rPr>
          <w:b/>
          <w:sz w:val="24"/>
          <w:szCs w:val="24"/>
        </w:rPr>
        <w:t>, ev. č. 6</w:t>
      </w:r>
      <w:r>
        <w:rPr>
          <w:b/>
          <w:sz w:val="24"/>
          <w:szCs w:val="24"/>
        </w:rPr>
        <w:t>731.</w:t>
      </w:r>
    </w:p>
    <w:p w14:paraId="05AE03A9" w14:textId="77777777" w:rsidR="00A55AF2" w:rsidRPr="00366B77" w:rsidRDefault="00A55AF2" w:rsidP="00A55AF2">
      <w:pPr>
        <w:spacing w:after="0" w:line="240" w:lineRule="auto"/>
        <w:rPr>
          <w:b/>
          <w:sz w:val="24"/>
          <w:szCs w:val="24"/>
        </w:rPr>
      </w:pPr>
    </w:p>
    <w:p w14:paraId="7FCF2715" w14:textId="77777777" w:rsidR="00A55AF2" w:rsidRPr="00366B77" w:rsidRDefault="00A55AF2" w:rsidP="00A55AF2">
      <w:pPr>
        <w:spacing w:after="0" w:line="240" w:lineRule="auto"/>
        <w:rPr>
          <w:i/>
          <w:u w:val="single"/>
        </w:rPr>
      </w:pPr>
      <w:r w:rsidRPr="00366B77">
        <w:rPr>
          <w:i/>
          <w:u w:val="single"/>
        </w:rPr>
        <w:t>Výrobné čísla:</w:t>
      </w:r>
    </w:p>
    <w:p w14:paraId="491B55C7" w14:textId="63815CF3" w:rsidR="00A55AF2" w:rsidRDefault="00A55AF2" w:rsidP="00A55AF2">
      <w:pPr>
        <w:spacing w:after="0" w:line="240" w:lineRule="auto"/>
      </w:pPr>
      <w:r w:rsidRPr="00173AFB">
        <w:rPr>
          <w:rFonts w:ascii="Calibri" w:hAnsi="Calibri" w:cs="Calibri"/>
          <w:b/>
          <w:bCs/>
          <w:color w:val="000000"/>
        </w:rPr>
        <w:t>VIN</w:t>
      </w:r>
      <w:r>
        <w:rPr>
          <w:rFonts w:ascii="Calibri" w:hAnsi="Calibri" w:cs="Calibri"/>
          <w:b/>
          <w:bCs/>
          <w:color w:val="000000"/>
        </w:rPr>
        <w:t>:</w:t>
      </w:r>
      <w:r w:rsidRPr="00173AFB">
        <w:rPr>
          <w:rFonts w:ascii="Calibri" w:hAnsi="Calibri" w:cs="Calibri"/>
          <w:b/>
          <w:bCs/>
          <w:color w:val="000000"/>
        </w:rPr>
        <w:t xml:space="preserve"> SUU341210PB0265</w:t>
      </w:r>
      <w:r w:rsidR="00577E0E">
        <w:rPr>
          <w:rFonts w:ascii="Calibri" w:hAnsi="Calibri" w:cs="Calibri"/>
          <w:b/>
          <w:bCs/>
          <w:color w:val="000000"/>
        </w:rPr>
        <w:t>56</w:t>
      </w:r>
      <w:r w:rsidRPr="0032353F">
        <w:rPr>
          <w:sz w:val="21"/>
        </w:rPr>
        <w:t xml:space="preserve">         </w:t>
      </w:r>
    </w:p>
    <w:p w14:paraId="4D0971C4" w14:textId="77777777" w:rsidR="00A55AF2" w:rsidRDefault="00A55AF2" w:rsidP="00A55AF2">
      <w:pPr>
        <w:spacing w:after="0" w:line="240" w:lineRule="auto"/>
      </w:pPr>
    </w:p>
    <w:p w14:paraId="030AD627" w14:textId="17C2F382" w:rsidR="00A55AF2" w:rsidRDefault="00A55AF2" w:rsidP="00A55AF2">
      <w:pPr>
        <w:spacing w:after="0" w:line="240" w:lineRule="auto"/>
      </w:pPr>
      <w:r w:rsidRPr="00BE7DEA">
        <w:rPr>
          <w:b/>
          <w:i/>
          <w:sz w:val="24"/>
          <w:szCs w:val="24"/>
          <w:u w:val="single"/>
        </w:rPr>
        <w:t>Technická špecifikácia pozostáva:</w:t>
      </w:r>
      <w:r w:rsidRPr="00BE7DEA">
        <w:rPr>
          <w:sz w:val="24"/>
          <w:szCs w:val="24"/>
        </w:rPr>
        <w:t xml:space="preserve"> </w:t>
      </w:r>
      <w:r>
        <w:t xml:space="preserve"> zo základných parametrov vozidla, z popisu činností – servisných prác potrebných na vykonanie opravy, zoznamu náhradných  dielov a použitého materiálu, z dopravy (odvoz vozidla do opravy a dovoz po oprave na miesto určenia), </w:t>
      </w:r>
      <w:r w:rsidR="009F5818">
        <w:t xml:space="preserve">z fotodokumentácie </w:t>
      </w:r>
      <w:r>
        <w:t>a</w:t>
      </w:r>
      <w:r w:rsidR="00803358">
        <w:t> </w:t>
      </w:r>
      <w:r>
        <w:t>z</w:t>
      </w:r>
      <w:r w:rsidR="00803358">
        <w:t>o základných</w:t>
      </w:r>
      <w:r>
        <w:t> </w:t>
      </w:r>
      <w:r w:rsidR="00803358">
        <w:t xml:space="preserve">zmluvných a </w:t>
      </w:r>
      <w:r>
        <w:t>obchodných a podmienok.</w:t>
      </w:r>
    </w:p>
    <w:p w14:paraId="51C64D8A" w14:textId="77777777" w:rsidR="00A55AF2" w:rsidRDefault="00A55AF2" w:rsidP="00A55AF2">
      <w:pPr>
        <w:spacing w:after="0" w:line="240" w:lineRule="auto"/>
      </w:pPr>
    </w:p>
    <w:p w14:paraId="3F9989E4" w14:textId="77777777" w:rsidR="00A55AF2" w:rsidRPr="00BE7DEA" w:rsidRDefault="00A55AF2" w:rsidP="00A55AF2">
      <w:pPr>
        <w:pStyle w:val="Normlnywebov"/>
        <w:spacing w:after="0"/>
        <w:rPr>
          <w:rFonts w:asciiTheme="minorHAnsi" w:hAnsiTheme="minorHAnsi" w:cstheme="minorHAnsi"/>
          <w:bCs/>
          <w:color w:val="282828"/>
          <w:u w:val="single"/>
          <w:lang w:val="cs-CZ"/>
        </w:rPr>
      </w:pPr>
      <w:r w:rsidRPr="00BE7DEA">
        <w:rPr>
          <w:rStyle w:val="Vrazn"/>
          <w:rFonts w:asciiTheme="minorHAnsi" w:hAnsiTheme="minorHAnsi" w:cstheme="minorHAnsi"/>
          <w:color w:val="282828"/>
          <w:u w:val="single"/>
          <w:lang w:val="cs-CZ"/>
        </w:rPr>
        <w:t>Základné parametre vozidla:</w:t>
      </w:r>
    </w:p>
    <w:p w14:paraId="004BC9BF" w14:textId="77777777" w:rsidR="00A55AF2" w:rsidRDefault="00A55AF2" w:rsidP="00A55AF2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Rozmery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dĺžka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18 250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(bez </w:t>
      </w:r>
      <w:proofErr w:type="spellStart"/>
      <w:r>
        <w:rPr>
          <w:rFonts w:asciiTheme="minorHAnsi" w:hAnsiTheme="minorHAnsi" w:cstheme="minorHAnsi"/>
          <w:b/>
          <w:color w:val="282828"/>
          <w:lang w:val="cs-CZ"/>
        </w:rPr>
        <w:t>zberačov</w:t>
      </w:r>
      <w:proofErr w:type="spellEnd"/>
      <w:r>
        <w:rPr>
          <w:rFonts w:asciiTheme="minorHAnsi" w:hAnsiTheme="minorHAnsi" w:cstheme="minorHAnsi"/>
          <w:b/>
          <w:color w:val="282828"/>
          <w:lang w:val="cs-CZ"/>
        </w:rPr>
        <w:t>)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výška 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3 </w:t>
      </w:r>
      <w:r>
        <w:rPr>
          <w:rFonts w:asciiTheme="minorHAnsi" w:hAnsiTheme="minorHAnsi" w:cstheme="minorHAnsi"/>
          <w:b/>
          <w:color w:val="282828"/>
          <w:lang w:val="cs-CZ"/>
        </w:rPr>
        <w:t>400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šírka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2 550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>,</w:t>
      </w:r>
      <w:r w:rsidRPr="009A6960">
        <w:rPr>
          <w:rFonts w:asciiTheme="minorHAnsi" w:hAnsiTheme="minorHAnsi" w:cstheme="minorHAnsi"/>
          <w:color w:val="282828"/>
          <w:lang w:val="cs-CZ"/>
        </w:rPr>
        <w:br/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Rázvor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náprav: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5 900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>
        <w:rPr>
          <w:rFonts w:asciiTheme="minorHAnsi" w:hAnsiTheme="minorHAnsi" w:cstheme="minorHAnsi"/>
          <w:color w:val="282828"/>
          <w:lang w:val="cs-CZ"/>
        </w:rPr>
        <w:t xml:space="preserve"> / </w:t>
      </w:r>
      <w:r w:rsidRPr="0045298F">
        <w:rPr>
          <w:rFonts w:asciiTheme="minorHAnsi" w:hAnsiTheme="minorHAnsi" w:cstheme="minorHAnsi"/>
          <w:b/>
          <w:color w:val="282828"/>
          <w:lang w:val="cs-CZ"/>
        </w:rPr>
        <w:t xml:space="preserve">6 </w:t>
      </w:r>
      <w:r>
        <w:rPr>
          <w:rFonts w:asciiTheme="minorHAnsi" w:hAnsiTheme="minorHAnsi" w:cstheme="minorHAnsi"/>
          <w:b/>
          <w:color w:val="282828"/>
          <w:lang w:val="cs-CZ"/>
        </w:rPr>
        <w:t>000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</w:p>
    <w:p w14:paraId="768756A9" w14:textId="77777777" w:rsidR="00A55AF2" w:rsidRDefault="00A55AF2" w:rsidP="00A55AF2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Pohotovostná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hmotnosť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18 310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>,- kg</w:t>
      </w:r>
    </w:p>
    <w:p w14:paraId="4C732287" w14:textId="77777777" w:rsidR="00A55AF2" w:rsidRDefault="00A55AF2" w:rsidP="00A55AF2">
      <w:pPr>
        <w:spacing w:after="0" w:line="240" w:lineRule="auto"/>
      </w:pPr>
    </w:p>
    <w:p w14:paraId="78007ED7" w14:textId="77777777" w:rsidR="00A55AF2" w:rsidRPr="00010DF1" w:rsidRDefault="00A55AF2" w:rsidP="00A55AF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Stručný p</w:t>
      </w:r>
      <w:r w:rsidRPr="007B2710">
        <w:rPr>
          <w:sz w:val="24"/>
          <w:szCs w:val="24"/>
          <w:u w:val="single"/>
        </w:rPr>
        <w:t>opis opravy:</w:t>
      </w:r>
    </w:p>
    <w:p w14:paraId="460EEA3A" w14:textId="77777777" w:rsidR="00A55AF2" w:rsidRDefault="00A55AF2" w:rsidP="00A55AF2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D</w:t>
      </w:r>
      <w:r>
        <w:t>iagnostika - obhliadka</w:t>
      </w:r>
    </w:p>
    <w:p w14:paraId="453C911B" w14:textId="77777777" w:rsidR="00A55AF2" w:rsidRPr="00F90E66" w:rsidRDefault="00A55AF2" w:rsidP="00A55AF2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Demontáž dopravnou nehodou poškodených dielov – odstrojenie vozidla</w:t>
      </w:r>
    </w:p>
    <w:p w14:paraId="3F979113" w14:textId="083680EA" w:rsidR="00A55AF2" w:rsidRPr="00F90E66" w:rsidRDefault="00A55AF2" w:rsidP="00A55AF2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Oprava opraviteľných dielov</w:t>
      </w:r>
      <w:r w:rsidR="00873742">
        <w:t xml:space="preserve"> – predný pravý stĺpik, predná časť vozidla, kostra,</w:t>
      </w:r>
      <w:r w:rsidR="00D838D6">
        <w:t xml:space="preserve"> pokrivený </w:t>
      </w:r>
      <w:r w:rsidR="00873742">
        <w:t>nosník, ...</w:t>
      </w:r>
    </w:p>
    <w:p w14:paraId="34A55EB2" w14:textId="640F5D94" w:rsidR="00A55AF2" w:rsidRPr="00F90E66" w:rsidRDefault="00A55AF2" w:rsidP="00A55AF2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 xml:space="preserve">Výmena </w:t>
      </w:r>
      <w:r>
        <w:t>poškodených neopraviteľných dielov</w:t>
      </w:r>
      <w:r w:rsidRPr="00F90E66">
        <w:t xml:space="preserve"> za nové</w:t>
      </w:r>
      <w:r w:rsidR="000A6895">
        <w:t xml:space="preserve"> - prístrojová doska, ložisko otočné </w:t>
      </w:r>
      <w:proofErr w:type="spellStart"/>
      <w:r w:rsidR="000A6895">
        <w:t>dver</w:t>
      </w:r>
      <w:proofErr w:type="spellEnd"/>
      <w:r w:rsidR="000A6895">
        <w:t xml:space="preserve">. stĺpika spodného, držiak zrkadla vonkajšie pravé, celá predná kapota, čelné sklo horné, lišta a rameno ľavého stierača, predný spodný nárazník, dverové krídlo predné pravé, zrkadlo vonkajšie pravé, kryt pod čelné sklo, čelné sklo, kryt bočný predný pravý, lišta a rameno pravého stierača, nárazník roh predný pravý, </w:t>
      </w:r>
      <w:r w:rsidR="00873742">
        <w:t xml:space="preserve">čerpadlo mazania aj nádržka, vnútorné dvere vodiča </w:t>
      </w:r>
      <w:r w:rsidR="00CA684D">
        <w:t>–</w:t>
      </w:r>
      <w:r w:rsidR="00873742">
        <w:t xml:space="preserve"> kompletné</w:t>
      </w:r>
      <w:r w:rsidR="00CA684D">
        <w:t xml:space="preserve">, </w:t>
      </w:r>
      <w:r w:rsidR="00D838D6">
        <w:t xml:space="preserve">časť </w:t>
      </w:r>
      <w:r w:rsidR="009465CD">
        <w:t>podlah</w:t>
      </w:r>
      <w:r w:rsidR="00D838D6">
        <w:t>y</w:t>
      </w:r>
      <w:r w:rsidR="009465CD">
        <w:t xml:space="preserve">, </w:t>
      </w:r>
      <w:r w:rsidR="00CA684D">
        <w:t>atď. ... .</w:t>
      </w:r>
    </w:p>
    <w:p w14:paraId="472E8F81" w14:textId="0291047F" w:rsidR="00A55AF2" w:rsidRPr="00F90E66" w:rsidRDefault="00A55AF2" w:rsidP="00A55AF2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Kompletizácia  vozidla – vnútorná aj vonkajšia časť</w:t>
      </w:r>
      <w:r>
        <w:t>,</w:t>
      </w:r>
      <w:r w:rsidR="002A34E9">
        <w:t xml:space="preserve"> mechanická práca, elektrická práca,</w:t>
      </w:r>
      <w:r>
        <w:t xml:space="preserve"> lakovanie, ...</w:t>
      </w:r>
      <w:r w:rsidR="00CA684D">
        <w:t xml:space="preserve"> .</w:t>
      </w:r>
    </w:p>
    <w:p w14:paraId="3D821196" w14:textId="59154649" w:rsidR="002A34E9" w:rsidRPr="00F90E66" w:rsidRDefault="00A55AF2" w:rsidP="00EA6D80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Odskúšanie funkčnosti vozidla</w:t>
      </w:r>
      <w:r>
        <w:t xml:space="preserve"> a jednotlivých častí</w:t>
      </w:r>
      <w:r w:rsidR="00577E0E">
        <w:t>, ktoré boli predmetom opravy, resp. výmeny za nové</w:t>
      </w:r>
    </w:p>
    <w:p w14:paraId="33A22779" w14:textId="77777777" w:rsidR="00A55AF2" w:rsidRDefault="00A55AF2" w:rsidP="00A55AF2">
      <w:pPr>
        <w:spacing w:after="0" w:line="240" w:lineRule="auto"/>
      </w:pPr>
    </w:p>
    <w:p w14:paraId="1D58194C" w14:textId="72DFEF2D" w:rsidR="00E43722" w:rsidRPr="00C13C29" w:rsidRDefault="00A55AF2" w:rsidP="00C13C29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 xml:space="preserve">Zoznam </w:t>
      </w:r>
      <w:r w:rsidR="002A34E9">
        <w:rPr>
          <w:sz w:val="24"/>
          <w:szCs w:val="24"/>
          <w:u w:val="single"/>
        </w:rPr>
        <w:t xml:space="preserve">predpokladaných </w:t>
      </w:r>
      <w:r w:rsidRPr="007B2710">
        <w:rPr>
          <w:sz w:val="24"/>
          <w:szCs w:val="24"/>
          <w:u w:val="single"/>
        </w:rPr>
        <w:t>náhradných dielov a</w:t>
      </w:r>
      <w:r w:rsidR="002A34E9">
        <w:rPr>
          <w:sz w:val="24"/>
          <w:szCs w:val="24"/>
          <w:u w:val="single"/>
        </w:rPr>
        <w:t> </w:t>
      </w:r>
      <w:r w:rsidRPr="007B2710">
        <w:rPr>
          <w:sz w:val="24"/>
          <w:szCs w:val="24"/>
          <w:u w:val="single"/>
        </w:rPr>
        <w:t>materiálu</w:t>
      </w:r>
      <w:r w:rsidR="002A34E9">
        <w:rPr>
          <w:sz w:val="24"/>
          <w:szCs w:val="24"/>
          <w:u w:val="single"/>
        </w:rPr>
        <w:t xml:space="preserve"> potrebného k oprave</w:t>
      </w:r>
      <w:r w:rsidRPr="007B2710">
        <w:rPr>
          <w:sz w:val="24"/>
          <w:szCs w:val="24"/>
          <w:u w:val="single"/>
        </w:rPr>
        <w:t>:</w:t>
      </w:r>
    </w:p>
    <w:tbl>
      <w:tblPr>
        <w:tblW w:w="9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722"/>
        <w:gridCol w:w="570"/>
        <w:gridCol w:w="434"/>
        <w:gridCol w:w="1871"/>
        <w:gridCol w:w="1871"/>
      </w:tblGrid>
      <w:tr w:rsidR="00E43722" w:rsidRPr="00054F09" w14:paraId="6002532E" w14:textId="77777777" w:rsidTr="00257F59">
        <w:trPr>
          <w:trHeight w:val="600"/>
        </w:trPr>
        <w:tc>
          <w:tcPr>
            <w:tcW w:w="99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CF323A" w14:textId="3084B09E" w:rsidR="00E43722" w:rsidRDefault="00E43722" w:rsidP="00EC1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Dopravná nehoda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trolejbus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Škoda 27Tr 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Solaris</w:t>
            </w:r>
            <w:proofErr w:type="spellEnd"/>
            <w:r w:rsidRPr="00E844FB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ev. č. 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>6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731, </w:t>
            </w:r>
            <w:r w:rsidRPr="00173AFB">
              <w:rPr>
                <w:rFonts w:ascii="Calibri" w:hAnsi="Calibri" w:cs="Calibri"/>
                <w:b/>
                <w:bCs/>
                <w:color w:val="000000"/>
              </w:rPr>
              <w:t>VIN</w:t>
            </w:r>
            <w:r>
              <w:rPr>
                <w:rFonts w:ascii="Calibri" w:hAnsi="Calibri" w:cs="Calibri"/>
                <w:b/>
                <w:bCs/>
                <w:color w:val="000000"/>
              </w:rPr>
              <w:t>:</w:t>
            </w:r>
            <w:r w:rsidRPr="00173AFB">
              <w:rPr>
                <w:rFonts w:ascii="Calibri" w:hAnsi="Calibri" w:cs="Calibri"/>
                <w:b/>
                <w:bCs/>
                <w:color w:val="000000"/>
              </w:rPr>
              <w:t xml:space="preserve"> SUU341210PB0265</w:t>
            </w:r>
            <w:r>
              <w:rPr>
                <w:rFonts w:ascii="Calibri" w:hAnsi="Calibri" w:cs="Calibri"/>
                <w:b/>
                <w:bCs/>
                <w:color w:val="000000"/>
              </w:rPr>
              <w:t>56</w:t>
            </w:r>
            <w:r w:rsidRPr="0032353F">
              <w:rPr>
                <w:sz w:val="21"/>
              </w:rPr>
              <w:t xml:space="preserve">   </w:t>
            </w:r>
          </w:p>
          <w:p w14:paraId="42C6CF0F" w14:textId="77777777" w:rsidR="00E43722" w:rsidRPr="00054F09" w:rsidRDefault="00E43722" w:rsidP="00EC1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–  predpokladaný rozpis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ND a </w:t>
            </w: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materiálu za opravu</w:t>
            </w:r>
          </w:p>
        </w:tc>
      </w:tr>
      <w:tr w:rsidR="00E43722" w:rsidRPr="00054F09" w14:paraId="68532A24" w14:textId="77777777" w:rsidTr="00257F59">
        <w:trPr>
          <w:trHeight w:val="495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3DF8A8" w14:textId="77777777" w:rsidR="00E43722" w:rsidRPr="00054F09" w:rsidRDefault="00E43722" w:rsidP="00EC1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Poz</w:t>
            </w:r>
            <w:proofErr w:type="spellEnd"/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7922EA" w14:textId="77777777" w:rsidR="00E43722" w:rsidRPr="00054F09" w:rsidRDefault="00E43722" w:rsidP="00EC1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3D5BB4" w14:textId="77777777" w:rsidR="00E43722" w:rsidRPr="00054F09" w:rsidRDefault="00E43722" w:rsidP="00EC1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F3C30F" w14:textId="77777777" w:rsidR="00E43722" w:rsidRPr="00054F09" w:rsidRDefault="00E43722" w:rsidP="00EC1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MJ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EF8E8" w14:textId="77777777" w:rsidR="00E43722" w:rsidRPr="00054F09" w:rsidRDefault="00E43722" w:rsidP="00EC1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Jednotková cena bez DPH za MJ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FA9D5" w14:textId="77777777" w:rsidR="00E43722" w:rsidRPr="00054F09" w:rsidRDefault="00E43722" w:rsidP="00EC1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Celková cena v Eur bez DPH</w:t>
            </w:r>
          </w:p>
        </w:tc>
      </w:tr>
      <w:tr w:rsidR="00D2171C" w:rsidRPr="00054F09" w14:paraId="5BBA3F13" w14:textId="77777777" w:rsidTr="00997B18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9849825" w14:textId="1BA19512" w:rsidR="00D2171C" w:rsidRPr="00257F59" w:rsidRDefault="00D2171C" w:rsidP="00D2171C">
            <w:pPr>
              <w:spacing w:after="0" w:line="240" w:lineRule="auto"/>
            </w:pPr>
            <w:r w:rsidRPr="00257F59">
              <w:t>1</w:t>
            </w:r>
            <w:r>
              <w:t>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DA0F4" w14:textId="3C51D9C4" w:rsidR="00D2171C" w:rsidRPr="00257F59" w:rsidRDefault="00D2171C" w:rsidP="00D2171C">
            <w:pPr>
              <w:spacing w:after="0" w:line="240" w:lineRule="auto"/>
            </w:pPr>
            <w:r>
              <w:t>Predná stena pravá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47E7E" w14:textId="6F4502CD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5770C" w14:textId="44CD6AEC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E7F2" w14:textId="6A15C0CF" w:rsidR="00D2171C" w:rsidRPr="00257F59" w:rsidRDefault="00D2171C" w:rsidP="00D2171C">
            <w:pPr>
              <w:spacing w:after="0" w:line="240" w:lineRule="auto"/>
              <w:jc w:val="center"/>
            </w:pPr>
            <w:r w:rsidRPr="00D2171C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242E790" w14:textId="46C73FBD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7D8FB1A4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312ABDA" w14:textId="610BA1A9" w:rsidR="00D2171C" w:rsidRPr="00257F59" w:rsidRDefault="00D2171C" w:rsidP="00D2171C">
            <w:pPr>
              <w:spacing w:after="0" w:line="240" w:lineRule="auto"/>
            </w:pPr>
            <w:r w:rsidRPr="00257F59">
              <w:t>2</w:t>
            </w:r>
            <w:r>
              <w:t>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77C8C" w14:textId="22CBB480" w:rsidR="00D2171C" w:rsidRPr="00257F59" w:rsidRDefault="00D2171C" w:rsidP="00D2171C">
            <w:pPr>
              <w:spacing w:after="0" w:line="240" w:lineRule="auto"/>
            </w:pPr>
            <w:r>
              <w:t>Predná stena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1E319" w14:textId="343D8B44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20090" w14:textId="07EA5FCA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C5CEB" w14:textId="21701599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1657D97" w14:textId="405FEC64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1CE71631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C9ECBBB" w14:textId="0E1FCDA4" w:rsidR="00D2171C" w:rsidRPr="00257F59" w:rsidRDefault="00D2171C" w:rsidP="00D2171C">
            <w:pPr>
              <w:spacing w:after="0" w:line="240" w:lineRule="auto"/>
            </w:pPr>
            <w:r w:rsidRPr="00257F59">
              <w:t>3</w:t>
            </w:r>
            <w:r>
              <w:t>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A6ED2" w14:textId="72998EA6" w:rsidR="00D2171C" w:rsidRPr="00257F59" w:rsidRDefault="00D2171C" w:rsidP="00D2171C">
            <w:pPr>
              <w:spacing w:after="0" w:line="240" w:lineRule="auto"/>
            </w:pPr>
            <w:r>
              <w:t>Revízny otvor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A365F" w14:textId="5DF1545B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4AA50" w14:textId="7ED74524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683B2" w14:textId="6E1177FA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E772C30" w14:textId="06217191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5FD21AED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84B06BA" w14:textId="03BCB30A" w:rsidR="00D2171C" w:rsidRPr="00257F59" w:rsidRDefault="00D2171C" w:rsidP="00D2171C">
            <w:pPr>
              <w:spacing w:after="0" w:line="240" w:lineRule="auto"/>
            </w:pPr>
            <w:r w:rsidRPr="00257F59">
              <w:t>4</w:t>
            </w:r>
            <w:r>
              <w:t>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DFEDD" w14:textId="0C5A4C6D" w:rsidR="00D2171C" w:rsidRPr="00257F59" w:rsidRDefault="00D2171C" w:rsidP="00D2171C">
            <w:pPr>
              <w:spacing w:after="0" w:line="240" w:lineRule="auto"/>
            </w:pPr>
            <w:r>
              <w:t>Predný nárazník vnútorný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73056" w14:textId="53B769CD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63B19" w14:textId="6AFFD6AA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5D81F" w14:textId="14229BFB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D50CCEB" w14:textId="5FE857BF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48367B57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A5FE1D9" w14:textId="56579EA3" w:rsidR="00D2171C" w:rsidRPr="00257F59" w:rsidRDefault="00D2171C" w:rsidP="00D2171C">
            <w:pPr>
              <w:spacing w:after="0" w:line="240" w:lineRule="auto"/>
            </w:pPr>
            <w:r w:rsidRPr="00257F59">
              <w:t>5</w:t>
            </w:r>
            <w:r>
              <w:t>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7FCF3" w14:textId="41DBE60E" w:rsidR="00D2171C" w:rsidRPr="00257F59" w:rsidRDefault="00D2171C" w:rsidP="00D2171C">
            <w:pPr>
              <w:spacing w:after="0" w:line="240" w:lineRule="auto"/>
            </w:pPr>
            <w:r w:rsidRPr="00257F59">
              <w:t xml:space="preserve">Kryt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FDC2F" w14:textId="526F99B4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EABBF" w14:textId="2A58E43B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FB2D3" w14:textId="763838EF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15C2CFC" w14:textId="63923AE6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67BD959E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26907F" w14:textId="5E49B019" w:rsidR="00D2171C" w:rsidRPr="00257F59" w:rsidRDefault="00D2171C" w:rsidP="00D2171C">
            <w:pPr>
              <w:spacing w:after="0" w:line="240" w:lineRule="auto"/>
            </w:pPr>
            <w:r w:rsidRPr="00257F59">
              <w:t>6</w:t>
            </w:r>
            <w:r>
              <w:t>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3FE9" w14:textId="1E6510E9" w:rsidR="00D2171C" w:rsidRPr="00257F59" w:rsidRDefault="00D2171C" w:rsidP="00D2171C">
            <w:pPr>
              <w:spacing w:after="0" w:line="240" w:lineRule="auto"/>
            </w:pPr>
            <w:r>
              <w:t>Predný nárazník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ABD83" w14:textId="787C9B9A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52BC6" w14:textId="0D149574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D14F6" w14:textId="52F609C6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669E687" w14:textId="6D410557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223808C3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F21C0A9" w14:textId="794BECFE" w:rsidR="00D2171C" w:rsidRPr="00257F59" w:rsidRDefault="00D2171C" w:rsidP="00D2171C">
            <w:pPr>
              <w:spacing w:after="0" w:line="240" w:lineRule="auto"/>
            </w:pPr>
            <w:r w:rsidRPr="00257F59">
              <w:t>7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913AB" w14:textId="7C70DE2B" w:rsidR="00D2171C" w:rsidRPr="00257F59" w:rsidRDefault="00D2171C" w:rsidP="00D2171C">
            <w:pPr>
              <w:spacing w:after="0" w:line="240" w:lineRule="auto"/>
            </w:pPr>
            <w:r w:rsidRPr="00257F59">
              <w:t xml:space="preserve">Ochrana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48621" w14:textId="000DB9D1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A4EF9" w14:textId="33AC9031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455AA" w14:textId="49A5484C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E071EDD" w14:textId="514B3043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6BE89F46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AB4D9B6" w14:textId="6EFE14D3" w:rsidR="00D2171C" w:rsidRPr="00257F59" w:rsidRDefault="00D2171C" w:rsidP="00D2171C">
            <w:pPr>
              <w:spacing w:after="0" w:line="240" w:lineRule="auto"/>
            </w:pPr>
            <w:r w:rsidRPr="00257F59">
              <w:t>8</w:t>
            </w:r>
            <w:r>
              <w:t>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EFC9" w14:textId="7F136BF0" w:rsidR="00D2171C" w:rsidRPr="00257F59" w:rsidRDefault="00D2171C" w:rsidP="00D2171C">
            <w:pPr>
              <w:spacing w:after="0" w:line="240" w:lineRule="auto"/>
            </w:pPr>
            <w:r w:rsidRPr="00257F59">
              <w:t xml:space="preserve">Tesnenie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BD59A" w14:textId="2EA0109A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4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E37C9" w14:textId="005EE22D" w:rsidR="00D2171C" w:rsidRPr="00257F59" w:rsidRDefault="00D2171C" w:rsidP="00D2171C">
            <w:pPr>
              <w:spacing w:after="0" w:line="240" w:lineRule="auto"/>
            </w:pPr>
            <w:r w:rsidRPr="00257F59">
              <w:t xml:space="preserve">M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ECE66" w14:textId="1C6C2403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F80D141" w14:textId="7DB845C3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3ACEA965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6333983" w14:textId="403B3BC1" w:rsidR="00D2171C" w:rsidRPr="00257F59" w:rsidRDefault="00D2171C" w:rsidP="00D2171C">
            <w:pPr>
              <w:spacing w:after="0" w:line="240" w:lineRule="auto"/>
            </w:pPr>
            <w:r w:rsidRPr="00257F59">
              <w:t>9</w:t>
            </w:r>
            <w:r>
              <w:t>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244D0" w14:textId="2E3CDAB0" w:rsidR="00D2171C" w:rsidRPr="00257F59" w:rsidRDefault="00D2171C" w:rsidP="00D2171C">
            <w:pPr>
              <w:spacing w:after="0" w:line="240" w:lineRule="auto"/>
            </w:pPr>
            <w:r>
              <w:t>Nárazník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69A75" w14:textId="29775B8A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04B81" w14:textId="7EDA47F5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D54E7" w14:textId="69879620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06EEEE0" w14:textId="76443EBA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436860E4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5454D01" w14:textId="3B703062" w:rsidR="00D2171C" w:rsidRPr="00257F59" w:rsidRDefault="00D2171C" w:rsidP="00D2171C">
            <w:pPr>
              <w:spacing w:after="0" w:line="240" w:lineRule="auto"/>
            </w:pPr>
            <w:r w:rsidRPr="00257F59">
              <w:t>10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7DEFA" w14:textId="02DC8135" w:rsidR="00D2171C" w:rsidRPr="00257F59" w:rsidRDefault="00D2171C" w:rsidP="00D2171C">
            <w:pPr>
              <w:spacing w:after="0" w:line="240" w:lineRule="auto"/>
            </w:pPr>
            <w:r>
              <w:t>Držiak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1FED4" w14:textId="4B253732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D4F8" w14:textId="77D0107E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C12A7" w14:textId="7190F75C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D543B01" w14:textId="08DA15B8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0920545D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659E844" w14:textId="59FCEE33" w:rsidR="00D2171C" w:rsidRPr="00257F59" w:rsidRDefault="00D2171C" w:rsidP="00D2171C">
            <w:pPr>
              <w:spacing w:after="0" w:line="240" w:lineRule="auto"/>
            </w:pPr>
            <w:r w:rsidRPr="00257F59">
              <w:t>11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03F97" w14:textId="3B483076" w:rsidR="00D2171C" w:rsidRPr="00257F59" w:rsidRDefault="00D2171C" w:rsidP="00D2171C">
            <w:pPr>
              <w:spacing w:after="0" w:line="240" w:lineRule="auto"/>
            </w:pPr>
            <w:r>
              <w:t>Držiak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430E3" w14:textId="24D7C611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454AD" w14:textId="28C1A469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12D04" w14:textId="67C0416C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CE8C6D2" w14:textId="1241AD51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74EFFA7D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42E2BF3" w14:textId="574B091F" w:rsidR="00D2171C" w:rsidRPr="00257F59" w:rsidRDefault="00D2171C" w:rsidP="00D2171C">
            <w:pPr>
              <w:spacing w:after="0" w:line="240" w:lineRule="auto"/>
            </w:pPr>
            <w:r w:rsidRPr="00257F59">
              <w:t>12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8D422" w14:textId="007AEC25" w:rsidR="00D2171C" w:rsidRPr="00257F59" w:rsidRDefault="00D2171C" w:rsidP="00D2171C">
            <w:pPr>
              <w:spacing w:after="0" w:line="240" w:lineRule="auto"/>
            </w:pPr>
            <w:r>
              <w:t>Rám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EE16F" w14:textId="06C1E5F1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B4B4D" w14:textId="579EFF41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472A2" w14:textId="559AB7AE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5E8A63" w14:textId="7CA2CA0C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3B70EBA8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569776F" w14:textId="74A9C7FE" w:rsidR="00D2171C" w:rsidRPr="00257F59" w:rsidRDefault="00D2171C" w:rsidP="00D2171C">
            <w:pPr>
              <w:spacing w:after="0" w:line="240" w:lineRule="auto"/>
            </w:pPr>
            <w:r w:rsidRPr="00257F59">
              <w:t>13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7B810" w14:textId="3DF13D9A" w:rsidR="00D2171C" w:rsidRPr="00257F59" w:rsidRDefault="00D2171C" w:rsidP="00D2171C">
            <w:pPr>
              <w:spacing w:after="0" w:line="240" w:lineRule="auto"/>
            </w:pPr>
            <w:r>
              <w:t>Záves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D1660" w14:textId="6AD51462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2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0558B" w14:textId="0B7BF2D5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61EE" w14:textId="2B857A2F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2FB649" w14:textId="0C2E3575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6C868137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60D5D67" w14:textId="306A6465" w:rsidR="00D2171C" w:rsidRPr="00257F59" w:rsidRDefault="00D2171C" w:rsidP="00D2171C">
            <w:pPr>
              <w:spacing w:after="0" w:line="240" w:lineRule="auto"/>
            </w:pPr>
            <w:r w:rsidRPr="00257F59">
              <w:t>14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C4B" w14:textId="304A6EC8" w:rsidR="00D2171C" w:rsidRPr="00257F59" w:rsidRDefault="00D2171C" w:rsidP="00D2171C">
            <w:pPr>
              <w:spacing w:after="0" w:line="240" w:lineRule="auto"/>
            </w:pPr>
            <w:r>
              <w:t>Predná kapota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B6E65" w14:textId="3288AFC5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6E9FE" w14:textId="40CBEC7D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B6BD1" w14:textId="3AAD2D19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7943A1E" w14:textId="63C59029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6D334405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F17FF88" w14:textId="7C9A39C0" w:rsidR="00D2171C" w:rsidRPr="00257F59" w:rsidRDefault="00D2171C" w:rsidP="00D2171C">
            <w:pPr>
              <w:spacing w:after="0" w:line="240" w:lineRule="auto"/>
            </w:pPr>
            <w:r w:rsidRPr="00257F59">
              <w:t>15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2FB9E" w14:textId="23C9FB2B" w:rsidR="00D2171C" w:rsidRPr="00257F59" w:rsidRDefault="00D2171C" w:rsidP="00D2171C">
            <w:pPr>
              <w:spacing w:after="0" w:line="240" w:lineRule="auto"/>
            </w:pPr>
            <w:r w:rsidRPr="00257F59">
              <w:t xml:space="preserve">Kryt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BB5F0" w14:textId="16B5779E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F9459" w14:textId="4ABA9774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B0434" w14:textId="20A7F1A0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8BD31FB" w14:textId="2D3859C0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2AEF21B6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2C56BDA" w14:textId="43A66A65" w:rsidR="00D2171C" w:rsidRPr="00257F59" w:rsidRDefault="00D2171C" w:rsidP="00D2171C">
            <w:pPr>
              <w:spacing w:after="0" w:line="240" w:lineRule="auto"/>
            </w:pPr>
            <w:r w:rsidRPr="00257F59">
              <w:t>16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763BC" w14:textId="0952E834" w:rsidR="00D2171C" w:rsidRPr="00257F59" w:rsidRDefault="00D2171C" w:rsidP="00D2171C">
            <w:pPr>
              <w:spacing w:after="0" w:line="240" w:lineRule="auto"/>
            </w:pPr>
            <w:r>
              <w:t>Záves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9FF75" w14:textId="4CA2CB29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A1560" w14:textId="1C58CD8C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2F6F7" w14:textId="65ED3CEC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9793B92" w14:textId="65D7E0F5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314E6B3F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2ED1C82" w14:textId="624C710B" w:rsidR="00D2171C" w:rsidRPr="00257F59" w:rsidRDefault="00D2171C" w:rsidP="00D2171C">
            <w:pPr>
              <w:spacing w:after="0" w:line="240" w:lineRule="auto"/>
            </w:pPr>
            <w:r w:rsidRPr="00257F59">
              <w:t>17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B7574" w14:textId="3AE2986A" w:rsidR="00D2171C" w:rsidRPr="00257F59" w:rsidRDefault="00D2171C" w:rsidP="00D2171C">
            <w:pPr>
              <w:spacing w:after="0" w:line="240" w:lineRule="auto"/>
            </w:pPr>
            <w:r>
              <w:t>Predné sklo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5AEE5" w14:textId="21FDEB0F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3532B" w14:textId="252F5C0B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A7982" w14:textId="5947139B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441E62" w14:textId="25DDF86A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018D2933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8751AF7" w14:textId="2999905C" w:rsidR="00D2171C" w:rsidRPr="00257F59" w:rsidRDefault="00D2171C" w:rsidP="00D2171C">
            <w:pPr>
              <w:spacing w:after="0" w:line="240" w:lineRule="auto"/>
            </w:pPr>
            <w:r w:rsidRPr="00257F59">
              <w:t>18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4FB8" w14:textId="5F6CB032" w:rsidR="00D2171C" w:rsidRPr="00257F59" w:rsidRDefault="00D2171C" w:rsidP="00D2171C">
            <w:pPr>
              <w:spacing w:after="0" w:line="240" w:lineRule="auto"/>
            </w:pPr>
            <w:r w:rsidRPr="00257F59">
              <w:t xml:space="preserve">Ochrana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72575" w14:textId="67B0489A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4A44A" w14:textId="70DE1EFF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F79DC" w14:textId="16C81467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C32BD19" w14:textId="4F8FB314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4CC0CC62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F723716" w14:textId="0343D957" w:rsidR="00D2171C" w:rsidRPr="00257F59" w:rsidRDefault="00D2171C" w:rsidP="00D2171C">
            <w:pPr>
              <w:spacing w:after="0" w:line="240" w:lineRule="auto"/>
            </w:pPr>
            <w:r w:rsidRPr="00257F59">
              <w:t>19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80B40" w14:textId="1414ED52" w:rsidR="00D2171C" w:rsidRPr="00257F59" w:rsidRDefault="00D2171C" w:rsidP="00D2171C">
            <w:pPr>
              <w:spacing w:after="0" w:line="240" w:lineRule="auto"/>
            </w:pPr>
            <w:r w:rsidRPr="00257F59">
              <w:t xml:space="preserve">Ochrana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48DCC" w14:textId="01E11957" w:rsidR="00D2171C" w:rsidRPr="00257F59" w:rsidRDefault="00D2171C" w:rsidP="00D2171C">
            <w:pPr>
              <w:spacing w:after="0" w:line="240" w:lineRule="auto"/>
              <w:jc w:val="right"/>
            </w:pPr>
            <w:r w:rsidRPr="00257F59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B0CB" w14:textId="3395DB13" w:rsidR="00D2171C" w:rsidRPr="00257F59" w:rsidRDefault="00D2171C" w:rsidP="00D2171C">
            <w:pPr>
              <w:spacing w:after="0" w:line="240" w:lineRule="auto"/>
            </w:pPr>
            <w:r w:rsidRPr="00257F59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FB85" w14:textId="14C366E6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06FD165" w14:textId="56D5E56C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2171C" w:rsidRPr="00054F09" w14:paraId="2B028A7A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6DAA63" w14:textId="5CF58FC2" w:rsidR="00D2171C" w:rsidRPr="00257F59" w:rsidRDefault="00D2171C" w:rsidP="00D2171C">
            <w:pPr>
              <w:spacing w:after="0" w:line="240" w:lineRule="auto"/>
            </w:pPr>
            <w:r w:rsidRPr="00257F59">
              <w:lastRenderedPageBreak/>
              <w:t>20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6930" w14:textId="4A3CBA3F" w:rsidR="00D2171C" w:rsidRPr="00257F59" w:rsidRDefault="00D2171C" w:rsidP="00D2171C">
            <w:pPr>
              <w:spacing w:after="0" w:line="240" w:lineRule="auto"/>
            </w:pPr>
            <w:r w:rsidRPr="00257F59">
              <w:t xml:space="preserve">Panel priestoru pod oknom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62C61" w14:textId="16C1CEA4" w:rsidR="00D2171C" w:rsidRPr="003D513A" w:rsidRDefault="00D2171C" w:rsidP="00D2171C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16C31" w14:textId="2421358F" w:rsidR="00D2171C" w:rsidRPr="003D513A" w:rsidRDefault="00D2171C" w:rsidP="00D2171C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05D4E" w14:textId="274F30DD" w:rsidR="00D2171C" w:rsidRPr="00257F59" w:rsidRDefault="00D2171C" w:rsidP="00D2171C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885A72" w14:textId="66CF544C" w:rsidR="00D2171C" w:rsidRPr="00257F59" w:rsidRDefault="00D2171C" w:rsidP="00D2171C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3A5EFBEC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7CD1E1E" w14:textId="019D4007" w:rsidR="00DB7C06" w:rsidRPr="00257F59" w:rsidRDefault="00DB7C06" w:rsidP="00DB7C06">
            <w:pPr>
              <w:spacing w:after="0" w:line="240" w:lineRule="auto"/>
            </w:pPr>
            <w:r w:rsidRPr="00257F59">
              <w:t>21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23C4" w14:textId="75AAF51C" w:rsidR="00DB7C06" w:rsidRPr="00257F59" w:rsidRDefault="00DB7C06" w:rsidP="00DB7C06">
            <w:pPr>
              <w:spacing w:after="0" w:line="240" w:lineRule="auto"/>
            </w:pPr>
            <w:r>
              <w:t>Pero stierača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DD8E5" w14:textId="2E6EBFD8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2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66FA2" w14:textId="54729A4E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5544B" w14:textId="241267AD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F0FC0AA" w14:textId="3AE1CF50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464E46D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8F34F1E" w14:textId="08ADECD7" w:rsidR="00DB7C06" w:rsidRPr="00257F59" w:rsidRDefault="00DB7C06" w:rsidP="00DB7C06">
            <w:pPr>
              <w:spacing w:after="0" w:line="240" w:lineRule="auto"/>
            </w:pPr>
            <w:r w:rsidRPr="00257F59">
              <w:t>22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F2F8D" w14:textId="6980793D" w:rsidR="00DB7C06" w:rsidRPr="00257F59" w:rsidRDefault="00DB7C06" w:rsidP="00DB7C06">
            <w:pPr>
              <w:spacing w:after="0" w:line="240" w:lineRule="auto"/>
            </w:pPr>
            <w:r>
              <w:t>Rameno stierača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02585" w14:textId="69C295C3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C0501" w14:textId="63EE0C3C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DF38" w14:textId="71202612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BE82875" w14:textId="03DAF287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17FE81FB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9BEDDB" w14:textId="1363B29A" w:rsidR="00DB7C06" w:rsidRPr="00257F59" w:rsidRDefault="00DB7C06" w:rsidP="00DB7C06">
            <w:pPr>
              <w:spacing w:after="0" w:line="240" w:lineRule="auto"/>
            </w:pPr>
            <w:r w:rsidRPr="00257F59">
              <w:t>23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0D69A" w14:textId="088A397E" w:rsidR="00DB7C06" w:rsidRPr="00257F59" w:rsidRDefault="00DB7C06" w:rsidP="00DB7C06">
            <w:pPr>
              <w:spacing w:after="0" w:line="240" w:lineRule="auto"/>
            </w:pPr>
            <w:r>
              <w:t>Rameno stierača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5CF4D" w14:textId="68F840F0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E9278" w14:textId="17AD5C4B" w:rsidR="00DB7C06" w:rsidRPr="003D513A" w:rsidRDefault="00DB7C06" w:rsidP="00DB7C06">
            <w:pPr>
              <w:spacing w:after="0" w:line="240" w:lineRule="auto"/>
            </w:pPr>
            <w:r w:rsidRPr="003D513A"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5C2BC" w14:textId="796172A7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AAC8888" w14:textId="0196DCF2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6D8418CA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CD32FB" w14:textId="72C7694A" w:rsidR="00DB7C06" w:rsidRPr="00257F59" w:rsidRDefault="00DB7C06" w:rsidP="00DB7C06">
            <w:pPr>
              <w:spacing w:after="0" w:line="240" w:lineRule="auto"/>
            </w:pPr>
            <w:r w:rsidRPr="00257F59">
              <w:t>24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994E2" w14:textId="6CA3FA4C" w:rsidR="00DB7C06" w:rsidRPr="00257F59" w:rsidRDefault="00DB7C06" w:rsidP="00DB7C06">
            <w:pPr>
              <w:spacing w:after="0" w:line="240" w:lineRule="auto"/>
            </w:pPr>
            <w:r>
              <w:t>Držiak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189CE" w14:textId="16E034FF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0664D" w14:textId="10C569F0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14FDE" w14:textId="2A786316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411E4D1" w14:textId="13A6D05C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1043FB1B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FB7E8C0" w14:textId="671F2BF0" w:rsidR="00DB7C06" w:rsidRPr="00257F59" w:rsidRDefault="00DB7C06" w:rsidP="00DB7C06">
            <w:pPr>
              <w:spacing w:after="0" w:line="240" w:lineRule="auto"/>
            </w:pPr>
            <w:r w:rsidRPr="00257F59">
              <w:t>25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1931" w14:textId="6B10E95B" w:rsidR="00DB7C06" w:rsidRPr="00257F59" w:rsidRDefault="00DB7C06" w:rsidP="00DB7C06">
            <w:pPr>
              <w:spacing w:after="0" w:line="240" w:lineRule="auto"/>
            </w:pPr>
            <w:r>
              <w:t>Mechanizmus stieračov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847FD" w14:textId="325DCD24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E90EB" w14:textId="78631E18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A89AC" w14:textId="677E048D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C06088" w14:textId="019425DB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12A1291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04E90B" w14:textId="31E57593" w:rsidR="00DB7C06" w:rsidRPr="00257F59" w:rsidRDefault="00DB7C06" w:rsidP="00DB7C06">
            <w:pPr>
              <w:spacing w:after="0" w:line="240" w:lineRule="auto"/>
            </w:pPr>
            <w:r w:rsidRPr="00257F59">
              <w:t>26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D013F" w14:textId="3B524CA7" w:rsidR="00DB7C06" w:rsidRPr="00257F59" w:rsidRDefault="00DB7C06" w:rsidP="00DB7C06">
            <w:pPr>
              <w:spacing w:after="0" w:line="240" w:lineRule="auto"/>
            </w:pPr>
            <w:r>
              <w:t>Držiak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594D8" w14:textId="5393A1E3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BFCD6" w14:textId="7C837839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F5378" w14:textId="688192F3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291DF23" w14:textId="2B7CE5AA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668C3348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616F7C6" w14:textId="4ADC44A5" w:rsidR="00DB7C06" w:rsidRPr="00257F59" w:rsidRDefault="00DB7C06" w:rsidP="00DB7C06">
            <w:pPr>
              <w:spacing w:after="0" w:line="240" w:lineRule="auto"/>
            </w:pPr>
            <w:r w:rsidRPr="00257F59">
              <w:t>27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627D" w14:textId="1EDE1DE6" w:rsidR="00DB7C06" w:rsidRPr="00257F59" w:rsidRDefault="00DB7C06" w:rsidP="00DB7C06">
            <w:pPr>
              <w:spacing w:after="0" w:line="240" w:lineRule="auto"/>
            </w:pPr>
            <w:r>
              <w:t>Centrálne mazanie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B1D0B" w14:textId="61B66A10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5FB5A" w14:textId="7E61810C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862B1" w14:textId="4DEF6C89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65F0693" w14:textId="71837533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11985761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B9830FE" w14:textId="7F424947" w:rsidR="00DB7C06" w:rsidRPr="00257F59" w:rsidRDefault="00DB7C06" w:rsidP="00DB7C06">
            <w:pPr>
              <w:spacing w:after="0" w:line="240" w:lineRule="auto"/>
            </w:pPr>
            <w:r w:rsidRPr="00257F59">
              <w:t>28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C3FF7" w14:textId="6CA8A2E1" w:rsidR="00DB7C06" w:rsidRPr="00257F59" w:rsidRDefault="00DB7C06" w:rsidP="00DB7C06">
            <w:pPr>
              <w:spacing w:after="0" w:line="240" w:lineRule="auto"/>
            </w:pPr>
            <w:r>
              <w:t>Predná stena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EA957" w14:textId="2E0FD788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35ACC" w14:textId="1708F179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F4F67" w14:textId="7523B210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115EFAC" w14:textId="5B340955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4A3E1FAE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5CD911" w14:textId="2D0212BE" w:rsidR="00DB7C06" w:rsidRPr="00257F59" w:rsidRDefault="00DB7C06" w:rsidP="00DB7C06">
            <w:pPr>
              <w:spacing w:after="0" w:line="240" w:lineRule="auto"/>
            </w:pPr>
            <w:r w:rsidRPr="00257F59">
              <w:t>29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016D3" w14:textId="48054562" w:rsidR="00DB7C06" w:rsidRPr="00257F59" w:rsidRDefault="00DB7C06" w:rsidP="00DB7C06">
            <w:pPr>
              <w:spacing w:after="0" w:line="240" w:lineRule="auto"/>
            </w:pPr>
            <w:r>
              <w:t>Otočný hriadeľ dverí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87896" w14:textId="30CC4F94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0DD4" w14:textId="0B6D6522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30E5" w14:textId="7572F809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A52817A" w14:textId="7656D99E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669215E7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0787F55" w14:textId="4395D6DE" w:rsidR="00DB7C06" w:rsidRPr="00257F59" w:rsidRDefault="00DB7C06" w:rsidP="00DB7C06">
            <w:pPr>
              <w:spacing w:after="0" w:line="240" w:lineRule="auto"/>
            </w:pPr>
            <w:r w:rsidRPr="00257F59">
              <w:t>30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9B6DF" w14:textId="6148B34F" w:rsidR="00DB7C06" w:rsidRPr="00257F59" w:rsidRDefault="00DB7C06" w:rsidP="00DB7C06">
            <w:pPr>
              <w:spacing w:after="0" w:line="240" w:lineRule="auto"/>
            </w:pPr>
            <w:r>
              <w:t>Držiak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95E6F" w14:textId="2915AC12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7E80" w14:textId="2C79DFD8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9B47D" w14:textId="56A26495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1CDFDE5" w14:textId="7CE77722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78A22D23" w14:textId="77777777" w:rsidTr="005719A6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F2559" w14:textId="6660E64D" w:rsidR="00DB7C06" w:rsidRPr="00257F59" w:rsidRDefault="00DB7C06" w:rsidP="00DB7C06">
            <w:pPr>
              <w:spacing w:after="0" w:line="240" w:lineRule="auto"/>
            </w:pPr>
            <w:r w:rsidRPr="00257F59">
              <w:t>31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8866D" w14:textId="214E81C4" w:rsidR="00DB7C06" w:rsidRPr="00257F59" w:rsidRDefault="00DB7C06" w:rsidP="00DB7C06">
            <w:pPr>
              <w:spacing w:after="0" w:line="240" w:lineRule="auto"/>
            </w:pPr>
            <w:r>
              <w:t>Nádrž pre kvapalinu do ostrekovača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B4D4" w14:textId="51F140C9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AE975" w14:textId="75013033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AE912" w14:textId="2EF996F3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D8C40E4" w14:textId="56D2538E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33F721C5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0AA8E68" w14:textId="2E700824" w:rsidR="00DB7C06" w:rsidRPr="00257F59" w:rsidRDefault="00DB7C06" w:rsidP="00DB7C06">
            <w:pPr>
              <w:spacing w:after="0" w:line="240" w:lineRule="auto"/>
            </w:pPr>
            <w:r w:rsidRPr="00257F59">
              <w:t>32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5D478" w14:textId="2D5F4F6B" w:rsidR="00DB7C06" w:rsidRPr="00257F59" w:rsidRDefault="00DB7C06" w:rsidP="00DB7C06">
            <w:pPr>
              <w:spacing w:after="0" w:line="240" w:lineRule="auto"/>
            </w:pPr>
            <w:r>
              <w:t>Držiak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4CB47" w14:textId="2F4F314B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2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70CF1" w14:textId="0E25F54A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846D8" w14:textId="3820B48E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4127A9F" w14:textId="5DDC4055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1066879C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AD7591C" w14:textId="1AF523B3" w:rsidR="00DB7C06" w:rsidRPr="00257F59" w:rsidRDefault="00DB7C06" w:rsidP="00DB7C06">
            <w:pPr>
              <w:spacing w:after="0" w:line="240" w:lineRule="auto"/>
            </w:pPr>
            <w:r w:rsidRPr="00257F59">
              <w:t>33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25925" w14:textId="346A67B7" w:rsidR="00DB7C06" w:rsidRPr="00257F59" w:rsidRDefault="00DB7C06" w:rsidP="00DB7C06">
            <w:pPr>
              <w:spacing w:after="0" w:line="240" w:lineRule="auto"/>
            </w:pPr>
            <w:r>
              <w:t>Držiak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2AF56" w14:textId="0C22CEA9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80B5" w14:textId="69F01CFE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F935F" w14:textId="59BB81FA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3B56166" w14:textId="659CDD3C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4AF67797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86D2165" w14:textId="49673C9B" w:rsidR="00DB7C06" w:rsidRPr="00257F59" w:rsidRDefault="00DB7C06" w:rsidP="00DB7C06">
            <w:pPr>
              <w:spacing w:after="0" w:line="240" w:lineRule="auto"/>
            </w:pPr>
            <w:r w:rsidRPr="00257F59">
              <w:t>34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70299" w14:textId="5BBE3FF9" w:rsidR="00DB7C06" w:rsidRPr="00257F59" w:rsidRDefault="00DB7C06" w:rsidP="00DB7C06">
            <w:pPr>
              <w:spacing w:after="0" w:line="240" w:lineRule="auto"/>
            </w:pPr>
            <w:r>
              <w:t>Rám okna so zámkom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786E" w14:textId="2E5ED6A7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ED6D" w14:textId="66329204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C43CA" w14:textId="09763E39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B118A60" w14:textId="4DE03744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10D58543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C56B937" w14:textId="188CD117" w:rsidR="00DB7C06" w:rsidRPr="00257F59" w:rsidRDefault="00DB7C06" w:rsidP="00DB7C06">
            <w:pPr>
              <w:spacing w:after="0" w:line="240" w:lineRule="auto"/>
            </w:pPr>
            <w:r w:rsidRPr="00257F59">
              <w:t>35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C5942" w14:textId="2C3C3F50" w:rsidR="00DB7C06" w:rsidRPr="00257F59" w:rsidRDefault="00DB7C06" w:rsidP="00DB7C06">
            <w:pPr>
              <w:spacing w:after="0" w:line="240" w:lineRule="auto"/>
            </w:pPr>
            <w:r>
              <w:t>Rám okna so sklom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91092" w14:textId="075D936C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D717A" w14:textId="752B971F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73740" w14:textId="183DC17D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61F7B99" w14:textId="2DB4F7D5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B1DF70B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66054C" w14:textId="6D3E1D78" w:rsidR="00DB7C06" w:rsidRPr="00257F59" w:rsidRDefault="00DB7C06" w:rsidP="00DB7C06">
            <w:pPr>
              <w:spacing w:after="0" w:line="240" w:lineRule="auto"/>
            </w:pPr>
            <w:r w:rsidRPr="00257F59">
              <w:t>36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62A05" w14:textId="78631536" w:rsidR="00DB7C06" w:rsidRPr="00257F59" w:rsidRDefault="00DB7C06" w:rsidP="00DB7C06">
            <w:pPr>
              <w:spacing w:after="0" w:line="240" w:lineRule="auto"/>
            </w:pPr>
            <w:r>
              <w:t>Uholník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6F3DC" w14:textId="2BED460A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603EF" w14:textId="66B43BCC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1A677" w14:textId="14349568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90BF761" w14:textId="12946ED6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9C9E41C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79B1A51" w14:textId="02FD74B1" w:rsidR="00DB7C06" w:rsidRPr="00257F59" w:rsidRDefault="00DB7C06" w:rsidP="00DB7C06">
            <w:pPr>
              <w:spacing w:after="0" w:line="240" w:lineRule="auto"/>
            </w:pPr>
            <w:r w:rsidRPr="00257F59">
              <w:t>37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D6D8A" w14:textId="6BA6794C" w:rsidR="00DB7C06" w:rsidRPr="00257F59" w:rsidRDefault="00DB7C06" w:rsidP="00DB7C06">
            <w:pPr>
              <w:spacing w:after="0" w:line="240" w:lineRule="auto"/>
            </w:pPr>
            <w:r w:rsidRPr="00257F59">
              <w:t xml:space="preserve">Plech pre okno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0385A" w14:textId="48A4C320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E99C8" w14:textId="29B2CB59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E5345" w14:textId="405464B6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D5D27B9" w14:textId="636CD404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5AE7F772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40E269" w14:textId="50725396" w:rsidR="00DB7C06" w:rsidRPr="00257F59" w:rsidRDefault="00DB7C06" w:rsidP="00DB7C06">
            <w:pPr>
              <w:spacing w:after="0" w:line="240" w:lineRule="auto"/>
            </w:pPr>
            <w:r w:rsidRPr="00257F59">
              <w:t>38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AA09F" w14:textId="3BA143DE" w:rsidR="00DB7C06" w:rsidRPr="00257F59" w:rsidRDefault="00DB7C06" w:rsidP="00DB7C06">
            <w:pPr>
              <w:spacing w:after="0" w:line="240" w:lineRule="auto"/>
            </w:pPr>
            <w:r>
              <w:t>Manžeta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0E2BA" w14:textId="73DE8620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6FA38" w14:textId="070BB2C6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A31E7" w14:textId="00A88139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B09329F" w14:textId="610E9A35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8FC08F7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E83775B" w14:textId="4CFD7E8E" w:rsidR="00DB7C06" w:rsidRPr="00257F59" w:rsidRDefault="00DB7C06" w:rsidP="00DB7C06">
            <w:pPr>
              <w:spacing w:after="0" w:line="240" w:lineRule="auto"/>
            </w:pPr>
            <w:r w:rsidRPr="00257F59">
              <w:t>39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6CC6E" w14:textId="10538A91" w:rsidR="00DB7C06" w:rsidRPr="00257F59" w:rsidRDefault="00DB7C06" w:rsidP="00DB7C06">
            <w:pPr>
              <w:spacing w:after="0" w:line="240" w:lineRule="auto"/>
            </w:pPr>
            <w:r>
              <w:t>Držiak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D60DF" w14:textId="3ACC8238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9F45F" w14:textId="3E41B4C9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0C48B" w14:textId="5B7218C9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180E5C8" w14:textId="083ECDA8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79ABD714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7F0C75E" w14:textId="33ECEEFE" w:rsidR="00DB7C06" w:rsidRPr="00257F59" w:rsidRDefault="00DB7C06" w:rsidP="00DB7C06">
            <w:pPr>
              <w:spacing w:after="0" w:line="240" w:lineRule="auto"/>
            </w:pPr>
            <w:r w:rsidRPr="00257F59">
              <w:t>40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D409C" w14:textId="00077D56" w:rsidR="00DB7C06" w:rsidRPr="00257F59" w:rsidRDefault="00DB7C06" w:rsidP="00DB7C06">
            <w:pPr>
              <w:spacing w:after="0" w:line="240" w:lineRule="auto"/>
            </w:pPr>
            <w:r>
              <w:t>Ložisko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63E2" w14:textId="3A600689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AC51" w14:textId="10E79BC0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789C0" w14:textId="432DAFE3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D2C5B00" w14:textId="6C6456CF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758E3610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067106D" w14:textId="23996536" w:rsidR="00DB7C06" w:rsidRPr="00257F59" w:rsidRDefault="00DB7C06" w:rsidP="00DB7C06">
            <w:pPr>
              <w:spacing w:after="0" w:line="240" w:lineRule="auto"/>
            </w:pPr>
            <w:r w:rsidRPr="00257F59">
              <w:t>41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E10AC" w14:textId="0CA8A51D" w:rsidR="00DB7C06" w:rsidRPr="00257F59" w:rsidRDefault="00DB7C06" w:rsidP="00DB7C06">
            <w:pPr>
              <w:spacing w:after="0" w:line="240" w:lineRule="auto"/>
            </w:pPr>
            <w:r w:rsidRPr="00257F59">
              <w:t xml:space="preserve">Parapet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25F9D" w14:textId="3CD2F299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AEEAB" w14:textId="03B19FBE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2C780" w14:textId="4AC166BD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AEC47E1" w14:textId="6063268D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18E3EA39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BCEDE9" w14:textId="4ECC816A" w:rsidR="00DB7C06" w:rsidRPr="00257F59" w:rsidRDefault="00DB7C06" w:rsidP="00DB7C06">
            <w:pPr>
              <w:spacing w:after="0" w:line="240" w:lineRule="auto"/>
            </w:pPr>
            <w:r w:rsidRPr="00257F59">
              <w:t>42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FE547" w14:textId="3EFFF879" w:rsidR="00DB7C06" w:rsidRPr="00257F59" w:rsidRDefault="00DB7C06" w:rsidP="00DB7C06">
            <w:pPr>
              <w:spacing w:after="0" w:line="240" w:lineRule="auto"/>
            </w:pPr>
            <w:r w:rsidRPr="00257F59">
              <w:t xml:space="preserve">Panel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BA257" w14:textId="7CEC22DA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E3BB" w14:textId="0A0210CA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06E26" w14:textId="788F413D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E7E9341" w14:textId="56CAEA07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8B34B7D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9D5CBA" w14:textId="168D8D36" w:rsidR="00DB7C06" w:rsidRPr="00257F59" w:rsidRDefault="00DB7C06" w:rsidP="00DB7C06">
            <w:pPr>
              <w:spacing w:after="0" w:line="240" w:lineRule="auto"/>
            </w:pPr>
            <w:r w:rsidRPr="00257F59">
              <w:t>43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B4B7A" w14:textId="2E52D736" w:rsidR="00DB7C06" w:rsidRPr="00257F59" w:rsidRDefault="00DB7C06" w:rsidP="00DB7C06">
            <w:pPr>
              <w:spacing w:after="0" w:line="240" w:lineRule="auto"/>
            </w:pPr>
            <w:r>
              <w:t>Centrálna konzola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B3D32" w14:textId="3B170F4E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771A6" w14:textId="7EB2F142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FA68D" w14:textId="2AC6C689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F5405F" w14:textId="41810395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140705F7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63BF20" w14:textId="4F6F11F4" w:rsidR="00DB7C06" w:rsidRPr="00257F59" w:rsidRDefault="00DB7C06" w:rsidP="00DB7C06">
            <w:pPr>
              <w:spacing w:after="0" w:line="240" w:lineRule="auto"/>
            </w:pPr>
            <w:r w:rsidRPr="00257F59">
              <w:t>44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D164" w14:textId="3D1EC9AA" w:rsidR="00DB7C06" w:rsidRPr="00257F59" w:rsidRDefault="00DB7C06" w:rsidP="00DB7C06">
            <w:pPr>
              <w:spacing w:after="0" w:line="240" w:lineRule="auto"/>
            </w:pPr>
            <w:r>
              <w:t>Kryt horný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8CDF5" w14:textId="612B651C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1323" w14:textId="58D2C1A8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4E51B" w14:textId="26BB3589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19609E9" w14:textId="0D733A55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4843245D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C7C91CB" w14:textId="7310A676" w:rsidR="00DB7C06" w:rsidRPr="00257F59" w:rsidRDefault="00DB7C06" w:rsidP="00DB7C06">
            <w:pPr>
              <w:spacing w:after="0" w:line="240" w:lineRule="auto"/>
            </w:pPr>
            <w:r w:rsidRPr="00257F59">
              <w:t>45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21A60" w14:textId="7220D073" w:rsidR="00DB7C06" w:rsidRPr="00257F59" w:rsidRDefault="00DB7C06" w:rsidP="00DB7C06">
            <w:pPr>
              <w:spacing w:after="0" w:line="240" w:lineRule="auto"/>
            </w:pPr>
            <w:r w:rsidRPr="00257F59">
              <w:t xml:space="preserve">Sklo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A91A4" w14:textId="6FE9B13A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22656" w14:textId="7340FC2C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6EFC" w14:textId="77019259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6DF86CD" w14:textId="18918222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2762FA7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2D6DEF9" w14:textId="60CF017D" w:rsidR="00DB7C06" w:rsidRPr="00257F59" w:rsidRDefault="00DB7C06" w:rsidP="00DB7C06">
            <w:pPr>
              <w:spacing w:after="0" w:line="240" w:lineRule="auto"/>
            </w:pPr>
            <w:r w:rsidRPr="00257F59">
              <w:t>46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4D279" w14:textId="541F2AD7" w:rsidR="00DB7C06" w:rsidRPr="00257F59" w:rsidRDefault="00DB7C06" w:rsidP="00DB7C06">
            <w:pPr>
              <w:spacing w:after="0" w:line="240" w:lineRule="auto"/>
            </w:pPr>
            <w:r>
              <w:t>Páska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B2188" w14:textId="4ABB670D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23360" w14:textId="126D3B9C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9C2F7" w14:textId="12584869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2F95672" w14:textId="213A0F1F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110E9048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B0EE426" w14:textId="007905BC" w:rsidR="00DB7C06" w:rsidRPr="00257F59" w:rsidRDefault="00DB7C06" w:rsidP="00DB7C06">
            <w:pPr>
              <w:spacing w:after="0" w:line="240" w:lineRule="auto"/>
            </w:pPr>
            <w:r w:rsidRPr="00257F59">
              <w:t>47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34E68" w14:textId="76E4D307" w:rsidR="00DB7C06" w:rsidRPr="00257F59" w:rsidRDefault="00DB7C06" w:rsidP="00DB7C06">
            <w:pPr>
              <w:spacing w:after="0" w:line="240" w:lineRule="auto"/>
            </w:pPr>
            <w:r>
              <w:t>Snímač súmraku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3EC5C" w14:textId="4380BC5D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F5393" w14:textId="3CC70956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5F32F" w14:textId="5FDEA328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F7F4889" w14:textId="4B62D7A7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5B8CE075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C4D6819" w14:textId="3DDDB14C" w:rsidR="00DB7C06" w:rsidRPr="00257F59" w:rsidRDefault="00DB7C06" w:rsidP="00DB7C06">
            <w:pPr>
              <w:spacing w:after="0" w:line="240" w:lineRule="auto"/>
            </w:pPr>
            <w:r w:rsidRPr="00257F59">
              <w:t>48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F64D2" w14:textId="265FD16F" w:rsidR="00DB7C06" w:rsidRPr="00257F59" w:rsidRDefault="00DB7C06" w:rsidP="00DB7C06">
            <w:pPr>
              <w:spacing w:after="0" w:line="240" w:lineRule="auto"/>
            </w:pPr>
            <w:r>
              <w:t>Predná roleta (nožnicová)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B88AE" w14:textId="44F24679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7647B" w14:textId="1D865DCF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6CAD3" w14:textId="7B262C84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EA00280" w14:textId="29F7EEC5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3239FCE1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8BE15D" w14:textId="7CE78CB2" w:rsidR="00DB7C06" w:rsidRPr="00257F59" w:rsidRDefault="00DB7C06" w:rsidP="00DB7C06">
            <w:pPr>
              <w:spacing w:after="0" w:line="240" w:lineRule="auto"/>
            </w:pPr>
            <w:r w:rsidRPr="00257F59">
              <w:t>49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18619" w14:textId="3FAB0B8A" w:rsidR="00DB7C06" w:rsidRPr="00257F59" w:rsidRDefault="00DB7C06" w:rsidP="00DB7C06">
            <w:pPr>
              <w:spacing w:after="0" w:line="240" w:lineRule="auto"/>
            </w:pPr>
            <w:r>
              <w:t xml:space="preserve">Predné </w:t>
            </w:r>
            <w:r>
              <w:tab/>
              <w:t xml:space="preserve">sklo </w:t>
            </w:r>
            <w:r>
              <w:tab/>
              <w:t xml:space="preserve">podsvieteného </w:t>
            </w:r>
            <w:r w:rsidRPr="00257F59">
              <w:t xml:space="preserve">transparentu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5AB3" w14:textId="1FE68C25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7B58" w14:textId="6A9B2734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E8B40" w14:textId="0286AEE1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F0FD80" w14:textId="278FD1E3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2BC8FF1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5A7145C" w14:textId="5D3BE5D5" w:rsidR="00DB7C06" w:rsidRPr="00257F59" w:rsidRDefault="00DB7C06" w:rsidP="00DB7C06">
            <w:pPr>
              <w:spacing w:after="0" w:line="240" w:lineRule="auto"/>
            </w:pPr>
            <w:r w:rsidRPr="00257F59">
              <w:t xml:space="preserve">50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4F859" w14:textId="5DED0474" w:rsidR="00DB7C06" w:rsidRPr="00257F59" w:rsidRDefault="00DB7C06" w:rsidP="00DB7C06">
            <w:pPr>
              <w:spacing w:after="0" w:line="240" w:lineRule="auto"/>
            </w:pPr>
            <w:r w:rsidRPr="00257F59">
              <w:t xml:space="preserve">Sklo transparentu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8299B" w14:textId="68D0BB71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0C66B" w14:textId="2AB3CE12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8F009" w14:textId="03EFA903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B8D31CE" w14:textId="5373AE88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1AD76258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EADDCD" w14:textId="5A0D7708" w:rsidR="00DB7C06" w:rsidRPr="00257F59" w:rsidRDefault="00DB7C06" w:rsidP="00DB7C06">
            <w:pPr>
              <w:spacing w:after="0" w:line="240" w:lineRule="auto"/>
            </w:pPr>
            <w:r w:rsidRPr="00257F59">
              <w:t>51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BE5B9" w14:textId="3439B287" w:rsidR="00DB7C06" w:rsidRPr="00257F59" w:rsidRDefault="00DB7C06" w:rsidP="00DB7C06">
            <w:pPr>
              <w:spacing w:after="0" w:line="240" w:lineRule="auto"/>
            </w:pPr>
            <w:r>
              <w:t>Stena za vodičom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8EBC2" w14:textId="2482AF13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94D91" w14:textId="44833110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17037" w14:textId="1C337F35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81AE531" w14:textId="17FB72AC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706D57EB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3E47FC4" w14:textId="519C5D2D" w:rsidR="00DB7C06" w:rsidRPr="00257F59" w:rsidRDefault="00DB7C06" w:rsidP="00DB7C06">
            <w:pPr>
              <w:spacing w:after="0" w:line="240" w:lineRule="auto"/>
            </w:pPr>
            <w:r w:rsidRPr="00257F59">
              <w:t>52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6C15" w14:textId="663B6B3A" w:rsidR="00DB7C06" w:rsidRPr="00257F59" w:rsidRDefault="00DB7C06" w:rsidP="00DB7C06">
            <w:pPr>
              <w:spacing w:after="0" w:line="240" w:lineRule="auto"/>
            </w:pPr>
            <w:r>
              <w:t>Kryt stĺpika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D07FF" w14:textId="108D906D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8751E" w14:textId="21EA5ED8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1B8DC" w14:textId="7EA3D7AD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FEDCA0E" w14:textId="246AED1A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06DCD2AA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DD2D499" w14:textId="76AF5711" w:rsidR="00DB7C06" w:rsidRPr="00257F59" w:rsidRDefault="00DB7C06" w:rsidP="00DB7C06">
            <w:pPr>
              <w:spacing w:after="0" w:line="240" w:lineRule="auto"/>
            </w:pPr>
            <w:r w:rsidRPr="00257F59">
              <w:t>53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2BFBC" w14:textId="79F25D5F" w:rsidR="00DB7C06" w:rsidRPr="00257F59" w:rsidRDefault="00DB7C06" w:rsidP="00DB7C06">
            <w:pPr>
              <w:spacing w:after="0" w:line="240" w:lineRule="auto"/>
            </w:pPr>
            <w:r>
              <w:t>vnútorný kryt stropu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25416" w14:textId="61F4F095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079BB" w14:textId="0CBE73B3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AB513" w14:textId="6E960B15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F21984F" w14:textId="3516D643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45370338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08A6D91" w14:textId="3FAC3192" w:rsidR="00DB7C06" w:rsidRPr="00257F59" w:rsidRDefault="00DB7C06" w:rsidP="00DB7C06">
            <w:pPr>
              <w:spacing w:after="0" w:line="240" w:lineRule="auto"/>
            </w:pPr>
            <w:r w:rsidRPr="00257F59">
              <w:t>54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A3B27" w14:textId="427860E3" w:rsidR="00DB7C06" w:rsidRPr="00257F59" w:rsidRDefault="00DB7C06" w:rsidP="00DB7C06">
            <w:pPr>
              <w:spacing w:after="0" w:line="240" w:lineRule="auto"/>
            </w:pPr>
            <w:r>
              <w:t>Diaľkové svetlo/denné svetlo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C1B16" w14:textId="1F29AC40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8059D" w14:textId="1CC1D2A4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C4427" w14:textId="0D341733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85F907E" w14:textId="48269DAF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0ADECF9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836630" w14:textId="4BF67465" w:rsidR="00DB7C06" w:rsidRPr="00257F59" w:rsidRDefault="00DB7C06" w:rsidP="00DB7C06">
            <w:pPr>
              <w:spacing w:after="0" w:line="240" w:lineRule="auto"/>
            </w:pPr>
            <w:r w:rsidRPr="00257F59">
              <w:t>55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44063" w14:textId="5E32AB87" w:rsidR="00DB7C06" w:rsidRPr="00257F59" w:rsidRDefault="00DB7C06" w:rsidP="00DB7C06">
            <w:pPr>
              <w:spacing w:after="0" w:line="240" w:lineRule="auto"/>
            </w:pPr>
            <w:r w:rsidRPr="00257F59">
              <w:t xml:space="preserve">Profil 2x40x40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706F5" w14:textId="58EB3D79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2BB8B" w14:textId="53A22638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1BBD4" w14:textId="226AA8AA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31FA947" w14:textId="0C7C1825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42388E05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68E0C0" w14:textId="48DC3609" w:rsidR="00DB7C06" w:rsidRPr="00257F59" w:rsidRDefault="00DB7C06" w:rsidP="00DB7C06">
            <w:pPr>
              <w:spacing w:after="0" w:line="240" w:lineRule="auto"/>
            </w:pPr>
            <w:r w:rsidRPr="00257F59">
              <w:t>56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30CDB" w14:textId="54BBE8F8" w:rsidR="00DB7C06" w:rsidRPr="00257F59" w:rsidRDefault="00DB7C06" w:rsidP="00DB7C06">
            <w:pPr>
              <w:spacing w:after="0" w:line="240" w:lineRule="auto"/>
            </w:pPr>
            <w:r w:rsidRPr="00257F59">
              <w:t xml:space="preserve">Profil 3x30x50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0DEA2" w14:textId="47E54770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9EC15" w14:textId="41F26941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2A598" w14:textId="70D550E1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B76208" w14:textId="0FB7078E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3AD2553D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7F7D18D" w14:textId="4311CDF6" w:rsidR="00DB7C06" w:rsidRPr="00257F59" w:rsidRDefault="00DB7C06" w:rsidP="00DB7C06">
            <w:pPr>
              <w:spacing w:after="0" w:line="240" w:lineRule="auto"/>
            </w:pPr>
            <w:r w:rsidRPr="00257F59">
              <w:t>57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ED482" w14:textId="6514A31A" w:rsidR="00DB7C06" w:rsidRPr="00257F59" w:rsidRDefault="00DB7C06" w:rsidP="00DB7C06">
            <w:pPr>
              <w:spacing w:after="0" w:line="240" w:lineRule="auto"/>
            </w:pPr>
            <w:r>
              <w:t>Lepidlo čierne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B413D" w14:textId="63C1FBAD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24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29BF9" w14:textId="23E116E2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67EFE" w14:textId="428CC0BF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02A073" w14:textId="7BA98A54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5FA902F1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1CC992" w14:textId="1D173647" w:rsidR="00DB7C06" w:rsidRPr="00257F59" w:rsidRDefault="00DB7C06" w:rsidP="00DB7C06">
            <w:pPr>
              <w:spacing w:after="0" w:line="240" w:lineRule="auto"/>
            </w:pPr>
            <w:r w:rsidRPr="00257F59">
              <w:t>58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DB9A9" w14:textId="2901A1A0" w:rsidR="00DB7C06" w:rsidRPr="00257F59" w:rsidRDefault="00DB7C06" w:rsidP="00DB7C06">
            <w:pPr>
              <w:spacing w:after="0" w:line="240" w:lineRule="auto"/>
            </w:pPr>
            <w:r>
              <w:t>Tesnenie pre montáž skiel.</w:t>
            </w:r>
            <w:r w:rsidRPr="00257F59">
              <w:t xml:space="preserve"> 30 </w:t>
            </w:r>
            <w:proofErr w:type="spellStart"/>
            <w:r w:rsidRPr="00257F59">
              <w:t>Sh</w:t>
            </w:r>
            <w:proofErr w:type="spellEnd"/>
            <w:r w:rsidRPr="00257F59">
              <w:t xml:space="preserve"> A 4mm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85725" w14:textId="3EA251DD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FC9B" w14:textId="742B63D9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EC22B" w14:textId="2CCB46B7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9BA8D7" w14:textId="322CBE1D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6464B9B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2B249" w14:textId="1E8A0874" w:rsidR="00DB7C06" w:rsidRPr="00257F59" w:rsidRDefault="00DB7C06" w:rsidP="00DB7C06">
            <w:pPr>
              <w:spacing w:after="0" w:line="240" w:lineRule="auto"/>
            </w:pPr>
            <w:r w:rsidRPr="00257F59">
              <w:t>59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E9973" w14:textId="55C28AEE" w:rsidR="00DB7C06" w:rsidRPr="00257F59" w:rsidRDefault="00DB7C06" w:rsidP="00DB7C06">
            <w:pPr>
              <w:spacing w:after="0" w:line="240" w:lineRule="auto"/>
            </w:pPr>
            <w:r>
              <w:t>Tesnenie pre montáž skiel.</w:t>
            </w:r>
            <w:r w:rsidRPr="00257F59">
              <w:t xml:space="preserve"> 30 </w:t>
            </w:r>
            <w:proofErr w:type="spellStart"/>
            <w:r w:rsidRPr="00257F59">
              <w:t>Sh</w:t>
            </w:r>
            <w:proofErr w:type="spellEnd"/>
            <w:r w:rsidRPr="00257F59">
              <w:t xml:space="preserve"> A 6mm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19F3B" w14:textId="2358C1A7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654BB" w14:textId="1F09DA71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D498C" w14:textId="0D64A078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DB61DE" w14:textId="79863347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5516E554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CF377F" w14:textId="307308A2" w:rsidR="00DB7C06" w:rsidRPr="00257F59" w:rsidRDefault="00DB7C06" w:rsidP="00DB7C06">
            <w:pPr>
              <w:spacing w:after="0" w:line="240" w:lineRule="auto"/>
            </w:pPr>
            <w:r w:rsidRPr="00257F59">
              <w:t>60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0FA33" w14:textId="2A19FD1E" w:rsidR="00DB7C06" w:rsidRPr="00257F59" w:rsidRDefault="00DB7C06" w:rsidP="00DB7C06">
            <w:pPr>
              <w:spacing w:after="0" w:line="240" w:lineRule="auto"/>
            </w:pPr>
            <w:r>
              <w:t>Tesnenie pre montáž skiel.</w:t>
            </w:r>
            <w:r w:rsidRPr="00257F59">
              <w:t xml:space="preserve"> 30 </w:t>
            </w:r>
            <w:proofErr w:type="spellStart"/>
            <w:r w:rsidRPr="00257F59">
              <w:t>Sh</w:t>
            </w:r>
            <w:proofErr w:type="spellEnd"/>
            <w:r w:rsidRPr="00257F59">
              <w:t xml:space="preserve"> A 8mm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B4222" w14:textId="4210203F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4D065" w14:textId="7FB1DB23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B7573" w14:textId="686CC1BB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15B6E9" w14:textId="2C6A1558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2308B0A8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8BBCD" w14:textId="749BAD7D" w:rsidR="00DB7C06" w:rsidRPr="00257F59" w:rsidRDefault="00DB7C06" w:rsidP="00DB7C06">
            <w:pPr>
              <w:spacing w:after="0" w:line="240" w:lineRule="auto"/>
            </w:pPr>
            <w:r w:rsidRPr="00257F59">
              <w:t>61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9A414" w14:textId="1C6121CF" w:rsidR="00DB7C06" w:rsidRPr="00257F59" w:rsidRDefault="00DB7C06" w:rsidP="00DB7C06">
            <w:pPr>
              <w:spacing w:after="0" w:line="240" w:lineRule="auto"/>
            </w:pPr>
            <w:r>
              <w:t>Tesnenie pre montáž skiel.</w:t>
            </w:r>
            <w:r w:rsidRPr="00257F59">
              <w:t xml:space="preserve"> 30 </w:t>
            </w:r>
            <w:proofErr w:type="spellStart"/>
            <w:r w:rsidRPr="00257F59">
              <w:t>Sh</w:t>
            </w:r>
            <w:proofErr w:type="spellEnd"/>
            <w:r w:rsidRPr="00257F59">
              <w:t xml:space="preserve"> A 10mm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FBA" w14:textId="555AB6CC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11F3" w14:textId="14239D95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4A040" w14:textId="2F510E3B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2946C39" w14:textId="7CC18FD5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7BE79B23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F6DF0BA" w14:textId="135B99EF" w:rsidR="00DB7C06" w:rsidRPr="00257F59" w:rsidRDefault="00DB7C06" w:rsidP="00DB7C06">
            <w:pPr>
              <w:spacing w:after="0" w:line="240" w:lineRule="auto"/>
            </w:pPr>
            <w:r w:rsidRPr="00257F59">
              <w:t>62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8E54A" w14:textId="69F1A305" w:rsidR="00DB7C06" w:rsidRPr="00257F59" w:rsidRDefault="00DB7C06" w:rsidP="00DB7C06">
            <w:pPr>
              <w:spacing w:after="0" w:line="240" w:lineRule="auto"/>
            </w:pPr>
            <w:r>
              <w:t>Izolačná páska 19mm/25mm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119ED" w14:textId="7607DA78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2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C9554" w14:textId="26551DC3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997A7" w14:textId="539BCB78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14B96DD" w14:textId="28B7C76E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43BF2858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F377B7B" w14:textId="3C2D33AD" w:rsidR="00DB7C06" w:rsidRPr="00257F59" w:rsidRDefault="00DB7C06" w:rsidP="00DB7C06">
            <w:pPr>
              <w:spacing w:after="0" w:line="240" w:lineRule="auto"/>
            </w:pPr>
            <w:r w:rsidRPr="00257F59">
              <w:t>63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921EF" w14:textId="49DF7950" w:rsidR="00DB7C06" w:rsidRPr="00257F59" w:rsidRDefault="00DB7C06" w:rsidP="00DB7C06">
            <w:pPr>
              <w:spacing w:after="0" w:line="240" w:lineRule="auto"/>
            </w:pPr>
            <w:r>
              <w:t xml:space="preserve">Čistič z </w:t>
            </w:r>
            <w:proofErr w:type="spellStart"/>
            <w:r>
              <w:t>Teroson</w:t>
            </w:r>
            <w:proofErr w:type="spellEnd"/>
            <w:r>
              <w:t xml:space="preserve"> /1l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7983A" w14:textId="1D3DDF16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7D111" w14:textId="69A40D7B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C7DE0" w14:textId="1AD992DD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865C83B" w14:textId="2D6A93EA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5A7F5390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77B988E" w14:textId="2D244320" w:rsidR="00DB7C06" w:rsidRPr="00257F59" w:rsidRDefault="00DB7C06" w:rsidP="00DB7C06">
            <w:pPr>
              <w:spacing w:after="0" w:line="240" w:lineRule="auto"/>
            </w:pPr>
            <w:r w:rsidRPr="00257F59">
              <w:t>64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8383A" w14:textId="5F63E305" w:rsidR="00DB7C06" w:rsidRPr="00257F59" w:rsidRDefault="00DB7C06" w:rsidP="00DB7C06">
            <w:pPr>
              <w:spacing w:after="0" w:line="240" w:lineRule="auto"/>
            </w:pPr>
            <w:proofErr w:type="spellStart"/>
            <w:r>
              <w:t>Aktivátor</w:t>
            </w:r>
            <w:proofErr w:type="spellEnd"/>
            <w:r>
              <w:t xml:space="preserve"> pre lepenie /500ml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21590" w14:textId="160915C1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1FEF7" w14:textId="759445E8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38C6" w14:textId="27E3DAB7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5C1E51C" w14:textId="6CB94063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48226DA8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B5A6D5" w14:textId="632FDCD8" w:rsidR="00DB7C06" w:rsidRPr="00257F59" w:rsidRDefault="00DB7C06" w:rsidP="00DB7C06">
            <w:pPr>
              <w:spacing w:after="0" w:line="240" w:lineRule="auto"/>
            </w:pPr>
            <w:r w:rsidRPr="00257F59">
              <w:t>65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2C52" w14:textId="541B1CBE" w:rsidR="00DB7C06" w:rsidRPr="00257F59" w:rsidRDefault="00DB7C06" w:rsidP="00DB7C06">
            <w:pPr>
              <w:spacing w:after="0" w:line="240" w:lineRule="auto"/>
            </w:pPr>
            <w:r w:rsidRPr="00257F59">
              <w:t xml:space="preserve">TEROSON lepidlo PU 8519 P /100ML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711B1" w14:textId="2F2A94D1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E8D36" w14:textId="0F9BF011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C4F9E" w14:textId="6B4A5B52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C75C08" w14:textId="19E801A4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47F2CBD4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3643508" w14:textId="3E38297A" w:rsidR="00DB7C06" w:rsidRPr="00257F59" w:rsidRDefault="00DB7C06" w:rsidP="00DB7C06">
            <w:pPr>
              <w:spacing w:after="0" w:line="240" w:lineRule="auto"/>
            </w:pPr>
            <w:r w:rsidRPr="00257F59">
              <w:t>66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31CE5" w14:textId="279D2954" w:rsidR="00DB7C06" w:rsidRPr="00257F59" w:rsidRDefault="00DB7C06" w:rsidP="00DB7C06">
            <w:pPr>
              <w:spacing w:after="0" w:line="240" w:lineRule="auto"/>
            </w:pPr>
            <w:proofErr w:type="spellStart"/>
            <w:r>
              <w:t>Aktivátor</w:t>
            </w:r>
            <w:proofErr w:type="spellEnd"/>
            <w:r>
              <w:t xml:space="preserve"> pre TEROSON /5l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83E61" w14:textId="53474B50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1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DEA20" w14:textId="7121270F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BB421" w14:textId="1E9E4583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5A1C0C" w14:textId="7493A4CD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649191E8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826B31" w14:textId="0B9C1373" w:rsidR="00DB7C06" w:rsidRPr="00257F59" w:rsidRDefault="00DB7C06" w:rsidP="00DB7C06">
            <w:pPr>
              <w:spacing w:after="0" w:line="240" w:lineRule="auto"/>
            </w:pPr>
            <w:r w:rsidRPr="00257F59">
              <w:t>67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71536" w14:textId="15500349" w:rsidR="00DB7C06" w:rsidRPr="00257F59" w:rsidRDefault="00DB7C06" w:rsidP="00DB7C06">
            <w:pPr>
              <w:spacing w:after="0" w:line="240" w:lineRule="auto"/>
            </w:pPr>
            <w:r>
              <w:t xml:space="preserve">Rezný kotúč 125x1.0 INOX </w:t>
            </w:r>
            <w:r w:rsidRPr="00257F59">
              <w:t xml:space="preserve">antikor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58D5C" w14:textId="399ABF6B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25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CECF9" w14:textId="00AE32AF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CB53" w14:textId="38DD7BA5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F3F1D6" w14:textId="5F263D77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3B5C1CCB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97522A" w14:textId="7DA2EC5A" w:rsidR="00DB7C06" w:rsidRPr="00257F59" w:rsidRDefault="00DB7C06" w:rsidP="00DB7C06">
            <w:pPr>
              <w:spacing w:after="0" w:line="240" w:lineRule="auto"/>
            </w:pPr>
            <w:r w:rsidRPr="00257F59">
              <w:t>68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7E9C7" w14:textId="2F0D968C" w:rsidR="00DB7C06" w:rsidRPr="00257F59" w:rsidRDefault="00DB7C06" w:rsidP="00DB7C06">
            <w:pPr>
              <w:spacing w:after="0" w:line="240" w:lineRule="auto"/>
            </w:pPr>
            <w:r>
              <w:t xml:space="preserve">Maskovacia páska lak. 3M </w:t>
            </w:r>
            <w:r w:rsidRPr="00257F59">
              <w:t xml:space="preserve">50mmx50m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04CF0" w14:textId="3755401E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2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45E44" w14:textId="5C898EC5" w:rsidR="00DB7C06" w:rsidRPr="003D513A" w:rsidRDefault="00DB7C06" w:rsidP="00DB7C06">
            <w:pPr>
              <w:spacing w:after="0" w:line="240" w:lineRule="auto"/>
            </w:pPr>
            <w:r w:rsidRPr="003D513A">
              <w:t xml:space="preserve">KS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130B1" w14:textId="23DD469B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B35D5E8" w14:textId="5910D4C5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DB7C06" w:rsidRPr="00054F09" w14:paraId="3EF62980" w14:textId="77777777" w:rsidTr="0077671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C966B8" w14:textId="6E524722" w:rsidR="00DB7C06" w:rsidRPr="00257F59" w:rsidRDefault="00DB7C06" w:rsidP="00DB7C06">
            <w:pPr>
              <w:spacing w:after="0" w:line="240" w:lineRule="auto"/>
            </w:pPr>
            <w:r w:rsidRPr="00257F59">
              <w:t>69</w:t>
            </w:r>
            <w:r>
              <w:t>.</w:t>
            </w:r>
            <w:r w:rsidRPr="00257F59">
              <w:t xml:space="preserve"> 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68BEA" w14:textId="6F0EFECF" w:rsidR="00DB7C06" w:rsidRPr="00257F59" w:rsidRDefault="00DB7C06" w:rsidP="00DB7C06">
            <w:pPr>
              <w:spacing w:after="0" w:line="240" w:lineRule="auto"/>
            </w:pPr>
            <w:r>
              <w:t>Spotrebný mat. 2%</w:t>
            </w:r>
            <w:r w:rsidRPr="00257F59"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7F81" w14:textId="2D523453" w:rsidR="00DB7C06" w:rsidRPr="003D513A" w:rsidRDefault="00DB7C06" w:rsidP="00DB7C06">
            <w:pPr>
              <w:spacing w:after="0" w:line="240" w:lineRule="auto"/>
              <w:jc w:val="right"/>
            </w:pPr>
            <w:r w:rsidRPr="003D513A">
              <w:t xml:space="preserve"> 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23621" w14:textId="45AE27FF" w:rsidR="00DB7C06" w:rsidRPr="003D513A" w:rsidRDefault="00DB7C06" w:rsidP="00DB7C06">
            <w:pPr>
              <w:spacing w:after="0" w:line="240" w:lineRule="auto"/>
            </w:pPr>
            <w:r w:rsidRPr="003D513A">
              <w:t xml:space="preserve">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367A8" w14:textId="7AEA5DBB" w:rsidR="00DB7C06" w:rsidRPr="00257F59" w:rsidRDefault="00DB7C06" w:rsidP="00DB7C06">
            <w:pPr>
              <w:spacing w:after="0" w:line="240" w:lineRule="auto"/>
              <w:jc w:val="center"/>
            </w:pPr>
            <w:r w:rsidRPr="00A2553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A4C5F70" w14:textId="75BF81E6" w:rsidR="00DB7C06" w:rsidRPr="00257F59" w:rsidRDefault="00DB7C06" w:rsidP="00DB7C06">
            <w:pPr>
              <w:spacing w:after="0" w:line="240" w:lineRule="auto"/>
              <w:jc w:val="center"/>
            </w:pPr>
            <w:r w:rsidRPr="002E2A4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</w:tbl>
    <w:p w14:paraId="1F71138D" w14:textId="77777777" w:rsidR="00A55AF2" w:rsidRDefault="00A55AF2" w:rsidP="00A55AF2">
      <w:pPr>
        <w:tabs>
          <w:tab w:val="left" w:pos="5245"/>
        </w:tabs>
        <w:spacing w:after="0" w:line="240" w:lineRule="auto"/>
      </w:pPr>
    </w:p>
    <w:p w14:paraId="5007BF85" w14:textId="77777777" w:rsidR="00A55AF2" w:rsidRPr="007B2710" w:rsidRDefault="00A55AF2" w:rsidP="00A55AF2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>Doprava</w:t>
      </w:r>
      <w:r>
        <w:rPr>
          <w:sz w:val="24"/>
          <w:szCs w:val="24"/>
          <w:u w:val="single"/>
        </w:rPr>
        <w:t xml:space="preserve"> – prepravná podmienka DAP Bratislava</w:t>
      </w:r>
      <w:r w:rsidRPr="007B2710">
        <w:rPr>
          <w:sz w:val="24"/>
          <w:szCs w:val="24"/>
          <w:u w:val="single"/>
        </w:rPr>
        <w:t>:</w:t>
      </w:r>
    </w:p>
    <w:p w14:paraId="544B2D1A" w14:textId="77777777" w:rsidR="00A55AF2" w:rsidRDefault="00A55AF2" w:rsidP="00A55AF2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  <w:ind w:left="851"/>
      </w:pPr>
      <w:r>
        <w:t>Odvoz vozidla do opravy</w:t>
      </w:r>
      <w:r>
        <w:tab/>
        <w:t>1x</w:t>
      </w:r>
    </w:p>
    <w:p w14:paraId="630E2BD7" w14:textId="77777777" w:rsidR="00A55AF2" w:rsidRDefault="00A55AF2" w:rsidP="00A55AF2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  <w:ind w:left="851"/>
      </w:pPr>
      <w:r>
        <w:t>Dovoz vozidla z opravy</w:t>
      </w:r>
      <w:r>
        <w:tab/>
        <w:t>1x</w:t>
      </w:r>
    </w:p>
    <w:p w14:paraId="04A6E590" w14:textId="77777777" w:rsidR="009465CD" w:rsidRDefault="009465CD" w:rsidP="00A55AF2">
      <w:pPr>
        <w:tabs>
          <w:tab w:val="left" w:pos="5245"/>
        </w:tabs>
        <w:spacing w:after="0" w:line="240" w:lineRule="auto"/>
      </w:pPr>
    </w:p>
    <w:p w14:paraId="156581F3" w14:textId="77777777" w:rsidR="00A55AF2" w:rsidRPr="007B2710" w:rsidRDefault="00A55AF2" w:rsidP="00A55AF2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>Fotodokumentácia:</w:t>
      </w:r>
    </w:p>
    <w:p w14:paraId="3B3271BA" w14:textId="278E0B96" w:rsidR="009465CD" w:rsidRDefault="00A55AF2" w:rsidP="00A55AF2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579DFFFE" w14:textId="627120A1" w:rsidR="00A55AF2" w:rsidRDefault="00A55AF2" w:rsidP="00A55AF2">
      <w:pPr>
        <w:tabs>
          <w:tab w:val="left" w:pos="5245"/>
        </w:tabs>
        <w:spacing w:after="0" w:line="240" w:lineRule="auto"/>
        <w:rPr>
          <w:noProof/>
        </w:rPr>
      </w:pPr>
      <w:r w:rsidRPr="009465CD">
        <w:t xml:space="preserve"> </w:t>
      </w:r>
      <w:r w:rsidRPr="009465CD">
        <w:rPr>
          <w:noProof/>
        </w:rPr>
        <w:t xml:space="preserve"> </w:t>
      </w:r>
      <w:r w:rsidR="009465CD" w:rsidRPr="009465CD">
        <w:rPr>
          <w:noProof/>
        </w:rPr>
        <w:t xml:space="preserve">  </w:t>
      </w:r>
      <w:r w:rsidR="009465CD" w:rsidRPr="009465CD">
        <w:rPr>
          <w:noProof/>
          <w14:ligatures w14:val="standardContextual"/>
        </w:rPr>
        <w:drawing>
          <wp:inline distT="0" distB="0" distL="0" distR="0" wp14:anchorId="5B7617AF" wp14:editId="385D41BB">
            <wp:extent cx="2771775" cy="3695700"/>
            <wp:effectExtent l="0" t="0" r="9525" b="0"/>
            <wp:docPr id="200647899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478994" name="Obrázok 20064789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993" cy="371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65CD">
        <w:rPr>
          <w:noProof/>
        </w:rPr>
        <w:t xml:space="preserve">   </w:t>
      </w:r>
      <w:r w:rsidR="009465CD">
        <w:rPr>
          <w:noProof/>
          <w14:ligatures w14:val="standardContextual"/>
        </w:rPr>
        <w:drawing>
          <wp:inline distT="0" distB="0" distL="0" distR="0" wp14:anchorId="58FA653A" wp14:editId="4D908311">
            <wp:extent cx="2771300" cy="3695065"/>
            <wp:effectExtent l="0" t="0" r="0" b="635"/>
            <wp:docPr id="103267662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76626" name="Obrázok 10326766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403" cy="371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4D480" w14:textId="77777777" w:rsidR="009465CD" w:rsidRDefault="009465CD" w:rsidP="00A55AF2">
      <w:pPr>
        <w:tabs>
          <w:tab w:val="left" w:pos="5245"/>
        </w:tabs>
        <w:spacing w:after="0" w:line="240" w:lineRule="auto"/>
        <w:rPr>
          <w:noProof/>
        </w:rPr>
      </w:pPr>
    </w:p>
    <w:p w14:paraId="0A9B6BED" w14:textId="3CD3338F" w:rsidR="009465CD" w:rsidRDefault="009465CD" w:rsidP="00A55AF2">
      <w:pPr>
        <w:tabs>
          <w:tab w:val="left" w:pos="5245"/>
        </w:tabs>
        <w:spacing w:after="0" w:line="240" w:lineRule="auto"/>
        <w:rPr>
          <w:noProof/>
        </w:rPr>
      </w:pPr>
      <w:r>
        <w:rPr>
          <w:noProof/>
        </w:rPr>
        <w:t xml:space="preserve">    </w:t>
      </w:r>
      <w:r>
        <w:rPr>
          <w:noProof/>
          <w14:ligatures w14:val="standardContextual"/>
        </w:rPr>
        <w:drawing>
          <wp:inline distT="0" distB="0" distL="0" distR="0" wp14:anchorId="756DD25B" wp14:editId="59953673">
            <wp:extent cx="2771775" cy="3695700"/>
            <wp:effectExtent l="0" t="0" r="9525" b="0"/>
            <wp:docPr id="306682225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82225" name="Obrázok 3066822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720" cy="370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14:ligatures w14:val="standardContextual"/>
        </w:rPr>
        <w:drawing>
          <wp:inline distT="0" distB="0" distL="0" distR="0" wp14:anchorId="69CBE839" wp14:editId="1B74595E">
            <wp:extent cx="2778125" cy="3704166"/>
            <wp:effectExtent l="0" t="0" r="3175" b="0"/>
            <wp:docPr id="93854752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47523" name="Obrázok 9385475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710" cy="374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10CEC" w14:textId="77777777" w:rsidR="00F3149E" w:rsidRDefault="00F3149E" w:rsidP="00A55AF2">
      <w:pPr>
        <w:tabs>
          <w:tab w:val="left" w:pos="5245"/>
        </w:tabs>
        <w:spacing w:after="0" w:line="240" w:lineRule="auto"/>
        <w:rPr>
          <w:noProof/>
        </w:rPr>
      </w:pPr>
    </w:p>
    <w:p w14:paraId="0AF02A2E" w14:textId="669A0B00" w:rsidR="00F3149E" w:rsidRDefault="00F3149E" w:rsidP="00A55AF2">
      <w:pPr>
        <w:tabs>
          <w:tab w:val="left" w:pos="5245"/>
        </w:tabs>
        <w:spacing w:after="0" w:line="240" w:lineRule="auto"/>
        <w:rPr>
          <w:noProof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48067E98" wp14:editId="74995221">
            <wp:extent cx="3228975" cy="2421812"/>
            <wp:effectExtent l="0" t="0" r="0" b="0"/>
            <wp:docPr id="243486909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86909" name="Obrázok 2434869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89" cy="244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8030D7">
        <w:rPr>
          <w:noProof/>
          <w14:ligatures w14:val="standardContextual"/>
        </w:rPr>
        <w:drawing>
          <wp:inline distT="0" distB="0" distL="0" distR="0" wp14:anchorId="3EA4EFC4" wp14:editId="7B6BE0BB">
            <wp:extent cx="3219450" cy="2414510"/>
            <wp:effectExtent l="0" t="0" r="0" b="5080"/>
            <wp:docPr id="94759176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91766" name="Obrázok 94759176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506" cy="243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F2EFA" w14:textId="77777777" w:rsidR="00F3149E" w:rsidRDefault="00F3149E" w:rsidP="00A55AF2">
      <w:pPr>
        <w:tabs>
          <w:tab w:val="left" w:pos="5245"/>
        </w:tabs>
        <w:spacing w:after="0" w:line="240" w:lineRule="auto"/>
        <w:rPr>
          <w:noProof/>
        </w:rPr>
      </w:pPr>
    </w:p>
    <w:p w14:paraId="4161E0FA" w14:textId="5E4796AA" w:rsidR="00F3149E" w:rsidRPr="009465CD" w:rsidRDefault="008030D7" w:rsidP="00A55AF2">
      <w:pPr>
        <w:tabs>
          <w:tab w:val="left" w:pos="5245"/>
        </w:tabs>
        <w:spacing w:after="0" w:line="240" w:lineRule="auto"/>
        <w:rPr>
          <w:noProof/>
        </w:rPr>
      </w:pPr>
      <w:r>
        <w:rPr>
          <w:noProof/>
          <w14:ligatures w14:val="standardContextual"/>
        </w:rPr>
        <w:drawing>
          <wp:inline distT="0" distB="0" distL="0" distR="0" wp14:anchorId="20FF9DC5" wp14:editId="09545514">
            <wp:extent cx="3225164" cy="2418955"/>
            <wp:effectExtent l="0" t="0" r="0" b="635"/>
            <wp:docPr id="987452868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52868" name="Obrázok 98745286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861" cy="243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49E">
        <w:rPr>
          <w:noProof/>
        </w:rPr>
        <w:t xml:space="preserve"> </w:t>
      </w:r>
      <w:r>
        <w:rPr>
          <w:noProof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49F66FDF" wp14:editId="0E2E8A5E">
            <wp:extent cx="3228975" cy="2421654"/>
            <wp:effectExtent l="0" t="0" r="0" b="0"/>
            <wp:docPr id="447991117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91117" name="Obrázok 4479911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212" cy="243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FA8F6" w14:textId="77777777" w:rsidR="000D515B" w:rsidRDefault="000D515B" w:rsidP="00A55AF2">
      <w:pPr>
        <w:tabs>
          <w:tab w:val="left" w:pos="5245"/>
        </w:tabs>
        <w:spacing w:after="0" w:line="240" w:lineRule="auto"/>
        <w:rPr>
          <w:noProof/>
          <w:u w:val="single"/>
        </w:rPr>
      </w:pPr>
    </w:p>
    <w:p w14:paraId="6372A4F0" w14:textId="640D01C6" w:rsidR="00A55AF2" w:rsidRDefault="00F3149E" w:rsidP="00A55AF2">
      <w:pPr>
        <w:tabs>
          <w:tab w:val="left" w:pos="5245"/>
        </w:tabs>
        <w:spacing w:after="0" w:line="240" w:lineRule="auto"/>
        <w:rPr>
          <w:u w:val="single"/>
        </w:rPr>
      </w:pPr>
      <w:r w:rsidRPr="00F3149E">
        <w:rPr>
          <w:noProof/>
          <w14:ligatures w14:val="standardContextual"/>
        </w:rPr>
        <w:drawing>
          <wp:inline distT="0" distB="0" distL="0" distR="0" wp14:anchorId="11F765F2" wp14:editId="7D54395E">
            <wp:extent cx="3234673" cy="2425927"/>
            <wp:effectExtent l="0" t="0" r="4445" b="0"/>
            <wp:docPr id="1594213317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13317" name="Obrázok 15942133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586" cy="244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   </w:t>
      </w:r>
      <w:r>
        <w:rPr>
          <w:noProof/>
          <w14:ligatures w14:val="standardContextual"/>
        </w:rPr>
        <w:drawing>
          <wp:inline distT="0" distB="0" distL="0" distR="0" wp14:anchorId="6209F19A" wp14:editId="5BEF1061">
            <wp:extent cx="3219450" cy="2414509"/>
            <wp:effectExtent l="0" t="0" r="0" b="5080"/>
            <wp:docPr id="622094469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94469" name="Obrázok 6220944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364" cy="243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A17E3" w14:textId="77777777" w:rsidR="00B66609" w:rsidRDefault="00B66609" w:rsidP="00A55AF2">
      <w:pPr>
        <w:tabs>
          <w:tab w:val="left" w:pos="5245"/>
        </w:tabs>
        <w:spacing w:after="0" w:line="240" w:lineRule="auto"/>
        <w:rPr>
          <w:u w:val="single"/>
        </w:rPr>
      </w:pPr>
    </w:p>
    <w:p w14:paraId="746F0A70" w14:textId="77777777" w:rsidR="008030D7" w:rsidRDefault="008030D7" w:rsidP="00A55AF2">
      <w:pPr>
        <w:tabs>
          <w:tab w:val="left" w:pos="5245"/>
        </w:tabs>
        <w:spacing w:after="0" w:line="240" w:lineRule="auto"/>
        <w:rPr>
          <w:u w:val="single"/>
        </w:rPr>
      </w:pPr>
    </w:p>
    <w:p w14:paraId="402E7A15" w14:textId="77777777" w:rsidR="00A55AF2" w:rsidRPr="003D513A" w:rsidRDefault="00A55AF2" w:rsidP="00A55AF2">
      <w:pPr>
        <w:pStyle w:val="Odsekzoznamu"/>
        <w:numPr>
          <w:ilvl w:val="0"/>
          <w:numId w:val="4"/>
        </w:numPr>
        <w:spacing w:line="240" w:lineRule="atLeast"/>
        <w:ind w:right="141"/>
        <w:jc w:val="both"/>
        <w:rPr>
          <w:snapToGrid w:val="0"/>
          <w:sz w:val="24"/>
          <w:szCs w:val="24"/>
          <w:u w:val="single"/>
        </w:rPr>
      </w:pPr>
      <w:r w:rsidRPr="003D513A">
        <w:rPr>
          <w:snapToGrid w:val="0"/>
          <w:sz w:val="24"/>
          <w:szCs w:val="24"/>
          <w:u w:val="single"/>
        </w:rPr>
        <w:t>Základné zmluvné a obchodné podmienky:</w:t>
      </w:r>
    </w:p>
    <w:p w14:paraId="520E4AE0" w14:textId="77777777" w:rsidR="00A55AF2" w:rsidRPr="003D513A" w:rsidRDefault="00A55AF2" w:rsidP="00A55AF2">
      <w:pPr>
        <w:spacing w:after="0" w:line="240" w:lineRule="auto"/>
        <w:ind w:right="142"/>
        <w:jc w:val="both"/>
        <w:rPr>
          <w:snapToGrid w:val="0"/>
        </w:rPr>
      </w:pPr>
      <w:r w:rsidRPr="003D513A">
        <w:rPr>
          <w:i/>
          <w:snapToGrid w:val="0"/>
          <w:u w:val="single"/>
        </w:rPr>
        <w:t>Požiadavka na záruku:</w:t>
      </w:r>
      <w:r w:rsidRPr="003D513A">
        <w:rPr>
          <w:snapToGrid w:val="0"/>
        </w:rPr>
        <w:t xml:space="preserve"> 24 mesiacov na nové diely, 12 mesiacov na servisné práce</w:t>
      </w:r>
    </w:p>
    <w:p w14:paraId="095B45A6" w14:textId="77777777" w:rsidR="00A55AF2" w:rsidRPr="003D513A" w:rsidRDefault="00A55AF2" w:rsidP="00A55AF2">
      <w:pPr>
        <w:spacing w:after="0" w:line="240" w:lineRule="auto"/>
        <w:ind w:right="142"/>
        <w:jc w:val="both"/>
        <w:rPr>
          <w:snapToGrid w:val="0"/>
        </w:rPr>
      </w:pPr>
    </w:p>
    <w:p w14:paraId="0D8BB5B8" w14:textId="77777777" w:rsidR="00A55AF2" w:rsidRPr="003D513A" w:rsidRDefault="00A55AF2" w:rsidP="00A55AF2">
      <w:pPr>
        <w:spacing w:after="0" w:line="240" w:lineRule="auto"/>
        <w:ind w:right="142"/>
        <w:jc w:val="both"/>
        <w:rPr>
          <w:snapToGrid w:val="0"/>
        </w:rPr>
      </w:pPr>
      <w:r w:rsidRPr="003D513A">
        <w:rPr>
          <w:i/>
          <w:snapToGrid w:val="0"/>
          <w:u w:val="single"/>
        </w:rPr>
        <w:t>Platobné podmienky:</w:t>
      </w:r>
      <w:r w:rsidRPr="003D513A">
        <w:rPr>
          <w:snapToGrid w:val="0"/>
        </w:rPr>
        <w:t xml:space="preserve"> splatnosť faktúry 60 dní od jej doručenia do podniku (podateľne)</w:t>
      </w:r>
    </w:p>
    <w:p w14:paraId="43C7011A" w14:textId="77777777" w:rsidR="00A55AF2" w:rsidRPr="003D513A" w:rsidRDefault="00A55AF2" w:rsidP="00A55AF2">
      <w:pPr>
        <w:spacing w:after="0" w:line="240" w:lineRule="auto"/>
        <w:ind w:right="142"/>
        <w:jc w:val="both"/>
        <w:rPr>
          <w:snapToGrid w:val="0"/>
        </w:rPr>
      </w:pPr>
    </w:p>
    <w:p w14:paraId="44821132" w14:textId="1922E474" w:rsidR="00A55AF2" w:rsidRPr="00317D1B" w:rsidRDefault="00A55AF2" w:rsidP="00A55AF2">
      <w:pPr>
        <w:spacing w:after="0" w:line="240" w:lineRule="auto"/>
        <w:ind w:right="142"/>
        <w:jc w:val="both"/>
        <w:rPr>
          <w:snapToGrid w:val="0"/>
        </w:rPr>
      </w:pPr>
      <w:r w:rsidRPr="003D513A">
        <w:rPr>
          <w:i/>
          <w:snapToGrid w:val="0"/>
          <w:u w:val="single"/>
        </w:rPr>
        <w:t>Lehota plnenia, vykonania opravy</w:t>
      </w:r>
      <w:r w:rsidRPr="003D513A">
        <w:rPr>
          <w:i/>
          <w:snapToGrid w:val="0"/>
        </w:rPr>
        <w:t>:</w:t>
      </w:r>
      <w:r w:rsidRPr="003D513A">
        <w:rPr>
          <w:snapToGrid w:val="0"/>
        </w:rPr>
        <w:t xml:space="preserve"> max. 60 kalendárnych dní od potvrdenia objednávky oboma zmluvnými stranami a súčasne odo dňa odvozu trolejbusu do opravy.</w:t>
      </w:r>
    </w:p>
    <w:p w14:paraId="4CDA8155" w14:textId="77777777" w:rsidR="00A55AF2" w:rsidRPr="007B2710" w:rsidRDefault="00A55AF2" w:rsidP="00A55AF2">
      <w:pPr>
        <w:spacing w:after="0" w:line="240" w:lineRule="auto"/>
        <w:ind w:right="142"/>
        <w:jc w:val="both"/>
        <w:rPr>
          <w:snapToGrid w:val="0"/>
        </w:rPr>
      </w:pPr>
    </w:p>
    <w:p w14:paraId="75A06F5E" w14:textId="04C5C71F" w:rsidR="00A55AF2" w:rsidRDefault="00A55AF2" w:rsidP="00A55AF2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 xml:space="preserve">Miesto </w:t>
      </w:r>
      <w:r w:rsidR="00C13C29">
        <w:rPr>
          <w:i/>
          <w:snapToGrid w:val="0"/>
          <w:u w:val="single"/>
        </w:rPr>
        <w:t>vykonania opravy</w:t>
      </w:r>
      <w:r w:rsidRPr="007B2710">
        <w:rPr>
          <w:i/>
          <w:snapToGrid w:val="0"/>
          <w:u w:val="single"/>
        </w:rPr>
        <w:t>:</w:t>
      </w:r>
      <w:r w:rsidRPr="007B2710">
        <w:rPr>
          <w:snapToGrid w:val="0"/>
        </w:rPr>
        <w:t xml:space="preserve"> </w:t>
      </w:r>
      <w:r w:rsidRPr="00E43722">
        <w:rPr>
          <w:snapToGrid w:val="0"/>
        </w:rPr>
        <w:t>u zhotoviteľa</w:t>
      </w:r>
    </w:p>
    <w:p w14:paraId="26DD7305" w14:textId="77777777" w:rsidR="00A55AF2" w:rsidRPr="007B2710" w:rsidRDefault="00A55AF2" w:rsidP="00A55AF2">
      <w:pPr>
        <w:spacing w:after="0" w:line="240" w:lineRule="auto"/>
        <w:ind w:right="142"/>
        <w:jc w:val="both"/>
        <w:rPr>
          <w:snapToGrid w:val="0"/>
        </w:rPr>
      </w:pPr>
    </w:p>
    <w:p w14:paraId="189242B0" w14:textId="1F6A63C1" w:rsidR="00A55AF2" w:rsidRDefault="00A55AF2" w:rsidP="00A55AF2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lastRenderedPageBreak/>
        <w:t>Miesto</w:t>
      </w:r>
      <w:r>
        <w:rPr>
          <w:i/>
          <w:snapToGrid w:val="0"/>
          <w:u w:val="single"/>
        </w:rPr>
        <w:t xml:space="preserve"> </w:t>
      </w:r>
      <w:r w:rsidR="00C13C29">
        <w:rPr>
          <w:i/>
          <w:snapToGrid w:val="0"/>
          <w:u w:val="single"/>
        </w:rPr>
        <w:t>plnenia (</w:t>
      </w:r>
      <w:r>
        <w:rPr>
          <w:i/>
          <w:snapToGrid w:val="0"/>
          <w:u w:val="single"/>
        </w:rPr>
        <w:t xml:space="preserve">odovzdania do opravy a miesto </w:t>
      </w:r>
      <w:r w:rsidRPr="007B2710">
        <w:rPr>
          <w:i/>
          <w:snapToGrid w:val="0"/>
          <w:u w:val="single"/>
        </w:rPr>
        <w:t>dodania</w:t>
      </w:r>
      <w:r>
        <w:rPr>
          <w:i/>
          <w:snapToGrid w:val="0"/>
          <w:u w:val="single"/>
        </w:rPr>
        <w:t xml:space="preserve"> po oprave</w:t>
      </w:r>
      <w:r w:rsidR="00C13C29">
        <w:rPr>
          <w:i/>
          <w:snapToGrid w:val="0"/>
          <w:u w:val="single"/>
        </w:rPr>
        <w:t>)</w:t>
      </w:r>
      <w:r w:rsidRPr="007B2710">
        <w:rPr>
          <w:i/>
          <w:snapToGrid w:val="0"/>
          <w:u w:val="single"/>
        </w:rPr>
        <w:t>:</w:t>
      </w:r>
      <w:r w:rsidRPr="007B2710">
        <w:rPr>
          <w:snapToGrid w:val="0"/>
        </w:rPr>
        <w:t xml:space="preserve"> Dopravný podnik Bratislava, </w:t>
      </w:r>
      <w:proofErr w:type="spellStart"/>
      <w:r w:rsidRPr="007B2710">
        <w:rPr>
          <w:snapToGrid w:val="0"/>
        </w:rPr>
        <w:t>a.s</w:t>
      </w:r>
      <w:proofErr w:type="spellEnd"/>
      <w:r w:rsidRPr="007B2710">
        <w:rPr>
          <w:snapToGrid w:val="0"/>
        </w:rPr>
        <w:t xml:space="preserve">., </w:t>
      </w:r>
      <w:r>
        <w:rPr>
          <w:snapToGrid w:val="0"/>
        </w:rPr>
        <w:t>Vajnorská 124</w:t>
      </w:r>
      <w:r w:rsidRPr="007B2710">
        <w:rPr>
          <w:snapToGrid w:val="0"/>
        </w:rPr>
        <w:t>, Bratislava</w:t>
      </w:r>
      <w:r w:rsidR="00095BDA">
        <w:rPr>
          <w:snapToGrid w:val="0"/>
        </w:rPr>
        <w:t xml:space="preserve">, prevádzka </w:t>
      </w:r>
      <w:r w:rsidR="00C13C29">
        <w:rPr>
          <w:snapToGrid w:val="0"/>
        </w:rPr>
        <w:t>trolejbusov</w:t>
      </w:r>
    </w:p>
    <w:p w14:paraId="3E15126F" w14:textId="77777777" w:rsidR="00A55AF2" w:rsidRPr="007B2710" w:rsidRDefault="00A55AF2" w:rsidP="00A55AF2">
      <w:pPr>
        <w:spacing w:after="0" w:line="240" w:lineRule="auto"/>
        <w:ind w:right="142"/>
        <w:jc w:val="both"/>
        <w:rPr>
          <w:snapToGrid w:val="0"/>
        </w:rPr>
      </w:pPr>
    </w:p>
    <w:p w14:paraId="49710484" w14:textId="77777777" w:rsidR="00A55AF2" w:rsidRPr="002B7F46" w:rsidRDefault="00A55AF2" w:rsidP="00A55AF2">
      <w:pPr>
        <w:spacing w:after="0" w:line="240" w:lineRule="auto"/>
        <w:ind w:right="142"/>
        <w:jc w:val="both"/>
        <w:rPr>
          <w:b/>
          <w:bCs/>
          <w:i/>
          <w:snapToGrid w:val="0"/>
          <w:u w:val="single"/>
        </w:rPr>
      </w:pPr>
      <w:r w:rsidRPr="002B7F46">
        <w:rPr>
          <w:b/>
          <w:bCs/>
          <w:i/>
          <w:snapToGrid w:val="0"/>
          <w:u w:val="single"/>
        </w:rPr>
        <w:t xml:space="preserve">Doklady nevyhnutné k prevzatiu trolejbusu do  z opravy: </w:t>
      </w:r>
    </w:p>
    <w:p w14:paraId="0FC70DC7" w14:textId="77777777" w:rsidR="00A55AF2" w:rsidRPr="002B7F46" w:rsidRDefault="00A55AF2" w:rsidP="00A55AF2">
      <w:pPr>
        <w:pStyle w:val="Odsekzoznamu"/>
        <w:numPr>
          <w:ilvl w:val="0"/>
          <w:numId w:val="3"/>
        </w:numPr>
        <w:spacing w:after="0" w:line="240" w:lineRule="auto"/>
        <w:ind w:left="1701" w:right="142"/>
        <w:jc w:val="both"/>
        <w:rPr>
          <w:b/>
          <w:bCs/>
          <w:snapToGrid w:val="0"/>
        </w:rPr>
      </w:pPr>
      <w:r w:rsidRPr="002B7F46">
        <w:rPr>
          <w:b/>
          <w:bCs/>
          <w:snapToGrid w:val="0"/>
        </w:rPr>
        <w:t>Preberací protokol vozidla do opravy</w:t>
      </w:r>
    </w:p>
    <w:p w14:paraId="62684C41" w14:textId="77777777" w:rsidR="00A55AF2" w:rsidRPr="002B7F46" w:rsidRDefault="00A55AF2" w:rsidP="00A55AF2">
      <w:pPr>
        <w:pStyle w:val="Odsekzoznamu"/>
        <w:numPr>
          <w:ilvl w:val="0"/>
          <w:numId w:val="3"/>
        </w:numPr>
        <w:spacing w:after="0" w:line="240" w:lineRule="auto"/>
        <w:ind w:left="1701" w:right="142"/>
        <w:jc w:val="both"/>
        <w:rPr>
          <w:b/>
          <w:bCs/>
          <w:snapToGrid w:val="0"/>
        </w:rPr>
      </w:pPr>
      <w:r w:rsidRPr="002B7F46">
        <w:rPr>
          <w:b/>
          <w:bCs/>
          <w:snapToGrid w:val="0"/>
        </w:rPr>
        <w:t>Preberací protokol vozidla z opravy</w:t>
      </w:r>
    </w:p>
    <w:p w14:paraId="564245F5" w14:textId="77777777" w:rsidR="00A55AF2" w:rsidRDefault="00A55AF2" w:rsidP="00A55AF2">
      <w:pPr>
        <w:spacing w:line="240" w:lineRule="atLeast"/>
        <w:ind w:right="141"/>
        <w:jc w:val="both"/>
        <w:rPr>
          <w:snapToGrid w:val="0"/>
        </w:rPr>
      </w:pPr>
    </w:p>
    <w:p w14:paraId="683002FF" w14:textId="225F116B" w:rsidR="00095BDA" w:rsidRPr="00BA54F8" w:rsidRDefault="00095BDA" w:rsidP="00095BDA">
      <w:pPr>
        <w:spacing w:line="240" w:lineRule="atLeast"/>
        <w:ind w:right="141"/>
        <w:jc w:val="both"/>
        <w:rPr>
          <w:i/>
          <w:iCs/>
          <w:snapToGrid w:val="0"/>
          <w:u w:val="single"/>
        </w:rPr>
      </w:pPr>
    </w:p>
    <w:p w14:paraId="56652894" w14:textId="77777777" w:rsidR="00737C84" w:rsidRDefault="00737C84" w:rsidP="00EE3577">
      <w:pPr>
        <w:spacing w:after="0" w:line="240" w:lineRule="auto"/>
        <w:ind w:left="708" w:right="142"/>
        <w:jc w:val="both"/>
        <w:rPr>
          <w:b/>
          <w:bCs/>
          <w:snapToGrid w:val="0"/>
        </w:rPr>
      </w:pPr>
    </w:p>
    <w:p w14:paraId="3665530E" w14:textId="11D4909C" w:rsidR="00095BDA" w:rsidRPr="00EA6D80" w:rsidRDefault="00095BDA" w:rsidP="00EA6D80">
      <w:pPr>
        <w:pStyle w:val="Odsekzoznamu"/>
        <w:spacing w:after="0" w:line="240" w:lineRule="auto"/>
        <w:ind w:right="142"/>
        <w:jc w:val="both"/>
        <w:rPr>
          <w:b/>
          <w:bCs/>
          <w:snapToGrid w:val="0"/>
        </w:rPr>
      </w:pPr>
    </w:p>
    <w:sectPr w:rsidR="00095BDA" w:rsidRPr="00EA6D80" w:rsidSect="00C13C29">
      <w:pgSz w:w="11906" w:h="16838"/>
      <w:pgMar w:top="737" w:right="510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97BE3"/>
    <w:multiLevelType w:val="hybridMultilevel"/>
    <w:tmpl w:val="560C7D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75EB5"/>
    <w:multiLevelType w:val="hybridMultilevel"/>
    <w:tmpl w:val="B3228F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801F4"/>
    <w:multiLevelType w:val="hybridMultilevel"/>
    <w:tmpl w:val="5CA6A540"/>
    <w:lvl w:ilvl="0" w:tplc="8200CFCC">
      <w:start w:val="1"/>
      <w:numFmt w:val="decimal"/>
      <w:lvlText w:val="%1."/>
      <w:lvlJc w:val="left"/>
      <w:pPr>
        <w:ind w:left="4335" w:hanging="360"/>
      </w:pPr>
    </w:lvl>
    <w:lvl w:ilvl="1" w:tplc="041B0019">
      <w:start w:val="1"/>
      <w:numFmt w:val="lowerLetter"/>
      <w:lvlText w:val="%2."/>
      <w:lvlJc w:val="left"/>
      <w:pPr>
        <w:ind w:left="5055" w:hanging="360"/>
      </w:pPr>
    </w:lvl>
    <w:lvl w:ilvl="2" w:tplc="041B001B">
      <w:start w:val="1"/>
      <w:numFmt w:val="lowerRoman"/>
      <w:lvlText w:val="%3."/>
      <w:lvlJc w:val="right"/>
      <w:pPr>
        <w:ind w:left="5775" w:hanging="180"/>
      </w:pPr>
    </w:lvl>
    <w:lvl w:ilvl="3" w:tplc="041B000F">
      <w:start w:val="1"/>
      <w:numFmt w:val="decimal"/>
      <w:lvlText w:val="%4."/>
      <w:lvlJc w:val="left"/>
      <w:pPr>
        <w:ind w:left="6495" w:hanging="360"/>
      </w:pPr>
    </w:lvl>
    <w:lvl w:ilvl="4" w:tplc="041B0019">
      <w:start w:val="1"/>
      <w:numFmt w:val="lowerLetter"/>
      <w:lvlText w:val="%5."/>
      <w:lvlJc w:val="left"/>
      <w:pPr>
        <w:ind w:left="7215" w:hanging="360"/>
      </w:pPr>
    </w:lvl>
    <w:lvl w:ilvl="5" w:tplc="041B001B">
      <w:start w:val="1"/>
      <w:numFmt w:val="lowerRoman"/>
      <w:lvlText w:val="%6."/>
      <w:lvlJc w:val="right"/>
      <w:pPr>
        <w:ind w:left="7935" w:hanging="180"/>
      </w:pPr>
    </w:lvl>
    <w:lvl w:ilvl="6" w:tplc="041B000F">
      <w:start w:val="1"/>
      <w:numFmt w:val="decimal"/>
      <w:lvlText w:val="%7."/>
      <w:lvlJc w:val="left"/>
      <w:pPr>
        <w:ind w:left="8655" w:hanging="360"/>
      </w:pPr>
    </w:lvl>
    <w:lvl w:ilvl="7" w:tplc="041B0019">
      <w:start w:val="1"/>
      <w:numFmt w:val="lowerLetter"/>
      <w:lvlText w:val="%8."/>
      <w:lvlJc w:val="left"/>
      <w:pPr>
        <w:ind w:left="9375" w:hanging="360"/>
      </w:pPr>
    </w:lvl>
    <w:lvl w:ilvl="8" w:tplc="041B001B">
      <w:start w:val="1"/>
      <w:numFmt w:val="lowerRoman"/>
      <w:lvlText w:val="%9."/>
      <w:lvlJc w:val="right"/>
      <w:pPr>
        <w:ind w:left="10095" w:hanging="180"/>
      </w:pPr>
    </w:lvl>
  </w:abstractNum>
  <w:abstractNum w:abstractNumId="3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F3B6C"/>
    <w:multiLevelType w:val="hybridMultilevel"/>
    <w:tmpl w:val="880A5F2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5976812">
    <w:abstractNumId w:val="1"/>
  </w:num>
  <w:num w:numId="2" w16cid:durableId="2078162899">
    <w:abstractNumId w:val="4"/>
  </w:num>
  <w:num w:numId="3" w16cid:durableId="1211502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3119358">
    <w:abstractNumId w:val="3"/>
  </w:num>
  <w:num w:numId="5" w16cid:durableId="78507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F2"/>
    <w:rsid w:val="00095BDA"/>
    <w:rsid w:val="000A6895"/>
    <w:rsid w:val="000B0D38"/>
    <w:rsid w:val="000B5D21"/>
    <w:rsid w:val="000D515B"/>
    <w:rsid w:val="000F2DB6"/>
    <w:rsid w:val="00223F67"/>
    <w:rsid w:val="00257F59"/>
    <w:rsid w:val="0026545D"/>
    <w:rsid w:val="0029600C"/>
    <w:rsid w:val="002A34E9"/>
    <w:rsid w:val="002B7F46"/>
    <w:rsid w:val="002E79E3"/>
    <w:rsid w:val="003408E9"/>
    <w:rsid w:val="00355EA7"/>
    <w:rsid w:val="003D513A"/>
    <w:rsid w:val="0047103B"/>
    <w:rsid w:val="00481EAA"/>
    <w:rsid w:val="00497C90"/>
    <w:rsid w:val="004D028D"/>
    <w:rsid w:val="00577E0E"/>
    <w:rsid w:val="0059008D"/>
    <w:rsid w:val="006014FA"/>
    <w:rsid w:val="00737C84"/>
    <w:rsid w:val="008030D7"/>
    <w:rsid w:val="00803358"/>
    <w:rsid w:val="00873742"/>
    <w:rsid w:val="00881850"/>
    <w:rsid w:val="008B5A6C"/>
    <w:rsid w:val="009465CD"/>
    <w:rsid w:val="0097146F"/>
    <w:rsid w:val="009F5818"/>
    <w:rsid w:val="00A5224F"/>
    <w:rsid w:val="00A55AF2"/>
    <w:rsid w:val="00AF1065"/>
    <w:rsid w:val="00B061C1"/>
    <w:rsid w:val="00B66609"/>
    <w:rsid w:val="00C13C29"/>
    <w:rsid w:val="00C738D3"/>
    <w:rsid w:val="00CA684D"/>
    <w:rsid w:val="00D2171C"/>
    <w:rsid w:val="00D838D6"/>
    <w:rsid w:val="00DB7C06"/>
    <w:rsid w:val="00E279A0"/>
    <w:rsid w:val="00E43722"/>
    <w:rsid w:val="00E46DAF"/>
    <w:rsid w:val="00E83503"/>
    <w:rsid w:val="00E90EA8"/>
    <w:rsid w:val="00E96A80"/>
    <w:rsid w:val="00EA6D80"/>
    <w:rsid w:val="00EE3577"/>
    <w:rsid w:val="00F3149E"/>
    <w:rsid w:val="00FB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1419"/>
  <w15:chartTrackingRefBased/>
  <w15:docId w15:val="{11E0AB7A-4F23-4509-9658-8DE058C7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AF2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55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5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5A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5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5A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5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5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5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5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5A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5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5A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5AF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5AF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5A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5A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5A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5AF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5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5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5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5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5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5AF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5AF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5AF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5A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5AF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5AF2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A55AF2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55AF2"/>
    <w:rPr>
      <w:b/>
      <w:bCs/>
    </w:rPr>
  </w:style>
  <w:style w:type="table" w:customStyle="1" w:styleId="TableGrid">
    <w:name w:val="TableGrid"/>
    <w:rsid w:val="00257F59"/>
    <w:pPr>
      <w:spacing w:after="0" w:line="240" w:lineRule="auto"/>
    </w:pPr>
    <w:rPr>
      <w:rFonts w:eastAsiaTheme="minorEastAsia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Buc</dc:creator>
  <cp:keywords/>
  <dc:description/>
  <cp:lastModifiedBy>Morvayová Alena</cp:lastModifiedBy>
  <cp:revision>3</cp:revision>
  <dcterms:created xsi:type="dcterms:W3CDTF">2026-08-03T13:30:00Z</dcterms:created>
  <dcterms:modified xsi:type="dcterms:W3CDTF">2026-08-03T13:35:00Z</dcterms:modified>
</cp:coreProperties>
</file>