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521E" w14:textId="17FFBF26" w:rsidR="0019350E" w:rsidRPr="0017591B" w:rsidRDefault="0019350E" w:rsidP="00A71215">
      <w:pPr>
        <w:spacing w:after="0" w:line="240" w:lineRule="auto"/>
        <w:ind w:left="3544"/>
        <w:rPr>
          <w:rFonts w:asciiTheme="minorHAnsi" w:hAnsiTheme="minorHAnsi" w:cstheme="minorHAnsi"/>
          <w:b/>
          <w:sz w:val="24"/>
        </w:rPr>
      </w:pPr>
      <w:r w:rsidRPr="0017591B">
        <w:rPr>
          <w:rFonts w:asciiTheme="minorHAnsi" w:hAnsiTheme="minorHAnsi" w:cstheme="minorHAnsi"/>
          <w:b/>
          <w:sz w:val="24"/>
        </w:rPr>
        <w:t xml:space="preserve">Załącznik nr </w:t>
      </w:r>
      <w:r w:rsidR="0017591B" w:rsidRPr="0017591B">
        <w:rPr>
          <w:rFonts w:asciiTheme="minorHAnsi" w:hAnsiTheme="minorHAnsi" w:cstheme="minorHAnsi"/>
          <w:b/>
          <w:sz w:val="24"/>
        </w:rPr>
        <w:t>5</w:t>
      </w:r>
      <w:r w:rsidR="00A71215" w:rsidRPr="0017591B">
        <w:rPr>
          <w:rFonts w:asciiTheme="minorHAnsi" w:hAnsiTheme="minorHAnsi" w:cstheme="minorHAnsi"/>
          <w:b/>
          <w:sz w:val="24"/>
        </w:rPr>
        <w:t xml:space="preserve"> od SWZ</w:t>
      </w:r>
      <w:r w:rsidRPr="0017591B">
        <w:rPr>
          <w:rFonts w:asciiTheme="minorHAnsi" w:hAnsiTheme="minorHAnsi" w:cstheme="minorHAnsi"/>
          <w:b/>
          <w:sz w:val="24"/>
        </w:rPr>
        <w:t xml:space="preserve"> – Wzór zobowiązania podmiotu do   oddania Wykonawcy do dyspozycji niezbędnych zasobów na potrzeby wykonania zamówienia.</w:t>
      </w:r>
    </w:p>
    <w:p w14:paraId="5F0D50D1" w14:textId="77777777" w:rsidR="0019350E" w:rsidRPr="0017591B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</w:p>
    <w:p w14:paraId="1CE24EF3" w14:textId="77777777" w:rsidR="0019350E" w:rsidRPr="0017591B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17591B">
        <w:rPr>
          <w:rFonts w:asciiTheme="minorHAnsi" w:hAnsiTheme="minorHAnsi" w:cstheme="minorHAnsi"/>
          <w:b/>
          <w:bCs/>
          <w:sz w:val="24"/>
        </w:rPr>
        <w:t>ZOBOWIĄZANIE PODMIOTU DO ODDANIA WYKONAWCY DO DYSPOZYCJI NIEZBĘDNYCH ZASOBÓW NA POTRZEBY WYKONANIA ZAMÓWIENIA</w:t>
      </w:r>
    </w:p>
    <w:p w14:paraId="30FB7EC5" w14:textId="77777777" w:rsidR="0019350E" w:rsidRPr="0017591B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</w:p>
    <w:p w14:paraId="6CFAAFC5" w14:textId="77777777" w:rsidR="0017591B" w:rsidRDefault="0019350E" w:rsidP="0017591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17591B">
        <w:rPr>
          <w:rFonts w:asciiTheme="minorHAnsi" w:hAnsiTheme="minorHAnsi" w:cstheme="minorHAnsi"/>
          <w:b/>
          <w:bCs/>
          <w:sz w:val="24"/>
        </w:rPr>
        <w:t>DLA PRZETARGU NIEOGRANICZONEGO</w:t>
      </w:r>
    </w:p>
    <w:p w14:paraId="6425BA56" w14:textId="31B44CFF" w:rsidR="0019350E" w:rsidRPr="006531D9" w:rsidRDefault="0019350E" w:rsidP="0017591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</w:rPr>
      </w:pPr>
      <w:r w:rsidRPr="006531D9">
        <w:rPr>
          <w:rFonts w:asciiTheme="minorHAnsi" w:hAnsiTheme="minorHAnsi" w:cstheme="minorHAnsi"/>
          <w:b/>
          <w:bCs/>
          <w:color w:val="000000"/>
          <w:sz w:val="24"/>
        </w:rPr>
        <w:t xml:space="preserve">na </w:t>
      </w:r>
      <w:r w:rsidR="0017591B" w:rsidRPr="006531D9">
        <w:rPr>
          <w:rFonts w:asciiTheme="minorHAnsi" w:hAnsiTheme="minorHAnsi" w:cstheme="minorHAnsi"/>
          <w:b/>
          <w:bCs/>
          <w:color w:val="000000"/>
          <w:sz w:val="24"/>
        </w:rPr>
        <w:t>roboty budowlane</w:t>
      </w:r>
    </w:p>
    <w:p w14:paraId="166A542E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ind w:left="2127" w:firstLine="709"/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5936B3F6" w14:textId="77777777" w:rsidR="0017591B" w:rsidRPr="006531D9" w:rsidRDefault="0017591B" w:rsidP="0017591B">
      <w:pPr>
        <w:tabs>
          <w:tab w:val="left" w:pos="0"/>
        </w:tabs>
        <w:spacing w:after="0" w:line="240" w:lineRule="auto"/>
        <w:rPr>
          <w:rFonts w:ascii="Calibri" w:hAnsi="Calibri" w:cs="Calibri"/>
          <w:b/>
          <w:color w:val="000000"/>
          <w:sz w:val="24"/>
        </w:rPr>
      </w:pPr>
      <w:r w:rsidRPr="006531D9">
        <w:rPr>
          <w:rFonts w:ascii="Calibri" w:hAnsi="Calibri" w:cs="Calibri"/>
          <w:color w:val="000000"/>
          <w:sz w:val="24"/>
        </w:rPr>
        <w:t xml:space="preserve">Nr referencyjny postępowania:  </w:t>
      </w:r>
      <w:r w:rsidRPr="006531D9">
        <w:rPr>
          <w:rFonts w:ascii="Calibri" w:hAnsi="Calibri" w:cs="Calibri"/>
          <w:b/>
          <w:color w:val="000000"/>
          <w:sz w:val="24"/>
        </w:rPr>
        <w:t>NL/46/2026</w:t>
      </w:r>
    </w:p>
    <w:p w14:paraId="22A2BEBC" w14:textId="77777777" w:rsidR="0017591B" w:rsidRPr="006531D9" w:rsidRDefault="0017591B" w:rsidP="0017591B">
      <w:pPr>
        <w:spacing w:after="0" w:line="240" w:lineRule="auto"/>
        <w:rPr>
          <w:rFonts w:ascii="Calibri" w:hAnsi="Calibri" w:cs="Calibri"/>
          <w:color w:val="000000"/>
          <w:sz w:val="24"/>
        </w:rPr>
      </w:pPr>
    </w:p>
    <w:p w14:paraId="587BE805" w14:textId="77777777" w:rsidR="0017591B" w:rsidRPr="006531D9" w:rsidRDefault="0017591B" w:rsidP="0017591B">
      <w:pPr>
        <w:spacing w:after="0" w:line="240" w:lineRule="auto"/>
        <w:rPr>
          <w:rFonts w:ascii="Calibri" w:hAnsi="Calibri" w:cs="Calibri"/>
          <w:b/>
          <w:color w:val="000000"/>
          <w:sz w:val="24"/>
        </w:rPr>
      </w:pPr>
      <w:r w:rsidRPr="006531D9">
        <w:rPr>
          <w:rFonts w:ascii="Calibri" w:hAnsi="Calibri" w:cs="Calibri"/>
          <w:color w:val="000000"/>
          <w:sz w:val="24"/>
        </w:rPr>
        <w:t xml:space="preserve">Dotyczy </w:t>
      </w:r>
      <w:bookmarkStart w:id="0" w:name="_Hlk76550822"/>
      <w:r w:rsidRPr="006531D9">
        <w:rPr>
          <w:rFonts w:ascii="Calibri" w:hAnsi="Calibri" w:cs="Calibri"/>
          <w:color w:val="000000"/>
          <w:sz w:val="24"/>
        </w:rPr>
        <w:t>postępowania o udzielenie zamówienia pn.</w:t>
      </w:r>
      <w:bookmarkEnd w:id="0"/>
      <w:r w:rsidRPr="006531D9">
        <w:rPr>
          <w:rFonts w:ascii="Calibri" w:hAnsi="Calibri" w:cs="Calibri"/>
          <w:color w:val="000000"/>
          <w:sz w:val="24"/>
        </w:rPr>
        <w:t>:</w:t>
      </w:r>
      <w:r w:rsidRPr="006531D9">
        <w:rPr>
          <w:rFonts w:ascii="Calibri" w:hAnsi="Calibri" w:cs="Calibri"/>
          <w:b/>
          <w:color w:val="000000"/>
          <w:sz w:val="24"/>
        </w:rPr>
        <w:t xml:space="preserve"> </w:t>
      </w:r>
      <w:r w:rsidRPr="006531D9">
        <w:rPr>
          <w:rFonts w:ascii="Calibri" w:hAnsi="Calibri" w:cs="Calibri"/>
          <w:b/>
          <w:bCs/>
          <w:color w:val="000000"/>
          <w:sz w:val="24"/>
        </w:rPr>
        <w:t xml:space="preserve">„Budowa przepompowni ścieków P61-1 wraz z przewodem tłocznym, siecią kanalizacji sanitarnej grawitacyjnej, odcinkiem sieci wodociągowej oraz </w:t>
      </w:r>
      <w:r w:rsidRPr="006531D9">
        <w:rPr>
          <w:rFonts w:ascii="Calibri" w:hAnsi="Calibri" w:cs="Calibri"/>
          <w:b/>
          <w:color w:val="000000"/>
          <w:sz w:val="24"/>
        </w:rPr>
        <w:t>modernizacja przepompowni ścieków P61 przy ul. Poprzecznej w Żorach”</w:t>
      </w:r>
    </w:p>
    <w:p w14:paraId="3FE1DBCD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56BA13E6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 xml:space="preserve">Stosownie do treści art. 118 ustawy Pzp, ja ………………………………………. (imię i nazwisko) </w:t>
      </w:r>
    </w:p>
    <w:p w14:paraId="3B9A5145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2A2CA16E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 xml:space="preserve">upoważniony do reprezentowania …...………………………………………………… (nazwa podmiotu) </w:t>
      </w:r>
    </w:p>
    <w:p w14:paraId="0D39B8E1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7A7640E3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zobowiązuję się do oddania Wykonawcy/om………………………… (nazwa i adres/y Wykonawcy/ów) do dyspozycji następujących niezbędnych zasobów w zakresie</w:t>
      </w:r>
      <w:r w:rsidRPr="006531D9">
        <w:rPr>
          <w:rFonts w:asciiTheme="minorHAnsi" w:hAnsiTheme="minorHAnsi" w:cstheme="minorHAnsi"/>
          <w:i/>
          <w:iCs/>
          <w:color w:val="000000"/>
          <w:sz w:val="24"/>
        </w:rPr>
        <w:t>*</w:t>
      </w:r>
      <w:r w:rsidRPr="006531D9">
        <w:rPr>
          <w:rFonts w:asciiTheme="minorHAnsi" w:hAnsiTheme="minorHAnsi" w:cstheme="minorHAnsi"/>
          <w:color w:val="000000"/>
          <w:sz w:val="24"/>
        </w:rPr>
        <w:t>:</w:t>
      </w:r>
    </w:p>
    <w:p w14:paraId="5B1D5D77" w14:textId="306E4453" w:rsidR="00C23D98" w:rsidRPr="006531D9" w:rsidRDefault="00C23D98" w:rsidP="00A7121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a) sytuacji ekonomicznej lub finansowej,</w:t>
      </w:r>
    </w:p>
    <w:p w14:paraId="25A44AAA" w14:textId="0DF6325B" w:rsidR="0019350E" w:rsidRPr="006531D9" w:rsidRDefault="00C23D98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eastAsia="SymbolMT" w:hAnsiTheme="minorHAnsi" w:cstheme="minorHAnsi"/>
          <w:color w:val="000000"/>
          <w:sz w:val="24"/>
        </w:rPr>
        <w:t>b</w:t>
      </w:r>
      <w:r w:rsidR="0019350E" w:rsidRPr="006531D9">
        <w:rPr>
          <w:rFonts w:asciiTheme="minorHAnsi" w:eastAsia="SymbolMT" w:hAnsiTheme="minorHAnsi" w:cstheme="minorHAnsi"/>
          <w:color w:val="000000"/>
          <w:sz w:val="24"/>
        </w:rPr>
        <w:t xml:space="preserve">) </w:t>
      </w:r>
      <w:r w:rsidR="0019350E" w:rsidRPr="006531D9">
        <w:rPr>
          <w:rFonts w:asciiTheme="minorHAnsi" w:hAnsiTheme="minorHAnsi" w:cstheme="minorHAnsi"/>
          <w:color w:val="000000"/>
          <w:sz w:val="24"/>
        </w:rPr>
        <w:t>zdolności technicznych lub zawodowych,</w:t>
      </w:r>
    </w:p>
    <w:p w14:paraId="0EBA9C6E" w14:textId="77777777" w:rsidR="00811E4E" w:rsidRPr="006531D9" w:rsidRDefault="0019350E" w:rsidP="00811E4E">
      <w:pPr>
        <w:spacing w:after="0" w:line="240" w:lineRule="auto"/>
        <w:rPr>
          <w:rFonts w:ascii="Calibri" w:hAnsi="Calibri" w:cs="Calibri"/>
          <w:b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na okres korzystania z nich przy wykonywaniu zamówienia pn.:</w:t>
      </w:r>
      <w:r w:rsidRPr="006531D9">
        <w:rPr>
          <w:rFonts w:asciiTheme="minorHAnsi" w:hAnsiTheme="minorHAnsi" w:cstheme="minorHAnsi"/>
          <w:b/>
          <w:color w:val="000000"/>
          <w:sz w:val="24"/>
        </w:rPr>
        <w:t xml:space="preserve"> </w:t>
      </w:r>
      <w:r w:rsidR="00811E4E" w:rsidRPr="006531D9">
        <w:rPr>
          <w:rFonts w:ascii="Calibri" w:hAnsi="Calibri" w:cs="Calibri"/>
          <w:b/>
          <w:bCs/>
          <w:color w:val="000000"/>
          <w:sz w:val="24"/>
        </w:rPr>
        <w:t xml:space="preserve">„Budowa przepompowni ścieków P61-1 wraz z przewodem tłocznym, siecią kanalizacji sanitarnej grawitacyjnej, odcinkiem sieci wodociągowej oraz </w:t>
      </w:r>
      <w:r w:rsidR="00811E4E" w:rsidRPr="006531D9">
        <w:rPr>
          <w:rFonts w:ascii="Calibri" w:hAnsi="Calibri" w:cs="Calibri"/>
          <w:b/>
          <w:color w:val="000000"/>
          <w:sz w:val="24"/>
        </w:rPr>
        <w:t>modernizacja przepompowni ścieków P61 przy ul. Poprzecznej w Żorach”</w:t>
      </w:r>
    </w:p>
    <w:p w14:paraId="3319AD43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7B18A50C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Zakres dostępnych Wykonawcy zasobów …...…………………………………………. (nazwa podmiotu):</w:t>
      </w:r>
    </w:p>
    <w:p w14:paraId="7B80C906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16ACDB33" w14:textId="5DB5518C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………………………………………………………………………………………………………………………</w:t>
      </w:r>
      <w:r w:rsidR="00FD66C0" w:rsidRPr="006531D9">
        <w:rPr>
          <w:rFonts w:asciiTheme="minorHAnsi" w:hAnsiTheme="minorHAnsi" w:cstheme="minorHAnsi"/>
          <w:color w:val="000000"/>
          <w:sz w:val="24"/>
        </w:rPr>
        <w:t>.........................</w:t>
      </w:r>
    </w:p>
    <w:p w14:paraId="7D8F4C47" w14:textId="77777777" w:rsidR="00811E4E" w:rsidRPr="006531D9" w:rsidRDefault="00811E4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73B001D8" w14:textId="31A8CBE7" w:rsidR="00DE3F0E" w:rsidRPr="006531D9" w:rsidRDefault="00811E4E" w:rsidP="00DE3F0E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Sposób i okres udostępnienia Wykonawcy i wykorzystania przez niego zasobów podmiotu udostępniającego te zasoby przy wykonywaniu zamówienia pn.:</w:t>
      </w:r>
      <w:r w:rsidRPr="006531D9">
        <w:rPr>
          <w:rFonts w:asciiTheme="minorHAnsi" w:hAnsiTheme="minorHAnsi" w:cstheme="minorHAnsi"/>
          <w:iCs/>
          <w:color w:val="000000"/>
          <w:sz w:val="24"/>
        </w:rPr>
        <w:t xml:space="preserve"> </w:t>
      </w:r>
      <w:r w:rsidRPr="006531D9">
        <w:rPr>
          <w:rFonts w:asciiTheme="minorHAnsi" w:hAnsiTheme="minorHAnsi" w:cstheme="minorHAnsi"/>
          <w:b/>
          <w:bCs/>
          <w:color w:val="000000"/>
          <w:sz w:val="24"/>
        </w:rPr>
        <w:t>„Budowa przepompowni ścieków P61-1 wraz z przewodem tłocznym, siecią kanalizacji sanitarnej grawitacyjnej, odcinkiem sieci wodociągowej oraz modernizacja przepompowni ścieków P61 przy ul. Poprzecznej w Żorach”</w:t>
      </w:r>
      <w:r w:rsidR="006B2EA1" w:rsidRPr="006531D9">
        <w:rPr>
          <w:rFonts w:asciiTheme="minorHAnsi" w:hAnsiTheme="minorHAnsi" w:cstheme="minorHAnsi"/>
          <w:b/>
          <w:bCs/>
          <w:color w:val="000000"/>
          <w:sz w:val="24"/>
        </w:rPr>
        <w:t>:</w:t>
      </w:r>
    </w:p>
    <w:p w14:paraId="3B91E683" w14:textId="77777777" w:rsidR="00DE3F0E" w:rsidRPr="006531D9" w:rsidRDefault="00DE3F0E" w:rsidP="00DE3F0E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</w:rPr>
      </w:pPr>
    </w:p>
    <w:p w14:paraId="1F1B229C" w14:textId="4243BC0C" w:rsidR="0019350E" w:rsidRPr="006531D9" w:rsidRDefault="0019350E" w:rsidP="00DE3F0E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…...………………………………………………………………………………………………………………</w:t>
      </w:r>
      <w:r w:rsidR="00A71215" w:rsidRPr="006531D9">
        <w:rPr>
          <w:rFonts w:asciiTheme="minorHAnsi" w:hAnsiTheme="minorHAnsi" w:cstheme="minorHAnsi"/>
          <w:color w:val="000000"/>
          <w:sz w:val="24"/>
        </w:rPr>
        <w:t>.............</w:t>
      </w:r>
      <w:r w:rsidRPr="006531D9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0BEC50E1" w14:textId="77777777" w:rsidR="0019350E" w:rsidRPr="006531D9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18CA51C6" w14:textId="30EDFDD4" w:rsidR="00DE3F0E" w:rsidRPr="006531D9" w:rsidRDefault="00DE3F0E" w:rsidP="00DE3F0E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Czy i w jakim zakresie podmiot udostępniający zasoby, na zdolnościach którego Wykonawca   polega w odniesieniu do warunków udziału w postępowaniu dotyczących wykształcenia, kwalifikacji zawodowych lub doświadczenia, zrealizuje roboty budowlane lub usługi, których wskazane zdolności dotyczą</w:t>
      </w:r>
      <w:r w:rsidR="006B2EA1" w:rsidRPr="006531D9">
        <w:rPr>
          <w:rFonts w:asciiTheme="minorHAnsi" w:hAnsiTheme="minorHAnsi" w:cstheme="minorHAnsi"/>
          <w:color w:val="000000"/>
          <w:sz w:val="24"/>
        </w:rPr>
        <w:t>:</w:t>
      </w:r>
    </w:p>
    <w:p w14:paraId="06C6EEF8" w14:textId="77777777" w:rsidR="00DE3F0E" w:rsidRPr="006531D9" w:rsidRDefault="00DE3F0E" w:rsidP="000041BD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</w:p>
    <w:p w14:paraId="7F4DF2CE" w14:textId="134DCA6B" w:rsidR="000041BD" w:rsidRPr="006531D9" w:rsidRDefault="000041BD" w:rsidP="000041BD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…………………………………………………………………………………………………………………………………………….</w:t>
      </w:r>
    </w:p>
    <w:p w14:paraId="00B0FD2F" w14:textId="77777777" w:rsidR="0041320D" w:rsidRPr="006531D9" w:rsidRDefault="0041320D" w:rsidP="0041320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t xml:space="preserve">     </w:t>
      </w:r>
    </w:p>
    <w:p w14:paraId="26132ECF" w14:textId="16F1D04C" w:rsidR="0041320D" w:rsidRPr="006531D9" w:rsidRDefault="0041320D" w:rsidP="00DE3F0E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Theme="minorHAnsi" w:hAnsiTheme="minorHAnsi" w:cstheme="minorHAnsi"/>
          <w:color w:val="000000"/>
          <w:sz w:val="24"/>
        </w:rPr>
      </w:pPr>
      <w:r w:rsidRPr="006531D9">
        <w:rPr>
          <w:rFonts w:asciiTheme="minorHAnsi" w:hAnsiTheme="minorHAnsi" w:cstheme="minorHAnsi"/>
          <w:color w:val="000000"/>
          <w:sz w:val="24"/>
        </w:rPr>
        <w:lastRenderedPageBreak/>
        <w:t xml:space="preserve">     Zobowiązując się do udostępnienia zasobów w zakresie zdolności technicznych lub zawodowych</w:t>
      </w:r>
      <w:r w:rsidR="00DE3F0E" w:rsidRPr="006531D9">
        <w:rPr>
          <w:rFonts w:asciiTheme="minorHAnsi" w:hAnsiTheme="minorHAnsi" w:cstheme="minorHAnsi"/>
          <w:color w:val="000000"/>
          <w:sz w:val="24"/>
        </w:rPr>
        <w:t xml:space="preserve">, </w:t>
      </w:r>
      <w:r w:rsidRPr="006531D9">
        <w:rPr>
          <w:rFonts w:asciiTheme="minorHAnsi" w:hAnsiTheme="minorHAnsi" w:cstheme="minorHAnsi"/>
          <w:color w:val="000000"/>
          <w:sz w:val="24"/>
        </w:rPr>
        <w:t>w odniesieniu do warunków dotyczących wykształcenia, kwalifikacji zawodowych lub doświadczenia,  oświadczam, że będę realizował roboty budowlane lub usługi, do realizacji których te zdolności są wymagane lub których wskazane zdolności dotyczą.</w:t>
      </w:r>
    </w:p>
    <w:p w14:paraId="24FC46A8" w14:textId="77777777" w:rsidR="00DA7BC3" w:rsidRPr="006531D9" w:rsidRDefault="00DA7BC3" w:rsidP="0041320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</w:p>
    <w:p w14:paraId="4244B60B" w14:textId="77777777" w:rsidR="00DE3F0E" w:rsidRPr="006531D9" w:rsidRDefault="00DE3F0E" w:rsidP="00DE3F0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bookmarkStart w:id="1" w:name="_Hlk194322349"/>
      <w:r w:rsidRPr="006531D9">
        <w:rPr>
          <w:rFonts w:asciiTheme="minorHAnsi" w:hAnsiTheme="minorHAnsi" w:cstheme="minorHAnsi"/>
          <w:color w:val="000000"/>
          <w:sz w:val="24"/>
        </w:rPr>
        <w:t>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podmiot ten nie ponosi winy.</w:t>
      </w:r>
      <w:bookmarkEnd w:id="1"/>
    </w:p>
    <w:p w14:paraId="3FD172E4" w14:textId="77777777" w:rsidR="003C4C21" w:rsidRPr="006531D9" w:rsidRDefault="003C4C21" w:rsidP="003C4C2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76CFA32B" w14:textId="77777777" w:rsidR="0098546E" w:rsidRPr="006531D9" w:rsidRDefault="0098546E" w:rsidP="003C4C2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3BD917DF" w14:textId="77777777" w:rsidR="0098546E" w:rsidRPr="006531D9" w:rsidRDefault="0098546E" w:rsidP="0098546E">
      <w:pPr>
        <w:spacing w:after="0" w:line="276" w:lineRule="auto"/>
        <w:jc w:val="center"/>
        <w:rPr>
          <w:rFonts w:ascii="Calibri" w:hAnsi="Calibri" w:cs="Calibri"/>
          <w:bCs/>
          <w:color w:val="000000"/>
          <w:szCs w:val="20"/>
        </w:rPr>
      </w:pPr>
      <w:r w:rsidRPr="006531D9">
        <w:rPr>
          <w:rFonts w:ascii="Calibri" w:hAnsi="Calibri" w:cs="Calibri"/>
          <w:b/>
          <w:color w:val="000000"/>
          <w:szCs w:val="20"/>
        </w:rPr>
        <w:t xml:space="preserve">* </w:t>
      </w:r>
      <w:r w:rsidRPr="006531D9">
        <w:rPr>
          <w:rFonts w:ascii="Calibri" w:hAnsi="Calibri" w:cs="Calibri"/>
          <w:bCs/>
          <w:color w:val="000000"/>
          <w:szCs w:val="20"/>
        </w:rPr>
        <w:t xml:space="preserve">Dokument należy wypełnić elektronicznie. Zamawiający zaleca zapisanie dokumentu w formacie PDF (poprzez funkcję „zapisz jako” lub „drukuj”) i </w:t>
      </w:r>
      <w:r w:rsidRPr="006531D9">
        <w:rPr>
          <w:rFonts w:ascii="Calibri" w:hAnsi="Calibri" w:cs="Calibri"/>
          <w:bCs/>
          <w:color w:val="000000"/>
          <w:szCs w:val="20"/>
          <w:u w:val="single"/>
        </w:rPr>
        <w:t>podpisanie kwalifikowanym podpisem elektronicznym</w:t>
      </w:r>
      <w:r w:rsidRPr="006531D9">
        <w:rPr>
          <w:rFonts w:ascii="Calibri" w:hAnsi="Calibri" w:cs="Calibri"/>
          <w:bCs/>
          <w:color w:val="000000"/>
          <w:szCs w:val="20"/>
        </w:rPr>
        <w:t xml:space="preserve"> w formacie </w:t>
      </w:r>
      <w:proofErr w:type="spellStart"/>
      <w:r w:rsidRPr="006531D9">
        <w:rPr>
          <w:rFonts w:ascii="Calibri" w:hAnsi="Calibri" w:cs="Calibri"/>
          <w:bCs/>
          <w:color w:val="000000"/>
          <w:szCs w:val="20"/>
        </w:rPr>
        <w:t>PAdES</w:t>
      </w:r>
      <w:proofErr w:type="spellEnd"/>
      <w:r w:rsidRPr="006531D9">
        <w:rPr>
          <w:rFonts w:ascii="Calibri" w:hAnsi="Calibri" w:cs="Calibri"/>
          <w:bCs/>
          <w:color w:val="000000"/>
          <w:szCs w:val="20"/>
        </w:rPr>
        <w:t xml:space="preserve">. Zamawiający dopuszcza inne formaty plików i podpisów zgodnie z zapisami SWZ  ust.  10. </w:t>
      </w:r>
    </w:p>
    <w:p w14:paraId="12759F41" w14:textId="77777777" w:rsidR="0098546E" w:rsidRPr="006531D9" w:rsidRDefault="0098546E" w:rsidP="0098546E">
      <w:pPr>
        <w:spacing w:after="0" w:line="276" w:lineRule="auto"/>
        <w:jc w:val="center"/>
        <w:rPr>
          <w:rFonts w:ascii="Calibri" w:eastAsia="Helv, Arial" w:hAnsi="Calibri" w:cs="Calibri"/>
          <w:b/>
          <w:color w:val="000000"/>
          <w:szCs w:val="20"/>
        </w:rPr>
      </w:pPr>
      <w:r w:rsidRPr="006531D9">
        <w:rPr>
          <w:rFonts w:ascii="Calibri" w:eastAsia="Helv, Arial" w:hAnsi="Calibri" w:cs="Calibri"/>
          <w:b/>
          <w:color w:val="000000"/>
          <w:szCs w:val="20"/>
        </w:rPr>
        <w:t>Należy podpisać przez osobę/osoby upoważnione do reprezentowania.</w:t>
      </w:r>
    </w:p>
    <w:p w14:paraId="6CFABBAC" w14:textId="319853F1" w:rsidR="00F0374E" w:rsidRPr="006531D9" w:rsidRDefault="00F0374E" w:rsidP="00AC64BF">
      <w:pPr>
        <w:spacing w:after="0" w:line="240" w:lineRule="auto"/>
        <w:ind w:hanging="851"/>
        <w:jc w:val="center"/>
        <w:rPr>
          <w:rFonts w:asciiTheme="minorHAnsi" w:hAnsiTheme="minorHAnsi" w:cstheme="minorHAnsi"/>
          <w:bCs/>
          <w:color w:val="000000"/>
          <w:sz w:val="24"/>
        </w:rPr>
      </w:pPr>
    </w:p>
    <w:sectPr w:rsidR="00F0374E" w:rsidRPr="006531D9" w:rsidSect="003F3B63"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E2"/>
    <w:rsid w:val="000041BD"/>
    <w:rsid w:val="00064E9C"/>
    <w:rsid w:val="000806F2"/>
    <w:rsid w:val="00124624"/>
    <w:rsid w:val="0017591B"/>
    <w:rsid w:val="0019350E"/>
    <w:rsid w:val="00217717"/>
    <w:rsid w:val="002633CA"/>
    <w:rsid w:val="00373DC0"/>
    <w:rsid w:val="003C4C21"/>
    <w:rsid w:val="003F3B63"/>
    <w:rsid w:val="0041320D"/>
    <w:rsid w:val="00421AF8"/>
    <w:rsid w:val="004556DA"/>
    <w:rsid w:val="004E777C"/>
    <w:rsid w:val="006531D9"/>
    <w:rsid w:val="006B2EA1"/>
    <w:rsid w:val="006C792B"/>
    <w:rsid w:val="006F60F4"/>
    <w:rsid w:val="00811E4E"/>
    <w:rsid w:val="0098546E"/>
    <w:rsid w:val="00A71215"/>
    <w:rsid w:val="00AC64BF"/>
    <w:rsid w:val="00B56D60"/>
    <w:rsid w:val="00B56F64"/>
    <w:rsid w:val="00B62EA9"/>
    <w:rsid w:val="00B7659F"/>
    <w:rsid w:val="00BA170B"/>
    <w:rsid w:val="00BE7738"/>
    <w:rsid w:val="00BF4381"/>
    <w:rsid w:val="00C23D98"/>
    <w:rsid w:val="00C40DE2"/>
    <w:rsid w:val="00D6738E"/>
    <w:rsid w:val="00D91212"/>
    <w:rsid w:val="00DA7BC3"/>
    <w:rsid w:val="00DE3F0E"/>
    <w:rsid w:val="00EF6438"/>
    <w:rsid w:val="00F0374E"/>
    <w:rsid w:val="00FD407D"/>
    <w:rsid w:val="00FD66C0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D6F3"/>
  <w15:chartTrackingRefBased/>
  <w15:docId w15:val="{B7395341-F296-45A7-BB2F-521C8CB5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50E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30</cp:revision>
  <dcterms:created xsi:type="dcterms:W3CDTF">2023-08-28T11:12:00Z</dcterms:created>
  <dcterms:modified xsi:type="dcterms:W3CDTF">2026-09-08T07:22:00Z</dcterms:modified>
</cp:coreProperties>
</file>