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09" w:rsidRPr="009F3299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B11EAF" w:rsidRPr="009F3299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:rsidR="00C17EF5" w:rsidRPr="00062730" w:rsidRDefault="00C17EF5" w:rsidP="00C17E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74C09">
        <w:rPr>
          <w:rFonts w:ascii="Times New Roman" w:hAnsi="Times New Roman" w:cs="Times New Roman"/>
          <w:sz w:val="20"/>
          <w:szCs w:val="20"/>
        </w:rPr>
        <w:t>Spis č. MK/A/20</w:t>
      </w:r>
      <w:r w:rsidR="001874B0">
        <w:rPr>
          <w:rFonts w:ascii="Times New Roman" w:hAnsi="Times New Roman" w:cs="Times New Roman"/>
          <w:sz w:val="20"/>
          <w:szCs w:val="20"/>
        </w:rPr>
        <w:t>2</w:t>
      </w:r>
      <w:r w:rsidR="00BE34D2">
        <w:rPr>
          <w:rFonts w:ascii="Times New Roman" w:hAnsi="Times New Roman" w:cs="Times New Roman"/>
          <w:sz w:val="20"/>
          <w:szCs w:val="20"/>
        </w:rPr>
        <w:t>1</w:t>
      </w:r>
      <w:r w:rsidRPr="00974C09">
        <w:rPr>
          <w:rFonts w:ascii="Times New Roman" w:hAnsi="Times New Roman" w:cs="Times New Roman"/>
          <w:sz w:val="20"/>
          <w:szCs w:val="20"/>
        </w:rPr>
        <w:t>/</w:t>
      </w:r>
      <w:r w:rsidR="00062730" w:rsidRPr="00062730">
        <w:rPr>
          <w:rFonts w:ascii="Times New Roman" w:hAnsi="Times New Roman" w:cs="Times New Roman"/>
          <w:sz w:val="20"/>
          <w:szCs w:val="20"/>
        </w:rPr>
        <w:t>1068</w:t>
      </w:r>
      <w:r w:rsidR="005E3D4A">
        <w:rPr>
          <w:rFonts w:ascii="Times New Roman" w:hAnsi="Times New Roman" w:cs="Times New Roman"/>
          <w:sz w:val="20"/>
          <w:szCs w:val="20"/>
        </w:rPr>
        <w:t>9</w:t>
      </w:r>
    </w:p>
    <w:p w:rsidR="00C17EF5" w:rsidRPr="00974C09" w:rsidRDefault="00C17EF5" w:rsidP="00974C09">
      <w:pPr>
        <w:jc w:val="both"/>
        <w:rPr>
          <w:rFonts w:ascii="Times New Roman" w:hAnsi="Times New Roman" w:cs="Times New Roman"/>
        </w:rPr>
      </w:pPr>
    </w:p>
    <w:p w:rsidR="00974C09" w:rsidRDefault="00974C09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:rsidR="009E5DE1" w:rsidRDefault="009E5DE1" w:rsidP="009E5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0DC9" w:rsidRDefault="00A52687" w:rsidP="00910DC9">
      <w:pPr>
        <w:pStyle w:val="Odsekzoznamu"/>
        <w:ind w:left="0"/>
        <w:jc w:val="both"/>
      </w:pPr>
      <w:r>
        <w:t xml:space="preserve">Názov zákazky: </w:t>
      </w:r>
    </w:p>
    <w:p w:rsidR="00910DC9" w:rsidRPr="001874B0" w:rsidRDefault="00E24EE0" w:rsidP="00910D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Stavebná údržba</w:t>
      </w:r>
      <w:r w:rsidR="001874B0" w:rsidRPr="001874B0">
        <w:rPr>
          <w:rFonts w:ascii="Times New Roman" w:hAnsi="Times New Roman" w:cs="Times New Roman"/>
          <w:b/>
          <w:sz w:val="24"/>
          <w:szCs w:val="24"/>
        </w:rPr>
        <w:t xml:space="preserve"> pozemných komunikácií</w:t>
      </w:r>
      <w:r>
        <w:rPr>
          <w:rFonts w:ascii="Times New Roman" w:hAnsi="Times New Roman" w:cs="Times New Roman"/>
          <w:b/>
          <w:sz w:val="24"/>
          <w:szCs w:val="24"/>
        </w:rPr>
        <w:t xml:space="preserve"> v okrese Košice </w:t>
      </w:r>
      <w:r w:rsidR="005E3D4A">
        <w:rPr>
          <w:rFonts w:ascii="Times New Roman" w:hAnsi="Times New Roman" w:cs="Times New Roman"/>
          <w:b/>
          <w:sz w:val="24"/>
          <w:szCs w:val="24"/>
        </w:rPr>
        <w:t>II</w:t>
      </w:r>
    </w:p>
    <w:p w:rsidR="0061296F" w:rsidRPr="00353BAB" w:rsidRDefault="0061296F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96F" w:rsidRDefault="0061296F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š</w:t>
      </w:r>
      <w:r w:rsidR="00BE34D2">
        <w:rPr>
          <w:rFonts w:ascii="Times New Roman" w:hAnsi="Times New Roman"/>
          <w:b w:val="0"/>
          <w:bCs/>
          <w:sz w:val="22"/>
          <w:szCs w:val="22"/>
          <w:lang w:val="sk-SK"/>
        </w:rPr>
        <w:t>t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p w:rsidR="00806B0C" w:rsidRPr="00806B0C" w:rsidRDefault="00806B0C" w:rsidP="009F3FDC">
      <w:pPr>
        <w:pStyle w:val="Hlavika"/>
        <w:ind w:left="1134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sectPr w:rsidR="00806B0C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5DE1"/>
    <w:rsid w:val="0003365C"/>
    <w:rsid w:val="00062730"/>
    <w:rsid w:val="00070A71"/>
    <w:rsid w:val="000D6128"/>
    <w:rsid w:val="000F3272"/>
    <w:rsid w:val="00121575"/>
    <w:rsid w:val="00135E19"/>
    <w:rsid w:val="001874B0"/>
    <w:rsid w:val="00196D64"/>
    <w:rsid w:val="001C31A6"/>
    <w:rsid w:val="00212E99"/>
    <w:rsid w:val="00280E44"/>
    <w:rsid w:val="002A51BC"/>
    <w:rsid w:val="002A58AB"/>
    <w:rsid w:val="00302718"/>
    <w:rsid w:val="003075ED"/>
    <w:rsid w:val="0032463D"/>
    <w:rsid w:val="00342DA5"/>
    <w:rsid w:val="00344EBC"/>
    <w:rsid w:val="00353BAB"/>
    <w:rsid w:val="003C23F4"/>
    <w:rsid w:val="003C409B"/>
    <w:rsid w:val="003E10EC"/>
    <w:rsid w:val="003F4A85"/>
    <w:rsid w:val="0043612A"/>
    <w:rsid w:val="004C6475"/>
    <w:rsid w:val="004E3C7F"/>
    <w:rsid w:val="005048A1"/>
    <w:rsid w:val="00597DD3"/>
    <w:rsid w:val="005C7F1A"/>
    <w:rsid w:val="005E3D4A"/>
    <w:rsid w:val="0061296F"/>
    <w:rsid w:val="0068405F"/>
    <w:rsid w:val="0068695B"/>
    <w:rsid w:val="006A48F7"/>
    <w:rsid w:val="006B73DA"/>
    <w:rsid w:val="00761A9B"/>
    <w:rsid w:val="007B7E9F"/>
    <w:rsid w:val="00806B0C"/>
    <w:rsid w:val="00842060"/>
    <w:rsid w:val="00894734"/>
    <w:rsid w:val="00895B7B"/>
    <w:rsid w:val="00910DC9"/>
    <w:rsid w:val="00962D68"/>
    <w:rsid w:val="00974C09"/>
    <w:rsid w:val="009909BB"/>
    <w:rsid w:val="009C4F25"/>
    <w:rsid w:val="009D0F93"/>
    <w:rsid w:val="009E5DE1"/>
    <w:rsid w:val="009F0422"/>
    <w:rsid w:val="009F3299"/>
    <w:rsid w:val="009F3FDC"/>
    <w:rsid w:val="00A52687"/>
    <w:rsid w:val="00A92C4C"/>
    <w:rsid w:val="00AE52C7"/>
    <w:rsid w:val="00B02014"/>
    <w:rsid w:val="00B11EAF"/>
    <w:rsid w:val="00B86075"/>
    <w:rsid w:val="00BE34D2"/>
    <w:rsid w:val="00C17EF5"/>
    <w:rsid w:val="00C30A47"/>
    <w:rsid w:val="00CA6C33"/>
    <w:rsid w:val="00D069D0"/>
    <w:rsid w:val="00D1443F"/>
    <w:rsid w:val="00D2789B"/>
    <w:rsid w:val="00D37C91"/>
    <w:rsid w:val="00DA22C7"/>
    <w:rsid w:val="00DA67F2"/>
    <w:rsid w:val="00E24EE0"/>
    <w:rsid w:val="00E43389"/>
    <w:rsid w:val="00E54A3F"/>
    <w:rsid w:val="00E661E0"/>
    <w:rsid w:val="00E90F9C"/>
    <w:rsid w:val="00EB7D7E"/>
    <w:rsid w:val="00ED2E4C"/>
    <w:rsid w:val="00ED5294"/>
    <w:rsid w:val="00EE38B4"/>
    <w:rsid w:val="00EF2B06"/>
    <w:rsid w:val="00EF71EB"/>
    <w:rsid w:val="00F23B68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96B9"/>
  <w15:docId w15:val="{DDBF3E0C-2794-4E7E-8341-1B327A6C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910D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Fabová, Eva</cp:lastModifiedBy>
  <cp:revision>26</cp:revision>
  <cp:lastPrinted>2019-06-03T06:09:00Z</cp:lastPrinted>
  <dcterms:created xsi:type="dcterms:W3CDTF">2019-02-11T07:11:00Z</dcterms:created>
  <dcterms:modified xsi:type="dcterms:W3CDTF">2021-02-25T09:40:00Z</dcterms:modified>
</cp:coreProperties>
</file>