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F2B" w14:textId="77777777" w:rsidR="00833658" w:rsidRPr="00D46B5B" w:rsidRDefault="00833658" w:rsidP="0083365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Cs/>
          <w:sz w:val="28"/>
          <w:szCs w:val="28"/>
        </w:rPr>
      </w:pPr>
    </w:p>
    <w:p w14:paraId="2CBF0C06" w14:textId="502D08EB" w:rsidR="00833658" w:rsidRPr="00D46B5B" w:rsidRDefault="00833658" w:rsidP="00833658">
      <w:pPr>
        <w:tabs>
          <w:tab w:val="left" w:pos="7080"/>
        </w:tabs>
        <w:jc w:val="center"/>
        <w:rPr>
          <w:b/>
          <w:iCs/>
          <w:sz w:val="28"/>
          <w:szCs w:val="28"/>
        </w:rPr>
      </w:pPr>
      <w:r w:rsidRPr="00D46B5B">
        <w:rPr>
          <w:b/>
          <w:iCs/>
          <w:sz w:val="28"/>
          <w:szCs w:val="28"/>
        </w:rPr>
        <w:t xml:space="preserve">NÁVRH </w:t>
      </w:r>
      <w:r w:rsidR="00BF2677">
        <w:rPr>
          <w:b/>
          <w:iCs/>
          <w:sz w:val="28"/>
          <w:szCs w:val="28"/>
        </w:rPr>
        <w:t xml:space="preserve">UCHÁDZAČA </w:t>
      </w:r>
      <w:r w:rsidRPr="00D46B5B">
        <w:rPr>
          <w:b/>
          <w:iCs/>
          <w:sz w:val="28"/>
          <w:szCs w:val="28"/>
        </w:rPr>
        <w:t>NA PLNENIE KRITÉRIÍ</w:t>
      </w:r>
      <w:r>
        <w:rPr>
          <w:b/>
          <w:iCs/>
          <w:sz w:val="28"/>
          <w:szCs w:val="28"/>
        </w:rPr>
        <w:t>.</w:t>
      </w:r>
    </w:p>
    <w:p w14:paraId="383D0F22" w14:textId="77777777" w:rsidR="00833658" w:rsidRDefault="00833658" w:rsidP="00833658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46D8D678" w14:textId="77777777" w:rsidR="00B47715" w:rsidRDefault="00BF2677" w:rsidP="00BF2677">
      <w:pPr>
        <w:pStyle w:val="Default"/>
        <w:jc w:val="center"/>
        <w:rPr>
          <w:rFonts w:ascii="Calibri" w:hAnsi="Calibri" w:cs="Calibri"/>
          <w:b/>
          <w:bCs/>
        </w:rPr>
      </w:pPr>
      <w:r w:rsidRPr="003A27D8">
        <w:rPr>
          <w:rFonts w:ascii="Calibri" w:hAnsi="Calibri" w:cs="Calibri"/>
          <w:b/>
          <w:bCs/>
        </w:rPr>
        <w:t xml:space="preserve">Dodanie </w:t>
      </w:r>
      <w:r>
        <w:rPr>
          <w:rFonts w:ascii="Calibri" w:hAnsi="Calibri" w:cs="Calibri"/>
          <w:b/>
          <w:bCs/>
        </w:rPr>
        <w:t xml:space="preserve">školského </w:t>
      </w:r>
      <w:r w:rsidRPr="003A27D8">
        <w:rPr>
          <w:rFonts w:ascii="Calibri" w:hAnsi="Calibri" w:cs="Calibri"/>
          <w:b/>
          <w:bCs/>
        </w:rPr>
        <w:t xml:space="preserve">nábytku </w:t>
      </w:r>
      <w:r>
        <w:rPr>
          <w:rFonts w:ascii="Calibri" w:hAnsi="Calibri" w:cs="Calibri"/>
          <w:b/>
          <w:bCs/>
        </w:rPr>
        <w:t>v rámci projektu: „</w:t>
      </w:r>
      <w:bookmarkStart w:id="0" w:name="_Hlk68546903"/>
      <w:r>
        <w:rPr>
          <w:rFonts w:ascii="Calibri" w:hAnsi="Calibri" w:cs="Calibri"/>
          <w:b/>
          <w:bCs/>
        </w:rPr>
        <w:t xml:space="preserve">Modernizácia materiálno - technického vybavenia odborných pracovísk pre Strednú priemyselnú školu Jozefa Murgaša, </w:t>
      </w:r>
    </w:p>
    <w:p w14:paraId="0741B611" w14:textId="1CBE2D34" w:rsidR="00BF2677" w:rsidRPr="00A9445B" w:rsidRDefault="00BF2677" w:rsidP="00BF2677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Hurbanova 6, 975 18 Banská Bystrica</w:t>
      </w:r>
      <w:bookmarkEnd w:id="0"/>
      <w:r>
        <w:rPr>
          <w:rFonts w:ascii="Calibri" w:hAnsi="Calibri" w:cs="Calibri"/>
          <w:b/>
          <w:bCs/>
        </w:rPr>
        <w:t xml:space="preserve">“ </w:t>
      </w:r>
      <w:r w:rsidRPr="003A27D8">
        <w:rPr>
          <w:rFonts w:ascii="Calibri" w:hAnsi="Calibri" w:cs="Calibri"/>
          <w:b/>
          <w:bCs/>
        </w:rPr>
        <w:t xml:space="preserve">(Výzva č. </w:t>
      </w:r>
      <w:r>
        <w:rPr>
          <w:rFonts w:ascii="Calibri" w:hAnsi="Calibri" w:cs="Calibri"/>
          <w:b/>
          <w:bCs/>
        </w:rPr>
        <w:t>6</w:t>
      </w:r>
      <w:r w:rsidRPr="003A27D8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>.</w:t>
      </w:r>
    </w:p>
    <w:p w14:paraId="6A0EE770" w14:textId="77777777" w:rsidR="00BF2677" w:rsidRDefault="00BF2677" w:rsidP="00901985">
      <w:pPr>
        <w:pStyle w:val="Bezriadkovania"/>
        <w:ind w:firstLine="142"/>
        <w:rPr>
          <w:rFonts w:ascii="Calibri" w:hAnsi="Calibri" w:cs="Calibri"/>
        </w:rPr>
      </w:pPr>
    </w:p>
    <w:p w14:paraId="03EC186A" w14:textId="6286D7BA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Obchodné meno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1371437F" w14:textId="77777777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Sídlo alebo miesto podnikania: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7B372052" w14:textId="77777777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0CDFEB0B" w14:textId="77777777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Kontaktná osoba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0548C537" w14:textId="77777777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Tel. a 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53C275A5" w14:textId="77777777" w:rsidR="009122BE" w:rsidRDefault="009122BE" w:rsidP="00901985">
      <w:pPr>
        <w:pStyle w:val="Bezriadkovania"/>
      </w:pPr>
    </w:p>
    <w:p w14:paraId="66280A4A" w14:textId="77777777" w:rsidR="009122BE" w:rsidRDefault="009122BE" w:rsidP="00901985">
      <w:pPr>
        <w:pStyle w:val="Bezriadkovania"/>
      </w:pPr>
    </w:p>
    <w:p w14:paraId="291FA06F" w14:textId="77777777" w:rsidR="009122BE" w:rsidRDefault="009122BE" w:rsidP="009122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u w:val="single"/>
        </w:rPr>
        <w:t xml:space="preserve">NÁVRH NA PLNENIE KRITÉRIÍ  </w:t>
      </w:r>
      <w:r>
        <w:rPr>
          <w:rFonts w:ascii="Calibri" w:hAnsi="Calibri" w:cs="Calibri"/>
          <w:i/>
        </w:rPr>
        <w:t>(vyplní zaradený záujemca)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677"/>
        <w:gridCol w:w="710"/>
        <w:gridCol w:w="1130"/>
        <w:gridCol w:w="703"/>
        <w:gridCol w:w="1130"/>
        <w:gridCol w:w="1127"/>
      </w:tblGrid>
      <w:tr w:rsidR="00833658" w:rsidRPr="0031706B" w14:paraId="5E9E69AA" w14:textId="77777777" w:rsidTr="0068740B">
        <w:trPr>
          <w:trHeight w:val="102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44F9A1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298F9F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a označenie tovaru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0B77A374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  <w:p w14:paraId="07C640B5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AD0FA2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193D9651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BC5A72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Výška DPH pri sadzbe .......% [v EUR]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E6AA05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6A155D27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50A38B1E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1CD198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45A189F0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61358E3B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s DPH] </w:t>
            </w:r>
          </w:p>
        </w:tc>
      </w:tr>
      <w:tr w:rsidR="00480E3F" w:rsidRPr="00D46B5B" w14:paraId="6B9EACA6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E487EBD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E330CA6" w14:textId="6CB00C09" w:rsidR="00480E3F" w:rsidRPr="0020596F" w:rsidRDefault="0020596F" w:rsidP="00480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20596F">
              <w:rPr>
                <w:rFonts w:cstheme="minorHAnsi"/>
                <w:b/>
                <w:bCs/>
              </w:rPr>
              <w:t>Stolička pracovná rúrková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91D09" w14:textId="5640C1EA" w:rsidR="00480E3F" w:rsidRPr="0020596F" w:rsidRDefault="0020596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20596F">
              <w:rPr>
                <w:rFonts w:cstheme="minorHAnsi"/>
                <w:b/>
                <w:bCs/>
              </w:rPr>
              <w:t>36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5BCF38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294EDE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C364FB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05ABDA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459BA16A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C4F964" w14:textId="533E09B4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 xml:space="preserve">2. 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9A0446C" w14:textId="3A284471" w:rsidR="0020596F" w:rsidRPr="0020596F" w:rsidRDefault="0020596F" w:rsidP="00205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20596F">
              <w:rPr>
                <w:rFonts w:cstheme="minorHAnsi"/>
                <w:b/>
              </w:rPr>
              <w:t>Stolička pracovná otočná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6DCDEF" w14:textId="7DE446A1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20596F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82167A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A51930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C44299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3B9A4E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4623907F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1F1D5F" w14:textId="19368648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B68C2B" w14:textId="1466CCD0" w:rsidR="0020596F" w:rsidRPr="0020596F" w:rsidRDefault="0020596F" w:rsidP="0020596F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</w:rPr>
              <w:t>Pracovný stôl žiaci (pracovisko robotika)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C3279" w14:textId="1A8A1EE2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993887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B1A7473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F23EB7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5CAB46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2120BBAA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D6B24F0" w14:textId="78123F56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274EBFE" w14:textId="7B72B95B" w:rsidR="0020596F" w:rsidRPr="0020596F" w:rsidRDefault="0020596F" w:rsidP="0020596F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</w:rPr>
              <w:t>Pracovný stôl žiaci (pracovisko elektroenergetika)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E6331" w14:textId="0ECF31D1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800248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E42F77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CFDC19F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F9BEFC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0886EEB8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4716EB" w14:textId="0A7B3BAF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471428" w14:textId="2AA4003A" w:rsidR="0020596F" w:rsidRPr="0020596F" w:rsidRDefault="0020596F" w:rsidP="0020596F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</w:rPr>
              <w:t>Pracovný stôl žiaci (pracovisko priemyselnej informatiky)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D13C2" w14:textId="330F20A5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4BA90F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A1650A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ADFA24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61F1D2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5C29EF66" w14:textId="77777777" w:rsidTr="0068740B">
        <w:trPr>
          <w:trHeight w:val="601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B80ABC3" w14:textId="7C63115A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4A240B" w14:textId="2D22EDEB" w:rsidR="0020596F" w:rsidRPr="0020596F" w:rsidRDefault="0020596F" w:rsidP="0020596F">
            <w:pPr>
              <w:pStyle w:val="Bezriadkovania"/>
              <w:rPr>
                <w:b/>
                <w:bCs/>
              </w:rPr>
            </w:pPr>
            <w:r w:rsidRPr="0020596F">
              <w:rPr>
                <w:b/>
                <w:bCs/>
              </w:rPr>
              <w:t>Stolička - stohovateľná konferenčná čalúnená stolička moderných tvarov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5896D" w14:textId="6DAE0600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bCs/>
              </w:rPr>
              <w:t>51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85BC64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A991F19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4ACE0F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3CFF656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6522F03D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D1F1B2" w14:textId="5FBC609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322B1B" w14:textId="6C65EF16" w:rsidR="0020596F" w:rsidRPr="0020596F" w:rsidRDefault="0020596F" w:rsidP="0020596F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</w:rPr>
              <w:t>Moderný 2-sed na nožičkách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AC84CC" w14:textId="08A1400D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C6F65B8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89E14FD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98233F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E8D131C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3CDB95F1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67308D" w14:textId="1D71BC59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9BE4346" w14:textId="09D3E435" w:rsidR="0020596F" w:rsidRPr="0020596F" w:rsidRDefault="0020596F" w:rsidP="0020596F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iCs/>
              </w:rPr>
              <w:t>Čalúnené kreslo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7BB29" w14:textId="460B6016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43C891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72571E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84D7DD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55A1B72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5A1E49F0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225412" w14:textId="2FB0029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001AB8" w14:textId="5AE64795" w:rsidR="0020596F" w:rsidRPr="0020596F" w:rsidRDefault="0020596F" w:rsidP="0020596F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iCs/>
              </w:rPr>
              <w:t>Barová stolička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0DD923" w14:textId="0D6C6AE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4FFAD1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155FB5E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991E04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214344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0177A288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7076BE8" w14:textId="7F1E41B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C37673" w14:textId="2BF2D885" w:rsidR="0020596F" w:rsidRPr="0020596F" w:rsidRDefault="0020596F" w:rsidP="0020596F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iCs/>
              </w:rPr>
              <w:t>Skrinka - policový diel so zásuvkami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40B72" w14:textId="44A72909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57DCF2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CC40329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6BA0E2B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BE4C08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20596F" w:rsidRPr="00D46B5B" w14:paraId="7B138828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5A2E3CA" w14:textId="4F012472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09B8EA" w14:textId="70169573" w:rsidR="0020596F" w:rsidRPr="0020596F" w:rsidRDefault="0020596F" w:rsidP="0020596F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iCs/>
              </w:rPr>
              <w:t>Skrinka - policový diel s dvierkami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7C9F7" w14:textId="46678C13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2059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DBE438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8CF09DE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9BA5519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C5F9CE9" w14:textId="77777777" w:rsidR="0020596F" w:rsidRPr="0020596F" w:rsidRDefault="0020596F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155218" w:rsidRPr="00D46B5B" w14:paraId="70569895" w14:textId="77777777" w:rsidTr="0068740B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8D190AF" w14:textId="61851D03" w:rsidR="00155218" w:rsidRPr="0020596F" w:rsidRDefault="00155218" w:rsidP="0020596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AA86297" w14:textId="2B116166" w:rsidR="00155218" w:rsidRPr="0020596F" w:rsidRDefault="00155218" w:rsidP="0020596F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0056E7">
              <w:rPr>
                <w:rFonts w:cstheme="minorHAnsi"/>
                <w:b/>
              </w:rPr>
              <w:t xml:space="preserve">Barový pult  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B1812" w14:textId="0431EB13" w:rsidR="00155218" w:rsidRPr="0020596F" w:rsidRDefault="00155218" w:rsidP="002059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371C84" w14:textId="77777777" w:rsidR="00155218" w:rsidRPr="0020596F" w:rsidRDefault="00155218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54DD3B6" w14:textId="77777777" w:rsidR="00155218" w:rsidRPr="0020596F" w:rsidRDefault="00155218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BFCC34" w14:textId="77777777" w:rsidR="00155218" w:rsidRPr="0020596F" w:rsidRDefault="00155218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09AD9F" w14:textId="77777777" w:rsidR="00155218" w:rsidRPr="0020596F" w:rsidRDefault="00155218" w:rsidP="00205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33658" w:rsidRPr="0031706B" w14:paraId="6B1114DF" w14:textId="77777777" w:rsidTr="0068740B">
        <w:trPr>
          <w:trHeight w:val="300"/>
          <w:jc w:val="center"/>
        </w:trPr>
        <w:tc>
          <w:tcPr>
            <w:tcW w:w="27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312B0C2" w14:textId="203F0191" w:rsidR="00833658" w:rsidRPr="00E52307" w:rsidRDefault="00833658" w:rsidP="00901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Celková cena</w:t>
            </w:r>
            <w:r w:rsidR="000B25A8"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za </w:t>
            </w:r>
            <w:r w:rsidR="00BF267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určený </w:t>
            </w:r>
            <w:r w:rsidR="000B25A8"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počet</w:t>
            </w:r>
            <w:r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: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F13D0C7" w14:textId="77777777" w:rsidR="00833658" w:rsidRPr="00E52307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63D3503" w14:textId="272C2BD4" w:rsidR="00833658" w:rsidRPr="00E52307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523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27A250" w14:textId="77777777" w:rsidR="00833658" w:rsidRPr="0031706B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C8A9207" w14:textId="77777777" w:rsidR="00833658" w:rsidRPr="0031706B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17723CA6" w14:textId="77777777" w:rsidR="00833658" w:rsidRDefault="00833658" w:rsidP="00833658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10A895EC" w14:textId="426453A8" w:rsidR="00833658" w:rsidRPr="00E52307" w:rsidRDefault="00833658" w:rsidP="00833658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2E8C471E" w14:textId="77777777" w:rsidR="00833658" w:rsidRDefault="00833658" w:rsidP="00833658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0A9859FC" w14:textId="77777777" w:rsidR="00833658" w:rsidRDefault="00833658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1C0C1D6" w14:textId="3ABEA641" w:rsidR="00833658" w:rsidRDefault="00833658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3EFCD292" w14:textId="04270568" w:rsidR="0020596F" w:rsidRDefault="0020596F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68071C81" w14:textId="73DD63C4" w:rsidR="0020596F" w:rsidRDefault="0020596F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0F494D6B" w14:textId="0A2BB50D" w:rsidR="0020596F" w:rsidRDefault="0020596F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49CD6985" w14:textId="6855FD30" w:rsidR="0020596F" w:rsidRDefault="0020596F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45DF0D87" w14:textId="77777777" w:rsidR="0020596F" w:rsidRDefault="0020596F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9BCB4E0" w14:textId="77777777" w:rsidR="00E52307" w:rsidRDefault="00E52307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DE6EA74" w14:textId="77777777" w:rsidR="00833658" w:rsidRDefault="00833658" w:rsidP="00833658">
      <w:pPr>
        <w:keepNext/>
        <w:spacing w:line="264" w:lineRule="auto"/>
        <w:jc w:val="both"/>
        <w:outlineLvl w:val="8"/>
        <w:rPr>
          <w:rFonts w:ascii="Times New Roman" w:hAnsi="Times New Roman" w:cs="Times New Roman"/>
        </w:rPr>
      </w:pPr>
      <w:r>
        <w:rPr>
          <w:rFonts w:ascii="Calibri" w:hAnsi="Calibri" w:cs="Calibri"/>
          <w:bCs/>
          <w:i/>
        </w:rPr>
        <w:t>V ……………….…….., dňa ....................</w:t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/>
          <w:bCs/>
        </w:rPr>
        <w:tab/>
        <w:t>…………………………………………………………</w:t>
      </w:r>
    </w:p>
    <w:p w14:paraId="7EBD4C23" w14:textId="77777777" w:rsidR="00833658" w:rsidRDefault="00833658" w:rsidP="00833658">
      <w:pPr>
        <w:pStyle w:val="Bezriadkovania"/>
      </w:pPr>
      <w:r>
        <w:rPr>
          <w:rFonts w:ascii="Symbol" w:eastAsia="Symbol" w:hAnsi="Symbol" w:cs="Symbol"/>
        </w:rPr>
        <w:t>[</w:t>
      </w:r>
      <w:r>
        <w:t>uviesť miesto a dátum podpisu</w:t>
      </w:r>
      <w:r>
        <w:rPr>
          <w:rFonts w:ascii="Symbol" w:eastAsia="Symbol" w:hAnsi="Symbol" w:cs="Symbol"/>
        </w:rPr>
        <w:t>]</w:t>
      </w:r>
      <w:r>
        <w:tab/>
      </w:r>
      <w:r>
        <w:tab/>
      </w:r>
      <w:r>
        <w:rPr>
          <w:rFonts w:ascii="Symbol" w:eastAsia="Symbol" w:hAnsi="Symbol" w:cs="Symbol"/>
        </w:rPr>
        <w:t>[</w:t>
      </w:r>
      <w:r>
        <w:t>vypísať meno, priezvisko a funkciu</w:t>
      </w:r>
    </w:p>
    <w:p w14:paraId="3F1EDF6A" w14:textId="77777777" w:rsidR="00833658" w:rsidRDefault="00833658" w:rsidP="00833658">
      <w:pPr>
        <w:pStyle w:val="Bezriadkovania"/>
        <w:ind w:left="3545" w:firstLine="709"/>
      </w:pPr>
      <w:r>
        <w:t>oprávnenej osoby uchádzača</w:t>
      </w:r>
      <w:r>
        <w:rPr>
          <w:rFonts w:ascii="Symbol" w:eastAsia="Symbol" w:hAnsi="Symbol" w:cs="Symbol"/>
        </w:rPr>
        <w:t>]</w:t>
      </w:r>
    </w:p>
    <w:p w14:paraId="1E6DB35C" w14:textId="77777777" w:rsidR="00833658" w:rsidRDefault="00833658" w:rsidP="00833658">
      <w:pPr>
        <w:spacing w:line="264" w:lineRule="auto"/>
        <w:jc w:val="both"/>
        <w:rPr>
          <w:rFonts w:ascii="Calibri" w:hAnsi="Calibri" w:cs="Calibri"/>
        </w:rPr>
      </w:pPr>
    </w:p>
    <w:p w14:paraId="71869FB1" w14:textId="77777777" w:rsidR="00833658" w:rsidRDefault="00833658" w:rsidP="00833658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54A9503F" w14:textId="77777777" w:rsidR="00833658" w:rsidRDefault="00833658" w:rsidP="00833658">
      <w:pPr>
        <w:pStyle w:val="Odsekzoznamu"/>
        <w:numPr>
          <w:ilvl w:val="0"/>
          <w:numId w:val="1"/>
        </w:numPr>
        <w:tabs>
          <w:tab w:val="left" w:pos="12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7E785FF8" w14:textId="7AAC2445" w:rsidR="00833658" w:rsidRDefault="00891049" w:rsidP="00891049">
      <w:pPr>
        <w:pStyle w:val="Odsekzoznamu"/>
        <w:tabs>
          <w:tab w:val="left" w:pos="1200"/>
        </w:tabs>
        <w:spacing w:line="264" w:lineRule="auto"/>
        <w:ind w:left="0"/>
        <w:jc w:val="both"/>
      </w:pPr>
      <w:r>
        <w:rPr>
          <w:rFonts w:ascii="Calibri" w:hAnsi="Calibri" w:cs="Calibri"/>
          <w:i/>
          <w:sz w:val="18"/>
          <w:szCs w:val="18"/>
        </w:rPr>
        <w:t xml:space="preserve">- </w:t>
      </w:r>
      <w:r>
        <w:rPr>
          <w:rFonts w:ascii="Calibri" w:hAnsi="Calibri" w:cs="Calibri"/>
          <w:i/>
          <w:sz w:val="18"/>
          <w:szCs w:val="18"/>
        </w:rPr>
        <w:tab/>
      </w:r>
      <w:r w:rsidR="00833658">
        <w:rPr>
          <w:rFonts w:ascii="Calibri" w:hAnsi="Calibri" w:cs="Calibri"/>
          <w:i/>
          <w:sz w:val="18"/>
          <w:szCs w:val="18"/>
        </w:rPr>
        <w:t xml:space="preserve">návrh uchádzača na plnenie kritérií musí byť v zmysle SP </w:t>
      </w:r>
      <w:r w:rsidR="00833658">
        <w:rPr>
          <w:rFonts w:ascii="Calibri" w:hAnsi="Calibri" w:cs="Calibri"/>
          <w:i/>
          <w:sz w:val="18"/>
          <w:szCs w:val="18"/>
          <w:u w:val="single"/>
        </w:rPr>
        <w:t>vložený do systému JOSEPHINE vo formáte.pdf</w:t>
      </w:r>
      <w:r w:rsidR="00833658">
        <w:rPr>
          <w:rFonts w:ascii="Calibri" w:hAnsi="Calibri" w:cs="Calibri"/>
          <w:i/>
          <w:sz w:val="18"/>
          <w:szCs w:val="18"/>
        </w:rPr>
        <w:t>“;</w:t>
      </w:r>
    </w:p>
    <w:p w14:paraId="77560F42" w14:textId="3FDD9F53" w:rsidR="00833658" w:rsidRPr="00E52307" w:rsidRDefault="00833658" w:rsidP="00833658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p w14:paraId="18BE6CE5" w14:textId="77777777" w:rsidR="006B6349" w:rsidRDefault="006B6349" w:rsidP="00833658"/>
    <w:sectPr w:rsidR="006B6349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0CBB" w14:textId="77777777" w:rsidR="004C4C54" w:rsidRDefault="000B25A8">
      <w:pPr>
        <w:spacing w:after="0" w:line="240" w:lineRule="auto"/>
      </w:pPr>
      <w:r>
        <w:separator/>
      </w:r>
    </w:p>
  </w:endnote>
  <w:endnote w:type="continuationSeparator" w:id="0">
    <w:p w14:paraId="769ABADF" w14:textId="77777777" w:rsidR="004C4C54" w:rsidRDefault="000B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5427" w14:textId="77777777" w:rsidR="004C4C54" w:rsidRDefault="000B25A8">
      <w:pPr>
        <w:spacing w:after="0" w:line="240" w:lineRule="auto"/>
      </w:pPr>
      <w:r>
        <w:separator/>
      </w:r>
    </w:p>
  </w:footnote>
  <w:footnote w:type="continuationSeparator" w:id="0">
    <w:p w14:paraId="7FCAD3E7" w14:textId="77777777" w:rsidR="004C4C54" w:rsidRDefault="000B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F42C" w14:textId="5269A63D" w:rsidR="00A01D55" w:rsidRPr="00BF2677" w:rsidRDefault="000B25A8" w:rsidP="00BF2677">
    <w:pPr>
      <w:pStyle w:val="Hlavika"/>
      <w:jc w:val="right"/>
      <w:rPr>
        <w:sz w:val="18"/>
        <w:szCs w:val="18"/>
      </w:rPr>
    </w:pPr>
    <w:r w:rsidRPr="00D46B5B">
      <w:rPr>
        <w:sz w:val="18"/>
        <w:szCs w:val="18"/>
      </w:rPr>
      <w:t>Príloha č. 1</w:t>
    </w:r>
    <w:r w:rsidR="00BF2677">
      <w:rPr>
        <w:sz w:val="18"/>
        <w:szCs w:val="18"/>
      </w:rPr>
      <w:t xml:space="preserve"> k </w:t>
    </w:r>
    <w:r w:rsidRPr="00D46B5B">
      <w:rPr>
        <w:sz w:val="18"/>
        <w:szCs w:val="18"/>
      </w:rPr>
      <w:t xml:space="preserve">SP </w:t>
    </w:r>
    <w:r w:rsidR="00E52307">
      <w:rPr>
        <w:sz w:val="18"/>
        <w:szCs w:val="18"/>
      </w:rPr>
      <w:t xml:space="preserve">- </w:t>
    </w:r>
    <w:r w:rsidRPr="00D46B5B">
      <w:rPr>
        <w:sz w:val="18"/>
        <w:szCs w:val="18"/>
      </w:rPr>
      <w:t xml:space="preserve">Návrh </w:t>
    </w:r>
    <w:r w:rsidR="00BF2677">
      <w:rPr>
        <w:sz w:val="18"/>
        <w:szCs w:val="18"/>
      </w:rPr>
      <w:t xml:space="preserve">uchádzača </w:t>
    </w:r>
    <w:r w:rsidRPr="00D46B5B">
      <w:rPr>
        <w:sz w:val="18"/>
        <w:szCs w:val="18"/>
      </w:rPr>
      <w:t xml:space="preserve">na plnenie kritérií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58"/>
    <w:rsid w:val="00060047"/>
    <w:rsid w:val="000B25A8"/>
    <w:rsid w:val="00155218"/>
    <w:rsid w:val="001648D2"/>
    <w:rsid w:val="001D7AFE"/>
    <w:rsid w:val="0020596F"/>
    <w:rsid w:val="00480E3F"/>
    <w:rsid w:val="004C4C54"/>
    <w:rsid w:val="0068740B"/>
    <w:rsid w:val="006B6349"/>
    <w:rsid w:val="007552BE"/>
    <w:rsid w:val="00766AF9"/>
    <w:rsid w:val="007C33B5"/>
    <w:rsid w:val="00833658"/>
    <w:rsid w:val="00891049"/>
    <w:rsid w:val="009122BE"/>
    <w:rsid w:val="00917E6A"/>
    <w:rsid w:val="00B34F54"/>
    <w:rsid w:val="00B47715"/>
    <w:rsid w:val="00B65D9C"/>
    <w:rsid w:val="00BE3E7C"/>
    <w:rsid w:val="00BF2677"/>
    <w:rsid w:val="00C21382"/>
    <w:rsid w:val="00CA0AFF"/>
    <w:rsid w:val="00D866AE"/>
    <w:rsid w:val="00E52307"/>
    <w:rsid w:val="00EF2D77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AA8E"/>
  <w15:chartTrackingRefBased/>
  <w15:docId w15:val="{AECC3D88-311A-4780-A98D-947EC2E6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36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3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3658"/>
  </w:style>
  <w:style w:type="character" w:customStyle="1" w:styleId="Zkladntext">
    <w:name w:val="Základný text_"/>
    <w:basedOn w:val="Predvolenpsmoodseku"/>
    <w:link w:val="Zkladntext1"/>
    <w:locked/>
    <w:rsid w:val="0083365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33658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Bezriadkovania">
    <w:name w:val="No Spacing"/>
    <w:qFormat/>
    <w:rsid w:val="00833658"/>
    <w:pPr>
      <w:spacing w:after="0" w:line="240" w:lineRule="auto"/>
    </w:pPr>
  </w:style>
  <w:style w:type="paragraph" w:styleId="Odsekzoznamu">
    <w:name w:val="List Paragraph"/>
    <w:basedOn w:val="Normlny"/>
    <w:qFormat/>
    <w:rsid w:val="00833658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rsid w:val="00833658"/>
    <w:pPr>
      <w:suppressAutoHyphens/>
      <w:autoSpaceDN w:val="0"/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E52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2307"/>
  </w:style>
  <w:style w:type="paragraph" w:customStyle="1" w:styleId="Default">
    <w:name w:val="Default"/>
    <w:rsid w:val="00060047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12</cp:revision>
  <dcterms:created xsi:type="dcterms:W3CDTF">2021-03-08T09:28:00Z</dcterms:created>
  <dcterms:modified xsi:type="dcterms:W3CDTF">2021-04-26T06:38:00Z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