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3484809D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7A7FB2AE" w:rsidR="00E262CE" w:rsidRPr="00F556E1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556E1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556E1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23B64F80" w14:textId="4A533873" w:rsidR="00F556E1" w:rsidRPr="00C77D5C" w:rsidRDefault="00C77D5C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C77D5C">
        <w:rPr>
          <w:rFonts w:asciiTheme="minorHAnsi" w:hAnsiTheme="minorHAnsi" w:cstheme="minorHAnsi"/>
          <w:b/>
        </w:rPr>
        <w:t>Zber údajov a realizácia reprezentatívneho prieskumu medzi seniormi vo vybraných troch regiónoch v Banskobystrickom kraji</w:t>
      </w:r>
    </w:p>
    <w:p w14:paraId="06B0FEC2" w14:textId="77777777" w:rsidR="0043398D" w:rsidRPr="00F556E1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ED5F8C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</w:rPr>
        <w:t xml:space="preserve">Celková cena za predmet zákazky v EUR bez DPH: </w:t>
      </w:r>
      <w:r w:rsidRPr="00ED5F8C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ED5F8C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ED5F8C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</w:rPr>
        <w:t>DPH ..............% v EUR:</w:t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ED5F8C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ED5F8C" w:rsidRDefault="00D54201" w:rsidP="00D54201">
      <w:pPr>
        <w:rPr>
          <w:rFonts w:asciiTheme="minorHAnsi" w:hAnsiTheme="minorHAnsi"/>
          <w:b/>
        </w:rPr>
      </w:pPr>
      <w:r w:rsidRPr="00ED5F8C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556E1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  <w:b/>
        </w:rPr>
        <w:t>(návrh na plnenie kritérií):</w:t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sz w:val="18"/>
          <w:szCs w:val="18"/>
        </w:rPr>
        <w:t xml:space="preserve">* 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556E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76A57A5C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10224E7" w14:textId="4A296FF6" w:rsidR="006C72F9" w:rsidRPr="00F556E1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556E1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4C6F453C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ED5F8C" w:rsidRPr="00ED5F8C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ED5F8C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41522B89" w:rsidR="00300DC4" w:rsidRDefault="003B17B2" w:rsidP="00454003">
    <w:pPr>
      <w:ind w:left="360" w:right="274" w:firstLine="0"/>
      <w:jc w:val="right"/>
    </w:pPr>
    <w:r>
      <w:rPr>
        <w:rFonts w:asciiTheme="minorHAnsi" w:hAnsiTheme="minorHAnsi"/>
      </w:rPr>
      <w:t>Príloha č. 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17B2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77D5C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1554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D5F8C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19FA-B5AC-41B5-8B18-D2EF49B2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Vašičková Jana</cp:lastModifiedBy>
  <cp:revision>2</cp:revision>
  <cp:lastPrinted>2018-07-11T10:47:00Z</cp:lastPrinted>
  <dcterms:created xsi:type="dcterms:W3CDTF">2021-05-02T13:04:00Z</dcterms:created>
  <dcterms:modified xsi:type="dcterms:W3CDTF">2021-05-02T13:04:00Z</dcterms:modified>
</cp:coreProperties>
</file>