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3BD7D" w14:textId="6BD7BDA4" w:rsidR="00223564" w:rsidRPr="00114FE0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>
        <w:rPr>
          <w:rFonts w:ascii="Times New Roman" w:eastAsia="Times New Roman" w:hAnsi="Times New Roman"/>
          <w:b/>
          <w:sz w:val="24"/>
          <w:szCs w:val="24"/>
        </w:rPr>
        <w:t>Príloha č. 2 – 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4809348D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  <w:r w:rsidR="00A3213E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A3213E" w:rsidRPr="00A3213E">
        <w:rPr>
          <w:rFonts w:ascii="Times New Roman" w:eastAsia="Times New Roman" w:hAnsi="Times New Roman"/>
          <w:b/>
          <w:sz w:val="24"/>
          <w:szCs w:val="24"/>
        </w:rPr>
        <w:t xml:space="preserve">Odvoz a likvidácia odpadu v skratke: OLO </w:t>
      </w:r>
      <w:proofErr w:type="spellStart"/>
      <w:r w:rsidR="00A3213E" w:rsidRPr="00A3213E">
        <w:rPr>
          <w:rFonts w:ascii="Times New Roman" w:eastAsia="Times New Roman" w:hAnsi="Times New Roman"/>
          <w:b/>
          <w:sz w:val="24"/>
          <w:szCs w:val="24"/>
        </w:rPr>
        <w:t>a.s</w:t>
      </w:r>
      <w:proofErr w:type="spellEnd"/>
      <w:r w:rsidR="00A3213E" w:rsidRPr="00A3213E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6D88511D" w14:textId="040646C2" w:rsidR="00081E5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14FE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3706E5" w:rsidRPr="003706E5">
        <w:rPr>
          <w:rFonts w:ascii="Times New Roman" w:eastAsia="Times New Roman" w:hAnsi="Times New Roman"/>
          <w:b/>
          <w:sz w:val="24"/>
          <w:szCs w:val="24"/>
          <w:lang w:eastAsia="sk-SK"/>
        </w:rPr>
        <w:t>Zhodnotenie kuchynského biologicky rozložiteľného komunálneho odpadu z domácností</w:t>
      </w:r>
    </w:p>
    <w:p w14:paraId="19A95EA6" w14:textId="77777777" w:rsidR="00D46310" w:rsidRPr="00D46310" w:rsidRDefault="00D46310" w:rsidP="00292D73">
      <w:pPr>
        <w:pStyle w:val="Odsekzoznamu"/>
        <w:adjustRightInd w:val="0"/>
        <w:ind w:left="2127" w:hanging="2127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292D73">
      <w:pPr>
        <w:tabs>
          <w:tab w:val="left" w:pos="2127"/>
        </w:tabs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C769A80" w14:textId="5F0FC57E" w:rsidR="00D46310" w:rsidRDefault="00D46310" w:rsidP="00292D73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8675C" w14:textId="55BE1E0A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Ponuková cena v súlade s opisom predmetu zákazky na základe Výzvy na predkladanie ponúk</w:t>
      </w:r>
    </w:p>
    <w:p w14:paraId="79934131" w14:textId="77777777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tbl>
      <w:tblPr>
        <w:tblStyle w:val="Mriekatabuky1"/>
        <w:tblW w:w="103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1701"/>
        <w:gridCol w:w="1134"/>
        <w:gridCol w:w="1564"/>
        <w:gridCol w:w="1843"/>
      </w:tblGrid>
      <w:tr w:rsidR="0004770C" w:rsidRPr="00D46310" w14:paraId="4C332FF2" w14:textId="77777777" w:rsidTr="00F62081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98E66D" w14:textId="77777777" w:rsidR="0004770C" w:rsidRPr="00D46310" w:rsidRDefault="0004770C" w:rsidP="00D81C9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P.č</w:t>
            </w:r>
            <w:proofErr w:type="spellEnd"/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CCD81C" w14:textId="77777777" w:rsidR="0004770C" w:rsidRPr="00D46310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94A6C4" w14:textId="399801B4" w:rsidR="0004770C" w:rsidRPr="00D46310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1B6C9" w14:textId="2054A6ED" w:rsidR="0004770C" w:rsidRPr="00D46310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Predpokladaný počet MJ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EE3A3A" w14:textId="77777777" w:rsidR="0004770C" w:rsidRPr="00D46310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Cena za 1 MJ v EUR bez DPH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46A26B" w14:textId="77777777" w:rsidR="0004770C" w:rsidRPr="00796087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96087">
              <w:rPr>
                <w:rFonts w:ascii="Times New Roman" w:hAnsi="Times New Roman"/>
                <w:sz w:val="24"/>
                <w:szCs w:val="24"/>
                <w:lang w:eastAsia="en-US"/>
              </w:rPr>
              <w:t>Výška DPH 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1B5AB" w14:textId="15F1371D" w:rsidR="0004770C" w:rsidRPr="00D46310" w:rsidRDefault="0004770C" w:rsidP="00D81C9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Celková cena za predpokladaný počet MJ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 EUR bez DPH počas platnosti zmluvy</w:t>
            </w:r>
            <w:r w:rsidR="008A2E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r w:rsidR="008A2EEC" w:rsidRPr="00F62081">
              <w:rPr>
                <w:rFonts w:ascii="Times New Roman" w:hAnsi="Times New Roman"/>
                <w:sz w:val="24"/>
                <w:szCs w:val="24"/>
                <w:lang w:eastAsia="en-US"/>
              </w:rPr>
              <w:t>kritérium hodnotenia</w:t>
            </w:r>
          </w:p>
        </w:tc>
      </w:tr>
      <w:tr w:rsidR="00773ED2" w:rsidRPr="00D46310" w14:paraId="1E154D90" w14:textId="77777777" w:rsidTr="003B5E55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40C" w14:textId="77777777" w:rsidR="00773ED2" w:rsidRPr="00D46310" w:rsidRDefault="00773ED2" w:rsidP="00773ED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10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A818" w14:textId="6DBDF86E" w:rsidR="00773ED2" w:rsidRPr="00773ED2" w:rsidRDefault="0061744E" w:rsidP="00773ED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Zhodnotenie K - BRKO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12D" w14:textId="42915922" w:rsidR="00773ED2" w:rsidRPr="00D46310" w:rsidRDefault="0061744E" w:rsidP="003B5E55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A75E" w14:textId="7FBE2037" w:rsidR="00773ED2" w:rsidRPr="00F62081" w:rsidRDefault="0061744E" w:rsidP="00773ED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D75" w14:textId="6775E9A2" w:rsidR="00773ED2" w:rsidRPr="00D46310" w:rsidRDefault="00773ED2" w:rsidP="00773E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71B4" w14:textId="77777777" w:rsidR="00773ED2" w:rsidRPr="00EF5DFF" w:rsidRDefault="00773ED2" w:rsidP="00773ED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031" w14:textId="77777777" w:rsidR="00773ED2" w:rsidRPr="00D46310" w:rsidRDefault="00773ED2" w:rsidP="00773E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F08CFCA" w14:textId="00184BEF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76EC09DF" w14:textId="307D328B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súhlasím s obsahom návrhu </w:t>
      </w:r>
      <w:r w:rsidR="00F238B1" w:rsidRPr="00114FE0">
        <w:rPr>
          <w:rFonts w:ascii="Times New Roman" w:hAnsi="Times New Roman"/>
          <w:sz w:val="24"/>
          <w:szCs w:val="24"/>
        </w:rPr>
        <w:t>Zmluvy</w:t>
      </w:r>
      <w:r w:rsidRPr="00114FE0">
        <w:rPr>
          <w:rFonts w:ascii="Times New Roman" w:hAnsi="Times New Roman"/>
          <w:sz w:val="24"/>
          <w:szCs w:val="24"/>
        </w:rPr>
        <w:t xml:space="preserve">, </w:t>
      </w:r>
      <w:r w:rsidRPr="00CC1636">
        <w:rPr>
          <w:rFonts w:ascii="Times New Roman" w:hAnsi="Times New Roman"/>
          <w:sz w:val="24"/>
          <w:szCs w:val="24"/>
        </w:rPr>
        <w:t xml:space="preserve">ktorá je Prílohou č. </w:t>
      </w:r>
      <w:r w:rsidR="00C04A90" w:rsidRPr="00CC1636">
        <w:rPr>
          <w:rFonts w:ascii="Times New Roman" w:hAnsi="Times New Roman"/>
          <w:sz w:val="24"/>
          <w:szCs w:val="24"/>
        </w:rPr>
        <w:t>3</w:t>
      </w:r>
      <w:r w:rsidRPr="00CC1636">
        <w:rPr>
          <w:rFonts w:ascii="Times New Roman" w:hAnsi="Times New Roman"/>
          <w:sz w:val="24"/>
          <w:szCs w:val="24"/>
        </w:rPr>
        <w:t xml:space="preserve"> </w:t>
      </w:r>
      <w:r w:rsidR="00C04A90" w:rsidRPr="00CC1636">
        <w:rPr>
          <w:rFonts w:ascii="Times New Roman" w:hAnsi="Times New Roman"/>
          <w:sz w:val="24"/>
          <w:szCs w:val="24"/>
        </w:rPr>
        <w:t>V</w:t>
      </w:r>
      <w:r w:rsidRPr="00CC1636">
        <w:rPr>
          <w:rFonts w:ascii="Times New Roman" w:hAnsi="Times New Roman"/>
          <w:sz w:val="24"/>
          <w:szCs w:val="24"/>
        </w:rPr>
        <w:t>ýzvy</w:t>
      </w:r>
      <w:r w:rsidRPr="00114FE0">
        <w:rPr>
          <w:rFonts w:ascii="Times New Roman" w:hAnsi="Times New Roman"/>
          <w:sz w:val="24"/>
          <w:szCs w:val="24"/>
        </w:rPr>
        <w:t xml:space="preserve"> na predkladanie ponúk</w:t>
      </w:r>
    </w:p>
    <w:p w14:paraId="27080D24" w14:textId="571AD65B" w:rsidR="00CC1636" w:rsidRPr="00CC1636" w:rsidRDefault="00CC1636" w:rsidP="00CC1636">
      <w:pPr>
        <w:pStyle w:val="Odsekzoznamu"/>
        <w:widowControl/>
        <w:numPr>
          <w:ilvl w:val="0"/>
          <w:numId w:val="10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r w:rsidRPr="00CC1636">
        <w:rPr>
          <w:rFonts w:ascii="Times New Roman" w:hAnsi="Times New Roman"/>
          <w:sz w:val="24"/>
          <w:szCs w:val="24"/>
        </w:rPr>
        <w:t>predložením tejto ponuky zároveň čestne vyhlasujem, že spĺňam všetky podmienky účasti stanovené vo  Výzvy na predkladanie ponúk a  že údaje v ponuke sú úplne a pravdivé.</w:t>
      </w:r>
    </w:p>
    <w:p w14:paraId="33FDB4A6" w14:textId="3FDC0003" w:rsidR="00CC1636" w:rsidRPr="00114FE0" w:rsidRDefault="00CC1636" w:rsidP="00CC163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1636">
        <w:rPr>
          <w:rFonts w:ascii="Times New Roman" w:hAnsi="Times New Roman"/>
          <w:sz w:val="24"/>
          <w:szCs w:val="24"/>
        </w:rPr>
        <w:t>predložením tejto ponuky zároveň čestne vyhlasujem, že údaje uvedené v ORSR sú  úplne, pravdivé a správne.</w:t>
      </w: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4F8D315A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 xml:space="preserve">V ..............................., dňa </w:t>
      </w:r>
    </w:p>
    <w:p w14:paraId="7717F82F" w14:textId="48238DA2" w:rsidR="00C04A90" w:rsidRPr="00114FE0" w:rsidRDefault="00C04A90" w:rsidP="00292D73">
      <w:pPr>
        <w:tabs>
          <w:tab w:val="left" w:pos="3264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369419D0" w14:textId="5070925F" w:rsidR="00D337FE" w:rsidRPr="005D0EB2" w:rsidRDefault="00081E55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sectPr w:rsidR="00D337FE" w:rsidRPr="005D0EB2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23A2" w14:textId="77777777" w:rsidR="00A92DFB" w:rsidRDefault="00A92DFB" w:rsidP="003C1ABA">
      <w:r>
        <w:separator/>
      </w:r>
    </w:p>
  </w:endnote>
  <w:endnote w:type="continuationSeparator" w:id="0">
    <w:p w14:paraId="4E46CC20" w14:textId="77777777" w:rsidR="00A92DFB" w:rsidRDefault="00A92DFB" w:rsidP="003C1ABA">
      <w:r>
        <w:continuationSeparator/>
      </w:r>
    </w:p>
  </w:endnote>
  <w:endnote w:type="continuationNotice" w:id="1">
    <w:p w14:paraId="7B70845F" w14:textId="77777777" w:rsidR="00A92DFB" w:rsidRDefault="00A92D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B628" w14:textId="77777777" w:rsidR="00A92DFB" w:rsidRDefault="00A92DFB" w:rsidP="003C1ABA">
      <w:r>
        <w:separator/>
      </w:r>
    </w:p>
  </w:footnote>
  <w:footnote w:type="continuationSeparator" w:id="0">
    <w:p w14:paraId="556E5B84" w14:textId="77777777" w:rsidR="00A92DFB" w:rsidRDefault="00A92DFB" w:rsidP="003C1ABA">
      <w:r>
        <w:continuationSeparator/>
      </w:r>
    </w:p>
  </w:footnote>
  <w:footnote w:type="continuationNotice" w:id="1">
    <w:p w14:paraId="4180B03F" w14:textId="77777777" w:rsidR="00A92DFB" w:rsidRDefault="00A92D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A4066FF"/>
    <w:multiLevelType w:val="hybridMultilevel"/>
    <w:tmpl w:val="5F34AB3A"/>
    <w:lvl w:ilvl="0" w:tplc="8286DA7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0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54B1"/>
    <w:rsid w:val="00046F12"/>
    <w:rsid w:val="0004770C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0F7164"/>
    <w:rsid w:val="0010373B"/>
    <w:rsid w:val="00114FE0"/>
    <w:rsid w:val="00133369"/>
    <w:rsid w:val="00150569"/>
    <w:rsid w:val="001716EB"/>
    <w:rsid w:val="0019190E"/>
    <w:rsid w:val="001C373B"/>
    <w:rsid w:val="001C38CE"/>
    <w:rsid w:val="001E488C"/>
    <w:rsid w:val="00222943"/>
    <w:rsid w:val="00223564"/>
    <w:rsid w:val="002261EF"/>
    <w:rsid w:val="00236E57"/>
    <w:rsid w:val="0028317A"/>
    <w:rsid w:val="00292D73"/>
    <w:rsid w:val="002C7FE8"/>
    <w:rsid w:val="002D5959"/>
    <w:rsid w:val="002E07FF"/>
    <w:rsid w:val="002E71A3"/>
    <w:rsid w:val="002F79CB"/>
    <w:rsid w:val="003044C3"/>
    <w:rsid w:val="003123D8"/>
    <w:rsid w:val="00315D8C"/>
    <w:rsid w:val="00326571"/>
    <w:rsid w:val="003302F0"/>
    <w:rsid w:val="00365BB9"/>
    <w:rsid w:val="0036797F"/>
    <w:rsid w:val="003706E5"/>
    <w:rsid w:val="00391727"/>
    <w:rsid w:val="003941F4"/>
    <w:rsid w:val="003976C4"/>
    <w:rsid w:val="003A5266"/>
    <w:rsid w:val="003A77E5"/>
    <w:rsid w:val="003B5E55"/>
    <w:rsid w:val="003C1ABA"/>
    <w:rsid w:val="0040328F"/>
    <w:rsid w:val="0040417C"/>
    <w:rsid w:val="00404888"/>
    <w:rsid w:val="00411689"/>
    <w:rsid w:val="0041437B"/>
    <w:rsid w:val="00425CB0"/>
    <w:rsid w:val="004402DC"/>
    <w:rsid w:val="00441685"/>
    <w:rsid w:val="00441E90"/>
    <w:rsid w:val="004437D0"/>
    <w:rsid w:val="00476130"/>
    <w:rsid w:val="00481274"/>
    <w:rsid w:val="00486F2B"/>
    <w:rsid w:val="004A7C38"/>
    <w:rsid w:val="004C5040"/>
    <w:rsid w:val="004E6F8B"/>
    <w:rsid w:val="004F2222"/>
    <w:rsid w:val="004F56F2"/>
    <w:rsid w:val="00503BB1"/>
    <w:rsid w:val="0052093E"/>
    <w:rsid w:val="00560800"/>
    <w:rsid w:val="00563FE4"/>
    <w:rsid w:val="00566943"/>
    <w:rsid w:val="005726C0"/>
    <w:rsid w:val="005962ED"/>
    <w:rsid w:val="005A63C3"/>
    <w:rsid w:val="005C3942"/>
    <w:rsid w:val="005D0EB2"/>
    <w:rsid w:val="005D2A90"/>
    <w:rsid w:val="005D4693"/>
    <w:rsid w:val="005E5B00"/>
    <w:rsid w:val="00603D71"/>
    <w:rsid w:val="00604317"/>
    <w:rsid w:val="0061744E"/>
    <w:rsid w:val="00644D61"/>
    <w:rsid w:val="00657D40"/>
    <w:rsid w:val="00674249"/>
    <w:rsid w:val="00676C8D"/>
    <w:rsid w:val="006C22E1"/>
    <w:rsid w:val="006E389B"/>
    <w:rsid w:val="00705F0E"/>
    <w:rsid w:val="00706890"/>
    <w:rsid w:val="007110EF"/>
    <w:rsid w:val="00725121"/>
    <w:rsid w:val="00732CCE"/>
    <w:rsid w:val="00737549"/>
    <w:rsid w:val="00740E8D"/>
    <w:rsid w:val="00744E93"/>
    <w:rsid w:val="007518B7"/>
    <w:rsid w:val="00756043"/>
    <w:rsid w:val="00757A75"/>
    <w:rsid w:val="00773ED2"/>
    <w:rsid w:val="00781EE0"/>
    <w:rsid w:val="00796087"/>
    <w:rsid w:val="007A0828"/>
    <w:rsid w:val="007C6A9E"/>
    <w:rsid w:val="0080362C"/>
    <w:rsid w:val="00803BC6"/>
    <w:rsid w:val="008276B4"/>
    <w:rsid w:val="008437FF"/>
    <w:rsid w:val="00871300"/>
    <w:rsid w:val="008A2EEC"/>
    <w:rsid w:val="008F249D"/>
    <w:rsid w:val="008F604D"/>
    <w:rsid w:val="00913A5C"/>
    <w:rsid w:val="009700D3"/>
    <w:rsid w:val="009961C0"/>
    <w:rsid w:val="009D5CA0"/>
    <w:rsid w:val="009E1AC7"/>
    <w:rsid w:val="00A006E8"/>
    <w:rsid w:val="00A3213E"/>
    <w:rsid w:val="00A36762"/>
    <w:rsid w:val="00A64DFA"/>
    <w:rsid w:val="00A663D1"/>
    <w:rsid w:val="00A745E6"/>
    <w:rsid w:val="00A92DFB"/>
    <w:rsid w:val="00AA34DA"/>
    <w:rsid w:val="00AA75EA"/>
    <w:rsid w:val="00AD5F4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D51B9"/>
    <w:rsid w:val="00C03D9C"/>
    <w:rsid w:val="00C04A90"/>
    <w:rsid w:val="00C050F2"/>
    <w:rsid w:val="00C23FB6"/>
    <w:rsid w:val="00C3117B"/>
    <w:rsid w:val="00C63A33"/>
    <w:rsid w:val="00CA1B8E"/>
    <w:rsid w:val="00CA7275"/>
    <w:rsid w:val="00CB39D8"/>
    <w:rsid w:val="00CB3DCF"/>
    <w:rsid w:val="00CC1636"/>
    <w:rsid w:val="00CF2F48"/>
    <w:rsid w:val="00D1769B"/>
    <w:rsid w:val="00D30FD8"/>
    <w:rsid w:val="00D337FE"/>
    <w:rsid w:val="00D46310"/>
    <w:rsid w:val="00D5083A"/>
    <w:rsid w:val="00D74779"/>
    <w:rsid w:val="00D81C9D"/>
    <w:rsid w:val="00D855E6"/>
    <w:rsid w:val="00D943B9"/>
    <w:rsid w:val="00D96431"/>
    <w:rsid w:val="00DD4763"/>
    <w:rsid w:val="00DE009F"/>
    <w:rsid w:val="00E05865"/>
    <w:rsid w:val="00E1097E"/>
    <w:rsid w:val="00E4586E"/>
    <w:rsid w:val="00E54527"/>
    <w:rsid w:val="00E725FB"/>
    <w:rsid w:val="00E925BC"/>
    <w:rsid w:val="00EC593D"/>
    <w:rsid w:val="00EF3721"/>
    <w:rsid w:val="00EF4BCA"/>
    <w:rsid w:val="00EF5DFF"/>
    <w:rsid w:val="00EF733B"/>
    <w:rsid w:val="00F0274C"/>
    <w:rsid w:val="00F13676"/>
    <w:rsid w:val="00F238B1"/>
    <w:rsid w:val="00F2644A"/>
    <w:rsid w:val="00F31B35"/>
    <w:rsid w:val="00F35192"/>
    <w:rsid w:val="00F42B58"/>
    <w:rsid w:val="00F57E5A"/>
    <w:rsid w:val="00F62081"/>
    <w:rsid w:val="00F67A45"/>
    <w:rsid w:val="00F836EB"/>
    <w:rsid w:val="00F977D5"/>
    <w:rsid w:val="00FA723A"/>
    <w:rsid w:val="00FB1037"/>
    <w:rsid w:val="00FB32E9"/>
    <w:rsid w:val="00FB36C3"/>
    <w:rsid w:val="00FC0DE3"/>
    <w:rsid w:val="00FD2EDC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003640"/>
  <w15:docId w15:val="{CBE3F76A-C3BF-4AFD-932B-6CA5821D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F620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normaltextrun">
    <w:name w:val="normaltextrun"/>
    <w:basedOn w:val="Predvolenpsmoodseku"/>
    <w:rsid w:val="00F62081"/>
  </w:style>
  <w:style w:type="character" w:customStyle="1" w:styleId="eop">
    <w:name w:val="eop"/>
    <w:basedOn w:val="Predvolenpsmoodseku"/>
    <w:rsid w:val="00F62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Čukašová Michaela</cp:lastModifiedBy>
  <cp:revision>7</cp:revision>
  <cp:lastPrinted>2020-02-21T20:03:00Z</cp:lastPrinted>
  <dcterms:created xsi:type="dcterms:W3CDTF">2021-05-21T07:46:00Z</dcterms:created>
  <dcterms:modified xsi:type="dcterms:W3CDTF">2021-08-11T07:09:00Z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