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Verejný obstarávateľ: </w:t>
      </w:r>
      <w:r w:rsidDel="00000000" w:rsidR="00000000" w:rsidRPr="00000000">
        <w:rPr>
          <w:b w:val="1"/>
          <w:sz w:val="20"/>
          <w:szCs w:val="20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 zákazky: </w:t>
      </w:r>
      <w:r w:rsidDel="00000000" w:rsidR="00000000" w:rsidRPr="00000000">
        <w:rPr>
          <w:b w:val="1"/>
          <w:sz w:val="20"/>
          <w:szCs w:val="20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Predmet zákazky: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Vizuálna identita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 identifikačných údajov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Uchádzač: </w:t>
      </w:r>
    </w:p>
    <w:tbl>
      <w:tblPr>
        <w:tblStyle w:val="Table1"/>
        <w:tblW w:w="876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1"/>
        <w:gridCol w:w="2767"/>
        <w:gridCol w:w="807"/>
        <w:gridCol w:w="807"/>
        <w:tblGridChange w:id="0">
          <w:tblGrid>
            <w:gridCol w:w="4381"/>
            <w:gridCol w:w="2767"/>
            <w:gridCol w:w="807"/>
            <w:gridCol w:w="807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Obchodný názov uchádzača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Adresa sídla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IČO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IČ DPH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(ak uchádzač nie je platcom DPH, označí 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Meno štatutárneho zástupcu/cov uchádzača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Oprávnené osoby k podpisu zmluvy a ponuky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(meno a priezvisko, funkcia)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Kontaktná osoba pre účely elektronickej komunikácie k verejnému obstarávaniu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e.mail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Telefón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Internetová adresa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360"/>
        <w:rPr/>
      </w:pPr>
      <w:r w:rsidDel="00000000" w:rsidR="00000000" w:rsidRPr="00000000">
        <w:rPr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meno uchádzača alebo osoby poverenej konať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 uchádzača, podpis a odtlačok pečiatky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942F71"/>
  </w:style>
  <w:style w:type="paragraph" w:styleId="Nadpis1">
    <w:name w:val="heading 1"/>
    <w:basedOn w:val="normal"/>
    <w:next w:val="normal"/>
    <w:rsid w:val="0056600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56600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56600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56600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56600C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56600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" w:customStyle="1">
    <w:name w:val="normal"/>
    <w:rsid w:val="0056600C"/>
  </w:style>
  <w:style w:type="table" w:styleId="TableNormal" w:customStyle="1">
    <w:name w:val="Table Normal"/>
    <w:rsid w:val="0056600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al"/>
    <w:next w:val="normal"/>
    <w:rsid w:val="0056600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 w:val="1"/>
    <w:rsid w:val="004C04DB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C04DB"/>
  </w:style>
  <w:style w:type="paragraph" w:styleId="Pta">
    <w:name w:val="footer"/>
    <w:basedOn w:val="Normlny"/>
    <w:link w:val="PtaChar"/>
    <w:uiPriority w:val="99"/>
    <w:unhideWhenUsed w:val="1"/>
    <w:rsid w:val="004C04DB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C04DB"/>
  </w:style>
  <w:style w:type="paragraph" w:styleId="Odsekzoznamu">
    <w:name w:val="List Paragraph"/>
    <w:basedOn w:val="Normlny"/>
    <w:uiPriority w:val="34"/>
    <w:qFormat w:val="1"/>
    <w:rsid w:val="004C04DB"/>
    <w:pPr>
      <w:ind w:left="720"/>
      <w:contextualSpacing w:val="1"/>
    </w:pPr>
  </w:style>
  <w:style w:type="table" w:styleId="Mriekatabuky">
    <w:name w:val="Table Grid"/>
    <w:basedOn w:val="Normlnatabuka"/>
    <w:uiPriority w:val="39"/>
    <w:rsid w:val="004C04D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254B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254B3B"/>
    <w:rPr>
      <w:rFonts w:ascii="Tahoma" w:cs="Tahoma" w:hAnsi="Tahoma"/>
      <w:sz w:val="16"/>
      <w:szCs w:val="16"/>
    </w:rPr>
  </w:style>
  <w:style w:type="paragraph" w:styleId="Podtitul">
    <w:name w:val="Subtitle"/>
    <w:basedOn w:val="normal"/>
    <w:next w:val="normal"/>
    <w:rsid w:val="005660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6600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3GyVV5xncUDqXXguJ81IEeTEWw==">AMUW2mVYCh+DjQErZiQWKSr9TL4fW3CR1gTvqM7XvjPLTNdkvUodMxUgrJiKk3n3FKP0I/F4AqaKHaS9iZ3LUYruq17TB+xi4fjYo/FpVK3TAOXySN05MK8=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2021-11-02T18:39:00Z</dcterms:created>
  <dc:creator>Janka Pintová</dc:creator>
</cp:coreProperties>
</file>