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77777777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1E9122A2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3719CF" w:rsidRPr="003719CF">
        <w:rPr>
          <w:rFonts w:ascii="Arial" w:eastAsiaTheme="minorEastAsia" w:hAnsi="Arial" w:cs="Arial"/>
          <w:b/>
          <w:sz w:val="20"/>
          <w:szCs w:val="22"/>
        </w:rPr>
        <w:t>Sanácia diskových polí v prostredí eZdravie a príprava diskovej kapacity pre pilot ZKC</w:t>
      </w:r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30760D">
        <w:rPr>
          <w:rFonts w:ascii="Arial" w:eastAsiaTheme="minorEastAsia" w:hAnsi="Arial" w:cs="Arial"/>
          <w:sz w:val="20"/>
          <w:szCs w:val="22"/>
        </w:rPr>
        <w:t>Výzvou č.</w:t>
      </w:r>
      <w:r w:rsidR="0030760D">
        <w:rPr>
          <w:rFonts w:ascii="Arial" w:eastAsiaTheme="minorEastAsia" w:hAnsi="Arial" w:cs="Arial"/>
          <w:sz w:val="20"/>
          <w:szCs w:val="22"/>
        </w:rPr>
        <w:t> </w:t>
      </w:r>
      <w:r w:rsidR="00CA0ADD">
        <w:rPr>
          <w:rFonts w:ascii="Arial" w:eastAsiaTheme="minorEastAsia" w:hAnsi="Arial" w:cs="Arial"/>
          <w:sz w:val="20"/>
          <w:szCs w:val="22"/>
        </w:rPr>
        <w:t>2</w:t>
      </w:r>
      <w:r w:rsidR="002F5EB6">
        <w:rPr>
          <w:rFonts w:ascii="Arial" w:eastAsiaTheme="minorEastAsia" w:hAnsi="Arial" w:cs="Arial"/>
          <w:sz w:val="20"/>
          <w:szCs w:val="22"/>
        </w:rPr>
        <w:t>1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0129A8A8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3637E549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1963FA77" w14:textId="77777777" w:rsidR="00420006" w:rsidRPr="00D42EB6" w:rsidRDefault="00420006" w:rsidP="00420006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2B8C571C" w14:textId="77777777" w:rsidR="00420006" w:rsidRPr="00D42EB6" w:rsidRDefault="00420006" w:rsidP="00420006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41F6A9A2" w14:textId="77777777" w:rsidR="00420006" w:rsidRPr="00D42EB6" w:rsidRDefault="00420006" w:rsidP="00420006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D68B3D" w14:textId="77777777" w:rsidR="00420006" w:rsidRPr="00D42EB6" w:rsidRDefault="00420006" w:rsidP="00420006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 w:rsidRPr="00D42EB6">
        <w:rPr>
          <w:rFonts w:ascii="Arial" w:hAnsi="Arial" w:cs="Arial"/>
          <w:sz w:val="20"/>
          <w:szCs w:val="22"/>
          <w:lang w:val="sk-SK"/>
        </w:rPr>
        <w:t>poskytnem verejnému obstarávateľovi v postupe tohto verejného obstarávania presné, pravdivé a úplné informácie</w:t>
      </w:r>
      <w:r w:rsidRPr="00D42EB6">
        <w:rPr>
          <w:rFonts w:ascii="Arial" w:hAnsi="Arial" w:cs="Arial"/>
          <w:sz w:val="20"/>
          <w:szCs w:val="22"/>
          <w:lang w:val="sk-SK"/>
        </w:rPr>
        <w:cr/>
      </w: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944928C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8103420" w14:textId="77777777" w:rsidR="00B01F05" w:rsidRDefault="00B01F05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C5D5" w14:textId="77777777" w:rsidR="00CF3168" w:rsidRDefault="00CF3168" w:rsidP="00DF5956">
      <w:r>
        <w:separator/>
      </w:r>
    </w:p>
  </w:endnote>
  <w:endnote w:type="continuationSeparator" w:id="0">
    <w:p w14:paraId="7ED6D9B4" w14:textId="77777777" w:rsidR="00CF3168" w:rsidRDefault="00CF3168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130A" w14:textId="77777777" w:rsidR="00CF3168" w:rsidRDefault="00CF3168" w:rsidP="00DF5956">
      <w:r>
        <w:separator/>
      </w:r>
    </w:p>
  </w:footnote>
  <w:footnote w:type="continuationSeparator" w:id="0">
    <w:p w14:paraId="604C9B25" w14:textId="77777777" w:rsidR="00CF3168" w:rsidRDefault="00CF3168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31BF2D98" w:rsidR="003378C2" w:rsidRPr="003378C2" w:rsidRDefault="003378C2">
    <w:pPr>
      <w:pStyle w:val="Header"/>
      <w:rPr>
        <w:lang w:val="sk-SK"/>
      </w:rPr>
    </w:pPr>
    <w:r w:rsidRPr="003378C2">
      <w:rPr>
        <w:lang w:val="sk-SK"/>
      </w:rPr>
      <w:t>Príloha č. 4.4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195E6C"/>
    <w:rsid w:val="002F5EB6"/>
    <w:rsid w:val="0030760D"/>
    <w:rsid w:val="003378C2"/>
    <w:rsid w:val="00342BA2"/>
    <w:rsid w:val="003437D4"/>
    <w:rsid w:val="003719CF"/>
    <w:rsid w:val="00420006"/>
    <w:rsid w:val="0051329E"/>
    <w:rsid w:val="00521269"/>
    <w:rsid w:val="005C4770"/>
    <w:rsid w:val="00703B82"/>
    <w:rsid w:val="00763D00"/>
    <w:rsid w:val="00A41174"/>
    <w:rsid w:val="00A57DA9"/>
    <w:rsid w:val="00AD77B7"/>
    <w:rsid w:val="00B01F05"/>
    <w:rsid w:val="00B830E6"/>
    <w:rsid w:val="00BC69C7"/>
    <w:rsid w:val="00CA0ADD"/>
    <w:rsid w:val="00CF3168"/>
    <w:rsid w:val="00D42EB6"/>
    <w:rsid w:val="00DF5956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,Odsek zoznamu2,Bullet Number,lp1,lp11,List Paragraph11,Bullet 1,Use Case List Paragraph,Colorful List - Accent 11"/>
    <w:basedOn w:val="Normal"/>
    <w:link w:val="ListParagraph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1329E"/>
    <w:rPr>
      <w:color w:val="0563C1" w:themeColor="hyperlink"/>
      <w:u w:val="single"/>
    </w:rPr>
  </w:style>
  <w:style w:type="table" w:styleId="TableGrid">
    <w:name w:val="Table Grid"/>
    <w:basedOn w:val="TableNormal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ListParagraphChar">
    <w:name w:val="List Paragraph Char"/>
    <w:aliases w:val="body Char,Odsek zoznamu2 Char,Bullet Number Char,lp1 Char,lp11 Char,List Paragraph11 Char,Bullet 1 Char,Use Case List Paragraph Char,Colorful List - Accent 11 Char"/>
    <w:link w:val="ListParagraph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2022-02-18T17:15:00Z</dcterms:modified>
</cp:coreProperties>
</file>