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B59D" w14:textId="77777777" w:rsidR="005D6E71" w:rsidRDefault="005D6E71" w:rsidP="005D6E7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0C10AE0" w14:textId="3A11B171" w:rsidR="005D6E71" w:rsidRDefault="005D6E71" w:rsidP="005D6E7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5700">
        <w:rPr>
          <w:rFonts w:ascii="Times New Roman" w:eastAsia="Calibri" w:hAnsi="Times New Roman" w:cs="Times New Roman"/>
          <w:b/>
        </w:rPr>
        <w:t>ZÁPISNICA  Z</w:t>
      </w:r>
      <w:r w:rsidR="00D83F3F">
        <w:rPr>
          <w:rFonts w:ascii="Times New Roman" w:eastAsia="Calibri" w:hAnsi="Times New Roman" w:cs="Times New Roman"/>
          <w:b/>
        </w:rPr>
        <w:t xml:space="preserve"> OTVÁRANIA A </w:t>
      </w:r>
      <w:r w:rsidRPr="00F35700">
        <w:rPr>
          <w:rFonts w:ascii="Times New Roman" w:eastAsia="Calibri" w:hAnsi="Times New Roman" w:cs="Times New Roman"/>
          <w:b/>
        </w:rPr>
        <w:t>VYHODNOTENIA PONÚK</w:t>
      </w:r>
    </w:p>
    <w:p w14:paraId="53D10E8C" w14:textId="77777777" w:rsidR="00713215" w:rsidRDefault="00713215" w:rsidP="005D6E7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8CAE7C1" w14:textId="77777777" w:rsidR="005D6E71" w:rsidRPr="00F35700" w:rsidRDefault="005D6E71" w:rsidP="005D6E7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B298950" w14:textId="77777777" w:rsidR="005D6E71" w:rsidRPr="00F35700" w:rsidRDefault="005D6E71" w:rsidP="005D6E7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5700">
        <w:rPr>
          <w:rFonts w:ascii="Times New Roman" w:eastAsia="Calibri" w:hAnsi="Times New Roman" w:cs="Times New Roman"/>
          <w:b/>
        </w:rPr>
        <w:t>Zákazka s nízkou hodnotou podľa § 117  zákona č. 343/2015 Z. z. o verejnom obstarávaní a o zmene a doplnení niektorých zákonov v znení neskorších predpisov</w:t>
      </w:r>
    </w:p>
    <w:p w14:paraId="17E36321" w14:textId="785C05F8" w:rsidR="005D6E71" w:rsidRDefault="005D6E71" w:rsidP="0084188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D5DE0EB" w14:textId="158A91E2" w:rsidR="002B4056" w:rsidRDefault="002B4056" w:rsidP="0084188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00B3DFB" w14:textId="77777777" w:rsidR="002B4056" w:rsidRPr="00F35700" w:rsidRDefault="002B4056" w:rsidP="0084188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95E9DAB" w14:textId="77777777" w:rsidR="005D6E71" w:rsidRPr="0087007F" w:rsidRDefault="005D6E71" w:rsidP="005D6E71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Calibri" w:hAnsi="Times New Roman" w:cs="Times New Roman"/>
        </w:rPr>
      </w:pPr>
      <w:r w:rsidRPr="00F35700">
        <w:rPr>
          <w:rFonts w:ascii="Times New Roman" w:eastAsia="Calibri" w:hAnsi="Times New Roman" w:cs="Times New Roman"/>
          <w:b/>
        </w:rPr>
        <w:t>Identifikácia verejného obstarávateľa</w:t>
      </w:r>
    </w:p>
    <w:p w14:paraId="0DD350D6" w14:textId="77777777" w:rsidR="005D6E71" w:rsidRPr="00F35700" w:rsidRDefault="005D6E71" w:rsidP="005D6E7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D0DF8E" w14:textId="77777777" w:rsidR="005D6E71" w:rsidRPr="00F35700" w:rsidRDefault="005D6E71" w:rsidP="005D6E71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  <w:b/>
        </w:rPr>
        <w:t>Názov:</w:t>
      </w:r>
      <w:r w:rsidRPr="00F35700">
        <w:rPr>
          <w:rFonts w:ascii="Times New Roman" w:hAnsi="Times New Roman" w:cs="Times New Roman"/>
        </w:rPr>
        <w:t xml:space="preserve"> Správa majetku mesta Trnava (ďalej len SMMT) </w:t>
      </w:r>
    </w:p>
    <w:p w14:paraId="2E1D452C" w14:textId="2C60E6DB" w:rsidR="005D6E71" w:rsidRDefault="005D6E71" w:rsidP="005D6E71">
      <w:pPr>
        <w:pStyle w:val="Bezriadkovania"/>
        <w:rPr>
          <w:rFonts w:ascii="Times New Roman" w:hAnsi="Times New Roman" w:cs="Times New Roman"/>
          <w:color w:val="000000"/>
        </w:rPr>
      </w:pPr>
      <w:r w:rsidRPr="00F35700">
        <w:rPr>
          <w:rFonts w:ascii="Times New Roman" w:hAnsi="Times New Roman" w:cs="Times New Roman"/>
          <w:b/>
        </w:rPr>
        <w:t>Sídlo:</w:t>
      </w:r>
      <w:r w:rsidRPr="00F35700">
        <w:rPr>
          <w:rFonts w:ascii="Times New Roman" w:hAnsi="Times New Roman" w:cs="Times New Roman"/>
        </w:rPr>
        <w:t xml:space="preserve"> </w:t>
      </w:r>
      <w:r w:rsidRPr="00F35700">
        <w:rPr>
          <w:rFonts w:ascii="Times New Roman" w:hAnsi="Times New Roman" w:cs="Times New Roman"/>
        </w:rPr>
        <w:tab/>
        <w:t>Spartakovská 1, 917 01 Trnava</w:t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  <w:color w:val="000000"/>
        </w:rPr>
        <w:t xml:space="preserve"> </w:t>
      </w:r>
    </w:p>
    <w:p w14:paraId="1C852159" w14:textId="11379252" w:rsidR="0038422B" w:rsidRDefault="0038422B" w:rsidP="005D6E71">
      <w:pPr>
        <w:pStyle w:val="Bezriadkovania"/>
        <w:rPr>
          <w:rFonts w:ascii="Times New Roman" w:hAnsi="Times New Roman" w:cs="Times New Roman"/>
          <w:color w:val="000000"/>
        </w:rPr>
      </w:pPr>
      <w:r w:rsidRPr="004C1CB5">
        <w:rPr>
          <w:rFonts w:ascii="Times New Roman" w:hAnsi="Times New Roman" w:cs="Times New Roman"/>
          <w:b/>
          <w:bCs/>
          <w:color w:val="000000"/>
        </w:rPr>
        <w:t>Štatutárny zástupca</w:t>
      </w:r>
      <w:r>
        <w:rPr>
          <w:rFonts w:ascii="Times New Roman" w:hAnsi="Times New Roman" w:cs="Times New Roman"/>
          <w:color w:val="000000"/>
        </w:rPr>
        <w:t>: Ing. Lenka Klimentová, PhD., riaditeľka</w:t>
      </w:r>
    </w:p>
    <w:p w14:paraId="6B86EF13" w14:textId="77777777" w:rsidR="008D208B" w:rsidRDefault="008D208B" w:rsidP="005D6E71">
      <w:pPr>
        <w:pStyle w:val="Bezriadkovania"/>
        <w:rPr>
          <w:rFonts w:ascii="Times New Roman" w:hAnsi="Times New Roman" w:cs="Times New Roman"/>
          <w:b/>
          <w:bCs/>
          <w:color w:val="000000"/>
        </w:rPr>
      </w:pPr>
    </w:p>
    <w:p w14:paraId="1BF4FECD" w14:textId="5D9656A5" w:rsidR="004C1CB5" w:rsidRPr="00F35700" w:rsidRDefault="004C1CB5" w:rsidP="005D6E71">
      <w:pPr>
        <w:pStyle w:val="Bezriadkovania"/>
        <w:rPr>
          <w:rFonts w:ascii="Times New Roman" w:hAnsi="Times New Roman" w:cs="Times New Roman"/>
          <w:color w:val="000000"/>
        </w:rPr>
      </w:pPr>
      <w:r w:rsidRPr="004C1CB5">
        <w:rPr>
          <w:rFonts w:ascii="Times New Roman" w:hAnsi="Times New Roman" w:cs="Times New Roman"/>
          <w:b/>
          <w:bCs/>
          <w:color w:val="000000"/>
        </w:rPr>
        <w:t>Osoba zodpovedná za verejné obstarávanie</w:t>
      </w:r>
      <w:r>
        <w:rPr>
          <w:rFonts w:ascii="Times New Roman" w:hAnsi="Times New Roman" w:cs="Times New Roman"/>
          <w:color w:val="000000"/>
        </w:rPr>
        <w:t xml:space="preserve">: </w:t>
      </w:r>
      <w:r w:rsidR="008D208B">
        <w:rPr>
          <w:rFonts w:ascii="Times New Roman" w:hAnsi="Times New Roman" w:cs="Times New Roman"/>
          <w:color w:val="000000"/>
        </w:rPr>
        <w:t>Lucia Hilková</w:t>
      </w:r>
    </w:p>
    <w:p w14:paraId="1B2061AE" w14:textId="1627EA2D" w:rsidR="005D6E71" w:rsidRDefault="005D6E71" w:rsidP="005D6E71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  <w:b/>
        </w:rPr>
        <w:t>IČO:</w:t>
      </w:r>
      <w:r w:rsidRPr="00F35700">
        <w:rPr>
          <w:rFonts w:ascii="Times New Roman" w:hAnsi="Times New Roman" w:cs="Times New Roman"/>
        </w:rPr>
        <w:t xml:space="preserve"> 53041984</w:t>
      </w:r>
    </w:p>
    <w:p w14:paraId="144F879C" w14:textId="77777777" w:rsidR="00713215" w:rsidRPr="0084188B" w:rsidRDefault="00713215" w:rsidP="005D6E71">
      <w:pPr>
        <w:pStyle w:val="Bezriadkovania"/>
        <w:rPr>
          <w:rFonts w:ascii="Times New Roman" w:hAnsi="Times New Roman" w:cs="Times New Roman"/>
        </w:rPr>
      </w:pPr>
    </w:p>
    <w:p w14:paraId="3D512A63" w14:textId="77777777" w:rsidR="005D6E71" w:rsidRPr="00F35700" w:rsidRDefault="005D6E71" w:rsidP="005D6E71">
      <w:pPr>
        <w:pStyle w:val="Bezriadkovania"/>
        <w:rPr>
          <w:rFonts w:ascii="Times New Roman" w:hAnsi="Times New Roman" w:cs="Times New Roman"/>
        </w:rPr>
      </w:pPr>
    </w:p>
    <w:p w14:paraId="3A29B596" w14:textId="4B4E0386" w:rsidR="005D6E71" w:rsidRPr="0084188B" w:rsidRDefault="005D6E71" w:rsidP="005D6E71">
      <w:pPr>
        <w:pStyle w:val="Odsekzoznamu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Calibri" w:hAnsi="Times New Roman" w:cs="Times New Roman"/>
          <w:i/>
          <w:iCs/>
        </w:rPr>
      </w:pPr>
      <w:r w:rsidRPr="00F35700">
        <w:rPr>
          <w:rFonts w:ascii="Times New Roman" w:eastAsia="Calibri" w:hAnsi="Times New Roman" w:cs="Times New Roman"/>
          <w:b/>
        </w:rPr>
        <w:t xml:space="preserve">Názov predmetu zákazky: </w:t>
      </w:r>
      <w:r w:rsidR="008D208B">
        <w:rPr>
          <w:rFonts w:ascii="Times New Roman" w:eastAsia="Calibri" w:hAnsi="Times New Roman" w:cs="Times New Roman"/>
          <w:b/>
          <w:i/>
          <w:iCs/>
        </w:rPr>
        <w:t>Čistiace a hygienické po</w:t>
      </w:r>
      <w:r w:rsidR="00B872C2">
        <w:rPr>
          <w:rFonts w:ascii="Times New Roman" w:eastAsia="Calibri" w:hAnsi="Times New Roman" w:cs="Times New Roman"/>
          <w:b/>
          <w:i/>
          <w:iCs/>
        </w:rPr>
        <w:t>treby</w:t>
      </w:r>
    </w:p>
    <w:p w14:paraId="6D280272" w14:textId="77777777" w:rsidR="005D6E71" w:rsidRPr="00F35700" w:rsidRDefault="005D6E71" w:rsidP="005D6E71">
      <w:pPr>
        <w:pStyle w:val="Odsekzoznamu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14:paraId="32F2D024" w14:textId="77777777" w:rsidR="005D6E71" w:rsidRPr="00F35700" w:rsidRDefault="005D6E71" w:rsidP="005D6E71">
      <w:pPr>
        <w:pStyle w:val="Odsekzoznamu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Calibri" w:hAnsi="Times New Roman" w:cs="Times New Roman"/>
          <w:b/>
        </w:rPr>
      </w:pPr>
      <w:r w:rsidRPr="00F35700">
        <w:rPr>
          <w:rFonts w:ascii="Times New Roman" w:eastAsia="Calibri" w:hAnsi="Times New Roman" w:cs="Times New Roman"/>
          <w:b/>
        </w:rPr>
        <w:t xml:space="preserve">Opis predmetu zákazy: </w:t>
      </w:r>
    </w:p>
    <w:p w14:paraId="2827D151" w14:textId="77777777" w:rsidR="005D6E71" w:rsidRDefault="005D6E71" w:rsidP="005D6E71">
      <w:pPr>
        <w:pStyle w:val="Odsekzoznamu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</w:p>
    <w:p w14:paraId="1A95DAE8" w14:textId="50774891" w:rsidR="005D6E71" w:rsidRDefault="003B673E" w:rsidP="005D6E71">
      <w:pPr>
        <w:pStyle w:val="Odsekzoznamu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  <w:r w:rsidRPr="00D15E12">
        <w:t xml:space="preserve">Predmetom zákazky je </w:t>
      </w:r>
      <w:r w:rsidR="0056411A">
        <w:t>dodanie čistiacich</w:t>
      </w:r>
      <w:r w:rsidR="00E30D27">
        <w:t xml:space="preserve"> a hygienických potrieb pre objekty v správe verejného obstarávateľa</w:t>
      </w:r>
      <w:r w:rsidR="00B21A22">
        <w:t>.</w:t>
      </w:r>
    </w:p>
    <w:p w14:paraId="31D6E4AE" w14:textId="77777777" w:rsidR="005D6E71" w:rsidRPr="00F35700" w:rsidRDefault="005D6E71" w:rsidP="005D6E71">
      <w:pPr>
        <w:pStyle w:val="Odsekzoznamu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</w:p>
    <w:p w14:paraId="1C0FB55E" w14:textId="20B81CF1" w:rsidR="005D6E71" w:rsidRDefault="005D6E71" w:rsidP="005D6E71">
      <w:pPr>
        <w:pStyle w:val="Bezriadkovania"/>
        <w:numPr>
          <w:ilvl w:val="0"/>
          <w:numId w:val="1"/>
        </w:numPr>
        <w:ind w:left="0" w:hanging="284"/>
        <w:rPr>
          <w:rFonts w:ascii="Times New Roman" w:hAnsi="Times New Roman" w:cs="Times New Roman"/>
          <w:b/>
        </w:rPr>
      </w:pPr>
      <w:r w:rsidRPr="00F35700">
        <w:rPr>
          <w:rFonts w:ascii="Times New Roman" w:hAnsi="Times New Roman" w:cs="Times New Roman"/>
          <w:b/>
        </w:rPr>
        <w:t>Spôsob určenia PHZ:</w:t>
      </w:r>
    </w:p>
    <w:p w14:paraId="523B0485" w14:textId="77777777" w:rsidR="00B21A22" w:rsidRPr="00F35700" w:rsidRDefault="00B21A22" w:rsidP="00B21A22">
      <w:pPr>
        <w:pStyle w:val="Bezriadkovania"/>
        <w:rPr>
          <w:rFonts w:ascii="Times New Roman" w:hAnsi="Times New Roman" w:cs="Times New Roman"/>
          <w:b/>
        </w:rPr>
      </w:pPr>
    </w:p>
    <w:p w14:paraId="21AD8C93" w14:textId="0FAFBA00" w:rsidR="005D6E71" w:rsidRPr="00F35700" w:rsidRDefault="00902239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 w:cs="Times New Roman"/>
          <w:sz w:val="20"/>
        </w:rPr>
        <w:instrText xml:space="preserve"> FORMCHECKBOX </w:instrText>
      </w:r>
      <w:r w:rsidR="00C51F95">
        <w:rPr>
          <w:rFonts w:ascii="Times New Roman" w:hAnsi="Times New Roman" w:cs="Times New Roman"/>
          <w:sz w:val="20"/>
        </w:rPr>
      </w:r>
      <w:r w:rsidR="00C51F95">
        <w:rPr>
          <w:rFonts w:ascii="Times New Roman" w:hAnsi="Times New Roman" w:cs="Times New Roman"/>
          <w:sz w:val="20"/>
        </w:rPr>
        <w:fldChar w:fldCharType="separate"/>
      </w:r>
      <w:r>
        <w:rPr>
          <w:rFonts w:ascii="Times New Roman" w:hAnsi="Times New Roman" w:cs="Times New Roman"/>
          <w:sz w:val="20"/>
        </w:rPr>
        <w:fldChar w:fldCharType="end"/>
      </w:r>
      <w:r w:rsidR="005D6E71" w:rsidRPr="00F35700">
        <w:rPr>
          <w:rFonts w:ascii="Times New Roman" w:hAnsi="Times New Roman" w:cs="Times New Roman"/>
          <w:sz w:val="20"/>
        </w:rPr>
        <w:t xml:space="preserve">  e-mailom</w:t>
      </w:r>
    </w:p>
    <w:p w14:paraId="19F6AA70" w14:textId="77777777" w:rsidR="005D6E71" w:rsidRPr="00F35700" w:rsidRDefault="005D6E71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35700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700">
        <w:rPr>
          <w:rFonts w:ascii="Times New Roman" w:hAnsi="Times New Roman" w:cs="Times New Roman"/>
          <w:sz w:val="20"/>
        </w:rPr>
        <w:instrText xml:space="preserve"> FORMCHECKBOX </w:instrText>
      </w:r>
      <w:r w:rsidR="00C51F95">
        <w:rPr>
          <w:rFonts w:ascii="Times New Roman" w:hAnsi="Times New Roman" w:cs="Times New Roman"/>
          <w:sz w:val="20"/>
        </w:rPr>
      </w:r>
      <w:r w:rsidR="00C51F95">
        <w:rPr>
          <w:rFonts w:ascii="Times New Roman" w:hAnsi="Times New Roman" w:cs="Times New Roman"/>
          <w:sz w:val="20"/>
        </w:rPr>
        <w:fldChar w:fldCharType="separate"/>
      </w:r>
      <w:r w:rsidRPr="00F35700">
        <w:rPr>
          <w:rFonts w:ascii="Times New Roman" w:hAnsi="Times New Roman" w:cs="Times New Roman"/>
          <w:sz w:val="20"/>
        </w:rPr>
        <w:fldChar w:fldCharType="end"/>
      </w:r>
      <w:r w:rsidRPr="00F35700">
        <w:rPr>
          <w:rFonts w:ascii="Times New Roman" w:hAnsi="Times New Roman" w:cs="Times New Roman"/>
          <w:sz w:val="20"/>
        </w:rPr>
        <w:t xml:space="preserve">  poštou </w:t>
      </w:r>
    </w:p>
    <w:p w14:paraId="26F545A8" w14:textId="3D7E74CF" w:rsidR="005D6E71" w:rsidRPr="00F35700" w:rsidRDefault="005D6E71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35700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700">
        <w:rPr>
          <w:rFonts w:ascii="Times New Roman" w:hAnsi="Times New Roman" w:cs="Times New Roman"/>
          <w:sz w:val="20"/>
        </w:rPr>
        <w:instrText xml:space="preserve"> FORMCHECKBOX </w:instrText>
      </w:r>
      <w:r w:rsidR="00C51F95">
        <w:rPr>
          <w:rFonts w:ascii="Times New Roman" w:hAnsi="Times New Roman" w:cs="Times New Roman"/>
          <w:sz w:val="20"/>
        </w:rPr>
      </w:r>
      <w:r w:rsidR="00C51F95">
        <w:rPr>
          <w:rFonts w:ascii="Times New Roman" w:hAnsi="Times New Roman" w:cs="Times New Roman"/>
          <w:sz w:val="20"/>
        </w:rPr>
        <w:fldChar w:fldCharType="separate"/>
      </w:r>
      <w:r w:rsidRPr="00F35700">
        <w:rPr>
          <w:rFonts w:ascii="Times New Roman" w:hAnsi="Times New Roman" w:cs="Times New Roman"/>
          <w:sz w:val="20"/>
        </w:rPr>
        <w:fldChar w:fldCharType="end"/>
      </w:r>
      <w:r w:rsidRPr="00F35700">
        <w:rPr>
          <w:rFonts w:ascii="Times New Roman" w:hAnsi="Times New Roman" w:cs="Times New Roman"/>
          <w:sz w:val="20"/>
        </w:rPr>
        <w:t xml:space="preserve">  informácie z webu </w:t>
      </w:r>
    </w:p>
    <w:p w14:paraId="2A7E1600" w14:textId="77777777" w:rsidR="005D6E71" w:rsidRPr="00F35700" w:rsidRDefault="005D6E71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35700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700">
        <w:rPr>
          <w:rFonts w:ascii="Times New Roman" w:hAnsi="Times New Roman" w:cs="Times New Roman"/>
          <w:sz w:val="20"/>
        </w:rPr>
        <w:instrText xml:space="preserve"> FORMCHECKBOX </w:instrText>
      </w:r>
      <w:r w:rsidR="00C51F95">
        <w:rPr>
          <w:rFonts w:ascii="Times New Roman" w:hAnsi="Times New Roman" w:cs="Times New Roman"/>
          <w:sz w:val="20"/>
        </w:rPr>
      </w:r>
      <w:r w:rsidR="00C51F95">
        <w:rPr>
          <w:rFonts w:ascii="Times New Roman" w:hAnsi="Times New Roman" w:cs="Times New Roman"/>
          <w:sz w:val="20"/>
        </w:rPr>
        <w:fldChar w:fldCharType="separate"/>
      </w:r>
      <w:r w:rsidRPr="00F35700">
        <w:rPr>
          <w:rFonts w:ascii="Times New Roman" w:hAnsi="Times New Roman" w:cs="Times New Roman"/>
          <w:sz w:val="20"/>
        </w:rPr>
        <w:fldChar w:fldCharType="end"/>
      </w:r>
      <w:r w:rsidRPr="00F35700">
        <w:rPr>
          <w:rFonts w:ascii="Times New Roman" w:hAnsi="Times New Roman" w:cs="Times New Roman"/>
          <w:sz w:val="20"/>
        </w:rPr>
        <w:t xml:space="preserve">  informácie z cenníkov, katalógov, informačných materiálov, atď.</w:t>
      </w:r>
    </w:p>
    <w:p w14:paraId="421EBAEB" w14:textId="77777777" w:rsidR="005D6E71" w:rsidRPr="00F35700" w:rsidRDefault="005D6E71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35700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700">
        <w:rPr>
          <w:rFonts w:ascii="Times New Roman" w:hAnsi="Times New Roman" w:cs="Times New Roman"/>
          <w:sz w:val="20"/>
        </w:rPr>
        <w:instrText xml:space="preserve"> FORMCHECKBOX </w:instrText>
      </w:r>
      <w:r w:rsidR="00C51F95">
        <w:rPr>
          <w:rFonts w:ascii="Times New Roman" w:hAnsi="Times New Roman" w:cs="Times New Roman"/>
          <w:sz w:val="20"/>
        </w:rPr>
      </w:r>
      <w:r w:rsidR="00C51F95">
        <w:rPr>
          <w:rFonts w:ascii="Times New Roman" w:hAnsi="Times New Roman" w:cs="Times New Roman"/>
          <w:sz w:val="20"/>
        </w:rPr>
        <w:fldChar w:fldCharType="separate"/>
      </w:r>
      <w:r w:rsidRPr="00F35700">
        <w:rPr>
          <w:rFonts w:ascii="Times New Roman" w:hAnsi="Times New Roman" w:cs="Times New Roman"/>
          <w:sz w:val="20"/>
        </w:rPr>
        <w:fldChar w:fldCharType="end"/>
      </w:r>
      <w:r w:rsidRPr="00F35700">
        <w:rPr>
          <w:rFonts w:ascii="Times New Roman" w:hAnsi="Times New Roman" w:cs="Times New Roman"/>
          <w:sz w:val="20"/>
        </w:rPr>
        <w:t xml:space="preserve">  určenie PHZ na základe aktuálneho známeho plnenia </w:t>
      </w:r>
    </w:p>
    <w:p w14:paraId="2FF596B3" w14:textId="2926A5FF" w:rsidR="005D6E71" w:rsidRDefault="00B420AA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</w:rPr>
        <w:instrText xml:space="preserve"> FORMCHECKBOX </w:instrText>
      </w:r>
      <w:r w:rsidR="00C51F95">
        <w:rPr>
          <w:rFonts w:ascii="Times New Roman" w:hAnsi="Times New Roman" w:cs="Times New Roman"/>
          <w:sz w:val="20"/>
        </w:rPr>
      </w:r>
      <w:r w:rsidR="00C51F95">
        <w:rPr>
          <w:rFonts w:ascii="Times New Roman" w:hAnsi="Times New Roman" w:cs="Times New Roman"/>
          <w:sz w:val="20"/>
        </w:rPr>
        <w:fldChar w:fldCharType="separate"/>
      </w:r>
      <w:r>
        <w:rPr>
          <w:rFonts w:ascii="Times New Roman" w:hAnsi="Times New Roman" w:cs="Times New Roman"/>
          <w:sz w:val="20"/>
        </w:rPr>
        <w:fldChar w:fldCharType="end"/>
      </w:r>
      <w:r w:rsidR="005D6E71" w:rsidRPr="00F35700">
        <w:rPr>
          <w:rFonts w:ascii="Times New Roman" w:hAnsi="Times New Roman" w:cs="Times New Roman"/>
          <w:sz w:val="20"/>
        </w:rPr>
        <w:t xml:space="preserve">  určenie PHZ </w:t>
      </w:r>
      <w:r w:rsidR="005D6E71">
        <w:rPr>
          <w:rFonts w:ascii="Times New Roman" w:hAnsi="Times New Roman" w:cs="Times New Roman"/>
          <w:sz w:val="20"/>
        </w:rPr>
        <w:t>iným vhodným spôsobom (napísať akým)</w:t>
      </w:r>
      <w:r w:rsidR="005D6E71" w:rsidRPr="00F35700">
        <w:rPr>
          <w:rFonts w:ascii="Times New Roman" w:hAnsi="Times New Roman" w:cs="Times New Roman"/>
          <w:sz w:val="20"/>
        </w:rPr>
        <w:t xml:space="preserve"> </w:t>
      </w:r>
    </w:p>
    <w:p w14:paraId="4ABAF0D7" w14:textId="79D822A4" w:rsidR="002B4056" w:rsidRDefault="002B4056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3B5F0A0" w14:textId="77777777" w:rsidR="00D22E89" w:rsidRPr="00F35700" w:rsidRDefault="00D22E89" w:rsidP="005D6E71">
      <w:pPr>
        <w:tabs>
          <w:tab w:val="left" w:pos="284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A8B7C88" w14:textId="77777777" w:rsidR="005D6E71" w:rsidRPr="00F35700" w:rsidRDefault="005D6E71" w:rsidP="005D6E71">
      <w:pPr>
        <w:pStyle w:val="Odsekzoznamu"/>
        <w:tabs>
          <w:tab w:val="left" w:pos="284"/>
          <w:tab w:val="left" w:pos="3119"/>
          <w:tab w:val="left" w:pos="538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366A2245" w14:textId="0078C23B" w:rsidR="008264AE" w:rsidRPr="002B4056" w:rsidRDefault="005D6E71" w:rsidP="00B813DF">
      <w:pPr>
        <w:pStyle w:val="Odsekzoznamu"/>
        <w:numPr>
          <w:ilvl w:val="0"/>
          <w:numId w:val="1"/>
        </w:numPr>
        <w:tabs>
          <w:tab w:val="left" w:pos="284"/>
          <w:tab w:val="left" w:pos="3119"/>
          <w:tab w:val="left" w:pos="5387"/>
        </w:tabs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</w:rPr>
      </w:pPr>
      <w:r w:rsidRPr="008264AE">
        <w:rPr>
          <w:rFonts w:ascii="Times New Roman" w:eastAsia="Calibri" w:hAnsi="Times New Roman" w:cs="Times New Roman"/>
          <w:b/>
        </w:rPr>
        <w:t xml:space="preserve">Predpokladaná hodnota zákazky bez DPH: </w:t>
      </w:r>
      <w:r w:rsidR="00B813DF">
        <w:rPr>
          <w:rFonts w:ascii="Times New Roman" w:eastAsia="Calibri" w:hAnsi="Times New Roman" w:cs="Times New Roman"/>
          <w:bCs/>
        </w:rPr>
        <w:t xml:space="preserve">7 342,09 </w:t>
      </w:r>
      <w:r w:rsidR="001F2957" w:rsidRPr="008264AE">
        <w:rPr>
          <w:rFonts w:ascii="Times New Roman" w:eastAsia="Calibri" w:hAnsi="Times New Roman" w:cs="Times New Roman"/>
          <w:bCs/>
        </w:rPr>
        <w:t>EUR</w:t>
      </w:r>
    </w:p>
    <w:p w14:paraId="33BFF83F" w14:textId="77777777" w:rsidR="002B4056" w:rsidRPr="00D60E01" w:rsidRDefault="002B4056" w:rsidP="002B4056">
      <w:pPr>
        <w:pStyle w:val="Odsekzoznamu"/>
        <w:tabs>
          <w:tab w:val="left" w:pos="284"/>
          <w:tab w:val="left" w:pos="3119"/>
          <w:tab w:val="left" w:pos="538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D7C1B6A" w14:textId="77777777" w:rsidR="005D6E71" w:rsidRPr="00F35700" w:rsidRDefault="005D6E71" w:rsidP="005D6E71">
      <w:pPr>
        <w:pStyle w:val="Odsekzoznamu"/>
        <w:tabs>
          <w:tab w:val="left" w:pos="284"/>
          <w:tab w:val="left" w:pos="3119"/>
          <w:tab w:val="left" w:pos="538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1FE876A" w14:textId="7D1A99CC" w:rsidR="002B4056" w:rsidRPr="008D56DA" w:rsidRDefault="005D6E71" w:rsidP="005D6E71">
      <w:pPr>
        <w:pStyle w:val="Bezriadkovania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18"/>
          <w:szCs w:val="18"/>
        </w:rPr>
      </w:pPr>
      <w:r w:rsidRPr="008264AE">
        <w:rPr>
          <w:rFonts w:ascii="Times New Roman" w:hAnsi="Times New Roman" w:cs="Times New Roman"/>
          <w:b/>
        </w:rPr>
        <w:t>Kritériá hodnotenia:</w:t>
      </w:r>
      <w:r w:rsidR="001F2957" w:rsidRPr="008264AE">
        <w:rPr>
          <w:rFonts w:ascii="Times New Roman" w:hAnsi="Times New Roman" w:cs="Times New Roman"/>
          <w:b/>
        </w:rPr>
        <w:t xml:space="preserve"> </w:t>
      </w:r>
      <w:r w:rsidR="001F2957" w:rsidRPr="008264AE">
        <w:rPr>
          <w:rFonts w:ascii="Times New Roman" w:hAnsi="Times New Roman" w:cs="Times New Roman"/>
          <w:bCs/>
        </w:rPr>
        <w:t>najnižšia cena</w:t>
      </w:r>
    </w:p>
    <w:p w14:paraId="67804659" w14:textId="25DD1E7E" w:rsidR="002B4056" w:rsidRDefault="002B4056" w:rsidP="005D6E71">
      <w:pPr>
        <w:pStyle w:val="Bezriadkovania"/>
        <w:rPr>
          <w:rFonts w:ascii="Times New Roman" w:eastAsia="Calibri" w:hAnsi="Times New Roman" w:cs="Times New Roman"/>
          <w:b/>
        </w:rPr>
      </w:pPr>
    </w:p>
    <w:p w14:paraId="2EE77EB2" w14:textId="77777777" w:rsidR="00D22E89" w:rsidRPr="00F35700" w:rsidRDefault="00D22E89" w:rsidP="005D6E71">
      <w:pPr>
        <w:pStyle w:val="Bezriadkovania"/>
        <w:rPr>
          <w:rFonts w:ascii="Times New Roman" w:eastAsia="Calibri" w:hAnsi="Times New Roman" w:cs="Times New Roman"/>
          <w:b/>
        </w:rPr>
      </w:pPr>
    </w:p>
    <w:p w14:paraId="2D7A1EA8" w14:textId="0FF76E6D" w:rsidR="005D6E71" w:rsidRPr="004C1CB5" w:rsidRDefault="005D6E71" w:rsidP="005D6E71">
      <w:pPr>
        <w:pStyle w:val="Odsekzoznamu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b/>
        </w:rPr>
      </w:pPr>
      <w:r w:rsidRPr="004C1CB5">
        <w:rPr>
          <w:rFonts w:ascii="Times New Roman" w:eastAsia="Calibri" w:hAnsi="Times New Roman" w:cs="Times New Roman"/>
          <w:b/>
        </w:rPr>
        <w:t>Zoznam oslovených dodávateľov</w:t>
      </w:r>
      <w:r w:rsidR="00332868">
        <w:rPr>
          <w:rFonts w:ascii="Times New Roman" w:eastAsia="Calibri" w:hAnsi="Times New Roman" w:cs="Times New Roman"/>
          <w:b/>
        </w:rPr>
        <w:t>, ktorí predložili ponuku</w:t>
      </w:r>
      <w:r w:rsidRPr="004C1CB5">
        <w:rPr>
          <w:rFonts w:ascii="Times New Roman" w:eastAsia="Calibri" w:hAnsi="Times New Roman" w:cs="Times New Roman"/>
          <w:b/>
        </w:rPr>
        <w:t>:</w:t>
      </w:r>
    </w:p>
    <w:p w14:paraId="4C2F9922" w14:textId="77777777" w:rsidR="005D6E71" w:rsidRPr="00F35700" w:rsidRDefault="005D6E71" w:rsidP="005D6E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3461"/>
        <w:gridCol w:w="1575"/>
        <w:gridCol w:w="1666"/>
        <w:gridCol w:w="1669"/>
      </w:tblGrid>
      <w:tr w:rsidR="005D6E71" w:rsidRPr="00F35700" w14:paraId="6938A544" w14:textId="77777777" w:rsidTr="002B4056">
        <w:trPr>
          <w:trHeight w:val="30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9127E93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5700">
              <w:rPr>
                <w:rFonts w:ascii="Times New Roman" w:hAnsi="Times New Roman" w:cs="Times New Roman"/>
                <w:color w:val="000000"/>
              </w:rPr>
              <w:t>Por.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58EA359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5700">
              <w:rPr>
                <w:rFonts w:ascii="Times New Roman" w:hAnsi="Times New Roman" w:cs="Times New Roman"/>
                <w:b/>
                <w:bCs/>
                <w:color w:val="000000"/>
              </w:rPr>
              <w:t>Identifikácia uchádzačov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C1D4DEC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B43203D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5700">
              <w:rPr>
                <w:rFonts w:ascii="Times New Roman" w:hAnsi="Times New Roman" w:cs="Times New Roman"/>
                <w:b/>
                <w:bCs/>
                <w:color w:val="000000"/>
              </w:rPr>
              <w:t>Cena predmetu zákazky (EUR)</w:t>
            </w:r>
          </w:p>
        </w:tc>
      </w:tr>
      <w:tr w:rsidR="002B4056" w:rsidRPr="00F35700" w14:paraId="2B97453B" w14:textId="77777777" w:rsidTr="002B4056">
        <w:trPr>
          <w:trHeight w:val="30"/>
        </w:trPr>
        <w:tc>
          <w:tcPr>
            <w:tcW w:w="6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</w:tcPr>
          <w:p w14:paraId="3D290B21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5700">
              <w:rPr>
                <w:rFonts w:ascii="Times New Roman" w:hAnsi="Times New Roman" w:cs="Times New Roman"/>
                <w:color w:val="000000"/>
              </w:rPr>
              <w:t>č.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6A9CBA44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700">
              <w:rPr>
                <w:rFonts w:ascii="Times New Roman" w:hAnsi="Times New Roman" w:cs="Times New Roman"/>
                <w:color w:val="000000"/>
              </w:rPr>
              <w:t>Obchodné meno, sídlo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C000"/>
          </w:tcPr>
          <w:p w14:paraId="19A2B545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700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166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000"/>
          </w:tcPr>
          <w:p w14:paraId="1210E77E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700">
              <w:rPr>
                <w:rFonts w:ascii="Times New Roman" w:hAnsi="Times New Roman" w:cs="Times New Roman"/>
                <w:color w:val="000000"/>
              </w:rPr>
              <w:t>bez DPH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</w:tcPr>
          <w:p w14:paraId="2D8D94EE" w14:textId="77777777" w:rsidR="005D6E71" w:rsidRPr="00F35700" w:rsidRDefault="005D6E71" w:rsidP="00D1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700">
              <w:rPr>
                <w:rFonts w:ascii="Times New Roman" w:hAnsi="Times New Roman" w:cs="Times New Roman"/>
                <w:color w:val="000000"/>
              </w:rPr>
              <w:t>s DPH</w:t>
            </w:r>
          </w:p>
        </w:tc>
      </w:tr>
      <w:tr w:rsidR="005D6E71" w:rsidRPr="00F35700" w14:paraId="0E05E183" w14:textId="77777777" w:rsidTr="002B4056">
        <w:trPr>
          <w:trHeight w:val="149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8F2" w14:textId="16FC4FBD" w:rsidR="005D6E71" w:rsidRPr="00F35700" w:rsidRDefault="00995306" w:rsidP="0099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72DF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34D1" w14:textId="0916BEBB" w:rsidR="005D6E71" w:rsidRPr="00F35700" w:rsidRDefault="00072DF0" w:rsidP="000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4DB">
              <w:rPr>
                <w:rFonts w:cstheme="minorHAnsi"/>
                <w:color w:val="000000"/>
              </w:rPr>
              <w:t>PhDr. Gabriela Spišáková - Majster Papier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F924DB">
              <w:rPr>
                <w:rFonts w:cstheme="minorHAnsi"/>
                <w:color w:val="000000"/>
              </w:rPr>
              <w:t>Wolkrova 5, Bratislava 85101, Slovenská republika</w:t>
            </w:r>
            <w:r>
              <w:rPr>
                <w:rFonts w:cstheme="minorHAnsi"/>
                <w:color w:val="000000"/>
              </w:rPr>
              <w:t>,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F4CB" w14:textId="3F6D4140" w:rsidR="005D6E71" w:rsidRPr="00D60E01" w:rsidRDefault="00072DF0" w:rsidP="007E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60E01">
              <w:rPr>
                <w:rFonts w:cstheme="minorHAnsi"/>
                <w:color w:val="000000"/>
              </w:rPr>
              <w:t>33768897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26E" w14:textId="0FCA4D13" w:rsidR="005D6E71" w:rsidRPr="00D60E01" w:rsidRDefault="00072DF0" w:rsidP="0009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60E01">
              <w:rPr>
                <w:rFonts w:cstheme="minorHAnsi"/>
                <w:color w:val="000000"/>
              </w:rPr>
              <w:t>4 507,06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920" w14:textId="4B40FB7A" w:rsidR="005D6E71" w:rsidRPr="00D60E01" w:rsidRDefault="00072DF0" w:rsidP="0009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60E01">
              <w:rPr>
                <w:rFonts w:cstheme="minorHAnsi"/>
                <w:color w:val="000000"/>
              </w:rPr>
              <w:t>5 408,47</w:t>
            </w:r>
          </w:p>
        </w:tc>
      </w:tr>
      <w:tr w:rsidR="000E609A" w:rsidRPr="00F35700" w14:paraId="21BFE7AE" w14:textId="77777777" w:rsidTr="00C51F95">
        <w:trPr>
          <w:trHeight w:val="13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05C" w14:textId="688BC605" w:rsidR="000E609A" w:rsidRPr="00F35700" w:rsidRDefault="00995306" w:rsidP="0099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2" w:colLast="4"/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072DF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416" w14:textId="6853BBE7" w:rsidR="000E609A" w:rsidRPr="00F35700" w:rsidRDefault="00D60E01" w:rsidP="007E0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4DB">
              <w:rPr>
                <w:rFonts w:cstheme="minorHAnsi"/>
                <w:color w:val="000000"/>
              </w:rPr>
              <w:t>TATRACHEMA, výrobné družstvo Trnava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F924DB">
              <w:rPr>
                <w:rFonts w:cstheme="minorHAnsi"/>
                <w:color w:val="000000"/>
              </w:rPr>
              <w:t>Bulharská 40, Trnava 91701, Slovenská republika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376" w14:textId="77777777" w:rsidR="007E097E" w:rsidRDefault="007E097E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6A79C8CF" w14:textId="0A3232D5" w:rsidR="000E609A" w:rsidRPr="00D60E01" w:rsidRDefault="00D60E01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60E01">
              <w:rPr>
                <w:rFonts w:cstheme="minorHAnsi"/>
                <w:color w:val="000000"/>
              </w:rPr>
              <w:t>31434193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D61" w14:textId="33B993AC" w:rsidR="000E609A" w:rsidRDefault="000E609A" w:rsidP="00C51F95">
            <w:pPr>
              <w:spacing w:after="270"/>
              <w:jc w:val="center"/>
              <w:rPr>
                <w:rFonts w:cstheme="minorHAnsi"/>
                <w:color w:val="000000"/>
              </w:rPr>
            </w:pPr>
          </w:p>
          <w:p w14:paraId="6EFD65AB" w14:textId="3C811FA9" w:rsidR="007E097E" w:rsidRDefault="008D56DA" w:rsidP="00C51F95">
            <w:pPr>
              <w:spacing w:after="27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5 028,12</w:t>
            </w:r>
          </w:p>
          <w:p w14:paraId="5D19A11D" w14:textId="086C8375" w:rsidR="00D60E01" w:rsidRPr="00D60E01" w:rsidRDefault="00D60E01" w:rsidP="00C51F95">
            <w:pPr>
              <w:spacing w:after="27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7B3" w14:textId="77777777" w:rsidR="000E609A" w:rsidRDefault="000E609A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3B46AF4D" w14:textId="0EECF9FB" w:rsidR="007E097E" w:rsidRPr="00D60E01" w:rsidRDefault="007E097E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6 033,74</w:t>
            </w:r>
          </w:p>
        </w:tc>
      </w:tr>
      <w:tr w:rsidR="000E609A" w:rsidRPr="00F35700" w14:paraId="55E94553" w14:textId="77777777" w:rsidTr="00C51F95">
        <w:trPr>
          <w:trHeight w:val="129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35B" w14:textId="65AAC7A7" w:rsidR="000E609A" w:rsidRPr="00F35700" w:rsidRDefault="007E097E" w:rsidP="0099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2A00" w14:textId="4E0066E8" w:rsidR="000E609A" w:rsidRPr="00F35700" w:rsidRDefault="002B4056" w:rsidP="002B4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4DB">
              <w:rPr>
                <w:rFonts w:cstheme="minorHAnsi"/>
                <w:color w:val="000000"/>
              </w:rPr>
              <w:t>BDM group s.r.o.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F924DB">
              <w:rPr>
                <w:rFonts w:cstheme="minorHAnsi"/>
                <w:color w:val="000000"/>
              </w:rPr>
              <w:t>Kuzmányho 7, Banská Bystrica 97401, Slovenská republika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2A13" w14:textId="27B1544B" w:rsidR="000E609A" w:rsidRPr="00F7543C" w:rsidRDefault="008D56DA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7543C">
              <w:rPr>
                <w:rFonts w:cstheme="minorHAnsi"/>
                <w:color w:val="000000"/>
              </w:rPr>
              <w:t>5</w:t>
            </w:r>
            <w:r w:rsidR="00F7543C" w:rsidRPr="00F7543C">
              <w:rPr>
                <w:rFonts w:cstheme="minorHAnsi"/>
                <w:color w:val="000000"/>
              </w:rPr>
              <w:t> </w:t>
            </w:r>
            <w:r w:rsidRPr="00F7543C">
              <w:rPr>
                <w:rFonts w:cstheme="minorHAnsi"/>
                <w:color w:val="000000"/>
              </w:rPr>
              <w:t>823</w:t>
            </w:r>
            <w:r w:rsidR="00F7543C" w:rsidRPr="00F7543C">
              <w:rPr>
                <w:rFonts w:cstheme="minorHAnsi"/>
                <w:color w:val="000000"/>
              </w:rPr>
              <w:t>,53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0034" w14:textId="305BD092" w:rsidR="000E609A" w:rsidRPr="00F7543C" w:rsidRDefault="00F7543C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1 164,72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AE9" w14:textId="3D685614" w:rsidR="000E609A" w:rsidRPr="00F7543C" w:rsidRDefault="00F7543C" w:rsidP="00C5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6 988,24</w:t>
            </w:r>
          </w:p>
        </w:tc>
      </w:tr>
      <w:bookmarkEnd w:id="0"/>
    </w:tbl>
    <w:p w14:paraId="1FEE1694" w14:textId="5D033555"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F21D2FF" w14:textId="01F451FA" w:rsidR="00DE5DF5" w:rsidRDefault="00DE5DF5" w:rsidP="005D6E7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4F99919" w14:textId="77777777" w:rsidR="00D22E89" w:rsidRPr="0005439D" w:rsidRDefault="00D22E89" w:rsidP="005D6E7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C514BF1" w14:textId="400D3EB6" w:rsidR="005D6E71" w:rsidRPr="00F867DD" w:rsidRDefault="005D6E71" w:rsidP="00857141">
      <w:pPr>
        <w:pStyle w:val="Odsekzoznamu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b/>
        </w:rPr>
      </w:pPr>
      <w:r w:rsidRPr="00F867DD">
        <w:rPr>
          <w:rFonts w:ascii="Times New Roman" w:eastAsia="Calibri" w:hAnsi="Times New Roman" w:cs="Times New Roman"/>
          <w:b/>
        </w:rPr>
        <w:t>Identifikácia víťazného uchádzača:</w:t>
      </w:r>
      <w:r w:rsidR="00F867DD" w:rsidRPr="00F867DD">
        <w:rPr>
          <w:rFonts w:ascii="Times New Roman" w:eastAsia="Calibri" w:hAnsi="Times New Roman" w:cs="Times New Roman"/>
          <w:b/>
        </w:rPr>
        <w:t xml:space="preserve"> </w:t>
      </w:r>
    </w:p>
    <w:p w14:paraId="75DB2E4B" w14:textId="77777777" w:rsidR="005D6E71" w:rsidRPr="0087007F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48BF9F7" w14:textId="703375C9" w:rsidR="005D6E71" w:rsidRPr="00F35700" w:rsidRDefault="005D6E71" w:rsidP="004A2A7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</w:rPr>
      </w:pPr>
      <w:r w:rsidRPr="00F35700">
        <w:rPr>
          <w:rFonts w:ascii="Times New Roman" w:hAnsi="Times New Roman" w:cs="Times New Roman"/>
          <w:b/>
        </w:rPr>
        <w:t>Obchodné meno:</w:t>
      </w:r>
      <w:r w:rsidR="00B206B3">
        <w:rPr>
          <w:rFonts w:ascii="Times New Roman" w:hAnsi="Times New Roman" w:cs="Times New Roman"/>
          <w:b/>
        </w:rPr>
        <w:t xml:space="preserve"> </w:t>
      </w:r>
      <w:r w:rsidR="001F6A8D" w:rsidRPr="001F6A8D">
        <w:rPr>
          <w:rFonts w:ascii="Times New Roman" w:hAnsi="Times New Roman" w:cs="Times New Roman"/>
          <w:bCs/>
        </w:rPr>
        <w:t>PhDr. Gabriela Spišáková – Majster papier</w:t>
      </w:r>
    </w:p>
    <w:p w14:paraId="39016959" w14:textId="55C10100" w:rsidR="005D6E71" w:rsidRPr="001F6A8D" w:rsidRDefault="005D6E71" w:rsidP="005D6E71">
      <w:pPr>
        <w:spacing w:after="0" w:line="240" w:lineRule="auto"/>
        <w:rPr>
          <w:rFonts w:ascii="Times New Roman" w:hAnsi="Times New Roman" w:cs="Times New Roman"/>
          <w:bCs/>
        </w:rPr>
      </w:pPr>
      <w:r w:rsidRPr="00F35700">
        <w:rPr>
          <w:rFonts w:ascii="Times New Roman" w:hAnsi="Times New Roman" w:cs="Times New Roman"/>
          <w:b/>
        </w:rPr>
        <w:t xml:space="preserve">Sídlo: </w:t>
      </w:r>
      <w:r w:rsidR="009930DF">
        <w:rPr>
          <w:rFonts w:ascii="Times New Roman" w:hAnsi="Times New Roman" w:cs="Times New Roman"/>
          <w:bCs/>
        </w:rPr>
        <w:t>Wolkrova 5, P. O. BOX 212</w:t>
      </w:r>
    </w:p>
    <w:p w14:paraId="0633557A" w14:textId="4451A0B4" w:rsidR="005D6E71" w:rsidRPr="00F35700" w:rsidRDefault="005D6E71" w:rsidP="005D6E71">
      <w:pPr>
        <w:spacing w:after="0" w:line="240" w:lineRule="auto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  <w:b/>
        </w:rPr>
        <w:t>IČO:</w:t>
      </w:r>
      <w:r w:rsidR="00F867DD" w:rsidRPr="00F867DD">
        <w:rPr>
          <w:rFonts w:ascii="Times New Roman" w:hAnsi="Times New Roman" w:cs="Times New Roman"/>
          <w:color w:val="000000"/>
        </w:rPr>
        <w:t xml:space="preserve"> </w:t>
      </w:r>
      <w:r w:rsidR="009930DF">
        <w:rPr>
          <w:rFonts w:ascii="Times New Roman" w:hAnsi="Times New Roman" w:cs="Times New Roman"/>
          <w:color w:val="000000"/>
        </w:rPr>
        <w:t xml:space="preserve"> 33768897</w:t>
      </w:r>
    </w:p>
    <w:p w14:paraId="7A62CA23" w14:textId="2EAA230A" w:rsidR="005D6E71" w:rsidRDefault="005D6E71" w:rsidP="005D6E71">
      <w:pPr>
        <w:spacing w:after="0" w:line="240" w:lineRule="auto"/>
        <w:rPr>
          <w:rFonts w:ascii="Times New Roman" w:hAnsi="Times New Roman" w:cs="Times New Roman"/>
          <w:bCs/>
        </w:rPr>
      </w:pPr>
      <w:r w:rsidRPr="00F35700">
        <w:rPr>
          <w:rFonts w:ascii="Times New Roman" w:hAnsi="Times New Roman" w:cs="Times New Roman"/>
          <w:b/>
        </w:rPr>
        <w:t xml:space="preserve">Kontaktná osoba: </w:t>
      </w:r>
      <w:r w:rsidR="00C17FE2" w:rsidRPr="001F6A8D">
        <w:rPr>
          <w:rFonts w:ascii="Times New Roman" w:hAnsi="Times New Roman" w:cs="Times New Roman"/>
          <w:bCs/>
        </w:rPr>
        <w:t>PhDr. Gabriela Spišáková</w:t>
      </w:r>
    </w:p>
    <w:p w14:paraId="79EA8415" w14:textId="17DAC007" w:rsidR="00C17FE2" w:rsidRPr="00713215" w:rsidRDefault="00C17FE2" w:rsidP="005D6E71">
      <w:pPr>
        <w:spacing w:after="0" w:line="240" w:lineRule="auto"/>
        <w:rPr>
          <w:rFonts w:ascii="Times New Roman" w:hAnsi="Times New Roman" w:cs="Times New Roman"/>
          <w:bCs/>
        </w:rPr>
      </w:pPr>
      <w:r w:rsidRPr="00C17FE2">
        <w:rPr>
          <w:rFonts w:ascii="Times New Roman" w:hAnsi="Times New Roman" w:cs="Times New Roman"/>
          <w:b/>
        </w:rPr>
        <w:t>Telefón:</w:t>
      </w:r>
      <w:r>
        <w:rPr>
          <w:rFonts w:ascii="Times New Roman" w:hAnsi="Times New Roman" w:cs="Times New Roman"/>
          <w:b/>
        </w:rPr>
        <w:t xml:space="preserve"> </w:t>
      </w:r>
      <w:r w:rsidR="00713215" w:rsidRPr="00713215">
        <w:rPr>
          <w:rFonts w:ascii="Times New Roman" w:hAnsi="Times New Roman" w:cs="Times New Roman"/>
          <w:bCs/>
        </w:rPr>
        <w:t>0903/833 705</w:t>
      </w:r>
    </w:p>
    <w:p w14:paraId="3B856A5D" w14:textId="7DBC5F6C" w:rsidR="005D6E71" w:rsidRPr="00713215" w:rsidRDefault="005D6E71" w:rsidP="00DE5DF5">
      <w:pPr>
        <w:spacing w:after="0" w:line="240" w:lineRule="auto"/>
        <w:rPr>
          <w:rFonts w:ascii="Times New Roman" w:hAnsi="Times New Roman" w:cs="Times New Roman"/>
          <w:bCs/>
        </w:rPr>
      </w:pPr>
      <w:r w:rsidRPr="00F35700">
        <w:rPr>
          <w:rFonts w:ascii="Times New Roman" w:hAnsi="Times New Roman" w:cs="Times New Roman"/>
          <w:b/>
        </w:rPr>
        <w:t>Cena predmetu zákazk</w:t>
      </w:r>
      <w:r w:rsidRPr="00713215">
        <w:rPr>
          <w:rFonts w:ascii="Times New Roman" w:hAnsi="Times New Roman" w:cs="Times New Roman"/>
          <w:b/>
        </w:rPr>
        <w:t>y:</w:t>
      </w:r>
      <w:r w:rsidRPr="00713215">
        <w:rPr>
          <w:rFonts w:ascii="Times New Roman" w:hAnsi="Times New Roman" w:cs="Times New Roman"/>
          <w:bCs/>
        </w:rPr>
        <w:t xml:space="preserve">   </w:t>
      </w:r>
      <w:r w:rsidR="00713215" w:rsidRPr="00713215">
        <w:rPr>
          <w:rFonts w:ascii="Times New Roman" w:hAnsi="Times New Roman" w:cs="Times New Roman"/>
          <w:bCs/>
        </w:rPr>
        <w:t xml:space="preserve">5 408,47 </w:t>
      </w:r>
      <w:r w:rsidRPr="00713215">
        <w:rPr>
          <w:rFonts w:ascii="Times New Roman" w:hAnsi="Times New Roman" w:cs="Times New Roman"/>
          <w:bCs/>
        </w:rPr>
        <w:t xml:space="preserve"> </w:t>
      </w:r>
      <w:r w:rsidR="00713215" w:rsidRPr="00713215">
        <w:rPr>
          <w:rFonts w:ascii="Times New Roman" w:hAnsi="Times New Roman" w:cs="Times New Roman"/>
          <w:bCs/>
        </w:rPr>
        <w:t>eur s DPH</w:t>
      </w:r>
    </w:p>
    <w:p w14:paraId="219BEC4B" w14:textId="77777777" w:rsidR="00DE5DF5" w:rsidRDefault="00DE5DF5" w:rsidP="005D6E71">
      <w:pPr>
        <w:pStyle w:val="Bezriadkovania"/>
        <w:rPr>
          <w:rFonts w:ascii="Times New Roman" w:hAnsi="Times New Roman" w:cs="Times New Roman"/>
        </w:rPr>
      </w:pPr>
    </w:p>
    <w:p w14:paraId="1608FC89" w14:textId="77777777" w:rsidR="00DE5DF5" w:rsidRDefault="00DE5DF5" w:rsidP="005D6E71">
      <w:pPr>
        <w:pStyle w:val="Bezriadkovania"/>
        <w:rPr>
          <w:rFonts w:ascii="Times New Roman" w:hAnsi="Times New Roman" w:cs="Times New Roman"/>
        </w:rPr>
      </w:pPr>
    </w:p>
    <w:p w14:paraId="2A011AC5" w14:textId="77777777" w:rsidR="00B65F7D" w:rsidRDefault="00B65F7D" w:rsidP="003B7902">
      <w:pPr>
        <w:pStyle w:val="Bezriadkovania"/>
        <w:rPr>
          <w:rFonts w:ascii="Times New Roman" w:hAnsi="Times New Roman" w:cs="Times New Roman"/>
        </w:rPr>
      </w:pPr>
    </w:p>
    <w:p w14:paraId="6CB5D0FF" w14:textId="6B3D4EB3" w:rsidR="005D6E71" w:rsidRDefault="005D6E71" w:rsidP="003B7902">
      <w:pPr>
        <w:pStyle w:val="Bezriadkovania"/>
        <w:rPr>
          <w:rFonts w:ascii="Times New Roman" w:eastAsia="Calibri" w:hAnsi="Times New Roman" w:cs="Times New Roman"/>
          <w:sz w:val="20"/>
          <w:szCs w:val="20"/>
        </w:rPr>
      </w:pPr>
      <w:r w:rsidRPr="00F35700">
        <w:rPr>
          <w:rFonts w:ascii="Times New Roman" w:hAnsi="Times New Roman" w:cs="Times New Roman"/>
        </w:rPr>
        <w:t xml:space="preserve">V Trnave, dňa  </w:t>
      </w:r>
      <w:r w:rsidRPr="00F35700">
        <w:rPr>
          <w:rFonts w:ascii="Times New Roman" w:hAnsi="Times New Roman" w:cs="Times New Roman"/>
        </w:rPr>
        <w:tab/>
      </w:r>
      <w:r w:rsidR="00713215">
        <w:rPr>
          <w:rFonts w:ascii="Times New Roman" w:hAnsi="Times New Roman" w:cs="Times New Roman"/>
        </w:rPr>
        <w:t>09.03.2022</w:t>
      </w:r>
    </w:p>
    <w:p w14:paraId="161FAF3D" w14:textId="46730D2E" w:rsidR="005D6E71" w:rsidRDefault="005D6E71" w:rsidP="005D6E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6CD77ED" w14:textId="77777777" w:rsidR="00D22E89" w:rsidRPr="00F35700" w:rsidRDefault="00D22E89" w:rsidP="005D6E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BD47B2" w14:textId="5F16D7D8" w:rsidR="00C51F95" w:rsidRPr="00F35700" w:rsidRDefault="00C51F95" w:rsidP="00C51F95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 xml:space="preserve">  ....................................................   </w:t>
      </w:r>
    </w:p>
    <w:p w14:paraId="4D746EF3" w14:textId="77777777" w:rsidR="00C51F95" w:rsidRPr="00F35700" w:rsidRDefault="00C51F95" w:rsidP="00C51F95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  <w:t xml:space="preserve">         </w:t>
      </w:r>
      <w:r w:rsidRPr="00F35700">
        <w:rPr>
          <w:rFonts w:ascii="Times New Roman" w:hAnsi="Times New Roman" w:cs="Times New Roman"/>
          <w:sz w:val="20"/>
          <w:szCs w:val="20"/>
        </w:rPr>
        <w:t xml:space="preserve">podpis zamestnanca zodpovedného                                   </w:t>
      </w:r>
    </w:p>
    <w:p w14:paraId="06D140B7" w14:textId="77777777" w:rsidR="00C51F95" w:rsidRDefault="00C51F95" w:rsidP="00C51F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</w:r>
      <w:r w:rsidRPr="00F35700">
        <w:rPr>
          <w:rFonts w:ascii="Times New Roman" w:eastAsia="Calibri" w:hAnsi="Times New Roman" w:cs="Times New Roman"/>
          <w:sz w:val="20"/>
          <w:szCs w:val="20"/>
        </w:rPr>
        <w:tab/>
        <w:t xml:space="preserve">   za verejné obstarávanie</w:t>
      </w:r>
    </w:p>
    <w:p w14:paraId="24AC5731" w14:textId="77777777" w:rsidR="00C51F95" w:rsidRPr="00F35700" w:rsidRDefault="00C51F95" w:rsidP="00C51F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299BAD0" w14:textId="77777777" w:rsidR="00C51F95" w:rsidRPr="00F35700" w:rsidRDefault="00C51F95" w:rsidP="00C51F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EA06007" w14:textId="77777777" w:rsidR="00C51F95" w:rsidRDefault="00C51F95" w:rsidP="00C51F95">
      <w:pPr>
        <w:pStyle w:val="Bezriadkovania"/>
        <w:rPr>
          <w:rFonts w:ascii="Times New Roman" w:hAnsi="Times New Roman" w:cs="Times New Roman"/>
        </w:rPr>
      </w:pPr>
    </w:p>
    <w:p w14:paraId="4990DBAA" w14:textId="77777777" w:rsidR="00C51F95" w:rsidRDefault="00C51F95" w:rsidP="00C51F95">
      <w:pPr>
        <w:pStyle w:val="Bezriadkovania"/>
        <w:rPr>
          <w:rFonts w:ascii="Times New Roman" w:hAnsi="Times New Roman" w:cs="Times New Roman"/>
        </w:rPr>
      </w:pPr>
    </w:p>
    <w:p w14:paraId="5547E18C" w14:textId="77777777" w:rsidR="00C51F95" w:rsidRDefault="00C51F95" w:rsidP="00C51F95">
      <w:pPr>
        <w:pStyle w:val="Bezriadkovania"/>
        <w:rPr>
          <w:rFonts w:ascii="Times New Roman" w:hAnsi="Times New Roman" w:cs="Times New Roman"/>
        </w:rPr>
      </w:pPr>
    </w:p>
    <w:p w14:paraId="41A49B11" w14:textId="77777777" w:rsidR="00C51F95" w:rsidRPr="00F35700" w:rsidRDefault="00C51F95" w:rsidP="00C51F95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</w:rPr>
        <w:t>Schválil:</w:t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  <w:t xml:space="preserve">        .....................................................</w:t>
      </w:r>
    </w:p>
    <w:p w14:paraId="62DDA188" w14:textId="77777777" w:rsidR="00C51F95" w:rsidRPr="00F35700" w:rsidRDefault="00C51F95" w:rsidP="00C51F95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  <w:t xml:space="preserve">         vedúci zamestnanec</w:t>
      </w:r>
    </w:p>
    <w:p w14:paraId="6B8ACDBF" w14:textId="77777777" w:rsidR="00C51F95" w:rsidRDefault="00C51F95" w:rsidP="00C51F95">
      <w:pPr>
        <w:pStyle w:val="Bezriadkovania"/>
        <w:rPr>
          <w:rFonts w:ascii="Times New Roman" w:hAnsi="Times New Roman" w:cs="Times New Roman"/>
        </w:rPr>
      </w:pPr>
    </w:p>
    <w:p w14:paraId="47041571" w14:textId="77777777" w:rsidR="00C51F95" w:rsidRDefault="00C51F95" w:rsidP="00C51F95">
      <w:pPr>
        <w:pStyle w:val="Bezriadkovania"/>
        <w:rPr>
          <w:rFonts w:ascii="Times New Roman" w:hAnsi="Times New Roman" w:cs="Times New Roman"/>
        </w:rPr>
      </w:pPr>
    </w:p>
    <w:p w14:paraId="02B7700A" w14:textId="77777777" w:rsidR="00C51F95" w:rsidRPr="00F35700" w:rsidRDefault="00C51F95" w:rsidP="00C51F95">
      <w:pPr>
        <w:pStyle w:val="Bezriadkovania"/>
        <w:rPr>
          <w:rFonts w:ascii="Times New Roman" w:hAnsi="Times New Roman" w:cs="Times New Roman"/>
        </w:rPr>
      </w:pPr>
    </w:p>
    <w:p w14:paraId="5251D6E5" w14:textId="77777777" w:rsidR="00C51F95" w:rsidRPr="00F35700" w:rsidRDefault="00C51F95" w:rsidP="00C51F95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  <w:t xml:space="preserve">        .................................................   </w:t>
      </w:r>
    </w:p>
    <w:p w14:paraId="28ADEFEE" w14:textId="77777777" w:rsidR="00C51F95" w:rsidRPr="00F35700" w:rsidRDefault="00C51F95" w:rsidP="00C51F95">
      <w:pPr>
        <w:pStyle w:val="Bezriadkovania"/>
        <w:rPr>
          <w:rFonts w:ascii="Times New Roman" w:eastAsia="Calibri" w:hAnsi="Times New Roman" w:cs="Times New Roman"/>
          <w:sz w:val="20"/>
          <w:szCs w:val="20"/>
        </w:rPr>
      </w:pP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štatutárny zástupca</w:t>
      </w:r>
    </w:p>
    <w:p w14:paraId="33DA34AF" w14:textId="77777777" w:rsidR="00C51F95" w:rsidRPr="00F35700" w:rsidRDefault="00C51F95" w:rsidP="00C51F95">
      <w:pPr>
        <w:pStyle w:val="Bezriadkovania"/>
        <w:rPr>
          <w:rFonts w:ascii="Times New Roman" w:hAnsi="Times New Roman" w:cs="Times New Roman"/>
        </w:rPr>
      </w:pPr>
      <w:r w:rsidRPr="00F35700">
        <w:rPr>
          <w:rFonts w:ascii="Times New Roman" w:hAnsi="Times New Roman" w:cs="Times New Roman"/>
        </w:rPr>
        <w:br w:type="page"/>
      </w:r>
    </w:p>
    <w:p w14:paraId="15DFC236" w14:textId="5068A636" w:rsidR="00E45331" w:rsidRDefault="005D6E71" w:rsidP="00A81ACD">
      <w:pPr>
        <w:pStyle w:val="Bezriadkovania"/>
      </w:pPr>
      <w:r w:rsidRPr="00F35700">
        <w:rPr>
          <w:rFonts w:ascii="Times New Roman" w:hAnsi="Times New Roman" w:cs="Times New Roman"/>
        </w:rPr>
        <w:lastRenderedPageBreak/>
        <w:tab/>
      </w:r>
      <w:r w:rsidRPr="00F35700">
        <w:rPr>
          <w:rFonts w:ascii="Times New Roman" w:hAnsi="Times New Roman" w:cs="Times New Roman"/>
        </w:rPr>
        <w:tab/>
        <w:t xml:space="preserve">        </w:t>
      </w:r>
    </w:p>
    <w:sectPr w:rsidR="00E45331" w:rsidSect="007E097E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42697"/>
    <w:multiLevelType w:val="hybridMultilevel"/>
    <w:tmpl w:val="A1B40744"/>
    <w:lvl w:ilvl="0" w:tplc="216A41E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71"/>
    <w:rsid w:val="00072DF0"/>
    <w:rsid w:val="00073429"/>
    <w:rsid w:val="00093164"/>
    <w:rsid w:val="000D1000"/>
    <w:rsid w:val="000D2D5D"/>
    <w:rsid w:val="000E1FD9"/>
    <w:rsid w:val="000E609A"/>
    <w:rsid w:val="001002F1"/>
    <w:rsid w:val="0011085B"/>
    <w:rsid w:val="00196556"/>
    <w:rsid w:val="0019789A"/>
    <w:rsid w:val="001E3FF4"/>
    <w:rsid w:val="001F2957"/>
    <w:rsid w:val="001F6A8D"/>
    <w:rsid w:val="002B4056"/>
    <w:rsid w:val="002F6263"/>
    <w:rsid w:val="00311D70"/>
    <w:rsid w:val="00332868"/>
    <w:rsid w:val="0038422B"/>
    <w:rsid w:val="003B673E"/>
    <w:rsid w:val="003B7902"/>
    <w:rsid w:val="003D0FDD"/>
    <w:rsid w:val="004645EE"/>
    <w:rsid w:val="004A2A70"/>
    <w:rsid w:val="004C1CB5"/>
    <w:rsid w:val="0056411A"/>
    <w:rsid w:val="005D6E71"/>
    <w:rsid w:val="006342CF"/>
    <w:rsid w:val="00670362"/>
    <w:rsid w:val="00713215"/>
    <w:rsid w:val="007D5C2F"/>
    <w:rsid w:val="007E097E"/>
    <w:rsid w:val="007E5CF8"/>
    <w:rsid w:val="007F5DCD"/>
    <w:rsid w:val="008264AE"/>
    <w:rsid w:val="00834C35"/>
    <w:rsid w:val="0084188B"/>
    <w:rsid w:val="008439D5"/>
    <w:rsid w:val="008C577B"/>
    <w:rsid w:val="008D208B"/>
    <w:rsid w:val="008D56DA"/>
    <w:rsid w:val="00902239"/>
    <w:rsid w:val="009215F2"/>
    <w:rsid w:val="009930DF"/>
    <w:rsid w:val="00995306"/>
    <w:rsid w:val="009A6C8F"/>
    <w:rsid w:val="009C251F"/>
    <w:rsid w:val="009D2E78"/>
    <w:rsid w:val="00A81ACD"/>
    <w:rsid w:val="00AA5048"/>
    <w:rsid w:val="00B14C86"/>
    <w:rsid w:val="00B206B3"/>
    <w:rsid w:val="00B21A22"/>
    <w:rsid w:val="00B420AA"/>
    <w:rsid w:val="00B4325B"/>
    <w:rsid w:val="00B44B9F"/>
    <w:rsid w:val="00B65F7D"/>
    <w:rsid w:val="00B813DF"/>
    <w:rsid w:val="00B872C2"/>
    <w:rsid w:val="00C17FE2"/>
    <w:rsid w:val="00C51F95"/>
    <w:rsid w:val="00C5361F"/>
    <w:rsid w:val="00CD583A"/>
    <w:rsid w:val="00D22E89"/>
    <w:rsid w:val="00D56BBC"/>
    <w:rsid w:val="00D60E01"/>
    <w:rsid w:val="00D83F3F"/>
    <w:rsid w:val="00DD1754"/>
    <w:rsid w:val="00DE5DF5"/>
    <w:rsid w:val="00E30D27"/>
    <w:rsid w:val="00E45331"/>
    <w:rsid w:val="00E81B0E"/>
    <w:rsid w:val="00ED5573"/>
    <w:rsid w:val="00ED7CCD"/>
    <w:rsid w:val="00F70504"/>
    <w:rsid w:val="00F7543C"/>
    <w:rsid w:val="00F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3168"/>
  <w15:chartTrackingRefBased/>
  <w15:docId w15:val="{755B2B0F-12FC-45F5-9136-40A3DF4B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E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5D6E71"/>
    <w:pPr>
      <w:ind w:left="720"/>
      <w:contextualSpacing/>
    </w:pPr>
  </w:style>
  <w:style w:type="paragraph" w:styleId="Bezriadkovania">
    <w:name w:val="No Spacing"/>
    <w:uiPriority w:val="1"/>
    <w:qFormat/>
    <w:rsid w:val="005D6E71"/>
    <w:pPr>
      <w:spacing w:after="0" w:line="240" w:lineRule="auto"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rsid w:val="005D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CA8B72299F4C9A0648703A8F78DB" ma:contentTypeVersion="13" ma:contentTypeDescription="Umožňuje vytvoriť nový dokument." ma:contentTypeScope="" ma:versionID="3e142a36186e62b7a79f50c7796607a8">
  <xsd:schema xmlns:xsd="http://www.w3.org/2001/XMLSchema" xmlns:xs="http://www.w3.org/2001/XMLSchema" xmlns:p="http://schemas.microsoft.com/office/2006/metadata/properties" xmlns:ns3="de03e4ce-0b2a-43b0-87b4-8988ee170800" xmlns:ns4="11941fbe-c63c-4ead-92ca-00cdf9fe180b" targetNamespace="http://schemas.microsoft.com/office/2006/metadata/properties" ma:root="true" ma:fieldsID="467b571a07f56fe1a44848609273c48e" ns3:_="" ns4:_="">
    <xsd:import namespace="de03e4ce-0b2a-43b0-87b4-8988ee170800"/>
    <xsd:import namespace="11941fbe-c63c-4ead-92ca-00cdf9f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e4ce-0b2a-43b0-87b4-8988ee170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1fbe-c63c-4ead-92ca-00cdf9f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208EA-566A-431E-AB2D-92E148DC8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3e4ce-0b2a-43b0-87b4-8988ee170800"/>
    <ds:schemaRef ds:uri="11941fbe-c63c-4ead-92ca-00cdf9f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BC7F7-57B2-4FB9-9346-46CCD3A56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29976-FB7A-4838-BF0F-BE66F9CFA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Viktor Štrbka</dc:creator>
  <cp:keywords/>
  <dc:description/>
  <cp:lastModifiedBy>Mgr. Viktor Štrbka</cp:lastModifiedBy>
  <cp:revision>76</cp:revision>
  <cp:lastPrinted>2022-02-18T09:59:00Z</cp:lastPrinted>
  <dcterms:created xsi:type="dcterms:W3CDTF">2021-12-13T11:20:00Z</dcterms:created>
  <dcterms:modified xsi:type="dcterms:W3CDTF">2022-03-09T10:26:00Z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0x010100B067CA8B72299F4C9A0648703A8F78DB</vt:lpwstr>
  </property>
</Properties>
</file>