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297F1" w14:textId="77777777" w:rsidR="00C227F2" w:rsidRDefault="00C227F2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  <w:r w:rsidRPr="00CD71A6">
        <w:rPr>
          <w:rFonts w:ascii="Arial Narrow" w:hAnsi="Arial Narrow"/>
          <w:sz w:val="20"/>
          <w:szCs w:val="20"/>
        </w:rPr>
        <w:t>Príloha č. 3 súťažných podkladov</w:t>
      </w:r>
    </w:p>
    <w:p w14:paraId="4E4BC2CE" w14:textId="77777777" w:rsidR="00C227F2" w:rsidRPr="00CD71A6" w:rsidRDefault="00C227F2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Vzor štruktúrovaného rozpočtu ceny</w:t>
      </w:r>
    </w:p>
    <w:p w14:paraId="7829DBC7" w14:textId="7EF8C337" w:rsidR="005434B1" w:rsidRPr="009C43CF" w:rsidRDefault="00C227F2" w:rsidP="001B4CCC">
      <w:pPr>
        <w:pStyle w:val="Default"/>
        <w:rPr>
          <w:rFonts w:ascii="Arial Narrow" w:hAnsi="Arial Narrow" w:cs="Arial Narrow"/>
          <w:bCs/>
          <w:sz w:val="20"/>
          <w:szCs w:val="20"/>
        </w:rPr>
      </w:pPr>
      <w:r w:rsidRPr="00CD71A6">
        <w:rPr>
          <w:rFonts w:ascii="Arial Narrow" w:hAnsi="Arial Narrow" w:cs="Arial Narrow"/>
          <w:bCs/>
          <w:sz w:val="20"/>
          <w:szCs w:val="20"/>
        </w:rPr>
        <w:t xml:space="preserve">  </w:t>
      </w:r>
    </w:p>
    <w:p w14:paraId="29BF5C04" w14:textId="2FFB18BC" w:rsidR="00825EBA" w:rsidRPr="009C43CF" w:rsidRDefault="00C227F2" w:rsidP="007C458F">
      <w:pPr>
        <w:pStyle w:val="Default"/>
        <w:spacing w:after="300"/>
        <w:ind w:left="4247" w:firstLine="709"/>
        <w:rPr>
          <w:rFonts w:ascii="Arial Narrow" w:hAnsi="Arial Narrow" w:cs="Arial Narrow"/>
          <w:b/>
          <w:bCs/>
          <w:sz w:val="32"/>
          <w:szCs w:val="32"/>
        </w:rPr>
      </w:pPr>
      <w:r w:rsidRPr="009C43CF">
        <w:rPr>
          <w:rFonts w:ascii="Arial Narrow" w:hAnsi="Arial Narrow" w:cs="Arial Narrow"/>
          <w:b/>
          <w:bCs/>
          <w:sz w:val="32"/>
          <w:szCs w:val="32"/>
        </w:rPr>
        <w:t xml:space="preserve">Vzor štruktúrovaného rozpočtu ceny </w:t>
      </w:r>
    </w:p>
    <w:p w14:paraId="4EF0A6FC" w14:textId="51120910" w:rsidR="009C43CF" w:rsidRPr="001B4CCC" w:rsidRDefault="009C43CF" w:rsidP="009C43CF">
      <w:pPr>
        <w:pStyle w:val="Default"/>
        <w:spacing w:after="300"/>
        <w:rPr>
          <w:rFonts w:ascii="Arial Narrow" w:hAnsi="Arial Narrow" w:cs="Arial Narrow"/>
          <w:b/>
          <w:bCs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sz w:val="30"/>
          <w:szCs w:val="30"/>
        </w:rPr>
        <w:t xml:space="preserve">  </w:t>
      </w:r>
      <w:r w:rsidRPr="001B4CCC">
        <w:rPr>
          <w:rFonts w:ascii="Arial Narrow" w:hAnsi="Arial Narrow" w:cs="Arial Narrow"/>
          <w:b/>
          <w:bCs/>
          <w:sz w:val="28"/>
          <w:szCs w:val="28"/>
          <w:u w:val="single"/>
        </w:rPr>
        <w:t>Časť 1:</w:t>
      </w:r>
    </w:p>
    <w:tbl>
      <w:tblPr>
        <w:tblW w:w="144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3539"/>
        <w:gridCol w:w="1985"/>
        <w:gridCol w:w="1275"/>
        <w:gridCol w:w="2127"/>
        <w:gridCol w:w="850"/>
        <w:gridCol w:w="1686"/>
        <w:gridCol w:w="2283"/>
      </w:tblGrid>
      <w:tr w:rsidR="008E0876" w:rsidRPr="00C93075" w14:paraId="105855A3" w14:textId="77777777" w:rsidTr="009C43CF">
        <w:trPr>
          <w:trHeight w:val="1378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87BF5F" w14:textId="77777777" w:rsidR="008E0876" w:rsidRPr="008919A0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proofErr w:type="spellStart"/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P.č</w:t>
            </w:r>
            <w:proofErr w:type="spellEnd"/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C54C9E" w14:textId="77777777" w:rsidR="008E0876" w:rsidRPr="008919A0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  <w:p w14:paraId="00193094" w14:textId="77777777" w:rsidR="008E0876" w:rsidRPr="008919A0" w:rsidRDefault="008E0876" w:rsidP="008E0876">
            <w:pPr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Názov položky </w:t>
            </w:r>
            <w:r w:rsidR="000016AF"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616955CF" w14:textId="77777777" w:rsidR="008E0876" w:rsidRPr="008919A0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0DE14F" w14:textId="60BBA364" w:rsidR="004677C3" w:rsidRPr="008919A0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Maximálna jednotková  cena </w:t>
            </w:r>
          </w:p>
          <w:p w14:paraId="2C896586" w14:textId="0E04DE8B" w:rsidR="008E0876" w:rsidRPr="008919A0" w:rsidRDefault="004677C3" w:rsidP="009C43CF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(€ bez DPH / </w:t>
            </w:r>
            <w:r w:rsidR="00821E68"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1 </w:t>
            </w:r>
            <w:r w:rsidR="009C43CF"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pár/bal.</w:t>
            </w:r>
            <w:r w:rsidR="007C458F"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0886A5" w14:textId="77777777" w:rsidR="008E0876" w:rsidRPr="008919A0" w:rsidRDefault="008E0876" w:rsidP="00842CAA">
            <w:pPr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  <w:p w14:paraId="18222DED" w14:textId="3745A6F8" w:rsidR="004677C3" w:rsidRPr="008919A0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Predpokladané množstvo </w:t>
            </w:r>
            <w:r w:rsid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párov/balení</w:t>
            </w: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7248A999" w14:textId="77777777" w:rsidR="008E0876" w:rsidRPr="008919A0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9F3DE1" w14:textId="77777777" w:rsidR="008E0876" w:rsidRPr="008919A0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Maximálna cena za predpokladané množstvo</w:t>
            </w:r>
          </w:p>
          <w:p w14:paraId="1D448A33" w14:textId="2EB9BD62" w:rsidR="008E0876" w:rsidRPr="008919A0" w:rsidRDefault="008919A0" w:rsidP="008919A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párov/balení</w:t>
            </w:r>
            <w:r w:rsidR="007C458F"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 </w:t>
            </w:r>
            <w:r w:rsidR="008E0876"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(€ bez DPH)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7678F4" w14:textId="77777777" w:rsidR="008E0876" w:rsidRPr="008919A0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Sadzba</w:t>
            </w:r>
          </w:p>
          <w:p w14:paraId="010B0BDA" w14:textId="77777777" w:rsidR="008E0876" w:rsidRPr="008919A0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DPH (%)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D24A31" w14:textId="77777777" w:rsidR="008E0876" w:rsidRPr="008919A0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Výška</w:t>
            </w:r>
          </w:p>
          <w:p w14:paraId="617502C8" w14:textId="77777777" w:rsidR="008E0876" w:rsidRPr="008919A0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DPH (€)</w:t>
            </w:r>
          </w:p>
        </w:tc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F894D9" w14:textId="77777777" w:rsidR="008E0876" w:rsidRPr="008919A0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Maximálna celková </w:t>
            </w:r>
          </w:p>
          <w:p w14:paraId="05895241" w14:textId="2EF65693" w:rsidR="007C458F" w:rsidRPr="008919A0" w:rsidRDefault="008E0876" w:rsidP="007C458F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cena za predpokladané množstvo</w:t>
            </w:r>
            <w:r w:rsidR="00842CAA"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 </w:t>
            </w:r>
            <w:r w:rsid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párov/balení</w:t>
            </w:r>
            <w:r w:rsidR="007C458F"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 </w:t>
            </w:r>
          </w:p>
          <w:p w14:paraId="4E222E55" w14:textId="51820F14" w:rsidR="008E0876" w:rsidRPr="008919A0" w:rsidRDefault="008E0876" w:rsidP="007C458F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(€ s DPH)</w:t>
            </w:r>
          </w:p>
        </w:tc>
      </w:tr>
      <w:tr w:rsidR="00BA0AED" w:rsidRPr="00C93075" w14:paraId="2AE08A31" w14:textId="77777777" w:rsidTr="009C43CF">
        <w:trPr>
          <w:trHeight w:val="625"/>
          <w:jc w:val="center"/>
        </w:trPr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1121" w14:textId="77777777" w:rsidR="00BA0AED" w:rsidRPr="008919A0" w:rsidRDefault="00BA0AED" w:rsidP="001B4CCC">
            <w:pPr>
              <w:spacing w:line="16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1DABF71" w14:textId="77777777" w:rsidR="00BA0AED" w:rsidRPr="008919A0" w:rsidRDefault="00BA0AED" w:rsidP="001B4CCC">
            <w:pPr>
              <w:spacing w:line="16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19A0">
              <w:rPr>
                <w:rFonts w:ascii="Arial Narrow" w:hAnsi="Arial Narrow"/>
                <w:sz w:val="22"/>
                <w:szCs w:val="22"/>
              </w:rPr>
              <w:t>1.</w:t>
            </w:r>
          </w:p>
          <w:p w14:paraId="73CFDA54" w14:textId="3ACD524A" w:rsidR="00BA0AED" w:rsidRPr="008919A0" w:rsidRDefault="00BA0AED" w:rsidP="001B4CCC">
            <w:pPr>
              <w:spacing w:line="16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C354" w14:textId="73EAB6A5" w:rsidR="00BA0AED" w:rsidRPr="00BA0AED" w:rsidRDefault="00BA0AED" w:rsidP="001B4CCC">
            <w:pPr>
              <w:spacing w:line="160" w:lineRule="atLeast"/>
              <w:rPr>
                <w:rFonts w:ascii="Arial Narrow" w:hAnsi="Arial Narrow"/>
                <w:sz w:val="22"/>
                <w:szCs w:val="22"/>
              </w:rPr>
            </w:pPr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>Rukavice pracovné kombinované odolné proti oderu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15E7" w14:textId="77777777" w:rsidR="00BA0AED" w:rsidRPr="00BA0AED" w:rsidRDefault="00BA0AED" w:rsidP="001B4CCC">
            <w:pPr>
              <w:spacing w:line="16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1516" w14:textId="6D93F333" w:rsidR="00BA0AED" w:rsidRPr="00BA0AED" w:rsidRDefault="00BA0AED" w:rsidP="001B4CCC">
            <w:pPr>
              <w:tabs>
                <w:tab w:val="clear" w:pos="2160"/>
                <w:tab w:val="clear" w:pos="2880"/>
                <w:tab w:val="clear" w:pos="4500"/>
              </w:tabs>
              <w:spacing w:line="16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 xml:space="preserve">10 000 párov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C27D" w14:textId="77777777" w:rsidR="00BA0AED" w:rsidRPr="00BA0AED" w:rsidRDefault="00BA0AED" w:rsidP="001B4CCC">
            <w:pPr>
              <w:spacing w:line="16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F28E" w14:textId="77777777" w:rsidR="00BA0AED" w:rsidRPr="00BA0AED" w:rsidRDefault="00BA0AED" w:rsidP="001B4CCC">
            <w:pPr>
              <w:spacing w:line="16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ED75" w14:textId="77777777" w:rsidR="00BA0AED" w:rsidRPr="00BA0AED" w:rsidRDefault="00BA0AED" w:rsidP="001B4CCC">
            <w:pPr>
              <w:spacing w:line="16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5A00" w14:textId="77777777" w:rsidR="00BA0AED" w:rsidRPr="00C93075" w:rsidRDefault="00BA0AED" w:rsidP="001B4CCC">
            <w:pPr>
              <w:spacing w:line="16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BA0AED" w:rsidRPr="00C93075" w14:paraId="561AF5EF" w14:textId="77777777" w:rsidTr="009C43CF">
        <w:trPr>
          <w:trHeight w:val="7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4E91" w14:textId="77777777" w:rsidR="00BA0AED" w:rsidRPr="008919A0" w:rsidRDefault="00BA0AED" w:rsidP="001B4CCC">
            <w:pPr>
              <w:spacing w:line="16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3CE70FA" w14:textId="105884AB" w:rsidR="00BA0AED" w:rsidRPr="008919A0" w:rsidRDefault="00BA0AED" w:rsidP="001B4CCC">
            <w:pPr>
              <w:spacing w:line="16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19A0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0DF3D" w14:textId="0E6DC677" w:rsidR="00BA0AED" w:rsidRPr="00BA0AED" w:rsidRDefault="00BA0AED" w:rsidP="001B4CCC">
            <w:pPr>
              <w:spacing w:line="160" w:lineRule="atLeast"/>
              <w:rPr>
                <w:rFonts w:ascii="Arial Narrow" w:hAnsi="Arial Narrow"/>
                <w:sz w:val="22"/>
                <w:szCs w:val="22"/>
              </w:rPr>
            </w:pPr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pracovné z hovädzej </w:t>
            </w:r>
            <w:proofErr w:type="spellStart"/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>štiepenky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1EBE" w14:textId="77777777" w:rsidR="00BA0AED" w:rsidRPr="00BA0AED" w:rsidRDefault="00BA0AED" w:rsidP="001B4CCC">
            <w:pPr>
              <w:spacing w:line="16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5B55" w14:textId="4DA1E5A8" w:rsidR="00BA0AED" w:rsidRPr="00BA0AED" w:rsidRDefault="00BA0AED" w:rsidP="001B4CCC">
            <w:pPr>
              <w:tabs>
                <w:tab w:val="clear" w:pos="2160"/>
                <w:tab w:val="clear" w:pos="2880"/>
                <w:tab w:val="clear" w:pos="4500"/>
              </w:tabs>
              <w:spacing w:line="16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>6 000 párov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8C8C" w14:textId="77777777" w:rsidR="00BA0AED" w:rsidRPr="00BA0AED" w:rsidRDefault="00BA0AED" w:rsidP="001B4CCC">
            <w:pPr>
              <w:spacing w:line="16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80F8" w14:textId="77777777" w:rsidR="00BA0AED" w:rsidRPr="00BA0AED" w:rsidRDefault="00BA0AED" w:rsidP="001B4CCC">
            <w:pPr>
              <w:spacing w:line="16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8714" w14:textId="77777777" w:rsidR="00BA0AED" w:rsidRPr="00BA0AED" w:rsidRDefault="00BA0AED" w:rsidP="001B4CCC">
            <w:pPr>
              <w:spacing w:line="16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F411" w14:textId="77777777" w:rsidR="00BA0AED" w:rsidRPr="00C93075" w:rsidRDefault="00BA0AED" w:rsidP="001B4CCC">
            <w:pPr>
              <w:spacing w:line="16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bookmarkStart w:id="0" w:name="_GoBack"/>
        <w:bookmarkEnd w:id="0"/>
      </w:tr>
      <w:tr w:rsidR="00BA0AED" w:rsidRPr="00C93075" w14:paraId="4E9C1D85" w14:textId="77777777" w:rsidTr="009C43CF">
        <w:trPr>
          <w:trHeight w:val="7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2193" w14:textId="2822508B" w:rsidR="00BA0AED" w:rsidRPr="008919A0" w:rsidRDefault="00BA0AED" w:rsidP="001B4C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9989E8B" w14:textId="4778A130" w:rsidR="00BA0AED" w:rsidRPr="008919A0" w:rsidRDefault="00BA0AED" w:rsidP="001B4C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19A0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E8BB" w14:textId="246373B6" w:rsidR="00BA0AED" w:rsidRPr="00BA0AED" w:rsidRDefault="00BA0AED" w:rsidP="001B4CCC">
            <w:pPr>
              <w:rPr>
                <w:rFonts w:ascii="Arial Narrow" w:hAnsi="Arial Narrow"/>
                <w:sz w:val="22"/>
                <w:szCs w:val="22"/>
              </w:rPr>
            </w:pPr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pracovné </w:t>
            </w:r>
            <w:proofErr w:type="spellStart"/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>nepresakovateľné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042F" w14:textId="77777777" w:rsidR="00BA0AED" w:rsidRPr="00BA0AED" w:rsidRDefault="00BA0AED" w:rsidP="001B4CC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4609" w14:textId="6C5083DC" w:rsidR="00BA0AED" w:rsidRPr="00BA0AED" w:rsidRDefault="00BA0AED" w:rsidP="001B4C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>4 000 párov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7B44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E227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EC14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8320" w14:textId="77777777" w:rsidR="00BA0AED" w:rsidRPr="00C93075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BA0AED" w:rsidRPr="00C93075" w14:paraId="26DFE004" w14:textId="77777777" w:rsidTr="008919A0">
        <w:trPr>
          <w:trHeight w:val="7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EBFB" w14:textId="5D433130" w:rsidR="00BA0AED" w:rsidRPr="008919A0" w:rsidRDefault="00BA0AED" w:rsidP="001B4C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19A0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EB00" w14:textId="165AD49A" w:rsidR="00BA0AED" w:rsidRPr="00BA0AED" w:rsidRDefault="00BA0AED" w:rsidP="001B4CCC">
            <w:pPr>
              <w:rPr>
                <w:rFonts w:ascii="Arial Narrow" w:hAnsi="Arial Narrow"/>
                <w:sz w:val="22"/>
                <w:szCs w:val="22"/>
              </w:rPr>
            </w:pPr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pracovné zateplené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51A3" w14:textId="77777777" w:rsidR="00BA0AED" w:rsidRPr="00BA0AED" w:rsidRDefault="00BA0AED" w:rsidP="001B4CC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D6F8" w14:textId="44609F0A" w:rsidR="00BA0AED" w:rsidRPr="00BA0AED" w:rsidRDefault="00BA0AED" w:rsidP="001B4C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>5 000 párov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D291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E2DC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F81F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B42D" w14:textId="77777777" w:rsidR="00BA0AED" w:rsidRPr="00C93075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BA0AED" w:rsidRPr="00C93075" w14:paraId="218C4563" w14:textId="77777777" w:rsidTr="008919A0">
        <w:trPr>
          <w:trHeight w:val="7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BFBC" w14:textId="5100D5AB" w:rsidR="00BA0AED" w:rsidRPr="008919A0" w:rsidRDefault="00BA0AED" w:rsidP="001B4C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19A0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77AC" w14:textId="359AD65D" w:rsidR="00BA0AED" w:rsidRPr="00BA0AED" w:rsidRDefault="00BA0AED" w:rsidP="001B4CCC">
            <w:pPr>
              <w:rPr>
                <w:rFonts w:ascii="Arial Narrow" w:hAnsi="Arial Narrow"/>
                <w:sz w:val="22"/>
                <w:szCs w:val="22"/>
              </w:rPr>
            </w:pPr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>Rukavice pracovné celokožené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DC5F" w14:textId="77777777" w:rsidR="00BA0AED" w:rsidRPr="00BA0AED" w:rsidRDefault="00BA0AED" w:rsidP="001B4CC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0F03" w14:textId="17B52B09" w:rsidR="00BA0AED" w:rsidRPr="00BA0AED" w:rsidRDefault="00BA0AED" w:rsidP="001B4C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>3 000 párov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D284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BF0F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89A0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9D9C" w14:textId="77777777" w:rsidR="00BA0AED" w:rsidRPr="00C93075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BA0AED" w:rsidRPr="00C93075" w14:paraId="546F4E82" w14:textId="77777777" w:rsidTr="008919A0">
        <w:trPr>
          <w:trHeight w:val="7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A708" w14:textId="51575209" w:rsidR="00BA0AED" w:rsidRPr="008919A0" w:rsidRDefault="00BA0AED" w:rsidP="001B4C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19A0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9CFE" w14:textId="101E6D07" w:rsidR="00BA0AED" w:rsidRPr="00BA0AED" w:rsidRDefault="00BA0AED" w:rsidP="001B4CCC">
            <w:pPr>
              <w:rPr>
                <w:rFonts w:ascii="Arial Narrow" w:hAnsi="Arial Narrow"/>
                <w:sz w:val="22"/>
                <w:szCs w:val="22"/>
              </w:rPr>
            </w:pPr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pracovné </w:t>
            </w:r>
            <w:proofErr w:type="spellStart"/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>polomáčané</w:t>
            </w:r>
            <w:proofErr w:type="spellEnd"/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 xml:space="preserve"> v </w:t>
            </w:r>
            <w:proofErr w:type="spellStart"/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>nitrile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BA3B" w14:textId="77777777" w:rsidR="00BA0AED" w:rsidRPr="00BA0AED" w:rsidRDefault="00BA0AED" w:rsidP="001B4CC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29F3" w14:textId="1F64292C" w:rsidR="00BA0AED" w:rsidRPr="00BA0AED" w:rsidRDefault="00BA0AED" w:rsidP="001B4C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>2 000 párov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11D1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3DCA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576E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0A21" w14:textId="77777777" w:rsidR="00BA0AED" w:rsidRPr="00C93075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BA0AED" w:rsidRPr="00C93075" w14:paraId="2DEF8230" w14:textId="77777777" w:rsidTr="00BA0AED">
        <w:trPr>
          <w:trHeight w:val="7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7C5B" w14:textId="10ED09EE" w:rsidR="00BA0AED" w:rsidRPr="008919A0" w:rsidRDefault="00BA0AED" w:rsidP="001B4C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19A0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9E66" w14:textId="7A4964B4" w:rsidR="00BA0AED" w:rsidRPr="00BA0AED" w:rsidRDefault="00BA0AED" w:rsidP="001B4CCC">
            <w:pPr>
              <w:rPr>
                <w:rFonts w:ascii="Arial Narrow" w:hAnsi="Arial Narrow"/>
                <w:sz w:val="22"/>
                <w:szCs w:val="22"/>
              </w:rPr>
            </w:pPr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>Rukavice pracovné úpletové z vlákien KEVLAR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AC1C" w14:textId="77777777" w:rsidR="00BA0AED" w:rsidRPr="00BA0AED" w:rsidRDefault="00BA0AED" w:rsidP="001B4CC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8E28" w14:textId="54C0867F" w:rsidR="00BA0AED" w:rsidRPr="00BA0AED" w:rsidRDefault="00BA0AED" w:rsidP="001B4C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>4 000 párov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6228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7943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EC48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8A68" w14:textId="77777777" w:rsidR="00BA0AED" w:rsidRPr="00C93075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BA0AED" w:rsidRPr="00C93075" w14:paraId="5FC54D74" w14:textId="77777777" w:rsidTr="00BA0AED">
        <w:trPr>
          <w:trHeight w:val="7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2D13" w14:textId="2A3AA3E5" w:rsidR="00BA0AED" w:rsidRPr="008919A0" w:rsidRDefault="00BA0AED" w:rsidP="001B4C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19A0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103D" w14:textId="6CA95250" w:rsidR="00BA0AED" w:rsidRPr="00BA0AED" w:rsidRDefault="00BA0AED" w:rsidP="001B4CCC">
            <w:pPr>
              <w:rPr>
                <w:rFonts w:ascii="Arial Narrow" w:hAnsi="Arial Narrow"/>
                <w:sz w:val="22"/>
                <w:szCs w:val="22"/>
              </w:rPr>
            </w:pPr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>Rukavice teplu odolné protišmykové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C1F0" w14:textId="77777777" w:rsidR="00BA0AED" w:rsidRPr="00BA0AED" w:rsidRDefault="00BA0AED" w:rsidP="001B4CC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DC7F" w14:textId="19EF3274" w:rsidR="00BA0AED" w:rsidRPr="00BA0AED" w:rsidRDefault="00BA0AED" w:rsidP="001B4C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>4 000 párov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B27A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D0F5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0A4A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9711" w14:textId="77777777" w:rsidR="00BA0AED" w:rsidRPr="00C93075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BA0AED" w:rsidRPr="00C93075" w14:paraId="42BC0A8C" w14:textId="77777777" w:rsidTr="00BA0AED">
        <w:trPr>
          <w:trHeight w:val="7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32A9" w14:textId="0A192869" w:rsidR="00BA0AED" w:rsidRPr="008919A0" w:rsidRDefault="00BA0AED" w:rsidP="001B4C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19A0">
              <w:rPr>
                <w:rFonts w:ascii="Arial Narrow" w:hAnsi="Arial Narrow"/>
                <w:sz w:val="22"/>
                <w:szCs w:val="22"/>
              </w:rPr>
              <w:lastRenderedPageBreak/>
              <w:t>9.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36DD" w14:textId="36C7A9E5" w:rsidR="00BA0AED" w:rsidRPr="00BA0AED" w:rsidRDefault="00BA0AED" w:rsidP="001B4CCC">
            <w:pPr>
              <w:rPr>
                <w:rFonts w:ascii="Arial Narrow" w:hAnsi="Arial Narrow"/>
                <w:sz w:val="22"/>
                <w:szCs w:val="22"/>
              </w:rPr>
            </w:pPr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>Rukavice chemické s PVC vrstvou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A257" w14:textId="77777777" w:rsidR="00BA0AED" w:rsidRPr="00BA0AED" w:rsidRDefault="00BA0AED" w:rsidP="001B4CC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A637" w14:textId="7A5FB34E" w:rsidR="00BA0AED" w:rsidRPr="00BA0AED" w:rsidRDefault="00BA0AED" w:rsidP="001B4C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>4 000 párov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782E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3B47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DFF8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0A60" w14:textId="77777777" w:rsidR="00BA0AED" w:rsidRPr="00C93075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BA0AED" w:rsidRPr="00C93075" w14:paraId="0C2A6A69" w14:textId="77777777" w:rsidTr="008919A0">
        <w:trPr>
          <w:trHeight w:val="7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FE26" w14:textId="6B639F2F" w:rsidR="00BA0AED" w:rsidRPr="008919A0" w:rsidRDefault="00BA0AED" w:rsidP="001B4C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19A0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BD7D" w14:textId="24CD8026" w:rsidR="00BA0AED" w:rsidRPr="00BA0AED" w:rsidRDefault="00BA0AED" w:rsidP="001B4CCC">
            <w:pPr>
              <w:rPr>
                <w:rFonts w:ascii="Arial Narrow" w:hAnsi="Arial Narrow"/>
                <w:sz w:val="22"/>
                <w:szCs w:val="22"/>
              </w:rPr>
            </w:pPr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>Rukavice pracovné pre zvárača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3B67" w14:textId="77777777" w:rsidR="00BA0AED" w:rsidRPr="00BA0AED" w:rsidRDefault="00BA0AED" w:rsidP="001B4CC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B3D7" w14:textId="6683FAE1" w:rsidR="00BA0AED" w:rsidRPr="00BA0AED" w:rsidRDefault="00BA0AED" w:rsidP="001B4C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>500 párov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F546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8B26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E914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678C" w14:textId="77777777" w:rsidR="00BA0AED" w:rsidRPr="00C93075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BA0AED" w:rsidRPr="00C93075" w14:paraId="05913411" w14:textId="77777777" w:rsidTr="008919A0">
        <w:trPr>
          <w:trHeight w:val="7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FE0F" w14:textId="0A815507" w:rsidR="00BA0AED" w:rsidRPr="008919A0" w:rsidRDefault="00BA0AED" w:rsidP="001B4C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19A0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5CF8" w14:textId="7AB9EFFE" w:rsidR="00BA0AED" w:rsidRPr="00BA0AED" w:rsidRDefault="00BA0AED" w:rsidP="001B4CCC">
            <w:pPr>
              <w:rPr>
                <w:rFonts w:ascii="Arial Narrow" w:hAnsi="Arial Narrow"/>
                <w:sz w:val="22"/>
                <w:szCs w:val="22"/>
              </w:rPr>
            </w:pPr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pracovné </w:t>
            </w:r>
            <w:proofErr w:type="spellStart"/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>antivibračné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4F90" w14:textId="77777777" w:rsidR="00BA0AED" w:rsidRPr="00BA0AED" w:rsidRDefault="00BA0AED" w:rsidP="001B4CC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2D5D" w14:textId="5714EF00" w:rsidR="00BA0AED" w:rsidRPr="00BA0AED" w:rsidRDefault="00BA0AED" w:rsidP="001B4C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>2 000 párov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31C3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CBC0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4A4A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9B94" w14:textId="77777777" w:rsidR="00BA0AED" w:rsidRPr="00C93075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BA0AED" w:rsidRPr="00C93075" w14:paraId="4E9B6F32" w14:textId="77777777" w:rsidTr="008919A0">
        <w:trPr>
          <w:trHeight w:val="7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259A" w14:textId="1872A62C" w:rsidR="00BA0AED" w:rsidRPr="008919A0" w:rsidRDefault="00BA0AED" w:rsidP="001B4C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19A0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4BFB" w14:textId="4A38DA56" w:rsidR="00BA0AED" w:rsidRPr="00BA0AED" w:rsidRDefault="00BA0AED" w:rsidP="001B4CCC">
            <w:pPr>
              <w:rPr>
                <w:rFonts w:ascii="Arial Narrow" w:hAnsi="Arial Narrow"/>
                <w:sz w:val="22"/>
                <w:szCs w:val="22"/>
              </w:rPr>
            </w:pPr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>Rukavice kyselinovzdorné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9727" w14:textId="77777777" w:rsidR="00BA0AED" w:rsidRPr="00BA0AED" w:rsidRDefault="00BA0AED" w:rsidP="001B4CC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8B22" w14:textId="7A590BD6" w:rsidR="00BA0AED" w:rsidRPr="00BA0AED" w:rsidRDefault="00BA0AED" w:rsidP="001B4C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>4 000 párov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7AA2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662E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B793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331C" w14:textId="77777777" w:rsidR="00BA0AED" w:rsidRPr="00C93075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BA0AED" w:rsidRPr="00C93075" w14:paraId="00D9CAFD" w14:textId="77777777" w:rsidTr="008919A0">
        <w:trPr>
          <w:trHeight w:val="7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19E5" w14:textId="25A6845E" w:rsidR="00BA0AED" w:rsidRPr="008919A0" w:rsidRDefault="00BA0AED" w:rsidP="001B4C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19A0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3F23" w14:textId="021CE0D9" w:rsidR="00BA0AED" w:rsidRPr="00BA0AED" w:rsidRDefault="00BA0AED" w:rsidP="001B4CCC">
            <w:pPr>
              <w:rPr>
                <w:rFonts w:ascii="Arial Narrow" w:hAnsi="Arial Narrow"/>
                <w:sz w:val="22"/>
                <w:szCs w:val="22"/>
              </w:rPr>
            </w:pPr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>Rukavice pracovné protišmykové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C622" w14:textId="77777777" w:rsidR="00BA0AED" w:rsidRPr="00BA0AED" w:rsidRDefault="00BA0AED" w:rsidP="001B4CC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C478" w14:textId="5C10FA30" w:rsidR="00BA0AED" w:rsidRPr="00BA0AED" w:rsidRDefault="00BA0AED" w:rsidP="001B4C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>4 000 párov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F953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B4CD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F989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C72D" w14:textId="77777777" w:rsidR="00BA0AED" w:rsidRPr="00C93075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BA0AED" w:rsidRPr="00C93075" w14:paraId="7C52BD47" w14:textId="77777777" w:rsidTr="008919A0">
        <w:trPr>
          <w:trHeight w:val="7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03E2" w14:textId="7118EB83" w:rsidR="00BA0AED" w:rsidRPr="008919A0" w:rsidRDefault="00BA0AED" w:rsidP="001B4C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19A0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CE61" w14:textId="28EAA2E0" w:rsidR="00BA0AED" w:rsidRPr="00BA0AED" w:rsidRDefault="00BA0AED" w:rsidP="001B4CCC">
            <w:pPr>
              <w:rPr>
                <w:rFonts w:ascii="Arial Narrow" w:hAnsi="Arial Narrow"/>
                <w:sz w:val="22"/>
                <w:szCs w:val="22"/>
              </w:rPr>
            </w:pPr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>Rukavice pracovné proti prerezaniu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1F3A" w14:textId="77777777" w:rsidR="00BA0AED" w:rsidRPr="00BA0AED" w:rsidRDefault="00BA0AED" w:rsidP="001B4CC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D28E" w14:textId="551AE4CA" w:rsidR="00BA0AED" w:rsidRPr="00BA0AED" w:rsidRDefault="00BA0AED" w:rsidP="001B4C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>2 500 párov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6D60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C2E9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1F9D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A1FF" w14:textId="77777777" w:rsidR="00BA0AED" w:rsidRPr="00C93075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BA0AED" w:rsidRPr="00C93075" w14:paraId="01600348" w14:textId="77777777" w:rsidTr="008919A0">
        <w:trPr>
          <w:trHeight w:val="7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4090" w14:textId="007376C3" w:rsidR="00BA0AED" w:rsidRPr="008919A0" w:rsidRDefault="00BA0AED" w:rsidP="001B4C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19A0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79DA" w14:textId="4C772E23" w:rsidR="00BA0AED" w:rsidRPr="00BA0AED" w:rsidRDefault="00BA0AED" w:rsidP="001B4CCC">
            <w:pPr>
              <w:rPr>
                <w:rFonts w:ascii="Arial Narrow" w:hAnsi="Arial Narrow"/>
                <w:sz w:val="22"/>
                <w:szCs w:val="22"/>
              </w:rPr>
            </w:pPr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jednorazové nepudrované </w:t>
            </w:r>
            <w:proofErr w:type="spellStart"/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>nitrilové</w:t>
            </w:r>
            <w:proofErr w:type="spellEnd"/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 xml:space="preserve">   100 ks/bal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7A1C" w14:textId="77777777" w:rsidR="00BA0AED" w:rsidRPr="00BA0AED" w:rsidRDefault="00BA0AED" w:rsidP="001B4CC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5CD0" w14:textId="689BBD8E" w:rsidR="00BA0AED" w:rsidRPr="00BA0AED" w:rsidRDefault="00BA0AED" w:rsidP="001B4C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>100 000 bal.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6CD5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F5FB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666B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CE3E" w14:textId="77777777" w:rsidR="00BA0AED" w:rsidRPr="00C93075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BA0AED" w:rsidRPr="00C93075" w14:paraId="6980D710" w14:textId="77777777" w:rsidTr="008919A0">
        <w:trPr>
          <w:trHeight w:val="7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1A2F" w14:textId="2C571C08" w:rsidR="00BA0AED" w:rsidRPr="008919A0" w:rsidRDefault="00BA0AED" w:rsidP="001B4C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19A0"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6227" w14:textId="1331DF7E" w:rsidR="00BA0AED" w:rsidRPr="00BA0AED" w:rsidRDefault="00BA0AED" w:rsidP="001B4CCC">
            <w:pPr>
              <w:rPr>
                <w:rFonts w:ascii="Arial Narrow" w:hAnsi="Arial Narrow"/>
                <w:sz w:val="22"/>
                <w:szCs w:val="22"/>
              </w:rPr>
            </w:pPr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>Rukavice jednorazové pudrované latexové 100 ks/bal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4D48" w14:textId="77777777" w:rsidR="00BA0AED" w:rsidRPr="00BA0AED" w:rsidRDefault="00BA0AED" w:rsidP="001B4CC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9834" w14:textId="13F1784F" w:rsidR="00BA0AED" w:rsidRPr="00BA0AED" w:rsidRDefault="00BA0AED" w:rsidP="001B4C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>20 000 bal.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BC96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9B15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779A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3C44" w14:textId="77777777" w:rsidR="00BA0AED" w:rsidRPr="00C93075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BA0AED" w:rsidRPr="00C93075" w14:paraId="4CE6E49D" w14:textId="77777777" w:rsidTr="00BA272E">
        <w:trPr>
          <w:trHeight w:val="7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8344" w14:textId="4A890FF4" w:rsidR="00BA0AED" w:rsidRPr="008919A0" w:rsidRDefault="00BA0AED" w:rsidP="001B4C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19A0"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843F" w14:textId="7B579207" w:rsidR="00BA0AED" w:rsidRPr="00BA0AED" w:rsidRDefault="00BA0AED" w:rsidP="001B4CCC">
            <w:pPr>
              <w:rPr>
                <w:rFonts w:ascii="Arial Narrow" w:hAnsi="Arial Narrow"/>
                <w:sz w:val="22"/>
                <w:szCs w:val="22"/>
              </w:rPr>
            </w:pPr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>Rukavice pracovné bavlnené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35BB" w14:textId="77777777" w:rsidR="00BA0AED" w:rsidRPr="00BA0AED" w:rsidRDefault="00BA0AED" w:rsidP="001B4CC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46C2" w14:textId="4FA58C9E" w:rsidR="00BA0AED" w:rsidRPr="00BA0AED" w:rsidRDefault="00BA0AED" w:rsidP="001B4C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>3 500 párov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7C2F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ECA5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3A0D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E2D6" w14:textId="77777777" w:rsidR="00BA0AED" w:rsidRPr="00C93075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BA0AED" w:rsidRPr="00C93075" w14:paraId="653A7565" w14:textId="77777777" w:rsidTr="00BA272E">
        <w:trPr>
          <w:trHeight w:val="7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2FB4" w14:textId="4E2C3705" w:rsidR="00BA0AED" w:rsidRPr="008919A0" w:rsidRDefault="00BA0AED" w:rsidP="001B4C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19A0">
              <w:rPr>
                <w:rFonts w:ascii="Arial Narrow" w:hAnsi="Arial Narrow"/>
                <w:sz w:val="22"/>
                <w:szCs w:val="22"/>
              </w:rPr>
              <w:t>18.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EFF8" w14:textId="698A0BA7" w:rsidR="00BA0AED" w:rsidRPr="00BA0AED" w:rsidRDefault="00BA0AED" w:rsidP="001B4CCC">
            <w:pPr>
              <w:rPr>
                <w:rFonts w:ascii="Arial Narrow" w:hAnsi="Arial Narrow"/>
                <w:sz w:val="22"/>
                <w:szCs w:val="22"/>
              </w:rPr>
            </w:pPr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pracovné </w:t>
            </w:r>
            <w:proofErr w:type="spellStart"/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>olejovzdorné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E64B" w14:textId="77777777" w:rsidR="00BA0AED" w:rsidRPr="00BA0AED" w:rsidRDefault="00BA0AED" w:rsidP="001B4CC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A5FB" w14:textId="5B0D63F9" w:rsidR="00BA0AED" w:rsidRPr="00BA0AED" w:rsidRDefault="00BA0AED" w:rsidP="001B4C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>1 000 párov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8D1C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5FFB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2735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DC05" w14:textId="77777777" w:rsidR="00BA0AED" w:rsidRPr="00C93075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BA0AED" w:rsidRPr="00C93075" w14:paraId="43E4C6B3" w14:textId="77777777" w:rsidTr="008919A0">
        <w:trPr>
          <w:trHeight w:val="7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54BF" w14:textId="3DF98BA0" w:rsidR="00BA0AED" w:rsidRPr="008919A0" w:rsidRDefault="00BA0AED" w:rsidP="001B4C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19A0">
              <w:rPr>
                <w:rFonts w:ascii="Arial Narrow" w:hAnsi="Arial Narrow"/>
                <w:sz w:val="22"/>
                <w:szCs w:val="22"/>
              </w:rPr>
              <w:t>19.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F9C8" w14:textId="6FEE0245" w:rsidR="00BA0AED" w:rsidRPr="00BA0AED" w:rsidRDefault="00BA0AED" w:rsidP="001B4CCC">
            <w:pPr>
              <w:rPr>
                <w:rFonts w:ascii="Arial Narrow" w:hAnsi="Arial Narrow"/>
                <w:sz w:val="22"/>
                <w:szCs w:val="22"/>
              </w:rPr>
            </w:pPr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>Rukavice pracovné proti kontaktnému teplu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31B1" w14:textId="77777777" w:rsidR="00BA0AED" w:rsidRPr="00BA0AED" w:rsidRDefault="00BA0AED" w:rsidP="001B4CC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2A72" w14:textId="4FA17468" w:rsidR="00BA0AED" w:rsidRPr="00BA0AED" w:rsidRDefault="00BA0AED" w:rsidP="001B4C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>1 000 párov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1468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AE13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F600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5BCD" w14:textId="77777777" w:rsidR="00BA0AED" w:rsidRPr="00C93075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BA0AED" w:rsidRPr="00C93075" w14:paraId="346829F8" w14:textId="77777777" w:rsidTr="008919A0">
        <w:trPr>
          <w:trHeight w:val="7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AB34" w14:textId="7ED16FB8" w:rsidR="00BA0AED" w:rsidRPr="008919A0" w:rsidRDefault="00BA0AED" w:rsidP="001B4C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19A0">
              <w:rPr>
                <w:rFonts w:ascii="Arial Narrow" w:hAnsi="Arial Narrow"/>
                <w:sz w:val="22"/>
                <w:szCs w:val="22"/>
              </w:rPr>
              <w:t>20.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AC20" w14:textId="18DA13E5" w:rsidR="00BA0AED" w:rsidRPr="00BA0AED" w:rsidRDefault="00BA0AED" w:rsidP="001B4CCC">
            <w:pPr>
              <w:rPr>
                <w:rFonts w:ascii="Arial Narrow" w:hAnsi="Arial Narrow"/>
                <w:sz w:val="22"/>
                <w:szCs w:val="22"/>
              </w:rPr>
            </w:pPr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včelárske kožené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B3757" w14:textId="77777777" w:rsidR="00BA0AED" w:rsidRPr="00BA0AED" w:rsidRDefault="00BA0AED" w:rsidP="001B4CC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FE24" w14:textId="6D88FBA4" w:rsidR="00BA0AED" w:rsidRPr="00BA0AED" w:rsidRDefault="00BA0AED" w:rsidP="001B4C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>1 000 párov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7662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5623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2999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A4DA" w14:textId="77777777" w:rsidR="00BA0AED" w:rsidRPr="00C93075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BA0AED" w:rsidRPr="00C93075" w14:paraId="16FD6997" w14:textId="77777777" w:rsidTr="008919A0">
        <w:trPr>
          <w:trHeight w:val="7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E2B7" w14:textId="5E1F8FBA" w:rsidR="00BA0AED" w:rsidRPr="008919A0" w:rsidRDefault="00BA0AED" w:rsidP="001B4C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19A0">
              <w:rPr>
                <w:rFonts w:ascii="Arial Narrow" w:hAnsi="Arial Narrow"/>
                <w:sz w:val="22"/>
                <w:szCs w:val="22"/>
              </w:rPr>
              <w:lastRenderedPageBreak/>
              <w:t>21.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553C" w14:textId="0139F15E" w:rsidR="00BA0AED" w:rsidRPr="00BA0AED" w:rsidRDefault="00BA0AED" w:rsidP="001B4CCC">
            <w:pPr>
              <w:rPr>
                <w:rFonts w:ascii="Arial Narrow" w:hAnsi="Arial Narrow"/>
                <w:sz w:val="22"/>
                <w:szCs w:val="22"/>
              </w:rPr>
            </w:pPr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</w:t>
            </w:r>
            <w:proofErr w:type="spellStart"/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>antivibračné</w:t>
            </w:r>
            <w:proofErr w:type="spellEnd"/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 xml:space="preserve"> a proti </w:t>
            </w:r>
            <w:proofErr w:type="spellStart"/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>porezové</w:t>
            </w:r>
            <w:proofErr w:type="spellEnd"/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 xml:space="preserve"> pre </w:t>
            </w:r>
            <w:proofErr w:type="spellStart"/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>pilčíkov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8E9A" w14:textId="77777777" w:rsidR="00BA0AED" w:rsidRPr="00BA0AED" w:rsidRDefault="00BA0AED" w:rsidP="001B4CC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7F71" w14:textId="561E891B" w:rsidR="00BA0AED" w:rsidRPr="00BA0AED" w:rsidRDefault="00BA0AED" w:rsidP="001B4C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>1 500 párov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CF32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6D08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AAC3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F966" w14:textId="77777777" w:rsidR="00BA0AED" w:rsidRPr="00C93075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BA0AED" w:rsidRPr="00C93075" w14:paraId="5981B204" w14:textId="77777777" w:rsidTr="00BA272E">
        <w:trPr>
          <w:trHeight w:val="7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4394" w14:textId="2DA66D66" w:rsidR="00BA0AED" w:rsidRPr="008919A0" w:rsidRDefault="00BA0AED" w:rsidP="001B4C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19A0">
              <w:rPr>
                <w:rFonts w:ascii="Arial Narrow" w:hAnsi="Arial Narrow"/>
                <w:sz w:val="22"/>
                <w:szCs w:val="22"/>
              </w:rPr>
              <w:t>22.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692B" w14:textId="26ED46F7" w:rsidR="00BA0AED" w:rsidRPr="00BA0AED" w:rsidRDefault="00BA0AED" w:rsidP="001B4CCC">
            <w:pPr>
              <w:rPr>
                <w:rFonts w:ascii="Arial Narrow" w:hAnsi="Arial Narrow"/>
                <w:sz w:val="22"/>
                <w:szCs w:val="22"/>
              </w:rPr>
            </w:pPr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špeciálne jednorazové </w:t>
            </w:r>
            <w:proofErr w:type="spellStart"/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>nitrilové</w:t>
            </w:r>
            <w:proofErr w:type="spellEnd"/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 xml:space="preserve"> nepudrované 100 ks/bal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7FBE" w14:textId="77777777" w:rsidR="00BA0AED" w:rsidRPr="00BA0AED" w:rsidRDefault="00BA0AED" w:rsidP="001B4CC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9629" w14:textId="25DE8DA6" w:rsidR="00BA0AED" w:rsidRPr="00BA0AED" w:rsidRDefault="00BA0AED" w:rsidP="001B4C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>1 000 bal.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595E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4702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0C17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AB92" w14:textId="77777777" w:rsidR="00BA0AED" w:rsidRPr="00C93075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BA0AED" w:rsidRPr="00C93075" w14:paraId="5C220306" w14:textId="77777777" w:rsidTr="00BA272E">
        <w:trPr>
          <w:trHeight w:val="7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2336" w14:textId="312F47A3" w:rsidR="00BA0AED" w:rsidRPr="008919A0" w:rsidRDefault="00BA0AED" w:rsidP="001B4C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19A0">
              <w:rPr>
                <w:rFonts w:ascii="Arial Narrow" w:hAnsi="Arial Narrow"/>
                <w:sz w:val="22"/>
                <w:szCs w:val="22"/>
              </w:rPr>
              <w:t>23.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ADB4" w14:textId="77C844D3" w:rsidR="00BA0AED" w:rsidRPr="00BA0AED" w:rsidRDefault="00BA0AED" w:rsidP="001B4CCC">
            <w:pPr>
              <w:rPr>
                <w:rFonts w:ascii="Arial Narrow" w:hAnsi="Arial Narrow"/>
                <w:sz w:val="22"/>
                <w:szCs w:val="22"/>
              </w:rPr>
            </w:pPr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>Rukavice špeciálne ochranné máčané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991F" w14:textId="77777777" w:rsidR="00BA0AED" w:rsidRPr="00BA0AED" w:rsidRDefault="00BA0AED" w:rsidP="001B4CC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12615" w14:textId="09A87BB9" w:rsidR="00BA0AED" w:rsidRPr="00BA0AED" w:rsidRDefault="00BA0AED" w:rsidP="001B4C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>1 000 párov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DC14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CD33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E083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EA45" w14:textId="77777777" w:rsidR="00BA0AED" w:rsidRPr="00C93075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BA0AED" w:rsidRPr="00C93075" w14:paraId="07CCCE79" w14:textId="77777777" w:rsidTr="008919A0">
        <w:trPr>
          <w:trHeight w:val="7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F299" w14:textId="679C31BB" w:rsidR="00BA0AED" w:rsidRPr="008919A0" w:rsidRDefault="00BA0AED" w:rsidP="001B4C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19A0">
              <w:rPr>
                <w:rFonts w:ascii="Arial Narrow" w:hAnsi="Arial Narrow"/>
                <w:sz w:val="22"/>
                <w:szCs w:val="22"/>
              </w:rPr>
              <w:t>24.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93E7" w14:textId="590548DA" w:rsidR="00BA0AED" w:rsidRPr="00BA0AED" w:rsidRDefault="00BA0AED" w:rsidP="001B4CCC">
            <w:pPr>
              <w:rPr>
                <w:rFonts w:ascii="Arial Narrow" w:hAnsi="Arial Narrow"/>
                <w:sz w:val="22"/>
                <w:szCs w:val="22"/>
              </w:rPr>
            </w:pPr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špeciálne pracovné na ochranu pred kontaktným teplom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C0DC" w14:textId="77777777" w:rsidR="00BA0AED" w:rsidRPr="00BA0AED" w:rsidRDefault="00BA0AED" w:rsidP="001B4CC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9DBF" w14:textId="4751B6AE" w:rsidR="00BA0AED" w:rsidRPr="00BA0AED" w:rsidRDefault="00BA0AED" w:rsidP="001B4C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>1 000 párov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A2E6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045C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F6BD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AF24" w14:textId="77777777" w:rsidR="00BA0AED" w:rsidRPr="00C93075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BA0AED" w:rsidRPr="00C93075" w14:paraId="300355DE" w14:textId="77777777" w:rsidTr="00BA272E">
        <w:trPr>
          <w:trHeight w:val="7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42BA" w14:textId="14245FFF" w:rsidR="00BA0AED" w:rsidRPr="008919A0" w:rsidRDefault="00BA0AED" w:rsidP="001B4C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19A0">
              <w:rPr>
                <w:rFonts w:ascii="Arial Narrow" w:hAnsi="Arial Narrow"/>
                <w:sz w:val="22"/>
                <w:szCs w:val="22"/>
              </w:rPr>
              <w:t>25.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B968" w14:textId="3AC8AE89" w:rsidR="00BA0AED" w:rsidRPr="00BA0AED" w:rsidRDefault="00BA0AED" w:rsidP="001B4CCC">
            <w:pPr>
              <w:rPr>
                <w:rFonts w:ascii="Arial Narrow" w:hAnsi="Arial Narrow"/>
                <w:sz w:val="22"/>
                <w:szCs w:val="22"/>
              </w:rPr>
            </w:pPr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špeciálne pracovné gumené protišmykové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8A79" w14:textId="77777777" w:rsidR="00BA0AED" w:rsidRPr="00BA0AED" w:rsidRDefault="00BA0AED" w:rsidP="001B4CC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0692" w14:textId="082768AF" w:rsidR="00BA0AED" w:rsidRPr="00BA0AED" w:rsidRDefault="00BA0AED" w:rsidP="001B4C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>1 000 párov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D4E0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53F1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11BB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E9DB" w14:textId="77777777" w:rsidR="00BA0AED" w:rsidRPr="00C93075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BA0AED" w:rsidRPr="00C93075" w14:paraId="249548F8" w14:textId="77777777" w:rsidTr="00BA272E">
        <w:trPr>
          <w:trHeight w:val="7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014A" w14:textId="475878E2" w:rsidR="00BA0AED" w:rsidRPr="008919A0" w:rsidRDefault="00BA0AED" w:rsidP="001B4C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19A0">
              <w:rPr>
                <w:rFonts w:ascii="Arial Narrow" w:hAnsi="Arial Narrow"/>
                <w:sz w:val="22"/>
                <w:szCs w:val="22"/>
              </w:rPr>
              <w:t>26.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2CFA" w14:textId="3FDC815B" w:rsidR="00BA0AED" w:rsidRPr="00BA0AED" w:rsidRDefault="00BA0AED" w:rsidP="001B4CCC">
            <w:pPr>
              <w:rPr>
                <w:rFonts w:ascii="Arial Narrow" w:hAnsi="Arial Narrow"/>
                <w:sz w:val="22"/>
                <w:szCs w:val="22"/>
              </w:rPr>
            </w:pPr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špeciálne protišmykové jednorazové </w:t>
            </w:r>
            <w:proofErr w:type="spellStart"/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>nitrilové</w:t>
            </w:r>
            <w:proofErr w:type="spellEnd"/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 xml:space="preserve"> 100 ks/bal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5C65" w14:textId="77777777" w:rsidR="00BA0AED" w:rsidRPr="00BA0AED" w:rsidRDefault="00BA0AED" w:rsidP="001B4CC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65E8" w14:textId="42590F02" w:rsidR="00BA0AED" w:rsidRPr="00BA0AED" w:rsidRDefault="00BA0AED" w:rsidP="001B4C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BA0AED">
              <w:rPr>
                <w:rFonts w:ascii="Arial Narrow" w:hAnsi="Arial Narrow"/>
                <w:color w:val="000000"/>
                <w:sz w:val="22"/>
                <w:szCs w:val="22"/>
              </w:rPr>
              <w:t>1 000 bal.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5F9A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8D7C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8F4F" w14:textId="77777777" w:rsidR="00BA0AED" w:rsidRPr="00BA0AED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AB8F" w14:textId="77777777" w:rsidR="00BA0AED" w:rsidRPr="00C93075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BA0AED" w:rsidRPr="00C93075" w14:paraId="053130DC" w14:textId="77777777" w:rsidTr="009C43CF">
        <w:trPr>
          <w:trHeight w:val="680"/>
          <w:jc w:val="center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3D57FA" w14:textId="77777777" w:rsidR="001B4CCC" w:rsidRDefault="001B4CCC" w:rsidP="001B4CCC">
            <w:pPr>
              <w:rPr>
                <w:rFonts w:ascii="Arial Narrow" w:hAnsi="Arial Narrow" w:cs="Times New Roman"/>
                <w:b/>
                <w:color w:val="000000"/>
                <w:sz w:val="28"/>
                <w:szCs w:val="28"/>
              </w:rPr>
            </w:pPr>
          </w:p>
          <w:p w14:paraId="55BBFA16" w14:textId="6FC06707" w:rsidR="00BA0AED" w:rsidRPr="008919A0" w:rsidRDefault="00BA0AED" w:rsidP="001B4CCC">
            <w:pPr>
              <w:rPr>
                <w:rFonts w:ascii="Arial Narrow" w:hAnsi="Arial Narrow" w:cs="Times New Roman"/>
                <w:b/>
                <w:color w:val="000000"/>
                <w:sz w:val="28"/>
                <w:szCs w:val="28"/>
              </w:rPr>
            </w:pPr>
            <w:r w:rsidRPr="008919A0">
              <w:rPr>
                <w:rFonts w:ascii="Arial Narrow" w:hAnsi="Arial Narrow" w:cs="Times New Roman"/>
                <w:b/>
                <w:color w:val="000000"/>
                <w:sz w:val="28"/>
                <w:szCs w:val="28"/>
              </w:rPr>
              <w:t>Celková cena spolu v eur bez DPH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760A58" w14:textId="77777777" w:rsidR="00BA0AED" w:rsidRPr="00C93075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8F1B" w14:textId="77777777" w:rsidR="00BA0AED" w:rsidRPr="00C93075" w:rsidRDefault="00BA0AED" w:rsidP="001B4CCC">
            <w:pPr>
              <w:jc w:val="center"/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0767" w14:textId="77777777" w:rsidR="00BA0AED" w:rsidRPr="00C93075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D959" w14:textId="77777777" w:rsidR="00BA0AED" w:rsidRPr="00C93075" w:rsidRDefault="00BA0AED" w:rsidP="001B4C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</w:tbl>
    <w:p w14:paraId="4B2C0F69" w14:textId="77777777" w:rsidR="008E0876" w:rsidRPr="00C93075" w:rsidRDefault="008E0876">
      <w:pPr>
        <w:rPr>
          <w:rFonts w:ascii="Arial Narrow" w:hAnsi="Arial Narrow"/>
          <w:b/>
          <w:sz w:val="23"/>
          <w:szCs w:val="23"/>
        </w:rPr>
      </w:pPr>
    </w:p>
    <w:p w14:paraId="7457FE6A" w14:textId="0E1D1888" w:rsidR="00842CAA" w:rsidRDefault="00842CAA">
      <w:pPr>
        <w:rPr>
          <w:rFonts w:ascii="Arial Narrow" w:hAnsi="Arial Narrow"/>
          <w:b/>
          <w:sz w:val="23"/>
          <w:szCs w:val="23"/>
        </w:rPr>
      </w:pPr>
    </w:p>
    <w:p w14:paraId="0D42C2FF" w14:textId="553F5CD8" w:rsidR="009C43CF" w:rsidRDefault="009C43CF">
      <w:pPr>
        <w:rPr>
          <w:rFonts w:ascii="Arial Narrow" w:hAnsi="Arial Narrow"/>
          <w:b/>
          <w:sz w:val="23"/>
          <w:szCs w:val="23"/>
        </w:rPr>
      </w:pPr>
    </w:p>
    <w:p w14:paraId="7AD9AAC0" w14:textId="0B787141" w:rsidR="009C43CF" w:rsidRDefault="009C43CF">
      <w:pPr>
        <w:rPr>
          <w:rFonts w:ascii="Arial Narrow" w:hAnsi="Arial Narrow"/>
          <w:b/>
          <w:sz w:val="23"/>
          <w:szCs w:val="23"/>
        </w:rPr>
      </w:pPr>
    </w:p>
    <w:p w14:paraId="269D7480" w14:textId="018B1A96" w:rsidR="009C43CF" w:rsidRDefault="009C43CF">
      <w:pPr>
        <w:rPr>
          <w:rFonts w:ascii="Arial Narrow" w:hAnsi="Arial Narrow"/>
          <w:b/>
          <w:sz w:val="23"/>
          <w:szCs w:val="23"/>
        </w:rPr>
      </w:pPr>
    </w:p>
    <w:p w14:paraId="508795ED" w14:textId="7C8F9018" w:rsidR="009C43CF" w:rsidRDefault="009C43CF">
      <w:pPr>
        <w:rPr>
          <w:rFonts w:ascii="Arial Narrow" w:hAnsi="Arial Narrow"/>
          <w:b/>
          <w:sz w:val="23"/>
          <w:szCs w:val="23"/>
        </w:rPr>
      </w:pPr>
    </w:p>
    <w:p w14:paraId="2A97DCB6" w14:textId="1EFAEC7D" w:rsidR="009C43CF" w:rsidRDefault="009C43CF">
      <w:pPr>
        <w:rPr>
          <w:rFonts w:ascii="Arial Narrow" w:hAnsi="Arial Narrow"/>
          <w:b/>
          <w:sz w:val="23"/>
          <w:szCs w:val="23"/>
        </w:rPr>
      </w:pPr>
    </w:p>
    <w:p w14:paraId="128DC319" w14:textId="77777777" w:rsidR="008919A0" w:rsidRDefault="009C43CF">
      <w:pPr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 xml:space="preserve">  </w:t>
      </w:r>
    </w:p>
    <w:p w14:paraId="19C553AF" w14:textId="77777777" w:rsidR="008919A0" w:rsidRDefault="008919A0">
      <w:pPr>
        <w:rPr>
          <w:rFonts w:ascii="Arial Narrow" w:hAnsi="Arial Narrow"/>
          <w:b/>
          <w:sz w:val="23"/>
          <w:szCs w:val="23"/>
        </w:rPr>
      </w:pPr>
    </w:p>
    <w:p w14:paraId="161A6DF5" w14:textId="77777777" w:rsidR="008919A0" w:rsidRDefault="008919A0">
      <w:pPr>
        <w:rPr>
          <w:rFonts w:ascii="Arial Narrow" w:hAnsi="Arial Narrow"/>
          <w:b/>
          <w:sz w:val="23"/>
          <w:szCs w:val="23"/>
        </w:rPr>
      </w:pPr>
    </w:p>
    <w:p w14:paraId="05854F24" w14:textId="77777777" w:rsidR="008919A0" w:rsidRDefault="008919A0">
      <w:pPr>
        <w:rPr>
          <w:rFonts w:ascii="Arial Narrow" w:hAnsi="Arial Narrow"/>
          <w:b/>
          <w:sz w:val="23"/>
          <w:szCs w:val="23"/>
        </w:rPr>
      </w:pPr>
    </w:p>
    <w:p w14:paraId="4FD8D410" w14:textId="77777777" w:rsidR="008919A0" w:rsidRDefault="008919A0">
      <w:pPr>
        <w:rPr>
          <w:rFonts w:ascii="Arial Narrow" w:hAnsi="Arial Narrow"/>
          <w:b/>
          <w:sz w:val="23"/>
          <w:szCs w:val="23"/>
        </w:rPr>
      </w:pPr>
    </w:p>
    <w:p w14:paraId="2547C9C8" w14:textId="77777777" w:rsidR="008919A0" w:rsidRDefault="008919A0">
      <w:pPr>
        <w:rPr>
          <w:rFonts w:ascii="Arial Narrow" w:hAnsi="Arial Narrow"/>
          <w:b/>
          <w:sz w:val="23"/>
          <w:szCs w:val="23"/>
        </w:rPr>
      </w:pPr>
    </w:p>
    <w:p w14:paraId="2763D05C" w14:textId="77777777" w:rsidR="008919A0" w:rsidRDefault="008919A0">
      <w:pPr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 xml:space="preserve">    </w:t>
      </w:r>
    </w:p>
    <w:p w14:paraId="33706176" w14:textId="77777777" w:rsidR="008919A0" w:rsidRDefault="008919A0">
      <w:pPr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 xml:space="preserve">   </w:t>
      </w:r>
    </w:p>
    <w:p w14:paraId="625A81BA" w14:textId="77777777" w:rsidR="00BA0AED" w:rsidRDefault="008919A0">
      <w:pPr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 xml:space="preserve">   </w:t>
      </w:r>
    </w:p>
    <w:p w14:paraId="239E6BAD" w14:textId="77777777" w:rsidR="003A6998" w:rsidRDefault="00BA0AED">
      <w:pPr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lastRenderedPageBreak/>
        <w:t xml:space="preserve">  </w:t>
      </w:r>
    </w:p>
    <w:p w14:paraId="074BCA45" w14:textId="5BBB7D66" w:rsidR="003A6998" w:rsidRPr="003A6998" w:rsidRDefault="003A6998" w:rsidP="003A6998">
      <w:pPr>
        <w:pStyle w:val="Default"/>
        <w:spacing w:after="300"/>
        <w:ind w:left="4247" w:firstLine="709"/>
        <w:rPr>
          <w:rFonts w:ascii="Arial Narrow" w:hAnsi="Arial Narrow" w:cs="Arial Narrow"/>
          <w:b/>
          <w:bCs/>
          <w:sz w:val="32"/>
          <w:szCs w:val="32"/>
        </w:rPr>
      </w:pPr>
      <w:r w:rsidRPr="009C43CF">
        <w:rPr>
          <w:rFonts w:ascii="Arial Narrow" w:hAnsi="Arial Narrow" w:cs="Arial Narrow"/>
          <w:b/>
          <w:bCs/>
          <w:sz w:val="32"/>
          <w:szCs w:val="32"/>
        </w:rPr>
        <w:t xml:space="preserve">Vzor štruktúrovaného rozpočtu ceny </w:t>
      </w:r>
    </w:p>
    <w:p w14:paraId="42ED7EAD" w14:textId="77777777" w:rsidR="003A6998" w:rsidRDefault="003A6998">
      <w:pPr>
        <w:rPr>
          <w:rFonts w:ascii="Arial Narrow" w:hAnsi="Arial Narrow"/>
          <w:b/>
          <w:sz w:val="23"/>
          <w:szCs w:val="23"/>
        </w:rPr>
      </w:pPr>
    </w:p>
    <w:p w14:paraId="1B4F3DFF" w14:textId="019B6E92" w:rsidR="009C43CF" w:rsidRPr="001B4CCC" w:rsidRDefault="00BA0AED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3"/>
          <w:szCs w:val="23"/>
        </w:rPr>
        <w:t xml:space="preserve"> </w:t>
      </w:r>
      <w:r w:rsidR="009C43CF" w:rsidRPr="001B4CCC">
        <w:rPr>
          <w:rFonts w:ascii="Arial Narrow" w:hAnsi="Arial Narrow"/>
          <w:b/>
          <w:sz w:val="28"/>
          <w:szCs w:val="28"/>
          <w:u w:val="single"/>
        </w:rPr>
        <w:t>Časť 2:</w:t>
      </w:r>
    </w:p>
    <w:p w14:paraId="434EFCDF" w14:textId="4847D62C" w:rsidR="009C43CF" w:rsidRDefault="009C43CF">
      <w:pPr>
        <w:rPr>
          <w:rFonts w:ascii="Arial Narrow" w:hAnsi="Arial Narrow"/>
          <w:b/>
          <w:sz w:val="30"/>
          <w:szCs w:val="30"/>
          <w:u w:val="single"/>
        </w:rPr>
      </w:pPr>
    </w:p>
    <w:tbl>
      <w:tblPr>
        <w:tblW w:w="14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3256"/>
        <w:gridCol w:w="1969"/>
        <w:gridCol w:w="1438"/>
        <w:gridCol w:w="2121"/>
        <w:gridCol w:w="855"/>
        <w:gridCol w:w="1681"/>
        <w:gridCol w:w="2314"/>
      </w:tblGrid>
      <w:tr w:rsidR="008919A0" w:rsidRPr="00C93075" w14:paraId="61E35A3B" w14:textId="77777777" w:rsidTr="008919A0">
        <w:trPr>
          <w:trHeight w:val="1378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6021C8" w14:textId="77777777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proofErr w:type="spellStart"/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P.č</w:t>
            </w:r>
            <w:proofErr w:type="spellEnd"/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FCCCB9" w14:textId="77777777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  <w:p w14:paraId="0B46B199" w14:textId="77777777" w:rsidR="008919A0" w:rsidRPr="008919A0" w:rsidRDefault="008919A0" w:rsidP="00E12DB8">
            <w:pPr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Názov položky  </w:t>
            </w:r>
          </w:p>
          <w:p w14:paraId="3217ECA3" w14:textId="77777777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DDE994" w14:textId="591C00FC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Maximálna jednotková  cena </w:t>
            </w:r>
          </w:p>
          <w:p w14:paraId="0E56ADBB" w14:textId="31FA74A9" w:rsidR="008919A0" w:rsidRPr="008919A0" w:rsidRDefault="008919A0" w:rsidP="008919A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(€ bez DPH / 1 pár)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53A60B" w14:textId="77777777" w:rsidR="008919A0" w:rsidRPr="008919A0" w:rsidRDefault="008919A0" w:rsidP="00E12DB8">
            <w:pPr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  <w:p w14:paraId="5A15B5EF" w14:textId="6E479F23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Predpokladané množstvo párov </w:t>
            </w:r>
          </w:p>
          <w:p w14:paraId="0DF165AC" w14:textId="77777777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D634C8" w14:textId="77777777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Maximálna cena za predpokladané množstvo</w:t>
            </w:r>
          </w:p>
          <w:p w14:paraId="34B38019" w14:textId="2BE30DE2" w:rsidR="008919A0" w:rsidRPr="008919A0" w:rsidRDefault="008919A0" w:rsidP="008919A0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párov </w:t>
            </w: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(€ bez DPH)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4615B3" w14:textId="77777777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Sadzba</w:t>
            </w:r>
          </w:p>
          <w:p w14:paraId="4CBB5878" w14:textId="77777777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DPH (%)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3DCD0F" w14:textId="77777777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Výška</w:t>
            </w:r>
          </w:p>
          <w:p w14:paraId="3FF08DA5" w14:textId="77777777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DPH (€)</w:t>
            </w:r>
          </w:p>
        </w:tc>
        <w:tc>
          <w:tcPr>
            <w:tcW w:w="2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76BA94" w14:textId="77777777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Maximálna celková </w:t>
            </w:r>
          </w:p>
          <w:p w14:paraId="07E065C2" w14:textId="0B768965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cena za predpokladané množstvo </w:t>
            </w:r>
            <w:r w:rsidR="00387549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párov</w:t>
            </w: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 </w:t>
            </w:r>
          </w:p>
          <w:p w14:paraId="46AC7A79" w14:textId="77777777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(€ s DPH)</w:t>
            </w:r>
          </w:p>
        </w:tc>
      </w:tr>
      <w:tr w:rsidR="00BA0AED" w:rsidRPr="00C93075" w14:paraId="66C2B080" w14:textId="77777777" w:rsidTr="008919A0">
        <w:trPr>
          <w:trHeight w:val="792"/>
          <w:jc w:val="center"/>
        </w:trPr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8750" w14:textId="77777777" w:rsidR="00BA0AED" w:rsidRPr="008919A0" w:rsidRDefault="00BA0AED" w:rsidP="00BA0A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A98E7E6" w14:textId="77777777" w:rsidR="00BA0AED" w:rsidRPr="008919A0" w:rsidRDefault="00BA0AED" w:rsidP="00BA0A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19A0">
              <w:rPr>
                <w:rFonts w:ascii="Arial Narrow" w:hAnsi="Arial Narrow"/>
                <w:sz w:val="22"/>
                <w:szCs w:val="22"/>
              </w:rPr>
              <w:t>1.</w:t>
            </w:r>
          </w:p>
          <w:p w14:paraId="2705223F" w14:textId="77777777" w:rsidR="00BA0AED" w:rsidRPr="008919A0" w:rsidRDefault="00BA0AED" w:rsidP="00BA0A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8D80" w14:textId="26079381" w:rsidR="00BA0AED" w:rsidRPr="008919A0" w:rsidRDefault="00BA0AED" w:rsidP="00BA0AED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Taktické rukavice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2D56" w14:textId="77777777" w:rsidR="00BA0AED" w:rsidRPr="008919A0" w:rsidRDefault="00BA0AED" w:rsidP="00BA0AE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FACF" w14:textId="1B72747F" w:rsidR="00BA0AED" w:rsidRPr="008919A0" w:rsidRDefault="00BA0AED" w:rsidP="00BA0AE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 xml:space="preserve"> 3 000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A460" w14:textId="77777777" w:rsidR="00BA0AED" w:rsidRPr="008919A0" w:rsidRDefault="00BA0AED" w:rsidP="00BA0AED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D429" w14:textId="77777777" w:rsidR="00BA0AED" w:rsidRPr="008919A0" w:rsidRDefault="00BA0AED" w:rsidP="00BA0AED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0834" w14:textId="77777777" w:rsidR="00BA0AED" w:rsidRPr="008919A0" w:rsidRDefault="00BA0AED" w:rsidP="00BA0AED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8E87" w14:textId="77777777" w:rsidR="00BA0AED" w:rsidRPr="008919A0" w:rsidRDefault="00BA0AED" w:rsidP="00BA0AED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BA0AED" w:rsidRPr="00C93075" w14:paraId="46029B04" w14:textId="77777777" w:rsidTr="008919A0">
        <w:trPr>
          <w:trHeight w:val="7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0813" w14:textId="77777777" w:rsidR="00BA0AED" w:rsidRPr="008919A0" w:rsidRDefault="00BA0AED" w:rsidP="00BA0A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414981E" w14:textId="77777777" w:rsidR="00BA0AED" w:rsidRPr="008919A0" w:rsidRDefault="00BA0AED" w:rsidP="00BA0A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19A0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A139" w14:textId="0BB28CF0" w:rsidR="00BA0AED" w:rsidRPr="008919A0" w:rsidRDefault="00BA0AED" w:rsidP="00BA0AED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 xml:space="preserve">Rukavice do extrémnej zimy s membránou a vložkou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D7F5" w14:textId="77777777" w:rsidR="00BA0AED" w:rsidRPr="008919A0" w:rsidRDefault="00BA0AED" w:rsidP="00BA0AE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9A16" w14:textId="1A9A738E" w:rsidR="00BA0AED" w:rsidRPr="008919A0" w:rsidRDefault="00BA0AED" w:rsidP="00BA0AE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7 000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0DCB" w14:textId="77777777" w:rsidR="00BA0AED" w:rsidRPr="008919A0" w:rsidRDefault="00BA0AED" w:rsidP="00BA0AED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E960" w14:textId="77777777" w:rsidR="00BA0AED" w:rsidRPr="008919A0" w:rsidRDefault="00BA0AED" w:rsidP="00BA0AED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16C3" w14:textId="77777777" w:rsidR="00BA0AED" w:rsidRPr="008919A0" w:rsidRDefault="00BA0AED" w:rsidP="00BA0AED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1FAB" w14:textId="77777777" w:rsidR="00BA0AED" w:rsidRPr="008919A0" w:rsidRDefault="00BA0AED" w:rsidP="00BA0AED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BA0AED" w:rsidRPr="00C93075" w14:paraId="3A6E4A90" w14:textId="77777777" w:rsidTr="008919A0">
        <w:trPr>
          <w:trHeight w:val="680"/>
          <w:jc w:val="center"/>
        </w:trPr>
        <w:tc>
          <w:tcPr>
            <w:tcW w:w="7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33DCC6" w14:textId="77777777" w:rsidR="00BA0AED" w:rsidRPr="008919A0" w:rsidRDefault="00BA0AED" w:rsidP="00BA0AED">
            <w:pPr>
              <w:spacing w:before="240"/>
              <w:rPr>
                <w:rFonts w:ascii="Arial Narrow" w:hAnsi="Arial Narrow" w:cs="Times New Roman"/>
                <w:b/>
                <w:color w:val="000000"/>
                <w:sz w:val="28"/>
                <w:szCs w:val="28"/>
              </w:rPr>
            </w:pPr>
            <w:r w:rsidRPr="008919A0">
              <w:rPr>
                <w:rFonts w:ascii="Arial Narrow" w:hAnsi="Arial Narrow" w:cs="Times New Roman"/>
                <w:b/>
                <w:color w:val="000000"/>
                <w:sz w:val="28"/>
                <w:szCs w:val="28"/>
              </w:rPr>
              <w:t>Celková cena spolu v eur bez DPH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A9622E" w14:textId="77777777" w:rsidR="00BA0AED" w:rsidRPr="008919A0" w:rsidRDefault="00BA0AED" w:rsidP="00BA0AED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7F23" w14:textId="77777777" w:rsidR="00BA0AED" w:rsidRPr="008919A0" w:rsidRDefault="00BA0AED" w:rsidP="00BA0AED">
            <w:pPr>
              <w:jc w:val="center"/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4871" w14:textId="77777777" w:rsidR="00BA0AED" w:rsidRPr="008919A0" w:rsidRDefault="00BA0AED" w:rsidP="00BA0AED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F203" w14:textId="77777777" w:rsidR="00BA0AED" w:rsidRPr="008919A0" w:rsidRDefault="00BA0AED" w:rsidP="00BA0AED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</w:tbl>
    <w:p w14:paraId="06F023B0" w14:textId="77777777" w:rsidR="009C43CF" w:rsidRPr="009C43CF" w:rsidRDefault="009C43CF">
      <w:pPr>
        <w:rPr>
          <w:rFonts w:ascii="Arial Narrow" w:hAnsi="Arial Narrow"/>
          <w:b/>
          <w:sz w:val="30"/>
          <w:szCs w:val="30"/>
          <w:u w:val="single"/>
        </w:rPr>
      </w:pPr>
    </w:p>
    <w:sectPr w:rsidR="009C43CF" w:rsidRPr="009C43CF" w:rsidSect="009C43CF">
      <w:pgSz w:w="16838" w:h="11906" w:orient="landscape"/>
      <w:pgMar w:top="96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F2"/>
    <w:rsid w:val="000016AF"/>
    <w:rsid w:val="00197EA9"/>
    <w:rsid w:val="001B4CCC"/>
    <w:rsid w:val="00264F52"/>
    <w:rsid w:val="002C3249"/>
    <w:rsid w:val="00387549"/>
    <w:rsid w:val="003A6998"/>
    <w:rsid w:val="004677C3"/>
    <w:rsid w:val="005434B1"/>
    <w:rsid w:val="0054640E"/>
    <w:rsid w:val="00676347"/>
    <w:rsid w:val="00790339"/>
    <w:rsid w:val="00792444"/>
    <w:rsid w:val="007C458F"/>
    <w:rsid w:val="00821E68"/>
    <w:rsid w:val="00825EBA"/>
    <w:rsid w:val="00842CAA"/>
    <w:rsid w:val="008919A0"/>
    <w:rsid w:val="008E0876"/>
    <w:rsid w:val="009C43CF"/>
    <w:rsid w:val="00B17405"/>
    <w:rsid w:val="00BA0AED"/>
    <w:rsid w:val="00C050FB"/>
    <w:rsid w:val="00C166B7"/>
    <w:rsid w:val="00C227F2"/>
    <w:rsid w:val="00C93075"/>
    <w:rsid w:val="00C97ABB"/>
    <w:rsid w:val="00D33FF7"/>
    <w:rsid w:val="00D45FAC"/>
    <w:rsid w:val="00DD770E"/>
    <w:rsid w:val="00E01DE1"/>
    <w:rsid w:val="00EA28EC"/>
    <w:rsid w:val="00EA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5972"/>
  <w15:chartTrackingRefBased/>
  <w15:docId w15:val="{E0875176-8E40-477B-ACF9-3054F9ED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7F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22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Škvarka</dc:creator>
  <cp:keywords/>
  <dc:description/>
  <cp:lastModifiedBy>Miroslav Škvarka</cp:lastModifiedBy>
  <cp:revision>2</cp:revision>
  <dcterms:created xsi:type="dcterms:W3CDTF">2022-05-09T09:34:00Z</dcterms:created>
  <dcterms:modified xsi:type="dcterms:W3CDTF">2022-05-09T09:34:00Z</dcterms:modified>
</cp:coreProperties>
</file>