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0D9C5375" w:rsidR="002D2186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413A6441" w14:textId="77777777" w:rsidR="00C40A07" w:rsidRPr="000B1F6A" w:rsidRDefault="00C40A07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542736BD" w14:textId="33B907D0" w:rsidR="002D2186" w:rsidRDefault="00EA3E5F" w:rsidP="002D2186">
      <w:pPr>
        <w:pStyle w:val="Bezriadkovania"/>
        <w:rPr>
          <w:rFonts w:asciiTheme="minorHAnsi" w:eastAsia="Calibri" w:hAnsiTheme="minorHAnsi" w:cstheme="minorHAnsi"/>
          <w:b/>
          <w:bCs/>
          <w:sz w:val="32"/>
          <w:szCs w:val="32"/>
        </w:rPr>
      </w:pPr>
      <w:bookmarkStart w:id="0" w:name="OLE_LINK3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Rekonštrukcia a obnova mostov na cestách III. triedy BBSK, oblasť Sever,  Most </w:t>
      </w:r>
      <w:r w:rsidR="00CE6049">
        <w:rPr>
          <w:rFonts w:asciiTheme="minorHAnsi" w:eastAsia="Calibri" w:hAnsiTheme="minorHAnsi" w:cstheme="minorHAnsi"/>
          <w:b/>
          <w:bCs/>
          <w:sz w:val="32"/>
          <w:szCs w:val="32"/>
        </w:rPr>
        <w:t>Čierny Balog – Dobroč,</w:t>
      </w:r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>ev.č</w:t>
      </w:r>
      <w:proofErr w:type="spellEnd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>. 23</w:t>
      </w:r>
      <w:r w:rsidR="00CE6049">
        <w:rPr>
          <w:rFonts w:asciiTheme="minorHAnsi" w:eastAsia="Calibri" w:hAnsiTheme="minorHAnsi" w:cstheme="minorHAnsi"/>
          <w:b/>
          <w:bCs/>
          <w:sz w:val="32"/>
          <w:szCs w:val="32"/>
        </w:rPr>
        <w:t>95</w:t>
      </w:r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>-</w:t>
      </w:r>
      <w:r w:rsidR="00CE6049">
        <w:rPr>
          <w:rFonts w:asciiTheme="minorHAnsi" w:eastAsia="Calibri" w:hAnsiTheme="minorHAnsi" w:cstheme="minorHAnsi"/>
          <w:b/>
          <w:bCs/>
          <w:sz w:val="32"/>
          <w:szCs w:val="32"/>
        </w:rPr>
        <w:t>05</w:t>
      </w:r>
    </w:p>
    <w:p w14:paraId="364BEE88" w14:textId="77777777" w:rsidR="00EA3E5F" w:rsidRPr="000B1F6A" w:rsidRDefault="00EA3E5F" w:rsidP="002D218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1" w:name="_Hlk73296001"/>
      <w:bookmarkEnd w:id="0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B36AE9">
        <w:rPr>
          <w:rFonts w:cstheme="minorHAnsi"/>
          <w:i/>
          <w:highlight w:val="yellow"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1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4"/>
        <w:gridCol w:w="1702"/>
        <w:gridCol w:w="993"/>
        <w:gridCol w:w="1542"/>
      </w:tblGrid>
      <w:tr w:rsidR="002D2186" w:rsidRPr="00D56A3D" w14:paraId="3EC51C6A" w14:textId="77777777" w:rsidTr="00C40A07">
        <w:trPr>
          <w:trHeight w:val="726"/>
          <w:jc w:val="center"/>
        </w:trPr>
        <w:tc>
          <w:tcPr>
            <w:tcW w:w="2657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77777777" w:rsidR="002D2186" w:rsidRPr="00B36AE9" w:rsidRDefault="002D2186" w:rsidP="00A24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6AE9">
              <w:rPr>
                <w:rFonts w:cstheme="minorHAnsi"/>
                <w:b/>
                <w:bCs/>
                <w:sz w:val="20"/>
                <w:szCs w:val="20"/>
              </w:rPr>
              <w:t xml:space="preserve">Členenie predmetu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03E99EC0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549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DPH v EUR </w:t>
            </w:r>
          </w:p>
        </w:tc>
        <w:tc>
          <w:tcPr>
            <w:tcW w:w="85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2D2186" w:rsidRPr="00D56A3D" w14:paraId="0CED5E10" w14:textId="77777777" w:rsidTr="00C40A07">
        <w:trPr>
          <w:trHeight w:val="319"/>
          <w:jc w:val="center"/>
        </w:trPr>
        <w:tc>
          <w:tcPr>
            <w:tcW w:w="2657" w:type="pct"/>
            <w:shd w:val="clear" w:color="auto" w:fill="auto"/>
            <w:vAlign w:val="center"/>
            <w:hideMark/>
          </w:tcPr>
          <w:p w14:paraId="08847AFD" w14:textId="0372E868" w:rsidR="00B36AE9" w:rsidRPr="00B36AE9" w:rsidRDefault="00B36AE9" w:rsidP="00B36AE9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6A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Rekonštrukcia a obnova mostov na cestách III. triedy BBSK, oblasť Sever, Most </w:t>
            </w:r>
            <w:r w:rsidR="00CE6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Čierny Balog – Dobroč, </w:t>
            </w:r>
            <w:proofErr w:type="spellStart"/>
            <w:r w:rsidR="00CE6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ev.č</w:t>
            </w:r>
            <w:proofErr w:type="spellEnd"/>
            <w:r w:rsidR="00CE6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2395-05</w:t>
            </w:r>
          </w:p>
          <w:p w14:paraId="2ADFF4B6" w14:textId="3A2396E7" w:rsidR="002D2186" w:rsidRPr="00B36AE9" w:rsidRDefault="002D2186" w:rsidP="002D2186">
            <w:pPr>
              <w:pStyle w:val="Bezriadkovani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CBBBAAA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78F4EFB6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79CFEF1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77777777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 xml:space="preserve">Uchádzač vyhlasuje, že </w:t>
      </w:r>
      <w:r w:rsidRPr="00C40A07">
        <w:rPr>
          <w:rFonts w:asciiTheme="minorHAnsi" w:hAnsiTheme="minorHAnsi" w:cstheme="minorHAnsi"/>
          <w:b/>
          <w:sz w:val="18"/>
          <w:szCs w:val="18"/>
          <w:highlight w:val="yellow"/>
          <w:lang w:val="sk-SK"/>
        </w:rPr>
        <w:t>* JE / NIE J</w:t>
      </w: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3B2826">
      <w:pPr>
        <w:ind w:left="0" w:firstLine="0"/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77777777" w:rsidR="002D2186" w:rsidRPr="00C40A0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D013480" w14:textId="77777777" w:rsidR="002D2186" w:rsidRPr="00C40A0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40DD4587" w:rsidR="002D2186" w:rsidRPr="00C40A07" w:rsidRDefault="002D2186" w:rsidP="00F70CD6">
      <w:pPr>
        <w:pStyle w:val="Odsekzoznamu"/>
        <w:numPr>
          <w:ilvl w:val="1"/>
          <w:numId w:val="1"/>
        </w:numPr>
        <w:tabs>
          <w:tab w:val="clear" w:pos="1920"/>
          <w:tab w:val="num" w:pos="567"/>
        </w:tabs>
        <w:spacing w:after="0" w:line="264" w:lineRule="auto"/>
        <w:ind w:left="567" w:right="-1" w:hanging="425"/>
        <w:rPr>
          <w:rFonts w:asciiTheme="minorHAnsi" w:hAnsiTheme="minorHAnsi" w:cstheme="minorHAnsi"/>
          <w:i/>
          <w:noProof/>
          <w:sz w:val="18"/>
          <w:szCs w:val="18"/>
          <w:highlight w:val="yellow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</w:t>
      </w:r>
      <w:r w:rsidR="00F70CD6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="00F70CD6" w:rsidRPr="00811858"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 w:rsidR="00750FD1" w:rsidRPr="00811858">
        <w:rPr>
          <w:rFonts w:asciiTheme="minorHAnsi" w:hAnsiTheme="minorHAnsi" w:cstheme="minorHAnsi"/>
          <w:i/>
          <w:sz w:val="18"/>
          <w:szCs w:val="18"/>
          <w:u w:val="single"/>
        </w:rPr>
        <w:t>docx</w:t>
      </w:r>
      <w:proofErr w:type="spellEnd"/>
      <w:r w:rsidR="00F70CD6" w:rsidRPr="00811858">
        <w:rPr>
          <w:rFonts w:asciiTheme="minorHAnsi" w:hAnsiTheme="minorHAnsi" w:cstheme="minorHAnsi"/>
          <w:i/>
          <w:sz w:val="18"/>
          <w:szCs w:val="18"/>
          <w:u w:val="single"/>
        </w:rPr>
        <w:t>/.</w:t>
      </w:r>
      <w:proofErr w:type="spellStart"/>
      <w:r w:rsidR="00750FD1" w:rsidRPr="00811858">
        <w:rPr>
          <w:rFonts w:asciiTheme="minorHAnsi" w:hAnsiTheme="minorHAnsi" w:cstheme="minorHAnsi"/>
          <w:i/>
          <w:sz w:val="18"/>
          <w:szCs w:val="18"/>
          <w:u w:val="single"/>
        </w:rPr>
        <w:t>doc</w:t>
      </w:r>
      <w:proofErr w:type="spellEnd"/>
      <w:r w:rsidR="00F70CD6" w:rsidRPr="00811858">
        <w:rPr>
          <w:rFonts w:asciiTheme="minorHAnsi" w:hAnsiTheme="minorHAnsi" w:cstheme="minorHAnsi"/>
          <w:i/>
          <w:sz w:val="18"/>
          <w:szCs w:val="18"/>
          <w:u w:val="single"/>
        </w:rPr>
        <w:t xml:space="preserve"> a vo </w:t>
      </w:r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formáte s</w:t>
      </w:r>
      <w:r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.pdf</w:t>
      </w:r>
      <w:r w:rsidRPr="00C40A07">
        <w:rPr>
          <w:rFonts w:asciiTheme="minorHAnsi" w:hAnsiTheme="minorHAnsi" w:cstheme="minorHAnsi"/>
          <w:i/>
          <w:sz w:val="18"/>
          <w:szCs w:val="18"/>
          <w:highlight w:val="yellow"/>
        </w:rPr>
        <w:t>“;</w:t>
      </w:r>
    </w:p>
    <w:p w14:paraId="2C659C68" w14:textId="1B0C18E4" w:rsidR="000817E2" w:rsidRPr="00F70CD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0817E2" w:rsidRPr="00F70CD6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8F75" w14:textId="77777777" w:rsidR="009422E4" w:rsidRDefault="009422E4" w:rsidP="000162CB">
      <w:pPr>
        <w:spacing w:after="0" w:line="240" w:lineRule="auto"/>
      </w:pPr>
      <w:r>
        <w:separator/>
      </w:r>
    </w:p>
  </w:endnote>
  <w:endnote w:type="continuationSeparator" w:id="0">
    <w:p w14:paraId="71BA855B" w14:textId="77777777" w:rsidR="009422E4" w:rsidRDefault="009422E4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D723" w14:textId="77777777" w:rsidR="009422E4" w:rsidRDefault="009422E4" w:rsidP="000162CB">
      <w:pPr>
        <w:spacing w:after="0" w:line="240" w:lineRule="auto"/>
      </w:pPr>
      <w:r>
        <w:separator/>
      </w:r>
    </w:p>
  </w:footnote>
  <w:footnote w:type="continuationSeparator" w:id="0">
    <w:p w14:paraId="1B70A051" w14:textId="77777777" w:rsidR="009422E4" w:rsidRDefault="009422E4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6B6ACC2F" w:rsidR="00300DC4" w:rsidRPr="00B30EC9" w:rsidRDefault="000162CB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2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9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29164E"/>
    <w:rsid w:val="002D2186"/>
    <w:rsid w:val="003B2826"/>
    <w:rsid w:val="00452D48"/>
    <w:rsid w:val="00453B4E"/>
    <w:rsid w:val="00471215"/>
    <w:rsid w:val="004848D6"/>
    <w:rsid w:val="00750FD1"/>
    <w:rsid w:val="00811858"/>
    <w:rsid w:val="009422E4"/>
    <w:rsid w:val="009809BE"/>
    <w:rsid w:val="00B36AE9"/>
    <w:rsid w:val="00C324F9"/>
    <w:rsid w:val="00C40A07"/>
    <w:rsid w:val="00CE6049"/>
    <w:rsid w:val="00EA3E5F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Priečková Kristína</cp:lastModifiedBy>
  <cp:revision>4</cp:revision>
  <dcterms:created xsi:type="dcterms:W3CDTF">2022-09-06T09:18:00Z</dcterms:created>
  <dcterms:modified xsi:type="dcterms:W3CDTF">2022-09-07T13:04:00Z</dcterms:modified>
</cp:coreProperties>
</file>