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3823"/>
        <w:gridCol w:w="4819"/>
        <w:gridCol w:w="5812"/>
      </w:tblGrid>
      <w:tr w:rsidR="007E0EAA" w14:paraId="2F3B0E62" w14:textId="77777777" w:rsidTr="00F64A1B">
        <w:tc>
          <w:tcPr>
            <w:tcW w:w="14454" w:type="dxa"/>
            <w:gridSpan w:val="3"/>
            <w:shd w:val="clear" w:color="auto" w:fill="0070C0"/>
          </w:tcPr>
          <w:p w14:paraId="6A3FDE2B" w14:textId="2ADF33EB" w:rsidR="007E0EAA" w:rsidRPr="00DE7615" w:rsidRDefault="007E0EAA" w:rsidP="00F64A1B">
            <w:pPr>
              <w:jc w:val="center"/>
              <w:rPr>
                <w:b/>
                <w:color w:val="FFFFFF" w:themeColor="background1"/>
              </w:rPr>
            </w:pPr>
            <w:r w:rsidRPr="00DE7615">
              <w:rPr>
                <w:b/>
                <w:color w:val="FFFFFF" w:themeColor="background1"/>
              </w:rPr>
              <w:t xml:space="preserve">Príloha č. </w:t>
            </w:r>
            <w:r w:rsidR="002E33CA">
              <w:rPr>
                <w:b/>
                <w:color w:val="FFFFFF" w:themeColor="background1"/>
              </w:rPr>
              <w:t xml:space="preserve">2 </w:t>
            </w:r>
            <w:r w:rsidR="002E33CA" w:rsidRPr="002E33CA">
              <w:rPr>
                <w:b/>
                <w:color w:val="FFFFFF" w:themeColor="background1"/>
              </w:rPr>
              <w:t>Technická špecifikácia, cenová ponuka</w:t>
            </w:r>
          </w:p>
        </w:tc>
      </w:tr>
      <w:tr w:rsidR="007E0EAA" w14:paraId="5EDEA677" w14:textId="77777777" w:rsidTr="006B06BC">
        <w:tc>
          <w:tcPr>
            <w:tcW w:w="3823" w:type="dxa"/>
            <w:vMerge w:val="restart"/>
            <w:vAlign w:val="center"/>
          </w:tcPr>
          <w:p w14:paraId="07A39B9F" w14:textId="77777777" w:rsidR="007E0EAA" w:rsidRDefault="007E0EAA" w:rsidP="00F64A1B">
            <w:pPr>
              <w:jc w:val="center"/>
            </w:pPr>
            <w:r>
              <w:t>Údaje o spoločnosti zadávateľa</w:t>
            </w:r>
          </w:p>
        </w:tc>
        <w:tc>
          <w:tcPr>
            <w:tcW w:w="4819" w:type="dxa"/>
          </w:tcPr>
          <w:p w14:paraId="2A95EA52" w14:textId="77777777" w:rsidR="007E0EAA" w:rsidRDefault="007E0EAA" w:rsidP="00F64A1B">
            <w:r>
              <w:t>Obchodné meno</w:t>
            </w:r>
          </w:p>
        </w:tc>
        <w:tc>
          <w:tcPr>
            <w:tcW w:w="5812" w:type="dxa"/>
          </w:tcPr>
          <w:p w14:paraId="544B112C" w14:textId="3823A59E" w:rsidR="007E0EAA" w:rsidRDefault="00E7011E" w:rsidP="00F64A1B">
            <w:r>
              <w:t xml:space="preserve">MK AGRO,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</w:tr>
      <w:tr w:rsidR="007E0EAA" w14:paraId="55F0AD99" w14:textId="77777777" w:rsidTr="006B06BC">
        <w:tc>
          <w:tcPr>
            <w:tcW w:w="3823" w:type="dxa"/>
            <w:vMerge/>
          </w:tcPr>
          <w:p w14:paraId="1EA50923" w14:textId="77777777" w:rsidR="007E0EAA" w:rsidRDefault="007E0EAA" w:rsidP="00F64A1B"/>
        </w:tc>
        <w:tc>
          <w:tcPr>
            <w:tcW w:w="4819" w:type="dxa"/>
          </w:tcPr>
          <w:p w14:paraId="3C5C3864" w14:textId="77777777" w:rsidR="007E0EAA" w:rsidRDefault="007E0EAA" w:rsidP="00F64A1B">
            <w:r>
              <w:t>Sídlo</w:t>
            </w:r>
          </w:p>
        </w:tc>
        <w:tc>
          <w:tcPr>
            <w:tcW w:w="5812" w:type="dxa"/>
          </w:tcPr>
          <w:p w14:paraId="38EC2267" w14:textId="25733362" w:rsidR="007E0EAA" w:rsidRDefault="00E7011E" w:rsidP="00F64A1B">
            <w:r>
              <w:t>Letná 33/2876, 071 01 Michalovce</w:t>
            </w:r>
          </w:p>
        </w:tc>
      </w:tr>
      <w:tr w:rsidR="007E0EAA" w14:paraId="676D3E81" w14:textId="77777777" w:rsidTr="006B06BC">
        <w:tc>
          <w:tcPr>
            <w:tcW w:w="3823" w:type="dxa"/>
            <w:vMerge/>
          </w:tcPr>
          <w:p w14:paraId="0D409ACE" w14:textId="77777777" w:rsidR="007E0EAA" w:rsidRDefault="007E0EAA" w:rsidP="00F64A1B"/>
        </w:tc>
        <w:tc>
          <w:tcPr>
            <w:tcW w:w="4819" w:type="dxa"/>
          </w:tcPr>
          <w:p w14:paraId="027F8A9C" w14:textId="77777777" w:rsidR="007E0EAA" w:rsidRDefault="007E0EAA" w:rsidP="00F64A1B">
            <w:r>
              <w:t>IČO</w:t>
            </w:r>
          </w:p>
        </w:tc>
        <w:tc>
          <w:tcPr>
            <w:tcW w:w="5812" w:type="dxa"/>
          </w:tcPr>
          <w:p w14:paraId="71F537DE" w14:textId="3051A933" w:rsidR="007E0EAA" w:rsidRDefault="00E7011E" w:rsidP="00F64A1B">
            <w:r>
              <w:t>47 615 885</w:t>
            </w:r>
          </w:p>
        </w:tc>
      </w:tr>
      <w:tr w:rsidR="007E0EAA" w14:paraId="5AAB2F48" w14:textId="77777777" w:rsidTr="006B06BC">
        <w:tc>
          <w:tcPr>
            <w:tcW w:w="3823" w:type="dxa"/>
            <w:vMerge/>
          </w:tcPr>
          <w:p w14:paraId="6503B932" w14:textId="77777777" w:rsidR="007E0EAA" w:rsidRDefault="007E0EAA" w:rsidP="00F64A1B"/>
        </w:tc>
        <w:tc>
          <w:tcPr>
            <w:tcW w:w="4819" w:type="dxa"/>
          </w:tcPr>
          <w:p w14:paraId="5AE4A74D" w14:textId="4E185446" w:rsidR="007E0EAA" w:rsidRDefault="007E0EAA" w:rsidP="00F64A1B">
            <w:r>
              <w:t>Platca DPH (áno) na SR</w:t>
            </w:r>
          </w:p>
        </w:tc>
        <w:tc>
          <w:tcPr>
            <w:tcW w:w="5812" w:type="dxa"/>
          </w:tcPr>
          <w:p w14:paraId="10F323A5" w14:textId="231C3BAD" w:rsidR="007E0EAA" w:rsidRDefault="00E7011E" w:rsidP="00F64A1B">
            <w:r>
              <w:t>SK2024001793</w:t>
            </w:r>
          </w:p>
        </w:tc>
      </w:tr>
      <w:tr w:rsidR="00E7011E" w14:paraId="0DB3D34D" w14:textId="77777777" w:rsidTr="006B06BC">
        <w:tc>
          <w:tcPr>
            <w:tcW w:w="3823" w:type="dxa"/>
            <w:vMerge/>
          </w:tcPr>
          <w:p w14:paraId="7441BBCA" w14:textId="77777777" w:rsidR="00E7011E" w:rsidRDefault="00E7011E" w:rsidP="00E7011E"/>
        </w:tc>
        <w:tc>
          <w:tcPr>
            <w:tcW w:w="4819" w:type="dxa"/>
          </w:tcPr>
          <w:p w14:paraId="18CE1E09" w14:textId="77777777" w:rsidR="00E7011E" w:rsidRDefault="00E7011E" w:rsidP="00E7011E">
            <w:r>
              <w:t>Kontaktná osoba</w:t>
            </w:r>
          </w:p>
        </w:tc>
        <w:tc>
          <w:tcPr>
            <w:tcW w:w="5812" w:type="dxa"/>
          </w:tcPr>
          <w:p w14:paraId="3662F73E" w14:textId="0F7E8DBB" w:rsidR="00E7011E" w:rsidRDefault="00E7011E" w:rsidP="00E7011E">
            <w:r>
              <w:t xml:space="preserve">Martin </w:t>
            </w:r>
            <w:proofErr w:type="spellStart"/>
            <w:r>
              <w:t>Kačur</w:t>
            </w:r>
            <w:proofErr w:type="spellEnd"/>
            <w:r>
              <w:t xml:space="preserve">, </w:t>
            </w:r>
            <w:hyperlink r:id="rId6" w:history="1">
              <w:r w:rsidRPr="002B36A1">
                <w:rPr>
                  <w:rStyle w:val="Hyperlink"/>
                </w:rPr>
                <w:t>mkagro1@gmail.com</w:t>
              </w:r>
            </w:hyperlink>
            <w:r>
              <w:t>, 0903726224</w:t>
            </w:r>
          </w:p>
        </w:tc>
      </w:tr>
      <w:tr w:rsidR="00E7011E" w14:paraId="5604A237" w14:textId="77777777" w:rsidTr="006B06BC">
        <w:tc>
          <w:tcPr>
            <w:tcW w:w="3823" w:type="dxa"/>
            <w:vMerge w:val="restart"/>
            <w:vAlign w:val="center"/>
          </w:tcPr>
          <w:p w14:paraId="46BDF947" w14:textId="77777777" w:rsidR="00E7011E" w:rsidRDefault="00E7011E" w:rsidP="00E7011E">
            <w:pPr>
              <w:jc w:val="center"/>
            </w:pPr>
            <w:r>
              <w:t>Údaje o spoločnosti predkladajúcej ponuku</w:t>
            </w:r>
          </w:p>
        </w:tc>
        <w:tc>
          <w:tcPr>
            <w:tcW w:w="4819" w:type="dxa"/>
          </w:tcPr>
          <w:p w14:paraId="0110FD80" w14:textId="77777777" w:rsidR="00E7011E" w:rsidRDefault="00E7011E" w:rsidP="00E7011E">
            <w:r>
              <w:t>Obchodné meno</w:t>
            </w:r>
          </w:p>
        </w:tc>
        <w:tc>
          <w:tcPr>
            <w:tcW w:w="5812" w:type="dxa"/>
          </w:tcPr>
          <w:p w14:paraId="03D9CFC6" w14:textId="77777777" w:rsidR="00E7011E" w:rsidRDefault="00E7011E" w:rsidP="00E7011E"/>
        </w:tc>
      </w:tr>
      <w:tr w:rsidR="00E7011E" w14:paraId="5D0C83AA" w14:textId="77777777" w:rsidTr="006B06BC">
        <w:tc>
          <w:tcPr>
            <w:tcW w:w="3823" w:type="dxa"/>
            <w:vMerge/>
          </w:tcPr>
          <w:p w14:paraId="0AD001AA" w14:textId="77777777" w:rsidR="00E7011E" w:rsidRDefault="00E7011E" w:rsidP="00E7011E"/>
        </w:tc>
        <w:tc>
          <w:tcPr>
            <w:tcW w:w="4819" w:type="dxa"/>
          </w:tcPr>
          <w:p w14:paraId="68DC9DA3" w14:textId="77777777" w:rsidR="00E7011E" w:rsidRDefault="00E7011E" w:rsidP="00E7011E">
            <w:r>
              <w:t>Sídlo</w:t>
            </w:r>
          </w:p>
        </w:tc>
        <w:tc>
          <w:tcPr>
            <w:tcW w:w="5812" w:type="dxa"/>
          </w:tcPr>
          <w:p w14:paraId="72986FF8" w14:textId="77777777" w:rsidR="00E7011E" w:rsidRDefault="00E7011E" w:rsidP="00E7011E"/>
        </w:tc>
      </w:tr>
      <w:tr w:rsidR="00E7011E" w14:paraId="40D7B01C" w14:textId="77777777" w:rsidTr="006B06BC">
        <w:tc>
          <w:tcPr>
            <w:tcW w:w="3823" w:type="dxa"/>
            <w:vMerge/>
          </w:tcPr>
          <w:p w14:paraId="4423F34A" w14:textId="77777777" w:rsidR="00E7011E" w:rsidRDefault="00E7011E" w:rsidP="00E7011E"/>
        </w:tc>
        <w:tc>
          <w:tcPr>
            <w:tcW w:w="4819" w:type="dxa"/>
          </w:tcPr>
          <w:p w14:paraId="32393241" w14:textId="77777777" w:rsidR="00E7011E" w:rsidRDefault="00E7011E" w:rsidP="00E7011E">
            <w:r>
              <w:t>IČO</w:t>
            </w:r>
          </w:p>
        </w:tc>
        <w:tc>
          <w:tcPr>
            <w:tcW w:w="5812" w:type="dxa"/>
          </w:tcPr>
          <w:p w14:paraId="5749AF52" w14:textId="77777777" w:rsidR="00E7011E" w:rsidRDefault="00E7011E" w:rsidP="00E7011E"/>
        </w:tc>
      </w:tr>
      <w:tr w:rsidR="00E7011E" w14:paraId="56E1FE1C" w14:textId="77777777" w:rsidTr="006B06BC">
        <w:tc>
          <w:tcPr>
            <w:tcW w:w="3823" w:type="dxa"/>
            <w:vMerge/>
          </w:tcPr>
          <w:p w14:paraId="2D8BFB6A" w14:textId="77777777" w:rsidR="00E7011E" w:rsidRDefault="00E7011E" w:rsidP="00E7011E"/>
        </w:tc>
        <w:tc>
          <w:tcPr>
            <w:tcW w:w="4819" w:type="dxa"/>
          </w:tcPr>
          <w:p w14:paraId="6E38D1CB" w14:textId="77777777" w:rsidR="00E7011E" w:rsidRDefault="00E7011E" w:rsidP="00E7011E">
            <w:r>
              <w:t>Platca DPH (áno/nie) na SR</w:t>
            </w:r>
          </w:p>
        </w:tc>
        <w:tc>
          <w:tcPr>
            <w:tcW w:w="5812" w:type="dxa"/>
          </w:tcPr>
          <w:p w14:paraId="14D5531B" w14:textId="77777777" w:rsidR="00E7011E" w:rsidRDefault="00E7011E" w:rsidP="00E7011E"/>
        </w:tc>
      </w:tr>
      <w:tr w:rsidR="00E7011E" w14:paraId="73D436A2" w14:textId="77777777" w:rsidTr="006B06BC">
        <w:tc>
          <w:tcPr>
            <w:tcW w:w="3823" w:type="dxa"/>
            <w:vMerge/>
          </w:tcPr>
          <w:p w14:paraId="36DE6711" w14:textId="77777777" w:rsidR="00E7011E" w:rsidRDefault="00E7011E" w:rsidP="00E7011E"/>
        </w:tc>
        <w:tc>
          <w:tcPr>
            <w:tcW w:w="4819" w:type="dxa"/>
          </w:tcPr>
          <w:p w14:paraId="0D24CA6D" w14:textId="1D40227D" w:rsidR="00E7011E" w:rsidRDefault="00E7011E" w:rsidP="00E7011E">
            <w:r>
              <w:t>Kontaktná osoba (meno, priezvisko, email, tel. č.)</w:t>
            </w:r>
          </w:p>
        </w:tc>
        <w:tc>
          <w:tcPr>
            <w:tcW w:w="5812" w:type="dxa"/>
          </w:tcPr>
          <w:p w14:paraId="57766381" w14:textId="77777777" w:rsidR="00E7011E" w:rsidRDefault="00E7011E" w:rsidP="00E7011E"/>
        </w:tc>
      </w:tr>
      <w:tr w:rsidR="00E7011E" w14:paraId="5630A40B" w14:textId="77777777" w:rsidTr="006B06BC">
        <w:trPr>
          <w:trHeight w:val="60"/>
        </w:trPr>
        <w:tc>
          <w:tcPr>
            <w:tcW w:w="3823" w:type="dxa"/>
            <w:vMerge/>
          </w:tcPr>
          <w:p w14:paraId="2F40DED6" w14:textId="77777777" w:rsidR="00E7011E" w:rsidRDefault="00E7011E" w:rsidP="00E7011E"/>
        </w:tc>
        <w:tc>
          <w:tcPr>
            <w:tcW w:w="4819" w:type="dxa"/>
          </w:tcPr>
          <w:p w14:paraId="66B1867D" w14:textId="77777777" w:rsidR="00E7011E" w:rsidRDefault="00E7011E" w:rsidP="00E7011E">
            <w:r>
              <w:t>Dátum vypracovania cenovej ponuky</w:t>
            </w:r>
          </w:p>
        </w:tc>
        <w:tc>
          <w:tcPr>
            <w:tcW w:w="5812" w:type="dxa"/>
          </w:tcPr>
          <w:p w14:paraId="438165F1" w14:textId="77777777" w:rsidR="00E7011E" w:rsidRDefault="00E7011E" w:rsidP="00E7011E"/>
        </w:tc>
      </w:tr>
      <w:tr w:rsidR="00E7011E" w14:paraId="6BF7F4AA" w14:textId="77777777" w:rsidTr="006B06BC">
        <w:trPr>
          <w:trHeight w:val="60"/>
        </w:trPr>
        <w:tc>
          <w:tcPr>
            <w:tcW w:w="3823" w:type="dxa"/>
            <w:vMerge/>
          </w:tcPr>
          <w:p w14:paraId="00FB753D" w14:textId="77777777" w:rsidR="00E7011E" w:rsidRDefault="00E7011E" w:rsidP="00E7011E"/>
        </w:tc>
        <w:tc>
          <w:tcPr>
            <w:tcW w:w="4819" w:type="dxa"/>
          </w:tcPr>
          <w:p w14:paraId="49CD62AD" w14:textId="159E0253" w:rsidR="00E7011E" w:rsidRDefault="00E7011E" w:rsidP="00E7011E">
            <w:r>
              <w:t>Výrobca</w:t>
            </w:r>
          </w:p>
        </w:tc>
        <w:tc>
          <w:tcPr>
            <w:tcW w:w="5812" w:type="dxa"/>
          </w:tcPr>
          <w:p w14:paraId="674F658E" w14:textId="77777777" w:rsidR="00E7011E" w:rsidRDefault="00E7011E" w:rsidP="00E7011E"/>
        </w:tc>
      </w:tr>
      <w:tr w:rsidR="00E7011E" w14:paraId="006CBEA6" w14:textId="77777777" w:rsidTr="006B06BC">
        <w:trPr>
          <w:trHeight w:val="60"/>
        </w:trPr>
        <w:tc>
          <w:tcPr>
            <w:tcW w:w="3823" w:type="dxa"/>
            <w:vMerge/>
          </w:tcPr>
          <w:p w14:paraId="1413074F" w14:textId="77777777" w:rsidR="00E7011E" w:rsidRDefault="00E7011E" w:rsidP="00E7011E"/>
        </w:tc>
        <w:tc>
          <w:tcPr>
            <w:tcW w:w="4819" w:type="dxa"/>
          </w:tcPr>
          <w:p w14:paraId="390C14E0" w14:textId="500E2436" w:rsidR="00E7011E" w:rsidRDefault="00E7011E" w:rsidP="00E7011E">
            <w:r>
              <w:t>Model (modelový rad)</w:t>
            </w:r>
          </w:p>
        </w:tc>
        <w:tc>
          <w:tcPr>
            <w:tcW w:w="5812" w:type="dxa"/>
          </w:tcPr>
          <w:p w14:paraId="1F89B18A" w14:textId="77777777" w:rsidR="00E7011E" w:rsidRDefault="00E7011E" w:rsidP="00E7011E"/>
        </w:tc>
      </w:tr>
      <w:tr w:rsidR="00FD54F9" w14:paraId="2FDD38F0" w14:textId="77777777" w:rsidTr="00FD54F9">
        <w:trPr>
          <w:trHeight w:val="547"/>
        </w:trPr>
        <w:tc>
          <w:tcPr>
            <w:tcW w:w="8642" w:type="dxa"/>
            <w:gridSpan w:val="2"/>
            <w:shd w:val="clear" w:color="auto" w:fill="0070C0"/>
            <w:vAlign w:val="center"/>
          </w:tcPr>
          <w:p w14:paraId="090299BC" w14:textId="638A8012" w:rsidR="00FD54F9" w:rsidRPr="00DE7615" w:rsidRDefault="00FD54F9" w:rsidP="00FD54F9">
            <w:pPr>
              <w:jc w:val="center"/>
              <w:rPr>
                <w:b/>
                <w:color w:val="FFFFFF" w:themeColor="background1"/>
              </w:rPr>
            </w:pPr>
            <w:r w:rsidRPr="00DE7615">
              <w:rPr>
                <w:b/>
                <w:color w:val="FFFFFF" w:themeColor="background1"/>
              </w:rPr>
              <w:t>Parametre</w:t>
            </w:r>
            <w:r>
              <w:rPr>
                <w:b/>
                <w:color w:val="FFFFFF" w:themeColor="background1"/>
              </w:rPr>
              <w:t xml:space="preserve">: </w:t>
            </w:r>
            <w:proofErr w:type="spellStart"/>
            <w:r w:rsidR="002E33CA" w:rsidRPr="002E33CA">
              <w:rPr>
                <w:b/>
                <w:color w:val="FFFFFF" w:themeColor="background1"/>
              </w:rPr>
              <w:t>Podrývak</w:t>
            </w:r>
            <w:proofErr w:type="spellEnd"/>
            <w:r w:rsidR="002E33CA" w:rsidRPr="002E33CA">
              <w:rPr>
                <w:b/>
                <w:color w:val="FFFFFF" w:themeColor="background1"/>
              </w:rPr>
              <w:t xml:space="preserve"> hĺbkový</w:t>
            </w:r>
          </w:p>
        </w:tc>
        <w:tc>
          <w:tcPr>
            <w:tcW w:w="5812" w:type="dxa"/>
            <w:shd w:val="clear" w:color="auto" w:fill="0070C0"/>
            <w:vAlign w:val="center"/>
          </w:tcPr>
          <w:p w14:paraId="43D079CB" w14:textId="77777777" w:rsidR="00FD54F9" w:rsidRPr="00DE7615" w:rsidRDefault="00FD54F9" w:rsidP="00E7011E">
            <w:pPr>
              <w:jc w:val="center"/>
              <w:rPr>
                <w:b/>
              </w:rPr>
            </w:pPr>
            <w:r w:rsidRPr="00DE7615">
              <w:rPr>
                <w:b/>
                <w:color w:val="FFFFFF" w:themeColor="background1"/>
              </w:rPr>
              <w:t>Vyplní uchádzač</w:t>
            </w:r>
          </w:p>
        </w:tc>
      </w:tr>
      <w:tr w:rsidR="00E7011E" w14:paraId="0DFE3076" w14:textId="77777777" w:rsidTr="00465328">
        <w:tc>
          <w:tcPr>
            <w:tcW w:w="3823" w:type="dxa"/>
          </w:tcPr>
          <w:p w14:paraId="21C56D5C" w14:textId="77777777" w:rsidR="00E7011E" w:rsidRDefault="00E7011E" w:rsidP="00E7011E">
            <w:r>
              <w:t>Dopravné značenie</w:t>
            </w:r>
          </w:p>
        </w:tc>
        <w:tc>
          <w:tcPr>
            <w:tcW w:w="4819" w:type="dxa"/>
            <w:vAlign w:val="center"/>
          </w:tcPr>
          <w:p w14:paraId="2E012D34" w14:textId="679632AD" w:rsidR="00E7011E" w:rsidRDefault="003921D8" w:rsidP="00465328">
            <w:pPr>
              <w:jc w:val="center"/>
            </w:pPr>
            <w:r>
              <w:t>vyžaduje sa</w:t>
            </w:r>
          </w:p>
        </w:tc>
        <w:tc>
          <w:tcPr>
            <w:tcW w:w="5812" w:type="dxa"/>
          </w:tcPr>
          <w:p w14:paraId="7E2FE201" w14:textId="0D295F88" w:rsidR="00E7011E" w:rsidRDefault="00E7011E" w:rsidP="00E7011E"/>
        </w:tc>
      </w:tr>
      <w:tr w:rsidR="00E7011E" w14:paraId="67896677" w14:textId="77777777" w:rsidTr="00465328">
        <w:tc>
          <w:tcPr>
            <w:tcW w:w="3823" w:type="dxa"/>
          </w:tcPr>
          <w:p w14:paraId="4B63BA16" w14:textId="77777777" w:rsidR="00E7011E" w:rsidRDefault="00E7011E" w:rsidP="00E7011E">
            <w:r>
              <w:t>Zabezpečenie proti preťaženiu</w:t>
            </w:r>
          </w:p>
        </w:tc>
        <w:tc>
          <w:tcPr>
            <w:tcW w:w="4819" w:type="dxa"/>
            <w:vAlign w:val="center"/>
          </w:tcPr>
          <w:p w14:paraId="4BE6AF5D" w14:textId="588F26B6" w:rsidR="00E7011E" w:rsidRDefault="003921D8" w:rsidP="00465328">
            <w:pPr>
              <w:jc w:val="center"/>
            </w:pPr>
            <w:r>
              <w:t>vyžaduje sa</w:t>
            </w:r>
          </w:p>
        </w:tc>
        <w:tc>
          <w:tcPr>
            <w:tcW w:w="5812" w:type="dxa"/>
          </w:tcPr>
          <w:p w14:paraId="6BE266AA" w14:textId="07428993" w:rsidR="00E7011E" w:rsidRDefault="00E7011E" w:rsidP="00E7011E"/>
        </w:tc>
      </w:tr>
      <w:tr w:rsidR="00E7011E" w14:paraId="74383A97" w14:textId="77777777" w:rsidTr="00465328">
        <w:tc>
          <w:tcPr>
            <w:tcW w:w="3823" w:type="dxa"/>
          </w:tcPr>
          <w:p w14:paraId="1D2CD3DA" w14:textId="67A5994C" w:rsidR="00E7011E" w:rsidRDefault="003921D8" w:rsidP="00E7011E">
            <w:r>
              <w:t>P</w:t>
            </w:r>
            <w:r w:rsidR="00E7011E">
              <w:t>očet hrotov (radlíc)</w:t>
            </w:r>
          </w:p>
        </w:tc>
        <w:tc>
          <w:tcPr>
            <w:tcW w:w="4819" w:type="dxa"/>
            <w:vAlign w:val="center"/>
          </w:tcPr>
          <w:p w14:paraId="5BC805E5" w14:textId="27E3684F" w:rsidR="00E7011E" w:rsidRDefault="003921D8" w:rsidP="00465328">
            <w:pPr>
              <w:jc w:val="center"/>
            </w:pPr>
            <w:r>
              <w:t xml:space="preserve">min. </w:t>
            </w:r>
            <w:r w:rsidR="00BB109C">
              <w:t>7</w:t>
            </w:r>
          </w:p>
        </w:tc>
        <w:tc>
          <w:tcPr>
            <w:tcW w:w="5812" w:type="dxa"/>
          </w:tcPr>
          <w:p w14:paraId="239708C5" w14:textId="1EA4837A" w:rsidR="00E7011E" w:rsidRDefault="00E7011E" w:rsidP="00E7011E"/>
        </w:tc>
      </w:tr>
      <w:tr w:rsidR="00E7011E" w14:paraId="08D80066" w14:textId="77777777" w:rsidTr="00465328">
        <w:tc>
          <w:tcPr>
            <w:tcW w:w="3823" w:type="dxa"/>
          </w:tcPr>
          <w:p w14:paraId="2C2CA892" w14:textId="5EA8FFCC" w:rsidR="00E7011E" w:rsidRDefault="003921D8" w:rsidP="00E7011E">
            <w:r>
              <w:t>P</w:t>
            </w:r>
            <w:r w:rsidR="00E7011E">
              <w:t>repravná šírka</w:t>
            </w:r>
          </w:p>
        </w:tc>
        <w:tc>
          <w:tcPr>
            <w:tcW w:w="4819" w:type="dxa"/>
            <w:vAlign w:val="center"/>
          </w:tcPr>
          <w:p w14:paraId="484BAA4D" w14:textId="64B016BC" w:rsidR="00E7011E" w:rsidRDefault="003921D8" w:rsidP="00465328">
            <w:pPr>
              <w:jc w:val="center"/>
            </w:pPr>
            <w:r>
              <w:t xml:space="preserve">max. </w:t>
            </w:r>
            <w:r w:rsidR="00E7011E">
              <w:t>3 m</w:t>
            </w:r>
          </w:p>
        </w:tc>
        <w:tc>
          <w:tcPr>
            <w:tcW w:w="5812" w:type="dxa"/>
          </w:tcPr>
          <w:p w14:paraId="19D12DD5" w14:textId="2854A634" w:rsidR="00E7011E" w:rsidRDefault="00E7011E" w:rsidP="00E7011E"/>
        </w:tc>
      </w:tr>
      <w:tr w:rsidR="00E7011E" w14:paraId="21DEAD8F" w14:textId="77777777" w:rsidTr="00465328">
        <w:tc>
          <w:tcPr>
            <w:tcW w:w="3823" w:type="dxa"/>
          </w:tcPr>
          <w:p w14:paraId="61940F7C" w14:textId="48CE5845" w:rsidR="00E7011E" w:rsidRDefault="003921D8" w:rsidP="00E7011E">
            <w:r>
              <w:t>V</w:t>
            </w:r>
            <w:r w:rsidR="00E7011E">
              <w:t>áha</w:t>
            </w:r>
          </w:p>
        </w:tc>
        <w:tc>
          <w:tcPr>
            <w:tcW w:w="4819" w:type="dxa"/>
            <w:vAlign w:val="center"/>
          </w:tcPr>
          <w:p w14:paraId="0822FE5D" w14:textId="6F6DF2DD" w:rsidR="00E7011E" w:rsidRDefault="003921D8" w:rsidP="00465328">
            <w:pPr>
              <w:jc w:val="center"/>
            </w:pPr>
            <w:r>
              <w:t xml:space="preserve">max. </w:t>
            </w:r>
            <w:r w:rsidR="000F2CDE">
              <w:t>2235</w:t>
            </w:r>
            <w:r w:rsidR="00E7011E">
              <w:t xml:space="preserve"> kg</w:t>
            </w:r>
          </w:p>
        </w:tc>
        <w:tc>
          <w:tcPr>
            <w:tcW w:w="5812" w:type="dxa"/>
          </w:tcPr>
          <w:p w14:paraId="4184E1FE" w14:textId="5278EC49" w:rsidR="00E7011E" w:rsidRDefault="00E7011E" w:rsidP="00E7011E"/>
        </w:tc>
      </w:tr>
      <w:tr w:rsidR="00E7011E" w14:paraId="4082A1FA" w14:textId="77777777" w:rsidTr="00465328">
        <w:tc>
          <w:tcPr>
            <w:tcW w:w="3823" w:type="dxa"/>
          </w:tcPr>
          <w:p w14:paraId="76B50A15" w14:textId="6BF42C65" w:rsidR="00E7011E" w:rsidRDefault="003921D8" w:rsidP="00E7011E">
            <w:r>
              <w:t>P</w:t>
            </w:r>
            <w:r w:rsidR="00E7011E">
              <w:t>racovná hĺbka</w:t>
            </w:r>
          </w:p>
        </w:tc>
        <w:tc>
          <w:tcPr>
            <w:tcW w:w="4819" w:type="dxa"/>
            <w:vAlign w:val="center"/>
          </w:tcPr>
          <w:p w14:paraId="1A50BE3E" w14:textId="177CF9DE" w:rsidR="00E7011E" w:rsidRDefault="003921D8" w:rsidP="00465328">
            <w:pPr>
              <w:jc w:val="center"/>
            </w:pPr>
            <w:r>
              <w:t xml:space="preserve">max. </w:t>
            </w:r>
            <w:r w:rsidR="000F2CDE">
              <w:t>55</w:t>
            </w:r>
            <w:r w:rsidR="00E7011E">
              <w:t xml:space="preserve"> cm</w:t>
            </w:r>
          </w:p>
        </w:tc>
        <w:tc>
          <w:tcPr>
            <w:tcW w:w="5812" w:type="dxa"/>
          </w:tcPr>
          <w:p w14:paraId="269F18AE" w14:textId="040D8CBB" w:rsidR="00E7011E" w:rsidRDefault="00E7011E" w:rsidP="00E7011E"/>
        </w:tc>
      </w:tr>
      <w:tr w:rsidR="00E7011E" w14:paraId="2BC2CB2F" w14:textId="77777777" w:rsidTr="00465328">
        <w:tc>
          <w:tcPr>
            <w:tcW w:w="3823" w:type="dxa"/>
          </w:tcPr>
          <w:p w14:paraId="6E8CDAB2" w14:textId="77777777" w:rsidR="00E7011E" w:rsidRDefault="00E7011E" w:rsidP="00E7011E">
            <w:r>
              <w:t>Osvetlenie</w:t>
            </w:r>
          </w:p>
        </w:tc>
        <w:tc>
          <w:tcPr>
            <w:tcW w:w="4819" w:type="dxa"/>
            <w:vAlign w:val="center"/>
          </w:tcPr>
          <w:p w14:paraId="2CAEC791" w14:textId="0C979A18" w:rsidR="00E7011E" w:rsidRDefault="003921D8" w:rsidP="00465328">
            <w:pPr>
              <w:jc w:val="center"/>
            </w:pPr>
            <w:r>
              <w:t>vyžaduje sa</w:t>
            </w:r>
          </w:p>
        </w:tc>
        <w:tc>
          <w:tcPr>
            <w:tcW w:w="5812" w:type="dxa"/>
          </w:tcPr>
          <w:p w14:paraId="482AC48A" w14:textId="16DC9E1B" w:rsidR="00E7011E" w:rsidRDefault="00E7011E" w:rsidP="00E7011E"/>
        </w:tc>
      </w:tr>
      <w:tr w:rsidR="00E7011E" w14:paraId="491BBBE4" w14:textId="77777777" w:rsidTr="00465328">
        <w:tc>
          <w:tcPr>
            <w:tcW w:w="3823" w:type="dxa"/>
          </w:tcPr>
          <w:p w14:paraId="6AF996E0" w14:textId="5137022E" w:rsidR="00E7011E" w:rsidRDefault="00E7011E" w:rsidP="00E7011E">
            <w:r>
              <w:t>Max. požadovaný výkon 180 kW</w:t>
            </w:r>
          </w:p>
        </w:tc>
        <w:tc>
          <w:tcPr>
            <w:tcW w:w="4819" w:type="dxa"/>
            <w:vAlign w:val="center"/>
          </w:tcPr>
          <w:p w14:paraId="041DF030" w14:textId="6074BF0C" w:rsidR="00E7011E" w:rsidRDefault="003921D8" w:rsidP="00465328">
            <w:pPr>
              <w:jc w:val="center"/>
            </w:pPr>
            <w:r>
              <w:t>vyžaduje sa</w:t>
            </w:r>
          </w:p>
        </w:tc>
        <w:tc>
          <w:tcPr>
            <w:tcW w:w="5812" w:type="dxa"/>
          </w:tcPr>
          <w:p w14:paraId="0B9408A1" w14:textId="28AA1FD1" w:rsidR="00E7011E" w:rsidRDefault="00E7011E" w:rsidP="00E7011E"/>
        </w:tc>
      </w:tr>
      <w:tr w:rsidR="00E7011E" w14:paraId="14584CFC" w14:textId="77777777" w:rsidTr="00465328">
        <w:trPr>
          <w:trHeight w:val="472"/>
        </w:trPr>
        <w:tc>
          <w:tcPr>
            <w:tcW w:w="3823" w:type="dxa"/>
          </w:tcPr>
          <w:p w14:paraId="4803E488" w14:textId="77777777" w:rsidR="00E7011E" w:rsidRDefault="00E7011E" w:rsidP="00E7011E">
            <w:r>
              <w:t>Odstavné nohy</w:t>
            </w:r>
          </w:p>
        </w:tc>
        <w:tc>
          <w:tcPr>
            <w:tcW w:w="4819" w:type="dxa"/>
            <w:vAlign w:val="center"/>
          </w:tcPr>
          <w:p w14:paraId="586312EA" w14:textId="7BE195CD" w:rsidR="00E7011E" w:rsidRDefault="003921D8" w:rsidP="00465328">
            <w:pPr>
              <w:jc w:val="center"/>
            </w:pPr>
            <w:r>
              <w:t>vyžaduje sa</w:t>
            </w:r>
          </w:p>
        </w:tc>
        <w:tc>
          <w:tcPr>
            <w:tcW w:w="5812" w:type="dxa"/>
          </w:tcPr>
          <w:p w14:paraId="6BD98F38" w14:textId="21935CA2" w:rsidR="00E7011E" w:rsidRDefault="00E7011E" w:rsidP="00E7011E"/>
        </w:tc>
      </w:tr>
      <w:tr w:rsidR="000F2CDE" w14:paraId="6B6A4CE5" w14:textId="77777777" w:rsidTr="00465328">
        <w:tc>
          <w:tcPr>
            <w:tcW w:w="3823" w:type="dxa"/>
          </w:tcPr>
          <w:p w14:paraId="2FC679E8" w14:textId="714896A3" w:rsidR="000F2CDE" w:rsidRDefault="00465328" w:rsidP="00E7011E">
            <w:r>
              <w:t>Hrotový m</w:t>
            </w:r>
            <w:r w:rsidR="000F2CDE">
              <w:t>odel zadných valcov</w:t>
            </w:r>
          </w:p>
        </w:tc>
        <w:tc>
          <w:tcPr>
            <w:tcW w:w="4819" w:type="dxa"/>
            <w:vAlign w:val="center"/>
          </w:tcPr>
          <w:p w14:paraId="6C3F90A5" w14:textId="351EA5CD" w:rsidR="000F2CDE" w:rsidRDefault="00465328" w:rsidP="00465328">
            <w:pPr>
              <w:jc w:val="center"/>
            </w:pPr>
            <w:r>
              <w:t>vyžaduje sa</w:t>
            </w:r>
          </w:p>
        </w:tc>
        <w:tc>
          <w:tcPr>
            <w:tcW w:w="5812" w:type="dxa"/>
          </w:tcPr>
          <w:p w14:paraId="5D9D0233" w14:textId="2D55862C" w:rsidR="000F2CDE" w:rsidRDefault="000F2CDE" w:rsidP="00E7011E"/>
        </w:tc>
      </w:tr>
      <w:tr w:rsidR="000F2CDE" w14:paraId="7C27FEC9" w14:textId="77777777" w:rsidTr="00465328">
        <w:tc>
          <w:tcPr>
            <w:tcW w:w="3823" w:type="dxa"/>
          </w:tcPr>
          <w:p w14:paraId="7CCEAF5D" w14:textId="777FEE20" w:rsidR="000F2CDE" w:rsidRDefault="000F2CDE" w:rsidP="00E7011E">
            <w:r>
              <w:t xml:space="preserve">Záves </w:t>
            </w:r>
            <w:proofErr w:type="spellStart"/>
            <w:r>
              <w:t>kateg</w:t>
            </w:r>
            <w:proofErr w:type="spellEnd"/>
            <w:r>
              <w:t>.</w:t>
            </w:r>
            <w:r w:rsidR="003921D8">
              <w:t xml:space="preserve"> III.</w:t>
            </w:r>
          </w:p>
        </w:tc>
        <w:tc>
          <w:tcPr>
            <w:tcW w:w="4819" w:type="dxa"/>
            <w:vAlign w:val="center"/>
          </w:tcPr>
          <w:p w14:paraId="202A89A9" w14:textId="2D9BC0C4" w:rsidR="000F2CDE" w:rsidRDefault="003921D8" w:rsidP="00465328">
            <w:pPr>
              <w:jc w:val="center"/>
            </w:pPr>
            <w:r>
              <w:t>vyžaduje sa</w:t>
            </w:r>
          </w:p>
        </w:tc>
        <w:tc>
          <w:tcPr>
            <w:tcW w:w="5812" w:type="dxa"/>
          </w:tcPr>
          <w:p w14:paraId="1AEFCA13" w14:textId="45091F39" w:rsidR="000F2CDE" w:rsidRDefault="000F2CDE" w:rsidP="00E7011E"/>
        </w:tc>
      </w:tr>
      <w:tr w:rsidR="00C240C7" w14:paraId="201B3718" w14:textId="77777777" w:rsidTr="00465328">
        <w:tc>
          <w:tcPr>
            <w:tcW w:w="3823" w:type="dxa"/>
          </w:tcPr>
          <w:p w14:paraId="4BEEF2D2" w14:textId="5B621139" w:rsidR="00C240C7" w:rsidRDefault="00C240C7" w:rsidP="00E7011E">
            <w:r>
              <w:t>Svetl</w:t>
            </w:r>
            <w:r w:rsidR="00467775">
              <w:t>á</w:t>
            </w:r>
            <w:r w:rsidR="00626274">
              <w:t xml:space="preserve"> výška rámu</w:t>
            </w:r>
          </w:p>
        </w:tc>
        <w:tc>
          <w:tcPr>
            <w:tcW w:w="4819" w:type="dxa"/>
            <w:vAlign w:val="center"/>
          </w:tcPr>
          <w:p w14:paraId="28E631A4" w14:textId="68B9C375" w:rsidR="00C240C7" w:rsidRDefault="00465328" w:rsidP="00465328">
            <w:pPr>
              <w:jc w:val="center"/>
            </w:pPr>
            <w:r>
              <w:t xml:space="preserve">min. </w:t>
            </w:r>
            <w:r w:rsidR="009971DF">
              <w:t>8</w:t>
            </w:r>
            <w:r w:rsidR="00626274">
              <w:t>60 mm</w:t>
            </w:r>
          </w:p>
        </w:tc>
        <w:tc>
          <w:tcPr>
            <w:tcW w:w="5812" w:type="dxa"/>
          </w:tcPr>
          <w:p w14:paraId="220B21C5" w14:textId="09FFB45D" w:rsidR="00C240C7" w:rsidRDefault="00C240C7" w:rsidP="00E7011E"/>
        </w:tc>
      </w:tr>
      <w:tr w:rsidR="000F2CDE" w14:paraId="264647F4" w14:textId="77777777" w:rsidTr="00465328">
        <w:tc>
          <w:tcPr>
            <w:tcW w:w="3823" w:type="dxa"/>
          </w:tcPr>
          <w:p w14:paraId="7CFAD343" w14:textId="0F9D57F5" w:rsidR="000F2CDE" w:rsidRDefault="000F2CDE" w:rsidP="00E7011E">
            <w:r>
              <w:t xml:space="preserve">Hrúbka </w:t>
            </w:r>
            <w:proofErr w:type="spellStart"/>
            <w:r>
              <w:t>stĺpice</w:t>
            </w:r>
            <w:proofErr w:type="spellEnd"/>
          </w:p>
        </w:tc>
        <w:tc>
          <w:tcPr>
            <w:tcW w:w="4819" w:type="dxa"/>
            <w:vAlign w:val="center"/>
          </w:tcPr>
          <w:p w14:paraId="3D87BDD5" w14:textId="7FD2E281" w:rsidR="000F2CDE" w:rsidRDefault="00465328" w:rsidP="00465328">
            <w:pPr>
              <w:jc w:val="center"/>
            </w:pPr>
            <w:r>
              <w:t xml:space="preserve">min. </w:t>
            </w:r>
            <w:r w:rsidR="000F2CDE">
              <w:t>30 mm</w:t>
            </w:r>
          </w:p>
        </w:tc>
        <w:tc>
          <w:tcPr>
            <w:tcW w:w="5812" w:type="dxa"/>
          </w:tcPr>
          <w:p w14:paraId="1B8A5E09" w14:textId="31B7016B" w:rsidR="000F2CDE" w:rsidRDefault="000F2CDE" w:rsidP="00E7011E"/>
        </w:tc>
      </w:tr>
      <w:tr w:rsidR="000F2CDE" w14:paraId="56AA4C7A" w14:textId="77777777" w:rsidTr="00465328">
        <w:tc>
          <w:tcPr>
            <w:tcW w:w="3823" w:type="dxa"/>
          </w:tcPr>
          <w:p w14:paraId="7AD0CF5E" w14:textId="32C57CFD" w:rsidR="000F2CDE" w:rsidRDefault="00465328" w:rsidP="00E7011E">
            <w:r>
              <w:t>Rýchloupínací h</w:t>
            </w:r>
            <w:r w:rsidR="000F2CDE">
              <w:t xml:space="preserve">rot </w:t>
            </w:r>
            <w:proofErr w:type="spellStart"/>
            <w:r w:rsidR="000F2CDE">
              <w:t>stĺpice</w:t>
            </w:r>
            <w:proofErr w:type="spellEnd"/>
          </w:p>
        </w:tc>
        <w:tc>
          <w:tcPr>
            <w:tcW w:w="4819" w:type="dxa"/>
            <w:vAlign w:val="center"/>
          </w:tcPr>
          <w:p w14:paraId="37B055A4" w14:textId="52E85DDA" w:rsidR="000F2CDE" w:rsidRDefault="00465328" w:rsidP="00465328">
            <w:pPr>
              <w:jc w:val="center"/>
            </w:pPr>
            <w:r>
              <w:t>vyžaduje sa</w:t>
            </w:r>
          </w:p>
        </w:tc>
        <w:tc>
          <w:tcPr>
            <w:tcW w:w="5812" w:type="dxa"/>
          </w:tcPr>
          <w:p w14:paraId="02D23E3D" w14:textId="54BE3119" w:rsidR="000F2CDE" w:rsidRDefault="000F2CDE" w:rsidP="00E7011E"/>
        </w:tc>
      </w:tr>
      <w:tr w:rsidR="008955FD" w14:paraId="684BE993" w14:textId="77777777" w:rsidTr="00465328">
        <w:tc>
          <w:tcPr>
            <w:tcW w:w="3823" w:type="dxa"/>
          </w:tcPr>
          <w:p w14:paraId="1055EAB9" w14:textId="1B7C6E9F" w:rsidR="008955FD" w:rsidRDefault="008955FD" w:rsidP="00E7011E">
            <w:r>
              <w:t>Bočné krídla</w:t>
            </w:r>
          </w:p>
        </w:tc>
        <w:tc>
          <w:tcPr>
            <w:tcW w:w="4819" w:type="dxa"/>
            <w:vAlign w:val="center"/>
          </w:tcPr>
          <w:p w14:paraId="4B1A76B3" w14:textId="0FECBC77" w:rsidR="008955FD" w:rsidRDefault="00465328" w:rsidP="00465328">
            <w:pPr>
              <w:jc w:val="center"/>
            </w:pPr>
            <w:r>
              <w:t xml:space="preserve">min. </w:t>
            </w:r>
            <w:r w:rsidR="008955FD">
              <w:t>140 mm</w:t>
            </w:r>
          </w:p>
        </w:tc>
        <w:tc>
          <w:tcPr>
            <w:tcW w:w="5812" w:type="dxa"/>
          </w:tcPr>
          <w:p w14:paraId="51489368" w14:textId="1F6E7403" w:rsidR="008955FD" w:rsidRDefault="008955FD" w:rsidP="00E7011E"/>
        </w:tc>
      </w:tr>
      <w:tr w:rsidR="008955FD" w14:paraId="38C35ECB" w14:textId="77777777" w:rsidTr="00465328">
        <w:tc>
          <w:tcPr>
            <w:tcW w:w="3823" w:type="dxa"/>
          </w:tcPr>
          <w:p w14:paraId="6A6714E3" w14:textId="47BAF68C" w:rsidR="008955FD" w:rsidRDefault="008955FD" w:rsidP="00E7011E">
            <w:r>
              <w:lastRenderedPageBreak/>
              <w:t>Systém istenia</w:t>
            </w:r>
            <w:r w:rsidR="00465328">
              <w:t>: Torzná skrutka</w:t>
            </w:r>
          </w:p>
        </w:tc>
        <w:tc>
          <w:tcPr>
            <w:tcW w:w="4819" w:type="dxa"/>
            <w:vAlign w:val="center"/>
          </w:tcPr>
          <w:p w14:paraId="0F994839" w14:textId="55AFC26E" w:rsidR="008955FD" w:rsidRDefault="00465328" w:rsidP="00465328">
            <w:pPr>
              <w:jc w:val="center"/>
            </w:pPr>
            <w:r>
              <w:t>vyžaduje sa</w:t>
            </w:r>
          </w:p>
        </w:tc>
        <w:tc>
          <w:tcPr>
            <w:tcW w:w="5812" w:type="dxa"/>
          </w:tcPr>
          <w:p w14:paraId="06745A93" w14:textId="6B654817" w:rsidR="008955FD" w:rsidRDefault="008955FD" w:rsidP="00E7011E"/>
        </w:tc>
      </w:tr>
      <w:tr w:rsidR="008955FD" w14:paraId="665C96DB" w14:textId="77777777" w:rsidTr="00465328">
        <w:tc>
          <w:tcPr>
            <w:tcW w:w="3823" w:type="dxa"/>
          </w:tcPr>
          <w:p w14:paraId="4AD39E57" w14:textId="650348BE" w:rsidR="008955FD" w:rsidRDefault="00465328" w:rsidP="00E7011E">
            <w:r>
              <w:t>Hydraulický o</w:t>
            </w:r>
            <w:r w:rsidR="008955FD">
              <w:t>porný valec nastavenia výšky</w:t>
            </w:r>
          </w:p>
        </w:tc>
        <w:tc>
          <w:tcPr>
            <w:tcW w:w="4819" w:type="dxa"/>
            <w:vAlign w:val="center"/>
          </w:tcPr>
          <w:p w14:paraId="336E58E1" w14:textId="37C64939" w:rsidR="008955FD" w:rsidRDefault="00465328" w:rsidP="00465328">
            <w:pPr>
              <w:jc w:val="center"/>
            </w:pPr>
            <w:r>
              <w:t>vyžaduje sa</w:t>
            </w:r>
          </w:p>
        </w:tc>
        <w:tc>
          <w:tcPr>
            <w:tcW w:w="5812" w:type="dxa"/>
          </w:tcPr>
          <w:p w14:paraId="2B549172" w14:textId="278B929E" w:rsidR="008955FD" w:rsidRDefault="008955FD" w:rsidP="00E7011E"/>
        </w:tc>
      </w:tr>
      <w:tr w:rsidR="008955FD" w14:paraId="40D86B5A" w14:textId="77777777" w:rsidTr="00465328">
        <w:tc>
          <w:tcPr>
            <w:tcW w:w="3823" w:type="dxa"/>
          </w:tcPr>
          <w:p w14:paraId="58317432" w14:textId="1AD0A585" w:rsidR="008955FD" w:rsidRDefault="00C240C7" w:rsidP="00E7011E">
            <w:r>
              <w:t>Stranové bočné kryty</w:t>
            </w:r>
          </w:p>
        </w:tc>
        <w:tc>
          <w:tcPr>
            <w:tcW w:w="4819" w:type="dxa"/>
            <w:vAlign w:val="center"/>
          </w:tcPr>
          <w:p w14:paraId="7C4387EA" w14:textId="4AA06C52" w:rsidR="008955FD" w:rsidRDefault="00465328" w:rsidP="00465328">
            <w:pPr>
              <w:jc w:val="center"/>
            </w:pPr>
            <w:r>
              <w:t xml:space="preserve">min. </w:t>
            </w:r>
            <w:r w:rsidR="00C240C7">
              <w:t>2 ks</w:t>
            </w:r>
          </w:p>
        </w:tc>
        <w:tc>
          <w:tcPr>
            <w:tcW w:w="5812" w:type="dxa"/>
          </w:tcPr>
          <w:p w14:paraId="45C20F79" w14:textId="30847F68" w:rsidR="008955FD" w:rsidRDefault="008955FD" w:rsidP="00E7011E"/>
        </w:tc>
      </w:tr>
      <w:tr w:rsidR="008955FD" w14:paraId="79578F91" w14:textId="77777777" w:rsidTr="00465328">
        <w:tc>
          <w:tcPr>
            <w:tcW w:w="3823" w:type="dxa"/>
          </w:tcPr>
          <w:p w14:paraId="54342445" w14:textId="706244B5" w:rsidR="008955FD" w:rsidRDefault="00C240C7" w:rsidP="00E7011E">
            <w:r>
              <w:t>Dostupnosť servisu</w:t>
            </w:r>
          </w:p>
        </w:tc>
        <w:tc>
          <w:tcPr>
            <w:tcW w:w="4819" w:type="dxa"/>
            <w:vAlign w:val="center"/>
          </w:tcPr>
          <w:p w14:paraId="6F60523D" w14:textId="4701DC5A" w:rsidR="008955FD" w:rsidRDefault="00465328" w:rsidP="00465328">
            <w:pPr>
              <w:jc w:val="center"/>
            </w:pPr>
            <w:r>
              <w:t>m</w:t>
            </w:r>
            <w:r w:rsidR="00C240C7">
              <w:t>ax</w:t>
            </w:r>
            <w:r>
              <w:t>.</w:t>
            </w:r>
            <w:r w:rsidR="00C240C7">
              <w:t xml:space="preserve"> 35 km</w:t>
            </w:r>
          </w:p>
        </w:tc>
        <w:tc>
          <w:tcPr>
            <w:tcW w:w="5812" w:type="dxa"/>
          </w:tcPr>
          <w:p w14:paraId="5D3FF2EE" w14:textId="6618819C" w:rsidR="008955FD" w:rsidRDefault="008955FD" w:rsidP="00E7011E"/>
        </w:tc>
      </w:tr>
      <w:tr w:rsidR="002E33CA" w14:paraId="6A7B4D6D" w14:textId="77777777" w:rsidTr="00435A3C">
        <w:tc>
          <w:tcPr>
            <w:tcW w:w="8642" w:type="dxa"/>
            <w:gridSpan w:val="2"/>
          </w:tcPr>
          <w:p w14:paraId="2A7884EB" w14:textId="6F74E4F8" w:rsidR="002E33CA" w:rsidRPr="002E33CA" w:rsidRDefault="002E33CA" w:rsidP="00465328">
            <w:pPr>
              <w:jc w:val="center"/>
              <w:rPr>
                <w:b/>
                <w:bCs/>
              </w:rPr>
            </w:pPr>
            <w:r w:rsidRPr="002E33CA">
              <w:rPr>
                <w:b/>
                <w:bCs/>
              </w:rPr>
              <w:t>Cena za predmet zákazky spolu bez DPH</w:t>
            </w:r>
          </w:p>
        </w:tc>
        <w:tc>
          <w:tcPr>
            <w:tcW w:w="5812" w:type="dxa"/>
          </w:tcPr>
          <w:p w14:paraId="6C8FFA1E" w14:textId="1D90335A" w:rsidR="002E33CA" w:rsidRPr="002E33CA" w:rsidRDefault="002E33CA" w:rsidP="002E33CA">
            <w:pPr>
              <w:jc w:val="center"/>
              <w:rPr>
                <w:color w:val="FF0000"/>
              </w:rPr>
            </w:pPr>
            <w:r w:rsidRPr="002E33CA">
              <w:rPr>
                <w:color w:val="FF0000"/>
              </w:rPr>
              <w:t>0,00 €</w:t>
            </w:r>
          </w:p>
        </w:tc>
      </w:tr>
    </w:tbl>
    <w:p w14:paraId="1A8E19EB" w14:textId="33571963" w:rsidR="00312DDE" w:rsidRDefault="00312DDE"/>
    <w:tbl>
      <w:tblPr>
        <w:tblStyle w:val="TableGrid"/>
        <w:tblW w:w="0" w:type="auto"/>
        <w:tblInd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</w:tblGrid>
      <w:tr w:rsidR="003921D8" w14:paraId="0E59E313" w14:textId="77777777" w:rsidTr="003921D8">
        <w:tc>
          <w:tcPr>
            <w:tcW w:w="5352" w:type="dxa"/>
          </w:tcPr>
          <w:p w14:paraId="79C793A4" w14:textId="77777777" w:rsidR="003921D8" w:rsidRDefault="003921D8" w:rsidP="003921D8">
            <w:pPr>
              <w:jc w:val="center"/>
            </w:pPr>
          </w:p>
          <w:p w14:paraId="7877E6B2" w14:textId="77777777" w:rsidR="003921D8" w:rsidRDefault="003921D8" w:rsidP="003921D8">
            <w:pPr>
              <w:jc w:val="center"/>
            </w:pPr>
            <w:r>
              <w:t>V _______________ dňa _______________</w:t>
            </w:r>
          </w:p>
          <w:p w14:paraId="2ADA3F10" w14:textId="77777777" w:rsidR="003921D8" w:rsidRDefault="003921D8" w:rsidP="003921D8">
            <w:pPr>
              <w:jc w:val="center"/>
            </w:pPr>
          </w:p>
          <w:p w14:paraId="11B22128" w14:textId="77777777" w:rsidR="003921D8" w:rsidRDefault="003921D8" w:rsidP="003921D8">
            <w:pPr>
              <w:jc w:val="center"/>
            </w:pPr>
          </w:p>
          <w:p w14:paraId="79AEB4EC" w14:textId="77777777" w:rsidR="003921D8" w:rsidRDefault="003921D8" w:rsidP="003921D8">
            <w:pPr>
              <w:jc w:val="center"/>
            </w:pPr>
            <w:r>
              <w:t>____________________________________</w:t>
            </w:r>
          </w:p>
          <w:p w14:paraId="0FE3812B" w14:textId="1B1591E7" w:rsidR="002E33CA" w:rsidRDefault="002E33CA" w:rsidP="003921D8">
            <w:pPr>
              <w:jc w:val="center"/>
            </w:pPr>
            <w:r>
              <w:t>Meno, priezvisko, funkcia</w:t>
            </w:r>
          </w:p>
          <w:p w14:paraId="16030EC2" w14:textId="400EB932" w:rsidR="003921D8" w:rsidRDefault="003921D8" w:rsidP="003921D8">
            <w:pPr>
              <w:jc w:val="center"/>
            </w:pPr>
            <w:r>
              <w:t>Podpis oprávnenej osoby</w:t>
            </w:r>
          </w:p>
        </w:tc>
      </w:tr>
    </w:tbl>
    <w:p w14:paraId="2F75BC43" w14:textId="77777777" w:rsidR="003921D8" w:rsidRDefault="003921D8"/>
    <w:sectPr w:rsidR="003921D8" w:rsidSect="007E0E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AB9A66" w14:textId="77777777" w:rsidR="008B4F51" w:rsidRDefault="008B4F51" w:rsidP="007E0EAA">
      <w:pPr>
        <w:spacing w:after="0" w:line="240" w:lineRule="auto"/>
      </w:pPr>
      <w:r>
        <w:separator/>
      </w:r>
    </w:p>
  </w:endnote>
  <w:endnote w:type="continuationSeparator" w:id="0">
    <w:p w14:paraId="5CE1925F" w14:textId="77777777" w:rsidR="008B4F51" w:rsidRDefault="008B4F51" w:rsidP="007E0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D7424D" w14:textId="77777777" w:rsidR="008B4F51" w:rsidRDefault="008B4F51" w:rsidP="007E0EAA">
      <w:pPr>
        <w:spacing w:after="0" w:line="240" w:lineRule="auto"/>
      </w:pPr>
      <w:r>
        <w:separator/>
      </w:r>
    </w:p>
  </w:footnote>
  <w:footnote w:type="continuationSeparator" w:id="0">
    <w:p w14:paraId="0300C008" w14:textId="77777777" w:rsidR="008B4F51" w:rsidRDefault="008B4F51" w:rsidP="007E0E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6"/>
    <w:rsid w:val="000158FF"/>
    <w:rsid w:val="000F2772"/>
    <w:rsid w:val="000F2CDE"/>
    <w:rsid w:val="00186D4C"/>
    <w:rsid w:val="0027089C"/>
    <w:rsid w:val="00296C84"/>
    <w:rsid w:val="002E33CA"/>
    <w:rsid w:val="003054B8"/>
    <w:rsid w:val="00312DDE"/>
    <w:rsid w:val="00316778"/>
    <w:rsid w:val="0032333F"/>
    <w:rsid w:val="003921D8"/>
    <w:rsid w:val="00465328"/>
    <w:rsid w:val="00467775"/>
    <w:rsid w:val="004E36CF"/>
    <w:rsid w:val="00502034"/>
    <w:rsid w:val="0050706B"/>
    <w:rsid w:val="00626274"/>
    <w:rsid w:val="00681C9A"/>
    <w:rsid w:val="006B06BC"/>
    <w:rsid w:val="006F4241"/>
    <w:rsid w:val="007E0EAA"/>
    <w:rsid w:val="007F2B41"/>
    <w:rsid w:val="00802329"/>
    <w:rsid w:val="008955FD"/>
    <w:rsid w:val="008B4F51"/>
    <w:rsid w:val="009250D6"/>
    <w:rsid w:val="00927075"/>
    <w:rsid w:val="009965B1"/>
    <w:rsid w:val="009971DF"/>
    <w:rsid w:val="00A93A63"/>
    <w:rsid w:val="00BB109C"/>
    <w:rsid w:val="00C240C7"/>
    <w:rsid w:val="00D37E5B"/>
    <w:rsid w:val="00E3070A"/>
    <w:rsid w:val="00E7011E"/>
    <w:rsid w:val="00FD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91D9E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E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EAA"/>
  </w:style>
  <w:style w:type="paragraph" w:styleId="Footer">
    <w:name w:val="footer"/>
    <w:basedOn w:val="Normal"/>
    <w:link w:val="FooterChar"/>
    <w:uiPriority w:val="99"/>
    <w:unhideWhenUsed/>
    <w:rsid w:val="007E0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EAA"/>
  </w:style>
  <w:style w:type="table" w:styleId="TableGrid">
    <w:name w:val="Table Grid"/>
    <w:basedOn w:val="TableNormal"/>
    <w:uiPriority w:val="39"/>
    <w:rsid w:val="007E0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2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0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70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kagro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2022-05-30T13:05:00Z</dcterms:created>
  <dcterms:modified xsi:type="dcterms:W3CDTF">2022-11-05T13:59:00Z</dcterms:modified>
</cp:coreProperties>
</file>