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322614">
      <w:pPr>
        <w:pStyle w:val="Nadpis6"/>
        <w:tabs>
          <w:tab w:val="left" w:pos="4962"/>
          <w:tab w:val="left" w:pos="5670"/>
        </w:tabs>
        <w:ind w:right="32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3D2D70" w:rsidRDefault="003D2D70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názov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 xml:space="preserve">adresa </w:t>
      </w:r>
      <w:r w:rsidR="00992CCE" w:rsidRPr="003D2D70">
        <w:rPr>
          <w:rFonts w:ascii="Arial" w:hAnsi="Arial" w:cs="Arial"/>
          <w:snapToGrid w:val="0"/>
        </w:rPr>
        <w:t>:</w:t>
      </w:r>
    </w:p>
    <w:p w:rsidR="005D2817" w:rsidRPr="003D2D70" w:rsidRDefault="005D2817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štatutár (i)</w:t>
      </w:r>
      <w:r w:rsidR="00992CCE" w:rsidRPr="003D2D70">
        <w:rPr>
          <w:rFonts w:ascii="Arial" w:hAnsi="Arial" w:cs="Arial"/>
          <w:snapToGrid w:val="0"/>
        </w:rPr>
        <w:t xml:space="preserve"> :</w:t>
      </w:r>
    </w:p>
    <w:p w:rsidR="00992CCE" w:rsidRPr="003D2D70" w:rsidRDefault="00992CCE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IČO :</w:t>
      </w:r>
    </w:p>
    <w:p w:rsidR="005D2817" w:rsidRPr="003D2D70" w:rsidRDefault="00E31736" w:rsidP="003D2D70">
      <w:pPr>
        <w:pStyle w:val="Bezriadkovania"/>
        <w:spacing w:line="360" w:lineRule="auto"/>
        <w:rPr>
          <w:rFonts w:ascii="Arial" w:hAnsi="Arial" w:cs="Arial"/>
          <w:snapToGrid w:val="0"/>
        </w:rPr>
      </w:pPr>
      <w:r w:rsidRPr="003D2D70">
        <w:rPr>
          <w:rFonts w:ascii="Arial" w:hAnsi="Arial" w:cs="Arial"/>
          <w:snapToGrid w:val="0"/>
        </w:rPr>
        <w:t>e-mail</w:t>
      </w:r>
      <w:r w:rsidR="00992CCE" w:rsidRPr="003D2D70">
        <w:rPr>
          <w:rFonts w:ascii="Arial" w:hAnsi="Arial" w:cs="Arial"/>
          <w:snapToGrid w:val="0"/>
        </w:rPr>
        <w:t xml:space="preserve"> :</w:t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</w:r>
      <w:r w:rsidR="005D2817" w:rsidRPr="003D2D70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3D2D70">
      <w:pPr>
        <w:pStyle w:val="Bezriadkovania"/>
        <w:spacing w:line="360" w:lineRule="auto"/>
        <w:rPr>
          <w:snapToGrid w:val="0"/>
          <w:lang w:val="en-US"/>
        </w:rPr>
      </w:pPr>
      <w:proofErr w:type="spellStart"/>
      <w:proofErr w:type="gramStart"/>
      <w:r w:rsidRPr="003D2D70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3D2D70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3D2D70">
        <w:rPr>
          <w:rFonts w:ascii="Arial" w:hAnsi="Arial" w:cs="Arial"/>
          <w:snapToGrid w:val="0"/>
        </w:rPr>
        <w:tab/>
      </w:r>
      <w:r w:rsidRPr="003D2D70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  <w:lang w:val="en-US"/>
        </w:rPr>
      </w:pP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  <w:r>
        <w:rPr>
          <w:rFonts w:ascii="Arial" w:hAnsi="Arial" w:cs="Arial"/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5D2817" w:rsidRPr="00586FE9" w:rsidRDefault="005D2817" w:rsidP="00586FE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9836E" wp14:editId="34B3F20C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EA3AC8" w:rsidRPr="00EA3AC8">
        <w:t xml:space="preserve"> </w:t>
      </w:r>
      <w:r w:rsidR="00EA3AC8" w:rsidRPr="00670F45">
        <w:rPr>
          <w:rFonts w:ascii="Arial" w:hAnsi="Arial" w:cs="Arial"/>
          <w:b/>
          <w:sz w:val="24"/>
          <w:szCs w:val="24"/>
        </w:rPr>
        <w:t>„</w:t>
      </w:r>
      <w:r w:rsidR="00EA3AC8" w:rsidRPr="00670F45">
        <w:rPr>
          <w:rFonts w:ascii="Arial" w:hAnsi="Arial" w:cs="Arial"/>
          <w:b/>
          <w:noProof/>
          <w:sz w:val="24"/>
          <w:szCs w:val="24"/>
        </w:rPr>
        <w:t>Údržba a opravy fontán</w:t>
      </w:r>
      <w:r w:rsidR="003D2D70" w:rsidRPr="003D2D70">
        <w:rPr>
          <w:rFonts w:ascii="Arial" w:hAnsi="Arial" w:cs="Arial"/>
          <w:b/>
          <w:noProof/>
          <w:sz w:val="24"/>
          <w:szCs w:val="24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p w:rsidR="0079508F" w:rsidRDefault="0079508F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920"/>
        <w:gridCol w:w="1455"/>
        <w:gridCol w:w="1380"/>
        <w:gridCol w:w="1701"/>
      </w:tblGrid>
      <w:tr w:rsidR="0032430B" w:rsidTr="00322614">
        <w:trPr>
          <w:trHeight w:val="53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0B" w:rsidRDefault="0032430B" w:rsidP="0019283B">
            <w:pPr>
              <w:ind w:left="-184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položky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Default="003243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činnosti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Pr="00D73594" w:rsidRDefault="0032430B" w:rsidP="00D73594">
            <w:pPr>
              <w:jc w:val="center"/>
              <w:rPr>
                <w:rFonts w:ascii="Arial" w:hAnsi="Arial" w:cs="Arial"/>
              </w:rPr>
            </w:pPr>
            <w:r w:rsidRPr="00D73594">
              <w:rPr>
                <w:rFonts w:ascii="Arial" w:hAnsi="Arial" w:cs="Arial"/>
              </w:rPr>
              <w:t>Cena bez DPH</w:t>
            </w:r>
          </w:p>
          <w:p w:rsidR="0032430B" w:rsidRDefault="0032430B" w:rsidP="00D73594">
            <w:pPr>
              <w:jc w:val="center"/>
              <w:rPr>
                <w:rFonts w:ascii="Arial" w:hAnsi="Arial" w:cs="Arial"/>
              </w:rPr>
            </w:pPr>
            <w:r w:rsidRPr="00D73594">
              <w:rPr>
                <w:rFonts w:ascii="Arial" w:hAnsi="Arial" w:cs="Arial"/>
              </w:rPr>
              <w:t>eur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30B" w:rsidRPr="00D73594" w:rsidRDefault="0032430B" w:rsidP="00D73594">
            <w:pPr>
              <w:jc w:val="center"/>
              <w:rPr>
                <w:rFonts w:ascii="Arial" w:hAnsi="Arial" w:cs="Arial"/>
              </w:rPr>
            </w:pPr>
            <w:r w:rsidRPr="00D73594">
              <w:rPr>
                <w:rFonts w:ascii="Arial" w:hAnsi="Arial" w:cs="Arial"/>
              </w:rPr>
              <w:t>DPH</w:t>
            </w:r>
          </w:p>
          <w:p w:rsidR="0032430B" w:rsidRDefault="0032430B" w:rsidP="00D73594">
            <w:pPr>
              <w:jc w:val="center"/>
              <w:rPr>
                <w:rFonts w:ascii="Arial" w:hAnsi="Arial" w:cs="Arial"/>
              </w:rPr>
            </w:pPr>
            <w:r w:rsidRPr="00D73594">
              <w:rPr>
                <w:rFonts w:ascii="Arial" w:hAnsi="Arial" w:cs="Arial"/>
              </w:rPr>
              <w:t>eur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0B" w:rsidRDefault="0032430B">
            <w:pPr>
              <w:jc w:val="center"/>
              <w:rPr>
                <w:rFonts w:ascii="Arial" w:hAnsi="Arial" w:cs="Arial"/>
              </w:rPr>
            </w:pPr>
            <w:r w:rsidRPr="00D73594">
              <w:rPr>
                <w:rFonts w:ascii="Arial" w:hAnsi="Arial" w:cs="Arial"/>
              </w:rPr>
              <w:t>Cena s DPH           eur</w:t>
            </w:r>
          </w:p>
        </w:tc>
      </w:tr>
      <w:tr w:rsidR="0032430B" w:rsidTr="00322614">
        <w:trPr>
          <w:trHeight w:val="5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0B" w:rsidRDefault="003243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</w:t>
            </w:r>
          </w:p>
          <w:p w:rsidR="0032430B" w:rsidRDefault="003243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Pr="0079508F" w:rsidRDefault="0032430B" w:rsidP="00662667">
            <w:pPr>
              <w:rPr>
                <w:rFonts w:ascii="Arial" w:hAnsi="Arial" w:cs="Arial"/>
                <w:b/>
              </w:rPr>
            </w:pPr>
            <w:r w:rsidRPr="008774DC">
              <w:rPr>
                <w:rFonts w:ascii="Arial" w:hAnsi="Arial" w:cs="Arial"/>
                <w:b/>
              </w:rPr>
              <w:t>Cena s DPH za hodinu  bežnej údržby fontán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</w:tr>
      <w:tr w:rsidR="0032430B" w:rsidTr="00322614">
        <w:trPr>
          <w:trHeight w:val="516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0B" w:rsidRDefault="0032430B" w:rsidP="0019283B">
            <w:pPr>
              <w:rPr>
                <w:rFonts w:ascii="Arial" w:hAnsi="Arial" w:cs="Arial"/>
                <w:b/>
              </w:rPr>
            </w:pPr>
          </w:p>
          <w:p w:rsidR="0032430B" w:rsidRPr="0019283B" w:rsidRDefault="0032430B" w:rsidP="001928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Pr="0079508F" w:rsidRDefault="0032430B" w:rsidP="0079508F">
            <w:pPr>
              <w:rPr>
                <w:rFonts w:ascii="Arial" w:hAnsi="Arial" w:cs="Arial"/>
                <w:b/>
              </w:rPr>
            </w:pPr>
            <w:r w:rsidRPr="008774DC">
              <w:rPr>
                <w:rFonts w:ascii="Arial" w:hAnsi="Arial" w:cs="Arial"/>
                <w:b/>
                <w:color w:val="000000"/>
                <w:szCs w:val="22"/>
              </w:rPr>
              <w:t>Cena s DPH za hodinu opravy fontány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2430B" w:rsidRDefault="0032430B">
            <w:pPr>
              <w:rPr>
                <w:rFonts w:ascii="Arial" w:hAnsi="Arial" w:cs="Arial"/>
              </w:rPr>
            </w:pPr>
          </w:p>
        </w:tc>
      </w:tr>
    </w:tbl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322614" w:rsidRDefault="00322614" w:rsidP="005D2817">
      <w:pPr>
        <w:ind w:right="32"/>
        <w:jc w:val="both"/>
        <w:rPr>
          <w:rFonts w:ascii="Arial" w:hAnsi="Arial" w:cs="Arial"/>
          <w:b/>
        </w:rPr>
      </w:pPr>
    </w:p>
    <w:p w:rsidR="00322614" w:rsidRDefault="00322614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322614" w:rsidRDefault="00322614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 w:rsidSect="002100BB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4CF"/>
    <w:multiLevelType w:val="hybridMultilevel"/>
    <w:tmpl w:val="0E9E0A7C"/>
    <w:lvl w:ilvl="0" w:tplc="18303F20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84927"/>
    <w:multiLevelType w:val="hybridMultilevel"/>
    <w:tmpl w:val="A8066A3A"/>
    <w:lvl w:ilvl="0" w:tplc="0B086D1E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14C63"/>
    <w:multiLevelType w:val="hybridMultilevel"/>
    <w:tmpl w:val="22F44B8E"/>
    <w:lvl w:ilvl="0" w:tplc="600C02F0">
      <w:start w:val="18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82BA6"/>
    <w:multiLevelType w:val="hybridMultilevel"/>
    <w:tmpl w:val="23722B26"/>
    <w:lvl w:ilvl="0" w:tplc="B9B87E78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209A0"/>
    <w:multiLevelType w:val="hybridMultilevel"/>
    <w:tmpl w:val="82E4052E"/>
    <w:lvl w:ilvl="0" w:tplc="4DDEAC5A">
      <w:start w:val="1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2266E"/>
    <w:multiLevelType w:val="hybridMultilevel"/>
    <w:tmpl w:val="7E7CFD8A"/>
    <w:lvl w:ilvl="0" w:tplc="49BC3BEE">
      <w:start w:val="1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00122"/>
    <w:rsid w:val="001041E0"/>
    <w:rsid w:val="0019283B"/>
    <w:rsid w:val="001D7F0D"/>
    <w:rsid w:val="00201ADE"/>
    <w:rsid w:val="002100BB"/>
    <w:rsid w:val="002A472F"/>
    <w:rsid w:val="002F02B9"/>
    <w:rsid w:val="003175B4"/>
    <w:rsid w:val="00322614"/>
    <w:rsid w:val="0032430B"/>
    <w:rsid w:val="00337456"/>
    <w:rsid w:val="003D2D70"/>
    <w:rsid w:val="004661FC"/>
    <w:rsid w:val="00496743"/>
    <w:rsid w:val="00586FE9"/>
    <w:rsid w:val="005D2817"/>
    <w:rsid w:val="00662667"/>
    <w:rsid w:val="00670F45"/>
    <w:rsid w:val="006A217D"/>
    <w:rsid w:val="0079508F"/>
    <w:rsid w:val="007D5736"/>
    <w:rsid w:val="00875626"/>
    <w:rsid w:val="008774DC"/>
    <w:rsid w:val="008A1AA4"/>
    <w:rsid w:val="008D07D2"/>
    <w:rsid w:val="008E616E"/>
    <w:rsid w:val="00956996"/>
    <w:rsid w:val="00992CCE"/>
    <w:rsid w:val="009C1A51"/>
    <w:rsid w:val="009E1448"/>
    <w:rsid w:val="009F3754"/>
    <w:rsid w:val="00A15D75"/>
    <w:rsid w:val="00BF694F"/>
    <w:rsid w:val="00C53B8E"/>
    <w:rsid w:val="00C76DA3"/>
    <w:rsid w:val="00D54E0C"/>
    <w:rsid w:val="00D73594"/>
    <w:rsid w:val="00DC32F6"/>
    <w:rsid w:val="00E31736"/>
    <w:rsid w:val="00E400E6"/>
    <w:rsid w:val="00E648B4"/>
    <w:rsid w:val="00EA3AC8"/>
    <w:rsid w:val="00EB0A66"/>
    <w:rsid w:val="00F01863"/>
    <w:rsid w:val="00F01C88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950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950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2</cp:revision>
  <cp:lastPrinted>2014-01-21T06:57:00Z</cp:lastPrinted>
  <dcterms:created xsi:type="dcterms:W3CDTF">2018-01-23T08:36:00Z</dcterms:created>
  <dcterms:modified xsi:type="dcterms:W3CDTF">2018-01-23T08:36:00Z</dcterms:modified>
</cp:coreProperties>
</file>