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1C7B4" w14:textId="22241059" w:rsidR="004A1D46" w:rsidRPr="008F6427" w:rsidRDefault="004A1D46" w:rsidP="004A1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Pr="004A1D46">
        <w:rPr>
          <w:rFonts w:ascii="Times New Roman" w:eastAsia="Calibri" w:hAnsi="Times New Roman" w:cs="Times New Roman"/>
          <w:bCs/>
          <w:sz w:val="24"/>
          <w:szCs w:val="24"/>
        </w:rPr>
        <w:t>4</w:t>
      </w:r>
    </w:p>
    <w:p w14:paraId="14774F63" w14:textId="2270A1C7" w:rsidR="004A1D46" w:rsidRPr="008F6427" w:rsidRDefault="004A1D46" w:rsidP="004A1D4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1E315B" w:rsidRPr="001E315B">
        <w:rPr>
          <w:rFonts w:ascii="Times New Roman" w:eastAsia="Calibri" w:hAnsi="Times New Roman" w:cs="Times New Roman"/>
          <w:bCs/>
          <w:sz w:val="24"/>
          <w:szCs w:val="24"/>
        </w:rPr>
        <w:t xml:space="preserve">o podpore prevádzky, údržbe, rozvoji a rozšírení </w:t>
      </w:r>
      <w:bookmarkStart w:id="0" w:name="_GoBack"/>
      <w:bookmarkEnd w:id="0"/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Konsolidačná platforma údajov,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1E7DF177" w14:textId="60A51388" w:rsidR="009007E8" w:rsidRPr="004A1D46" w:rsidRDefault="009007E8" w:rsidP="009007E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DEDEB8A" w14:textId="77777777" w:rsidR="00AC4BF3" w:rsidRPr="004A1D46" w:rsidRDefault="00AC4BF3" w:rsidP="009007E8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37EB362D" w14:textId="452EC2A4" w:rsidR="009007E8" w:rsidRPr="004A1D46" w:rsidRDefault="004954D3" w:rsidP="00F145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Mesačný výkaz</w:t>
      </w:r>
      <w:r w:rsidR="00FC7778"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FC7778" w:rsidRPr="004A1D4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činností pri poskytovaní Paušálnej služby</w:t>
      </w:r>
    </w:p>
    <w:p w14:paraId="0A5FA196" w14:textId="681F8DE1" w:rsidR="004954D3" w:rsidRPr="004A1D46" w:rsidRDefault="00F145CB" w:rsidP="00F145CB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</w:rPr>
        <w:t>(vzor)</w:t>
      </w:r>
    </w:p>
    <w:p w14:paraId="0C8E69CC" w14:textId="1D92EEC5" w:rsidR="004954D3" w:rsidRPr="004A1D46" w:rsidRDefault="004954D3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8DEC2FA" w14:textId="77777777" w:rsidR="00F145CB" w:rsidRPr="004A1D46" w:rsidRDefault="00F145CB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C4F2F96" w14:textId="34088C27" w:rsidR="004954D3" w:rsidRPr="004A1D46" w:rsidRDefault="00F145CB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Sledované o</w:t>
      </w:r>
      <w:r w:rsidR="004954D3"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bdobie</w:t>
      </w:r>
      <w:r w:rsidR="00DF3866"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:</w:t>
      </w:r>
      <w:r w:rsidR="00DF3866" w:rsidRPr="004A1D46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="00AC4BF3" w:rsidRPr="004A1D4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F3866" w:rsidRPr="004A1D4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C4BF3" w:rsidRPr="004A1D4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2D8648F" w14:textId="02969DF7" w:rsidR="004954D3" w:rsidRPr="004A1D46" w:rsidRDefault="004954D3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A6EFEDE" w14:textId="77777777" w:rsidR="00AC4BF3" w:rsidRPr="004A1D46" w:rsidRDefault="00AC4BF3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A8E61C6" w14:textId="0AA61664" w:rsidR="00DF3866" w:rsidRPr="004A1D46" w:rsidRDefault="00DF3866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Vyk</w:t>
      </w:r>
      <w:r w:rsidR="00FB72A9"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oná</w:t>
      </w:r>
      <w:r w:rsidRPr="004A1D46">
        <w:rPr>
          <w:rFonts w:ascii="Times New Roman" w:eastAsia="Calibri" w:hAnsi="Times New Roman" w:cs="Times New Roman"/>
          <w:iCs/>
          <w:sz w:val="24"/>
          <w:szCs w:val="24"/>
          <w:u w:val="single"/>
        </w:rPr>
        <w:t>vané činnosti v sledovanom období:</w:t>
      </w:r>
    </w:p>
    <w:p w14:paraId="3FAAD246" w14:textId="77777777" w:rsidR="00DF3866" w:rsidRPr="004A1D46" w:rsidRDefault="00DF3866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22C120D" w14:textId="77777777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</w:rPr>
      </w:pPr>
    </w:p>
    <w:p w14:paraId="1180151B" w14:textId="1EBCE637" w:rsidR="003A4B0E" w:rsidRPr="004A1D46" w:rsidRDefault="00DF3866" w:rsidP="00DF3866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A1D46">
        <w:rPr>
          <w:rFonts w:ascii="Times New Roman" w:hAnsi="Times New Roman" w:cs="Times New Roman"/>
          <w:i/>
          <w:iCs/>
        </w:rPr>
        <w:t>Identifikácia odborníkov  a rozsah prác, ktoré odborník vykonal v rámci poskytovaných služieb:</w:t>
      </w:r>
      <w:r w:rsidR="003A4B0E" w:rsidRPr="004A1D4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3F2764F8" w14:textId="65595F46" w:rsidR="004954D3" w:rsidRPr="004A1D46" w:rsidRDefault="004954D3" w:rsidP="004954D3">
      <w:pPr>
        <w:pStyle w:val="Odsekzoznamu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0A8F0D3" w14:textId="2A31E9A5" w:rsidR="004954D3" w:rsidRPr="004A1D46" w:rsidRDefault="003A4B0E" w:rsidP="00DF386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 xml:space="preserve">Service </w:t>
      </w:r>
      <w:proofErr w:type="spellStart"/>
      <w:r w:rsidRPr="004A1D46">
        <w:rPr>
          <w:rFonts w:ascii="Times New Roman" w:eastAsia="Calibri" w:hAnsi="Times New Roman" w:cs="Times New Roman"/>
          <w:i/>
          <w:iCs/>
        </w:rPr>
        <w:t>Desk</w:t>
      </w:r>
      <w:proofErr w:type="spellEnd"/>
      <w:r w:rsidRPr="004A1D46">
        <w:rPr>
          <w:rFonts w:ascii="Times New Roman" w:eastAsia="Calibri" w:hAnsi="Times New Roman" w:cs="Times New Roman"/>
          <w:i/>
          <w:iCs/>
        </w:rPr>
        <w:t xml:space="preserve"> - </w:t>
      </w:r>
      <w:r w:rsidR="004954D3" w:rsidRPr="004A1D46">
        <w:rPr>
          <w:rFonts w:ascii="Times New Roman" w:eastAsia="Calibri" w:hAnsi="Times New Roman" w:cs="Times New Roman"/>
          <w:i/>
          <w:iCs/>
        </w:rPr>
        <w:t>hlásenia o chybách, požiadavkách, konzultácie, poradenstvo</w:t>
      </w:r>
      <w:r w:rsidR="00DF3866" w:rsidRPr="004A1D46">
        <w:rPr>
          <w:rFonts w:ascii="Times New Roman" w:eastAsia="Calibri" w:hAnsi="Times New Roman" w:cs="Times New Roman"/>
          <w:i/>
          <w:iCs/>
        </w:rPr>
        <w:t>,</w:t>
      </w:r>
    </w:p>
    <w:p w14:paraId="7423D396" w14:textId="53B08D97" w:rsidR="004954D3" w:rsidRPr="004A1D46" w:rsidRDefault="004954D3" w:rsidP="004954D3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5CF91863" w14:textId="1438035A" w:rsidR="003A4B0E" w:rsidRPr="004A1D46" w:rsidRDefault="004954D3" w:rsidP="00DF386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>Technická podpora</w:t>
      </w:r>
      <w:r w:rsidR="003A4B0E" w:rsidRPr="004A1D46">
        <w:rPr>
          <w:rFonts w:ascii="Times New Roman" w:eastAsia="Calibri" w:hAnsi="Times New Roman" w:cs="Times New Roman"/>
          <w:i/>
          <w:iCs/>
        </w:rPr>
        <w:t xml:space="preserve"> - </w:t>
      </w:r>
      <w:r w:rsidR="00FC7778" w:rsidRPr="004A1D46">
        <w:rPr>
          <w:rFonts w:ascii="Times New Roman" w:eastAsia="Calibri" w:hAnsi="Times New Roman" w:cs="Times New Roman"/>
          <w:i/>
          <w:iCs/>
        </w:rPr>
        <w:t>činnosti preventívnej a proaktívnej údržby systému</w:t>
      </w:r>
      <w:r w:rsidR="00DF3866" w:rsidRPr="004A1D46">
        <w:rPr>
          <w:rFonts w:ascii="Times New Roman" w:eastAsia="Calibri" w:hAnsi="Times New Roman" w:cs="Times New Roman"/>
          <w:i/>
          <w:iCs/>
        </w:rPr>
        <w:t>,</w:t>
      </w:r>
    </w:p>
    <w:p w14:paraId="5E7A5BC4" w14:textId="77777777" w:rsidR="003A4B0E" w:rsidRPr="004A1D46" w:rsidRDefault="003A4B0E" w:rsidP="003A4B0E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0230F59F" w14:textId="60A990D1" w:rsidR="004954D3" w:rsidRPr="004A1D46" w:rsidRDefault="003A4B0E" w:rsidP="00DF386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>Servisný zásah – zdokumentovanie incidentov, chýb, aktivity pre servisnom zásahu</w:t>
      </w:r>
      <w:r w:rsidR="00DF3866" w:rsidRPr="004A1D46">
        <w:rPr>
          <w:rFonts w:ascii="Times New Roman" w:eastAsia="Calibri" w:hAnsi="Times New Roman" w:cs="Times New Roman"/>
          <w:i/>
          <w:iCs/>
        </w:rPr>
        <w:t>,</w:t>
      </w:r>
    </w:p>
    <w:p w14:paraId="492383B5" w14:textId="7280A26C" w:rsidR="003A4B0E" w:rsidRPr="004A1D46" w:rsidRDefault="003A4B0E" w:rsidP="003A4B0E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4BE40A1C" w14:textId="3F691540" w:rsidR="003A4B0E" w:rsidRPr="004A1D46" w:rsidRDefault="003A4B0E" w:rsidP="00DF3866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4A1D46">
        <w:rPr>
          <w:rFonts w:ascii="Times New Roman" w:eastAsia="Calibri" w:hAnsi="Times New Roman" w:cs="Times New Roman"/>
          <w:i/>
          <w:iCs/>
        </w:rPr>
        <w:t xml:space="preserve">Technologická podpora – aktivity pri úprave </w:t>
      </w:r>
      <w:r w:rsidR="00DF3866" w:rsidRPr="004A1D46">
        <w:rPr>
          <w:rFonts w:ascii="Times New Roman" w:eastAsia="Calibri" w:hAnsi="Times New Roman" w:cs="Times New Roman"/>
          <w:i/>
          <w:iCs/>
        </w:rPr>
        <w:t xml:space="preserve">systému </w:t>
      </w:r>
      <w:r w:rsidRPr="004A1D46">
        <w:rPr>
          <w:rFonts w:ascii="Times New Roman" w:eastAsia="Calibri" w:hAnsi="Times New Roman" w:cs="Times New Roman"/>
          <w:i/>
          <w:iCs/>
        </w:rPr>
        <w:t xml:space="preserve"> </w:t>
      </w:r>
      <w:r w:rsidR="00DF3866" w:rsidRPr="004A1D46">
        <w:rPr>
          <w:rFonts w:ascii="Times New Roman" w:eastAsia="Calibri" w:hAnsi="Times New Roman" w:cs="Times New Roman"/>
          <w:i/>
          <w:iCs/>
        </w:rPr>
        <w:t>pri technologických zmenách.</w:t>
      </w:r>
    </w:p>
    <w:p w14:paraId="7E2BD957" w14:textId="77777777" w:rsidR="00DF3866" w:rsidRPr="004A1D46" w:rsidRDefault="00DF3866" w:rsidP="003A4B0E">
      <w:pPr>
        <w:spacing w:after="0" w:line="240" w:lineRule="auto"/>
        <w:rPr>
          <w:rFonts w:ascii="Times New Roman" w:hAnsi="Times New Roman" w:cs="Times New Roman"/>
        </w:rPr>
      </w:pPr>
    </w:p>
    <w:p w14:paraId="260CCECB" w14:textId="0A7A8795" w:rsidR="00DF3866" w:rsidRPr="004A1D46" w:rsidRDefault="00DF3866" w:rsidP="003A4B0E">
      <w:pPr>
        <w:spacing w:after="0" w:line="240" w:lineRule="auto"/>
        <w:rPr>
          <w:rFonts w:ascii="Times New Roman" w:hAnsi="Times New Roman" w:cs="Times New Roman"/>
        </w:rPr>
      </w:pPr>
    </w:p>
    <w:p w14:paraId="19B0178D" w14:textId="13844D73" w:rsidR="00C956BB" w:rsidRPr="004A1D46" w:rsidRDefault="00C956BB" w:rsidP="003A4B0E">
      <w:pPr>
        <w:spacing w:after="0" w:line="240" w:lineRule="auto"/>
        <w:rPr>
          <w:rFonts w:ascii="Times New Roman" w:hAnsi="Times New Roman" w:cs="Times New Roman"/>
        </w:rPr>
      </w:pPr>
    </w:p>
    <w:p w14:paraId="559BE45B" w14:textId="77777777" w:rsidR="00C956BB" w:rsidRPr="004A1D46" w:rsidRDefault="00C956BB" w:rsidP="003A4B0E">
      <w:pPr>
        <w:spacing w:after="0" w:line="240" w:lineRule="auto"/>
        <w:rPr>
          <w:rFonts w:ascii="Times New Roman" w:hAnsi="Times New Roman" w:cs="Times New Roman"/>
        </w:rPr>
      </w:pPr>
    </w:p>
    <w:p w14:paraId="72E66744" w14:textId="4F9709AB" w:rsidR="003A4B0E" w:rsidRPr="004A1D46" w:rsidRDefault="003A4B0E" w:rsidP="003A4B0E">
      <w:pPr>
        <w:spacing w:after="0" w:line="240" w:lineRule="auto"/>
        <w:rPr>
          <w:rFonts w:ascii="Times New Roman" w:hAnsi="Times New Roman" w:cs="Times New Roman"/>
        </w:rPr>
      </w:pPr>
    </w:p>
    <w:p w14:paraId="416F2AA3" w14:textId="4B67A7D0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28656455"/>
      <w:r w:rsidRPr="004A1D46">
        <w:rPr>
          <w:rFonts w:ascii="Times New Roman" w:hAnsi="Times New Roman" w:cs="Times New Roman"/>
          <w:sz w:val="24"/>
          <w:szCs w:val="24"/>
        </w:rPr>
        <w:t xml:space="preserve">Meno a priezvisko osoby, ktorá vypracovala </w:t>
      </w:r>
      <w:r w:rsidR="00AC4BF3" w:rsidRPr="004A1D46">
        <w:rPr>
          <w:rFonts w:ascii="Times New Roman" w:hAnsi="Times New Roman" w:cs="Times New Roman"/>
          <w:sz w:val="24"/>
          <w:szCs w:val="24"/>
        </w:rPr>
        <w:t>Mesačný výkaz</w:t>
      </w:r>
      <w:r w:rsidRPr="004A1D46">
        <w:rPr>
          <w:rFonts w:ascii="Times New Roman" w:hAnsi="Times New Roman" w:cs="Times New Roman"/>
          <w:sz w:val="24"/>
          <w:szCs w:val="24"/>
        </w:rPr>
        <w:t xml:space="preserve">: </w:t>
      </w:r>
      <w:r w:rsidR="00F145CB" w:rsidRPr="004A1D46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C369404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64916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38F92" w14:textId="629DBB6A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 xml:space="preserve">Meno a priezvisko osoby, ktorá </w:t>
      </w:r>
      <w:r w:rsidR="00AC4BF3" w:rsidRPr="004A1D46">
        <w:rPr>
          <w:rFonts w:ascii="Times New Roman" w:hAnsi="Times New Roman" w:cs="Times New Roman"/>
          <w:sz w:val="24"/>
          <w:szCs w:val="24"/>
        </w:rPr>
        <w:t>odsúhlasila Mesačný výkaz</w:t>
      </w:r>
      <w:r w:rsidRPr="004A1D46">
        <w:rPr>
          <w:rFonts w:ascii="Times New Roman" w:hAnsi="Times New Roman" w:cs="Times New Roman"/>
          <w:sz w:val="24"/>
          <w:szCs w:val="24"/>
        </w:rPr>
        <w:t xml:space="preserve">: </w:t>
      </w:r>
      <w:r w:rsidR="00F145CB" w:rsidRPr="004A1D46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7E2CAC8F" w14:textId="582BBE14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7E6AD" w14:textId="77777777" w:rsidR="00F145CB" w:rsidRPr="004A1D46" w:rsidRDefault="00F145CB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5E67C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BF684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67C482" w14:textId="4AA85FDF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>V........</w:t>
      </w:r>
      <w:r w:rsidR="00AC4BF3" w:rsidRPr="004A1D46">
        <w:rPr>
          <w:rFonts w:ascii="Times New Roman" w:hAnsi="Times New Roman" w:cs="Times New Roman"/>
          <w:sz w:val="24"/>
          <w:szCs w:val="24"/>
        </w:rPr>
        <w:t>..........</w:t>
      </w:r>
      <w:r w:rsidRPr="004A1D46"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, </w:t>
      </w:r>
      <w:r w:rsidRPr="004A1D46">
        <w:rPr>
          <w:rFonts w:ascii="Times New Roman" w:hAnsi="Times New Roman" w:cs="Times New Roman"/>
          <w:sz w:val="24"/>
          <w:szCs w:val="24"/>
        </w:rPr>
        <w:t>dňa .......</w:t>
      </w:r>
      <w:r w:rsidR="00AC4BF3" w:rsidRPr="004A1D46">
        <w:rPr>
          <w:rFonts w:ascii="Times New Roman" w:hAnsi="Times New Roman" w:cs="Times New Roman"/>
          <w:sz w:val="24"/>
          <w:szCs w:val="24"/>
        </w:rPr>
        <w:t>......</w:t>
      </w:r>
      <w:r w:rsidRPr="004A1D46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Pr="004A1D46">
        <w:rPr>
          <w:rFonts w:ascii="Times New Roman" w:hAnsi="Times New Roman" w:cs="Times New Roman"/>
          <w:sz w:val="24"/>
          <w:szCs w:val="24"/>
        </w:rPr>
        <w:t>V</w:t>
      </w:r>
      <w:r w:rsidR="00AC4BF3" w:rsidRPr="004A1D46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2159A2" w:rsidRPr="004A1D46">
        <w:rPr>
          <w:rFonts w:ascii="Times New Roman" w:hAnsi="Times New Roman" w:cs="Times New Roman"/>
          <w:sz w:val="24"/>
          <w:szCs w:val="24"/>
        </w:rPr>
        <w:t>,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 </w:t>
      </w:r>
      <w:r w:rsidRPr="004A1D46">
        <w:rPr>
          <w:rFonts w:ascii="Times New Roman" w:hAnsi="Times New Roman" w:cs="Times New Roman"/>
          <w:sz w:val="24"/>
          <w:szCs w:val="24"/>
        </w:rPr>
        <w:t xml:space="preserve">dňa </w:t>
      </w:r>
      <w:r w:rsidR="00AC4BF3" w:rsidRPr="004A1D46">
        <w:rPr>
          <w:rFonts w:ascii="Times New Roman" w:hAnsi="Times New Roman" w:cs="Times New Roman"/>
          <w:sz w:val="24"/>
          <w:szCs w:val="24"/>
        </w:rPr>
        <w:t xml:space="preserve"> .......................</w:t>
      </w:r>
    </w:p>
    <w:p w14:paraId="18714C4C" w14:textId="4D88C811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00075" w14:textId="31B7E24F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1C657" w14:textId="05D2E90D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34B80" w14:textId="77777777" w:rsidR="00AC4BF3" w:rsidRPr="004A1D46" w:rsidRDefault="00AC4BF3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A7B5B" w14:textId="65C350B3" w:rsidR="00DF3866" w:rsidRPr="004A1D46" w:rsidRDefault="00DF3866" w:rsidP="00DF38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>___________</w:t>
      </w:r>
      <w:r w:rsidR="00AC4BF3" w:rsidRPr="004A1D46">
        <w:rPr>
          <w:rFonts w:ascii="Times New Roman" w:hAnsi="Times New Roman" w:cs="Times New Roman"/>
          <w:sz w:val="24"/>
          <w:szCs w:val="24"/>
        </w:rPr>
        <w:t>________</w:t>
      </w:r>
      <w:r w:rsidRPr="004A1D46">
        <w:rPr>
          <w:rFonts w:ascii="Times New Roman" w:hAnsi="Times New Roman" w:cs="Times New Roman"/>
          <w:sz w:val="24"/>
          <w:szCs w:val="24"/>
        </w:rPr>
        <w:t>_________</w:t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66715B5B" w14:textId="1BC415D9" w:rsidR="00DF3866" w:rsidRPr="004A1D46" w:rsidRDefault="00DF3866" w:rsidP="00AC4BF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 xml:space="preserve">Za Poskytovateľa </w:t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="00AC4BF3" w:rsidRPr="004A1D46">
        <w:rPr>
          <w:rFonts w:ascii="Times New Roman" w:hAnsi="Times New Roman" w:cs="Times New Roman"/>
          <w:sz w:val="24"/>
          <w:szCs w:val="24"/>
        </w:rPr>
        <w:tab/>
      </w:r>
      <w:r w:rsidRPr="004A1D46">
        <w:rPr>
          <w:rFonts w:ascii="Times New Roman" w:hAnsi="Times New Roman" w:cs="Times New Roman"/>
          <w:sz w:val="24"/>
          <w:szCs w:val="24"/>
        </w:rPr>
        <w:t>Za Objednávateľa</w:t>
      </w:r>
    </w:p>
    <w:bookmarkEnd w:id="1"/>
    <w:p w14:paraId="6B3410DF" w14:textId="77777777" w:rsidR="00DF3866" w:rsidRPr="004A1D46" w:rsidRDefault="00DF3866" w:rsidP="003A4B0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393BBC1" w14:textId="565EF329" w:rsidR="004B6DAD" w:rsidRPr="004A1D46" w:rsidRDefault="004B6DAD" w:rsidP="003A4B0E">
      <w:pPr>
        <w:pStyle w:val="Odsekzoznamu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4A1D4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</w:t>
      </w:r>
    </w:p>
    <w:p w14:paraId="1BCB8AD4" w14:textId="6A99BA69" w:rsidR="009007E8" w:rsidRPr="004A1D46" w:rsidRDefault="009007E8" w:rsidP="009007E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3087264" w14:textId="77777777" w:rsidR="00337C28" w:rsidRPr="004A1D46" w:rsidRDefault="00337C28">
      <w:pPr>
        <w:rPr>
          <w:rFonts w:ascii="Times New Roman" w:hAnsi="Times New Roman" w:cs="Times New Roman"/>
        </w:rPr>
      </w:pPr>
    </w:p>
    <w:sectPr w:rsidR="00337C28" w:rsidRPr="004A1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BA7"/>
    <w:multiLevelType w:val="hybridMultilevel"/>
    <w:tmpl w:val="06CE8EA8"/>
    <w:lvl w:ilvl="0" w:tplc="9E5833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152"/>
    <w:multiLevelType w:val="hybridMultilevel"/>
    <w:tmpl w:val="F1AC04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5334F"/>
    <w:multiLevelType w:val="hybridMultilevel"/>
    <w:tmpl w:val="3D346B3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946808"/>
    <w:multiLevelType w:val="hybridMultilevel"/>
    <w:tmpl w:val="2BBAF1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E8"/>
    <w:rsid w:val="000B04AA"/>
    <w:rsid w:val="001E315B"/>
    <w:rsid w:val="002159A2"/>
    <w:rsid w:val="002844A1"/>
    <w:rsid w:val="00337C28"/>
    <w:rsid w:val="003A4B0E"/>
    <w:rsid w:val="004954D3"/>
    <w:rsid w:val="004A1D46"/>
    <w:rsid w:val="004B6DAD"/>
    <w:rsid w:val="00791710"/>
    <w:rsid w:val="009007E8"/>
    <w:rsid w:val="00963803"/>
    <w:rsid w:val="00AC4BF3"/>
    <w:rsid w:val="00BB16AE"/>
    <w:rsid w:val="00C956BB"/>
    <w:rsid w:val="00DF3866"/>
    <w:rsid w:val="00E41C41"/>
    <w:rsid w:val="00F145CB"/>
    <w:rsid w:val="00FB72A9"/>
    <w:rsid w:val="00FC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B64A"/>
  <w15:chartTrackingRefBased/>
  <w15:docId w15:val="{91481C07-3292-4129-9573-9A58A999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07E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4 - Mesacny vykaz" edit="true"/>
    <f:field ref="objsubject" par="" text="" edit="true"/>
    <f:field ref="objcreatedby" par="" text="KISS BÖHMEROVÁ, Eva, PhDr."/>
    <f:field ref="objcreatedat" par="" date="2023-04-13T08:08:39" text="13.4.2023 8:08:39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4 - Mesacny vykaz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Hanigovsky Tomas /ODVO/MZV</cp:lastModifiedBy>
  <cp:revision>3</cp:revision>
  <dcterms:created xsi:type="dcterms:W3CDTF">2023-04-28T12:06:00Z</dcterms:created>
  <dcterms:modified xsi:type="dcterms:W3CDTF">2023-05-16T12:54:00Z</dcterms:modified>
</cp:coreProperties>
</file>