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81" w:rsidRDefault="004B7681" w:rsidP="004B768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Príloha č. 4</w:t>
      </w:r>
      <w:r>
        <w:rPr>
          <w:rFonts w:ascii="Cambria" w:hAnsi="Cambria"/>
          <w:sz w:val="22"/>
          <w:szCs w:val="22"/>
        </w:rPr>
        <w:tab/>
      </w:r>
      <w:r w:rsidRPr="00BA6B56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4B7681" w:rsidRDefault="004B7681" w:rsidP="004B7681">
      <w:pPr>
        <w:rPr>
          <w:rFonts w:ascii="Cambria" w:hAnsi="Cambria"/>
          <w:sz w:val="22"/>
          <w:szCs w:val="22"/>
        </w:rPr>
      </w:pPr>
    </w:p>
    <w:p w:rsidR="004B7681" w:rsidRDefault="004B7681" w:rsidP="004B7681">
      <w:pPr>
        <w:rPr>
          <w:rFonts w:ascii="Cambria" w:hAnsi="Cambria"/>
          <w:sz w:val="22"/>
          <w:szCs w:val="22"/>
        </w:rPr>
      </w:pPr>
    </w:p>
    <w:p w:rsidR="004B7681" w:rsidRDefault="004B7681" w:rsidP="004B7681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ČESTNÉ VYHLÁSENIE</w:t>
      </w:r>
    </w:p>
    <w:p w:rsidR="004B7681" w:rsidRPr="00AA6C32" w:rsidRDefault="004B7681" w:rsidP="004B7681">
      <w:pPr>
        <w:jc w:val="center"/>
        <w:rPr>
          <w:rFonts w:asciiTheme="majorHAnsi" w:hAnsiTheme="majorHAnsi"/>
          <w:b/>
          <w:sz w:val="22"/>
          <w:szCs w:val="22"/>
        </w:rPr>
      </w:pPr>
    </w:p>
    <w:p w:rsidR="004B7681" w:rsidRPr="00AA6C32" w:rsidRDefault="004B7681" w:rsidP="004B7681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4B7681" w:rsidRPr="00AA6C32" w:rsidRDefault="004B7681" w:rsidP="004B768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4B7681" w:rsidRPr="00AA6C32" w:rsidTr="00B10FC2">
        <w:tc>
          <w:tcPr>
            <w:tcW w:w="2805" w:type="dxa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0005AF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4B7681" w:rsidRPr="00AA6C32" w:rsidTr="00B10FC2">
        <w:tc>
          <w:tcPr>
            <w:tcW w:w="2805" w:type="dxa"/>
            <w:vMerge w:val="restart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Adresa:</w:t>
            </w:r>
          </w:p>
        </w:tc>
      </w:tr>
      <w:tr w:rsidR="004B7681" w:rsidRPr="00AA6C32" w:rsidTr="00B10FC2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Štát:</w:t>
            </w:r>
          </w:p>
        </w:tc>
      </w:tr>
      <w:tr w:rsidR="004B7681" w:rsidRPr="00AA6C32" w:rsidTr="00B10FC2">
        <w:tc>
          <w:tcPr>
            <w:tcW w:w="2805" w:type="dxa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 DPH:</w:t>
            </w:r>
          </w:p>
        </w:tc>
      </w:tr>
      <w:tr w:rsidR="004B7681" w:rsidRPr="00AA6C32" w:rsidTr="00B10FC2">
        <w:tc>
          <w:tcPr>
            <w:tcW w:w="2805" w:type="dxa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4B7681" w:rsidRPr="00AA6C32" w:rsidRDefault="004B7681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4B7681" w:rsidRDefault="004B7681" w:rsidP="004B7681">
      <w:pPr>
        <w:jc w:val="both"/>
        <w:rPr>
          <w:rFonts w:asciiTheme="majorHAnsi" w:hAnsiTheme="majorHAnsi"/>
          <w:sz w:val="22"/>
          <w:szCs w:val="22"/>
        </w:rPr>
      </w:pPr>
    </w:p>
    <w:p w:rsidR="004B7681" w:rsidRDefault="004B7681" w:rsidP="004B7681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4B7681" w:rsidRPr="00AA6C32" w:rsidRDefault="004B7681" w:rsidP="004B7681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4B7681" w:rsidRPr="00AA6C32" w:rsidTr="00B10FC2">
        <w:tc>
          <w:tcPr>
            <w:tcW w:w="9514" w:type="dxa"/>
            <w:shd w:val="clear" w:color="auto" w:fill="auto"/>
          </w:tcPr>
          <w:p w:rsidR="004B7681" w:rsidRDefault="004B7681" w:rsidP="00B10FC2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4B7681" w:rsidRPr="00AA6C32" w:rsidRDefault="004B7681" w:rsidP="00B10FC2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4B7681" w:rsidRPr="00AA6C32" w:rsidRDefault="004B7681" w:rsidP="004B7681">
      <w:pPr>
        <w:jc w:val="both"/>
        <w:rPr>
          <w:rFonts w:asciiTheme="majorHAnsi" w:hAnsiTheme="majorHAnsi"/>
          <w:sz w:val="22"/>
          <w:szCs w:val="22"/>
        </w:rPr>
      </w:pPr>
    </w:p>
    <w:p w:rsidR="004B7681" w:rsidRPr="00C07F63" w:rsidRDefault="004B7681" w:rsidP="004B7681">
      <w:pPr>
        <w:spacing w:after="120"/>
        <w:jc w:val="both"/>
        <w:rPr>
          <w:rFonts w:eastAsia="Calibri"/>
          <w:sz w:val="24"/>
          <w:szCs w:val="24"/>
        </w:rPr>
      </w:pPr>
      <w:r w:rsidRPr="00663CF1">
        <w:rPr>
          <w:sz w:val="24"/>
          <w:szCs w:val="24"/>
        </w:rPr>
        <w:t xml:space="preserve">Ako uchádzač, ktorý predkladá cenovú ponuku na základe výzvy na predloženie cenovej ponuky doručenej verejným obstarávateľom </w:t>
      </w:r>
      <w:r w:rsidRPr="00561166">
        <w:rPr>
          <w:rFonts w:ascii="Cambria" w:hAnsi="Cambria"/>
          <w:b/>
          <w:sz w:val="22"/>
          <w:szCs w:val="22"/>
        </w:rPr>
        <w:t>K 13 - Košické kultúrne centrá</w:t>
      </w:r>
      <w:r>
        <w:rPr>
          <w:sz w:val="24"/>
          <w:szCs w:val="24"/>
        </w:rPr>
        <w:t xml:space="preserve">, na predmet: </w:t>
      </w:r>
      <w:r w:rsidRPr="002D50FE">
        <w:rPr>
          <w:rFonts w:asciiTheme="majorHAnsi" w:hAnsiTheme="majorHAnsi"/>
          <w:b/>
          <w:sz w:val="22"/>
          <w:szCs w:val="22"/>
        </w:rPr>
        <w:t>„Oprava strešného plášťa Infocentra Delta“</w:t>
      </w:r>
    </w:p>
    <w:p w:rsidR="004B7681" w:rsidRPr="00AA6C32" w:rsidRDefault="004B7681" w:rsidP="004B7681">
      <w:pPr>
        <w:jc w:val="center"/>
        <w:rPr>
          <w:rFonts w:asciiTheme="majorHAnsi" w:hAnsiTheme="majorHAnsi"/>
          <w:b/>
          <w:sz w:val="22"/>
          <w:szCs w:val="22"/>
        </w:rPr>
      </w:pPr>
    </w:p>
    <w:p w:rsidR="004B7681" w:rsidRPr="00AA6C32" w:rsidRDefault="004B7681" w:rsidP="004B7681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čestne vyhlasujem, že</w:t>
      </w:r>
    </w:p>
    <w:p w:rsidR="004B7681" w:rsidRPr="00AA6C32" w:rsidRDefault="004B7681" w:rsidP="004B7681">
      <w:pPr>
        <w:jc w:val="both"/>
        <w:rPr>
          <w:rFonts w:asciiTheme="majorHAnsi" w:hAnsiTheme="majorHAnsi"/>
          <w:b/>
          <w:sz w:val="22"/>
          <w:szCs w:val="22"/>
        </w:rPr>
      </w:pPr>
    </w:p>
    <w:p w:rsidR="004B7681" w:rsidRDefault="004B7681" w:rsidP="004B7681">
      <w:p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nemám uložený zákaz účasti vo verejnom obstarávaní potvrdený konečným rozhodnutím v Slovenskej republike alebo v štáte sídla, miesta podnikania.</w:t>
      </w:r>
    </w:p>
    <w:p w:rsidR="004B7681" w:rsidRPr="00AA6C32" w:rsidRDefault="004B7681" w:rsidP="004B7681">
      <w:pPr>
        <w:jc w:val="both"/>
        <w:rPr>
          <w:rFonts w:asciiTheme="majorHAnsi" w:hAnsiTheme="majorHAnsi"/>
          <w:b/>
          <w:sz w:val="22"/>
          <w:szCs w:val="22"/>
        </w:rPr>
      </w:pPr>
    </w:p>
    <w:p w:rsidR="004B7681" w:rsidRPr="00AA6C32" w:rsidRDefault="004B7681" w:rsidP="004B7681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 xml:space="preserve">Čestne vyhlásenie sa predkladá ako doklad  preukazujúci </w:t>
      </w:r>
      <w:r w:rsidRPr="00AA6C32">
        <w:rPr>
          <w:rFonts w:asciiTheme="majorHAnsi" w:hAnsiTheme="majorHAnsi"/>
          <w:sz w:val="22"/>
          <w:szCs w:val="22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4B7681" w:rsidRDefault="004B7681" w:rsidP="004B7681">
      <w:pPr>
        <w:rPr>
          <w:rFonts w:asciiTheme="majorHAnsi" w:hAnsiTheme="majorHAnsi"/>
          <w:sz w:val="22"/>
          <w:szCs w:val="22"/>
        </w:rPr>
      </w:pPr>
    </w:p>
    <w:p w:rsidR="004B7681" w:rsidRPr="00AA6C32" w:rsidRDefault="004B7681" w:rsidP="004B7681">
      <w:pPr>
        <w:rPr>
          <w:rFonts w:asciiTheme="majorHAnsi" w:hAnsiTheme="majorHAnsi"/>
          <w:sz w:val="22"/>
          <w:szCs w:val="22"/>
        </w:rPr>
      </w:pPr>
    </w:p>
    <w:p w:rsidR="004B7681" w:rsidRPr="00AA6C32" w:rsidRDefault="004B7681" w:rsidP="004B76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............................................ </w:t>
      </w:r>
      <w:r w:rsidRPr="00AA6C32">
        <w:rPr>
          <w:rFonts w:asciiTheme="majorHAnsi" w:hAnsiTheme="majorHAnsi"/>
          <w:sz w:val="22"/>
          <w:szCs w:val="22"/>
        </w:rPr>
        <w:t>dňa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</w:t>
      </w:r>
      <w:r w:rsidRPr="00AA6C32">
        <w:rPr>
          <w:rFonts w:asciiTheme="majorHAnsi" w:hAnsiTheme="majorHAnsi"/>
          <w:sz w:val="22"/>
          <w:szCs w:val="22"/>
        </w:rPr>
        <w:t xml:space="preserve">                                    </w:t>
      </w:r>
    </w:p>
    <w:p w:rsidR="004B7681" w:rsidRDefault="004B7681" w:rsidP="004B7681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4B7681" w:rsidRDefault="004B7681" w:rsidP="004B7681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4B7681" w:rsidRDefault="004B7681" w:rsidP="004B7681">
      <w:pPr>
        <w:pStyle w:val="Zkladntext"/>
        <w:jc w:val="left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Za uchádzača:</w:t>
      </w:r>
    </w:p>
    <w:p w:rsidR="004B7681" w:rsidRDefault="004B7681" w:rsidP="004B7681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4B7681" w:rsidRPr="00205FA3" w:rsidRDefault="004B7681" w:rsidP="004B7681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</w:t>
      </w:r>
    </w:p>
    <w:p w:rsidR="004B7681" w:rsidRPr="00205FA3" w:rsidRDefault="004B7681" w:rsidP="004B7681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4B7681" w:rsidRDefault="004B7681" w:rsidP="004B7681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Podpis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....</w:t>
      </w:r>
    </w:p>
    <w:p w:rsidR="004B7681" w:rsidRPr="008C4AEF" w:rsidRDefault="004B7681" w:rsidP="004B7681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</w:p>
    <w:p w:rsidR="00C5375D" w:rsidRPr="004B7681" w:rsidRDefault="00C5375D" w:rsidP="004B7681">
      <w:bookmarkStart w:id="0" w:name="_GoBack"/>
      <w:bookmarkEnd w:id="0"/>
    </w:p>
    <w:sectPr w:rsidR="00C5375D" w:rsidRPr="004B76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4F" w:rsidRDefault="00E03A4F" w:rsidP="000B671A">
      <w:r>
        <w:separator/>
      </w:r>
    </w:p>
  </w:endnote>
  <w:endnote w:type="continuationSeparator" w:id="0">
    <w:p w:rsidR="00E03A4F" w:rsidRDefault="00E03A4F" w:rsidP="000B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Základný text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3561"/>
      <w:docPartObj>
        <w:docPartGallery w:val="Page Numbers (Bottom of Page)"/>
        <w:docPartUnique/>
      </w:docPartObj>
    </w:sdtPr>
    <w:sdtEndPr/>
    <w:sdtContent>
      <w:p w:rsidR="00E03A4F" w:rsidRDefault="00E03A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681">
          <w:rPr>
            <w:noProof/>
          </w:rPr>
          <w:t>1</w:t>
        </w:r>
        <w:r>
          <w:fldChar w:fldCharType="end"/>
        </w:r>
      </w:p>
    </w:sdtContent>
  </w:sdt>
  <w:p w:rsidR="00E03A4F" w:rsidRPr="00272994" w:rsidRDefault="00E03A4F" w:rsidP="000B671A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E03A4F" w:rsidRPr="00272994" w:rsidRDefault="00E03A4F" w:rsidP="00FB3DAD">
    <w:pPr>
      <w:tabs>
        <w:tab w:val="left" w:pos="2410"/>
        <w:tab w:val="left" w:pos="4395"/>
        <w:tab w:val="left" w:pos="6946"/>
      </w:tabs>
      <w:jc w:val="center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</w:t>
    </w: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Pr="007C23FA">
      <w:rPr>
        <w:rFonts w:ascii="Cambria" w:hAnsi="Cambria"/>
        <w:sz w:val="18"/>
      </w:rPr>
      <w:t>Oprava strešného plášťa Infocentra Delta</w:t>
    </w:r>
    <w:r w:rsidRPr="00272994">
      <w:rPr>
        <w:rFonts w:asciiTheme="majorHAnsi" w:hAnsiTheme="majorHAnsi"/>
        <w:b/>
        <w:sz w:val="18"/>
        <w:szCs w:val="18"/>
      </w:rPr>
      <w:t>“</w:t>
    </w:r>
  </w:p>
  <w:p w:rsidR="00E03A4F" w:rsidRDefault="00E03A4F" w:rsidP="00454773">
    <w:pPr>
      <w:ind w:left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4F" w:rsidRDefault="00E03A4F" w:rsidP="000B671A">
      <w:r>
        <w:separator/>
      </w:r>
    </w:p>
  </w:footnote>
  <w:footnote w:type="continuationSeparator" w:id="0">
    <w:p w:rsidR="00E03A4F" w:rsidRDefault="00E03A4F" w:rsidP="000B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1056"/>
        </w:tabs>
        <w:ind w:left="177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2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5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56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5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05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056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56"/>
        </w:tabs>
        <w:ind w:left="7536" w:hanging="360"/>
      </w:pPr>
      <w:rPr>
        <w:rFonts w:ascii="Wingdings" w:hAnsi="Wingdings"/>
      </w:rPr>
    </w:lvl>
  </w:abstractNum>
  <w:abstractNum w:abstractNumId="1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>
    <w:nsid w:val="0A593685"/>
    <w:multiLevelType w:val="hybridMultilevel"/>
    <w:tmpl w:val="8328FA18"/>
    <w:lvl w:ilvl="0" w:tplc="77FA2BDE"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3001B91"/>
    <w:multiLevelType w:val="hybridMultilevel"/>
    <w:tmpl w:val="393C2D4E"/>
    <w:lvl w:ilvl="0" w:tplc="8C5AE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C66FF"/>
    <w:multiLevelType w:val="hybridMultilevel"/>
    <w:tmpl w:val="E2D25150"/>
    <w:lvl w:ilvl="0" w:tplc="8870A62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DB90964"/>
    <w:multiLevelType w:val="hybridMultilevel"/>
    <w:tmpl w:val="1722D6B4"/>
    <w:lvl w:ilvl="0" w:tplc="A8E84AA6">
      <w:start w:val="1"/>
      <w:numFmt w:val="lowerLetter"/>
      <w:lvlText w:val="%1)"/>
      <w:lvlJc w:val="left"/>
      <w:pPr>
        <w:ind w:left="1236" w:hanging="51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B7D62"/>
    <w:multiLevelType w:val="hybridMultilevel"/>
    <w:tmpl w:val="81146AF0"/>
    <w:lvl w:ilvl="0" w:tplc="E6A26016">
      <w:start w:val="1"/>
      <w:numFmt w:val="bullet"/>
      <w:pStyle w:val="Odrkaodsad10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ahoma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ahoma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ahoma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39A663C0"/>
    <w:multiLevelType w:val="multilevel"/>
    <w:tmpl w:val="D0BEBF88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277"/>
        </w:tabs>
        <w:ind w:left="851" w:firstLine="0"/>
      </w:pPr>
      <w:rPr>
        <w:rFonts w:hint="default"/>
      </w:rPr>
    </w:lvl>
    <w:lvl w:ilvl="3">
      <w:start w:val="1"/>
      <w:numFmt w:val="decimal"/>
      <w:pStyle w:val="Zoznamslo4"/>
      <w:lvlText w:val="%1.%2.%3.%4"/>
      <w:lvlJc w:val="left"/>
      <w:pPr>
        <w:tabs>
          <w:tab w:val="num" w:pos="2110"/>
        </w:tabs>
        <w:ind w:left="12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C3F6A6D"/>
    <w:multiLevelType w:val="hybridMultilevel"/>
    <w:tmpl w:val="41585BC6"/>
    <w:lvl w:ilvl="0" w:tplc="9A26343E">
      <w:numFmt w:val="bullet"/>
      <w:pStyle w:val="odsek-1-odr-1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CD04498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5968"/>
    <w:multiLevelType w:val="multilevel"/>
    <w:tmpl w:val="49C46ACC"/>
    <w:lvl w:ilvl="0">
      <w:start w:val="1"/>
      <w:numFmt w:val="upperRoman"/>
      <w:pStyle w:val="clanok-cislo"/>
      <w:suff w:val="nothing"/>
      <w:lvlText w:val="Článok %1. 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odsek-1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odsek-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odsek-3-i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Restart w:val="3"/>
      <w:lvlText w:val="%5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4EF4C61"/>
    <w:multiLevelType w:val="hybridMultilevel"/>
    <w:tmpl w:val="35069280"/>
    <w:lvl w:ilvl="0" w:tplc="9DA438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031B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45DA7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9647D"/>
    <w:multiLevelType w:val="hybridMultilevel"/>
    <w:tmpl w:val="D67E17BC"/>
    <w:lvl w:ilvl="0" w:tplc="CB145538">
      <w:start w:val="3"/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F04BD2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60363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206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734EA"/>
    <w:multiLevelType w:val="hybridMultilevel"/>
    <w:tmpl w:val="70B2ED92"/>
    <w:lvl w:ilvl="0" w:tplc="388CCB8C">
      <w:start w:val="38"/>
      <w:numFmt w:val="bullet"/>
      <w:lvlText w:val="-"/>
      <w:lvlJc w:val="left"/>
      <w:pPr>
        <w:ind w:left="1350" w:hanging="360"/>
      </w:pPr>
      <w:rPr>
        <w:rFonts w:ascii="Cambria" w:eastAsia="Calibr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783E3BAF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44B7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500B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16"/>
  </w:num>
  <w:num w:numId="11">
    <w:abstractNumId w:val="1"/>
  </w:num>
  <w:num w:numId="12">
    <w:abstractNumId w:val="19"/>
  </w:num>
  <w:num w:numId="13">
    <w:abstractNumId w:val="21"/>
  </w:num>
  <w:num w:numId="14">
    <w:abstractNumId w:val="13"/>
  </w:num>
  <w:num w:numId="15">
    <w:abstractNumId w:val="14"/>
  </w:num>
  <w:num w:numId="16">
    <w:abstractNumId w:val="23"/>
  </w:num>
  <w:num w:numId="17">
    <w:abstractNumId w:val="22"/>
  </w:num>
  <w:num w:numId="18">
    <w:abstractNumId w:val="24"/>
  </w:num>
  <w:num w:numId="19">
    <w:abstractNumId w:val="20"/>
  </w:num>
  <w:num w:numId="20">
    <w:abstractNumId w:val="11"/>
  </w:num>
  <w:num w:numId="21">
    <w:abstractNumId w:val="15"/>
  </w:num>
  <w:num w:numId="22">
    <w:abstractNumId w:val="5"/>
  </w:num>
  <w:num w:numId="23">
    <w:abstractNumId w:val="18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49"/>
    <w:rsid w:val="000005AF"/>
    <w:rsid w:val="0000554E"/>
    <w:rsid w:val="00007B03"/>
    <w:rsid w:val="00015DD0"/>
    <w:rsid w:val="00026349"/>
    <w:rsid w:val="000323F8"/>
    <w:rsid w:val="00044602"/>
    <w:rsid w:val="0004618C"/>
    <w:rsid w:val="0005283B"/>
    <w:rsid w:val="00066551"/>
    <w:rsid w:val="000755D8"/>
    <w:rsid w:val="00076333"/>
    <w:rsid w:val="00081109"/>
    <w:rsid w:val="00081F9B"/>
    <w:rsid w:val="00094869"/>
    <w:rsid w:val="00096369"/>
    <w:rsid w:val="000A35AC"/>
    <w:rsid w:val="000A5616"/>
    <w:rsid w:val="000B4638"/>
    <w:rsid w:val="000B671A"/>
    <w:rsid w:val="000C2C81"/>
    <w:rsid w:val="000D09E4"/>
    <w:rsid w:val="000F199D"/>
    <w:rsid w:val="00106224"/>
    <w:rsid w:val="001414CC"/>
    <w:rsid w:val="00147C5B"/>
    <w:rsid w:val="00160AC5"/>
    <w:rsid w:val="00164280"/>
    <w:rsid w:val="00170842"/>
    <w:rsid w:val="0019675D"/>
    <w:rsid w:val="001A28B9"/>
    <w:rsid w:val="001B2910"/>
    <w:rsid w:val="001B369A"/>
    <w:rsid w:val="001B65DC"/>
    <w:rsid w:val="001C1253"/>
    <w:rsid w:val="001D40BF"/>
    <w:rsid w:val="001D6098"/>
    <w:rsid w:val="001E21D9"/>
    <w:rsid w:val="001E2656"/>
    <w:rsid w:val="001F1A12"/>
    <w:rsid w:val="001F5AA4"/>
    <w:rsid w:val="001F7E34"/>
    <w:rsid w:val="00201134"/>
    <w:rsid w:val="00205FA3"/>
    <w:rsid w:val="00206A18"/>
    <w:rsid w:val="0023496D"/>
    <w:rsid w:val="00257BD8"/>
    <w:rsid w:val="00257E60"/>
    <w:rsid w:val="00272994"/>
    <w:rsid w:val="00275F45"/>
    <w:rsid w:val="00277713"/>
    <w:rsid w:val="002804E7"/>
    <w:rsid w:val="0028693C"/>
    <w:rsid w:val="002A4395"/>
    <w:rsid w:val="002A4609"/>
    <w:rsid w:val="002D3EB7"/>
    <w:rsid w:val="002D50FE"/>
    <w:rsid w:val="002D523E"/>
    <w:rsid w:val="002E536B"/>
    <w:rsid w:val="002E673A"/>
    <w:rsid w:val="002F5F29"/>
    <w:rsid w:val="0030481C"/>
    <w:rsid w:val="0031648D"/>
    <w:rsid w:val="003176A6"/>
    <w:rsid w:val="003176F6"/>
    <w:rsid w:val="00333626"/>
    <w:rsid w:val="003414C5"/>
    <w:rsid w:val="00352221"/>
    <w:rsid w:val="003522E9"/>
    <w:rsid w:val="00362E39"/>
    <w:rsid w:val="00366B77"/>
    <w:rsid w:val="003717C7"/>
    <w:rsid w:val="003775FA"/>
    <w:rsid w:val="003931D4"/>
    <w:rsid w:val="003A2A36"/>
    <w:rsid w:val="003A38D1"/>
    <w:rsid w:val="003A42B6"/>
    <w:rsid w:val="003A75D0"/>
    <w:rsid w:val="003D452A"/>
    <w:rsid w:val="003E443C"/>
    <w:rsid w:val="003F11F3"/>
    <w:rsid w:val="003F2024"/>
    <w:rsid w:val="003F7BA1"/>
    <w:rsid w:val="004118E6"/>
    <w:rsid w:val="004208C8"/>
    <w:rsid w:val="0042586B"/>
    <w:rsid w:val="00453751"/>
    <w:rsid w:val="00453C6A"/>
    <w:rsid w:val="00454773"/>
    <w:rsid w:val="00472D83"/>
    <w:rsid w:val="0047654B"/>
    <w:rsid w:val="00490915"/>
    <w:rsid w:val="0049261C"/>
    <w:rsid w:val="004B7681"/>
    <w:rsid w:val="004C6C89"/>
    <w:rsid w:val="004D0ADB"/>
    <w:rsid w:val="004D1FA2"/>
    <w:rsid w:val="004D5A12"/>
    <w:rsid w:val="004E3B33"/>
    <w:rsid w:val="004E6954"/>
    <w:rsid w:val="004E772F"/>
    <w:rsid w:val="00512C7B"/>
    <w:rsid w:val="00520933"/>
    <w:rsid w:val="00521F5A"/>
    <w:rsid w:val="00536FDB"/>
    <w:rsid w:val="00561166"/>
    <w:rsid w:val="0056530F"/>
    <w:rsid w:val="005663B7"/>
    <w:rsid w:val="00566F10"/>
    <w:rsid w:val="00582E58"/>
    <w:rsid w:val="00586867"/>
    <w:rsid w:val="005A5CB1"/>
    <w:rsid w:val="005C7092"/>
    <w:rsid w:val="005D1D78"/>
    <w:rsid w:val="005D71C3"/>
    <w:rsid w:val="005E21CA"/>
    <w:rsid w:val="005F1547"/>
    <w:rsid w:val="005F37F8"/>
    <w:rsid w:val="00610619"/>
    <w:rsid w:val="00621744"/>
    <w:rsid w:val="00653F48"/>
    <w:rsid w:val="006549A6"/>
    <w:rsid w:val="00655D18"/>
    <w:rsid w:val="00661602"/>
    <w:rsid w:val="00671353"/>
    <w:rsid w:val="00674152"/>
    <w:rsid w:val="00682A26"/>
    <w:rsid w:val="006A4E63"/>
    <w:rsid w:val="006C10A6"/>
    <w:rsid w:val="006C7085"/>
    <w:rsid w:val="0070587E"/>
    <w:rsid w:val="00706D07"/>
    <w:rsid w:val="00713DFD"/>
    <w:rsid w:val="00731DBC"/>
    <w:rsid w:val="00732DAD"/>
    <w:rsid w:val="0077314F"/>
    <w:rsid w:val="00780A1B"/>
    <w:rsid w:val="0078781D"/>
    <w:rsid w:val="007A7D18"/>
    <w:rsid w:val="007C1DE5"/>
    <w:rsid w:val="007C23FA"/>
    <w:rsid w:val="007D25B1"/>
    <w:rsid w:val="007D3F4C"/>
    <w:rsid w:val="007D77A2"/>
    <w:rsid w:val="007E5C84"/>
    <w:rsid w:val="007E6CF7"/>
    <w:rsid w:val="007F55CA"/>
    <w:rsid w:val="007F6703"/>
    <w:rsid w:val="007F6E19"/>
    <w:rsid w:val="0080237F"/>
    <w:rsid w:val="00813262"/>
    <w:rsid w:val="00822A96"/>
    <w:rsid w:val="00824DA0"/>
    <w:rsid w:val="008274D5"/>
    <w:rsid w:val="008345FD"/>
    <w:rsid w:val="00841804"/>
    <w:rsid w:val="00852D89"/>
    <w:rsid w:val="00857985"/>
    <w:rsid w:val="00870E9B"/>
    <w:rsid w:val="00887EDF"/>
    <w:rsid w:val="0089243F"/>
    <w:rsid w:val="00893E36"/>
    <w:rsid w:val="00894361"/>
    <w:rsid w:val="00894BC8"/>
    <w:rsid w:val="008A6081"/>
    <w:rsid w:val="008A78FC"/>
    <w:rsid w:val="008C4AEF"/>
    <w:rsid w:val="008E0AF2"/>
    <w:rsid w:val="008E3C10"/>
    <w:rsid w:val="00914D48"/>
    <w:rsid w:val="00920AC4"/>
    <w:rsid w:val="00924654"/>
    <w:rsid w:val="00924DF5"/>
    <w:rsid w:val="00926CFA"/>
    <w:rsid w:val="00947A96"/>
    <w:rsid w:val="0095564C"/>
    <w:rsid w:val="009722B1"/>
    <w:rsid w:val="00975807"/>
    <w:rsid w:val="00983500"/>
    <w:rsid w:val="00983BC0"/>
    <w:rsid w:val="00996026"/>
    <w:rsid w:val="009968A8"/>
    <w:rsid w:val="0099796C"/>
    <w:rsid w:val="009C2C16"/>
    <w:rsid w:val="009C6748"/>
    <w:rsid w:val="009C6F38"/>
    <w:rsid w:val="009C70B5"/>
    <w:rsid w:val="00A13B13"/>
    <w:rsid w:val="00A257AF"/>
    <w:rsid w:val="00A36075"/>
    <w:rsid w:val="00A8422E"/>
    <w:rsid w:val="00A94D63"/>
    <w:rsid w:val="00A958DC"/>
    <w:rsid w:val="00AA6C32"/>
    <w:rsid w:val="00AC3472"/>
    <w:rsid w:val="00AD1E9D"/>
    <w:rsid w:val="00AF1596"/>
    <w:rsid w:val="00B070E3"/>
    <w:rsid w:val="00B64371"/>
    <w:rsid w:val="00B65EB4"/>
    <w:rsid w:val="00B70214"/>
    <w:rsid w:val="00B80F42"/>
    <w:rsid w:val="00B922E8"/>
    <w:rsid w:val="00B953DE"/>
    <w:rsid w:val="00B964E8"/>
    <w:rsid w:val="00BA6B56"/>
    <w:rsid w:val="00BB5DE6"/>
    <w:rsid w:val="00BC03EC"/>
    <w:rsid w:val="00BC1E3E"/>
    <w:rsid w:val="00BC3F3C"/>
    <w:rsid w:val="00BD34FA"/>
    <w:rsid w:val="00BD73CB"/>
    <w:rsid w:val="00C00B05"/>
    <w:rsid w:val="00C3358D"/>
    <w:rsid w:val="00C5210E"/>
    <w:rsid w:val="00C5375D"/>
    <w:rsid w:val="00C65781"/>
    <w:rsid w:val="00C86E80"/>
    <w:rsid w:val="00C871D4"/>
    <w:rsid w:val="00CA0D08"/>
    <w:rsid w:val="00CB1EB0"/>
    <w:rsid w:val="00CB222E"/>
    <w:rsid w:val="00CE2F45"/>
    <w:rsid w:val="00CE3EAE"/>
    <w:rsid w:val="00CE4CBC"/>
    <w:rsid w:val="00CE764C"/>
    <w:rsid w:val="00CF54BB"/>
    <w:rsid w:val="00CF6290"/>
    <w:rsid w:val="00D11278"/>
    <w:rsid w:val="00D1443F"/>
    <w:rsid w:val="00D16FE4"/>
    <w:rsid w:val="00D24E6A"/>
    <w:rsid w:val="00D32334"/>
    <w:rsid w:val="00D51E81"/>
    <w:rsid w:val="00D53067"/>
    <w:rsid w:val="00D83A81"/>
    <w:rsid w:val="00DA24B6"/>
    <w:rsid w:val="00DB2064"/>
    <w:rsid w:val="00DB2C69"/>
    <w:rsid w:val="00DB2CE1"/>
    <w:rsid w:val="00DB418C"/>
    <w:rsid w:val="00DB69DE"/>
    <w:rsid w:val="00DC68E1"/>
    <w:rsid w:val="00DD17B5"/>
    <w:rsid w:val="00DD33BE"/>
    <w:rsid w:val="00DF1B40"/>
    <w:rsid w:val="00DF48CB"/>
    <w:rsid w:val="00E03A4F"/>
    <w:rsid w:val="00E10D61"/>
    <w:rsid w:val="00E1254F"/>
    <w:rsid w:val="00E421D9"/>
    <w:rsid w:val="00E438CF"/>
    <w:rsid w:val="00E459D3"/>
    <w:rsid w:val="00E51049"/>
    <w:rsid w:val="00EA2B90"/>
    <w:rsid w:val="00EB2A39"/>
    <w:rsid w:val="00EB5E1D"/>
    <w:rsid w:val="00EC6FEA"/>
    <w:rsid w:val="00ED11D2"/>
    <w:rsid w:val="00F065A5"/>
    <w:rsid w:val="00F26BDA"/>
    <w:rsid w:val="00F43DE3"/>
    <w:rsid w:val="00F44DDB"/>
    <w:rsid w:val="00F57CDA"/>
    <w:rsid w:val="00F8183D"/>
    <w:rsid w:val="00F847D9"/>
    <w:rsid w:val="00FB3DAD"/>
    <w:rsid w:val="00FB3FC0"/>
    <w:rsid w:val="00FC22C9"/>
    <w:rsid w:val="00FE125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3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34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634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34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2634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styleId="Hypertextovprepojenie">
    <w:name w:val="Hyperlink"/>
    <w:unhideWhenUsed/>
    <w:rsid w:val="0002634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2634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6349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02634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34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2634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02634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026349"/>
    <w:pPr>
      <w:numPr>
        <w:ilvl w:val="1"/>
        <w:numId w:val="1"/>
      </w:numPr>
    </w:pPr>
    <w:rPr>
      <w:b w:val="0"/>
    </w:rPr>
  </w:style>
  <w:style w:type="character" w:customStyle="1" w:styleId="apple-converted-space">
    <w:name w:val="apple-converted-space"/>
    <w:basedOn w:val="Predvolenpsmoodseku"/>
    <w:rsid w:val="00026349"/>
  </w:style>
  <w:style w:type="character" w:styleId="Siln">
    <w:name w:val="Strong"/>
    <w:uiPriority w:val="22"/>
    <w:qFormat/>
    <w:rsid w:val="00026349"/>
    <w:rPr>
      <w:b/>
      <w:bCs/>
    </w:rPr>
  </w:style>
  <w:style w:type="paragraph" w:customStyle="1" w:styleId="WW-Zkladntext2">
    <w:name w:val="WW-Základný text 2"/>
    <w:basedOn w:val="Normlny"/>
    <w:rsid w:val="00026349"/>
    <w:pPr>
      <w:autoSpaceDE/>
      <w:jc w:val="both"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lny"/>
    <w:rsid w:val="00026349"/>
    <w:pPr>
      <w:suppressAutoHyphens w:val="0"/>
      <w:autoSpaceDN w:val="0"/>
    </w:pPr>
    <w:rPr>
      <w:rFonts w:ascii="Tahoma" w:hAnsi="Tahoma" w:cs="Tahoma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63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02634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263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rsid w:val="00026349"/>
  </w:style>
  <w:style w:type="paragraph" w:customStyle="1" w:styleId="Cislo-1-nadpis">
    <w:name w:val="Cislo-1-nadpis"/>
    <w:basedOn w:val="Normlny"/>
    <w:qFormat/>
    <w:rsid w:val="00026349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026349"/>
    <w:pPr>
      <w:ind w:firstLine="0"/>
      <w:contextualSpacing/>
    </w:pPr>
    <w:rPr>
      <w:b w:val="0"/>
      <w:sz w:val="20"/>
    </w:rPr>
  </w:style>
  <w:style w:type="paragraph" w:customStyle="1" w:styleId="Cislo-2-text">
    <w:name w:val="Cislo-2-text"/>
    <w:basedOn w:val="Cislo-1-nadpis"/>
    <w:qFormat/>
    <w:rsid w:val="00026349"/>
    <w:pPr>
      <w:tabs>
        <w:tab w:val="num" w:pos="709"/>
      </w:tabs>
      <w:contextualSpacing/>
    </w:pPr>
    <w:rPr>
      <w:b w:val="0"/>
      <w:sz w:val="20"/>
    </w:rPr>
  </w:style>
  <w:style w:type="paragraph" w:customStyle="1" w:styleId="Cislo-3-text">
    <w:name w:val="Cislo-3-text"/>
    <w:basedOn w:val="Cislo-2-text"/>
    <w:qFormat/>
    <w:rsid w:val="00026349"/>
  </w:style>
  <w:style w:type="paragraph" w:customStyle="1" w:styleId="Cislo-4-a-text">
    <w:name w:val="Cislo-4-a-text"/>
    <w:basedOn w:val="Text-1"/>
    <w:qFormat/>
    <w:rsid w:val="00026349"/>
    <w:pPr>
      <w:tabs>
        <w:tab w:val="clear" w:pos="1066"/>
      </w:tabs>
      <w:ind w:left="1066" w:hanging="357"/>
    </w:pPr>
  </w:style>
  <w:style w:type="paragraph" w:customStyle="1" w:styleId="Text-1-odrazky">
    <w:name w:val="Text-1-odrazky"/>
    <w:basedOn w:val="Text-1"/>
    <w:qFormat/>
    <w:rsid w:val="00026349"/>
    <w:pPr>
      <w:numPr>
        <w:numId w:val="3"/>
      </w:numPr>
      <w:spacing w:before="0"/>
    </w:pPr>
  </w:style>
  <w:style w:type="paragraph" w:customStyle="1" w:styleId="Text-2-odrazky">
    <w:name w:val="Text-2-odrazky"/>
    <w:basedOn w:val="Text-1-odrazky"/>
    <w:qFormat/>
    <w:rsid w:val="00026349"/>
    <w:pPr>
      <w:ind w:left="1423"/>
    </w:pPr>
  </w:style>
  <w:style w:type="paragraph" w:styleId="Revzia">
    <w:name w:val="Revision"/>
    <w:hidden/>
    <w:uiPriority w:val="99"/>
    <w:semiHidden/>
    <w:rsid w:val="0002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oznamslo2">
    <w:name w:val="Zoznam číslo 2"/>
    <w:basedOn w:val="Normlny"/>
    <w:qFormat/>
    <w:rsid w:val="00D53067"/>
    <w:pPr>
      <w:numPr>
        <w:ilvl w:val="1"/>
        <w:numId w:val="5"/>
      </w:numPr>
      <w:tabs>
        <w:tab w:val="left" w:pos="969"/>
      </w:tabs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qFormat/>
    <w:rsid w:val="00D53067"/>
    <w:pPr>
      <w:numPr>
        <w:ilvl w:val="2"/>
      </w:numPr>
    </w:pPr>
  </w:style>
  <w:style w:type="paragraph" w:customStyle="1" w:styleId="Zoznamslo4">
    <w:name w:val="Zoznam číslo 4"/>
    <w:basedOn w:val="Zoznamslo2"/>
    <w:qFormat/>
    <w:rsid w:val="00D53067"/>
    <w:pPr>
      <w:numPr>
        <w:ilvl w:val="3"/>
      </w:numPr>
    </w:pPr>
  </w:style>
  <w:style w:type="paragraph" w:customStyle="1" w:styleId="Nadpisodsek">
    <w:name w:val="Nadpis odsek"/>
    <w:basedOn w:val="Normlny"/>
    <w:qFormat/>
    <w:rsid w:val="00D53067"/>
    <w:pPr>
      <w:keepNext/>
      <w:numPr>
        <w:numId w:val="5"/>
      </w:numPr>
      <w:tabs>
        <w:tab w:val="left" w:pos="5245"/>
        <w:tab w:val="right" w:leader="dot" w:pos="7938"/>
      </w:tabs>
      <w:suppressAutoHyphens w:val="0"/>
      <w:autoSpaceDE/>
      <w:spacing w:before="480" w:after="120" w:line="360" w:lineRule="auto"/>
      <w:outlineLvl w:val="2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Odrkaodsad10">
    <w:name w:val="Odrážka odsad 10"/>
    <w:basedOn w:val="Normlny"/>
    <w:qFormat/>
    <w:rsid w:val="00D53067"/>
    <w:pPr>
      <w:numPr>
        <w:numId w:val="6"/>
      </w:numPr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styleId="Zoznam">
    <w:name w:val="List"/>
    <w:basedOn w:val="Normlny"/>
    <w:uiPriority w:val="99"/>
    <w:rsid w:val="001F5AA4"/>
    <w:pPr>
      <w:autoSpaceDE/>
      <w:ind w:left="283" w:hanging="283"/>
    </w:pPr>
  </w:style>
  <w:style w:type="character" w:customStyle="1" w:styleId="hodnota">
    <w:name w:val="hodnota"/>
    <w:basedOn w:val="Predvolenpsmoodseku"/>
    <w:uiPriority w:val="99"/>
    <w:rsid w:val="001F5AA4"/>
  </w:style>
  <w:style w:type="paragraph" w:styleId="Hlavika">
    <w:name w:val="header"/>
    <w:basedOn w:val="Normlny"/>
    <w:link w:val="Hlavik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anok-cislo">
    <w:name w:val="clanok-cislo"/>
    <w:basedOn w:val="Normlny"/>
    <w:qFormat/>
    <w:rsid w:val="008E3C10"/>
    <w:pPr>
      <w:keepNext/>
      <w:numPr>
        <w:numId w:val="8"/>
      </w:numPr>
      <w:suppressAutoHyphens w:val="0"/>
      <w:autoSpaceDE/>
      <w:spacing w:before="240"/>
      <w:ind w:left="360"/>
      <w:jc w:val="center"/>
    </w:pPr>
    <w:rPr>
      <w:rFonts w:ascii="Arial" w:eastAsia="Calibri" w:hAnsi="Arial" w:cs="Times New Roman (Základný text"/>
      <w:b/>
      <w:sz w:val="22"/>
      <w:szCs w:val="22"/>
      <w:lang w:eastAsia="en-US"/>
    </w:rPr>
  </w:style>
  <w:style w:type="paragraph" w:customStyle="1" w:styleId="odsek-1">
    <w:name w:val="odsek-1"/>
    <w:basedOn w:val="Normlny"/>
    <w:qFormat/>
    <w:rsid w:val="008E3C10"/>
    <w:pPr>
      <w:numPr>
        <w:ilvl w:val="1"/>
        <w:numId w:val="8"/>
      </w:numPr>
      <w:suppressAutoHyphens w:val="0"/>
      <w:autoSpaceDE/>
      <w:spacing w:after="120"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odr-1">
    <w:name w:val="odsek-1-odr-1"/>
    <w:basedOn w:val="Normlny"/>
    <w:qFormat/>
    <w:rsid w:val="008E3C10"/>
    <w:pPr>
      <w:numPr>
        <w:numId w:val="9"/>
      </w:numPr>
      <w:suppressAutoHyphens w:val="0"/>
      <w:autoSpaceDE/>
      <w:spacing w:after="120"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text">
    <w:name w:val="odsek-1-text"/>
    <w:basedOn w:val="Normlny"/>
    <w:qFormat/>
    <w:rsid w:val="008E3C10"/>
    <w:pPr>
      <w:suppressAutoHyphens w:val="0"/>
      <w:autoSpaceDE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2">
    <w:name w:val="odsek-2"/>
    <w:basedOn w:val="odsek-1"/>
    <w:qFormat/>
    <w:rsid w:val="008E3C10"/>
    <w:pPr>
      <w:numPr>
        <w:ilvl w:val="2"/>
      </w:numPr>
      <w:tabs>
        <w:tab w:val="clear" w:pos="720"/>
      </w:tabs>
      <w:ind w:left="2160" w:hanging="180"/>
    </w:pPr>
  </w:style>
  <w:style w:type="paragraph" w:customStyle="1" w:styleId="odsek-3-i">
    <w:name w:val="odsek-3-i"/>
    <w:basedOn w:val="Normlny"/>
    <w:qFormat/>
    <w:rsid w:val="008E3C10"/>
    <w:pPr>
      <w:numPr>
        <w:ilvl w:val="3"/>
        <w:numId w:val="8"/>
      </w:numPr>
      <w:tabs>
        <w:tab w:val="clear" w:pos="1077"/>
      </w:tabs>
      <w:suppressAutoHyphens w:val="0"/>
      <w:autoSpaceDE/>
      <w:spacing w:after="120"/>
      <w:ind w:left="2880" w:hanging="36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character" w:customStyle="1" w:styleId="iadne">
    <w:name w:val="Žiadne"/>
    <w:rsid w:val="00B65EB4"/>
  </w:style>
  <w:style w:type="paragraph" w:customStyle="1" w:styleId="Obojstrane15">
    <w:name w:val="Obojstrane 15"/>
    <w:basedOn w:val="Normlny"/>
    <w:qFormat/>
    <w:rsid w:val="00AA6C3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8E0AF2"/>
    <w:pPr>
      <w:widowControl w:val="0"/>
      <w:suppressAutoHyphens w:val="0"/>
      <w:autoSpaceDN w:val="0"/>
      <w:ind w:left="105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7F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20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206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20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20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20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5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53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nokzmluvy">
    <w:name w:val="Článok zmluvy"/>
    <w:basedOn w:val="Nadpis2"/>
    <w:rsid w:val="00C5375D"/>
    <w:pPr>
      <w:keepNext w:val="0"/>
      <w:keepLines w:val="0"/>
      <w:numPr>
        <w:ilvl w:val="0"/>
        <w:numId w:val="0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360" w:lineRule="auto"/>
      <w:ind w:left="2136" w:hanging="720"/>
      <w:jc w:val="center"/>
    </w:pPr>
    <w:rPr>
      <w:rFonts w:ascii="Arial" w:eastAsia="Times New Roman" w:hAnsi="Arial" w:cs="Times New Roman"/>
      <w:bCs/>
      <w:color w:val="auto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3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34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634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34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2634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styleId="Hypertextovprepojenie">
    <w:name w:val="Hyperlink"/>
    <w:unhideWhenUsed/>
    <w:rsid w:val="0002634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2634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6349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02634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34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2634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02634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026349"/>
    <w:pPr>
      <w:numPr>
        <w:ilvl w:val="1"/>
        <w:numId w:val="1"/>
      </w:numPr>
    </w:pPr>
    <w:rPr>
      <w:b w:val="0"/>
    </w:rPr>
  </w:style>
  <w:style w:type="character" w:customStyle="1" w:styleId="apple-converted-space">
    <w:name w:val="apple-converted-space"/>
    <w:basedOn w:val="Predvolenpsmoodseku"/>
    <w:rsid w:val="00026349"/>
  </w:style>
  <w:style w:type="character" w:styleId="Siln">
    <w:name w:val="Strong"/>
    <w:uiPriority w:val="22"/>
    <w:qFormat/>
    <w:rsid w:val="00026349"/>
    <w:rPr>
      <w:b/>
      <w:bCs/>
    </w:rPr>
  </w:style>
  <w:style w:type="paragraph" w:customStyle="1" w:styleId="WW-Zkladntext2">
    <w:name w:val="WW-Základný text 2"/>
    <w:basedOn w:val="Normlny"/>
    <w:rsid w:val="00026349"/>
    <w:pPr>
      <w:autoSpaceDE/>
      <w:jc w:val="both"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lny"/>
    <w:rsid w:val="00026349"/>
    <w:pPr>
      <w:suppressAutoHyphens w:val="0"/>
      <w:autoSpaceDN w:val="0"/>
    </w:pPr>
    <w:rPr>
      <w:rFonts w:ascii="Tahoma" w:hAnsi="Tahoma" w:cs="Tahoma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63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02634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263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rsid w:val="00026349"/>
  </w:style>
  <w:style w:type="paragraph" w:customStyle="1" w:styleId="Cislo-1-nadpis">
    <w:name w:val="Cislo-1-nadpis"/>
    <w:basedOn w:val="Normlny"/>
    <w:qFormat/>
    <w:rsid w:val="00026349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026349"/>
    <w:pPr>
      <w:ind w:firstLine="0"/>
      <w:contextualSpacing/>
    </w:pPr>
    <w:rPr>
      <w:b w:val="0"/>
      <w:sz w:val="20"/>
    </w:rPr>
  </w:style>
  <w:style w:type="paragraph" w:customStyle="1" w:styleId="Cislo-2-text">
    <w:name w:val="Cislo-2-text"/>
    <w:basedOn w:val="Cislo-1-nadpis"/>
    <w:qFormat/>
    <w:rsid w:val="00026349"/>
    <w:pPr>
      <w:tabs>
        <w:tab w:val="num" w:pos="709"/>
      </w:tabs>
      <w:contextualSpacing/>
    </w:pPr>
    <w:rPr>
      <w:b w:val="0"/>
      <w:sz w:val="20"/>
    </w:rPr>
  </w:style>
  <w:style w:type="paragraph" w:customStyle="1" w:styleId="Cislo-3-text">
    <w:name w:val="Cislo-3-text"/>
    <w:basedOn w:val="Cislo-2-text"/>
    <w:qFormat/>
    <w:rsid w:val="00026349"/>
  </w:style>
  <w:style w:type="paragraph" w:customStyle="1" w:styleId="Cislo-4-a-text">
    <w:name w:val="Cislo-4-a-text"/>
    <w:basedOn w:val="Text-1"/>
    <w:qFormat/>
    <w:rsid w:val="00026349"/>
    <w:pPr>
      <w:tabs>
        <w:tab w:val="clear" w:pos="1066"/>
      </w:tabs>
      <w:ind w:left="1066" w:hanging="357"/>
    </w:pPr>
  </w:style>
  <w:style w:type="paragraph" w:customStyle="1" w:styleId="Text-1-odrazky">
    <w:name w:val="Text-1-odrazky"/>
    <w:basedOn w:val="Text-1"/>
    <w:qFormat/>
    <w:rsid w:val="00026349"/>
    <w:pPr>
      <w:numPr>
        <w:numId w:val="3"/>
      </w:numPr>
      <w:spacing w:before="0"/>
    </w:pPr>
  </w:style>
  <w:style w:type="paragraph" w:customStyle="1" w:styleId="Text-2-odrazky">
    <w:name w:val="Text-2-odrazky"/>
    <w:basedOn w:val="Text-1-odrazky"/>
    <w:qFormat/>
    <w:rsid w:val="00026349"/>
    <w:pPr>
      <w:ind w:left="1423"/>
    </w:pPr>
  </w:style>
  <w:style w:type="paragraph" w:styleId="Revzia">
    <w:name w:val="Revision"/>
    <w:hidden/>
    <w:uiPriority w:val="99"/>
    <w:semiHidden/>
    <w:rsid w:val="0002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oznamslo2">
    <w:name w:val="Zoznam číslo 2"/>
    <w:basedOn w:val="Normlny"/>
    <w:qFormat/>
    <w:rsid w:val="00D53067"/>
    <w:pPr>
      <w:numPr>
        <w:ilvl w:val="1"/>
        <w:numId w:val="5"/>
      </w:numPr>
      <w:tabs>
        <w:tab w:val="left" w:pos="969"/>
      </w:tabs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qFormat/>
    <w:rsid w:val="00D53067"/>
    <w:pPr>
      <w:numPr>
        <w:ilvl w:val="2"/>
      </w:numPr>
    </w:pPr>
  </w:style>
  <w:style w:type="paragraph" w:customStyle="1" w:styleId="Zoznamslo4">
    <w:name w:val="Zoznam číslo 4"/>
    <w:basedOn w:val="Zoznamslo2"/>
    <w:qFormat/>
    <w:rsid w:val="00D53067"/>
    <w:pPr>
      <w:numPr>
        <w:ilvl w:val="3"/>
      </w:numPr>
    </w:pPr>
  </w:style>
  <w:style w:type="paragraph" w:customStyle="1" w:styleId="Nadpisodsek">
    <w:name w:val="Nadpis odsek"/>
    <w:basedOn w:val="Normlny"/>
    <w:qFormat/>
    <w:rsid w:val="00D53067"/>
    <w:pPr>
      <w:keepNext/>
      <w:numPr>
        <w:numId w:val="5"/>
      </w:numPr>
      <w:tabs>
        <w:tab w:val="left" w:pos="5245"/>
        <w:tab w:val="right" w:leader="dot" w:pos="7938"/>
      </w:tabs>
      <w:suppressAutoHyphens w:val="0"/>
      <w:autoSpaceDE/>
      <w:spacing w:before="480" w:after="120" w:line="360" w:lineRule="auto"/>
      <w:outlineLvl w:val="2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Odrkaodsad10">
    <w:name w:val="Odrážka odsad 10"/>
    <w:basedOn w:val="Normlny"/>
    <w:qFormat/>
    <w:rsid w:val="00D53067"/>
    <w:pPr>
      <w:numPr>
        <w:numId w:val="6"/>
      </w:numPr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styleId="Zoznam">
    <w:name w:val="List"/>
    <w:basedOn w:val="Normlny"/>
    <w:uiPriority w:val="99"/>
    <w:rsid w:val="001F5AA4"/>
    <w:pPr>
      <w:autoSpaceDE/>
      <w:ind w:left="283" w:hanging="283"/>
    </w:pPr>
  </w:style>
  <w:style w:type="character" w:customStyle="1" w:styleId="hodnota">
    <w:name w:val="hodnota"/>
    <w:basedOn w:val="Predvolenpsmoodseku"/>
    <w:uiPriority w:val="99"/>
    <w:rsid w:val="001F5AA4"/>
  </w:style>
  <w:style w:type="paragraph" w:styleId="Hlavika">
    <w:name w:val="header"/>
    <w:basedOn w:val="Normlny"/>
    <w:link w:val="Hlavik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anok-cislo">
    <w:name w:val="clanok-cislo"/>
    <w:basedOn w:val="Normlny"/>
    <w:qFormat/>
    <w:rsid w:val="008E3C10"/>
    <w:pPr>
      <w:keepNext/>
      <w:numPr>
        <w:numId w:val="8"/>
      </w:numPr>
      <w:suppressAutoHyphens w:val="0"/>
      <w:autoSpaceDE/>
      <w:spacing w:before="240"/>
      <w:ind w:left="360"/>
      <w:jc w:val="center"/>
    </w:pPr>
    <w:rPr>
      <w:rFonts w:ascii="Arial" w:eastAsia="Calibri" w:hAnsi="Arial" w:cs="Times New Roman (Základný text"/>
      <w:b/>
      <w:sz w:val="22"/>
      <w:szCs w:val="22"/>
      <w:lang w:eastAsia="en-US"/>
    </w:rPr>
  </w:style>
  <w:style w:type="paragraph" w:customStyle="1" w:styleId="odsek-1">
    <w:name w:val="odsek-1"/>
    <w:basedOn w:val="Normlny"/>
    <w:qFormat/>
    <w:rsid w:val="008E3C10"/>
    <w:pPr>
      <w:numPr>
        <w:ilvl w:val="1"/>
        <w:numId w:val="8"/>
      </w:numPr>
      <w:suppressAutoHyphens w:val="0"/>
      <w:autoSpaceDE/>
      <w:spacing w:after="120"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odr-1">
    <w:name w:val="odsek-1-odr-1"/>
    <w:basedOn w:val="Normlny"/>
    <w:qFormat/>
    <w:rsid w:val="008E3C10"/>
    <w:pPr>
      <w:numPr>
        <w:numId w:val="9"/>
      </w:numPr>
      <w:suppressAutoHyphens w:val="0"/>
      <w:autoSpaceDE/>
      <w:spacing w:after="120"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text">
    <w:name w:val="odsek-1-text"/>
    <w:basedOn w:val="Normlny"/>
    <w:qFormat/>
    <w:rsid w:val="008E3C10"/>
    <w:pPr>
      <w:suppressAutoHyphens w:val="0"/>
      <w:autoSpaceDE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2">
    <w:name w:val="odsek-2"/>
    <w:basedOn w:val="odsek-1"/>
    <w:qFormat/>
    <w:rsid w:val="008E3C10"/>
    <w:pPr>
      <w:numPr>
        <w:ilvl w:val="2"/>
      </w:numPr>
      <w:tabs>
        <w:tab w:val="clear" w:pos="720"/>
      </w:tabs>
      <w:ind w:left="2160" w:hanging="180"/>
    </w:pPr>
  </w:style>
  <w:style w:type="paragraph" w:customStyle="1" w:styleId="odsek-3-i">
    <w:name w:val="odsek-3-i"/>
    <w:basedOn w:val="Normlny"/>
    <w:qFormat/>
    <w:rsid w:val="008E3C10"/>
    <w:pPr>
      <w:numPr>
        <w:ilvl w:val="3"/>
        <w:numId w:val="8"/>
      </w:numPr>
      <w:tabs>
        <w:tab w:val="clear" w:pos="1077"/>
      </w:tabs>
      <w:suppressAutoHyphens w:val="0"/>
      <w:autoSpaceDE/>
      <w:spacing w:after="120"/>
      <w:ind w:left="2880" w:hanging="36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character" w:customStyle="1" w:styleId="iadne">
    <w:name w:val="Žiadne"/>
    <w:rsid w:val="00B65EB4"/>
  </w:style>
  <w:style w:type="paragraph" w:customStyle="1" w:styleId="Obojstrane15">
    <w:name w:val="Obojstrane 15"/>
    <w:basedOn w:val="Normlny"/>
    <w:qFormat/>
    <w:rsid w:val="00AA6C3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8E0AF2"/>
    <w:pPr>
      <w:widowControl w:val="0"/>
      <w:suppressAutoHyphens w:val="0"/>
      <w:autoSpaceDN w:val="0"/>
      <w:ind w:left="105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7F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20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206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20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20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20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5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53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nokzmluvy">
    <w:name w:val="Článok zmluvy"/>
    <w:basedOn w:val="Nadpis2"/>
    <w:rsid w:val="00C5375D"/>
    <w:pPr>
      <w:keepNext w:val="0"/>
      <w:keepLines w:val="0"/>
      <w:numPr>
        <w:ilvl w:val="0"/>
        <w:numId w:val="0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360" w:lineRule="auto"/>
      <w:ind w:left="2136" w:hanging="720"/>
      <w:jc w:val="center"/>
    </w:pPr>
    <w:rPr>
      <w:rFonts w:ascii="Arial" w:eastAsia="Times New Roman" w:hAnsi="Arial" w:cs="Times New Roman"/>
      <w:bCs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CB13-5169-4C37-B95A-003FFFB3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N09-SO-01</cp:lastModifiedBy>
  <cp:revision>2</cp:revision>
  <cp:lastPrinted>2019-07-30T11:46:00Z</cp:lastPrinted>
  <dcterms:created xsi:type="dcterms:W3CDTF">2019-07-30T12:26:00Z</dcterms:created>
  <dcterms:modified xsi:type="dcterms:W3CDTF">2019-07-30T12:26:00Z</dcterms:modified>
</cp:coreProperties>
</file>