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Pr="00130CAF" w:rsidRDefault="00C405DD" w:rsidP="00130CAF">
      <w:pPr>
        <w:spacing w:before="120" w:line="276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130CAF">
        <w:rPr>
          <w:rFonts w:ascii="Arial" w:hAnsi="Arial" w:cs="Arial"/>
          <w:b/>
          <w:bCs/>
          <w:sz w:val="21"/>
          <w:szCs w:val="21"/>
        </w:rPr>
        <w:t xml:space="preserve">Załącznik nr 11 do SWZ </w:t>
      </w:r>
    </w:p>
    <w:p w14:paraId="5F74832B" w14:textId="77777777" w:rsidR="007B3429" w:rsidRPr="00130CAF" w:rsidRDefault="007B3429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13D8F33F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04F87D93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4BF62108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C5E0553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(Nazwa i adres wykonawcy)</w:t>
      </w:r>
    </w:p>
    <w:p w14:paraId="7DFF1DAF" w14:textId="77777777" w:rsidR="007B3429" w:rsidRPr="00130CAF" w:rsidRDefault="007B3429" w:rsidP="00130CAF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3F22CF4A" w14:textId="6B6F4778" w:rsidR="007B3429" w:rsidRPr="00130CAF" w:rsidRDefault="00C405DD" w:rsidP="00130CAF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_________________________, dnia _____________ r.</w:t>
      </w:r>
    </w:p>
    <w:p w14:paraId="35772885" w14:textId="77777777" w:rsidR="007B3429" w:rsidRPr="00130CAF" w:rsidRDefault="007B3429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65F88330" w14:textId="5F1B915E" w:rsidR="007B3429" w:rsidRPr="00130CAF" w:rsidRDefault="00C405DD" w:rsidP="00130CAF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30CAF">
        <w:rPr>
          <w:rFonts w:ascii="Arial" w:hAnsi="Arial" w:cs="Arial"/>
          <w:b/>
          <w:bCs/>
          <w:sz w:val="21"/>
          <w:szCs w:val="21"/>
        </w:rPr>
        <w:t xml:space="preserve">WYKAZ </w:t>
      </w:r>
      <w:r w:rsidRPr="00130CAF">
        <w:rPr>
          <w:rFonts w:ascii="Arial" w:hAnsi="Arial" w:cs="Arial"/>
          <w:b/>
          <w:bCs/>
          <w:sz w:val="21"/>
          <w:szCs w:val="21"/>
        </w:rPr>
        <w:br/>
        <w:t>URZĄDZEŃ TECHNICZNYCH DOSTĘPNYCH WYKONAWCY</w:t>
      </w:r>
      <w:r w:rsidR="00A11CF7" w:rsidRPr="00130CAF">
        <w:rPr>
          <w:rFonts w:ascii="Arial" w:hAnsi="Arial" w:cs="Arial"/>
          <w:b/>
          <w:bCs/>
          <w:sz w:val="21"/>
          <w:szCs w:val="21"/>
        </w:rPr>
        <w:t xml:space="preserve"> W CELU WYKONANIA ZAMÓWIENIA PUBLICZNEGO </w:t>
      </w:r>
    </w:p>
    <w:p w14:paraId="09CDBF5A" w14:textId="77777777" w:rsidR="007B3429" w:rsidRPr="00130CAF" w:rsidRDefault="007B3429" w:rsidP="00130CAF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35329D4A" w14:textId="253D92FC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30CAF">
        <w:rPr>
          <w:rFonts w:ascii="Arial" w:hAnsi="Arial" w:cs="Arial"/>
          <w:bCs/>
          <w:sz w:val="21"/>
          <w:szCs w:val="21"/>
        </w:rPr>
        <w:t>Ol</w:t>
      </w:r>
      <w:r w:rsidR="00B809D9">
        <w:rPr>
          <w:rFonts w:ascii="Arial" w:hAnsi="Arial" w:cs="Arial"/>
          <w:bCs/>
          <w:sz w:val="21"/>
          <w:szCs w:val="21"/>
        </w:rPr>
        <w:t>kusz</w:t>
      </w:r>
      <w:r w:rsidRPr="00130CAF">
        <w:rPr>
          <w:rFonts w:ascii="Arial" w:hAnsi="Arial" w:cs="Arial"/>
          <w:bCs/>
          <w:sz w:val="21"/>
          <w:szCs w:val="21"/>
        </w:rPr>
        <w:t xml:space="preserve"> w roku </w:t>
      </w:r>
      <w:r w:rsidR="00130CAF">
        <w:rPr>
          <w:rFonts w:ascii="Arial" w:hAnsi="Arial" w:cs="Arial"/>
          <w:bCs/>
          <w:sz w:val="21"/>
          <w:szCs w:val="21"/>
        </w:rPr>
        <w:t>202</w:t>
      </w:r>
      <w:r w:rsidR="00AA5323">
        <w:rPr>
          <w:rFonts w:ascii="Arial" w:hAnsi="Arial" w:cs="Arial"/>
          <w:bCs/>
          <w:sz w:val="21"/>
          <w:szCs w:val="21"/>
        </w:rPr>
        <w:t>4</w:t>
      </w:r>
      <w:r w:rsidRPr="00130CAF">
        <w:rPr>
          <w:rFonts w:ascii="Arial" w:hAnsi="Arial" w:cs="Arial"/>
          <w:bCs/>
          <w:sz w:val="21"/>
          <w:szCs w:val="21"/>
        </w:rPr>
        <w:t xml:space="preserve">”, Pakiet ___, </w:t>
      </w:r>
    </w:p>
    <w:p w14:paraId="511C8291" w14:textId="77777777" w:rsid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Ja niżej podpisany</w:t>
      </w:r>
    </w:p>
    <w:p w14:paraId="71C8DF32" w14:textId="32701885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1718B3B3" w14:textId="77777777" w:rsid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działając w imieniu i na rzecz</w:t>
      </w:r>
    </w:p>
    <w:p w14:paraId="42276DA9" w14:textId="414786E8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7DA6C6D4" w14:textId="77777777" w:rsidR="007B3429" w:rsidRPr="00130CAF" w:rsidRDefault="00C405DD" w:rsidP="00130CAF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130CAF" w:rsidRDefault="007B3429" w:rsidP="00130CAF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2317CD43" w14:textId="158F6794" w:rsidR="007B3429" w:rsidRDefault="007B3429" w:rsidP="00130CAF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39854772" w14:textId="77777777" w:rsidR="00130CAF" w:rsidRPr="00130CAF" w:rsidRDefault="00130CAF" w:rsidP="00B4405D">
      <w:pPr>
        <w:jc w:val="both"/>
        <w:rPr>
          <w:rFonts w:ascii="Arial" w:hAnsi="Arial" w:cs="Arial"/>
          <w:bCs/>
          <w:sz w:val="21"/>
          <w:szCs w:val="21"/>
        </w:rPr>
      </w:pPr>
    </w:p>
    <w:p w14:paraId="632A3C23" w14:textId="77777777" w:rsidR="007B3429" w:rsidRPr="00130CAF" w:rsidRDefault="007B3429" w:rsidP="00B4405D">
      <w:pPr>
        <w:jc w:val="both"/>
        <w:rPr>
          <w:rFonts w:ascii="Arial" w:hAnsi="Arial" w:cs="Arial"/>
          <w:bCs/>
          <w:sz w:val="21"/>
          <w:szCs w:val="21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130CAF" w14:paraId="00018DAF" w14:textId="77777777" w:rsidTr="00B4405D">
        <w:trPr>
          <w:trHeight w:val="8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EF6B" w14:textId="77777777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BA81" w14:textId="700F5063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Rodzaj </w:t>
            </w: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  <w:t>urządzenia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D083" w14:textId="77777777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Opis urządzenia</w:t>
            </w:r>
          </w:p>
          <w:p w14:paraId="06784546" w14:textId="77777777" w:rsidR="00B4405D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(marka, model, numer seryjny</w:t>
            </w:r>
            <w:r w:rsidR="00B3231E"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="00B3231E" w:rsidRPr="00130C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231E"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numer rejestracyjny </w:t>
            </w:r>
          </w:p>
          <w:p w14:paraId="37990FED" w14:textId="4DB07B55" w:rsidR="007B3429" w:rsidRPr="00130CAF" w:rsidRDefault="00B3231E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lub inne oznaczenie pozwalające na indywidualizację</w:t>
            </w:r>
            <w:r w:rsidR="00C405DD"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C4E1" w14:textId="10D8C80F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Podstawa </w:t>
            </w: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  <w:t>dysponowania</w:t>
            </w:r>
          </w:p>
        </w:tc>
      </w:tr>
      <w:tr w:rsidR="007B3429" w:rsidRPr="00130CAF" w14:paraId="729BC92C" w14:textId="77777777" w:rsidTr="00B4405D">
        <w:trPr>
          <w:trHeight w:val="108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652C0E16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66255754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7B3429" w:rsidRPr="00130CAF" w14:paraId="26952345" w14:textId="77777777" w:rsidTr="00B4405D">
        <w:trPr>
          <w:trHeight w:val="10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2A81287A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37FA8B71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7B3429" w:rsidRPr="00130CAF" w14:paraId="473CF472" w14:textId="77777777" w:rsidTr="00B4405D">
        <w:trPr>
          <w:trHeight w:val="108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1E2D0AB5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410077B4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7B3429" w:rsidRPr="00130CAF" w14:paraId="4AC0DA3D" w14:textId="77777777" w:rsidTr="00B4405D">
        <w:trPr>
          <w:trHeight w:val="108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2D72301B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10AC4AB6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B4405D" w:rsidRPr="00130CAF" w14:paraId="7640E700" w14:textId="77777777" w:rsidTr="00B4405D">
        <w:trPr>
          <w:trHeight w:val="10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C151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116C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43A3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912B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B4405D" w:rsidRPr="00130CAF" w14:paraId="28A143BD" w14:textId="77777777" w:rsidTr="00B4405D">
        <w:trPr>
          <w:trHeight w:val="10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8EF8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75E4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95B4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E71E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</w:tbl>
    <w:p w14:paraId="63813159" w14:textId="77777777" w:rsidR="007B3429" w:rsidRPr="00130CAF" w:rsidRDefault="007B3429" w:rsidP="00B4405D">
      <w:pPr>
        <w:jc w:val="both"/>
        <w:rPr>
          <w:rFonts w:ascii="Arial" w:hAnsi="Arial" w:cs="Arial"/>
          <w:bCs/>
          <w:sz w:val="21"/>
          <w:szCs w:val="21"/>
        </w:rPr>
      </w:pPr>
    </w:p>
    <w:p w14:paraId="6E4EFF57" w14:textId="77777777" w:rsidR="007B3429" w:rsidRPr="00130CAF" w:rsidRDefault="007B3429" w:rsidP="00B4405D">
      <w:pPr>
        <w:jc w:val="both"/>
        <w:rPr>
          <w:rFonts w:ascii="Arial" w:hAnsi="Arial" w:cs="Arial"/>
          <w:bCs/>
          <w:sz w:val="21"/>
          <w:szCs w:val="21"/>
        </w:rPr>
      </w:pPr>
    </w:p>
    <w:p w14:paraId="67A6AEE7" w14:textId="77777777" w:rsidR="007B3429" w:rsidRPr="00130CAF" w:rsidRDefault="007B3429" w:rsidP="00B4405D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0090CF54" w14:textId="77777777" w:rsidR="007B3429" w:rsidRPr="00130CAF" w:rsidRDefault="00C405DD" w:rsidP="00130CAF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</w:t>
      </w:r>
      <w:r w:rsidRPr="00130CAF">
        <w:rPr>
          <w:rFonts w:ascii="Arial" w:hAnsi="Arial" w:cs="Arial"/>
          <w:bCs/>
          <w:sz w:val="21"/>
          <w:szCs w:val="21"/>
        </w:rPr>
        <w:tab/>
      </w:r>
      <w:r w:rsidRPr="00130CAF">
        <w:rPr>
          <w:rFonts w:ascii="Arial" w:hAnsi="Arial" w:cs="Arial"/>
          <w:bCs/>
          <w:sz w:val="21"/>
          <w:szCs w:val="21"/>
        </w:rPr>
        <w:br/>
        <w:t>(podpis)</w:t>
      </w:r>
    </w:p>
    <w:p w14:paraId="4E6E8336" w14:textId="4912C079" w:rsidR="007B3429" w:rsidRDefault="007B3429" w:rsidP="00130CAF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6F6EB68C" w14:textId="055E1BD7" w:rsidR="00130CAF" w:rsidRDefault="00130CAF" w:rsidP="00130CAF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30CBE99B" w14:textId="23F6AA6A" w:rsidR="007B3429" w:rsidRPr="00130CAF" w:rsidRDefault="00342006" w:rsidP="00130CAF">
      <w:pPr>
        <w:spacing w:before="120" w:line="276" w:lineRule="auto"/>
        <w:rPr>
          <w:rFonts w:ascii="Arial" w:hAnsi="Arial" w:cs="Arial"/>
          <w:bCs/>
          <w:sz w:val="18"/>
          <w:szCs w:val="18"/>
        </w:rPr>
      </w:pPr>
      <w:r w:rsidRPr="00130CAF">
        <w:rPr>
          <w:rFonts w:ascii="Arial" w:hAnsi="Arial" w:cs="Arial"/>
          <w:bCs/>
          <w:i/>
          <w:sz w:val="18"/>
          <w:szCs w:val="18"/>
        </w:rPr>
        <w:t>Dokument może być przekazany:</w:t>
      </w:r>
      <w:r w:rsidRPr="00130CAF">
        <w:rPr>
          <w:rFonts w:ascii="Arial" w:hAnsi="Arial" w:cs="Arial"/>
          <w:bCs/>
          <w:i/>
          <w:sz w:val="18"/>
          <w:szCs w:val="18"/>
        </w:rPr>
        <w:tab/>
      </w:r>
      <w:r w:rsidRPr="00130CAF">
        <w:rPr>
          <w:rFonts w:ascii="Arial" w:hAnsi="Arial" w:cs="Arial"/>
          <w:bCs/>
          <w:i/>
          <w:sz w:val="18"/>
          <w:szCs w:val="18"/>
        </w:rPr>
        <w:br/>
      </w:r>
      <w:r w:rsidRPr="00130CAF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130CAF">
        <w:rPr>
          <w:rFonts w:ascii="Arial" w:hAnsi="Arial" w:cs="Arial"/>
          <w:bCs/>
          <w:i/>
          <w:sz w:val="18"/>
          <w:szCs w:val="18"/>
        </w:rPr>
        <w:tab/>
      </w:r>
      <w:r w:rsidRPr="00130CAF">
        <w:rPr>
          <w:rFonts w:ascii="Arial" w:hAnsi="Arial" w:cs="Arial"/>
          <w:bCs/>
          <w:i/>
          <w:sz w:val="18"/>
          <w:szCs w:val="18"/>
        </w:rPr>
        <w:br/>
      </w:r>
      <w:r w:rsidRPr="00130CAF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130CAF">
        <w:rPr>
          <w:rFonts w:ascii="Arial" w:hAnsi="Arial" w:cs="Arial"/>
          <w:bCs/>
          <w:i/>
          <w:sz w:val="18"/>
          <w:szCs w:val="18"/>
        </w:rPr>
        <w:tab/>
      </w:r>
      <w:r w:rsidRPr="00130CAF">
        <w:rPr>
          <w:rFonts w:ascii="Arial" w:hAnsi="Arial" w:cs="Arial"/>
          <w:bCs/>
          <w:i/>
          <w:sz w:val="18"/>
          <w:szCs w:val="18"/>
        </w:rPr>
        <w:br/>
      </w:r>
      <w:r w:rsidRPr="00130CAF">
        <w:rPr>
          <w:rFonts w:ascii="Arial" w:hAnsi="Arial" w:cs="Arial"/>
          <w:bCs/>
          <w:i/>
          <w:sz w:val="18"/>
          <w:szCs w:val="18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sectPr w:rsidR="007B3429" w:rsidRPr="00130CAF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D4E1" w14:textId="77777777" w:rsidR="00E206EB" w:rsidRDefault="00E206EB">
      <w:r>
        <w:separator/>
      </w:r>
    </w:p>
  </w:endnote>
  <w:endnote w:type="continuationSeparator" w:id="0">
    <w:p w14:paraId="7D7B9BB9" w14:textId="77777777" w:rsidR="00E206EB" w:rsidRDefault="00E2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Pr="00130CAF" w:rsidRDefault="007B3429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</w:p>
  <w:p w14:paraId="06D32393" w14:textId="77777777" w:rsidR="007B3429" w:rsidRPr="00130CAF" w:rsidRDefault="00C405DD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130CAF">
      <w:rPr>
        <w:rFonts w:ascii="Arial" w:hAnsi="Arial" w:cs="Arial"/>
        <w:sz w:val="16"/>
        <w:szCs w:val="16"/>
      </w:rPr>
      <w:fldChar w:fldCharType="begin"/>
    </w:r>
    <w:r w:rsidRPr="00130CAF">
      <w:rPr>
        <w:rFonts w:ascii="Arial" w:hAnsi="Arial" w:cs="Arial"/>
        <w:sz w:val="16"/>
        <w:szCs w:val="16"/>
      </w:rPr>
      <w:instrText>PAGE   \* MERGEFORMAT</w:instrText>
    </w:r>
    <w:r w:rsidRPr="00130CAF">
      <w:rPr>
        <w:rFonts w:ascii="Arial" w:hAnsi="Arial" w:cs="Arial"/>
        <w:sz w:val="16"/>
        <w:szCs w:val="16"/>
      </w:rPr>
      <w:fldChar w:fldCharType="separate"/>
    </w:r>
    <w:r w:rsidRPr="00130CAF">
      <w:rPr>
        <w:rFonts w:ascii="Arial" w:hAnsi="Arial" w:cs="Arial"/>
        <w:sz w:val="16"/>
        <w:szCs w:val="16"/>
      </w:rPr>
      <w:t>2</w:t>
    </w:r>
    <w:r w:rsidRPr="00130CAF">
      <w:rPr>
        <w:rFonts w:ascii="Arial" w:hAnsi="Arial" w:cs="Arial"/>
        <w:sz w:val="16"/>
        <w:szCs w:val="16"/>
      </w:rPr>
      <w:fldChar w:fldCharType="end"/>
    </w:r>
    <w:r w:rsidRPr="00130CAF">
      <w:rPr>
        <w:rFonts w:ascii="Arial" w:hAnsi="Arial" w:cs="Arial"/>
        <w:sz w:val="16"/>
        <w:szCs w:val="16"/>
      </w:rPr>
      <w:t xml:space="preserve"> | </w:t>
    </w:r>
    <w:r w:rsidRPr="00130CAF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11AF" w14:textId="77777777" w:rsidR="00E206EB" w:rsidRDefault="00E206EB">
      <w:r>
        <w:separator/>
      </w:r>
    </w:p>
  </w:footnote>
  <w:footnote w:type="continuationSeparator" w:id="0">
    <w:p w14:paraId="15FE029C" w14:textId="77777777" w:rsidR="00E206EB" w:rsidRDefault="00E20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30CAF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17C54"/>
    <w:rsid w:val="00A11CF7"/>
    <w:rsid w:val="00A15081"/>
    <w:rsid w:val="00A351F4"/>
    <w:rsid w:val="00AA5323"/>
    <w:rsid w:val="00AA5BD5"/>
    <w:rsid w:val="00AC422F"/>
    <w:rsid w:val="00AD0BB6"/>
    <w:rsid w:val="00B3231E"/>
    <w:rsid w:val="00B4405D"/>
    <w:rsid w:val="00B809D9"/>
    <w:rsid w:val="00C2311D"/>
    <w:rsid w:val="00C405DD"/>
    <w:rsid w:val="00C91ABE"/>
    <w:rsid w:val="00CF1AD2"/>
    <w:rsid w:val="00D1546C"/>
    <w:rsid w:val="00D92F25"/>
    <w:rsid w:val="00DA4C90"/>
    <w:rsid w:val="00DB2EC0"/>
    <w:rsid w:val="00E206EB"/>
    <w:rsid w:val="00EA394D"/>
    <w:rsid w:val="00EA3E36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</dc:title>
  <dc:creator>Marlena Olszewska</dc:creator>
  <cp:lastModifiedBy>Aurelia Surosz</cp:lastModifiedBy>
  <cp:revision>2</cp:revision>
  <dcterms:created xsi:type="dcterms:W3CDTF">2023-10-24T10:59:00Z</dcterms:created>
  <dcterms:modified xsi:type="dcterms:W3CDTF">2023-10-24T10:59:00Z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