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40D60389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31617824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10EC7EB5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Výsadba vinohradu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1452B642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Zákazka je rozdelená na časti z dôvodu, že časti tvoria samostatné </w:t>
            </w:r>
            <w:r w:rsidR="00A81D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celky</w:t>
            </w:r>
            <w:r w:rsidR="001772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6EB9ACE6" w:rsidR="00D42E8A" w:rsidRPr="00EA401D" w:rsidRDefault="00635CC9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Výsadba vinohradu </w:t>
            </w:r>
            <w:proofErr w:type="spellStart"/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</w:t>
            </w:r>
            <w:proofErr w:type="spellEnd"/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s.r.o. 1. etapa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11C8B0CD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</w:t>
            </w:r>
            <w:r w:rsid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- </w:t>
            </w:r>
            <w:r w:rsidR="00635CC9"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Projektová dokumentácia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“, ktorý tvorí prílohu č. </w:t>
            </w:r>
            <w:r w:rsid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Výzvy.</w:t>
            </w:r>
          </w:p>
        </w:tc>
      </w:tr>
      <w:tr w:rsidR="00635CC9" w:rsidRPr="00EA401D" w14:paraId="3636707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1973" w14:textId="68F2678C" w:rsidR="00635CC9" w:rsidRPr="00EA401D" w:rsidRDefault="00635CC9" w:rsidP="0063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C249F" w14:textId="25B80F6A" w:rsidR="00635CC9" w:rsidRDefault="00635CC9" w:rsidP="0063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Výsadba vinohradu </w:t>
            </w:r>
            <w:proofErr w:type="spellStart"/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</w:t>
            </w:r>
            <w:proofErr w:type="spellEnd"/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 etapa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CB6A" w14:textId="3B2D195A" w:rsidR="00635CC9" w:rsidRPr="00EA401D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5991AC" w14:textId="2E9E843C" w:rsidR="00635CC9" w:rsidRPr="00AB3B28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635C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3 - Projektová dokumentácia“, ktorý tvorí prílohu č. 3 Výzvy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635CC9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635CC9" w:rsidRPr="00EA401D" w:rsidRDefault="00635CC9" w:rsidP="0063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635CC9" w:rsidRPr="00EA401D" w:rsidRDefault="00635CC9" w:rsidP="0063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35CC9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635CC9" w:rsidRPr="00EA401D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2D43B302" w:rsidR="00635CC9" w:rsidRPr="00751735" w:rsidRDefault="00635CC9" w:rsidP="0063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03.04.2024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635CC9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635CC9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5C739658" w:rsidR="00635CC9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635CC9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635CC9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635CC9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635CC9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635CC9" w:rsidRPr="00EA401D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635CC9" w:rsidRPr="00EA401D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635CC9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635CC9" w:rsidRPr="00BF33D4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16C630BB" w:rsidR="00635CC9" w:rsidRPr="00EA401D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03.04.2024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635CC9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635CC9" w:rsidRPr="00EA401D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40F00138" w:rsidR="00635CC9" w:rsidRPr="00EA401D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03.04.2024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MOVINO,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Osloboditeľov 66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990 01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7723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Krtíš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635CC9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635CC9" w:rsidRPr="00EA401D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635CC9" w:rsidRPr="00EA401D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635CC9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635CC9" w:rsidRPr="00EA401D" w:rsidRDefault="00635CC9" w:rsidP="00635C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635CC9" w:rsidRPr="00BF33D4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635CC9" w:rsidRPr="00BF33D4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635CC9" w:rsidRPr="00EA401D" w:rsidRDefault="00635CC9" w:rsidP="00635C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3AB14A5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177237">
        <w:rPr>
          <w:b/>
          <w:sz w:val="24"/>
        </w:rPr>
        <w:t>Veľký Krtíš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177237">
        <w:rPr>
          <w:b/>
          <w:sz w:val="24"/>
        </w:rPr>
        <w:t>26.03.2024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53DCE64E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177237">
        <w:rPr>
          <w:b/>
          <w:sz w:val="24"/>
        </w:rPr>
        <w:t>Ing. Martin Gallik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510CD799" w:rsidR="00033E9B" w:rsidRDefault="00033E9B" w:rsidP="00033E9B">
      <w:pPr>
        <w:spacing w:after="0"/>
      </w:pPr>
      <w:r>
        <w:t xml:space="preserve">1. </w:t>
      </w:r>
      <w:r w:rsidR="00635CC9" w:rsidRPr="00635CC9">
        <w:t xml:space="preserve">Príloha č. 1 - VV </w:t>
      </w:r>
      <w:proofErr w:type="spellStart"/>
      <w:r w:rsidR="00635CC9" w:rsidRPr="00635CC9">
        <w:t>Vysadba</w:t>
      </w:r>
      <w:proofErr w:type="spellEnd"/>
      <w:r w:rsidR="00635CC9" w:rsidRPr="00635CC9">
        <w:t xml:space="preserve"> vinohradu </w:t>
      </w:r>
      <w:proofErr w:type="spellStart"/>
      <w:r w:rsidR="00635CC9" w:rsidRPr="00635CC9">
        <w:t>Movino</w:t>
      </w:r>
      <w:proofErr w:type="spellEnd"/>
      <w:r w:rsidR="00635CC9" w:rsidRPr="00635CC9">
        <w:t xml:space="preserve"> s.r.o. 1 etapa</w:t>
      </w:r>
    </w:p>
    <w:p w14:paraId="4E103C13" w14:textId="55204BB6" w:rsidR="00635CC9" w:rsidRDefault="00635CC9" w:rsidP="00033E9B">
      <w:pPr>
        <w:spacing w:after="0"/>
      </w:pPr>
      <w:r>
        <w:t xml:space="preserve">2. </w:t>
      </w:r>
      <w:r w:rsidRPr="00635CC9">
        <w:t xml:space="preserve">Príloha č. 1 - VV </w:t>
      </w:r>
      <w:proofErr w:type="spellStart"/>
      <w:r w:rsidRPr="00635CC9">
        <w:t>Vysadba</w:t>
      </w:r>
      <w:proofErr w:type="spellEnd"/>
      <w:r w:rsidRPr="00635CC9">
        <w:t xml:space="preserve"> vinohradu </w:t>
      </w:r>
      <w:proofErr w:type="spellStart"/>
      <w:r w:rsidRPr="00635CC9">
        <w:t>Movino</w:t>
      </w:r>
      <w:proofErr w:type="spellEnd"/>
      <w:r w:rsidRPr="00635CC9">
        <w:t xml:space="preserve"> s.r.o. </w:t>
      </w:r>
      <w:r>
        <w:t>2</w:t>
      </w:r>
      <w:r w:rsidRPr="00635CC9">
        <w:t xml:space="preserve"> etapa</w:t>
      </w:r>
    </w:p>
    <w:p w14:paraId="44471FBC" w14:textId="128592BF" w:rsidR="00033E9B" w:rsidRDefault="00635CC9" w:rsidP="00033E9B">
      <w:pPr>
        <w:spacing w:after="0"/>
      </w:pPr>
      <w:r>
        <w:t>3</w:t>
      </w:r>
      <w:r w:rsidR="00033E9B">
        <w:t xml:space="preserve">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 w:rsidR="00033E9B">
        <w:t>Súhlas so spracovaním osobných údajov</w:t>
      </w:r>
    </w:p>
    <w:p w14:paraId="589305C3" w14:textId="2FCA2A2F" w:rsidR="00635CC9" w:rsidRDefault="00635CC9" w:rsidP="00033E9B">
      <w:pPr>
        <w:spacing w:after="0"/>
      </w:pPr>
      <w:r>
        <w:t>4. Príloha č. 3 – Projektová dokumentácia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BD4B7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0A72" w14:textId="77777777" w:rsidR="00BD4B7B" w:rsidRDefault="00BD4B7B" w:rsidP="009A2C94">
      <w:pPr>
        <w:spacing w:after="0" w:line="240" w:lineRule="auto"/>
      </w:pPr>
      <w:r>
        <w:separator/>
      </w:r>
    </w:p>
  </w:endnote>
  <w:endnote w:type="continuationSeparator" w:id="0">
    <w:p w14:paraId="6BA0D9B7" w14:textId="77777777" w:rsidR="00BD4B7B" w:rsidRDefault="00BD4B7B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8CA2" w14:textId="77777777" w:rsidR="00BD4B7B" w:rsidRDefault="00BD4B7B" w:rsidP="009A2C94">
      <w:pPr>
        <w:spacing w:after="0" w:line="240" w:lineRule="auto"/>
      </w:pPr>
      <w:r>
        <w:separator/>
      </w:r>
    </w:p>
  </w:footnote>
  <w:footnote w:type="continuationSeparator" w:id="0">
    <w:p w14:paraId="27101E37" w14:textId="77777777" w:rsidR="00BD4B7B" w:rsidRDefault="00BD4B7B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77237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63111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D41E5"/>
    <w:rsid w:val="005F5F4C"/>
    <w:rsid w:val="00604259"/>
    <w:rsid w:val="00611ADA"/>
    <w:rsid w:val="00635CC9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1DCB"/>
    <w:rsid w:val="00A850EF"/>
    <w:rsid w:val="00A90566"/>
    <w:rsid w:val="00AB3B28"/>
    <w:rsid w:val="00B14BC5"/>
    <w:rsid w:val="00B45A0A"/>
    <w:rsid w:val="00B52E43"/>
    <w:rsid w:val="00B61A03"/>
    <w:rsid w:val="00BA2F12"/>
    <w:rsid w:val="00BD4B7B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602</Words>
  <Characters>3569</Characters>
  <Application>Microsoft Office Word</Application>
  <DocSecurity>0</DocSecurity>
  <Lines>187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2024-03-26T21:04:00Z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C:\Users\staga\Desktop\VO vystavba vinohradu\PHZ\VARIABLES_PPA_PHZ.xlsx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Martin Gallik</vt:lpwstr>
  </property>
  <property fmtid="{D5CDD505-2E9C-101B-9397-08002B2CF9AE}" pid="12" name="NazovZakazky">
    <vt:lpwstr>Výsadba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03.04.2024 do 10:00 h</vt:lpwstr>
  </property>
  <property fmtid="{D5CDD505-2E9C-101B-9397-08002B2CF9AE}" pid="15" name="DatumOtvaraniaAVyhodnoteniaPonuk">
    <vt:lpwstr>03.04.2024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Výsadba vinohradu Movino s.r.o. 1. etapa, Výsadba vinohradu Movino s.r.o. 2. etapa</vt:lpwstr>
  </property>
  <property fmtid="{D5CDD505-2E9C-101B-9397-08002B2CF9AE}" pid="22" name="DatumPodpisuVyzva">
    <vt:lpwstr>26.03.2024</vt:lpwstr>
  </property>
  <property fmtid="{D5CDD505-2E9C-101B-9397-08002B2CF9AE}" pid="23" name="KodProjektu">
    <vt:lpwstr>041BB520693</vt:lpwstr>
  </property>
  <property fmtid="{D5CDD505-2E9C-101B-9397-08002B2CF9AE}" pid="24" name="IDObstaravania">
    <vt:lpwstr>54576</vt:lpwstr>
  </property>
  <property fmtid="{D5CDD505-2E9C-101B-9397-08002B2CF9AE}" pid="25" name="DatumPodpisuZaznam">
    <vt:lpwstr>03.04.2024</vt:lpwstr>
  </property>
  <property fmtid="{D5CDD505-2E9C-101B-9397-08002B2CF9AE}" pid="26" name="NazovProjektu">
    <vt:lpwstr>Výsadba nového vinohradu MOVINO</vt:lpwstr>
  </property>
  <property fmtid="{D5CDD505-2E9C-101B-9397-08002B2CF9AE}" pid="27" name="DatumPodpisuSplnomocnenie">
    <vt:lpwstr>18.04.2023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