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62ABE9ED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285E69" w:rsidRPr="00285E69">
        <w:rPr>
          <w:b/>
        </w:rPr>
        <w:t>Obstaranie traktora a strojov do ŠRV - MM@KK AGRO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595C7208" w:rsidR="000302D2" w:rsidRPr="00F042DD" w:rsidRDefault="003F492C" w:rsidP="0075778F">
            <w:pPr>
              <w:jc w:val="both"/>
            </w:pPr>
            <w:bookmarkStart w:id="0" w:name="_Hlk100740131"/>
            <w:r w:rsidRPr="003F492C">
              <w:t>Predmetom zákazky je obstaranie stroj</w:t>
            </w:r>
            <w:r w:rsidR="00285E69">
              <w:t xml:space="preserve">ov do ŠRV - </w:t>
            </w:r>
            <w:r w:rsidR="00285E69" w:rsidRPr="00285E69">
              <w:t>Rozmetadlo priemyselných hnojív (1 ks) a postrekovač (1 ks)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2E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ED4D" w14:textId="77777777" w:rsidR="002E0A76" w:rsidRDefault="002E0A76" w:rsidP="008D27E1">
      <w:pPr>
        <w:spacing w:after="0" w:line="240" w:lineRule="auto"/>
      </w:pPr>
      <w:r>
        <w:separator/>
      </w:r>
    </w:p>
  </w:endnote>
  <w:endnote w:type="continuationSeparator" w:id="0">
    <w:p w14:paraId="3640655F" w14:textId="77777777" w:rsidR="002E0A76" w:rsidRDefault="002E0A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2432" w14:textId="77777777" w:rsidR="002E0A76" w:rsidRDefault="002E0A76" w:rsidP="008D27E1">
      <w:pPr>
        <w:spacing w:after="0" w:line="240" w:lineRule="auto"/>
      </w:pPr>
      <w:r>
        <w:separator/>
      </w:r>
    </w:p>
  </w:footnote>
  <w:footnote w:type="continuationSeparator" w:id="0">
    <w:p w14:paraId="7784D168" w14:textId="77777777" w:rsidR="002E0A76" w:rsidRDefault="002E0A76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5E69"/>
    <w:rsid w:val="0028643B"/>
    <w:rsid w:val="002B3639"/>
    <w:rsid w:val="002C7D9D"/>
    <w:rsid w:val="002D3340"/>
    <w:rsid w:val="002E0A76"/>
    <w:rsid w:val="002E7E3C"/>
    <w:rsid w:val="003B2433"/>
    <w:rsid w:val="003E7D35"/>
    <w:rsid w:val="003F492C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46</cp:revision>
  <cp:lastPrinted>2023-04-29T15:13:00Z</cp:lastPrinted>
  <dcterms:created xsi:type="dcterms:W3CDTF">2022-04-13T09:06:00Z</dcterms:created>
  <dcterms:modified xsi:type="dcterms:W3CDTF">2024-03-27T08:27:00Z</dcterms:modified>
</cp:coreProperties>
</file>