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6412E1" w14:textId="77777777" w:rsidR="00DB04CE" w:rsidRPr="007C10B4" w:rsidRDefault="00DB04CE" w:rsidP="003152FA">
      <w:pPr>
        <w:rPr>
          <w:rFonts w:ascii="Arial Narrow" w:hAnsi="Arial Narrow"/>
          <w:b/>
          <w:sz w:val="24"/>
          <w:szCs w:val="24"/>
        </w:rPr>
      </w:pPr>
      <w:r w:rsidRPr="007C10B4">
        <w:rPr>
          <w:rFonts w:ascii="Arial Narrow" w:hAnsi="Arial Narrow"/>
          <w:b/>
          <w:sz w:val="24"/>
          <w:szCs w:val="24"/>
        </w:rPr>
        <w:t>Opis predmetu zákazky / Vlastný návrh plnenia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10597"/>
      </w:tblGrid>
      <w:tr w:rsidR="00DB04CE" w:rsidRPr="00600B3D" w14:paraId="15A20EEC" w14:textId="77777777" w:rsidTr="00DB04CE">
        <w:tc>
          <w:tcPr>
            <w:tcW w:w="3397" w:type="dxa"/>
            <w:shd w:val="clear" w:color="auto" w:fill="E7E6E6" w:themeFill="background2"/>
          </w:tcPr>
          <w:p w14:paraId="6C35331A" w14:textId="77777777" w:rsidR="00DB04CE" w:rsidRPr="007C10B4" w:rsidRDefault="00DB04CE" w:rsidP="00460C34">
            <w:pPr>
              <w:jc w:val="both"/>
              <w:rPr>
                <w:rFonts w:ascii="Arial Narrow" w:hAnsi="Arial Narrow"/>
                <w:b/>
              </w:rPr>
            </w:pPr>
            <w:r w:rsidRPr="007C10B4">
              <w:rPr>
                <w:rFonts w:ascii="Arial Narrow" w:hAnsi="Arial Narrow"/>
                <w:b/>
              </w:rPr>
              <w:t>Názov predmetu zákazky:</w:t>
            </w:r>
          </w:p>
        </w:tc>
        <w:tc>
          <w:tcPr>
            <w:tcW w:w="10597" w:type="dxa"/>
          </w:tcPr>
          <w:p w14:paraId="3AB039B1" w14:textId="1EE00F02" w:rsidR="00DB04CE" w:rsidRPr="00600B3D" w:rsidRDefault="00DB04CE" w:rsidP="00460C34">
            <w:pPr>
              <w:jc w:val="both"/>
              <w:rPr>
                <w:rFonts w:ascii="Arial Narrow" w:hAnsi="Arial Narrow"/>
                <w:b/>
              </w:rPr>
            </w:pPr>
            <w:r w:rsidRPr="00600B3D">
              <w:rPr>
                <w:rFonts w:ascii="Arial Narrow" w:hAnsi="Arial Narrow"/>
                <w:b/>
                <w:bCs/>
              </w:rPr>
              <w:t>Záchranné plavidlo s motorom a s prívesom na prepravu</w:t>
            </w:r>
          </w:p>
        </w:tc>
      </w:tr>
      <w:tr w:rsidR="00DB04CE" w:rsidRPr="00600B3D" w14:paraId="6DC9C479" w14:textId="77777777" w:rsidTr="00DB04CE">
        <w:trPr>
          <w:trHeight w:val="2147"/>
        </w:trPr>
        <w:tc>
          <w:tcPr>
            <w:tcW w:w="3397" w:type="dxa"/>
            <w:shd w:val="clear" w:color="auto" w:fill="E7E6E6" w:themeFill="background2"/>
          </w:tcPr>
          <w:p w14:paraId="0523427D" w14:textId="77777777" w:rsidR="00DB04CE" w:rsidRPr="007C10B4" w:rsidRDefault="00DB04CE" w:rsidP="00460C34">
            <w:pPr>
              <w:jc w:val="both"/>
              <w:rPr>
                <w:rFonts w:ascii="Arial Narrow" w:hAnsi="Arial Narrow"/>
                <w:b/>
              </w:rPr>
            </w:pPr>
            <w:r w:rsidRPr="007C10B4">
              <w:rPr>
                <w:rFonts w:ascii="Arial Narrow" w:hAnsi="Arial Narrow"/>
                <w:b/>
              </w:rPr>
              <w:t xml:space="preserve">Predmet zákazky: </w:t>
            </w:r>
          </w:p>
        </w:tc>
        <w:tc>
          <w:tcPr>
            <w:tcW w:w="10597" w:type="dxa"/>
          </w:tcPr>
          <w:p w14:paraId="34BA6537" w14:textId="77777777" w:rsidR="00DB04CE" w:rsidRPr="00F92C84" w:rsidRDefault="00DB04CE" w:rsidP="00460C34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600B3D">
              <w:rPr>
                <w:rFonts w:ascii="Arial Narrow" w:hAnsi="Arial Narrow"/>
              </w:rPr>
              <w:t>Obstaranie 20 kusov záchranných plavidiel so závesným motorom, s nízkym ponorom a s prívesom na prepravu plavidla pre potreby Hasičského a záchranného zboru. Plavidlá sa budú využívať pri výkone záchranných a povodňových prác, evakuácií osôb, zvierat a materiálu, ekologických haváriách a iných mimoriadnych udalostiach a pri výcvikoch na vodných tokoch a vodných plochách aj v prípade povodňových prác v zaplavenom území počas povodní. Na Slovensku sa nachádzajú riečne sústavy od malých vodných tokov ako sú bystriny a potoky, cez vodné toky vodohospodársky významných  riek.  Každý vodný tok alebo vodná plocha si vyžaduje iný technický prostriedok pri vykonávaní zásahovej činností hasičskou jednotkou.</w:t>
            </w:r>
          </w:p>
        </w:tc>
      </w:tr>
      <w:tr w:rsidR="00DB04CE" w:rsidRPr="00600B3D" w14:paraId="13AB75E4" w14:textId="77777777" w:rsidTr="00DB04CE">
        <w:tc>
          <w:tcPr>
            <w:tcW w:w="3397" w:type="dxa"/>
            <w:shd w:val="clear" w:color="auto" w:fill="E7E6E6" w:themeFill="background2"/>
          </w:tcPr>
          <w:p w14:paraId="70833976" w14:textId="77777777" w:rsidR="00DB04CE" w:rsidRPr="007C10B4" w:rsidRDefault="00DB04CE" w:rsidP="00460C34">
            <w:pPr>
              <w:spacing w:after="0"/>
              <w:jc w:val="both"/>
              <w:rPr>
                <w:rFonts w:ascii="Arial Narrow" w:hAnsi="Arial Narrow"/>
                <w:b/>
              </w:rPr>
            </w:pPr>
            <w:r w:rsidRPr="007C10B4">
              <w:rPr>
                <w:rFonts w:ascii="Arial Narrow" w:hAnsi="Arial Narrow"/>
                <w:b/>
              </w:rPr>
              <w:t xml:space="preserve">Počet: </w:t>
            </w:r>
          </w:p>
        </w:tc>
        <w:tc>
          <w:tcPr>
            <w:tcW w:w="10597" w:type="dxa"/>
          </w:tcPr>
          <w:p w14:paraId="75404618" w14:textId="77777777" w:rsidR="00DB04CE" w:rsidRPr="00600B3D" w:rsidRDefault="00DB04CE" w:rsidP="00DB04CE">
            <w:pPr>
              <w:pStyle w:val="Odsekzoznamu"/>
              <w:numPr>
                <w:ilvl w:val="0"/>
                <w:numId w:val="42"/>
              </w:numPr>
              <w:spacing w:after="0"/>
              <w:ind w:left="323" w:hanging="284"/>
              <w:jc w:val="both"/>
              <w:rPr>
                <w:rFonts w:ascii="Arial Narrow" w:hAnsi="Arial Narrow"/>
              </w:rPr>
            </w:pPr>
            <w:r w:rsidRPr="00600B3D">
              <w:rPr>
                <w:rFonts w:ascii="Arial Narrow" w:hAnsi="Arial Narrow"/>
              </w:rPr>
              <w:t>plavidlo – v počte 20 ks</w:t>
            </w:r>
          </w:p>
          <w:p w14:paraId="3DCE0C04" w14:textId="77777777" w:rsidR="00DB04CE" w:rsidRPr="00600B3D" w:rsidRDefault="00DB04CE" w:rsidP="00DB04CE">
            <w:pPr>
              <w:pStyle w:val="Odsekzoznamu"/>
              <w:numPr>
                <w:ilvl w:val="0"/>
                <w:numId w:val="42"/>
              </w:numPr>
              <w:spacing w:after="0"/>
              <w:ind w:left="323" w:hanging="284"/>
              <w:jc w:val="both"/>
              <w:rPr>
                <w:rFonts w:ascii="Arial Narrow" w:hAnsi="Arial Narrow"/>
              </w:rPr>
            </w:pPr>
            <w:r w:rsidRPr="00600B3D">
              <w:rPr>
                <w:rFonts w:ascii="Arial Narrow" w:hAnsi="Arial Narrow"/>
              </w:rPr>
              <w:t>príves – v počte 20 ks</w:t>
            </w:r>
          </w:p>
          <w:p w14:paraId="24AFD4B0" w14:textId="276EEE41" w:rsidR="00DB04CE" w:rsidRDefault="00DB04CE" w:rsidP="00DB04CE">
            <w:pPr>
              <w:pStyle w:val="Odsekzoznamu"/>
              <w:numPr>
                <w:ilvl w:val="0"/>
                <w:numId w:val="42"/>
              </w:numPr>
              <w:spacing w:after="0"/>
              <w:ind w:left="323" w:hanging="284"/>
              <w:jc w:val="both"/>
              <w:rPr>
                <w:rFonts w:ascii="Arial Narrow" w:hAnsi="Arial Narrow"/>
              </w:rPr>
            </w:pPr>
            <w:r w:rsidRPr="00600B3D">
              <w:rPr>
                <w:rFonts w:ascii="Arial Narrow" w:hAnsi="Arial Narrow"/>
              </w:rPr>
              <w:t>príslušenstvo a výba</w:t>
            </w:r>
            <w:r w:rsidR="00EE44F5">
              <w:rPr>
                <w:rFonts w:ascii="Arial Narrow" w:hAnsi="Arial Narrow"/>
              </w:rPr>
              <w:t>va plavidla – v počte 20 komplet</w:t>
            </w:r>
          </w:p>
          <w:p w14:paraId="087F389C" w14:textId="77777777" w:rsidR="00DB04CE" w:rsidRPr="00F92C84" w:rsidRDefault="00DB04CE" w:rsidP="00460C34">
            <w:pPr>
              <w:pStyle w:val="Odsekzoznamu"/>
              <w:spacing w:after="0"/>
              <w:ind w:left="323"/>
              <w:jc w:val="both"/>
              <w:rPr>
                <w:rFonts w:ascii="Arial Narrow" w:hAnsi="Arial Narrow"/>
              </w:rPr>
            </w:pPr>
          </w:p>
        </w:tc>
      </w:tr>
      <w:tr w:rsidR="00DB04CE" w:rsidRPr="00600B3D" w14:paraId="623CF605" w14:textId="77777777" w:rsidTr="00DB04CE">
        <w:tc>
          <w:tcPr>
            <w:tcW w:w="3397" w:type="dxa"/>
            <w:shd w:val="clear" w:color="auto" w:fill="E7E6E6" w:themeFill="background2"/>
          </w:tcPr>
          <w:p w14:paraId="33D66EAA" w14:textId="77777777" w:rsidR="00DB04CE" w:rsidRPr="007C10B4" w:rsidRDefault="00DB04CE" w:rsidP="00460C34">
            <w:pPr>
              <w:spacing w:after="0"/>
              <w:jc w:val="both"/>
              <w:rPr>
                <w:rFonts w:ascii="Arial Narrow" w:hAnsi="Arial Narrow"/>
                <w:b/>
              </w:rPr>
            </w:pPr>
            <w:r w:rsidRPr="007C10B4">
              <w:rPr>
                <w:rFonts w:ascii="Arial Narrow" w:hAnsi="Arial Narrow"/>
                <w:b/>
              </w:rPr>
              <w:t>CPV kód:</w:t>
            </w:r>
          </w:p>
        </w:tc>
        <w:tc>
          <w:tcPr>
            <w:tcW w:w="10597" w:type="dxa"/>
          </w:tcPr>
          <w:p w14:paraId="44604A7F" w14:textId="77777777" w:rsidR="00DB04CE" w:rsidRPr="00600B3D" w:rsidRDefault="00DB04CE" w:rsidP="00DB04CE">
            <w:pPr>
              <w:pStyle w:val="Odsekzoznamu"/>
              <w:numPr>
                <w:ilvl w:val="0"/>
                <w:numId w:val="41"/>
              </w:numPr>
              <w:spacing w:after="0"/>
              <w:ind w:left="323" w:hanging="284"/>
              <w:jc w:val="both"/>
              <w:rPr>
                <w:rFonts w:ascii="Arial Narrow" w:hAnsi="Arial Narrow"/>
              </w:rPr>
            </w:pPr>
            <w:r w:rsidRPr="00600B3D">
              <w:rPr>
                <w:rFonts w:ascii="Arial Narrow" w:hAnsi="Arial Narrow"/>
              </w:rPr>
              <w:t>34521400-9 Záchranné člny</w:t>
            </w:r>
          </w:p>
          <w:p w14:paraId="3D16C2B4" w14:textId="77777777" w:rsidR="00DB04CE" w:rsidRDefault="00DB04CE" w:rsidP="00DB04CE">
            <w:pPr>
              <w:pStyle w:val="Odsekzoznamu"/>
              <w:numPr>
                <w:ilvl w:val="0"/>
                <w:numId w:val="41"/>
              </w:numPr>
              <w:spacing w:after="0"/>
              <w:ind w:left="323" w:hanging="284"/>
              <w:jc w:val="both"/>
              <w:rPr>
                <w:rFonts w:ascii="Arial Narrow" w:hAnsi="Arial Narrow"/>
              </w:rPr>
            </w:pPr>
            <w:r w:rsidRPr="00600B3D">
              <w:rPr>
                <w:rFonts w:ascii="Arial Narrow" w:hAnsi="Arial Narrow"/>
              </w:rPr>
              <w:t>60000000-8 Dopravné služby (bez prepravy odpadu)</w:t>
            </w:r>
          </w:p>
          <w:p w14:paraId="2D3841B1" w14:textId="77777777" w:rsidR="00DB04CE" w:rsidRPr="00600B3D" w:rsidRDefault="00DB04CE" w:rsidP="00460C34">
            <w:pPr>
              <w:pStyle w:val="Odsekzoznamu"/>
              <w:spacing w:after="0"/>
              <w:ind w:left="323"/>
              <w:jc w:val="both"/>
              <w:rPr>
                <w:rFonts w:ascii="Arial Narrow" w:hAnsi="Arial Narrow"/>
              </w:rPr>
            </w:pPr>
          </w:p>
        </w:tc>
      </w:tr>
      <w:tr w:rsidR="00DB04CE" w:rsidRPr="00600B3D" w14:paraId="6E3DEB39" w14:textId="77777777" w:rsidTr="00DB04CE">
        <w:tc>
          <w:tcPr>
            <w:tcW w:w="3397" w:type="dxa"/>
            <w:shd w:val="clear" w:color="auto" w:fill="E7E6E6" w:themeFill="background2"/>
          </w:tcPr>
          <w:p w14:paraId="57B70C09" w14:textId="77777777" w:rsidR="00DB04CE" w:rsidRPr="007C10B4" w:rsidRDefault="00DB04CE" w:rsidP="00460C34">
            <w:pPr>
              <w:jc w:val="both"/>
              <w:rPr>
                <w:rFonts w:ascii="Arial Narrow" w:hAnsi="Arial Narrow"/>
                <w:b/>
              </w:rPr>
            </w:pPr>
            <w:r w:rsidRPr="007C10B4">
              <w:rPr>
                <w:rFonts w:ascii="Arial Narrow" w:hAnsi="Arial Narrow"/>
                <w:b/>
              </w:rPr>
              <w:t>S tovarom sa požaduje zabezpečiť aj tieto súvisiace služby:</w:t>
            </w:r>
          </w:p>
        </w:tc>
        <w:tc>
          <w:tcPr>
            <w:tcW w:w="10597" w:type="dxa"/>
          </w:tcPr>
          <w:p w14:paraId="24559687" w14:textId="77777777" w:rsidR="00DB04CE" w:rsidRPr="00600B3D" w:rsidRDefault="00DB04CE" w:rsidP="00DB04CE">
            <w:pPr>
              <w:pStyle w:val="Default"/>
              <w:numPr>
                <w:ilvl w:val="0"/>
                <w:numId w:val="40"/>
              </w:numPr>
              <w:ind w:left="323" w:hanging="284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00B3D">
              <w:rPr>
                <w:rFonts w:ascii="Arial Narrow" w:hAnsi="Arial Narrow"/>
                <w:color w:val="auto"/>
                <w:sz w:val="22"/>
                <w:szCs w:val="22"/>
              </w:rPr>
              <w:t>dodanie tovaru do miesta dodania,</w:t>
            </w:r>
          </w:p>
          <w:p w14:paraId="027C8A0B" w14:textId="77777777" w:rsidR="00DB04CE" w:rsidRDefault="00DB04CE" w:rsidP="00DB04CE">
            <w:pPr>
              <w:pStyle w:val="Odsekzoznamu"/>
              <w:numPr>
                <w:ilvl w:val="0"/>
                <w:numId w:val="40"/>
              </w:numPr>
              <w:spacing w:after="0" w:line="240" w:lineRule="auto"/>
              <w:ind w:left="323" w:hanging="284"/>
              <w:jc w:val="both"/>
              <w:rPr>
                <w:rFonts w:ascii="Arial Narrow" w:hAnsi="Arial Narrow"/>
              </w:rPr>
            </w:pPr>
            <w:r w:rsidRPr="00600B3D">
              <w:rPr>
                <w:rFonts w:ascii="Arial Narrow" w:hAnsi="Arial Narrow"/>
              </w:rPr>
              <w:t>vyloženie tovaru v mieste dodania</w:t>
            </w:r>
          </w:p>
          <w:p w14:paraId="7EC88908" w14:textId="77777777" w:rsidR="00DB04CE" w:rsidRPr="00600B3D" w:rsidRDefault="00DB04CE" w:rsidP="00460C34">
            <w:pPr>
              <w:pStyle w:val="Odsekzoznamu"/>
              <w:spacing w:after="0" w:line="240" w:lineRule="auto"/>
              <w:ind w:left="323"/>
              <w:jc w:val="both"/>
              <w:rPr>
                <w:rFonts w:ascii="Arial Narrow" w:hAnsi="Arial Narrow"/>
              </w:rPr>
            </w:pPr>
          </w:p>
        </w:tc>
      </w:tr>
      <w:tr w:rsidR="00DB04CE" w:rsidRPr="00600B3D" w14:paraId="2754FC10" w14:textId="77777777" w:rsidTr="00DB04CE">
        <w:tc>
          <w:tcPr>
            <w:tcW w:w="3397" w:type="dxa"/>
            <w:shd w:val="clear" w:color="auto" w:fill="E7E6E6" w:themeFill="background2"/>
          </w:tcPr>
          <w:p w14:paraId="5875C917" w14:textId="77777777" w:rsidR="00DB04CE" w:rsidRPr="007C10B4" w:rsidRDefault="00DB04CE" w:rsidP="00460C34">
            <w:pPr>
              <w:jc w:val="both"/>
              <w:rPr>
                <w:rFonts w:ascii="Arial Narrow" w:hAnsi="Arial Narrow"/>
                <w:b/>
              </w:rPr>
            </w:pPr>
            <w:r w:rsidRPr="007C10B4">
              <w:rPr>
                <w:rFonts w:ascii="Arial Narrow" w:hAnsi="Arial Narrow"/>
                <w:b/>
              </w:rPr>
              <w:t xml:space="preserve">Záručná doba a ostatné podmienky s predmetom zákazky: </w:t>
            </w:r>
          </w:p>
        </w:tc>
        <w:tc>
          <w:tcPr>
            <w:tcW w:w="10597" w:type="dxa"/>
          </w:tcPr>
          <w:p w14:paraId="39B05A09" w14:textId="77777777" w:rsidR="00DB04CE" w:rsidRPr="00600B3D" w:rsidRDefault="00DB04CE" w:rsidP="00DB04CE">
            <w:pPr>
              <w:pStyle w:val="Odsekzoznamu"/>
              <w:numPr>
                <w:ilvl w:val="0"/>
                <w:numId w:val="39"/>
              </w:numPr>
              <w:ind w:left="323" w:hanging="284"/>
              <w:jc w:val="both"/>
              <w:rPr>
                <w:rFonts w:ascii="Arial Narrow" w:hAnsi="Arial Narrow"/>
              </w:rPr>
            </w:pPr>
            <w:r w:rsidRPr="00600B3D">
              <w:rPr>
                <w:rFonts w:ascii="Arial Narrow" w:hAnsi="Arial Narrow"/>
              </w:rPr>
              <w:t>Verejný obstarávateľ požaduje na dodaný tovar záručnú dobu 24 mesiacov, ktorá začína plynúť dňom prevzatia predmetu zákazky na základe dodacieho – preberacieho listu. Všetky záruky musia byť riešené s dobou odozvy najneskôr nasledujúci pracovný deň.</w:t>
            </w:r>
            <w:r>
              <w:rPr>
                <w:rFonts w:ascii="Arial Narrow" w:hAnsi="Arial Narrow"/>
              </w:rPr>
              <w:t xml:space="preserve"> </w:t>
            </w:r>
            <w:r w:rsidRPr="00600B3D">
              <w:rPr>
                <w:rFonts w:ascii="Arial Narrow" w:hAnsi="Arial Narrow"/>
              </w:rPr>
              <w:t>Pri uplatnení reklamácie je dodávateľ povinný predmet zákazky prevziať v sídle objednávateľa na vlastné náklady.</w:t>
            </w:r>
          </w:p>
          <w:p w14:paraId="3D7AED93" w14:textId="77777777" w:rsidR="00DB04CE" w:rsidRPr="00600B3D" w:rsidRDefault="00DB04CE" w:rsidP="00DB04CE">
            <w:pPr>
              <w:pStyle w:val="Odsekzoznamu"/>
              <w:numPr>
                <w:ilvl w:val="0"/>
                <w:numId w:val="39"/>
              </w:numPr>
              <w:ind w:left="323" w:hanging="284"/>
              <w:jc w:val="both"/>
              <w:rPr>
                <w:rFonts w:ascii="Arial Narrow" w:hAnsi="Arial Narrow"/>
              </w:rPr>
            </w:pPr>
            <w:r w:rsidRPr="00600B3D">
              <w:rPr>
                <w:rFonts w:ascii="Arial Narrow" w:hAnsi="Arial Narrow"/>
              </w:rPr>
              <w:t>Tovar musí byť nový, nepoužívaný, zabalený v neporušených obaloch, nepoškodený. Tovar nesmie byť recyklovaný, repasovaný, renovovaný.</w:t>
            </w:r>
          </w:p>
          <w:p w14:paraId="2FF9063B" w14:textId="77777777" w:rsidR="00DB04CE" w:rsidRPr="00F92C84" w:rsidRDefault="00DB04CE" w:rsidP="00DB04CE">
            <w:pPr>
              <w:pStyle w:val="Odsekzoznamu"/>
              <w:numPr>
                <w:ilvl w:val="0"/>
                <w:numId w:val="39"/>
              </w:numPr>
              <w:ind w:left="323" w:hanging="284"/>
              <w:jc w:val="both"/>
              <w:rPr>
                <w:rFonts w:ascii="Arial Narrow" w:hAnsi="Arial Narrow"/>
                <w:b/>
              </w:rPr>
            </w:pPr>
            <w:r w:rsidRPr="00600B3D">
              <w:rPr>
                <w:rFonts w:ascii="Arial Narrow" w:hAnsi="Arial Narrow"/>
              </w:rPr>
              <w:t>Verejný obstarávateľ si vyhradzuje právo prevziať iba tovar funkčný, bez zjavných vád, dodaný v kompletnom stave a v požadovanom množstve. V opačnom prípade si vyhradzuje právo nepodpísať dodací list, neprebrať dodaný tovar a nezaplatiť cenu za neprebraný tovar.</w:t>
            </w:r>
          </w:p>
          <w:p w14:paraId="7F70D980" w14:textId="77777777" w:rsidR="00DB04CE" w:rsidRPr="00600B3D" w:rsidRDefault="00DB04CE" w:rsidP="00460C34">
            <w:pPr>
              <w:pStyle w:val="Odsekzoznamu"/>
              <w:ind w:left="323"/>
              <w:jc w:val="both"/>
              <w:rPr>
                <w:rFonts w:ascii="Arial Narrow" w:hAnsi="Arial Narrow"/>
                <w:b/>
              </w:rPr>
            </w:pPr>
          </w:p>
        </w:tc>
      </w:tr>
      <w:tr w:rsidR="00DB04CE" w:rsidRPr="00600B3D" w14:paraId="21359B4E" w14:textId="77777777" w:rsidTr="00DB04CE">
        <w:tc>
          <w:tcPr>
            <w:tcW w:w="3397" w:type="dxa"/>
            <w:shd w:val="clear" w:color="auto" w:fill="E7E6E6" w:themeFill="background2"/>
          </w:tcPr>
          <w:p w14:paraId="0256AF55" w14:textId="392676BA" w:rsidR="00DB04CE" w:rsidRPr="007C10B4" w:rsidRDefault="00DB04CE" w:rsidP="003B3703">
            <w:pPr>
              <w:jc w:val="both"/>
              <w:rPr>
                <w:rFonts w:ascii="Arial Narrow" w:hAnsi="Arial Narrow"/>
                <w:b/>
              </w:rPr>
            </w:pPr>
            <w:r w:rsidRPr="007C10B4">
              <w:rPr>
                <w:rFonts w:ascii="Arial Narrow" w:hAnsi="Arial Narrow"/>
                <w:b/>
              </w:rPr>
              <w:lastRenderedPageBreak/>
              <w:t>Verejný obstarávateľ</w:t>
            </w:r>
            <w:r w:rsidR="003B3703">
              <w:rPr>
                <w:rFonts w:ascii="Arial Narrow" w:hAnsi="Arial Narrow"/>
                <w:b/>
              </w:rPr>
              <w:t xml:space="preserve"> na predmet zákazky</w:t>
            </w:r>
            <w:r w:rsidRPr="007C10B4">
              <w:rPr>
                <w:rFonts w:ascii="Arial Narrow" w:hAnsi="Arial Narrow"/>
                <w:b/>
              </w:rPr>
              <w:t xml:space="preserve"> požaduje: </w:t>
            </w:r>
          </w:p>
        </w:tc>
        <w:tc>
          <w:tcPr>
            <w:tcW w:w="10597" w:type="dxa"/>
          </w:tcPr>
          <w:p w14:paraId="20F56354" w14:textId="7532B449" w:rsidR="00DB04CE" w:rsidRDefault="00DB04CE" w:rsidP="00DB04CE">
            <w:pPr>
              <w:pStyle w:val="Odsekzoznamu"/>
              <w:numPr>
                <w:ilvl w:val="0"/>
                <w:numId w:val="43"/>
              </w:numPr>
              <w:ind w:left="323" w:hanging="284"/>
              <w:jc w:val="both"/>
              <w:rPr>
                <w:rFonts w:ascii="Arial Narrow" w:hAnsi="Arial Narrow"/>
              </w:rPr>
            </w:pPr>
            <w:r w:rsidRPr="00600B3D">
              <w:rPr>
                <w:rFonts w:ascii="Arial Narrow" w:hAnsi="Arial Narrow"/>
              </w:rPr>
              <w:t>Verejný obstarávateľ</w:t>
            </w:r>
            <w:r w:rsidR="00572297">
              <w:rPr>
                <w:rFonts w:ascii="Arial Narrow" w:hAnsi="Arial Narrow"/>
              </w:rPr>
              <w:t xml:space="preserve"> </w:t>
            </w:r>
            <w:r w:rsidR="00572297" w:rsidRPr="00572297">
              <w:rPr>
                <w:rFonts w:ascii="Arial Narrow" w:hAnsi="Arial Narrow"/>
              </w:rPr>
              <w:t>požaduje</w:t>
            </w:r>
            <w:r w:rsidRPr="00600B3D">
              <w:rPr>
                <w:rFonts w:ascii="Arial Narrow" w:hAnsi="Arial Narrow"/>
              </w:rPr>
              <w:t xml:space="preserve"> </w:t>
            </w:r>
            <w:r w:rsidRPr="00572297">
              <w:rPr>
                <w:rFonts w:ascii="Arial Narrow" w:hAnsi="Arial Narrow"/>
              </w:rPr>
              <w:t xml:space="preserve">pri </w:t>
            </w:r>
            <w:r w:rsidR="00572297" w:rsidRPr="00572297">
              <w:rPr>
                <w:rFonts w:ascii="Arial Narrow" w:hAnsi="Arial Narrow"/>
              </w:rPr>
              <w:t>odovzdaní tovaru</w:t>
            </w:r>
            <w:r w:rsidRPr="00572297">
              <w:rPr>
                <w:rFonts w:ascii="Arial Narrow" w:hAnsi="Arial Narrow"/>
              </w:rPr>
              <w:t xml:space="preserve"> predložiť kópiu certifikátu vydaného notifikovanou osobou a vyhlásenie o zhode</w:t>
            </w:r>
            <w:r w:rsidRPr="00600B3D">
              <w:rPr>
                <w:rFonts w:ascii="Arial Narrow" w:hAnsi="Arial Narrow"/>
              </w:rPr>
              <w:t xml:space="preserve"> vydané výrobcom pre malé plavidlá, v slovenskom jazyku alebo v pôvodnom jazyku a súčasne doložené úradným prekladom do slovenského jazyka okrem dokladov predložených v českom jazyku.</w:t>
            </w:r>
          </w:p>
          <w:p w14:paraId="353B3F25" w14:textId="1A1695AE" w:rsidR="00B71B67" w:rsidRPr="00600B3D" w:rsidRDefault="00B71B67" w:rsidP="00DB04CE">
            <w:pPr>
              <w:pStyle w:val="Odsekzoznamu"/>
              <w:numPr>
                <w:ilvl w:val="0"/>
                <w:numId w:val="43"/>
              </w:numPr>
              <w:ind w:left="323" w:hanging="284"/>
              <w:jc w:val="both"/>
              <w:rPr>
                <w:rFonts w:ascii="Arial Narrow" w:hAnsi="Arial Narrow"/>
              </w:rPr>
            </w:pPr>
            <w:r w:rsidRPr="00B71B67">
              <w:rPr>
                <w:rFonts w:ascii="Arial Narrow" w:hAnsi="Arial Narrow"/>
                <w:bCs/>
                <w:color w:val="000000" w:themeColor="text1"/>
              </w:rPr>
              <w:t xml:space="preserve">Verejný obstarávateľ požaduje pri odovzdaní tovaru </w:t>
            </w:r>
            <w:r>
              <w:rPr>
                <w:rFonts w:ascii="Arial Narrow" w:hAnsi="Arial Narrow"/>
                <w:bCs/>
                <w:color w:val="000000" w:themeColor="text1"/>
              </w:rPr>
              <w:t xml:space="preserve">v položke č. 2, písm. c), f) </w:t>
            </w:r>
            <w:r w:rsidRPr="00B71B67">
              <w:rPr>
                <w:rFonts w:ascii="Arial Narrow" w:hAnsi="Arial Narrow"/>
                <w:bCs/>
                <w:color w:val="000000" w:themeColor="text1"/>
              </w:rPr>
              <w:t xml:space="preserve">predložiť aj kópiu certifikátu vydaného notifikovanou osobou a vyhlásenie o zhode </w:t>
            </w:r>
            <w:r w:rsidRPr="00600B3D">
              <w:rPr>
                <w:rFonts w:ascii="Arial Narrow" w:hAnsi="Arial Narrow"/>
              </w:rPr>
              <w:t>v slovenskom jazyku alebo v pôvodnom jazyku a súčasne doložené úradným prekladom do slovenského jazyka okrem dokladov predložených v českom jazyku.</w:t>
            </w:r>
          </w:p>
          <w:p w14:paraId="00F05839" w14:textId="454FE675" w:rsidR="00DB04CE" w:rsidRPr="00600B3D" w:rsidRDefault="00DB04CE" w:rsidP="00DB04CE">
            <w:pPr>
              <w:pStyle w:val="Odsekzoznamu"/>
              <w:numPr>
                <w:ilvl w:val="0"/>
                <w:numId w:val="43"/>
              </w:numPr>
              <w:ind w:left="323" w:hanging="284"/>
              <w:jc w:val="both"/>
              <w:rPr>
                <w:rFonts w:ascii="Arial Narrow" w:hAnsi="Arial Narrow"/>
              </w:rPr>
            </w:pPr>
            <w:r w:rsidRPr="00600B3D">
              <w:rPr>
                <w:rFonts w:ascii="Arial Narrow" w:hAnsi="Arial Narrow"/>
              </w:rPr>
              <w:t>Verejný obstarávateľ</w:t>
            </w:r>
            <w:r w:rsidR="00572297">
              <w:rPr>
                <w:rFonts w:ascii="Arial Narrow" w:hAnsi="Arial Narrow"/>
              </w:rPr>
              <w:t xml:space="preserve"> </w:t>
            </w:r>
            <w:r w:rsidR="00572297" w:rsidRPr="00572297">
              <w:rPr>
                <w:rFonts w:ascii="Arial Narrow" w:hAnsi="Arial Narrow"/>
              </w:rPr>
              <w:t>požaduje</w:t>
            </w:r>
            <w:r w:rsidRPr="00600B3D">
              <w:rPr>
                <w:rFonts w:ascii="Arial Narrow" w:hAnsi="Arial Narrow"/>
              </w:rPr>
              <w:t xml:space="preserve"> </w:t>
            </w:r>
            <w:r w:rsidRPr="00572297">
              <w:rPr>
                <w:rFonts w:ascii="Arial Narrow" w:hAnsi="Arial Narrow"/>
              </w:rPr>
              <w:t xml:space="preserve">pri </w:t>
            </w:r>
            <w:r w:rsidR="00572297" w:rsidRPr="00572297">
              <w:rPr>
                <w:rFonts w:ascii="Arial Narrow" w:hAnsi="Arial Narrow"/>
              </w:rPr>
              <w:t>odovzdaní</w:t>
            </w:r>
            <w:r w:rsidR="00572297">
              <w:rPr>
                <w:rFonts w:ascii="Arial Narrow" w:hAnsi="Arial Narrow"/>
              </w:rPr>
              <w:t xml:space="preserve"> tovaru</w:t>
            </w:r>
            <w:r w:rsidRPr="00572297">
              <w:rPr>
                <w:rFonts w:ascii="Arial Narrow" w:hAnsi="Arial Narrow"/>
              </w:rPr>
              <w:t xml:space="preserve"> predložiť kópiu certifikátu vydaného notifikovanou osobou a vyhlásenie o zhode</w:t>
            </w:r>
            <w:r w:rsidRPr="00600B3D">
              <w:rPr>
                <w:rFonts w:ascii="Arial Narrow" w:hAnsi="Arial Narrow"/>
              </w:rPr>
              <w:t xml:space="preserve"> vydané výrobcom pre pohonné jednotky, v slovenskom jazyku alebo v pôvodnom jazyku a súčasne doložené úradným prekladom do slovenského jazyka okrem dokladov predložených v českom jazyku.</w:t>
            </w:r>
          </w:p>
          <w:p w14:paraId="05681AED" w14:textId="77777777" w:rsidR="00DB04CE" w:rsidRPr="00600B3D" w:rsidRDefault="00DB04CE" w:rsidP="00DB04CE">
            <w:pPr>
              <w:pStyle w:val="Odsekzoznamu"/>
              <w:numPr>
                <w:ilvl w:val="0"/>
                <w:numId w:val="43"/>
              </w:numPr>
              <w:ind w:left="323" w:hanging="284"/>
              <w:jc w:val="both"/>
              <w:rPr>
                <w:rFonts w:ascii="Arial Narrow" w:hAnsi="Arial Narrow"/>
              </w:rPr>
            </w:pPr>
            <w:r w:rsidRPr="00600B3D">
              <w:rPr>
                <w:rFonts w:ascii="Arial Narrow" w:hAnsi="Arial Narrow"/>
              </w:rPr>
              <w:t>Verejný obstarávateľ požaduje záručný servis na motor v podobe vykonávania servisných predpísaných prehliadok počas trvania záručnej doby minimálne 24 mesiacov, spolu s výmenou ND, kvapalín a so zaúčtovaním práce mechanika podľa predpísaných úkonov po roku alebo po uplynutí motohodín: výmena olejov, filtrov, remeňa, kontrola všetkých častí a pod.</w:t>
            </w:r>
          </w:p>
          <w:p w14:paraId="05DD98A5" w14:textId="1F12756F" w:rsidR="00B71B67" w:rsidRPr="00B71B67" w:rsidRDefault="00DB04CE" w:rsidP="00B71B67">
            <w:pPr>
              <w:pStyle w:val="Odsekzoznamu"/>
              <w:numPr>
                <w:ilvl w:val="0"/>
                <w:numId w:val="43"/>
              </w:numPr>
              <w:ind w:left="323" w:hanging="284"/>
              <w:jc w:val="both"/>
              <w:rPr>
                <w:rFonts w:ascii="Arial Narrow" w:hAnsi="Arial Narrow"/>
              </w:rPr>
            </w:pPr>
            <w:r w:rsidRPr="00600B3D">
              <w:rPr>
                <w:rFonts w:ascii="Arial Narrow" w:hAnsi="Arial Narrow"/>
              </w:rPr>
              <w:t>Výrobok musí disponovať označením CE, potvrdzujúcim že výrobok je v súlade s príslušnými právnymi predpismi Európskej únie. Dodávateľ dodá príslušný certifikát.</w:t>
            </w:r>
          </w:p>
        </w:tc>
      </w:tr>
      <w:tr w:rsidR="00DB04CE" w:rsidRPr="00600B3D" w14:paraId="3EBCD53D" w14:textId="77777777" w:rsidTr="00DB04CE">
        <w:tc>
          <w:tcPr>
            <w:tcW w:w="3397" w:type="dxa"/>
            <w:shd w:val="clear" w:color="auto" w:fill="E7E6E6" w:themeFill="background2"/>
          </w:tcPr>
          <w:p w14:paraId="2093BD01" w14:textId="6469CC34" w:rsidR="00DB04CE" w:rsidRPr="007C10B4" w:rsidRDefault="00DB04CE" w:rsidP="00460C34">
            <w:pPr>
              <w:jc w:val="both"/>
              <w:rPr>
                <w:rFonts w:ascii="Arial Narrow" w:hAnsi="Arial Narrow"/>
                <w:b/>
              </w:rPr>
            </w:pPr>
            <w:r w:rsidRPr="007C10B4">
              <w:rPr>
                <w:rFonts w:ascii="Arial Narrow" w:hAnsi="Arial Narrow"/>
                <w:b/>
              </w:rPr>
              <w:t>Miesto dodania predmetu zákazky</w:t>
            </w:r>
            <w:r w:rsidR="00460C34">
              <w:rPr>
                <w:rFonts w:ascii="Arial Narrow" w:hAnsi="Arial Narrow"/>
                <w:b/>
              </w:rPr>
              <w:t xml:space="preserve"> a ostatné požiadavky spojené s dodaním</w:t>
            </w:r>
            <w:r w:rsidRPr="007C10B4">
              <w:rPr>
                <w:rFonts w:ascii="Arial Narrow" w:hAnsi="Arial Narrow"/>
                <w:b/>
              </w:rPr>
              <w:t xml:space="preserve">: </w:t>
            </w:r>
          </w:p>
        </w:tc>
        <w:tc>
          <w:tcPr>
            <w:tcW w:w="10597" w:type="dxa"/>
          </w:tcPr>
          <w:p w14:paraId="1144331F" w14:textId="2C41F927" w:rsidR="00DB04CE" w:rsidRPr="00460C34" w:rsidRDefault="00460C34" w:rsidP="005122B4">
            <w:pPr>
              <w:pStyle w:val="Odsekzoznamu"/>
              <w:numPr>
                <w:ilvl w:val="0"/>
                <w:numId w:val="46"/>
              </w:numPr>
              <w:ind w:left="322" w:hanging="284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Mesto dodania: </w:t>
            </w:r>
            <w:r w:rsidR="00DB04CE" w:rsidRPr="00460C34">
              <w:rPr>
                <w:rFonts w:ascii="Arial Narrow" w:hAnsi="Arial Narrow"/>
              </w:rPr>
              <w:t>Centrálny sklad Záchrannej brigády Hasičského a záchranného zboru v Žiline, Bán</w:t>
            </w:r>
            <w:r w:rsidR="003B3703" w:rsidRPr="00460C34">
              <w:rPr>
                <w:rFonts w:ascii="Arial Narrow" w:hAnsi="Arial Narrow"/>
              </w:rPr>
              <w:t>ovská cesta 8111, 010 01 Žilina</w:t>
            </w:r>
          </w:p>
          <w:p w14:paraId="0069F22D" w14:textId="6E701CBD" w:rsidR="00460C34" w:rsidRDefault="00460C34" w:rsidP="005122B4">
            <w:pPr>
              <w:pStyle w:val="Odsekzoznamu"/>
              <w:numPr>
                <w:ilvl w:val="0"/>
                <w:numId w:val="46"/>
              </w:numPr>
              <w:ind w:left="322" w:hanging="284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Predávajúci pri odovzdaní predmetu zákazky odovzdá aj</w:t>
            </w:r>
            <w:r w:rsidRPr="00600B3D">
              <w:rPr>
                <w:rFonts w:ascii="Arial Narrow" w:hAnsi="Arial Narrow"/>
              </w:rPr>
              <w:t xml:space="preserve"> dokumentácie – technická dokumentácia od výrobcu, návod na použitie/manuál pre obsluhu v slovenskom alebo českom jazyku, záručné listy, iné doklady podľa druhu tovaru.</w:t>
            </w:r>
          </w:p>
          <w:p w14:paraId="77F80E15" w14:textId="77777777" w:rsidR="00460C34" w:rsidRPr="00600B3D" w:rsidRDefault="00460C34" w:rsidP="005122B4">
            <w:pPr>
              <w:pStyle w:val="Odsekzoznamu"/>
              <w:numPr>
                <w:ilvl w:val="0"/>
                <w:numId w:val="46"/>
              </w:numPr>
              <w:ind w:left="322" w:hanging="284"/>
              <w:jc w:val="both"/>
              <w:rPr>
                <w:rFonts w:ascii="Arial Narrow" w:hAnsi="Arial Narrow"/>
              </w:rPr>
            </w:pPr>
            <w:r w:rsidRPr="00600B3D">
              <w:rPr>
                <w:rFonts w:ascii="Arial Narrow" w:hAnsi="Arial Narrow"/>
              </w:rPr>
              <w:t>Tovar bude dodaný jednorazovo.</w:t>
            </w:r>
          </w:p>
          <w:p w14:paraId="0367C352" w14:textId="1B0BC1B7" w:rsidR="00460C34" w:rsidRPr="005122B4" w:rsidRDefault="00460C34" w:rsidP="00460C34">
            <w:pPr>
              <w:pStyle w:val="Odsekzoznamu"/>
              <w:numPr>
                <w:ilvl w:val="0"/>
                <w:numId w:val="46"/>
              </w:numPr>
              <w:ind w:left="322" w:hanging="284"/>
              <w:jc w:val="both"/>
              <w:rPr>
                <w:rFonts w:ascii="Arial Narrow" w:hAnsi="Arial Narrow"/>
              </w:rPr>
            </w:pPr>
            <w:r w:rsidRPr="00600B3D">
              <w:rPr>
                <w:rFonts w:ascii="Arial Narrow" w:hAnsi="Arial Narrow"/>
              </w:rPr>
              <w:t>Výrobok musí byť dodaný kompletne v rátane príslušenstva opísaného v tejto technickej špecifikácii.</w:t>
            </w:r>
          </w:p>
        </w:tc>
      </w:tr>
      <w:tr w:rsidR="00DB04CE" w:rsidRPr="00600B3D" w14:paraId="3295A5C1" w14:textId="77777777" w:rsidTr="00DB04CE">
        <w:tc>
          <w:tcPr>
            <w:tcW w:w="3397" w:type="dxa"/>
            <w:shd w:val="clear" w:color="auto" w:fill="E7E6E6" w:themeFill="background2"/>
          </w:tcPr>
          <w:p w14:paraId="6D4D64B1" w14:textId="77777777" w:rsidR="00DB04CE" w:rsidRPr="007C10B4" w:rsidRDefault="00DB04CE" w:rsidP="00460C34">
            <w:pPr>
              <w:jc w:val="both"/>
              <w:rPr>
                <w:rFonts w:ascii="Arial Narrow" w:hAnsi="Arial Narrow"/>
                <w:b/>
              </w:rPr>
            </w:pPr>
            <w:r w:rsidRPr="007C10B4">
              <w:rPr>
                <w:rFonts w:ascii="Arial Narrow" w:hAnsi="Arial Narrow"/>
                <w:b/>
              </w:rPr>
              <w:t>Lehota dodania predmetu zákazky:</w:t>
            </w:r>
          </w:p>
        </w:tc>
        <w:tc>
          <w:tcPr>
            <w:tcW w:w="10597" w:type="dxa"/>
          </w:tcPr>
          <w:p w14:paraId="4D1CCAD8" w14:textId="33FFFD2D" w:rsidR="00DB04CE" w:rsidRDefault="00DB04CE" w:rsidP="00460C34">
            <w:pPr>
              <w:pStyle w:val="Default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00B3D">
              <w:rPr>
                <w:rFonts w:ascii="Arial Narrow" w:hAnsi="Arial Narrow"/>
                <w:color w:val="auto"/>
                <w:sz w:val="22"/>
                <w:szCs w:val="22"/>
              </w:rPr>
              <w:t xml:space="preserve">Dodanie tovaru do </w:t>
            </w:r>
            <w:r w:rsidR="006745A2">
              <w:rPr>
                <w:rFonts w:ascii="Arial Narrow" w:hAnsi="Arial Narrow"/>
                <w:color w:val="auto"/>
                <w:sz w:val="22"/>
                <w:szCs w:val="22"/>
              </w:rPr>
              <w:t>1</w:t>
            </w:r>
            <w:r w:rsidRPr="00600B3D">
              <w:rPr>
                <w:rFonts w:ascii="Arial Narrow" w:hAnsi="Arial Narrow"/>
                <w:color w:val="auto"/>
                <w:sz w:val="22"/>
                <w:szCs w:val="22"/>
              </w:rPr>
              <w:t>8 mesi</w:t>
            </w:r>
            <w:r>
              <w:rPr>
                <w:rFonts w:ascii="Arial Narrow" w:hAnsi="Arial Narrow"/>
                <w:color w:val="auto"/>
                <w:sz w:val="22"/>
                <w:szCs w:val="22"/>
              </w:rPr>
              <w:t>acov od účinnosti kúpnej zmluvy</w:t>
            </w:r>
          </w:p>
          <w:p w14:paraId="649E93B6" w14:textId="77777777" w:rsidR="00DB04CE" w:rsidRPr="00F92C84" w:rsidRDefault="00DB04CE" w:rsidP="00460C34">
            <w:pPr>
              <w:pStyle w:val="Default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</w:tr>
      <w:tr w:rsidR="00DB04CE" w:rsidRPr="00600B3D" w14:paraId="2C9C1C3E" w14:textId="77777777" w:rsidTr="00DB04CE">
        <w:tc>
          <w:tcPr>
            <w:tcW w:w="3397" w:type="dxa"/>
            <w:shd w:val="clear" w:color="auto" w:fill="E7E6E6" w:themeFill="background2"/>
          </w:tcPr>
          <w:p w14:paraId="3204A186" w14:textId="77777777" w:rsidR="00DB04CE" w:rsidRPr="007C10B4" w:rsidRDefault="00DB04CE" w:rsidP="00460C34">
            <w:pPr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  <w:r w:rsidRPr="007C10B4">
              <w:rPr>
                <w:rFonts w:ascii="Arial Narrow" w:hAnsi="Arial Narrow"/>
                <w:b/>
              </w:rPr>
              <w:t>Položky predmetu zákazky:</w:t>
            </w:r>
          </w:p>
          <w:p w14:paraId="76B5654C" w14:textId="77777777" w:rsidR="00DB04CE" w:rsidRPr="00F92C84" w:rsidRDefault="00DB04CE" w:rsidP="00460C34">
            <w:pPr>
              <w:pStyle w:val="Default"/>
              <w:ind w:left="29"/>
              <w:jc w:val="both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</w:p>
        </w:tc>
        <w:tc>
          <w:tcPr>
            <w:tcW w:w="10597" w:type="dxa"/>
          </w:tcPr>
          <w:p w14:paraId="27FC09B9" w14:textId="7E843073" w:rsidR="00DB04CE" w:rsidRPr="00F92C84" w:rsidRDefault="00DB04CE" w:rsidP="00460C34">
            <w:pPr>
              <w:spacing w:after="0" w:line="240" w:lineRule="auto"/>
              <w:jc w:val="both"/>
              <w:rPr>
                <w:rFonts w:ascii="Arial Narrow" w:hAnsi="Arial Narrow" w:cs="Arial"/>
                <w:color w:val="000000"/>
              </w:rPr>
            </w:pPr>
            <w:r w:rsidRPr="00F92C84">
              <w:rPr>
                <w:rFonts w:ascii="Arial Narrow" w:hAnsi="Arial Narrow" w:cs="Arial"/>
                <w:color w:val="000000"/>
              </w:rPr>
              <w:t>Všetky technické parametre/funkcionality, resp. vlastnosti požadovaného predmetu zákazky uvedené v tabuľke nižšie predstavujú minimálne požiadavky, ktoré musia byť splnené vo vlastnom návrhu plnenia uchádzača. Uchádzač uvedie požadovaný údaj v priestore tabuľky kde je napísané „(</w:t>
            </w:r>
            <w:r w:rsidRPr="00F92C84">
              <w:rPr>
                <w:rFonts w:ascii="Arial Narrow" w:hAnsi="Arial Narrow" w:cs="Arial"/>
                <w:color w:val="000000"/>
                <w:highlight w:val="yellow"/>
              </w:rPr>
              <w:t>Doplní uchádzač</w:t>
            </w:r>
            <w:r>
              <w:rPr>
                <w:rFonts w:ascii="Arial Narrow" w:hAnsi="Arial Narrow" w:cs="Arial"/>
                <w:color w:val="000000"/>
              </w:rPr>
              <w:t>)“. Čiernym vyznačený priestor</w:t>
            </w:r>
            <w:r w:rsidRPr="00F92C84">
              <w:rPr>
                <w:rFonts w:ascii="Arial Narrow" w:hAnsi="Arial Narrow" w:cs="Arial"/>
                <w:color w:val="000000"/>
              </w:rPr>
              <w:t xml:space="preserve"> </w:t>
            </w:r>
            <w:r w:rsidRPr="00F92C84">
              <w:rPr>
                <w:rFonts w:ascii="Arial Narrow" w:hAnsi="Arial Narrow" w:cs="Arial"/>
                <w:color w:val="FFFFFF" w:themeColor="background1"/>
                <w:bdr w:val="single" w:sz="4" w:space="0" w:color="auto"/>
                <w:shd w:val="clear" w:color="auto" w:fill="000000" w:themeFill="text1"/>
              </w:rPr>
              <w:t>N/A</w:t>
            </w:r>
            <w:r w:rsidRPr="00F92C84">
              <w:rPr>
                <w:rFonts w:ascii="Arial Narrow" w:hAnsi="Arial Narrow" w:cs="Arial"/>
                <w:color w:val="000000"/>
              </w:rPr>
              <w:t xml:space="preserve"> uchádzač nevypĺňa.</w:t>
            </w:r>
            <w:r w:rsidR="00943887">
              <w:rPr>
                <w:rFonts w:ascii="Arial Narrow" w:hAnsi="Arial Narrow" w:cs="Arial"/>
                <w:color w:val="000000"/>
              </w:rPr>
              <w:t xml:space="preserve"> V položke č. 2 uchádzač predloží technické alebo katalógové listy. V položke č. 2., bod. </w:t>
            </w:r>
            <w:r w:rsidR="00943887" w:rsidRPr="00943887">
              <w:rPr>
                <w:rFonts w:ascii="Arial Narrow" w:hAnsi="Arial Narrow" w:cs="Arial"/>
                <w:color w:val="000000"/>
              </w:rPr>
              <w:t>2.1), písm. c), f)</w:t>
            </w:r>
            <w:r w:rsidR="00943887">
              <w:rPr>
                <w:rFonts w:ascii="Arial Narrow" w:hAnsi="Arial Narrow" w:cs="Arial"/>
                <w:color w:val="000000"/>
              </w:rPr>
              <w:t xml:space="preserve"> uchádzač predloží spolu s ponukou aj kópiu certifikátu ktorá deklaruje splnenie predmetnej normy. Certifikát musí byť preložený do Slovenského alebo Českého jazyka.</w:t>
            </w:r>
          </w:p>
          <w:p w14:paraId="0B0DD474" w14:textId="77777777" w:rsidR="00DB04CE" w:rsidRPr="00600B3D" w:rsidRDefault="00DB04CE" w:rsidP="00460C34">
            <w:pPr>
              <w:pStyle w:val="Default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</w:tr>
    </w:tbl>
    <w:p w14:paraId="06384E90" w14:textId="4323C339" w:rsidR="00291AB6" w:rsidRPr="00E2063E" w:rsidRDefault="00291AB6" w:rsidP="00E2063E">
      <w:pPr>
        <w:spacing w:after="160" w:line="259" w:lineRule="auto"/>
        <w:rPr>
          <w:rFonts w:ascii="Arial Narrow" w:hAnsi="Arial Narrow" w:cs="Arial"/>
        </w:rPr>
      </w:pPr>
    </w:p>
    <w:tbl>
      <w:tblPr>
        <w:tblpPr w:leftFromText="141" w:rightFromText="141" w:vertAnchor="text" w:horzAnchor="margin" w:tblpXSpec="center" w:tblpY="191"/>
        <w:tblW w:w="1346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10"/>
        <w:gridCol w:w="3782"/>
        <w:gridCol w:w="2976"/>
        <w:gridCol w:w="2694"/>
      </w:tblGrid>
      <w:tr w:rsidR="006E651F" w:rsidRPr="006E651F" w14:paraId="5404FB13" w14:textId="77777777" w:rsidTr="00EE44F5">
        <w:trPr>
          <w:trHeight w:val="977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2EC9CA8" w14:textId="77777777" w:rsidR="00D725B2" w:rsidRPr="006E651F" w:rsidRDefault="00D725B2" w:rsidP="00EE44F5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  <w:p w14:paraId="6A42998B" w14:textId="77777777" w:rsidR="00D725B2" w:rsidRPr="006E651F" w:rsidRDefault="00D725B2" w:rsidP="00EE44F5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E651F">
              <w:rPr>
                <w:rFonts w:ascii="Arial Narrow" w:hAnsi="Arial Narrow"/>
                <w:b/>
                <w:bCs/>
                <w:sz w:val="24"/>
                <w:szCs w:val="24"/>
              </w:rPr>
              <w:t>Položka č. 1</w:t>
            </w:r>
          </w:p>
          <w:p w14:paraId="18095266" w14:textId="77777777" w:rsidR="00D725B2" w:rsidRPr="006E651F" w:rsidRDefault="00D725B2" w:rsidP="00EE44F5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6E651F">
              <w:rPr>
                <w:rFonts w:ascii="Arial Narrow" w:hAnsi="Arial Narrow"/>
                <w:b/>
                <w:bCs/>
              </w:rPr>
              <w:t>Záchranné plavidlo s motorom</w:t>
            </w:r>
          </w:p>
        </w:tc>
        <w:tc>
          <w:tcPr>
            <w:tcW w:w="5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38AAD1EC" w14:textId="77777777" w:rsidR="00D725B2" w:rsidRPr="006E651F" w:rsidRDefault="00D725B2" w:rsidP="00EE44F5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6E651F">
              <w:rPr>
                <w:rFonts w:ascii="Arial Narrow" w:hAnsi="Arial Narrow" w:cs="Arial"/>
                <w:b/>
              </w:rPr>
              <w:t>Vlastný návrh plnenia</w:t>
            </w:r>
          </w:p>
          <w:p w14:paraId="0C440D6D" w14:textId="77777777" w:rsidR="00D725B2" w:rsidRPr="006E651F" w:rsidRDefault="00D725B2" w:rsidP="00EE44F5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6E651F">
              <w:rPr>
                <w:rFonts w:ascii="Arial Narrow" w:hAnsi="Arial Narrow"/>
                <w:bCs/>
              </w:rPr>
              <w:t>(doplní uchádzač)</w:t>
            </w:r>
          </w:p>
          <w:p w14:paraId="29C3B50A" w14:textId="77777777" w:rsidR="00D725B2" w:rsidRPr="006E651F" w:rsidRDefault="00D725B2" w:rsidP="00EE44F5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6E651F">
              <w:rPr>
                <w:rFonts w:ascii="Arial Narrow" w:hAnsi="Arial Narrow" w:cs="Arial"/>
                <w:b/>
              </w:rPr>
              <w:t>Požaduje sa uviesť skutočnú špecifikáciu ponúkaného predmetu zákazky - výrobcu, typové označenie a technické parametre,  uviesť áno/nie, v prípade číselnej hodnoty uviesť jej skutočnosť</w:t>
            </w:r>
          </w:p>
        </w:tc>
      </w:tr>
      <w:tr w:rsidR="006E651F" w:rsidRPr="006E651F" w14:paraId="50851AE0" w14:textId="77777777" w:rsidTr="00EE44F5">
        <w:trPr>
          <w:trHeight w:val="245"/>
          <w:jc w:val="center"/>
        </w:trPr>
        <w:tc>
          <w:tcPr>
            <w:tcW w:w="4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0FBD1" w14:textId="77777777" w:rsidR="00D725B2" w:rsidRPr="006E651F" w:rsidRDefault="00D725B2" w:rsidP="00EE44F5">
            <w:pPr>
              <w:spacing w:after="0" w:line="240" w:lineRule="auto"/>
              <w:rPr>
                <w:rFonts w:ascii="Arial Narrow" w:hAnsi="Arial Narrow"/>
                <w:bCs/>
              </w:rPr>
            </w:pPr>
            <w:r w:rsidRPr="006E651F">
              <w:rPr>
                <w:rFonts w:ascii="Arial Narrow" w:hAnsi="Arial Narrow"/>
                <w:bCs/>
              </w:rPr>
              <w:t>Množstvo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95AB1" w14:textId="77777777" w:rsidR="00D725B2" w:rsidRPr="006E651F" w:rsidRDefault="00D725B2" w:rsidP="00EE44F5">
            <w:pPr>
              <w:spacing w:after="0" w:line="240" w:lineRule="auto"/>
              <w:rPr>
                <w:rFonts w:ascii="Arial Narrow" w:hAnsi="Arial Narrow"/>
                <w:bCs/>
              </w:rPr>
            </w:pPr>
            <w:r w:rsidRPr="006E651F">
              <w:rPr>
                <w:rFonts w:ascii="Arial Narrow" w:hAnsi="Arial Narrow"/>
                <w:bCs/>
              </w:rPr>
              <w:t xml:space="preserve">20 ks 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0EC90302" w14:textId="77777777" w:rsidR="00D725B2" w:rsidRPr="006E651F" w:rsidRDefault="00D725B2" w:rsidP="00EE44F5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6E651F" w:rsidRPr="006E651F" w14:paraId="145EA98E" w14:textId="77777777" w:rsidTr="00EE44F5">
        <w:trPr>
          <w:trHeight w:val="457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4D13A" w14:textId="77777777" w:rsidR="00D725B2" w:rsidRPr="006E651F" w:rsidRDefault="00D725B2" w:rsidP="00EE44F5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6E651F">
              <w:rPr>
                <w:rFonts w:ascii="Arial Narrow" w:hAnsi="Arial Narrow"/>
                <w:b/>
                <w:bCs/>
              </w:rPr>
              <w:t>Výrobca: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B6D58" w14:textId="77777777" w:rsidR="00D725B2" w:rsidRPr="006E651F" w:rsidRDefault="00D725B2" w:rsidP="00EE44F5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6E651F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</w:tc>
      </w:tr>
      <w:tr w:rsidR="006E651F" w:rsidRPr="006E651F" w14:paraId="38A953E5" w14:textId="77777777" w:rsidTr="00EE44F5">
        <w:trPr>
          <w:trHeight w:val="407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B653C" w14:textId="77777777" w:rsidR="00D725B2" w:rsidRPr="006E651F" w:rsidRDefault="00D725B2" w:rsidP="00EE44F5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6E651F">
              <w:rPr>
                <w:rFonts w:ascii="Arial Narrow" w:hAnsi="Arial Narrow"/>
                <w:b/>
                <w:bCs/>
              </w:rPr>
              <w:t>Typové označenie:</w:t>
            </w:r>
          </w:p>
        </w:tc>
        <w:tc>
          <w:tcPr>
            <w:tcW w:w="567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76E8F" w14:textId="77777777" w:rsidR="00D725B2" w:rsidRPr="006E651F" w:rsidRDefault="00D725B2" w:rsidP="00EE44F5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6E651F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</w:tc>
      </w:tr>
      <w:tr w:rsidR="006E651F" w:rsidRPr="006E651F" w14:paraId="328CD4DF" w14:textId="77777777" w:rsidTr="00EE44F5">
        <w:trPr>
          <w:trHeight w:val="126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3043A0D" w14:textId="77777777" w:rsidR="00D725B2" w:rsidRPr="006E651F" w:rsidRDefault="00D725B2" w:rsidP="00EE44F5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6E651F">
              <w:rPr>
                <w:rFonts w:ascii="Arial Narrow" w:hAnsi="Arial Narrow"/>
                <w:b/>
                <w:bCs/>
              </w:rPr>
              <w:t>Požadovaná technická špecifikácia, parametre a funkcionality</w:t>
            </w:r>
          </w:p>
        </w:tc>
        <w:tc>
          <w:tcPr>
            <w:tcW w:w="2976" w:type="dxa"/>
            <w:vMerge w:val="restart"/>
            <w:tcBorders>
              <w:left w:val="nil"/>
              <w:right w:val="single" w:sz="4" w:space="0" w:color="auto"/>
            </w:tcBorders>
            <w:shd w:val="clear" w:color="auto" w:fill="BFBFBF" w:themeFill="background1" w:themeFillShade="BF"/>
          </w:tcPr>
          <w:p w14:paraId="6433F7F6" w14:textId="77777777" w:rsidR="00D725B2" w:rsidRPr="006E651F" w:rsidRDefault="00D725B2" w:rsidP="00EE44F5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6E651F">
              <w:rPr>
                <w:rFonts w:ascii="Arial Narrow" w:hAnsi="Arial Narrow" w:cs="Arial"/>
                <w:b/>
              </w:rPr>
              <w:t>Uchádzač uvedie presnú hodnotu, resp. údaj (číslom a/alebo slovom)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8BC8025" w14:textId="14F90715" w:rsidR="00D725B2" w:rsidRPr="006E651F" w:rsidRDefault="00D725B2" w:rsidP="00EE44F5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6E651F">
              <w:rPr>
                <w:rFonts w:ascii="Arial Narrow" w:hAnsi="Arial Narrow"/>
                <w:b/>
                <w:bCs/>
              </w:rPr>
              <w:t xml:space="preserve">Uchádzač uvedie </w:t>
            </w:r>
            <w:r w:rsidR="00E83D35" w:rsidRPr="006E651F">
              <w:rPr>
                <w:rFonts w:ascii="Arial Narrow" w:hAnsi="Arial Narrow"/>
                <w:b/>
                <w:bCs/>
              </w:rPr>
              <w:t>„áno/nie“</w:t>
            </w:r>
          </w:p>
        </w:tc>
      </w:tr>
      <w:tr w:rsidR="006E651F" w:rsidRPr="006E651F" w14:paraId="770338AA" w14:textId="77777777" w:rsidTr="00EE44F5">
        <w:trPr>
          <w:trHeight w:val="635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5FCF4926" w14:textId="77777777" w:rsidR="00D725B2" w:rsidRPr="006E651F" w:rsidRDefault="00D725B2" w:rsidP="00EE44F5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6E651F">
              <w:rPr>
                <w:rFonts w:ascii="Arial Narrow" w:hAnsi="Arial Narrow"/>
                <w:b/>
                <w:bCs/>
              </w:rPr>
              <w:t xml:space="preserve">1.1) </w:t>
            </w:r>
            <w:r w:rsidRPr="006E651F">
              <w:rPr>
                <w:rFonts w:ascii="Arial Narrow" w:hAnsi="Arial Narrow" w:cs="Arial"/>
                <w:b/>
              </w:rPr>
              <w:t xml:space="preserve"> základné technické parametre</w:t>
            </w:r>
          </w:p>
        </w:tc>
        <w:tc>
          <w:tcPr>
            <w:tcW w:w="2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6245A" w14:textId="77777777" w:rsidR="00D725B2" w:rsidRPr="006E651F" w:rsidRDefault="00D725B2" w:rsidP="00EE44F5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5999" w14:textId="77777777" w:rsidR="00D725B2" w:rsidRPr="006E651F" w:rsidRDefault="00D725B2" w:rsidP="00EE44F5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</w:tr>
      <w:tr w:rsidR="00EE44F5" w:rsidRPr="006E651F" w14:paraId="33696CFF" w14:textId="77777777" w:rsidTr="00EE44F5">
        <w:trPr>
          <w:trHeight w:val="635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A1DC26" w14:textId="50257CCC" w:rsidR="00EE44F5" w:rsidRPr="006E651F" w:rsidRDefault="00EE44F5" w:rsidP="00EE44F5">
            <w:pPr>
              <w:pStyle w:val="Odsekzoznamu"/>
              <w:numPr>
                <w:ilvl w:val="0"/>
                <w:numId w:val="1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jc w:val="both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dĺžka plavidla min. 4,20 m, max.</w:t>
            </w:r>
            <w:r w:rsidRPr="006E651F">
              <w:rPr>
                <w:rFonts w:ascii="Arial Narrow" w:hAnsi="Arial Narrow" w:cs="Times New Roman"/>
              </w:rPr>
              <w:t xml:space="preserve"> 5,50 m,</w:t>
            </w:r>
          </w:p>
          <w:p w14:paraId="49878A86" w14:textId="77777777" w:rsidR="00EE44F5" w:rsidRPr="006E651F" w:rsidRDefault="00EE44F5" w:rsidP="00EE44F5">
            <w:pPr>
              <w:pStyle w:val="Odsekzoznamu"/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75D03" w14:textId="77777777" w:rsidR="00EE44F5" w:rsidRDefault="00EE44F5" w:rsidP="00EE44F5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6E651F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6FDA2605" w14:textId="2D180FF0" w:rsidR="00EE44F5" w:rsidRPr="00EE44F5" w:rsidRDefault="00EE44F5" w:rsidP="00EE44F5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presnú hodnotu, resp. údaj (číslom a/alebo slovom)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EF18AE0" w14:textId="2D0234DF" w:rsidR="00EE44F5" w:rsidRPr="006E651F" w:rsidRDefault="00EE44F5" w:rsidP="00EE44F5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</w:rPr>
              <w:t>N/A</w:t>
            </w:r>
          </w:p>
        </w:tc>
      </w:tr>
      <w:tr w:rsidR="00EE44F5" w:rsidRPr="006E651F" w14:paraId="3EAC1D0B" w14:textId="77777777" w:rsidTr="00EE44F5">
        <w:trPr>
          <w:trHeight w:val="635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874043" w14:textId="77777777" w:rsidR="00EE44F5" w:rsidRPr="006E651F" w:rsidRDefault="00EE44F5" w:rsidP="00EE44F5">
            <w:pPr>
              <w:pStyle w:val="Odsekzoznamu"/>
              <w:numPr>
                <w:ilvl w:val="0"/>
                <w:numId w:val="1"/>
              </w:numPr>
              <w:tabs>
                <w:tab w:val="left" w:pos="317"/>
                <w:tab w:val="left" w:pos="2880"/>
                <w:tab w:val="left" w:pos="4500"/>
              </w:tabs>
              <w:spacing w:after="240"/>
              <w:jc w:val="both"/>
              <w:rPr>
                <w:rFonts w:ascii="Arial Narrow" w:hAnsi="Arial Narrow" w:cs="Times New Roman"/>
              </w:rPr>
            </w:pPr>
            <w:r w:rsidRPr="006E651F">
              <w:rPr>
                <w:rFonts w:ascii="Arial Narrow" w:hAnsi="Arial Narrow" w:cs="Times New Roman"/>
              </w:rPr>
              <w:t>šírka plavidla min. 1,60 m, max. 2,00 m,</w:t>
            </w:r>
          </w:p>
          <w:p w14:paraId="55B92B12" w14:textId="77777777" w:rsidR="00EE44F5" w:rsidRPr="006E651F" w:rsidRDefault="00EE44F5" w:rsidP="00EE44F5">
            <w:pPr>
              <w:pStyle w:val="Odsekzoznamu"/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F637E" w14:textId="77777777" w:rsidR="00EE44F5" w:rsidRDefault="00EE44F5" w:rsidP="00EE44F5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6E651F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3BB63E8F" w14:textId="3C188907" w:rsidR="00EE44F5" w:rsidRPr="00EE44F5" w:rsidRDefault="00EE44F5" w:rsidP="00EE44F5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presnú hodnotu, resp. údaj (číslom a/alebo slovom)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98AD8CD" w14:textId="238BD6FD" w:rsidR="00EE44F5" w:rsidRPr="006E651F" w:rsidRDefault="00EE44F5" w:rsidP="00EE44F5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</w:rPr>
              <w:t>N/A</w:t>
            </w:r>
          </w:p>
        </w:tc>
      </w:tr>
      <w:tr w:rsidR="00EE44F5" w:rsidRPr="006E651F" w14:paraId="2EB80D1C" w14:textId="77777777" w:rsidTr="00EE44F5">
        <w:trPr>
          <w:trHeight w:val="635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E31067" w14:textId="77FE1D6B" w:rsidR="00EE44F5" w:rsidRPr="006E651F" w:rsidRDefault="00EE44F5" w:rsidP="00EE44F5">
            <w:pPr>
              <w:pStyle w:val="Odsekzoznamu"/>
              <w:numPr>
                <w:ilvl w:val="0"/>
                <w:numId w:val="1"/>
              </w:numPr>
              <w:rPr>
                <w:rFonts w:ascii="Arial Narrow" w:hAnsi="Arial Narrow"/>
                <w:bCs/>
              </w:rPr>
            </w:pPr>
            <w:r w:rsidRPr="006E651F">
              <w:rPr>
                <w:rFonts w:ascii="Arial Narrow" w:hAnsi="Arial Narrow"/>
                <w:bCs/>
              </w:rPr>
              <w:t>hmotnosť plavidla</w:t>
            </w:r>
            <w:r>
              <w:rPr>
                <w:rFonts w:ascii="Arial Narrow" w:hAnsi="Arial Narrow"/>
                <w:bCs/>
              </w:rPr>
              <w:t xml:space="preserve"> </w:t>
            </w:r>
            <w:r w:rsidR="003B547E">
              <w:rPr>
                <w:rFonts w:ascii="Arial Narrow" w:hAnsi="Arial Narrow"/>
                <w:bCs/>
              </w:rPr>
              <w:t>bez</w:t>
            </w:r>
            <w:r>
              <w:rPr>
                <w:rFonts w:ascii="Arial Narrow" w:hAnsi="Arial Narrow"/>
                <w:bCs/>
              </w:rPr>
              <w:t xml:space="preserve"> motora</w:t>
            </w:r>
            <w:r w:rsidR="003B547E">
              <w:rPr>
                <w:rFonts w:ascii="Arial Narrow" w:hAnsi="Arial Narrow"/>
                <w:bCs/>
              </w:rPr>
              <w:t xml:space="preserve"> a</w:t>
            </w:r>
            <w:r>
              <w:rPr>
                <w:rFonts w:ascii="Arial Narrow" w:hAnsi="Arial Narrow"/>
                <w:bCs/>
              </w:rPr>
              <w:t xml:space="preserve"> bez výbavy max. 4</w:t>
            </w:r>
            <w:r w:rsidRPr="006E651F">
              <w:rPr>
                <w:rFonts w:ascii="Arial Narrow" w:hAnsi="Arial Narrow"/>
                <w:bCs/>
              </w:rPr>
              <w:t>50 kg,</w:t>
            </w:r>
          </w:p>
          <w:p w14:paraId="00F91E5B" w14:textId="77777777" w:rsidR="00EE44F5" w:rsidRPr="006E651F" w:rsidRDefault="00EE44F5" w:rsidP="00EE44F5">
            <w:pPr>
              <w:spacing w:after="0" w:line="240" w:lineRule="auto"/>
              <w:ind w:left="360"/>
              <w:rPr>
                <w:rFonts w:ascii="Arial Narrow" w:hAnsi="Arial Narrow"/>
                <w:bCs/>
              </w:rPr>
            </w:pPr>
            <w:bookmarkStart w:id="0" w:name="_GoBack"/>
            <w:bookmarkEnd w:id="0"/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221D4" w14:textId="77777777" w:rsidR="00EE44F5" w:rsidRDefault="00EE44F5" w:rsidP="00EE44F5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6E651F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700E41ED" w14:textId="3B288022" w:rsidR="00EE44F5" w:rsidRPr="00EE44F5" w:rsidRDefault="00EE44F5" w:rsidP="00EE44F5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presnú hodnotu, resp. údaj (číslom a/alebo slovom)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E041C21" w14:textId="48B30975" w:rsidR="00EE44F5" w:rsidRPr="006E651F" w:rsidRDefault="00EE44F5" w:rsidP="00EE44F5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</w:rPr>
              <w:t>N/A</w:t>
            </w:r>
          </w:p>
        </w:tc>
      </w:tr>
      <w:tr w:rsidR="00EE44F5" w:rsidRPr="006E651F" w14:paraId="55D72511" w14:textId="77777777" w:rsidTr="00EE44F5">
        <w:trPr>
          <w:trHeight w:val="635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DBAD08" w14:textId="77777777" w:rsidR="00EE44F5" w:rsidRPr="006E651F" w:rsidRDefault="00EE44F5" w:rsidP="00EE44F5">
            <w:pPr>
              <w:pStyle w:val="Odsekzoznamu"/>
              <w:numPr>
                <w:ilvl w:val="0"/>
                <w:numId w:val="1"/>
              </w:numPr>
              <w:rPr>
                <w:rFonts w:ascii="Arial Narrow" w:hAnsi="Arial Narrow"/>
                <w:bCs/>
              </w:rPr>
            </w:pPr>
            <w:r w:rsidRPr="006E651F">
              <w:rPr>
                <w:rFonts w:ascii="Arial Narrow" w:hAnsi="Arial Narrow"/>
                <w:bCs/>
              </w:rPr>
              <w:t>ponor plavidla pri max. dovolenom zaťažení max. do 0,60 m,</w:t>
            </w:r>
          </w:p>
          <w:p w14:paraId="3789FF26" w14:textId="77777777" w:rsidR="00EE44F5" w:rsidRPr="006E651F" w:rsidRDefault="00EE44F5" w:rsidP="00EE44F5">
            <w:pPr>
              <w:pStyle w:val="Odsekzoznamu"/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7A647" w14:textId="77777777" w:rsidR="00EE44F5" w:rsidRDefault="00EE44F5" w:rsidP="00EE44F5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6E651F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440E1638" w14:textId="3062EC27" w:rsidR="00EE44F5" w:rsidRPr="00EE44F5" w:rsidRDefault="00EE44F5" w:rsidP="00EE44F5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presnú hodnotu, resp. údaj (číslom a/alebo slovom)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B772BC5" w14:textId="50398F44" w:rsidR="00EE44F5" w:rsidRPr="006E651F" w:rsidRDefault="00EE44F5" w:rsidP="00EE44F5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</w:rPr>
              <w:t>N/A</w:t>
            </w:r>
          </w:p>
        </w:tc>
      </w:tr>
      <w:tr w:rsidR="00EE44F5" w:rsidRPr="006E651F" w14:paraId="7FA98E60" w14:textId="77777777" w:rsidTr="00EE44F5">
        <w:trPr>
          <w:trHeight w:val="635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B5EACC" w14:textId="77777777" w:rsidR="00EE44F5" w:rsidRPr="006E651F" w:rsidRDefault="00EE44F5" w:rsidP="00EE44F5">
            <w:pPr>
              <w:pStyle w:val="Odsekzoznamu"/>
              <w:numPr>
                <w:ilvl w:val="0"/>
                <w:numId w:val="1"/>
              </w:numPr>
              <w:rPr>
                <w:rFonts w:ascii="Arial Narrow" w:hAnsi="Arial Narrow"/>
                <w:bCs/>
              </w:rPr>
            </w:pPr>
            <w:r w:rsidRPr="006E651F">
              <w:rPr>
                <w:rFonts w:ascii="Arial Narrow" w:hAnsi="Arial Narrow"/>
                <w:bCs/>
              </w:rPr>
              <w:t>počet osôb na plavidle min. 6 osôb,</w:t>
            </w:r>
          </w:p>
          <w:p w14:paraId="12FD63FC" w14:textId="77777777" w:rsidR="00EE44F5" w:rsidRPr="006E651F" w:rsidRDefault="00EE44F5" w:rsidP="00EE44F5">
            <w:pPr>
              <w:pStyle w:val="Odsekzoznamu"/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D6D7D" w14:textId="77777777" w:rsidR="00EE44F5" w:rsidRDefault="00EE44F5" w:rsidP="00EE44F5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6E651F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1DF18627" w14:textId="6B5E27A7" w:rsidR="00EE44F5" w:rsidRPr="00EE44F5" w:rsidRDefault="00EE44F5" w:rsidP="00EE44F5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presnú hodnotu, resp. údaj (číslom a/alebo slovom)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5B44435" w14:textId="0F46A999" w:rsidR="00EE44F5" w:rsidRPr="006E651F" w:rsidRDefault="00EE44F5" w:rsidP="00EE44F5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453662">
              <w:rPr>
                <w:rFonts w:ascii="Arial Narrow" w:hAnsi="Arial Narrow"/>
              </w:rPr>
              <w:t>N/A</w:t>
            </w:r>
          </w:p>
        </w:tc>
      </w:tr>
      <w:tr w:rsidR="00EE44F5" w:rsidRPr="006E651F" w14:paraId="39022F8B" w14:textId="77777777" w:rsidTr="00EE44F5">
        <w:trPr>
          <w:trHeight w:val="635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C27090" w14:textId="756EEC44" w:rsidR="00EE44F5" w:rsidRPr="00927DF8" w:rsidRDefault="00EE44F5" w:rsidP="00927DF8">
            <w:pPr>
              <w:pStyle w:val="Odsekzoznamu"/>
              <w:numPr>
                <w:ilvl w:val="0"/>
                <w:numId w:val="1"/>
              </w:numPr>
              <w:rPr>
                <w:rFonts w:ascii="Arial Narrow" w:hAnsi="Arial Narrow"/>
                <w:bCs/>
              </w:rPr>
            </w:pPr>
            <w:r w:rsidRPr="006E651F">
              <w:rPr>
                <w:rFonts w:ascii="Arial Narrow" w:hAnsi="Arial Narrow"/>
                <w:bCs/>
              </w:rPr>
              <w:t>dovolené maximálne zaťaženie plavidla min. 800 kg,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7B6E6" w14:textId="77777777" w:rsidR="00EE44F5" w:rsidRDefault="00EE44F5" w:rsidP="00EE44F5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4165202D" w14:textId="7FB050BF" w:rsidR="00EE44F5" w:rsidRPr="00EE44F5" w:rsidRDefault="00EE44F5" w:rsidP="00EE44F5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presnú hodnotu, resp. údaj (číslom a/alebo slovom)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F902C59" w14:textId="24E51D5D" w:rsidR="00EE44F5" w:rsidRPr="00E83D35" w:rsidRDefault="00EE44F5" w:rsidP="00EE44F5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453662">
              <w:rPr>
                <w:rFonts w:ascii="Arial Narrow" w:hAnsi="Arial Narrow"/>
              </w:rPr>
              <w:t>N/A</w:t>
            </w:r>
          </w:p>
        </w:tc>
      </w:tr>
      <w:tr w:rsidR="00EE44F5" w:rsidRPr="006E651F" w14:paraId="70A5EE39" w14:textId="77777777" w:rsidTr="00EE44F5">
        <w:trPr>
          <w:trHeight w:val="635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E6BFD7" w14:textId="6BAAD491" w:rsidR="00EE44F5" w:rsidRPr="006E651F" w:rsidRDefault="00183F48" w:rsidP="00EE44F5">
            <w:pPr>
              <w:pStyle w:val="Odsekzoznamu"/>
              <w:numPr>
                <w:ilvl w:val="0"/>
                <w:numId w:val="1"/>
              </w:num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konštrukčná kategória</w:t>
            </w:r>
            <w:r w:rsidR="00EE44F5" w:rsidRPr="006E651F">
              <w:rPr>
                <w:rFonts w:ascii="Arial Narrow" w:hAnsi="Arial Narrow"/>
                <w:bCs/>
              </w:rPr>
              <w:t xml:space="preserve"> plavidla </w:t>
            </w:r>
            <w:r w:rsidR="00EE44F5">
              <w:rPr>
                <w:rFonts w:ascii="Arial Narrow" w:hAnsi="Arial Narrow"/>
                <w:bCs/>
              </w:rPr>
              <w:t>„</w:t>
            </w:r>
            <w:r w:rsidR="00EE44F5" w:rsidRPr="006E651F">
              <w:rPr>
                <w:rFonts w:ascii="Arial Narrow" w:hAnsi="Arial Narrow"/>
                <w:bCs/>
              </w:rPr>
              <w:t>C</w:t>
            </w:r>
            <w:r w:rsidR="00EE44F5">
              <w:rPr>
                <w:rFonts w:ascii="Arial Narrow" w:hAnsi="Arial Narrow"/>
                <w:bCs/>
              </w:rPr>
              <w:t>“ alebo „D“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566F8" w14:textId="77777777" w:rsidR="00EE44F5" w:rsidRDefault="00EE44F5" w:rsidP="00EE44F5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665A5480" w14:textId="72FC0D82" w:rsidR="00EE44F5" w:rsidRPr="00EE44F5" w:rsidRDefault="00EE44F5" w:rsidP="00EE44F5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presnú hodnotu, resp. údaj (číslom a/alebo slovom)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2689196" w14:textId="04A44546" w:rsidR="00EE44F5" w:rsidRPr="00E83D35" w:rsidRDefault="00EE44F5" w:rsidP="00EE44F5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453662">
              <w:rPr>
                <w:rFonts w:ascii="Arial Narrow" w:hAnsi="Arial Narrow"/>
              </w:rPr>
              <w:t>N/A</w:t>
            </w:r>
          </w:p>
        </w:tc>
      </w:tr>
      <w:tr w:rsidR="00FC4E93" w:rsidRPr="006E651F" w14:paraId="03947AE5" w14:textId="77777777" w:rsidTr="00EE44F5">
        <w:trPr>
          <w:trHeight w:val="635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28B0EC88" w14:textId="77777777" w:rsidR="00FC4E93" w:rsidRPr="006E651F" w:rsidRDefault="00FC4E93" w:rsidP="00EE44F5">
            <w:pPr>
              <w:pStyle w:val="Odsekzoznamu"/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6E651F">
              <w:rPr>
                <w:rFonts w:ascii="Arial Narrow" w:hAnsi="Arial Narrow"/>
                <w:b/>
                <w:bCs/>
              </w:rPr>
              <w:lastRenderedPageBreak/>
              <w:t xml:space="preserve">1.2) </w:t>
            </w:r>
            <w:r w:rsidRPr="006E651F">
              <w:t xml:space="preserve"> </w:t>
            </w:r>
            <w:r w:rsidRPr="006E651F">
              <w:rPr>
                <w:rFonts w:ascii="Arial Narrow" w:hAnsi="Arial Narrow"/>
                <w:b/>
                <w:bCs/>
              </w:rPr>
              <w:t>Konštrukcia plavidla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66EDF92" w14:textId="77777777" w:rsidR="00FC4E93" w:rsidRPr="006E651F" w:rsidRDefault="00FC4E93" w:rsidP="00EE44F5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E651F">
              <w:rPr>
                <w:rFonts w:ascii="Arial Narrow" w:hAnsi="Arial Narrow" w:cs="Arial"/>
                <w:b/>
              </w:rPr>
              <w:t>Uchádzač uvedie presnú hodnotu, resp. údaj (číslom a/alebo slovom)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683A66E" w14:textId="77777777" w:rsidR="00FC4E93" w:rsidRPr="006E651F" w:rsidRDefault="00FC4E93" w:rsidP="00EE44F5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6E651F">
              <w:rPr>
                <w:rFonts w:ascii="Arial Narrow" w:hAnsi="Arial Narrow"/>
                <w:b/>
                <w:bCs/>
              </w:rPr>
              <w:t>Uchádzač uvedie „áno/nie“</w:t>
            </w:r>
          </w:p>
        </w:tc>
      </w:tr>
      <w:tr w:rsidR="00FC4E93" w:rsidRPr="006E651F" w14:paraId="4FAD0C76" w14:textId="77777777" w:rsidTr="00EE44F5">
        <w:trPr>
          <w:trHeight w:val="635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B47C1" w14:textId="18CB3F8D" w:rsidR="00FC4E93" w:rsidRPr="006E651F" w:rsidRDefault="00FC4E93" w:rsidP="00EE44F5">
            <w:pPr>
              <w:pStyle w:val="Odsekzoznamu"/>
              <w:numPr>
                <w:ilvl w:val="0"/>
                <w:numId w:val="2"/>
              </w:numPr>
              <w:rPr>
                <w:rFonts w:ascii="Arial Narrow" w:hAnsi="Arial Narrow"/>
                <w:bCs/>
              </w:rPr>
            </w:pPr>
            <w:r w:rsidRPr="006E651F">
              <w:rPr>
                <w:rFonts w:ascii="Arial Narrow" w:hAnsi="Arial Narrow"/>
                <w:bCs/>
              </w:rPr>
              <w:t>konštrukcia plavidla musí vyhovovať podmienkam kategórie „C</w:t>
            </w:r>
            <w:r w:rsidR="00F46800">
              <w:rPr>
                <w:rFonts w:ascii="Arial Narrow" w:hAnsi="Arial Narrow"/>
                <w:bCs/>
              </w:rPr>
              <w:t>“ alebo „D</w:t>
            </w:r>
            <w:r w:rsidRPr="006E651F">
              <w:rPr>
                <w:rFonts w:ascii="Arial Narrow" w:hAnsi="Arial Narrow"/>
                <w:bCs/>
              </w:rPr>
              <w:t>“ pre plavidlá a musí to byť profesionálne pracovné plavidlo doporučené pre hasičskú a záchrannú činnosť,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4E026" w14:textId="77777777" w:rsidR="00E83D35" w:rsidRPr="00E83D35" w:rsidRDefault="00E83D35" w:rsidP="00EE44F5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673CA987" w14:textId="3C07D58A" w:rsidR="00FC4E93" w:rsidRPr="006E651F" w:rsidRDefault="00E83D35" w:rsidP="00EE44F5">
            <w:pPr>
              <w:spacing w:after="0" w:line="240" w:lineRule="auto"/>
              <w:jc w:val="center"/>
              <w:rPr>
                <w:rFonts w:ascii="Arial Narrow" w:hAnsi="Arial Narrow"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presnú hodnotu, resp. údaj (číslom a/alebo slovom)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D4087F9" w14:textId="77777777" w:rsidR="00FC4E93" w:rsidRPr="006E651F" w:rsidRDefault="00FC4E93" w:rsidP="00EE44F5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6E651F">
              <w:rPr>
                <w:rFonts w:ascii="Arial Narrow" w:hAnsi="Arial Narrow"/>
              </w:rPr>
              <w:t>N/A</w:t>
            </w:r>
          </w:p>
        </w:tc>
      </w:tr>
      <w:tr w:rsidR="00FC4E93" w:rsidRPr="006E651F" w14:paraId="3043E5A5" w14:textId="77777777" w:rsidTr="00EE44F5">
        <w:trPr>
          <w:trHeight w:val="635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C3DCC4" w14:textId="4E03A0D6" w:rsidR="00FC4E93" w:rsidRPr="006E651F" w:rsidRDefault="00FC4E93" w:rsidP="00EE44F5">
            <w:pPr>
              <w:pStyle w:val="Odsekzoznamu"/>
              <w:numPr>
                <w:ilvl w:val="0"/>
                <w:numId w:val="2"/>
              </w:numPr>
              <w:rPr>
                <w:rFonts w:ascii="Arial Narrow" w:hAnsi="Arial Narrow"/>
                <w:bCs/>
              </w:rPr>
            </w:pPr>
            <w:r w:rsidRPr="006E651F">
              <w:rPr>
                <w:rFonts w:ascii="Arial Narrow" w:hAnsi="Arial Narrow"/>
                <w:bCs/>
              </w:rPr>
              <w:t xml:space="preserve">tvarovanie podponorovej časti plavidla musí mať tvar katamaránu alebo trimaránu </w:t>
            </w:r>
            <w:r w:rsidR="00F46800">
              <w:rPr>
                <w:rFonts w:ascii="Arial Narrow" w:hAnsi="Arial Narrow"/>
                <w:bCs/>
              </w:rPr>
              <w:t xml:space="preserve">alebo tvar typu „V“ </w:t>
            </w:r>
            <w:r w:rsidRPr="006E651F">
              <w:rPr>
                <w:rFonts w:ascii="Arial Narrow" w:hAnsi="Arial Narrow"/>
                <w:bCs/>
              </w:rPr>
              <w:t>pre dosiahnutie vysokej bočnej stability ako aj smerovú stabilitu pri nízkych a vysokých rýchlostiach plavby,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9E357C" w14:textId="77777777" w:rsidR="00E83D35" w:rsidRPr="00E83D35" w:rsidRDefault="00E83D35" w:rsidP="00EE44F5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40F91322" w14:textId="6776876C" w:rsidR="00FC4E93" w:rsidRPr="006E651F" w:rsidRDefault="00E83D35" w:rsidP="00EE44F5">
            <w:pPr>
              <w:spacing w:after="0" w:line="240" w:lineRule="auto"/>
              <w:jc w:val="center"/>
              <w:rPr>
                <w:rFonts w:ascii="Arial Narrow" w:hAnsi="Arial Narrow"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presnú hodnotu, resp. údaj (číslom a/alebo slovom)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E5FE794" w14:textId="77777777" w:rsidR="00FC4E93" w:rsidRPr="006E651F" w:rsidRDefault="00FC4E93" w:rsidP="00EE44F5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6E651F">
              <w:rPr>
                <w:rFonts w:ascii="Arial Narrow" w:hAnsi="Arial Narrow"/>
              </w:rPr>
              <w:t>N/A</w:t>
            </w:r>
          </w:p>
        </w:tc>
      </w:tr>
      <w:tr w:rsidR="00FC4E93" w:rsidRPr="006E651F" w14:paraId="0C983168" w14:textId="77777777" w:rsidTr="00EE44F5">
        <w:trPr>
          <w:trHeight w:val="635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DAC5B" w14:textId="77777777" w:rsidR="00FC4E93" w:rsidRPr="006E651F" w:rsidRDefault="00FC4E93" w:rsidP="00EE44F5">
            <w:pPr>
              <w:pStyle w:val="Odsekzoznamu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</w:rPr>
            </w:pPr>
            <w:r w:rsidRPr="006E651F">
              <w:rPr>
                <w:rFonts w:ascii="Arial Narrow" w:hAnsi="Arial Narrow"/>
                <w:bCs/>
              </w:rPr>
              <w:t>rozsah použitia pri teplote v rozsahu od min. od -20 °C do min. + 40 °C,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BDEAAC" w14:textId="77777777" w:rsidR="00E83D35" w:rsidRPr="00E83D35" w:rsidRDefault="00E83D35" w:rsidP="00EE44F5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6859E87C" w14:textId="41E0C2EB" w:rsidR="00FC4E93" w:rsidRPr="006E651F" w:rsidRDefault="00E83D35" w:rsidP="00EE44F5">
            <w:pPr>
              <w:spacing w:after="0" w:line="240" w:lineRule="auto"/>
              <w:jc w:val="center"/>
              <w:rPr>
                <w:rFonts w:ascii="Arial Narrow" w:hAnsi="Arial Narrow"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presnú hodnotu, resp. údaj (číslom a/alebo slovom)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C38DD8C" w14:textId="77777777" w:rsidR="00FC4E93" w:rsidRPr="006E651F" w:rsidRDefault="00FC4E93" w:rsidP="00EE44F5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6E651F">
              <w:rPr>
                <w:rFonts w:ascii="Arial Narrow" w:hAnsi="Arial Narrow"/>
              </w:rPr>
              <w:t>N/A</w:t>
            </w:r>
          </w:p>
        </w:tc>
      </w:tr>
      <w:tr w:rsidR="00FC4E93" w:rsidRPr="006E651F" w14:paraId="4394D4F5" w14:textId="77777777" w:rsidTr="00EE44F5">
        <w:trPr>
          <w:trHeight w:val="635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AC2BB0" w14:textId="77777777" w:rsidR="00FC4E93" w:rsidRPr="006E651F" w:rsidRDefault="00FC4E93" w:rsidP="00EE44F5">
            <w:pPr>
              <w:pStyle w:val="Odsekzoznamu"/>
              <w:numPr>
                <w:ilvl w:val="0"/>
                <w:numId w:val="2"/>
              </w:numPr>
              <w:tabs>
                <w:tab w:val="left" w:pos="317"/>
                <w:tab w:val="left" w:pos="2057"/>
                <w:tab w:val="left" w:pos="2880"/>
                <w:tab w:val="left" w:pos="4500"/>
              </w:tabs>
              <w:spacing w:after="0"/>
              <w:jc w:val="both"/>
              <w:rPr>
                <w:rFonts w:ascii="Arial Narrow" w:hAnsi="Arial Narrow" w:cs="Times New Roman"/>
              </w:rPr>
            </w:pPr>
            <w:r w:rsidRPr="006E651F">
              <w:rPr>
                <w:rFonts w:ascii="Arial Narrow" w:hAnsi="Arial Narrow" w:cs="Times New Roman"/>
              </w:rPr>
              <w:t xml:space="preserve">plavidlo musí byť vyrobené z materiálu odolnému voči poškodeniu, oteru, prerazeniu, korózií, hnilobe, kyselinám, ropným produktom, porastu rias a mikroorganizmov a stabilný voči UV žiareniu - hliníkový trup plavidla,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FA0062" w14:textId="77777777" w:rsidR="00E83D35" w:rsidRPr="00E83D35" w:rsidRDefault="00E83D35" w:rsidP="00EE44F5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7914CEA8" w14:textId="77ED6BEA" w:rsidR="00FC4E93" w:rsidRPr="00E83D35" w:rsidRDefault="00E83D35" w:rsidP="00EE44F5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presnú hodnotu, resp. údaj (číslom a/alebo slovom)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E490D6D" w14:textId="482B8FE6" w:rsidR="00FC4E93" w:rsidRPr="00E83D35" w:rsidRDefault="00FC4E93" w:rsidP="00EE44F5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E83D35">
              <w:rPr>
                <w:rFonts w:ascii="Arial Narrow" w:hAnsi="Arial Narrow"/>
                <w:bCs/>
              </w:rPr>
              <w:t>N/A</w:t>
            </w:r>
          </w:p>
        </w:tc>
      </w:tr>
      <w:tr w:rsidR="00FC4E93" w:rsidRPr="006E651F" w14:paraId="2D2D7118" w14:textId="77777777" w:rsidTr="00EE44F5">
        <w:trPr>
          <w:trHeight w:val="635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A83FC" w14:textId="77777777" w:rsidR="00FC4E93" w:rsidRPr="006E651F" w:rsidRDefault="00FC4E93" w:rsidP="00EE44F5">
            <w:pPr>
              <w:pStyle w:val="Odsekzoznamu"/>
              <w:spacing w:after="0" w:line="240" w:lineRule="auto"/>
              <w:ind w:left="776" w:hanging="425"/>
              <w:jc w:val="both"/>
              <w:rPr>
                <w:rFonts w:ascii="Arial Narrow" w:hAnsi="Arial Narrow"/>
                <w:bCs/>
              </w:rPr>
            </w:pPr>
            <w:r w:rsidRPr="006E651F">
              <w:rPr>
                <w:rFonts w:ascii="Arial Narrow" w:hAnsi="Arial Narrow"/>
                <w:bCs/>
              </w:rPr>
              <w:t>e)</w:t>
            </w:r>
            <w:r w:rsidRPr="006E651F">
              <w:rPr>
                <w:rFonts w:ascii="Arial Narrow" w:hAnsi="Arial Narrow"/>
                <w:bCs/>
              </w:rPr>
              <w:tab/>
              <w:t xml:space="preserve">možnosť vykonania bežných opráv poškodenia komory </w:t>
            </w:r>
          </w:p>
          <w:p w14:paraId="7166313C" w14:textId="77777777" w:rsidR="00FC4E93" w:rsidRPr="006E651F" w:rsidRDefault="00FC4E93" w:rsidP="00EE44F5">
            <w:pPr>
              <w:pStyle w:val="Odsekzoznamu"/>
              <w:spacing w:after="0" w:line="240" w:lineRule="auto"/>
              <w:ind w:left="918" w:hanging="142"/>
              <w:jc w:val="both"/>
              <w:rPr>
                <w:rFonts w:ascii="Arial Narrow" w:hAnsi="Arial Narrow"/>
                <w:b/>
                <w:bCs/>
              </w:rPr>
            </w:pPr>
            <w:r w:rsidRPr="006E651F">
              <w:rPr>
                <w:rFonts w:ascii="Arial Narrow" w:hAnsi="Arial Narrow"/>
                <w:bCs/>
              </w:rPr>
              <w:t>na mieste pomocou originálneho servisného materiálu,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87BD111" w14:textId="7C5BA291" w:rsidR="00FC4E93" w:rsidRPr="00E83D35" w:rsidRDefault="00FC4E93" w:rsidP="00EE44F5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E83D35">
              <w:rPr>
                <w:rFonts w:ascii="Arial Narrow" w:hAnsi="Arial Narrow"/>
                <w:bCs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0ED46" w14:textId="77777777" w:rsidR="00FC4E93" w:rsidRDefault="00E83D35" w:rsidP="00EE44F5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41106632" w14:textId="0C4B79B7" w:rsidR="00E83D35" w:rsidRPr="00E83D35" w:rsidRDefault="00E83D35" w:rsidP="00EE44F5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„áno/nie“</w:t>
            </w:r>
          </w:p>
        </w:tc>
      </w:tr>
      <w:tr w:rsidR="00FC4E93" w:rsidRPr="006E651F" w14:paraId="740B7F1F" w14:textId="77777777" w:rsidTr="00EE44F5">
        <w:trPr>
          <w:trHeight w:val="635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EC914" w14:textId="77777777" w:rsidR="00F12A8D" w:rsidRDefault="00FC4E93" w:rsidP="00F12A8D">
            <w:pPr>
              <w:pStyle w:val="Odsekzoznamu"/>
              <w:spacing w:after="0" w:line="240" w:lineRule="auto"/>
              <w:ind w:left="776" w:hanging="425"/>
              <w:jc w:val="both"/>
              <w:rPr>
                <w:rFonts w:ascii="Arial Narrow" w:hAnsi="Arial Narrow"/>
                <w:bCs/>
              </w:rPr>
            </w:pPr>
            <w:r w:rsidRPr="006E651F">
              <w:rPr>
                <w:rFonts w:ascii="Arial Narrow" w:hAnsi="Arial Narrow"/>
                <w:bCs/>
              </w:rPr>
              <w:t>f)</w:t>
            </w:r>
            <w:r w:rsidRPr="006E651F">
              <w:rPr>
                <w:rFonts w:ascii="Arial Narrow" w:hAnsi="Arial Narrow"/>
                <w:bCs/>
              </w:rPr>
              <w:tab/>
              <w:t xml:space="preserve">plavidlo </w:t>
            </w:r>
            <w:r w:rsidR="00F12A8D">
              <w:rPr>
                <w:rFonts w:ascii="Arial Narrow" w:hAnsi="Arial Narrow"/>
                <w:bCs/>
              </w:rPr>
              <w:t>musí</w:t>
            </w:r>
            <w:r w:rsidRPr="006E651F">
              <w:rPr>
                <w:rFonts w:ascii="Arial Narrow" w:hAnsi="Arial Narrow"/>
                <w:bCs/>
              </w:rPr>
              <w:t xml:space="preserve"> byť vybavené</w:t>
            </w:r>
            <w:r w:rsidR="00F12A8D">
              <w:rPr>
                <w:rFonts w:ascii="Arial Narrow" w:hAnsi="Arial Narrow"/>
                <w:bCs/>
              </w:rPr>
              <w:t>:</w:t>
            </w:r>
          </w:p>
          <w:p w14:paraId="556216CA" w14:textId="1DFC175A" w:rsidR="00F12A8D" w:rsidRDefault="00FC4E93" w:rsidP="00F12A8D">
            <w:pPr>
              <w:pStyle w:val="Odsekzoznamu"/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ascii="Arial Narrow" w:hAnsi="Arial Narrow"/>
                <w:bCs/>
              </w:rPr>
            </w:pPr>
            <w:r w:rsidRPr="006E651F">
              <w:rPr>
                <w:rFonts w:ascii="Arial Narrow" w:hAnsi="Arial Narrow"/>
                <w:bCs/>
              </w:rPr>
              <w:t>min</w:t>
            </w:r>
            <w:r w:rsidR="00F12A8D">
              <w:rPr>
                <w:rFonts w:ascii="Arial Narrow" w:hAnsi="Arial Narrow"/>
                <w:bCs/>
              </w:rPr>
              <w:t>.</w:t>
            </w:r>
            <w:r w:rsidRPr="006E651F">
              <w:rPr>
                <w:rFonts w:ascii="Arial Narrow" w:hAnsi="Arial Narrow"/>
                <w:bCs/>
              </w:rPr>
              <w:t xml:space="preserve">1 ks nerezovým okom použiteľným na vyviazanie plavidla, </w:t>
            </w:r>
          </w:p>
          <w:p w14:paraId="4044523D" w14:textId="77777777" w:rsidR="00F12A8D" w:rsidRDefault="00FC4E93" w:rsidP="00F12A8D">
            <w:pPr>
              <w:pStyle w:val="Odsekzoznamu"/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ascii="Arial Narrow" w:hAnsi="Arial Narrow"/>
                <w:bCs/>
              </w:rPr>
            </w:pPr>
            <w:r w:rsidRPr="006E651F">
              <w:rPr>
                <w:rFonts w:ascii="Arial Narrow" w:hAnsi="Arial Narrow"/>
                <w:bCs/>
              </w:rPr>
              <w:t>min. 4 ks rukoväťami na prenášanie plavidla</w:t>
            </w:r>
            <w:r w:rsidR="00F12A8D">
              <w:rPr>
                <w:rFonts w:ascii="Arial Narrow" w:hAnsi="Arial Narrow"/>
                <w:bCs/>
              </w:rPr>
              <w:t xml:space="preserve">. </w:t>
            </w:r>
          </w:p>
          <w:p w14:paraId="435872E5" w14:textId="252F9621" w:rsidR="00FC4E93" w:rsidRPr="006E651F" w:rsidRDefault="00982C81" w:rsidP="00F12A8D">
            <w:pPr>
              <w:pStyle w:val="Odsekzoznamu"/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Gumennú alebo ekvivalentnú o</w:t>
            </w:r>
            <w:r w:rsidR="00FC4E93" w:rsidRPr="006E651F">
              <w:rPr>
                <w:rFonts w:ascii="Arial Narrow" w:hAnsi="Arial Narrow"/>
                <w:bCs/>
              </w:rPr>
              <w:t>chranu bokov proti oderu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24D0A" w14:textId="77777777" w:rsidR="00E83D35" w:rsidRPr="00E83D35" w:rsidRDefault="00E83D35" w:rsidP="00EE44F5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333C987A" w14:textId="1D725F10" w:rsidR="00FC4E93" w:rsidRPr="00E83D35" w:rsidRDefault="00E83D35" w:rsidP="00EE44F5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presnú hodnotu, resp. údaj (číslom a/alebo slovom)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6B25FA1" w14:textId="037ABAFD" w:rsidR="00FC4E93" w:rsidRPr="00E83D35" w:rsidRDefault="00FC4E93" w:rsidP="00EE44F5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E83D35">
              <w:rPr>
                <w:rFonts w:ascii="Arial Narrow" w:hAnsi="Arial Narrow"/>
                <w:bCs/>
              </w:rPr>
              <w:t>N/A</w:t>
            </w:r>
          </w:p>
        </w:tc>
      </w:tr>
      <w:tr w:rsidR="00FC4E93" w:rsidRPr="006E651F" w14:paraId="2D4650C9" w14:textId="77777777" w:rsidTr="00EE44F5">
        <w:trPr>
          <w:trHeight w:val="635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8CE15" w14:textId="77777777" w:rsidR="00FC4E93" w:rsidRPr="006E651F" w:rsidRDefault="00FC4E93" w:rsidP="00EE44F5">
            <w:pPr>
              <w:pStyle w:val="Odsekzoznamu"/>
              <w:spacing w:after="0" w:line="240" w:lineRule="auto"/>
              <w:ind w:left="776" w:hanging="425"/>
              <w:jc w:val="both"/>
              <w:rPr>
                <w:rFonts w:ascii="Arial Narrow" w:hAnsi="Arial Narrow"/>
                <w:bCs/>
              </w:rPr>
            </w:pPr>
            <w:r w:rsidRPr="006E651F">
              <w:rPr>
                <w:rFonts w:ascii="Arial Narrow" w:hAnsi="Arial Narrow"/>
                <w:bCs/>
              </w:rPr>
              <w:t>g)</w:t>
            </w:r>
            <w:r w:rsidRPr="006E651F">
              <w:rPr>
                <w:rFonts w:ascii="Arial Narrow" w:hAnsi="Arial Narrow"/>
                <w:bCs/>
              </w:rPr>
              <w:tab/>
              <w:t>zosilnené čelo k uchyteniu závesného motora, chránené proti poškodeniu motorom a nárazmi zo spodnej strany plavidla.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22FC2" w14:textId="77777777" w:rsidR="00E83D35" w:rsidRPr="00E83D35" w:rsidRDefault="00E83D35" w:rsidP="00EE44F5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6AA6E55A" w14:textId="177EED1C" w:rsidR="00FC4E93" w:rsidRPr="00E83D35" w:rsidRDefault="00E83D35" w:rsidP="00EE44F5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presnú hodnotu, resp. údaj (číslom a/alebo slovom)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FB992ED" w14:textId="166440EC" w:rsidR="00FC4E93" w:rsidRPr="00E83D35" w:rsidRDefault="00FC4E93" w:rsidP="00EE44F5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E83D35">
              <w:rPr>
                <w:rFonts w:ascii="Arial Narrow" w:hAnsi="Arial Narrow"/>
                <w:bCs/>
              </w:rPr>
              <w:t>N/A</w:t>
            </w:r>
          </w:p>
        </w:tc>
      </w:tr>
      <w:tr w:rsidR="00FC4E93" w:rsidRPr="006E651F" w14:paraId="2D928BF9" w14:textId="77777777" w:rsidTr="00EE44F5">
        <w:trPr>
          <w:trHeight w:val="635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5FBD1" w14:textId="1BA54727" w:rsidR="00FC4E93" w:rsidRPr="006E651F" w:rsidRDefault="00FC4E93" w:rsidP="00EE44F5">
            <w:pPr>
              <w:pStyle w:val="Odsekzoznamu"/>
              <w:spacing w:after="0" w:line="240" w:lineRule="auto"/>
              <w:ind w:left="776" w:hanging="425"/>
              <w:jc w:val="both"/>
              <w:rPr>
                <w:rFonts w:ascii="Arial Narrow" w:hAnsi="Arial Narrow"/>
                <w:bCs/>
              </w:rPr>
            </w:pPr>
            <w:r w:rsidRPr="006E651F">
              <w:rPr>
                <w:rFonts w:ascii="Arial Narrow" w:hAnsi="Arial Narrow"/>
                <w:bCs/>
              </w:rPr>
              <w:t>h)</w:t>
            </w:r>
            <w:r w:rsidRPr="006E651F">
              <w:rPr>
                <w:rFonts w:ascii="Arial Narrow" w:hAnsi="Arial Narrow"/>
                <w:bCs/>
              </w:rPr>
              <w:tab/>
              <w:t>hrúbka hliníka (dno) min. 1,50 mm,</w:t>
            </w:r>
            <w:r w:rsidR="00F46800">
              <w:rPr>
                <w:rFonts w:ascii="Arial Narrow" w:hAnsi="Arial Narrow"/>
                <w:bCs/>
              </w:rPr>
              <w:t xml:space="preserve"> max. 3,00 mm </w:t>
            </w:r>
          </w:p>
          <w:p w14:paraId="7DEA8818" w14:textId="29F836B1" w:rsidR="00FC4E93" w:rsidRPr="006E651F" w:rsidRDefault="00FC4E93" w:rsidP="00EE44F5">
            <w:pPr>
              <w:pStyle w:val="Odsekzoznamu"/>
              <w:spacing w:after="0" w:line="240" w:lineRule="auto"/>
              <w:ind w:left="776" w:hanging="425"/>
              <w:jc w:val="both"/>
              <w:rPr>
                <w:rFonts w:ascii="Arial Narrow" w:hAnsi="Arial Narrow"/>
                <w:bCs/>
              </w:rPr>
            </w:pPr>
            <w:r w:rsidRPr="006E651F">
              <w:rPr>
                <w:rFonts w:ascii="Arial Narrow" w:hAnsi="Arial Narrow"/>
                <w:bCs/>
              </w:rPr>
              <w:tab/>
              <w:t>hrúbka hliníka (boky) min. 1,30 mm,</w:t>
            </w:r>
            <w:r w:rsidR="00F46800">
              <w:rPr>
                <w:rFonts w:ascii="Arial Narrow" w:hAnsi="Arial Narrow"/>
                <w:bCs/>
              </w:rPr>
              <w:t xml:space="preserve"> max. 3,00 mm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51364" w14:textId="77777777" w:rsidR="00E83D35" w:rsidRPr="00E83D35" w:rsidRDefault="00E83D35" w:rsidP="00EE44F5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2973F4A2" w14:textId="13C5B42E" w:rsidR="00FC4E93" w:rsidRPr="00E83D35" w:rsidRDefault="00E83D35" w:rsidP="00EE44F5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presnú hodnotu, resp. údaj (číslom a/alebo slovom)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7CC4B0" w14:textId="4181CFFB" w:rsidR="00FC4E93" w:rsidRPr="00E83D35" w:rsidRDefault="00FC4E93" w:rsidP="00EE44F5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E83D35">
              <w:rPr>
                <w:rFonts w:ascii="Arial Narrow" w:hAnsi="Arial Narrow"/>
                <w:bCs/>
              </w:rPr>
              <w:t>N/A</w:t>
            </w:r>
          </w:p>
        </w:tc>
      </w:tr>
      <w:tr w:rsidR="00FC4E93" w:rsidRPr="006E651F" w14:paraId="729E08DD" w14:textId="77777777" w:rsidTr="00EE44F5">
        <w:trPr>
          <w:trHeight w:val="635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0A8D8" w14:textId="77777777" w:rsidR="00FC4E93" w:rsidRPr="006E651F" w:rsidRDefault="00FC4E93" w:rsidP="00EE44F5">
            <w:pPr>
              <w:pStyle w:val="Odsekzoznamu"/>
              <w:spacing w:after="0" w:line="240" w:lineRule="auto"/>
              <w:ind w:left="776" w:hanging="425"/>
              <w:jc w:val="both"/>
              <w:rPr>
                <w:rFonts w:ascii="Arial Narrow" w:hAnsi="Arial Narrow"/>
                <w:bCs/>
              </w:rPr>
            </w:pPr>
            <w:r w:rsidRPr="006E651F">
              <w:rPr>
                <w:rFonts w:ascii="Arial Narrow" w:hAnsi="Arial Narrow"/>
                <w:bCs/>
              </w:rPr>
              <w:t>j)</w:t>
            </w:r>
            <w:r w:rsidRPr="006E651F">
              <w:rPr>
                <w:rFonts w:ascii="Arial Narrow" w:hAnsi="Arial Narrow"/>
                <w:bCs/>
              </w:rPr>
              <w:tab/>
              <w:t>paluba (dno) plavidla z hliníkového odolného materiálu s protišmykovou úpravou,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CEF20" w14:textId="77777777" w:rsidR="00E83D35" w:rsidRPr="00E83D35" w:rsidRDefault="00E83D35" w:rsidP="00EE44F5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1C2A5B0F" w14:textId="552E80A1" w:rsidR="00FC4E93" w:rsidRPr="00E83D35" w:rsidRDefault="00E83D35" w:rsidP="00EE44F5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presnú hodnotu, resp. údaj (číslom a/alebo slovom)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FF41A34" w14:textId="0F62AD14" w:rsidR="00FC4E93" w:rsidRPr="00E83D35" w:rsidRDefault="00FC4E93" w:rsidP="00EE44F5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E83D35">
              <w:rPr>
                <w:rFonts w:ascii="Arial Narrow" w:hAnsi="Arial Narrow"/>
                <w:bCs/>
              </w:rPr>
              <w:t>N/A</w:t>
            </w:r>
          </w:p>
        </w:tc>
      </w:tr>
      <w:tr w:rsidR="00FC4E93" w:rsidRPr="006E651F" w14:paraId="2F74E0FE" w14:textId="77777777" w:rsidTr="00EE44F5">
        <w:trPr>
          <w:trHeight w:val="635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70D88" w14:textId="0808580C" w:rsidR="00FC4E93" w:rsidRPr="006E651F" w:rsidRDefault="00FC4E93" w:rsidP="00EE44F5">
            <w:pPr>
              <w:pStyle w:val="Odsekzoznamu"/>
              <w:spacing w:after="0" w:line="240" w:lineRule="auto"/>
              <w:ind w:left="776" w:hanging="425"/>
              <w:jc w:val="both"/>
              <w:rPr>
                <w:rFonts w:ascii="Arial Narrow" w:hAnsi="Arial Narrow"/>
                <w:bCs/>
              </w:rPr>
            </w:pPr>
            <w:r w:rsidRPr="006E651F">
              <w:rPr>
                <w:rFonts w:ascii="Arial Narrow" w:hAnsi="Arial Narrow"/>
                <w:bCs/>
              </w:rPr>
              <w:lastRenderedPageBreak/>
              <w:t>k)</w:t>
            </w:r>
            <w:r w:rsidRPr="006E651F">
              <w:rPr>
                <w:rFonts w:ascii="Arial Narrow" w:hAnsi="Arial Narrow"/>
                <w:bCs/>
              </w:rPr>
              <w:tab/>
            </w:r>
            <w:r w:rsidR="00F46800" w:rsidRPr="00F46800">
              <w:rPr>
                <w:rFonts w:ascii="Arial Narrow" w:hAnsi="Arial Narrow"/>
                <w:bCs/>
              </w:rPr>
              <w:t>možnosť vyliatia prebytočnej vody zabezpečené pomocou automatického vodného čerpadla,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F80F7" w14:textId="77777777" w:rsidR="00E83D35" w:rsidRPr="00E83D35" w:rsidRDefault="00E83D35" w:rsidP="00EE44F5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765EEEFF" w14:textId="4593522E" w:rsidR="00FC4E93" w:rsidRPr="00E83D35" w:rsidRDefault="00E83D35" w:rsidP="00EE44F5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presnú hodnotu, resp. údaj (číslom a/alebo slovom)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303AF9D" w14:textId="3756100E" w:rsidR="00FC4E93" w:rsidRPr="00E83D35" w:rsidRDefault="00FC4E93" w:rsidP="00EE44F5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E83D35">
              <w:rPr>
                <w:rFonts w:ascii="Arial Narrow" w:hAnsi="Arial Narrow"/>
                <w:bCs/>
              </w:rPr>
              <w:t>N/A</w:t>
            </w:r>
          </w:p>
        </w:tc>
      </w:tr>
      <w:tr w:rsidR="00FC4E93" w:rsidRPr="006E651F" w14:paraId="529A8796" w14:textId="77777777" w:rsidTr="00EE44F5">
        <w:trPr>
          <w:trHeight w:val="635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84AA3" w14:textId="341B3213" w:rsidR="00FC4E93" w:rsidRPr="006E651F" w:rsidRDefault="00FC4E93" w:rsidP="00EE44F5">
            <w:pPr>
              <w:pStyle w:val="Odsekzoznamu"/>
              <w:spacing w:after="0" w:line="240" w:lineRule="auto"/>
              <w:ind w:left="776" w:hanging="425"/>
              <w:jc w:val="both"/>
              <w:rPr>
                <w:rFonts w:ascii="Arial Narrow" w:hAnsi="Arial Narrow"/>
                <w:bCs/>
              </w:rPr>
            </w:pPr>
            <w:r w:rsidRPr="006E651F">
              <w:rPr>
                <w:rFonts w:ascii="Arial Narrow" w:hAnsi="Arial Narrow"/>
                <w:bCs/>
              </w:rPr>
              <w:t>l)</w:t>
            </w:r>
            <w:r w:rsidRPr="006E651F">
              <w:rPr>
                <w:rFonts w:ascii="Arial Narrow" w:hAnsi="Arial Narrow"/>
                <w:bCs/>
              </w:rPr>
              <w:tab/>
              <w:t>vypúšťacia zátka v zadnej časti plavidla,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65F50" w14:textId="77777777" w:rsidR="00E83D35" w:rsidRPr="00E83D35" w:rsidRDefault="00E83D35" w:rsidP="00EE44F5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37842B4D" w14:textId="08233B42" w:rsidR="00FC4E93" w:rsidRPr="00E83D35" w:rsidRDefault="00E83D35" w:rsidP="00EE44F5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presnú hodnotu, resp. údaj (číslom a/alebo slovom)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47E0BE0" w14:textId="5E46CAC0" w:rsidR="00FC4E93" w:rsidRPr="00E83D35" w:rsidRDefault="00FC4E93" w:rsidP="00EE44F5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E83D35">
              <w:rPr>
                <w:rFonts w:ascii="Arial Narrow" w:hAnsi="Arial Narrow"/>
                <w:bCs/>
              </w:rPr>
              <w:t>N/A</w:t>
            </w:r>
          </w:p>
        </w:tc>
      </w:tr>
      <w:tr w:rsidR="00FC4E93" w:rsidRPr="006E651F" w14:paraId="4149213F" w14:textId="77777777" w:rsidTr="00EE44F5">
        <w:trPr>
          <w:trHeight w:val="635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05EF6" w14:textId="77777777" w:rsidR="00FC4E93" w:rsidRPr="006E651F" w:rsidRDefault="00FC4E93" w:rsidP="00EE44F5">
            <w:pPr>
              <w:pStyle w:val="Odsekzoznamu"/>
              <w:numPr>
                <w:ilvl w:val="0"/>
                <w:numId w:val="4"/>
              </w:numPr>
              <w:tabs>
                <w:tab w:val="left" w:pos="317"/>
                <w:tab w:val="left" w:pos="2057"/>
                <w:tab w:val="left" w:pos="2880"/>
                <w:tab w:val="left" w:pos="4500"/>
              </w:tabs>
              <w:spacing w:after="0"/>
              <w:jc w:val="both"/>
              <w:rPr>
                <w:rFonts w:ascii="Arial Narrow" w:hAnsi="Arial Narrow" w:cs="Times New Roman"/>
              </w:rPr>
            </w:pPr>
            <w:r w:rsidRPr="006E651F">
              <w:rPr>
                <w:rFonts w:ascii="Arial Narrow" w:hAnsi="Arial Narrow" w:cs="Times New Roman"/>
              </w:rPr>
              <w:t xml:space="preserve">vystužená doska pod motor (nie drevená) </w:t>
            </w:r>
          </w:p>
          <w:p w14:paraId="5F57B232" w14:textId="77777777" w:rsidR="00FC4E93" w:rsidRPr="006E651F" w:rsidRDefault="00FC4E93" w:rsidP="00EE44F5">
            <w:pPr>
              <w:pStyle w:val="Odsekzoznamu"/>
              <w:spacing w:after="0" w:line="240" w:lineRule="auto"/>
              <w:ind w:left="776" w:hanging="425"/>
              <w:jc w:val="both"/>
              <w:rPr>
                <w:rFonts w:ascii="Arial Narrow" w:hAnsi="Arial Narrow"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C8D4B" w14:textId="77777777" w:rsidR="00E83D35" w:rsidRPr="00E83D35" w:rsidRDefault="00E83D35" w:rsidP="00EE44F5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425C1629" w14:textId="34455BA0" w:rsidR="00FC4E93" w:rsidRPr="00E83D35" w:rsidRDefault="00E83D35" w:rsidP="00EE44F5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presnú hodnotu, resp. údaj (číslom a/alebo slovom)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CAEF3F" w14:textId="4E1FBBFE" w:rsidR="00FC4E93" w:rsidRPr="00E83D35" w:rsidRDefault="00FC4E93" w:rsidP="00EE44F5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E83D35">
              <w:rPr>
                <w:rFonts w:ascii="Arial Narrow" w:hAnsi="Arial Narrow"/>
                <w:bCs/>
              </w:rPr>
              <w:t>N/A</w:t>
            </w:r>
          </w:p>
        </w:tc>
      </w:tr>
      <w:tr w:rsidR="00FC4E93" w:rsidRPr="006E651F" w14:paraId="13C2F3E5" w14:textId="77777777" w:rsidTr="00EE44F5">
        <w:trPr>
          <w:trHeight w:val="635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D542A" w14:textId="77777777" w:rsidR="00FC4E93" w:rsidRPr="006E651F" w:rsidRDefault="00FC4E93" w:rsidP="00EE44F5">
            <w:pPr>
              <w:pStyle w:val="Odsekzoznamu"/>
              <w:spacing w:after="0" w:line="240" w:lineRule="auto"/>
              <w:ind w:left="776" w:hanging="425"/>
              <w:jc w:val="both"/>
              <w:rPr>
                <w:rFonts w:ascii="Arial Narrow" w:hAnsi="Arial Narrow"/>
                <w:bCs/>
              </w:rPr>
            </w:pPr>
            <w:r w:rsidRPr="006E651F">
              <w:rPr>
                <w:rFonts w:ascii="Arial Narrow" w:hAnsi="Arial Narrow"/>
                <w:bCs/>
              </w:rPr>
              <w:t>n)</w:t>
            </w:r>
            <w:r w:rsidRPr="006E651F">
              <w:rPr>
                <w:rFonts w:ascii="Arial Narrow" w:hAnsi="Arial Narrow"/>
                <w:bCs/>
              </w:rPr>
              <w:tab/>
              <w:t>konštrukčné bezpečnostné prvky zabraňujúce potopiteľnosti plavidla,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F35E3" w14:textId="77777777" w:rsidR="00E83D35" w:rsidRPr="00E83D35" w:rsidRDefault="00E83D35" w:rsidP="00EE44F5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21E2A6C7" w14:textId="01530AA1" w:rsidR="00FC4E93" w:rsidRPr="00E83D35" w:rsidRDefault="00E83D35" w:rsidP="00EE44F5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presnú hodnotu, resp. údaj (číslom a/alebo slovom)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F24D9C4" w14:textId="327AAB2B" w:rsidR="00FC4E93" w:rsidRPr="00E83D35" w:rsidRDefault="00FC4E93" w:rsidP="00EE44F5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E83D35">
              <w:rPr>
                <w:rFonts w:ascii="Arial Narrow" w:hAnsi="Arial Narrow"/>
                <w:bCs/>
              </w:rPr>
              <w:t>N/A</w:t>
            </w:r>
          </w:p>
        </w:tc>
      </w:tr>
      <w:tr w:rsidR="00FC4E93" w:rsidRPr="006E651F" w14:paraId="02D396E7" w14:textId="77777777" w:rsidTr="00EE44F5">
        <w:trPr>
          <w:trHeight w:val="635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35ACE" w14:textId="77777777" w:rsidR="00FC4E93" w:rsidRPr="006E651F" w:rsidRDefault="00FC4E93" w:rsidP="00EE44F5">
            <w:pPr>
              <w:pStyle w:val="Odsekzoznamu"/>
              <w:spacing w:after="0" w:line="240" w:lineRule="auto"/>
              <w:ind w:left="776" w:hanging="425"/>
              <w:jc w:val="both"/>
              <w:rPr>
                <w:rFonts w:ascii="Arial Narrow" w:hAnsi="Arial Narrow"/>
                <w:bCs/>
              </w:rPr>
            </w:pPr>
            <w:r w:rsidRPr="006E651F">
              <w:rPr>
                <w:rFonts w:ascii="Arial Narrow" w:hAnsi="Arial Narrow"/>
                <w:bCs/>
              </w:rPr>
              <w:t>o)</w:t>
            </w:r>
            <w:r w:rsidRPr="006E651F">
              <w:rPr>
                <w:rFonts w:ascii="Arial Narrow" w:hAnsi="Arial Narrow"/>
                <w:bCs/>
              </w:rPr>
              <w:tab/>
              <w:t>v prednej a zadnej časti plavidla umiestniť vyväzovacie prvky umožňujúce vyviazanie, vykotvenie a ťahanie plavidla,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4E1BF" w14:textId="77777777" w:rsidR="00E83D35" w:rsidRPr="00E83D35" w:rsidRDefault="00E83D35" w:rsidP="00EE44F5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368F56AC" w14:textId="09253C13" w:rsidR="00FC4E93" w:rsidRPr="00E83D35" w:rsidRDefault="00E83D35" w:rsidP="00EE44F5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presnú hodnotu, resp. údaj (číslom a/alebo slovom)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3FCC30D" w14:textId="3ED65F21" w:rsidR="00FC4E93" w:rsidRPr="00E83D35" w:rsidRDefault="00FC4E93" w:rsidP="00EE44F5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E83D35">
              <w:rPr>
                <w:rFonts w:ascii="Arial Narrow" w:hAnsi="Arial Narrow"/>
                <w:bCs/>
              </w:rPr>
              <w:t>N/A</w:t>
            </w:r>
          </w:p>
        </w:tc>
      </w:tr>
      <w:tr w:rsidR="00FC4E93" w:rsidRPr="006E651F" w14:paraId="732FB62F" w14:textId="77777777" w:rsidTr="00EE44F5">
        <w:trPr>
          <w:trHeight w:val="635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0D2D8" w14:textId="77777777" w:rsidR="00FC4E93" w:rsidRPr="006E651F" w:rsidRDefault="00FC4E93" w:rsidP="00EE44F5">
            <w:pPr>
              <w:pStyle w:val="Odsekzoznamu"/>
              <w:spacing w:after="0" w:line="240" w:lineRule="auto"/>
              <w:ind w:left="776" w:hanging="425"/>
              <w:jc w:val="both"/>
              <w:rPr>
                <w:rFonts w:ascii="Arial Narrow" w:hAnsi="Arial Narrow"/>
                <w:bCs/>
              </w:rPr>
            </w:pPr>
            <w:r w:rsidRPr="006E651F">
              <w:rPr>
                <w:rFonts w:ascii="Arial Narrow" w:hAnsi="Arial Narrow"/>
                <w:bCs/>
              </w:rPr>
              <w:t>p)</w:t>
            </w:r>
            <w:r w:rsidRPr="006E651F">
              <w:rPr>
                <w:rFonts w:ascii="Arial Narrow" w:hAnsi="Arial Narrow"/>
                <w:bCs/>
              </w:rPr>
              <w:tab/>
              <w:t>neznížené zadné čelo na umiestnenie motora s výškou takou, aby nedošlo k zaplaveniu zadnou vlnou,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78ADE" w14:textId="77777777" w:rsidR="00E83D35" w:rsidRPr="00E83D35" w:rsidRDefault="00E83D35" w:rsidP="00EE44F5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59B5616A" w14:textId="19E77205" w:rsidR="00FC4E93" w:rsidRPr="00E83D35" w:rsidRDefault="00E83D35" w:rsidP="00EE44F5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presnú hodnotu, resp. údaj (číslom a/alebo slovom)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E671224" w14:textId="6C8E22E6" w:rsidR="00FC4E93" w:rsidRPr="00E83D35" w:rsidRDefault="00FC4E93" w:rsidP="00EE44F5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E83D35">
              <w:rPr>
                <w:rFonts w:ascii="Arial Narrow" w:hAnsi="Arial Narrow"/>
                <w:bCs/>
              </w:rPr>
              <w:t>N/A</w:t>
            </w:r>
          </w:p>
        </w:tc>
      </w:tr>
      <w:tr w:rsidR="00FC4E93" w:rsidRPr="006E651F" w14:paraId="05FB914F" w14:textId="77777777" w:rsidTr="00EE44F5">
        <w:trPr>
          <w:trHeight w:val="635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D1161" w14:textId="77777777" w:rsidR="00FC4E93" w:rsidRPr="006E651F" w:rsidRDefault="00FC4E93" w:rsidP="00EE44F5">
            <w:pPr>
              <w:pStyle w:val="Odsekzoznamu"/>
              <w:spacing w:after="0" w:line="240" w:lineRule="auto"/>
              <w:ind w:left="776" w:hanging="425"/>
              <w:jc w:val="both"/>
              <w:rPr>
                <w:rFonts w:ascii="Arial Narrow" w:hAnsi="Arial Narrow"/>
                <w:bCs/>
              </w:rPr>
            </w:pPr>
            <w:r w:rsidRPr="006E651F">
              <w:rPr>
                <w:rFonts w:ascii="Arial Narrow" w:hAnsi="Arial Narrow"/>
                <w:bCs/>
              </w:rPr>
              <w:t>q)</w:t>
            </w:r>
            <w:r w:rsidRPr="006E651F">
              <w:rPr>
                <w:rFonts w:ascii="Arial Narrow" w:hAnsi="Arial Narrow"/>
                <w:bCs/>
              </w:rPr>
              <w:tab/>
              <w:t>vnútornú bočnú konzolu riadenia s volantom, riadiacim boxom a káblom,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0984A" w14:textId="77777777" w:rsidR="00E83D35" w:rsidRPr="00E83D35" w:rsidRDefault="00E83D35" w:rsidP="00EE44F5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5B4063B8" w14:textId="4EDF1DEE" w:rsidR="00FC4E93" w:rsidRPr="00E83D35" w:rsidRDefault="00E83D35" w:rsidP="00EE44F5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presnú hodnotu, resp. údaj (číslom a/alebo slovom)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3E6D7F" w14:textId="358ACCA4" w:rsidR="00FC4E93" w:rsidRPr="00E83D35" w:rsidRDefault="00FC4E93" w:rsidP="00EE44F5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E83D35">
              <w:rPr>
                <w:rFonts w:ascii="Arial Narrow" w:hAnsi="Arial Narrow"/>
                <w:bCs/>
              </w:rPr>
              <w:t>N/A</w:t>
            </w:r>
          </w:p>
        </w:tc>
      </w:tr>
      <w:tr w:rsidR="00FC4E93" w:rsidRPr="006E651F" w14:paraId="3498FEC3" w14:textId="77777777" w:rsidTr="00EE44F5">
        <w:trPr>
          <w:trHeight w:val="635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233F5" w14:textId="77777777" w:rsidR="00FC4E93" w:rsidRPr="006E651F" w:rsidRDefault="00FC4E93" w:rsidP="00EE44F5">
            <w:pPr>
              <w:pStyle w:val="Odsekzoznamu"/>
              <w:spacing w:after="0" w:line="240" w:lineRule="auto"/>
              <w:ind w:left="776" w:hanging="425"/>
              <w:jc w:val="both"/>
              <w:rPr>
                <w:rFonts w:ascii="Arial Narrow" w:hAnsi="Arial Narrow"/>
                <w:bCs/>
              </w:rPr>
            </w:pPr>
            <w:r w:rsidRPr="006E651F">
              <w:rPr>
                <w:rFonts w:ascii="Arial Narrow" w:hAnsi="Arial Narrow"/>
                <w:bCs/>
              </w:rPr>
              <w:t>r)</w:t>
            </w:r>
            <w:r w:rsidRPr="006E651F">
              <w:rPr>
                <w:rFonts w:ascii="Arial Narrow" w:hAnsi="Arial Narrow"/>
                <w:bCs/>
              </w:rPr>
              <w:tab/>
              <w:t>plexi štít zaoblený z oboch strán, ktorý bude umiestnený na vnútornej bočnej konzole riadenia,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59FD9" w14:textId="77777777" w:rsidR="00E83D35" w:rsidRPr="00E83D35" w:rsidRDefault="00E83D35" w:rsidP="00EE44F5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328FF095" w14:textId="5D62312E" w:rsidR="00FC4E93" w:rsidRPr="00E83D35" w:rsidRDefault="00E83D35" w:rsidP="00EE44F5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presnú hodnotu, resp. údaj (číslom a/alebo slovom)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70D4EE8" w14:textId="7626066F" w:rsidR="00FC4E93" w:rsidRPr="00E83D35" w:rsidRDefault="00FC4E93" w:rsidP="00EE44F5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E83D35">
              <w:rPr>
                <w:rFonts w:ascii="Arial Narrow" w:hAnsi="Arial Narrow"/>
                <w:bCs/>
              </w:rPr>
              <w:t>N/A</w:t>
            </w:r>
          </w:p>
        </w:tc>
      </w:tr>
      <w:tr w:rsidR="00FC4E93" w:rsidRPr="006E651F" w14:paraId="44066B59" w14:textId="77777777" w:rsidTr="00EE44F5">
        <w:trPr>
          <w:trHeight w:val="635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24891" w14:textId="6143666C" w:rsidR="00FC4E93" w:rsidRPr="006E651F" w:rsidRDefault="00FC4E93" w:rsidP="00EE44F5">
            <w:pPr>
              <w:pStyle w:val="Odsekzoznamu"/>
              <w:spacing w:after="0" w:line="240" w:lineRule="auto"/>
              <w:ind w:left="776" w:hanging="425"/>
              <w:jc w:val="both"/>
              <w:rPr>
                <w:rFonts w:ascii="Arial Narrow" w:hAnsi="Arial Narrow"/>
                <w:bCs/>
              </w:rPr>
            </w:pPr>
            <w:r w:rsidRPr="006E651F">
              <w:rPr>
                <w:rFonts w:ascii="Arial Narrow" w:hAnsi="Arial Narrow"/>
                <w:bCs/>
              </w:rPr>
              <w:t>s)</w:t>
            </w:r>
            <w:r w:rsidRPr="006E651F">
              <w:rPr>
                <w:rFonts w:ascii="Arial Narrow" w:hAnsi="Arial Narrow"/>
                <w:bCs/>
              </w:rPr>
              <w:tab/>
            </w:r>
            <w:r w:rsidR="005C0B9F" w:rsidRPr="005C0B9F">
              <w:rPr>
                <w:rFonts w:ascii="Arial Narrow" w:hAnsi="Arial Narrow"/>
                <w:bCs/>
              </w:rPr>
              <w:t>v oblasti kormy je potrebné umiestniť dva bočné sedacie boxy. Jeden box (debnička) na 12 V batériu pre motor a osvetlenie a druhý box na nádrž na palivo. Na jednej strane musia byť umiestnené dva snímateľné sedacie boxy s vodotesným úložným priestorom na vybavenie pre min. 2 osoby a na druhej pozdĺžnej strane musí byť 1 sedací box pre min. 1 osobu s vodotesným úložným priestorom na vybavenie (snímateľný),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43FC8" w14:textId="77777777" w:rsidR="00E83D35" w:rsidRPr="00E83D35" w:rsidRDefault="00E83D35" w:rsidP="00EE44F5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7756D8AF" w14:textId="3D0F8CE2" w:rsidR="00FC4E93" w:rsidRPr="00E83D35" w:rsidRDefault="00E83D35" w:rsidP="00EE44F5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presnú hodnotu, resp. údaj (číslom a/alebo slovom)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9C3B512" w14:textId="7A5B6050" w:rsidR="00FC4E93" w:rsidRPr="00E83D35" w:rsidRDefault="00FC4E93" w:rsidP="00EE44F5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E83D35">
              <w:rPr>
                <w:rFonts w:ascii="Arial Narrow" w:hAnsi="Arial Narrow"/>
                <w:bCs/>
              </w:rPr>
              <w:t>N/A</w:t>
            </w:r>
          </w:p>
        </w:tc>
      </w:tr>
      <w:tr w:rsidR="00FC4E93" w:rsidRPr="006E651F" w14:paraId="028C057E" w14:textId="77777777" w:rsidTr="00EE44F5">
        <w:trPr>
          <w:trHeight w:val="635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1202E" w14:textId="77777777" w:rsidR="00FC4E93" w:rsidRPr="006E651F" w:rsidRDefault="00FC4E93" w:rsidP="00EE44F5">
            <w:pPr>
              <w:pStyle w:val="Odsekzoznamu"/>
              <w:spacing w:after="0" w:line="240" w:lineRule="auto"/>
              <w:ind w:left="776" w:hanging="425"/>
              <w:jc w:val="both"/>
              <w:rPr>
                <w:rFonts w:ascii="Arial Narrow" w:hAnsi="Arial Narrow"/>
                <w:bCs/>
              </w:rPr>
            </w:pPr>
            <w:r w:rsidRPr="006E651F">
              <w:rPr>
                <w:rFonts w:ascii="Arial Narrow" w:hAnsi="Arial Narrow"/>
                <w:bCs/>
              </w:rPr>
              <w:t>t)</w:t>
            </w:r>
            <w:r w:rsidRPr="006E651F">
              <w:rPr>
                <w:rFonts w:ascii="Arial Narrow" w:hAnsi="Arial Narrow"/>
                <w:bCs/>
              </w:rPr>
              <w:tab/>
              <w:t>plavidlo musí byť bez priečnych lavíc a dno musí byť prispôsobené (rovné) na umiestnenie a fixáciu nosidiel,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4A843" w14:textId="77777777" w:rsidR="00E83D35" w:rsidRPr="00E83D35" w:rsidRDefault="00E83D35" w:rsidP="00EE44F5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544C5F4C" w14:textId="0227F121" w:rsidR="00FC4E93" w:rsidRPr="00E83D35" w:rsidRDefault="00E83D35" w:rsidP="00EE44F5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presnú hodnotu, resp. údaj (číslom a/alebo slovom)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0F0D79B" w14:textId="314FFCBB" w:rsidR="00FC4E93" w:rsidRPr="00E83D35" w:rsidRDefault="00FC4E93" w:rsidP="00EE44F5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E83D35">
              <w:rPr>
                <w:rFonts w:ascii="Arial Narrow" w:hAnsi="Arial Narrow"/>
                <w:bCs/>
              </w:rPr>
              <w:t>N/A</w:t>
            </w:r>
          </w:p>
        </w:tc>
      </w:tr>
      <w:tr w:rsidR="00FC4E93" w:rsidRPr="006E651F" w14:paraId="419DCDDB" w14:textId="77777777" w:rsidTr="00EE44F5">
        <w:trPr>
          <w:trHeight w:val="635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B5E62" w14:textId="77777777" w:rsidR="00FC4E93" w:rsidRPr="006E651F" w:rsidRDefault="00FC4E93" w:rsidP="00EE44F5">
            <w:pPr>
              <w:pStyle w:val="Odsekzoznamu"/>
              <w:spacing w:after="0" w:line="240" w:lineRule="auto"/>
              <w:ind w:left="776" w:hanging="425"/>
              <w:jc w:val="both"/>
              <w:rPr>
                <w:rFonts w:ascii="Arial Narrow" w:hAnsi="Arial Narrow"/>
                <w:bCs/>
              </w:rPr>
            </w:pPr>
            <w:r w:rsidRPr="006E651F">
              <w:rPr>
                <w:rFonts w:ascii="Arial Narrow" w:hAnsi="Arial Narrow"/>
                <w:bCs/>
              </w:rPr>
              <w:t>u)</w:t>
            </w:r>
            <w:r w:rsidRPr="006E651F">
              <w:rPr>
                <w:rFonts w:ascii="Arial Narrow" w:hAnsi="Arial Narrow"/>
                <w:bCs/>
              </w:rPr>
              <w:tab/>
              <w:t>nerezovú (odnímateľnú) rampu pripevnenú v prednej časti plavidla,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2E714" w14:textId="77777777" w:rsidR="00E83D35" w:rsidRPr="00E83D35" w:rsidRDefault="00E83D35" w:rsidP="00EE44F5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3F20A481" w14:textId="3A47C767" w:rsidR="00FC4E93" w:rsidRPr="00E83D35" w:rsidRDefault="00E83D35" w:rsidP="00EE44F5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presnú hodnotu, resp. údaj (číslom a/alebo slovom)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53BD9B" w14:textId="76BA1D32" w:rsidR="00FC4E93" w:rsidRPr="00E83D35" w:rsidRDefault="00FC4E93" w:rsidP="00EE44F5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E83D35">
              <w:rPr>
                <w:rFonts w:ascii="Arial Narrow" w:hAnsi="Arial Narrow"/>
                <w:bCs/>
              </w:rPr>
              <w:t>N/A</w:t>
            </w:r>
          </w:p>
        </w:tc>
      </w:tr>
      <w:tr w:rsidR="00FC4E93" w:rsidRPr="006E651F" w14:paraId="3711A002" w14:textId="77777777" w:rsidTr="00EE44F5">
        <w:trPr>
          <w:trHeight w:val="635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F2FA3" w14:textId="77777777" w:rsidR="00FC4E93" w:rsidRPr="006E651F" w:rsidRDefault="00FC4E93" w:rsidP="00EE44F5">
            <w:pPr>
              <w:pStyle w:val="Odsekzoznamu"/>
              <w:spacing w:after="0" w:line="240" w:lineRule="auto"/>
              <w:ind w:left="776" w:hanging="425"/>
              <w:jc w:val="both"/>
              <w:rPr>
                <w:rFonts w:ascii="Arial Narrow" w:hAnsi="Arial Narrow"/>
                <w:bCs/>
              </w:rPr>
            </w:pPr>
            <w:r w:rsidRPr="006E651F">
              <w:rPr>
                <w:rFonts w:ascii="Arial Narrow" w:hAnsi="Arial Narrow"/>
                <w:bCs/>
              </w:rPr>
              <w:lastRenderedPageBreak/>
              <w:t>v)</w:t>
            </w:r>
            <w:r w:rsidRPr="006E651F">
              <w:rPr>
                <w:rFonts w:ascii="Arial Narrow" w:hAnsi="Arial Narrow"/>
                <w:bCs/>
              </w:rPr>
              <w:tab/>
              <w:t>na bokoch plavidla musia byť poznávacie znaky plavidla Ministerstva vnútra SR - Nariadenie Ministerstva vnútra Slovenskej republiky č. 122/2015 o prevádzke služobných plavidiel (ďalej len „zákon“),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D64FD" w14:textId="77777777" w:rsidR="00E83D35" w:rsidRPr="00E83D35" w:rsidRDefault="00E83D35" w:rsidP="00EE44F5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3C035B54" w14:textId="73B7FC06" w:rsidR="00FC4E93" w:rsidRPr="00E83D35" w:rsidRDefault="00E83D35" w:rsidP="00EE44F5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presnú hodnotu, resp. údaj (číslom a/alebo slovom)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D37A8F" w14:textId="5F22398B" w:rsidR="00FC4E93" w:rsidRPr="00E83D35" w:rsidRDefault="00FC4E93" w:rsidP="00EE44F5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FC4E93" w:rsidRPr="006E651F" w14:paraId="5EF8F63D" w14:textId="77777777" w:rsidTr="00EE44F5">
        <w:trPr>
          <w:trHeight w:val="635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44152" w14:textId="77777777" w:rsidR="00FC4E93" w:rsidRPr="006E651F" w:rsidRDefault="00FC4E93" w:rsidP="00EE44F5">
            <w:pPr>
              <w:pStyle w:val="Odsekzoznamu"/>
              <w:spacing w:after="0" w:line="240" w:lineRule="auto"/>
              <w:ind w:left="776" w:hanging="425"/>
              <w:jc w:val="both"/>
              <w:rPr>
                <w:rFonts w:ascii="Arial Narrow" w:hAnsi="Arial Narrow"/>
                <w:bCs/>
              </w:rPr>
            </w:pPr>
            <w:r w:rsidRPr="006E651F">
              <w:rPr>
                <w:rFonts w:ascii="Arial Narrow" w:hAnsi="Arial Narrow"/>
                <w:bCs/>
              </w:rPr>
              <w:t>w)</w:t>
            </w:r>
            <w:r w:rsidRPr="006E651F">
              <w:rPr>
                <w:rFonts w:ascii="Arial Narrow" w:hAnsi="Arial Narrow"/>
                <w:bCs/>
              </w:rPr>
              <w:tab/>
              <w:t>všetky boxy a sedacie lavice musia byť snímateľné (demontovateľné) a prestaviteľné. Boxy musia byť uzamknuté visiacim zámkom v nerezovom vyhotovení „všetky na jeden kľúč“.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88F52" w14:textId="77777777" w:rsidR="00E83D35" w:rsidRPr="00E83D35" w:rsidRDefault="00E83D35" w:rsidP="00EE44F5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01BAC368" w14:textId="22FF1369" w:rsidR="00FC4E93" w:rsidRPr="00E83D35" w:rsidRDefault="00E83D35" w:rsidP="00EE44F5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presnú hodnotu, resp. údaj (číslom a/alebo slovom)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4E70D5F" w14:textId="2CC6BBE0" w:rsidR="00FC4E93" w:rsidRPr="00E83D35" w:rsidRDefault="00FC4E93" w:rsidP="00EE44F5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E83D35">
              <w:rPr>
                <w:rFonts w:ascii="Arial Narrow" w:hAnsi="Arial Narrow"/>
                <w:bCs/>
              </w:rPr>
              <w:t>N/A</w:t>
            </w:r>
          </w:p>
        </w:tc>
      </w:tr>
      <w:tr w:rsidR="00FC4E93" w:rsidRPr="006E651F" w14:paraId="3507EC23" w14:textId="77777777" w:rsidTr="00EE44F5">
        <w:trPr>
          <w:trHeight w:val="635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100B7554" w14:textId="77777777" w:rsidR="00FC4E93" w:rsidRPr="006E651F" w:rsidRDefault="00FC4E93" w:rsidP="00EE44F5">
            <w:pPr>
              <w:pStyle w:val="Odsekzoznamu"/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6E651F">
              <w:rPr>
                <w:rFonts w:ascii="Arial Narrow" w:hAnsi="Arial Narrow"/>
                <w:b/>
                <w:bCs/>
              </w:rPr>
              <w:t xml:space="preserve">1.3) </w:t>
            </w:r>
            <w:r w:rsidRPr="006E651F">
              <w:t xml:space="preserve"> </w:t>
            </w:r>
            <w:r w:rsidRPr="006E651F">
              <w:rPr>
                <w:rFonts w:ascii="Arial Narrow" w:hAnsi="Arial Narrow"/>
                <w:b/>
                <w:bCs/>
              </w:rPr>
              <w:t>Pohon plavidla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2A0D1F6" w14:textId="77777777" w:rsidR="00FC4E93" w:rsidRPr="006E651F" w:rsidRDefault="00FC4E93" w:rsidP="00EE44F5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E651F">
              <w:rPr>
                <w:rFonts w:ascii="Arial Narrow" w:hAnsi="Arial Narrow" w:cs="Arial"/>
                <w:b/>
              </w:rPr>
              <w:t>Uchádzač uvedie presnú hodnotu, resp. údaj (číslom a/alebo slovom)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EA397EC" w14:textId="77777777" w:rsidR="00FC4E93" w:rsidRPr="006E651F" w:rsidRDefault="00FC4E93" w:rsidP="00EE44F5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6E651F">
              <w:rPr>
                <w:rFonts w:ascii="Arial Narrow" w:hAnsi="Arial Narrow"/>
                <w:b/>
                <w:bCs/>
              </w:rPr>
              <w:t>Uchádzač uvedie „áno/nie“</w:t>
            </w:r>
          </w:p>
        </w:tc>
      </w:tr>
      <w:tr w:rsidR="00FC4E93" w:rsidRPr="006E651F" w14:paraId="46F5096A" w14:textId="77777777" w:rsidTr="00EE44F5">
        <w:trPr>
          <w:trHeight w:val="635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FAC56C" w14:textId="77777777" w:rsidR="00FC4E93" w:rsidRPr="006E651F" w:rsidRDefault="00FC4E93" w:rsidP="00EE44F5">
            <w:pPr>
              <w:pStyle w:val="Odsekzoznamu"/>
              <w:numPr>
                <w:ilvl w:val="0"/>
                <w:numId w:val="3"/>
              </w:numPr>
              <w:rPr>
                <w:rFonts w:ascii="Arial Narrow" w:hAnsi="Arial Narrow"/>
                <w:bCs/>
              </w:rPr>
            </w:pPr>
            <w:r w:rsidRPr="006E651F">
              <w:rPr>
                <w:rFonts w:ascii="Arial Narrow" w:hAnsi="Arial Narrow"/>
                <w:bCs/>
              </w:rPr>
              <w:t>max. dĺžka nohy motora možná s značením L, požaduje sa podľa kompaktnosti s ponúkaným plavidlom,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E747762" w14:textId="77777777" w:rsidR="00FC4E93" w:rsidRPr="006E651F" w:rsidRDefault="00FC4E93" w:rsidP="00EE44F5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E651F">
              <w:rPr>
                <w:rFonts w:ascii="Arial Narrow" w:hAnsi="Arial Narrow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15C247" w14:textId="77777777" w:rsidR="00FC4E93" w:rsidRDefault="00FC4E93" w:rsidP="00EE44F5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6E651F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4514B874" w14:textId="67CACE7F" w:rsidR="00E83D35" w:rsidRPr="006E651F" w:rsidRDefault="00E83D35" w:rsidP="00EE44F5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„áno/nie“</w:t>
            </w:r>
          </w:p>
        </w:tc>
      </w:tr>
      <w:tr w:rsidR="00FC4E93" w:rsidRPr="006E651F" w14:paraId="07BCFC97" w14:textId="77777777" w:rsidTr="00EE44F5">
        <w:trPr>
          <w:trHeight w:val="635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770817" w14:textId="77777777" w:rsidR="00FC4E93" w:rsidRPr="006E651F" w:rsidRDefault="00FC4E93" w:rsidP="00EE44F5">
            <w:pPr>
              <w:pStyle w:val="Odsekzoznamu"/>
              <w:numPr>
                <w:ilvl w:val="0"/>
                <w:numId w:val="3"/>
              </w:numPr>
              <w:rPr>
                <w:rFonts w:ascii="Arial Narrow" w:hAnsi="Arial Narrow"/>
                <w:bCs/>
              </w:rPr>
            </w:pPr>
            <w:r w:rsidRPr="006E651F">
              <w:rPr>
                <w:rFonts w:ascii="Arial Narrow" w:hAnsi="Arial Narrow"/>
                <w:bCs/>
              </w:rPr>
              <w:t>ovládanie motora a riadenie plavidla pomocou vnútornej ovládacej bočnej konzoly,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E7E395E" w14:textId="77777777" w:rsidR="00FC4E93" w:rsidRPr="006E651F" w:rsidRDefault="00FC4E93" w:rsidP="00EE44F5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E651F">
              <w:rPr>
                <w:rFonts w:ascii="Arial Narrow" w:hAnsi="Arial Narrow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E07F19" w14:textId="77777777" w:rsidR="00FC4E93" w:rsidRDefault="00FC4E93" w:rsidP="00EE44F5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6E651F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1B6B8AEA" w14:textId="0E78A273" w:rsidR="00E83D35" w:rsidRPr="006E651F" w:rsidRDefault="00E83D35" w:rsidP="00EE44F5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„áno/nie“</w:t>
            </w:r>
          </w:p>
        </w:tc>
      </w:tr>
      <w:tr w:rsidR="00FC4E93" w:rsidRPr="006E651F" w14:paraId="43208BC9" w14:textId="77777777" w:rsidTr="00EE44F5">
        <w:trPr>
          <w:trHeight w:val="635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32EE91" w14:textId="77777777" w:rsidR="00FC4E93" w:rsidRPr="006E651F" w:rsidRDefault="00FC4E93" w:rsidP="00EE44F5">
            <w:pPr>
              <w:pStyle w:val="Odsekzoznamu"/>
              <w:numPr>
                <w:ilvl w:val="0"/>
                <w:numId w:val="3"/>
              </w:numPr>
              <w:tabs>
                <w:tab w:val="left" w:pos="321"/>
                <w:tab w:val="left" w:pos="746"/>
                <w:tab w:val="left" w:pos="4500"/>
              </w:tabs>
              <w:spacing w:after="0"/>
              <w:jc w:val="both"/>
              <w:rPr>
                <w:rFonts w:ascii="Arial Narrow" w:hAnsi="Arial Narrow" w:cs="Times New Roman"/>
              </w:rPr>
            </w:pPr>
            <w:r w:rsidRPr="006E651F">
              <w:rPr>
                <w:rFonts w:ascii="Arial Narrow" w:hAnsi="Arial Narrow" w:cs="Times New Roman"/>
              </w:rPr>
              <w:t>motor: min. 4-taktný,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4F715FA" w14:textId="77777777" w:rsidR="00FC4E93" w:rsidRPr="006E651F" w:rsidRDefault="00FC4E93" w:rsidP="00EE44F5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E651F">
              <w:rPr>
                <w:rFonts w:ascii="Arial Narrow" w:hAnsi="Arial Narrow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ECB259" w14:textId="77777777" w:rsidR="00FC4E93" w:rsidRDefault="00FC4E93" w:rsidP="00EE44F5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6E651F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261307D7" w14:textId="0382C246" w:rsidR="00E83D35" w:rsidRPr="006E651F" w:rsidRDefault="00E83D35" w:rsidP="00EE44F5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„áno/nie“</w:t>
            </w:r>
          </w:p>
        </w:tc>
      </w:tr>
      <w:tr w:rsidR="00FC4E93" w:rsidRPr="006E651F" w14:paraId="667926C4" w14:textId="77777777" w:rsidTr="00EE44F5">
        <w:trPr>
          <w:trHeight w:val="635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9F7F33" w14:textId="6CE4EE4F" w:rsidR="00FC4E93" w:rsidRPr="006E651F" w:rsidRDefault="005C0B9F" w:rsidP="00EE44F5">
            <w:pPr>
              <w:pStyle w:val="Odsekzoznamu"/>
              <w:numPr>
                <w:ilvl w:val="0"/>
                <w:numId w:val="3"/>
              </w:numPr>
              <w:tabs>
                <w:tab w:val="left" w:pos="321"/>
                <w:tab w:val="left" w:pos="746"/>
                <w:tab w:val="left" w:pos="4500"/>
              </w:tabs>
              <w:spacing w:after="0"/>
              <w:jc w:val="both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výkon motora min. 40 HP, max. 60 HP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10F7FE" w14:textId="77777777" w:rsidR="00EE44F5" w:rsidRPr="00E83D35" w:rsidRDefault="00EE44F5" w:rsidP="00EE44F5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4BDFB7EB" w14:textId="230686D8" w:rsidR="00FC4E93" w:rsidRPr="006E651F" w:rsidRDefault="00EE44F5" w:rsidP="00EE44F5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presnú hodnotu, resp. údaj (číslom a/alebo slovom)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9F9DE4" w14:textId="24F5598D" w:rsidR="00E83D35" w:rsidRPr="006E651F" w:rsidRDefault="00EE44F5" w:rsidP="00EE44F5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6E651F">
              <w:rPr>
                <w:rFonts w:ascii="Arial Narrow" w:hAnsi="Arial Narrow"/>
              </w:rPr>
              <w:t>N/A</w:t>
            </w:r>
          </w:p>
        </w:tc>
      </w:tr>
      <w:tr w:rsidR="00FC4E93" w:rsidRPr="006E651F" w14:paraId="3D0218EB" w14:textId="77777777" w:rsidTr="00EE44F5">
        <w:trPr>
          <w:trHeight w:val="635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D11F78" w14:textId="77777777" w:rsidR="00FC4E93" w:rsidRPr="006E651F" w:rsidRDefault="00FC4E93" w:rsidP="00EE44F5">
            <w:pPr>
              <w:pStyle w:val="Odsekzoznamu"/>
              <w:numPr>
                <w:ilvl w:val="0"/>
                <w:numId w:val="3"/>
              </w:numPr>
              <w:rPr>
                <w:rFonts w:ascii="Arial Narrow" w:hAnsi="Arial Narrow"/>
                <w:bCs/>
              </w:rPr>
            </w:pPr>
            <w:r w:rsidRPr="006E651F">
              <w:rPr>
                <w:rFonts w:ascii="Arial Narrow" w:hAnsi="Arial Narrow"/>
                <w:bCs/>
              </w:rPr>
              <w:t>objem palivovej nádrže min. 20 l,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1B11883" w14:textId="77777777" w:rsidR="00FC4E93" w:rsidRPr="006E651F" w:rsidRDefault="00FC4E93" w:rsidP="00EE44F5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E651F">
              <w:rPr>
                <w:rFonts w:ascii="Arial Narrow" w:hAnsi="Arial Narrow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35C074" w14:textId="77777777" w:rsidR="00FC4E93" w:rsidRDefault="00FC4E93" w:rsidP="00EE44F5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6E651F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02060BDF" w14:textId="4D250F29" w:rsidR="00E83D35" w:rsidRPr="006E651F" w:rsidRDefault="00E83D35" w:rsidP="00EE44F5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„áno/nie“</w:t>
            </w:r>
          </w:p>
        </w:tc>
      </w:tr>
      <w:tr w:rsidR="00FC4E93" w:rsidRPr="006E651F" w14:paraId="525A909F" w14:textId="77777777" w:rsidTr="00EE44F5">
        <w:trPr>
          <w:trHeight w:val="635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2D4F9" w14:textId="77777777" w:rsidR="00FC4E93" w:rsidRPr="006E651F" w:rsidRDefault="00FC4E93" w:rsidP="00EE44F5">
            <w:pPr>
              <w:pStyle w:val="Odsekzoznamu"/>
              <w:numPr>
                <w:ilvl w:val="0"/>
                <w:numId w:val="3"/>
              </w:numPr>
              <w:tabs>
                <w:tab w:val="left" w:pos="321"/>
                <w:tab w:val="left" w:pos="746"/>
                <w:tab w:val="left" w:pos="4500"/>
              </w:tabs>
              <w:spacing w:after="0"/>
              <w:jc w:val="both"/>
              <w:rPr>
                <w:rFonts w:ascii="Arial Narrow" w:hAnsi="Arial Narrow" w:cs="Times New Roman"/>
              </w:rPr>
            </w:pPr>
            <w:r w:rsidRPr="006E651F">
              <w:rPr>
                <w:rFonts w:ascii="Arial Narrow" w:hAnsi="Arial Narrow" w:cs="Times New Roman"/>
              </w:rPr>
              <w:t>motor s eklektickým štartérom a 12 V nabíjacím výstupom k batérií,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A310BFA" w14:textId="77777777" w:rsidR="00FC4E93" w:rsidRPr="006E651F" w:rsidRDefault="00FC4E93" w:rsidP="00EE44F5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E651F">
              <w:rPr>
                <w:rFonts w:ascii="Arial Narrow" w:hAnsi="Arial Narrow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9877D4" w14:textId="77777777" w:rsidR="00FC4E93" w:rsidRDefault="00FC4E93" w:rsidP="00EE44F5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6E651F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46A56683" w14:textId="6B39DD4D" w:rsidR="00E83D35" w:rsidRPr="006E651F" w:rsidRDefault="00E83D35" w:rsidP="00EE44F5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„áno/nie“</w:t>
            </w:r>
          </w:p>
        </w:tc>
      </w:tr>
      <w:tr w:rsidR="00FC4E93" w:rsidRPr="006E651F" w14:paraId="7A9D66CB" w14:textId="77777777" w:rsidTr="00EE44F5">
        <w:trPr>
          <w:trHeight w:val="635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6B0637" w14:textId="77777777" w:rsidR="00FC4E93" w:rsidRPr="006E651F" w:rsidRDefault="00FC4E93" w:rsidP="00EE44F5">
            <w:pPr>
              <w:pStyle w:val="Odsekzoznamu"/>
              <w:numPr>
                <w:ilvl w:val="0"/>
                <w:numId w:val="3"/>
              </w:numPr>
              <w:tabs>
                <w:tab w:val="left" w:pos="321"/>
                <w:tab w:val="left" w:pos="746"/>
                <w:tab w:val="left" w:pos="4500"/>
              </w:tabs>
              <w:spacing w:after="0"/>
              <w:jc w:val="both"/>
              <w:rPr>
                <w:rFonts w:ascii="Arial Narrow" w:hAnsi="Arial Narrow" w:cs="Times New Roman"/>
              </w:rPr>
            </w:pPr>
            <w:r w:rsidRPr="006E651F">
              <w:rPr>
                <w:rFonts w:ascii="Arial Narrow" w:hAnsi="Arial Narrow" w:cs="Times New Roman"/>
              </w:rPr>
              <w:t>vyžaduje sa radenie: R-N-F (vzad-neutrál-vpred),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FDA5FBE" w14:textId="77777777" w:rsidR="00FC4E93" w:rsidRPr="006E651F" w:rsidRDefault="00FC4E93" w:rsidP="00EE44F5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E651F">
              <w:rPr>
                <w:rFonts w:ascii="Arial Narrow" w:hAnsi="Arial Narrow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234FCB" w14:textId="77777777" w:rsidR="00FC4E93" w:rsidRDefault="00FC4E93" w:rsidP="00EE44F5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6E651F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5797EE4A" w14:textId="0BB8FE35" w:rsidR="00E83D35" w:rsidRPr="006E651F" w:rsidRDefault="00E83D35" w:rsidP="00EE44F5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„áno/nie“</w:t>
            </w:r>
          </w:p>
        </w:tc>
      </w:tr>
      <w:tr w:rsidR="00FC4E93" w:rsidRPr="006E651F" w14:paraId="0FB0DC25" w14:textId="77777777" w:rsidTr="00EE44F5">
        <w:trPr>
          <w:trHeight w:val="635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7D78C1" w14:textId="77777777" w:rsidR="00FC4E93" w:rsidRPr="006E651F" w:rsidRDefault="00FC4E93" w:rsidP="00EE44F5">
            <w:pPr>
              <w:pStyle w:val="Odsekzoznamu"/>
              <w:numPr>
                <w:ilvl w:val="0"/>
                <w:numId w:val="3"/>
              </w:numPr>
              <w:tabs>
                <w:tab w:val="left" w:pos="746"/>
                <w:tab w:val="left" w:pos="4500"/>
              </w:tabs>
              <w:spacing w:after="0"/>
              <w:jc w:val="both"/>
              <w:rPr>
                <w:rFonts w:ascii="Arial Narrow" w:hAnsi="Arial Narrow" w:cs="Times New Roman"/>
              </w:rPr>
            </w:pPr>
            <w:r w:rsidRPr="006E651F">
              <w:rPr>
                <w:rFonts w:ascii="Arial Narrow" w:hAnsi="Arial Narrow" w:cs="Times New Roman"/>
              </w:rPr>
              <w:t>palubné napätie 12 V,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8E3317" w14:textId="59B05E44" w:rsidR="00FC4E93" w:rsidRPr="00E83D35" w:rsidRDefault="00FC4E93" w:rsidP="00EE44F5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E83D35">
              <w:rPr>
                <w:rFonts w:ascii="Arial Narrow" w:hAnsi="Arial Narrow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217E72" w14:textId="77777777" w:rsidR="00FC4E93" w:rsidRDefault="00E83D35" w:rsidP="00EE44F5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0D4AF54A" w14:textId="75FCC5BC" w:rsidR="00E83D35" w:rsidRPr="00FC4E93" w:rsidRDefault="00E83D35" w:rsidP="00EE44F5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FF0000"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„áno/nie“</w:t>
            </w:r>
          </w:p>
        </w:tc>
      </w:tr>
      <w:tr w:rsidR="00FC4E93" w:rsidRPr="006E651F" w14:paraId="17B8CB77" w14:textId="77777777" w:rsidTr="00EE44F5">
        <w:trPr>
          <w:trHeight w:val="635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FA3D21" w14:textId="77777777" w:rsidR="00FC4E93" w:rsidRPr="006E651F" w:rsidRDefault="00FC4E93" w:rsidP="00EE44F5">
            <w:pPr>
              <w:pStyle w:val="Odsekzoznamu"/>
              <w:numPr>
                <w:ilvl w:val="0"/>
                <w:numId w:val="3"/>
              </w:numPr>
              <w:tabs>
                <w:tab w:val="left" w:pos="746"/>
                <w:tab w:val="left" w:pos="4500"/>
              </w:tabs>
              <w:spacing w:after="0"/>
              <w:jc w:val="both"/>
              <w:rPr>
                <w:rFonts w:ascii="Arial Narrow" w:hAnsi="Arial Narrow" w:cs="Times New Roman"/>
              </w:rPr>
            </w:pPr>
            <w:r w:rsidRPr="006E651F">
              <w:rPr>
                <w:rFonts w:ascii="Arial Narrow" w:hAnsi="Arial Narrow" w:cs="Times New Roman"/>
              </w:rPr>
              <w:t>elektro-rozvody pre vonkajšie osvetlenie plavidla 12 V,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107CB9E" w14:textId="122A4323" w:rsidR="00FC4E93" w:rsidRPr="00E83D35" w:rsidRDefault="00FC4E93" w:rsidP="00EE44F5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E83D35">
              <w:rPr>
                <w:rFonts w:ascii="Arial Narrow" w:hAnsi="Arial Narrow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11DA01" w14:textId="77777777" w:rsidR="00FC4E93" w:rsidRDefault="00E83D35" w:rsidP="00EE44F5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131B41D2" w14:textId="57E53A4B" w:rsidR="00E83D35" w:rsidRPr="006E651F" w:rsidRDefault="00E83D35" w:rsidP="00EE44F5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„áno/nie“</w:t>
            </w:r>
          </w:p>
        </w:tc>
      </w:tr>
      <w:tr w:rsidR="00FC4E93" w:rsidRPr="006E651F" w14:paraId="20155C00" w14:textId="77777777" w:rsidTr="00EE44F5">
        <w:trPr>
          <w:trHeight w:val="635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625439" w14:textId="77777777" w:rsidR="00FC4E93" w:rsidRPr="006E651F" w:rsidRDefault="00FC4E93" w:rsidP="00EE44F5">
            <w:pPr>
              <w:pStyle w:val="Odsekzoznamu"/>
              <w:numPr>
                <w:ilvl w:val="0"/>
                <w:numId w:val="3"/>
              </w:numPr>
              <w:tabs>
                <w:tab w:val="left" w:pos="746"/>
                <w:tab w:val="left" w:pos="4500"/>
              </w:tabs>
              <w:spacing w:after="0"/>
              <w:jc w:val="both"/>
              <w:rPr>
                <w:rFonts w:ascii="Arial Narrow" w:hAnsi="Arial Narrow" w:cs="Times New Roman"/>
              </w:rPr>
            </w:pPr>
            <w:r w:rsidRPr="006E651F">
              <w:rPr>
                <w:rFonts w:ascii="Arial Narrow" w:hAnsi="Arial Narrow" w:cs="Times New Roman"/>
              </w:rPr>
              <w:t>selektívne nabíjanie akumulátorov,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245C6D5" w14:textId="37C9DB8D" w:rsidR="00FC4E93" w:rsidRPr="00E83D35" w:rsidRDefault="00FC4E93" w:rsidP="00EE44F5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E83D35">
              <w:rPr>
                <w:rFonts w:ascii="Arial Narrow" w:hAnsi="Arial Narrow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5A07E6" w14:textId="77777777" w:rsidR="00FC4E93" w:rsidRDefault="00E83D35" w:rsidP="00EE44F5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49E98EBA" w14:textId="51EDAC84" w:rsidR="00E83D35" w:rsidRPr="006E651F" w:rsidRDefault="00E83D35" w:rsidP="00EE44F5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„áno/nie“</w:t>
            </w:r>
          </w:p>
        </w:tc>
      </w:tr>
      <w:tr w:rsidR="00FC4E93" w:rsidRPr="006E651F" w14:paraId="2C5EE6BD" w14:textId="77777777" w:rsidTr="00EE44F5">
        <w:trPr>
          <w:trHeight w:val="635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774217" w14:textId="77777777" w:rsidR="00FC4E93" w:rsidRPr="006E651F" w:rsidRDefault="00FC4E93" w:rsidP="00EE44F5">
            <w:pPr>
              <w:pStyle w:val="Odsekzoznamu"/>
              <w:numPr>
                <w:ilvl w:val="0"/>
                <w:numId w:val="3"/>
              </w:numPr>
              <w:tabs>
                <w:tab w:val="left" w:pos="746"/>
                <w:tab w:val="left" w:pos="4500"/>
              </w:tabs>
              <w:spacing w:after="0"/>
              <w:jc w:val="both"/>
              <w:rPr>
                <w:rFonts w:ascii="Arial Narrow" w:hAnsi="Arial Narrow" w:cs="Times New Roman"/>
              </w:rPr>
            </w:pPr>
            <w:r w:rsidRPr="006E651F">
              <w:rPr>
                <w:rFonts w:ascii="Arial Narrow" w:hAnsi="Arial Narrow" w:cs="Times New Roman"/>
              </w:rPr>
              <w:lastRenderedPageBreak/>
              <w:t>externá nabíjacia zásuvka ako aj dve 12 V palubné zásuvky pre ručné svetlomety,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02F613E" w14:textId="121E547F" w:rsidR="00FC4E93" w:rsidRPr="00E83D35" w:rsidRDefault="00FC4E93" w:rsidP="00EE44F5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E83D35">
              <w:rPr>
                <w:rFonts w:ascii="Arial Narrow" w:hAnsi="Arial Narrow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E5D90A" w14:textId="77777777" w:rsidR="00FC4E93" w:rsidRDefault="00E83D35" w:rsidP="00EE44F5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64B26F26" w14:textId="6BC44001" w:rsidR="00E83D35" w:rsidRPr="006E651F" w:rsidRDefault="00E83D35" w:rsidP="00EE44F5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„áno/nie“</w:t>
            </w:r>
          </w:p>
        </w:tc>
      </w:tr>
      <w:tr w:rsidR="00FC4E93" w:rsidRPr="006E651F" w14:paraId="70575241" w14:textId="77777777" w:rsidTr="00EE44F5">
        <w:trPr>
          <w:trHeight w:val="635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C6A3A5" w14:textId="77777777" w:rsidR="00FC4E93" w:rsidRPr="006E651F" w:rsidRDefault="00FC4E93" w:rsidP="00EE44F5">
            <w:pPr>
              <w:pStyle w:val="Odsekzoznamu"/>
              <w:numPr>
                <w:ilvl w:val="0"/>
                <w:numId w:val="3"/>
              </w:numPr>
              <w:tabs>
                <w:tab w:val="left" w:pos="746"/>
                <w:tab w:val="left" w:pos="4500"/>
              </w:tabs>
              <w:spacing w:after="0"/>
              <w:jc w:val="both"/>
              <w:rPr>
                <w:rFonts w:ascii="Arial Narrow" w:hAnsi="Arial Narrow" w:cs="Times New Roman"/>
              </w:rPr>
            </w:pPr>
            <w:r w:rsidRPr="006E651F">
              <w:rPr>
                <w:rFonts w:ascii="Arial Narrow" w:hAnsi="Arial Narrow" w:cs="Times New Roman"/>
              </w:rPr>
              <w:t>akumulátory musia odolať vytečeniu a umiestené v odvetrávateľných skrinkách.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280D99F" w14:textId="69224435" w:rsidR="00FC4E93" w:rsidRPr="00E83D35" w:rsidRDefault="00FC4E93" w:rsidP="00EE44F5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E83D35">
              <w:rPr>
                <w:rFonts w:ascii="Arial Narrow" w:hAnsi="Arial Narrow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D3093E" w14:textId="77777777" w:rsidR="00FC4E93" w:rsidRDefault="00E83D35" w:rsidP="00EE44F5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742952B8" w14:textId="2116452D" w:rsidR="00E83D35" w:rsidRPr="006E651F" w:rsidRDefault="00E83D35" w:rsidP="00EE44F5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„áno/nie“</w:t>
            </w:r>
          </w:p>
        </w:tc>
      </w:tr>
      <w:tr w:rsidR="00FC4E93" w:rsidRPr="006E651F" w14:paraId="7CB0AE73" w14:textId="77777777" w:rsidTr="00EE44F5">
        <w:trPr>
          <w:trHeight w:val="635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60FB79BA" w14:textId="77777777" w:rsidR="00FC4E93" w:rsidRPr="006E651F" w:rsidRDefault="00FC4E93" w:rsidP="00EE44F5">
            <w:pPr>
              <w:pStyle w:val="Odsekzoznamu"/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6E651F">
              <w:rPr>
                <w:rFonts w:ascii="Arial Narrow" w:hAnsi="Arial Narrow"/>
                <w:b/>
                <w:bCs/>
              </w:rPr>
              <w:t xml:space="preserve">1.3) </w:t>
            </w:r>
            <w:r w:rsidRPr="006E651F">
              <w:t xml:space="preserve"> </w:t>
            </w:r>
            <w:r w:rsidRPr="006E651F">
              <w:rPr>
                <w:rFonts w:ascii="Arial Narrow" w:hAnsi="Arial Narrow"/>
                <w:b/>
                <w:bCs/>
              </w:rPr>
              <w:t xml:space="preserve">kotevné zariadenie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A79C6FD" w14:textId="77777777" w:rsidR="00FC4E93" w:rsidRPr="006E651F" w:rsidRDefault="00FC4E93" w:rsidP="00EE44F5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E651F">
              <w:rPr>
                <w:rFonts w:ascii="Arial Narrow" w:hAnsi="Arial Narrow" w:cs="Arial"/>
                <w:b/>
              </w:rPr>
              <w:t>Uchádzač uvedie presnú hodnotu, resp. údaj (číslom a/alebo slovom)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CD39966" w14:textId="77777777" w:rsidR="00FC4E93" w:rsidRPr="006E651F" w:rsidRDefault="00FC4E93" w:rsidP="00EE44F5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6E651F">
              <w:rPr>
                <w:rFonts w:ascii="Arial Narrow" w:hAnsi="Arial Narrow"/>
                <w:b/>
                <w:bCs/>
              </w:rPr>
              <w:t>Uchádzač uvedie „áno/nie“</w:t>
            </w:r>
          </w:p>
        </w:tc>
      </w:tr>
      <w:tr w:rsidR="00FC4E93" w:rsidRPr="006E651F" w14:paraId="2A8D932A" w14:textId="77777777" w:rsidTr="00EE44F5">
        <w:trPr>
          <w:trHeight w:val="635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216E29" w14:textId="77777777" w:rsidR="00FC4E93" w:rsidRPr="006E651F" w:rsidRDefault="00FC4E93" w:rsidP="00EE44F5">
            <w:pPr>
              <w:pStyle w:val="Odsekzoznamu"/>
              <w:numPr>
                <w:ilvl w:val="0"/>
                <w:numId w:val="5"/>
              </w:numPr>
              <w:tabs>
                <w:tab w:val="left" w:pos="321"/>
                <w:tab w:val="left" w:pos="746"/>
                <w:tab w:val="left" w:pos="4500"/>
              </w:tabs>
              <w:spacing w:after="0"/>
              <w:jc w:val="both"/>
              <w:rPr>
                <w:rFonts w:ascii="Arial Narrow" w:hAnsi="Arial Narrow" w:cs="Times New Roman"/>
              </w:rPr>
            </w:pPr>
            <w:r w:rsidRPr="006E651F">
              <w:rPr>
                <w:rFonts w:ascii="Arial Narrow" w:hAnsi="Arial Narrow" w:cs="Times New Roman"/>
              </w:rPr>
              <w:t>kotva na lane o hmotnosti min. 6 kg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38A93" w14:textId="77777777" w:rsidR="00E83D35" w:rsidRPr="00E83D35" w:rsidRDefault="00E83D35" w:rsidP="00EE44F5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1A8BE274" w14:textId="1448239D" w:rsidR="00FC4E93" w:rsidRPr="006E651F" w:rsidRDefault="00E83D35" w:rsidP="00EE44F5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presnú hodnotu, resp. údaj (číslom a/alebo slovom)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37B4187" w14:textId="5745A7AF" w:rsidR="00FC4E93" w:rsidRPr="006E651F" w:rsidRDefault="00FC4E93" w:rsidP="00EE44F5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</w:rPr>
              <w:t>N/A</w:t>
            </w:r>
          </w:p>
        </w:tc>
      </w:tr>
      <w:tr w:rsidR="00FC4E93" w:rsidRPr="006E651F" w14:paraId="203B88EB" w14:textId="77777777" w:rsidTr="00EE44F5">
        <w:trPr>
          <w:trHeight w:val="635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145371CD" w14:textId="77777777" w:rsidR="00FC4E93" w:rsidRPr="006E651F" w:rsidRDefault="00FC4E93" w:rsidP="00EE44F5">
            <w:pPr>
              <w:pStyle w:val="Odsekzoznamu"/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6E651F">
              <w:rPr>
                <w:rFonts w:ascii="Arial Narrow" w:hAnsi="Arial Narrow"/>
                <w:b/>
                <w:bCs/>
              </w:rPr>
              <w:t xml:space="preserve">1.4) </w:t>
            </w:r>
            <w:r w:rsidRPr="006E651F">
              <w:t xml:space="preserve"> </w:t>
            </w:r>
            <w:r w:rsidRPr="006E651F">
              <w:rPr>
                <w:rFonts w:ascii="Arial Narrow" w:hAnsi="Arial Narrow" w:cs="Arial"/>
                <w:b/>
              </w:rPr>
              <w:t xml:space="preserve"> Navigačné vybavenie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0417A25" w14:textId="77777777" w:rsidR="00FC4E93" w:rsidRPr="006E651F" w:rsidRDefault="00FC4E93" w:rsidP="00EE44F5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E651F">
              <w:rPr>
                <w:rFonts w:ascii="Arial Narrow" w:hAnsi="Arial Narrow" w:cs="Arial"/>
                <w:b/>
              </w:rPr>
              <w:t>Uchádzač uvedie presnú hodnotu, resp. údaj (číslom a/alebo slovom)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AF7D1E1" w14:textId="77777777" w:rsidR="00FC4E93" w:rsidRPr="006E651F" w:rsidRDefault="00FC4E93" w:rsidP="00EE44F5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6E651F">
              <w:rPr>
                <w:rFonts w:ascii="Arial Narrow" w:hAnsi="Arial Narrow"/>
                <w:b/>
                <w:bCs/>
              </w:rPr>
              <w:t>Uchádzač uvedie „áno/nie“</w:t>
            </w:r>
          </w:p>
        </w:tc>
      </w:tr>
      <w:tr w:rsidR="00FC4E93" w:rsidRPr="006E651F" w14:paraId="70084A72" w14:textId="77777777" w:rsidTr="00EE44F5">
        <w:trPr>
          <w:trHeight w:val="635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007398" w14:textId="77777777" w:rsidR="00FC4E93" w:rsidRPr="006E651F" w:rsidRDefault="00FC4E93" w:rsidP="00EE44F5">
            <w:pPr>
              <w:pStyle w:val="Odsekzoznamu"/>
              <w:numPr>
                <w:ilvl w:val="0"/>
                <w:numId w:val="6"/>
              </w:numPr>
              <w:tabs>
                <w:tab w:val="left" w:pos="321"/>
                <w:tab w:val="left" w:pos="1030"/>
              </w:tabs>
              <w:spacing w:after="0"/>
              <w:ind w:left="498" w:hanging="284"/>
              <w:jc w:val="both"/>
              <w:rPr>
                <w:rFonts w:ascii="Arial Narrow" w:hAnsi="Arial Narrow" w:cs="Times New Roman"/>
              </w:rPr>
            </w:pPr>
            <w:r w:rsidRPr="006E651F">
              <w:rPr>
                <w:rFonts w:ascii="Arial Narrow" w:hAnsi="Arial Narrow" w:cs="Times New Roman"/>
              </w:rPr>
              <w:t>navigačné osvetlenie plavidla,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485B5" w14:textId="77777777" w:rsidR="00E83D35" w:rsidRPr="00E83D35" w:rsidRDefault="00E83D35" w:rsidP="00EE44F5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575F47FD" w14:textId="616A4BB7" w:rsidR="00FC4E93" w:rsidRPr="006E651F" w:rsidRDefault="00E83D35" w:rsidP="00EE44F5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presnú hodnotu, resp. údaj (číslom a/alebo slovom)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599078" w14:textId="7C406EAD" w:rsidR="00FC4E93" w:rsidRPr="00E83D35" w:rsidRDefault="00FC4E93" w:rsidP="00EE44F5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</w:rPr>
              <w:t>N/A</w:t>
            </w:r>
          </w:p>
        </w:tc>
      </w:tr>
      <w:tr w:rsidR="00FC4E93" w:rsidRPr="006E651F" w14:paraId="12D14CAF" w14:textId="77777777" w:rsidTr="00EE44F5">
        <w:trPr>
          <w:trHeight w:val="635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CE530" w14:textId="77777777" w:rsidR="00FC4E93" w:rsidRPr="006E651F" w:rsidRDefault="00FC4E93" w:rsidP="00EE44F5">
            <w:pPr>
              <w:pStyle w:val="Odsekzoznamu"/>
              <w:numPr>
                <w:ilvl w:val="0"/>
                <w:numId w:val="6"/>
              </w:numPr>
              <w:tabs>
                <w:tab w:val="left" w:pos="321"/>
                <w:tab w:val="left" w:pos="1030"/>
              </w:tabs>
              <w:spacing w:after="0"/>
              <w:ind w:left="498" w:hanging="284"/>
              <w:jc w:val="both"/>
              <w:rPr>
                <w:rFonts w:ascii="Arial Narrow" w:hAnsi="Arial Narrow" w:cs="Times New Roman"/>
                <w:b/>
              </w:rPr>
            </w:pPr>
            <w:r w:rsidRPr="006E651F">
              <w:rPr>
                <w:rFonts w:ascii="Arial Narrow" w:hAnsi="Arial Narrow" w:cs="Times New Roman"/>
              </w:rPr>
              <w:t xml:space="preserve">vyhľadávací svetlomet s ručným ovládaním v počte </w:t>
            </w:r>
            <w:r w:rsidRPr="006E651F">
              <w:rPr>
                <w:rFonts w:ascii="Arial Narrow" w:hAnsi="Arial Narrow" w:cs="Times New Roman"/>
                <w:b/>
              </w:rPr>
              <w:t>min. 2 ks,</w:t>
            </w:r>
          </w:p>
          <w:p w14:paraId="349119F6" w14:textId="77777777" w:rsidR="00FC4E93" w:rsidRPr="006E651F" w:rsidRDefault="00FC4E93" w:rsidP="00EE44F5">
            <w:pPr>
              <w:pStyle w:val="Odsekzoznamu"/>
              <w:tabs>
                <w:tab w:val="left" w:pos="321"/>
                <w:tab w:val="left" w:pos="1030"/>
              </w:tabs>
              <w:spacing w:after="0"/>
              <w:ind w:left="498"/>
              <w:jc w:val="both"/>
              <w:rPr>
                <w:rFonts w:ascii="Arial Narrow" w:hAnsi="Arial Narrow" w:cs="Times New Roman"/>
              </w:rPr>
            </w:pPr>
            <w:r w:rsidRPr="006E651F">
              <w:rPr>
                <w:rFonts w:ascii="Arial Narrow" w:hAnsi="Arial Narrow" w:cs="Times New Roman"/>
              </w:rPr>
              <w:t xml:space="preserve">Parametre svetlometu: </w:t>
            </w:r>
          </w:p>
          <w:p w14:paraId="3D9DBCB2" w14:textId="77777777" w:rsidR="00FC4E93" w:rsidRPr="006E651F" w:rsidRDefault="00FC4E93" w:rsidP="00EE44F5">
            <w:pPr>
              <w:pStyle w:val="Textkomentra"/>
              <w:numPr>
                <w:ilvl w:val="0"/>
                <w:numId w:val="7"/>
              </w:numPr>
              <w:spacing w:after="0"/>
              <w:rPr>
                <w:rFonts w:ascii="Arial Narrow" w:hAnsi="Arial Narrow" w:cs="Times New Roman"/>
                <w:sz w:val="22"/>
                <w:szCs w:val="22"/>
              </w:rPr>
            </w:pPr>
            <w:r w:rsidRPr="006E651F">
              <w:rPr>
                <w:rFonts w:ascii="Arial Narrow" w:hAnsi="Arial Narrow" w:cs="Times New Roman"/>
                <w:sz w:val="22"/>
                <w:szCs w:val="22"/>
              </w:rPr>
              <w:t>min. svetelný tok: 15 000 lm,</w:t>
            </w:r>
          </w:p>
          <w:p w14:paraId="675CD9B2" w14:textId="77777777" w:rsidR="00FC4E93" w:rsidRPr="006E651F" w:rsidRDefault="00FC4E93" w:rsidP="00EE44F5">
            <w:pPr>
              <w:pStyle w:val="Textkomentra"/>
              <w:numPr>
                <w:ilvl w:val="0"/>
                <w:numId w:val="7"/>
              </w:numPr>
              <w:spacing w:after="0"/>
              <w:rPr>
                <w:rFonts w:ascii="Arial Narrow" w:hAnsi="Arial Narrow" w:cs="Times New Roman"/>
                <w:sz w:val="22"/>
                <w:szCs w:val="22"/>
              </w:rPr>
            </w:pPr>
            <w:r w:rsidRPr="006E651F">
              <w:rPr>
                <w:rFonts w:ascii="Arial Narrow" w:hAnsi="Arial Narrow" w:cs="Times New Roman"/>
                <w:sz w:val="22"/>
                <w:szCs w:val="22"/>
              </w:rPr>
              <w:t>min. svetelný dosah: 1 000 m,</w:t>
            </w:r>
          </w:p>
          <w:p w14:paraId="7018641E" w14:textId="77777777" w:rsidR="00FC4E93" w:rsidRPr="006E651F" w:rsidRDefault="00FC4E93" w:rsidP="00EE44F5">
            <w:pPr>
              <w:pStyle w:val="Textkomentra"/>
              <w:numPr>
                <w:ilvl w:val="0"/>
                <w:numId w:val="7"/>
              </w:numPr>
              <w:spacing w:after="0"/>
              <w:rPr>
                <w:rFonts w:ascii="Arial Narrow" w:hAnsi="Arial Narrow" w:cs="Times New Roman"/>
                <w:sz w:val="22"/>
                <w:szCs w:val="22"/>
              </w:rPr>
            </w:pPr>
            <w:r w:rsidRPr="006E651F">
              <w:rPr>
                <w:rFonts w:ascii="Arial Narrow" w:hAnsi="Arial Narrow" w:cs="Times New Roman"/>
                <w:sz w:val="22"/>
                <w:szCs w:val="22"/>
              </w:rPr>
              <w:t>typ svietidla: LED alebo ekvivalent</w:t>
            </w:r>
          </w:p>
          <w:p w14:paraId="72C5C6A9" w14:textId="77777777" w:rsidR="00FC4E93" w:rsidRPr="006E651F" w:rsidRDefault="00FC4E93" w:rsidP="00EE44F5">
            <w:pPr>
              <w:pStyle w:val="Textkomentra"/>
              <w:numPr>
                <w:ilvl w:val="0"/>
                <w:numId w:val="7"/>
              </w:numPr>
              <w:spacing w:after="0"/>
              <w:rPr>
                <w:rFonts w:ascii="Arial Narrow" w:hAnsi="Arial Narrow" w:cs="Times New Roman"/>
                <w:sz w:val="22"/>
                <w:szCs w:val="22"/>
              </w:rPr>
            </w:pPr>
            <w:r w:rsidRPr="006E651F">
              <w:rPr>
                <w:rFonts w:ascii="Arial Narrow" w:hAnsi="Arial Narrow" w:cs="Times New Roman"/>
                <w:sz w:val="22"/>
                <w:szCs w:val="22"/>
              </w:rPr>
              <w:t>farba svetla: denná biela,</w:t>
            </w:r>
          </w:p>
          <w:p w14:paraId="286333A9" w14:textId="77777777" w:rsidR="00FC4E93" w:rsidRPr="006E651F" w:rsidRDefault="00FC4E93" w:rsidP="00EE44F5">
            <w:pPr>
              <w:pStyle w:val="Textkomentra"/>
              <w:numPr>
                <w:ilvl w:val="0"/>
                <w:numId w:val="7"/>
              </w:numPr>
              <w:spacing w:after="0"/>
              <w:rPr>
                <w:rFonts w:ascii="Arial Narrow" w:hAnsi="Arial Narrow" w:cs="Times New Roman"/>
                <w:sz w:val="22"/>
                <w:szCs w:val="22"/>
              </w:rPr>
            </w:pPr>
            <w:r w:rsidRPr="006E651F">
              <w:rPr>
                <w:rFonts w:ascii="Arial Narrow" w:hAnsi="Arial Narrow" w:cs="Times New Roman"/>
                <w:sz w:val="22"/>
                <w:szCs w:val="22"/>
              </w:rPr>
              <w:t>vode odolnosť: IP68,</w:t>
            </w:r>
          </w:p>
          <w:p w14:paraId="00C1B463" w14:textId="77777777" w:rsidR="00FC4E93" w:rsidRPr="006E651F" w:rsidRDefault="00FC4E93" w:rsidP="00EE44F5">
            <w:pPr>
              <w:pStyle w:val="Odsekzoznamu"/>
              <w:tabs>
                <w:tab w:val="left" w:pos="321"/>
                <w:tab w:val="left" w:pos="1030"/>
              </w:tabs>
              <w:spacing w:after="0"/>
              <w:ind w:left="498"/>
              <w:jc w:val="both"/>
              <w:rPr>
                <w:rFonts w:ascii="Arial Narrow" w:hAnsi="Arial Narrow" w:cs="Times New Roman"/>
              </w:rPr>
            </w:pPr>
            <w:r w:rsidRPr="006E651F">
              <w:rPr>
                <w:rFonts w:ascii="Arial Narrow" w:hAnsi="Arial Narrow" w:cs="Times New Roman"/>
              </w:rPr>
              <w:t xml:space="preserve"> pracovné napätie od 2,8 V do 7,4 V.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E89B0" w14:textId="77777777" w:rsidR="00E83D35" w:rsidRPr="00E83D35" w:rsidRDefault="00E83D35" w:rsidP="00EE44F5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2231F336" w14:textId="7D04F841" w:rsidR="00FC4E93" w:rsidRPr="006E651F" w:rsidRDefault="00E83D35" w:rsidP="00EE44F5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presnú hodnotu, resp. údaj (číslom a/alebo slovom)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14C2FC3" w14:textId="26513D88" w:rsidR="00FC4E93" w:rsidRPr="00E83D35" w:rsidRDefault="00FC4E93" w:rsidP="00EE44F5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</w:rPr>
              <w:t>N/A</w:t>
            </w:r>
          </w:p>
        </w:tc>
      </w:tr>
      <w:tr w:rsidR="00FC4E93" w:rsidRPr="006E651F" w14:paraId="3BA9366B" w14:textId="77777777" w:rsidTr="00EE44F5">
        <w:trPr>
          <w:trHeight w:val="635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77829C" w14:textId="77777777" w:rsidR="00FC4E93" w:rsidRPr="006E651F" w:rsidRDefault="00FC4E93" w:rsidP="00EE44F5">
            <w:pPr>
              <w:pStyle w:val="Odsekzoznamu"/>
              <w:numPr>
                <w:ilvl w:val="0"/>
                <w:numId w:val="6"/>
              </w:numPr>
              <w:tabs>
                <w:tab w:val="left" w:pos="321"/>
                <w:tab w:val="left" w:pos="1030"/>
              </w:tabs>
              <w:spacing w:after="0"/>
              <w:ind w:left="498" w:hanging="284"/>
              <w:jc w:val="both"/>
              <w:rPr>
                <w:rFonts w:ascii="Arial Narrow" w:hAnsi="Arial Narrow" w:cs="Times New Roman"/>
              </w:rPr>
            </w:pPr>
            <w:r w:rsidRPr="006E651F">
              <w:rPr>
                <w:rFonts w:ascii="Arial Narrow" w:hAnsi="Arial Narrow" w:cs="Times New Roman"/>
              </w:rPr>
              <w:t xml:space="preserve">ručný megafón o výkone min. 25 W s prídavnou funkciou sirény v počte  </w:t>
            </w:r>
            <w:r w:rsidRPr="006E651F">
              <w:rPr>
                <w:rFonts w:ascii="Arial Narrow" w:hAnsi="Arial Narrow" w:cs="Times New Roman"/>
                <w:b/>
              </w:rPr>
              <w:t>min. 1 ks,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FDA8A" w14:textId="77777777" w:rsidR="00E83D35" w:rsidRPr="00E83D35" w:rsidRDefault="00E83D35" w:rsidP="00EE44F5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3DDA5484" w14:textId="761FE0C8" w:rsidR="00FC4E93" w:rsidRPr="006E651F" w:rsidRDefault="00E83D35" w:rsidP="00EE44F5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presnú hodnotu, resp. údaj (číslom a/alebo slovom)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BE92E7C" w14:textId="5F5D8F28" w:rsidR="00FC4E93" w:rsidRPr="00E83D35" w:rsidRDefault="00FC4E93" w:rsidP="00EE44F5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</w:rPr>
              <w:t>N/A</w:t>
            </w:r>
          </w:p>
        </w:tc>
      </w:tr>
      <w:tr w:rsidR="00FC4E93" w:rsidRPr="006E651F" w14:paraId="4B73ED92" w14:textId="77777777" w:rsidTr="00EE44F5">
        <w:trPr>
          <w:trHeight w:val="635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998BF3" w14:textId="77777777" w:rsidR="00FC4E93" w:rsidRPr="006E651F" w:rsidRDefault="00FC4E93" w:rsidP="00EE44F5">
            <w:pPr>
              <w:pStyle w:val="Odsekzoznamu"/>
              <w:numPr>
                <w:ilvl w:val="0"/>
                <w:numId w:val="6"/>
              </w:numPr>
              <w:tabs>
                <w:tab w:val="left" w:pos="321"/>
                <w:tab w:val="left" w:pos="1030"/>
              </w:tabs>
              <w:spacing w:after="0"/>
              <w:ind w:left="498" w:hanging="284"/>
              <w:jc w:val="both"/>
              <w:rPr>
                <w:rFonts w:ascii="Arial Narrow" w:hAnsi="Arial Narrow" w:cs="Times New Roman"/>
              </w:rPr>
            </w:pPr>
            <w:r w:rsidRPr="006E651F">
              <w:rPr>
                <w:rFonts w:ascii="Arial Narrow" w:hAnsi="Arial Narrow" w:cs="Times New Roman"/>
              </w:rPr>
              <w:t>zvuková signalizácia.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195AC" w14:textId="77777777" w:rsidR="00E83D35" w:rsidRPr="00E83D35" w:rsidRDefault="00E83D35" w:rsidP="00EE44F5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4E9AC464" w14:textId="1597C3B9" w:rsidR="00FC4E93" w:rsidRPr="006E651F" w:rsidRDefault="00E83D35" w:rsidP="00EE44F5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presnú hodnotu, resp. údaj (číslom a/alebo slovom)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26D0560" w14:textId="3A772A05" w:rsidR="00FC4E93" w:rsidRPr="00E83D35" w:rsidRDefault="00FC4E93" w:rsidP="00EE44F5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</w:rPr>
              <w:t>N/A</w:t>
            </w:r>
          </w:p>
        </w:tc>
      </w:tr>
      <w:tr w:rsidR="00FC4E93" w:rsidRPr="006E651F" w14:paraId="0A6F38CE" w14:textId="77777777" w:rsidTr="00EE44F5">
        <w:trPr>
          <w:trHeight w:val="635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396DCEA2" w14:textId="77777777" w:rsidR="00FC4E93" w:rsidRPr="006E651F" w:rsidRDefault="00FC4E93" w:rsidP="00EE44F5">
            <w:pPr>
              <w:pStyle w:val="Odsekzoznamu"/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6E651F">
              <w:rPr>
                <w:rFonts w:ascii="Arial Narrow" w:hAnsi="Arial Narrow"/>
                <w:b/>
                <w:bCs/>
              </w:rPr>
              <w:t xml:space="preserve">1.5) </w:t>
            </w:r>
            <w:r w:rsidRPr="006E651F">
              <w:t xml:space="preserve"> </w:t>
            </w:r>
            <w:r w:rsidRPr="006E651F">
              <w:rPr>
                <w:rFonts w:ascii="Arial Narrow" w:hAnsi="Arial Narrow" w:cs="Arial"/>
                <w:b/>
              </w:rPr>
              <w:t xml:space="preserve">  Farebné vyhotovenie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49CF977" w14:textId="77777777" w:rsidR="00FC4E93" w:rsidRPr="006E651F" w:rsidRDefault="00FC4E93" w:rsidP="00EE44F5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E651F">
              <w:rPr>
                <w:rFonts w:ascii="Arial Narrow" w:hAnsi="Arial Narrow" w:cs="Arial"/>
                <w:b/>
              </w:rPr>
              <w:t>Uchádzač uvedie presnú hodnotu, resp. údaj (číslom a/alebo slovom)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51B1130" w14:textId="77777777" w:rsidR="00FC4E93" w:rsidRPr="006E651F" w:rsidRDefault="00FC4E93" w:rsidP="00EE44F5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6E651F">
              <w:rPr>
                <w:rFonts w:ascii="Arial Narrow" w:hAnsi="Arial Narrow"/>
                <w:b/>
                <w:bCs/>
              </w:rPr>
              <w:t>Uchádzač uvedie „áno/nie“</w:t>
            </w:r>
          </w:p>
        </w:tc>
      </w:tr>
      <w:tr w:rsidR="00FC4E93" w:rsidRPr="006E651F" w14:paraId="678BB53E" w14:textId="77777777" w:rsidTr="00EE44F5">
        <w:trPr>
          <w:trHeight w:val="635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E2EC8F" w14:textId="77777777" w:rsidR="00FC4E93" w:rsidRPr="006E651F" w:rsidRDefault="00FC4E93" w:rsidP="00EE44F5">
            <w:pPr>
              <w:pStyle w:val="Odsekzoznamu"/>
              <w:numPr>
                <w:ilvl w:val="0"/>
                <w:numId w:val="8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ind w:left="498" w:hanging="284"/>
              <w:jc w:val="both"/>
              <w:rPr>
                <w:rFonts w:ascii="Arial Narrow" w:hAnsi="Arial Narrow" w:cs="Times New Roman"/>
              </w:rPr>
            </w:pPr>
            <w:r w:rsidRPr="006E651F">
              <w:rPr>
                <w:rFonts w:ascii="Arial Narrow" w:hAnsi="Arial Narrow" w:cs="Times New Roman"/>
              </w:rPr>
              <w:lastRenderedPageBreak/>
              <w:t>červená, odtieň RAL 3 000,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35B14" w14:textId="77777777" w:rsidR="00FC4E93" w:rsidRPr="00E83D35" w:rsidRDefault="00E83D35" w:rsidP="00EE44F5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079A0CDC" w14:textId="59B9F331" w:rsidR="00E83D35" w:rsidRPr="00E83D35" w:rsidRDefault="00E83D35" w:rsidP="00EE44F5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presnú hodnotu, resp. údaj (číslom a/alebo slovom)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BEBFE68" w14:textId="2E0C1239" w:rsidR="00FC4E93" w:rsidRPr="00E83D35" w:rsidRDefault="00FC4E93" w:rsidP="00EE44F5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</w:rPr>
              <w:t>N/A</w:t>
            </w:r>
          </w:p>
        </w:tc>
      </w:tr>
      <w:tr w:rsidR="00FC4E93" w:rsidRPr="006E651F" w14:paraId="29B259AA" w14:textId="77777777" w:rsidTr="00EE44F5">
        <w:trPr>
          <w:trHeight w:val="635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B50714" w14:textId="77777777" w:rsidR="00FC4E93" w:rsidRPr="006E651F" w:rsidRDefault="00FC4E93" w:rsidP="00EE44F5">
            <w:pPr>
              <w:pStyle w:val="Odsekzoznamu"/>
              <w:tabs>
                <w:tab w:val="left" w:pos="321"/>
                <w:tab w:val="left" w:pos="492"/>
                <w:tab w:val="left" w:pos="4500"/>
              </w:tabs>
              <w:spacing w:after="0"/>
              <w:ind w:left="492" w:hanging="283"/>
              <w:jc w:val="both"/>
              <w:rPr>
                <w:rFonts w:ascii="Arial Narrow" w:hAnsi="Arial Narrow" w:cs="Times New Roman"/>
              </w:rPr>
            </w:pPr>
            <w:r w:rsidRPr="006E651F">
              <w:rPr>
                <w:rFonts w:ascii="Arial Narrow" w:hAnsi="Arial Narrow" w:cs="Times New Roman"/>
              </w:rPr>
              <w:t>b)  označenie príslušnosti plavidla k Hasičskému a záchrannému zboru musí byť v súlade s pokynom sekcie hnuteľného a nehnuteľného majetku Ministerstva vnútra Slovenskej republiky  č. 22/2015 o označovaní služobných plavidiel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5C5D8" w14:textId="77777777" w:rsidR="00FC4E93" w:rsidRPr="00E83D35" w:rsidRDefault="00E83D35" w:rsidP="00EE44F5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3CDD7843" w14:textId="2A83D586" w:rsidR="00E83D35" w:rsidRPr="00E83D35" w:rsidRDefault="00E83D35" w:rsidP="00EE44F5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presnú hodnotu, resp. údaj (číslom a/alebo slovom)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75B6EB2" w14:textId="1E18BBCF" w:rsidR="00FC4E93" w:rsidRPr="00E83D35" w:rsidRDefault="00FC4E93" w:rsidP="00EE44F5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</w:rPr>
              <w:t>N/A</w:t>
            </w:r>
          </w:p>
        </w:tc>
      </w:tr>
      <w:tr w:rsidR="00FC4E93" w:rsidRPr="006E651F" w14:paraId="599CA881" w14:textId="77777777" w:rsidTr="00EE44F5">
        <w:trPr>
          <w:trHeight w:val="635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268EAC" w14:textId="77777777" w:rsidR="00FC4E93" w:rsidRPr="006E651F" w:rsidRDefault="00FC4E93" w:rsidP="00EE44F5">
            <w:pPr>
              <w:pStyle w:val="Odsekzoznamu"/>
              <w:tabs>
                <w:tab w:val="left" w:pos="321"/>
                <w:tab w:val="left" w:pos="492"/>
                <w:tab w:val="left" w:pos="4500"/>
              </w:tabs>
              <w:spacing w:after="0"/>
              <w:ind w:left="492" w:hanging="283"/>
              <w:jc w:val="both"/>
              <w:rPr>
                <w:rFonts w:ascii="Arial Narrow" w:hAnsi="Arial Narrow" w:cs="Times New Roman"/>
              </w:rPr>
            </w:pPr>
            <w:r w:rsidRPr="006E651F">
              <w:rPr>
                <w:rFonts w:ascii="Arial Narrow" w:hAnsi="Arial Narrow" w:cs="Times New Roman"/>
              </w:rPr>
              <w:t>c)</w:t>
            </w:r>
            <w:r w:rsidRPr="006E651F">
              <w:rPr>
                <w:rFonts w:ascii="Arial Narrow" w:hAnsi="Arial Narrow" w:cs="Times New Roman"/>
              </w:rPr>
              <w:tab/>
              <w:t>návrh označenia plavidla pred jeho finálnym vykonaním musí byť schválený Prezídiom Hasičského a záchranného zboru.</w:t>
            </w:r>
            <w:r w:rsidRPr="006E651F">
              <w:rPr>
                <w:rStyle w:val="Odkaznapoznmkupodiarou"/>
                <w:rFonts w:ascii="Arial Narrow" w:hAnsi="Arial Narrow" w:cs="Times New Roman"/>
              </w:rPr>
              <w:footnoteReference w:id="1"/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42724" w14:textId="77777777" w:rsidR="00FC4E93" w:rsidRPr="00E83D35" w:rsidRDefault="00E83D35" w:rsidP="00EE44F5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743C33FF" w14:textId="724E6438" w:rsidR="00E83D35" w:rsidRPr="00E83D35" w:rsidRDefault="00E83D35" w:rsidP="00EE44F5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presnú hodnotu, resp. údaj (číslom a/alebo slovom)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4A3C3D5" w14:textId="35E9B71C" w:rsidR="00FC4E93" w:rsidRPr="00E83D35" w:rsidRDefault="00FC4E93" w:rsidP="00EE44F5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</w:rPr>
              <w:t>N/A</w:t>
            </w:r>
          </w:p>
        </w:tc>
      </w:tr>
      <w:tr w:rsidR="00B073BD" w:rsidRPr="006E651F" w14:paraId="006B9A75" w14:textId="77777777" w:rsidTr="00EE44F5">
        <w:trPr>
          <w:trHeight w:val="635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5091FAF6" w14:textId="3ADC8958" w:rsidR="00B073BD" w:rsidRPr="00B073BD" w:rsidRDefault="00B073BD" w:rsidP="00EE44F5">
            <w:pPr>
              <w:pStyle w:val="Odsekzoznamu"/>
              <w:tabs>
                <w:tab w:val="left" w:pos="321"/>
                <w:tab w:val="left" w:pos="492"/>
                <w:tab w:val="left" w:pos="4500"/>
              </w:tabs>
              <w:spacing w:after="0"/>
              <w:ind w:left="492" w:hanging="283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/>
                <w:b/>
                <w:bCs/>
              </w:rPr>
              <w:t>1.6</w:t>
            </w:r>
            <w:r w:rsidRPr="006E651F">
              <w:rPr>
                <w:rFonts w:ascii="Arial Narrow" w:hAnsi="Arial Narrow"/>
                <w:b/>
                <w:bCs/>
              </w:rPr>
              <w:t xml:space="preserve">) </w:t>
            </w:r>
            <w:r w:rsidRPr="006E651F">
              <w:t xml:space="preserve"> </w:t>
            </w:r>
            <w:r w:rsidRPr="006E651F"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b/>
              </w:rPr>
              <w:t>Plavidlo musí spĺňať</w:t>
            </w:r>
            <w:r w:rsidRPr="006E651F"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b/>
              </w:rPr>
              <w:t>právne a technické normy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B559F2A" w14:textId="61F3DD7A" w:rsidR="00B073BD" w:rsidRPr="00E83D35" w:rsidRDefault="00B073BD" w:rsidP="00EE44F5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6E651F">
              <w:rPr>
                <w:rFonts w:ascii="Arial Narrow" w:hAnsi="Arial Narrow" w:cs="Arial"/>
                <w:b/>
              </w:rPr>
              <w:t>Uchádzač uvedie presnú hodnotu, resp. údaj (číslom a/alebo slovom)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EC7C208" w14:textId="6384774C" w:rsidR="00B073BD" w:rsidRPr="00E83D35" w:rsidRDefault="00B073BD" w:rsidP="00EE44F5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6E651F">
              <w:rPr>
                <w:rFonts w:ascii="Arial Narrow" w:hAnsi="Arial Narrow"/>
                <w:b/>
                <w:bCs/>
              </w:rPr>
              <w:t>Uchádzač uvedie „áno/nie“</w:t>
            </w:r>
          </w:p>
        </w:tc>
      </w:tr>
      <w:tr w:rsidR="00B073BD" w:rsidRPr="006E651F" w14:paraId="00CBA230" w14:textId="77777777" w:rsidTr="00EE44F5">
        <w:trPr>
          <w:trHeight w:val="635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E03F99" w14:textId="612B8496" w:rsidR="00B073BD" w:rsidRPr="00B073BD" w:rsidRDefault="00B073BD" w:rsidP="00EE44F5">
            <w:pPr>
              <w:pStyle w:val="Odsekzoznamu"/>
              <w:numPr>
                <w:ilvl w:val="0"/>
                <w:numId w:val="37"/>
              </w:numPr>
              <w:tabs>
                <w:tab w:val="left" w:pos="321"/>
                <w:tab w:val="left" w:pos="492"/>
                <w:tab w:val="left" w:pos="4500"/>
              </w:tabs>
              <w:spacing w:after="0"/>
              <w:ind w:left="492" w:hanging="283"/>
              <w:jc w:val="both"/>
              <w:rPr>
                <w:rFonts w:ascii="Arial Narrow" w:hAnsi="Arial Narrow"/>
                <w:bCs/>
              </w:rPr>
            </w:pPr>
            <w:r w:rsidRPr="00B073BD">
              <w:rPr>
                <w:rFonts w:ascii="Arial Narrow" w:hAnsi="Arial Narrow"/>
                <w:bCs/>
              </w:rPr>
              <w:t>normy EHK a EHS a emisnú normu platnú v čase dodávky,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2F49F1C" w14:textId="1D4DA52A" w:rsidR="00B073BD" w:rsidRPr="006E651F" w:rsidRDefault="00B073BD" w:rsidP="00EE44F5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E83D35">
              <w:rPr>
                <w:rFonts w:ascii="Arial Narrow" w:hAnsi="Arial Narrow"/>
                <w:bCs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C07834" w14:textId="77777777" w:rsidR="00B073BD" w:rsidRDefault="00B073BD" w:rsidP="00EE44F5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6E651F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7D88B66E" w14:textId="77D03D2D" w:rsidR="00B073BD" w:rsidRPr="006E651F" w:rsidRDefault="00B073BD" w:rsidP="00EE44F5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„áno/nie“</w:t>
            </w:r>
          </w:p>
        </w:tc>
      </w:tr>
      <w:tr w:rsidR="00B073BD" w:rsidRPr="006E651F" w14:paraId="46D6F988" w14:textId="77777777" w:rsidTr="00EE44F5">
        <w:trPr>
          <w:trHeight w:val="635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7DD31F" w14:textId="0D4DCD71" w:rsidR="00B073BD" w:rsidRPr="00B073BD" w:rsidRDefault="00B073BD" w:rsidP="00EE44F5">
            <w:pPr>
              <w:pStyle w:val="Odsekzoznamu"/>
              <w:numPr>
                <w:ilvl w:val="0"/>
                <w:numId w:val="37"/>
              </w:numPr>
              <w:tabs>
                <w:tab w:val="left" w:pos="321"/>
                <w:tab w:val="left" w:pos="492"/>
                <w:tab w:val="left" w:pos="4500"/>
              </w:tabs>
              <w:spacing w:after="0"/>
              <w:ind w:left="492" w:hanging="283"/>
              <w:jc w:val="both"/>
              <w:rPr>
                <w:rFonts w:ascii="Arial Narrow" w:hAnsi="Arial Narrow"/>
                <w:bCs/>
              </w:rPr>
            </w:pPr>
            <w:r w:rsidRPr="00B073BD">
              <w:rPr>
                <w:rFonts w:ascii="Arial Narrow" w:hAnsi="Arial Narrow"/>
                <w:bCs/>
              </w:rPr>
              <w:t>požiadavky na vybavenie a technickú spôsobilosť v zmysle zákona č. 284/2018 Z. z. o vnútrozemskej plavbe a o zmene a doplnení niektorých zákonov v znení neskorších predpisov a ktorým sa menia a dopĺňajú niektoré zákony,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93504" w14:textId="46C6041D" w:rsidR="00B073BD" w:rsidRPr="006E651F" w:rsidRDefault="00B073BD" w:rsidP="00EE44F5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E83D35">
              <w:rPr>
                <w:rFonts w:ascii="Arial Narrow" w:hAnsi="Arial Narrow"/>
                <w:bCs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C7E2D5" w14:textId="77777777" w:rsidR="00B073BD" w:rsidRDefault="00B073BD" w:rsidP="00EE44F5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6E651F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56138B61" w14:textId="3155C60B" w:rsidR="00B073BD" w:rsidRPr="006E651F" w:rsidRDefault="00B073BD" w:rsidP="00EE44F5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„áno/nie“</w:t>
            </w:r>
          </w:p>
        </w:tc>
      </w:tr>
      <w:tr w:rsidR="00B073BD" w:rsidRPr="006E651F" w14:paraId="0C3C2068" w14:textId="77777777" w:rsidTr="00EE44F5">
        <w:trPr>
          <w:trHeight w:val="635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323CE1" w14:textId="2EEC68EB" w:rsidR="00B073BD" w:rsidRPr="00B073BD" w:rsidRDefault="00B073BD" w:rsidP="00EE44F5">
            <w:pPr>
              <w:pStyle w:val="Odsekzoznamu"/>
              <w:numPr>
                <w:ilvl w:val="0"/>
                <w:numId w:val="37"/>
              </w:numPr>
              <w:tabs>
                <w:tab w:val="left" w:pos="321"/>
                <w:tab w:val="left" w:pos="492"/>
                <w:tab w:val="left" w:pos="4500"/>
              </w:tabs>
              <w:spacing w:after="0"/>
              <w:ind w:left="492" w:hanging="283"/>
              <w:jc w:val="both"/>
              <w:rPr>
                <w:rFonts w:ascii="Arial Narrow" w:hAnsi="Arial Narrow"/>
                <w:bCs/>
              </w:rPr>
            </w:pPr>
            <w:r w:rsidRPr="00B073BD">
              <w:rPr>
                <w:rFonts w:ascii="Arial Narrow" w:hAnsi="Arial Narrow"/>
                <w:bCs/>
              </w:rPr>
              <w:t>vyhlášku MV SR č. 162/2006 Z. z. o vlastnostiach, konkrétnych podmienkach prevádzkovania a o zabezpečení pravidelnej kontroly hasičskej techniky a vecných prostriedkov na ochranu pred požiarmi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E5648E5" w14:textId="3598ADCB" w:rsidR="00B073BD" w:rsidRPr="006E651F" w:rsidRDefault="00B073BD" w:rsidP="00EE44F5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E83D35">
              <w:rPr>
                <w:rFonts w:ascii="Arial Narrow" w:hAnsi="Arial Narrow"/>
                <w:bCs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B6478" w14:textId="77777777" w:rsidR="00B073BD" w:rsidRDefault="00B073BD" w:rsidP="00EE44F5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6E651F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7F376C21" w14:textId="5E6A2C94" w:rsidR="00B073BD" w:rsidRPr="006E651F" w:rsidRDefault="00B073BD" w:rsidP="00EE44F5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„áno/nie“</w:t>
            </w:r>
          </w:p>
        </w:tc>
      </w:tr>
      <w:tr w:rsidR="00B073BD" w:rsidRPr="006E651F" w14:paraId="5C4F8069" w14:textId="77777777" w:rsidTr="00EE44F5">
        <w:trPr>
          <w:trHeight w:val="635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5736CB" w14:textId="6B5B1627" w:rsidR="00B073BD" w:rsidRPr="00B073BD" w:rsidRDefault="00B073BD" w:rsidP="00EE44F5">
            <w:pPr>
              <w:pStyle w:val="Odsekzoznamu"/>
              <w:numPr>
                <w:ilvl w:val="0"/>
                <w:numId w:val="37"/>
              </w:numPr>
              <w:tabs>
                <w:tab w:val="left" w:pos="321"/>
                <w:tab w:val="left" w:pos="492"/>
                <w:tab w:val="left" w:pos="4500"/>
              </w:tabs>
              <w:spacing w:after="0"/>
              <w:ind w:left="492" w:hanging="283"/>
              <w:jc w:val="both"/>
              <w:rPr>
                <w:rFonts w:ascii="Arial Narrow" w:hAnsi="Arial Narrow"/>
                <w:bCs/>
              </w:rPr>
            </w:pPr>
            <w:r w:rsidRPr="00B073BD">
              <w:rPr>
                <w:rFonts w:ascii="Arial Narrow" w:hAnsi="Arial Narrow"/>
                <w:bCs/>
              </w:rPr>
              <w:t>Nariadenie Ministerstva vnútra Slovenskej republiky č. 122/2015 o prevádzke služobných plavidiel,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3DDC22C" w14:textId="3D5015BE" w:rsidR="00B073BD" w:rsidRPr="006E651F" w:rsidRDefault="00B073BD" w:rsidP="00EE44F5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E83D35">
              <w:rPr>
                <w:rFonts w:ascii="Arial Narrow" w:hAnsi="Arial Narrow"/>
                <w:bCs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D1391" w14:textId="77777777" w:rsidR="00B073BD" w:rsidRDefault="00B073BD" w:rsidP="00EE44F5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6E651F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3D6EBCD8" w14:textId="04246770" w:rsidR="00B073BD" w:rsidRPr="006E651F" w:rsidRDefault="00B073BD" w:rsidP="00EE44F5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„áno/nie“</w:t>
            </w:r>
          </w:p>
        </w:tc>
      </w:tr>
      <w:tr w:rsidR="00B073BD" w:rsidRPr="006E651F" w14:paraId="73B33B77" w14:textId="77777777" w:rsidTr="00EE44F5">
        <w:trPr>
          <w:trHeight w:val="635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62FFC1" w14:textId="64C82AEE" w:rsidR="00B073BD" w:rsidRPr="00B073BD" w:rsidRDefault="00B073BD" w:rsidP="00EE44F5">
            <w:pPr>
              <w:pStyle w:val="Odsekzoznamu"/>
              <w:numPr>
                <w:ilvl w:val="0"/>
                <w:numId w:val="37"/>
              </w:numPr>
              <w:tabs>
                <w:tab w:val="left" w:pos="321"/>
                <w:tab w:val="left" w:pos="492"/>
                <w:tab w:val="left" w:pos="4500"/>
              </w:tabs>
              <w:spacing w:after="0"/>
              <w:ind w:left="492" w:hanging="283"/>
              <w:jc w:val="both"/>
              <w:rPr>
                <w:rFonts w:ascii="Arial Narrow" w:hAnsi="Arial Narrow"/>
                <w:bCs/>
              </w:rPr>
            </w:pPr>
            <w:r w:rsidRPr="00B073BD">
              <w:rPr>
                <w:rFonts w:ascii="Arial Narrow" w:hAnsi="Arial Narrow"/>
                <w:bCs/>
              </w:rPr>
              <w:t>v zmysle prílohy č. 8 pokynu prezidenta Hasičského a záchranného zboru č. 4/2009 o výkone povodňovej záchrannej služby v Hasičskom a záchrannom zbore (ďalej len „pokyn prezidenta“).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2FA48BC" w14:textId="445F016D" w:rsidR="00B073BD" w:rsidRPr="006E651F" w:rsidRDefault="00B073BD" w:rsidP="00EE44F5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E83D35">
              <w:rPr>
                <w:rFonts w:ascii="Arial Narrow" w:hAnsi="Arial Narrow"/>
                <w:bCs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A0EB4A" w14:textId="77777777" w:rsidR="00B073BD" w:rsidRDefault="00B073BD" w:rsidP="00EE44F5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6E651F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26C521ED" w14:textId="4F6F20D1" w:rsidR="00B073BD" w:rsidRPr="006E651F" w:rsidRDefault="00B073BD" w:rsidP="00EE44F5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„áno/nie“</w:t>
            </w:r>
          </w:p>
        </w:tc>
      </w:tr>
    </w:tbl>
    <w:p w14:paraId="69F94CCE" w14:textId="77777777" w:rsidR="00D725B2" w:rsidRPr="006E651F" w:rsidRDefault="00D725B2" w:rsidP="00D725B2"/>
    <w:p w14:paraId="1C0462EA" w14:textId="77777777" w:rsidR="00D725B2" w:rsidRPr="006E651F" w:rsidRDefault="00D725B2" w:rsidP="00D725B2"/>
    <w:p w14:paraId="0ECE3F89" w14:textId="2DDF58DD" w:rsidR="00D725B2" w:rsidRPr="006E651F" w:rsidRDefault="00D725B2" w:rsidP="00D725B2">
      <w:pPr>
        <w:spacing w:after="160" w:line="259" w:lineRule="auto"/>
      </w:pPr>
    </w:p>
    <w:tbl>
      <w:tblPr>
        <w:tblpPr w:leftFromText="141" w:rightFromText="141" w:vertAnchor="text" w:horzAnchor="margin" w:tblpY="191"/>
        <w:tblW w:w="134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10"/>
        <w:gridCol w:w="3782"/>
        <w:gridCol w:w="2976"/>
        <w:gridCol w:w="2694"/>
      </w:tblGrid>
      <w:tr w:rsidR="006E651F" w:rsidRPr="006E651F" w14:paraId="0C762148" w14:textId="77777777" w:rsidTr="00FC4E93">
        <w:trPr>
          <w:trHeight w:val="977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96818DA" w14:textId="77777777" w:rsidR="00D725B2" w:rsidRPr="006E651F" w:rsidRDefault="00D725B2" w:rsidP="00FC4E93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  <w:p w14:paraId="498E31DF" w14:textId="77777777" w:rsidR="00D725B2" w:rsidRPr="006E651F" w:rsidRDefault="00D725B2" w:rsidP="00FC4E9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E651F">
              <w:rPr>
                <w:rFonts w:ascii="Arial Narrow" w:hAnsi="Arial Narrow"/>
                <w:b/>
                <w:bCs/>
                <w:sz w:val="24"/>
                <w:szCs w:val="24"/>
              </w:rPr>
              <w:t>Položka č. 2</w:t>
            </w:r>
          </w:p>
          <w:p w14:paraId="6F1C0735" w14:textId="77777777" w:rsidR="00D725B2" w:rsidRPr="006E651F" w:rsidRDefault="00D725B2" w:rsidP="00FC4E9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6E651F">
              <w:rPr>
                <w:rFonts w:ascii="Arial Narrow" w:hAnsi="Arial Narrow"/>
                <w:b/>
              </w:rPr>
              <w:t>príslušenstvo a výbava plavidla</w:t>
            </w:r>
          </w:p>
        </w:tc>
        <w:tc>
          <w:tcPr>
            <w:tcW w:w="5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214D7C3C" w14:textId="77777777" w:rsidR="00D725B2" w:rsidRPr="006E651F" w:rsidRDefault="00D725B2" w:rsidP="00FC4E93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6E651F">
              <w:rPr>
                <w:rFonts w:ascii="Arial Narrow" w:hAnsi="Arial Narrow" w:cs="Arial"/>
                <w:b/>
              </w:rPr>
              <w:t>Vlastný návrh plnenia</w:t>
            </w:r>
          </w:p>
          <w:p w14:paraId="34A3C691" w14:textId="77777777" w:rsidR="00D725B2" w:rsidRPr="006E651F" w:rsidRDefault="00D725B2" w:rsidP="00FC4E9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6E651F">
              <w:rPr>
                <w:rFonts w:ascii="Arial Narrow" w:hAnsi="Arial Narrow"/>
                <w:bCs/>
              </w:rPr>
              <w:t>(doplní uchádzač)</w:t>
            </w:r>
          </w:p>
          <w:p w14:paraId="0A056812" w14:textId="77777777" w:rsidR="00D725B2" w:rsidRPr="006E651F" w:rsidRDefault="00D725B2" w:rsidP="00FC4E93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6E651F">
              <w:rPr>
                <w:rFonts w:ascii="Arial Narrow" w:hAnsi="Arial Narrow" w:cs="Arial"/>
                <w:b/>
              </w:rPr>
              <w:t>Požaduje sa uviesť skutočnú špecifikáciu ponúkaného predmetu zákazky - výrobcu, typové označenie a technické parametre,  uviesť áno/nie, v prípade číselnej hodnoty uviesť jej skutočnosť</w:t>
            </w:r>
          </w:p>
        </w:tc>
      </w:tr>
      <w:tr w:rsidR="006E651F" w:rsidRPr="006E651F" w14:paraId="1504773D" w14:textId="77777777" w:rsidTr="00FC4E93">
        <w:trPr>
          <w:trHeight w:val="245"/>
        </w:trPr>
        <w:tc>
          <w:tcPr>
            <w:tcW w:w="4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7771D" w14:textId="77777777" w:rsidR="00D725B2" w:rsidRPr="006E651F" w:rsidRDefault="00D725B2" w:rsidP="00FC4E93">
            <w:pPr>
              <w:spacing w:after="0" w:line="240" w:lineRule="auto"/>
              <w:rPr>
                <w:rFonts w:ascii="Arial Narrow" w:hAnsi="Arial Narrow"/>
                <w:bCs/>
              </w:rPr>
            </w:pPr>
            <w:r w:rsidRPr="006E651F">
              <w:rPr>
                <w:rFonts w:ascii="Arial Narrow" w:hAnsi="Arial Narrow"/>
                <w:bCs/>
              </w:rPr>
              <w:t>Množstvo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1509B" w14:textId="33091360" w:rsidR="00D725B2" w:rsidRPr="006E651F" w:rsidRDefault="004A219A" w:rsidP="00FC4E93">
            <w:pPr>
              <w:spacing w:after="0" w:line="240" w:lineRule="auto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20 komplet</w:t>
            </w:r>
            <w:r w:rsidR="00D725B2" w:rsidRPr="006E651F">
              <w:rPr>
                <w:rFonts w:ascii="Arial Narrow" w:hAnsi="Arial Narrow"/>
                <w:bCs/>
              </w:rPr>
              <w:t xml:space="preserve"> 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550DFF35" w14:textId="77777777" w:rsidR="00D725B2" w:rsidRPr="006E651F" w:rsidRDefault="00D725B2" w:rsidP="00FC4E93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6E651F" w:rsidRPr="006E651F" w14:paraId="256C5ACF" w14:textId="77777777" w:rsidTr="00FC4E93">
        <w:trPr>
          <w:trHeight w:val="457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F109C" w14:textId="77777777" w:rsidR="00D725B2" w:rsidRPr="006E651F" w:rsidRDefault="00D725B2" w:rsidP="00FC4E93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6E651F">
              <w:rPr>
                <w:rFonts w:ascii="Arial Narrow" w:hAnsi="Arial Narrow"/>
                <w:b/>
                <w:bCs/>
              </w:rPr>
              <w:t>Výrobca: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A24BE" w14:textId="77777777" w:rsidR="004A219A" w:rsidRDefault="00D725B2" w:rsidP="00FC4E93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6E651F">
              <w:rPr>
                <w:rFonts w:ascii="Arial Narrow" w:hAnsi="Arial Narrow"/>
                <w:bCs/>
                <w:highlight w:val="yellow"/>
              </w:rPr>
              <w:t>(Doplní uchádzač</w:t>
            </w:r>
          </w:p>
          <w:p w14:paraId="450D2C61" w14:textId="2FE076DB" w:rsidR="00D725B2" w:rsidRPr="006E651F" w:rsidRDefault="004A219A" w:rsidP="00FC4E9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Cs/>
                <w:highlight w:val="yellow"/>
              </w:rPr>
              <w:t>Do jednotlivých podpoložiek písm. a-p</w:t>
            </w:r>
            <w:r w:rsidR="00D725B2" w:rsidRPr="006E651F">
              <w:rPr>
                <w:rFonts w:ascii="Arial Narrow" w:hAnsi="Arial Narrow"/>
                <w:bCs/>
                <w:highlight w:val="yellow"/>
              </w:rPr>
              <w:t>)</w:t>
            </w:r>
          </w:p>
        </w:tc>
      </w:tr>
      <w:tr w:rsidR="006E651F" w:rsidRPr="006E651F" w14:paraId="4D10DB6F" w14:textId="77777777" w:rsidTr="00FC4E93">
        <w:trPr>
          <w:trHeight w:val="407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47B4F" w14:textId="77777777" w:rsidR="00D725B2" w:rsidRPr="006E651F" w:rsidRDefault="00D725B2" w:rsidP="00FC4E93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6E651F">
              <w:rPr>
                <w:rFonts w:ascii="Arial Narrow" w:hAnsi="Arial Narrow"/>
                <w:b/>
                <w:bCs/>
              </w:rPr>
              <w:t>Typové označenie:</w:t>
            </w:r>
          </w:p>
        </w:tc>
        <w:tc>
          <w:tcPr>
            <w:tcW w:w="567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03735" w14:textId="77777777" w:rsidR="004A219A" w:rsidRDefault="004A219A" w:rsidP="004A219A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6E651F">
              <w:rPr>
                <w:rFonts w:ascii="Arial Narrow" w:hAnsi="Arial Narrow"/>
                <w:bCs/>
                <w:highlight w:val="yellow"/>
              </w:rPr>
              <w:t>(Doplní uchádzač</w:t>
            </w:r>
          </w:p>
          <w:p w14:paraId="005B63D0" w14:textId="5F82B0D0" w:rsidR="00D725B2" w:rsidRPr="006E651F" w:rsidRDefault="004A219A" w:rsidP="004A219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Cs/>
                <w:highlight w:val="yellow"/>
              </w:rPr>
              <w:t>Do jednotlivých podpoložiek písm. a-p</w:t>
            </w:r>
            <w:r w:rsidRPr="006E651F">
              <w:rPr>
                <w:rFonts w:ascii="Arial Narrow" w:hAnsi="Arial Narrow"/>
                <w:bCs/>
                <w:highlight w:val="yellow"/>
              </w:rPr>
              <w:t>)</w:t>
            </w:r>
          </w:p>
        </w:tc>
      </w:tr>
      <w:tr w:rsidR="00B16EE6" w:rsidRPr="006E651F" w14:paraId="13D6FCF6" w14:textId="77777777" w:rsidTr="00FC4E93">
        <w:trPr>
          <w:trHeight w:val="407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02779" w14:textId="7DB9A89C" w:rsidR="00B16EE6" w:rsidRPr="00593A89" w:rsidRDefault="00593A89" w:rsidP="00FC4E93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593A89">
              <w:rPr>
                <w:rFonts w:ascii="Arial Narrow" w:hAnsi="Arial Narrow"/>
                <w:b/>
              </w:rPr>
              <w:t>Technické alebo katalógové listy:</w:t>
            </w:r>
          </w:p>
        </w:tc>
        <w:tc>
          <w:tcPr>
            <w:tcW w:w="567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732DB" w14:textId="12A17BB1" w:rsidR="00B16EE6" w:rsidRPr="006E651F" w:rsidRDefault="00943887" w:rsidP="00FC4E93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297A86">
              <w:rPr>
                <w:rFonts w:ascii="Arial Narrow" w:hAnsi="Arial Narrow"/>
                <w:bCs/>
                <w:highlight w:val="red"/>
              </w:rPr>
              <w:t>Pozor!</w:t>
            </w:r>
            <w:r>
              <w:rPr>
                <w:rFonts w:ascii="Arial Narrow" w:hAnsi="Arial Narrow"/>
                <w:bCs/>
                <w:highlight w:val="yellow"/>
              </w:rPr>
              <w:t xml:space="preserve"> (</w:t>
            </w:r>
            <w:r w:rsidRPr="006E651F">
              <w:rPr>
                <w:rFonts w:ascii="Arial Narrow" w:hAnsi="Arial Narrow"/>
                <w:bCs/>
                <w:highlight w:val="yellow"/>
              </w:rPr>
              <w:t>uchádzač</w:t>
            </w:r>
            <w:r>
              <w:rPr>
                <w:rFonts w:ascii="Arial Narrow" w:hAnsi="Arial Narrow"/>
                <w:bCs/>
                <w:highlight w:val="yellow"/>
              </w:rPr>
              <w:t xml:space="preserve"> pri predložení ponuky musí doložiť technické alebo katalógové listy pre všetky podpoložky</w:t>
            </w:r>
            <w:r w:rsidRPr="006E651F">
              <w:rPr>
                <w:rFonts w:ascii="Arial Narrow" w:hAnsi="Arial Narrow"/>
                <w:bCs/>
                <w:highlight w:val="yellow"/>
              </w:rPr>
              <w:t>)</w:t>
            </w:r>
          </w:p>
        </w:tc>
      </w:tr>
      <w:tr w:rsidR="006E651F" w:rsidRPr="006E651F" w14:paraId="197D1071" w14:textId="77777777" w:rsidTr="00FC4E93">
        <w:trPr>
          <w:trHeight w:val="126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ABF05FF" w14:textId="77777777" w:rsidR="00D725B2" w:rsidRPr="006E651F" w:rsidRDefault="00D725B2" w:rsidP="00FC4E93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6E651F">
              <w:rPr>
                <w:rFonts w:ascii="Arial Narrow" w:hAnsi="Arial Narrow"/>
                <w:b/>
                <w:bCs/>
              </w:rPr>
              <w:t>Požadovaná technická špecifikácia, parametre a funkcionality</w:t>
            </w:r>
          </w:p>
        </w:tc>
        <w:tc>
          <w:tcPr>
            <w:tcW w:w="2976" w:type="dxa"/>
            <w:vMerge w:val="restart"/>
            <w:tcBorders>
              <w:left w:val="nil"/>
              <w:right w:val="single" w:sz="4" w:space="0" w:color="auto"/>
            </w:tcBorders>
            <w:shd w:val="clear" w:color="auto" w:fill="BFBFBF" w:themeFill="background1" w:themeFillShade="BF"/>
          </w:tcPr>
          <w:p w14:paraId="2D55D33E" w14:textId="77777777" w:rsidR="00D725B2" w:rsidRPr="006E651F" w:rsidRDefault="00D725B2" w:rsidP="00FC4E9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6E651F">
              <w:rPr>
                <w:rFonts w:ascii="Arial Narrow" w:hAnsi="Arial Narrow" w:cs="Arial"/>
                <w:b/>
              </w:rPr>
              <w:t>Uchádzač uvedie presnú hodnotu, resp. údaj (číslom a/alebo slovom)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095AF90" w14:textId="77777777" w:rsidR="00D725B2" w:rsidRPr="006E651F" w:rsidRDefault="00D725B2" w:rsidP="00FC4E9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6E651F">
              <w:rPr>
                <w:rFonts w:ascii="Arial Narrow" w:hAnsi="Arial Narrow"/>
                <w:b/>
                <w:bCs/>
              </w:rPr>
              <w:t>Uchádzač uvedie „áno/nie“</w:t>
            </w:r>
          </w:p>
        </w:tc>
      </w:tr>
      <w:tr w:rsidR="006E651F" w:rsidRPr="006E651F" w14:paraId="63676FAE" w14:textId="77777777" w:rsidTr="00FC4E93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6DEC6C74" w14:textId="77777777" w:rsidR="00D725B2" w:rsidRPr="006E651F" w:rsidRDefault="00D725B2" w:rsidP="00FC4E9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6E651F">
              <w:rPr>
                <w:rFonts w:ascii="Arial Narrow" w:hAnsi="Arial Narrow"/>
                <w:b/>
                <w:bCs/>
              </w:rPr>
              <w:t xml:space="preserve">2.1) </w:t>
            </w:r>
            <w:r w:rsidRPr="006E651F">
              <w:rPr>
                <w:rFonts w:ascii="Arial Narrow" w:hAnsi="Arial Narrow" w:cs="Arial"/>
                <w:b/>
              </w:rPr>
              <w:t xml:space="preserve"> požadované príslušenstvo </w:t>
            </w:r>
          </w:p>
        </w:tc>
        <w:tc>
          <w:tcPr>
            <w:tcW w:w="2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9A131" w14:textId="77777777" w:rsidR="00D725B2" w:rsidRPr="006E651F" w:rsidRDefault="00D725B2" w:rsidP="00FC4E9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A2CD" w14:textId="77777777" w:rsidR="00D725B2" w:rsidRPr="006E651F" w:rsidRDefault="00D725B2" w:rsidP="00FC4E9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</w:tr>
      <w:tr w:rsidR="004A219A" w:rsidRPr="006E651F" w14:paraId="18E675B7" w14:textId="77777777" w:rsidTr="004A219A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3464EB" w14:textId="77777777" w:rsidR="004A219A" w:rsidRPr="006E651F" w:rsidRDefault="004A219A" w:rsidP="004A219A">
            <w:pPr>
              <w:pStyle w:val="Odsekzoznamu"/>
              <w:numPr>
                <w:ilvl w:val="0"/>
                <w:numId w:val="9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jc w:val="both"/>
              <w:rPr>
                <w:rFonts w:ascii="Arial Narrow" w:hAnsi="Arial Narrow"/>
                <w:b/>
                <w:bCs/>
              </w:rPr>
            </w:pPr>
            <w:r w:rsidRPr="006E651F">
              <w:rPr>
                <w:rFonts w:ascii="Arial Narrow" w:hAnsi="Arial Narrow" w:cs="Times New Roman"/>
                <w:b/>
              </w:rPr>
              <w:t xml:space="preserve">Pádla </w:t>
            </w:r>
          </w:p>
          <w:p w14:paraId="7F1044C3" w14:textId="77777777" w:rsidR="004A219A" w:rsidRPr="006E651F" w:rsidRDefault="004A219A" w:rsidP="004A219A">
            <w:pPr>
              <w:pStyle w:val="Odsekzoznamu"/>
              <w:numPr>
                <w:ilvl w:val="0"/>
                <w:numId w:val="10"/>
              </w:numPr>
              <w:spacing w:after="0" w:line="240" w:lineRule="auto"/>
              <w:rPr>
                <w:rFonts w:ascii="Arial Narrow" w:hAnsi="Arial Narrow"/>
              </w:rPr>
            </w:pPr>
            <w:r w:rsidRPr="006E651F">
              <w:rPr>
                <w:rFonts w:ascii="Arial Narrow" w:hAnsi="Arial Narrow"/>
              </w:rPr>
              <w:t>kombinácia hliník a plast s držiakmi</w:t>
            </w:r>
          </w:p>
          <w:p w14:paraId="2E2AF24A" w14:textId="77777777" w:rsidR="004A219A" w:rsidRPr="006E651F" w:rsidRDefault="004A219A" w:rsidP="004A219A">
            <w:pPr>
              <w:pStyle w:val="Odsekzoznamu"/>
              <w:numPr>
                <w:ilvl w:val="0"/>
                <w:numId w:val="10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jc w:val="both"/>
              <w:rPr>
                <w:rFonts w:ascii="Arial Narrow" w:hAnsi="Arial Narrow"/>
                <w:bCs/>
              </w:rPr>
            </w:pPr>
            <w:r w:rsidRPr="006E651F">
              <w:rPr>
                <w:rFonts w:ascii="Arial Narrow" w:hAnsi="Arial Narrow"/>
              </w:rPr>
              <w:t>dĺžka min. 150 cm a max. do 170 cm</w:t>
            </w:r>
          </w:p>
          <w:p w14:paraId="409DC7B1" w14:textId="77777777" w:rsidR="004A219A" w:rsidRPr="006E651F" w:rsidRDefault="004A219A" w:rsidP="004A219A">
            <w:pPr>
              <w:pStyle w:val="Odsekzoznamu"/>
              <w:numPr>
                <w:ilvl w:val="0"/>
                <w:numId w:val="10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jc w:val="both"/>
              <w:rPr>
                <w:rFonts w:ascii="Arial Narrow" w:hAnsi="Arial Narrow"/>
                <w:bCs/>
              </w:rPr>
            </w:pPr>
            <w:r w:rsidRPr="006E651F">
              <w:rPr>
                <w:rFonts w:ascii="Arial Narrow" w:hAnsi="Arial Narrow"/>
              </w:rPr>
              <w:t xml:space="preserve">počet – 6 ks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D40E2A" w14:textId="77777777" w:rsidR="004A219A" w:rsidRPr="00E83D35" w:rsidRDefault="004A219A" w:rsidP="004A219A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00029DBB" w14:textId="6A30188D" w:rsidR="004A219A" w:rsidRPr="006E651F" w:rsidRDefault="004A219A" w:rsidP="004A219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presnú hodnotu, resp. údaj (číslom a/alebo slovom)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69CCE5" w14:textId="3B408B48" w:rsidR="004A219A" w:rsidRPr="006E651F" w:rsidRDefault="004A219A" w:rsidP="004A219A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</w:rPr>
              <w:t>N/A</w:t>
            </w:r>
          </w:p>
        </w:tc>
      </w:tr>
      <w:tr w:rsidR="004A219A" w:rsidRPr="006E651F" w14:paraId="0B411EBF" w14:textId="77777777" w:rsidTr="00064AF6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3EACF1" w14:textId="77777777" w:rsidR="004A219A" w:rsidRPr="006E651F" w:rsidRDefault="004A219A" w:rsidP="004A219A">
            <w:pPr>
              <w:pStyle w:val="Odsekzoznamu"/>
              <w:numPr>
                <w:ilvl w:val="0"/>
                <w:numId w:val="9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jc w:val="both"/>
              <w:rPr>
                <w:rFonts w:ascii="Arial Narrow" w:hAnsi="Arial Narrow" w:cs="Times New Roman"/>
                <w:b/>
              </w:rPr>
            </w:pPr>
            <w:r w:rsidRPr="006E651F">
              <w:rPr>
                <w:rFonts w:ascii="Arial Narrow" w:hAnsi="Arial Narrow" w:cs="Times New Roman"/>
                <w:b/>
              </w:rPr>
              <w:t xml:space="preserve">zdravotná lekárnička </w:t>
            </w:r>
          </w:p>
          <w:p w14:paraId="6B7D93FB" w14:textId="77777777" w:rsidR="004A219A" w:rsidRPr="006E651F" w:rsidRDefault="004A219A" w:rsidP="004A219A">
            <w:pPr>
              <w:pStyle w:val="Odsekzoznamu"/>
              <w:numPr>
                <w:ilvl w:val="0"/>
                <w:numId w:val="11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ind w:left="776" w:hanging="425"/>
              <w:jc w:val="both"/>
              <w:rPr>
                <w:rFonts w:ascii="Arial Narrow" w:hAnsi="Arial Narrow" w:cs="Times New Roman"/>
              </w:rPr>
            </w:pPr>
            <w:r w:rsidRPr="006E651F">
              <w:rPr>
                <w:rFonts w:ascii="Arial Narrow" w:hAnsi="Arial Narrow"/>
              </w:rPr>
              <w:t>vodotesná palubná zdravotnícka lekárnička s držiakom</w:t>
            </w:r>
          </w:p>
          <w:p w14:paraId="4BA2FCBE" w14:textId="77777777" w:rsidR="004A219A" w:rsidRPr="006E651F" w:rsidRDefault="004A219A" w:rsidP="004A219A">
            <w:pPr>
              <w:pStyle w:val="Odsekzoznamu"/>
              <w:numPr>
                <w:ilvl w:val="0"/>
                <w:numId w:val="11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ind w:left="776" w:hanging="425"/>
              <w:jc w:val="both"/>
              <w:rPr>
                <w:rFonts w:ascii="Arial Narrow" w:hAnsi="Arial Narrow" w:cs="Times New Roman"/>
              </w:rPr>
            </w:pPr>
            <w:r w:rsidRPr="006E651F">
              <w:rPr>
                <w:rFonts w:ascii="Arial Narrow" w:hAnsi="Arial Narrow"/>
              </w:rPr>
              <w:t xml:space="preserve">počet – 1 ks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C5CAE" w14:textId="77777777" w:rsidR="004A219A" w:rsidRPr="00E83D35" w:rsidRDefault="004A219A" w:rsidP="004A219A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46C6E8E7" w14:textId="5A7C5201" w:rsidR="004A219A" w:rsidRPr="00FC4E93" w:rsidRDefault="004A219A" w:rsidP="004A219A">
            <w:pPr>
              <w:spacing w:after="0" w:line="240" w:lineRule="auto"/>
              <w:jc w:val="center"/>
              <w:rPr>
                <w:rFonts w:ascii="Arial Narrow" w:hAnsi="Arial Narrow"/>
                <w:color w:val="FF0000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presnú hodnotu, resp. údaj (číslom a/alebo slovom)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7E1C4A0" w14:textId="2FB4AF90" w:rsidR="004A219A" w:rsidRPr="00E83D35" w:rsidRDefault="004A219A" w:rsidP="004A219A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</w:rPr>
              <w:t>N/A</w:t>
            </w:r>
          </w:p>
        </w:tc>
      </w:tr>
      <w:tr w:rsidR="004A219A" w:rsidRPr="006E651F" w14:paraId="7321B00D" w14:textId="77777777" w:rsidTr="00064AF6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453916" w14:textId="77777777" w:rsidR="004A219A" w:rsidRPr="006E651F" w:rsidRDefault="004A219A" w:rsidP="004A219A">
            <w:pPr>
              <w:pStyle w:val="Odsekzoznamu"/>
              <w:numPr>
                <w:ilvl w:val="0"/>
                <w:numId w:val="9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jc w:val="both"/>
              <w:rPr>
                <w:rFonts w:ascii="Arial Narrow" w:hAnsi="Arial Narrow" w:cs="Times New Roman"/>
                <w:b/>
              </w:rPr>
            </w:pPr>
            <w:r w:rsidRPr="006E651F">
              <w:rPr>
                <w:rFonts w:ascii="Arial Narrow" w:hAnsi="Arial Narrow" w:cs="Times New Roman"/>
                <w:b/>
              </w:rPr>
              <w:t>záchranné hádzacie vrecká</w:t>
            </w:r>
          </w:p>
          <w:p w14:paraId="66ABE791" w14:textId="77777777" w:rsidR="004A219A" w:rsidRPr="006E651F" w:rsidRDefault="004A219A" w:rsidP="004A219A">
            <w:pPr>
              <w:pStyle w:val="Odsekzoznamu"/>
              <w:numPr>
                <w:ilvl w:val="0"/>
                <w:numId w:val="12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ind w:left="776" w:hanging="425"/>
              <w:jc w:val="both"/>
              <w:rPr>
                <w:rFonts w:ascii="Arial Narrow" w:hAnsi="Arial Narrow" w:cs="Times New Roman"/>
              </w:rPr>
            </w:pPr>
            <w:r w:rsidRPr="006E651F">
              <w:rPr>
                <w:rFonts w:ascii="Arial Narrow" w:hAnsi="Arial Narrow" w:cs="Times New Roman"/>
              </w:rPr>
              <w:t xml:space="preserve">certifikované záchranné hádzacie vrecká (hádzačka) s plávajúcim lanom o dĺžke minimálne 20 m a hrúbke min. 10 mm </w:t>
            </w:r>
          </w:p>
          <w:p w14:paraId="6BDF9910" w14:textId="3E01E0C1" w:rsidR="004A219A" w:rsidRPr="006E651F" w:rsidRDefault="004A219A" w:rsidP="004A219A">
            <w:pPr>
              <w:pStyle w:val="Odsekzoznamu"/>
              <w:numPr>
                <w:ilvl w:val="0"/>
                <w:numId w:val="12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ind w:left="776" w:hanging="425"/>
              <w:jc w:val="both"/>
              <w:rPr>
                <w:rFonts w:ascii="Arial Narrow" w:hAnsi="Arial Narrow" w:cs="Times New Roman"/>
                <w:b/>
              </w:rPr>
            </w:pPr>
            <w:r w:rsidRPr="006E651F">
              <w:rPr>
                <w:rFonts w:ascii="Arial Narrow" w:hAnsi="Arial Narrow" w:cs="Times New Roman"/>
              </w:rPr>
              <w:t xml:space="preserve">certifikácia ISO 12402-4 </w:t>
            </w:r>
            <w:r w:rsidR="00196C65">
              <w:rPr>
                <w:rFonts w:ascii="Arial Narrow" w:hAnsi="Arial Narrow" w:cs="Times New Roman"/>
              </w:rPr>
              <w:t>alebo ekvivalent</w:t>
            </w:r>
          </w:p>
          <w:p w14:paraId="7BFFF086" w14:textId="77777777" w:rsidR="004A219A" w:rsidRPr="006E651F" w:rsidRDefault="004A219A" w:rsidP="004A219A">
            <w:pPr>
              <w:pStyle w:val="Odsekzoznamu"/>
              <w:numPr>
                <w:ilvl w:val="0"/>
                <w:numId w:val="12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ind w:left="776" w:hanging="425"/>
              <w:jc w:val="both"/>
              <w:rPr>
                <w:rFonts w:ascii="Arial Narrow" w:hAnsi="Arial Narrow" w:cs="Times New Roman"/>
                <w:b/>
              </w:rPr>
            </w:pPr>
            <w:r w:rsidRPr="006E651F">
              <w:rPr>
                <w:rFonts w:ascii="Arial Narrow" w:hAnsi="Arial Narrow" w:cs="Times New Roman"/>
              </w:rPr>
              <w:t xml:space="preserve">počet – 4 ks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D2F5B" w14:textId="77777777" w:rsidR="004A219A" w:rsidRPr="00E83D35" w:rsidRDefault="004A219A" w:rsidP="004A219A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02352671" w14:textId="77777777" w:rsidR="004A219A" w:rsidRDefault="004A219A" w:rsidP="004A219A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presnú hodnotu, resp. údaj (číslom a/alebo slovom)</w:t>
            </w:r>
          </w:p>
          <w:p w14:paraId="24BB2C4F" w14:textId="44305878" w:rsidR="00943887" w:rsidRPr="006E651F" w:rsidRDefault="00943887" w:rsidP="004A219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520323">
              <w:rPr>
                <w:rFonts w:ascii="Arial Narrow" w:hAnsi="Arial Narrow"/>
                <w:bCs/>
                <w:highlight w:val="red"/>
              </w:rPr>
              <w:t>Pozor!</w:t>
            </w:r>
            <w:r>
              <w:rPr>
                <w:rFonts w:ascii="Arial Narrow" w:hAnsi="Arial Narrow"/>
                <w:bCs/>
                <w:highlight w:val="yellow"/>
              </w:rPr>
              <w:t xml:space="preserve"> </w:t>
            </w:r>
            <w:r w:rsidR="002F455F">
              <w:rPr>
                <w:rFonts w:ascii="Arial Narrow" w:hAnsi="Arial Narrow"/>
                <w:bCs/>
                <w:highlight w:val="yellow"/>
              </w:rPr>
              <w:t xml:space="preserve"> Víťazný uchádzač pri odovzdaní tovaru predloží aj kópiu certifikátu preloženú do slovenského alebo českého jazyka.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B9F8E45" w14:textId="32BE5D5A" w:rsidR="004A219A" w:rsidRPr="00E83D35" w:rsidRDefault="004A219A" w:rsidP="004A219A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</w:rPr>
              <w:t>N/A</w:t>
            </w:r>
          </w:p>
        </w:tc>
      </w:tr>
      <w:tr w:rsidR="004A219A" w:rsidRPr="006E651F" w14:paraId="349209BB" w14:textId="77777777" w:rsidTr="00064AF6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BCB65" w14:textId="092DD5CB" w:rsidR="004A219A" w:rsidRPr="006E651F" w:rsidRDefault="004A219A" w:rsidP="004A219A">
            <w:pPr>
              <w:pStyle w:val="Odsekzoznamu"/>
              <w:numPr>
                <w:ilvl w:val="0"/>
                <w:numId w:val="9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jc w:val="both"/>
              <w:rPr>
                <w:rFonts w:ascii="Arial Narrow" w:hAnsi="Arial Narrow" w:cs="Times New Roman"/>
                <w:b/>
              </w:rPr>
            </w:pPr>
            <w:r w:rsidRPr="006E651F">
              <w:rPr>
                <w:rFonts w:ascii="Arial Narrow" w:hAnsi="Arial Narrow" w:cs="Times New Roman"/>
                <w:b/>
              </w:rPr>
              <w:lastRenderedPageBreak/>
              <w:t>záchra</w:t>
            </w:r>
            <w:r>
              <w:rPr>
                <w:rFonts w:ascii="Arial Narrow" w:hAnsi="Arial Narrow" w:cs="Times New Roman"/>
                <w:b/>
              </w:rPr>
              <w:t>nná podkova s  núdzovým svetlom</w:t>
            </w:r>
          </w:p>
          <w:p w14:paraId="3866D874" w14:textId="77777777" w:rsidR="004A219A" w:rsidRPr="006E651F" w:rsidRDefault="004A219A" w:rsidP="004A219A">
            <w:pPr>
              <w:pStyle w:val="Odsekzoznamu"/>
              <w:numPr>
                <w:ilvl w:val="0"/>
                <w:numId w:val="13"/>
              </w:numPr>
              <w:spacing w:after="0" w:line="240" w:lineRule="auto"/>
              <w:rPr>
                <w:rFonts w:ascii="Arial Narrow" w:hAnsi="Arial Narrow"/>
              </w:rPr>
            </w:pPr>
            <w:r w:rsidRPr="006E651F">
              <w:rPr>
                <w:rFonts w:ascii="Arial Narrow" w:hAnsi="Arial Narrow"/>
              </w:rPr>
              <w:t>farba: oranžová alebo červená,</w:t>
            </w:r>
          </w:p>
          <w:p w14:paraId="5C8AB03B" w14:textId="77777777" w:rsidR="004A219A" w:rsidRPr="006E651F" w:rsidRDefault="004A219A" w:rsidP="004A219A">
            <w:pPr>
              <w:pStyle w:val="Odsekzoznamu"/>
              <w:numPr>
                <w:ilvl w:val="0"/>
                <w:numId w:val="13"/>
              </w:numPr>
              <w:spacing w:after="0" w:line="240" w:lineRule="auto"/>
              <w:rPr>
                <w:rFonts w:ascii="Arial Narrow" w:hAnsi="Arial Narrow"/>
              </w:rPr>
            </w:pPr>
            <w:r w:rsidRPr="006E651F">
              <w:rPr>
                <w:rFonts w:ascii="Arial Narrow" w:hAnsi="Arial Narrow"/>
              </w:rPr>
              <w:t>náplň: penová,</w:t>
            </w:r>
          </w:p>
          <w:p w14:paraId="4F97BC52" w14:textId="77777777" w:rsidR="004A219A" w:rsidRPr="006E651F" w:rsidRDefault="004A219A" w:rsidP="004A219A">
            <w:pPr>
              <w:pStyle w:val="Odsekzoznamu"/>
              <w:numPr>
                <w:ilvl w:val="0"/>
                <w:numId w:val="13"/>
              </w:numPr>
              <w:spacing w:after="0" w:line="240" w:lineRule="auto"/>
              <w:rPr>
                <w:rFonts w:ascii="Arial Narrow" w:hAnsi="Arial Narrow"/>
              </w:rPr>
            </w:pPr>
            <w:r w:rsidRPr="006E651F">
              <w:rPr>
                <w:rFonts w:ascii="Arial Narrow" w:hAnsi="Arial Narrow"/>
              </w:rPr>
              <w:t>vonkajšia časť odolná proti plesniam,</w:t>
            </w:r>
          </w:p>
          <w:p w14:paraId="0B207D6B" w14:textId="77777777" w:rsidR="004A219A" w:rsidRPr="006E651F" w:rsidRDefault="004A219A" w:rsidP="004A219A">
            <w:pPr>
              <w:pStyle w:val="Odsekzoznamu"/>
              <w:numPr>
                <w:ilvl w:val="0"/>
                <w:numId w:val="13"/>
              </w:numPr>
              <w:spacing w:after="0" w:line="240" w:lineRule="auto"/>
              <w:rPr>
                <w:rFonts w:ascii="Arial Narrow" w:hAnsi="Arial Narrow"/>
              </w:rPr>
            </w:pPr>
            <w:r w:rsidRPr="006E651F">
              <w:rPr>
                <w:rFonts w:ascii="Arial Narrow" w:hAnsi="Arial Narrow"/>
              </w:rPr>
              <w:t>záchranná podkova spojená s okrajovou šnúrou,</w:t>
            </w:r>
          </w:p>
          <w:p w14:paraId="78782D5C" w14:textId="77777777" w:rsidR="004A219A" w:rsidRPr="006E651F" w:rsidRDefault="004A219A" w:rsidP="004A219A">
            <w:pPr>
              <w:pStyle w:val="Odsekzoznamu"/>
              <w:numPr>
                <w:ilvl w:val="0"/>
                <w:numId w:val="13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jc w:val="both"/>
              <w:rPr>
                <w:rFonts w:ascii="Arial Narrow" w:hAnsi="Arial Narrow" w:cs="Times New Roman"/>
                <w:b/>
              </w:rPr>
            </w:pPr>
            <w:r w:rsidRPr="006E651F">
              <w:rPr>
                <w:rFonts w:ascii="Arial Narrow" w:hAnsi="Arial Narrow"/>
              </w:rPr>
              <w:t>priemer min. od 50 cm max. do 60 cm</w:t>
            </w:r>
          </w:p>
          <w:p w14:paraId="35712B2B" w14:textId="77777777" w:rsidR="004A219A" w:rsidRPr="006E651F" w:rsidRDefault="004A219A" w:rsidP="004A219A">
            <w:pPr>
              <w:pStyle w:val="Odsekzoznamu"/>
              <w:numPr>
                <w:ilvl w:val="0"/>
                <w:numId w:val="13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jc w:val="both"/>
              <w:rPr>
                <w:rFonts w:ascii="Arial Narrow" w:hAnsi="Arial Narrow" w:cs="Times New Roman"/>
                <w:b/>
              </w:rPr>
            </w:pPr>
            <w:r w:rsidRPr="006E651F">
              <w:rPr>
                <w:rFonts w:ascii="Arial Narrow" w:hAnsi="Arial Narrow"/>
              </w:rPr>
              <w:t xml:space="preserve">počet – 1 ks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FCABA" w14:textId="77777777" w:rsidR="004A219A" w:rsidRPr="00E83D35" w:rsidRDefault="004A219A" w:rsidP="004A219A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5191D721" w14:textId="7BC10C45" w:rsidR="004A219A" w:rsidRPr="006E651F" w:rsidRDefault="004A219A" w:rsidP="004A219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presnú hodnotu, resp. údaj (číslom a/alebo slovom)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F6E3E7" w14:textId="01312015" w:rsidR="004A219A" w:rsidRPr="00E83D35" w:rsidRDefault="004A219A" w:rsidP="004A219A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</w:rPr>
              <w:t>N/A</w:t>
            </w:r>
          </w:p>
        </w:tc>
      </w:tr>
      <w:tr w:rsidR="004A219A" w:rsidRPr="006E651F" w14:paraId="180930F3" w14:textId="77777777" w:rsidTr="00064AF6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8C2B97" w14:textId="77777777" w:rsidR="004A219A" w:rsidRPr="006E651F" w:rsidRDefault="004A219A" w:rsidP="004A219A">
            <w:pPr>
              <w:pStyle w:val="Odsekzoznamu"/>
              <w:numPr>
                <w:ilvl w:val="0"/>
                <w:numId w:val="9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jc w:val="both"/>
              <w:rPr>
                <w:rFonts w:ascii="Arial Narrow" w:hAnsi="Arial Narrow" w:cs="Times New Roman"/>
                <w:b/>
              </w:rPr>
            </w:pPr>
            <w:r w:rsidRPr="006E651F">
              <w:rPr>
                <w:rFonts w:ascii="Arial Narrow" w:hAnsi="Arial Narrow" w:cs="Times New Roman"/>
                <w:b/>
              </w:rPr>
              <w:t>záchranný pás</w:t>
            </w:r>
          </w:p>
          <w:p w14:paraId="597125D5" w14:textId="77777777" w:rsidR="004A219A" w:rsidRPr="006E651F" w:rsidRDefault="004A219A" w:rsidP="004A219A">
            <w:pPr>
              <w:pStyle w:val="Odsekzoznamu"/>
              <w:numPr>
                <w:ilvl w:val="0"/>
                <w:numId w:val="14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ind w:left="776" w:hanging="425"/>
              <w:jc w:val="both"/>
              <w:rPr>
                <w:rFonts w:ascii="Arial Narrow" w:hAnsi="Arial Narrow" w:cs="Times New Roman"/>
              </w:rPr>
            </w:pPr>
            <w:r w:rsidRPr="006E651F">
              <w:rPr>
                <w:rFonts w:ascii="Arial Narrow" w:hAnsi="Arial Narrow" w:cs="Times New Roman"/>
              </w:rPr>
              <w:t>záchranný pás s plávajúcim lanom  dĺžka min. 20 m hrúbky min. 8 mm</w:t>
            </w:r>
          </w:p>
          <w:p w14:paraId="64C53E62" w14:textId="77777777" w:rsidR="004A219A" w:rsidRPr="006E651F" w:rsidRDefault="004A219A" w:rsidP="004A219A">
            <w:pPr>
              <w:pStyle w:val="Odsekzoznamu"/>
              <w:numPr>
                <w:ilvl w:val="0"/>
                <w:numId w:val="14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ind w:left="776" w:hanging="425"/>
              <w:jc w:val="both"/>
              <w:rPr>
                <w:rFonts w:ascii="Arial Narrow" w:hAnsi="Arial Narrow" w:cs="Times New Roman"/>
              </w:rPr>
            </w:pPr>
            <w:r w:rsidRPr="006E651F">
              <w:rPr>
                <w:rFonts w:ascii="Arial Narrow" w:hAnsi="Arial Narrow" w:cs="Times New Roman"/>
              </w:rPr>
              <w:t>počet – 1 ks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70968" w14:textId="77777777" w:rsidR="004A219A" w:rsidRPr="00E83D35" w:rsidRDefault="004A219A" w:rsidP="004A219A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7DF725EA" w14:textId="07B083B2" w:rsidR="004A219A" w:rsidRPr="006E651F" w:rsidRDefault="004A219A" w:rsidP="004A219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presnú hodnotu, resp. údaj (číslom a/alebo slovom)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768CEE" w14:textId="73F19A07" w:rsidR="004A219A" w:rsidRPr="00E83D35" w:rsidRDefault="004A219A" w:rsidP="004A219A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</w:rPr>
              <w:t>N/A</w:t>
            </w:r>
          </w:p>
        </w:tc>
      </w:tr>
      <w:tr w:rsidR="004A219A" w:rsidRPr="006E651F" w14:paraId="5E4F2952" w14:textId="77777777" w:rsidTr="00064AF6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A78D61" w14:textId="2862C15B" w:rsidR="004A219A" w:rsidRPr="006E651F" w:rsidRDefault="004A219A" w:rsidP="004A219A">
            <w:pPr>
              <w:pStyle w:val="Odsekzoznamu"/>
              <w:numPr>
                <w:ilvl w:val="0"/>
                <w:numId w:val="9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jc w:val="both"/>
              <w:rPr>
                <w:rFonts w:ascii="Arial Narrow" w:hAnsi="Arial Narrow" w:cs="Times New Roman"/>
                <w:b/>
              </w:rPr>
            </w:pPr>
            <w:r w:rsidRPr="006E651F">
              <w:rPr>
                <w:rFonts w:ascii="Arial Narrow" w:hAnsi="Arial Narrow" w:cs="Times New Roman"/>
                <w:b/>
              </w:rPr>
              <w:t>plávacie vesty</w:t>
            </w:r>
            <w:r>
              <w:rPr>
                <w:rFonts w:ascii="Arial Narrow" w:hAnsi="Arial Narrow" w:cs="Times New Roman"/>
                <w:b/>
              </w:rPr>
              <w:t xml:space="preserve"> pre</w:t>
            </w:r>
            <w:r w:rsidRPr="006E651F">
              <w:rPr>
                <w:rFonts w:ascii="Arial Narrow" w:hAnsi="Arial Narrow" w:cs="Times New Roman"/>
                <w:b/>
              </w:rPr>
              <w:t xml:space="preserve"> záchranárov (zachranárska)</w:t>
            </w:r>
          </w:p>
          <w:p w14:paraId="3DE7976F" w14:textId="77777777" w:rsidR="004A219A" w:rsidRPr="006E651F" w:rsidRDefault="004A219A" w:rsidP="004A219A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rPr>
                <w:rFonts w:ascii="Arial Narrow" w:hAnsi="Arial Narrow"/>
              </w:rPr>
            </w:pPr>
            <w:r w:rsidRPr="006E651F">
              <w:rPr>
                <w:rFonts w:ascii="Arial Narrow" w:hAnsi="Arial Narrow"/>
              </w:rPr>
              <w:t>vztlak podľa veľkosti min. 100 N,</w:t>
            </w:r>
          </w:p>
          <w:p w14:paraId="78A944F4" w14:textId="77777777" w:rsidR="004A219A" w:rsidRPr="006E651F" w:rsidRDefault="004A219A" w:rsidP="004A219A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rPr>
                <w:rFonts w:ascii="Arial Narrow" w:hAnsi="Arial Narrow"/>
              </w:rPr>
            </w:pPr>
            <w:r w:rsidRPr="006E651F">
              <w:rPr>
                <w:rFonts w:ascii="Arial Narrow" w:hAnsi="Arial Narrow"/>
              </w:rPr>
              <w:t>min. 4 rozpínacie hrudné popruhy bez zipsov,</w:t>
            </w:r>
          </w:p>
          <w:p w14:paraId="10C7375C" w14:textId="77777777" w:rsidR="004A219A" w:rsidRPr="006E651F" w:rsidRDefault="004A219A" w:rsidP="004A219A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rPr>
                <w:rFonts w:ascii="Arial Narrow" w:hAnsi="Arial Narrow"/>
              </w:rPr>
            </w:pPr>
            <w:r w:rsidRPr="006E651F">
              <w:rPr>
                <w:rFonts w:ascii="Arial Narrow" w:hAnsi="Arial Narrow"/>
              </w:rPr>
              <w:t>rýchloupínací hrudný popruh mimo uvedených popruhov,</w:t>
            </w:r>
          </w:p>
          <w:p w14:paraId="45A37B7F" w14:textId="77777777" w:rsidR="004A219A" w:rsidRPr="006E651F" w:rsidRDefault="004A219A" w:rsidP="004A219A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rPr>
                <w:rFonts w:ascii="Arial Narrow" w:hAnsi="Arial Narrow"/>
              </w:rPr>
            </w:pPr>
            <w:r w:rsidRPr="006E651F">
              <w:rPr>
                <w:rFonts w:ascii="Arial Narrow" w:hAnsi="Arial Narrow"/>
              </w:rPr>
              <w:t>farba vesty červená v kombinácií s reflexnými prvkami z každej strany,</w:t>
            </w:r>
          </w:p>
          <w:p w14:paraId="2BC57E05" w14:textId="77777777" w:rsidR="004A219A" w:rsidRPr="006E651F" w:rsidRDefault="004A219A" w:rsidP="004A219A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rPr>
                <w:rFonts w:ascii="Arial Narrow" w:hAnsi="Arial Narrow"/>
              </w:rPr>
            </w:pPr>
            <w:r w:rsidRPr="006E651F">
              <w:rPr>
                <w:rFonts w:ascii="Arial Narrow" w:hAnsi="Arial Narrow"/>
              </w:rPr>
              <w:t>možnosť upevniť nôž na pravej alebo ľavej strane prednej časti vesty,</w:t>
            </w:r>
          </w:p>
          <w:p w14:paraId="52805936" w14:textId="77777777" w:rsidR="004A219A" w:rsidRPr="006E651F" w:rsidRDefault="004A219A" w:rsidP="004A219A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rPr>
                <w:rFonts w:ascii="Arial Narrow" w:hAnsi="Arial Narrow"/>
              </w:rPr>
            </w:pPr>
            <w:r w:rsidRPr="006E651F">
              <w:rPr>
                <w:rFonts w:ascii="Arial Narrow" w:hAnsi="Arial Narrow"/>
              </w:rPr>
              <w:t xml:space="preserve">možnosť upevnenia (cez popruhy) materiálu </w:t>
            </w:r>
          </w:p>
          <w:p w14:paraId="20EB4CD4" w14:textId="340E049C" w:rsidR="004A219A" w:rsidRPr="006E651F" w:rsidRDefault="00FE168F" w:rsidP="004A219A">
            <w:pPr>
              <w:pStyle w:val="Odsekzoznamu"/>
              <w:numPr>
                <w:ilvl w:val="0"/>
                <w:numId w:val="15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jc w:val="both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/>
              </w:rPr>
              <w:t>CE, ISO 12402-4</w:t>
            </w:r>
            <w:r w:rsidR="005F0BD3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alebo ekvivalent</w:t>
            </w:r>
          </w:p>
          <w:p w14:paraId="7DEF1D2E" w14:textId="77777777" w:rsidR="004A219A" w:rsidRPr="006E651F" w:rsidRDefault="004A219A" w:rsidP="004A219A">
            <w:pPr>
              <w:pStyle w:val="Odsekzoznamu"/>
              <w:numPr>
                <w:ilvl w:val="0"/>
                <w:numId w:val="15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jc w:val="both"/>
              <w:rPr>
                <w:rFonts w:ascii="Arial Narrow" w:hAnsi="Arial Narrow" w:cs="Times New Roman"/>
                <w:b/>
              </w:rPr>
            </w:pPr>
            <w:r w:rsidRPr="006E651F">
              <w:rPr>
                <w:rFonts w:ascii="Arial Narrow" w:hAnsi="Arial Narrow"/>
              </w:rPr>
              <w:t xml:space="preserve">Počet – 10 ks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0A61C" w14:textId="77777777" w:rsidR="004A219A" w:rsidRPr="00E83D35" w:rsidRDefault="004A219A" w:rsidP="004A219A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7127F48A" w14:textId="554E515F" w:rsidR="004A219A" w:rsidRDefault="004A219A" w:rsidP="004A219A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presnú hodnotu, resp. údaj (číslom a/alebo slovom)</w:t>
            </w:r>
          </w:p>
          <w:p w14:paraId="389488AC" w14:textId="77777777" w:rsidR="00943887" w:rsidRDefault="00943887" w:rsidP="004A219A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  <w:p w14:paraId="593F6871" w14:textId="1D85D49C" w:rsidR="00943887" w:rsidRPr="006E651F" w:rsidRDefault="00943887" w:rsidP="002F455F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520323">
              <w:rPr>
                <w:rFonts w:ascii="Arial Narrow" w:hAnsi="Arial Narrow"/>
                <w:bCs/>
                <w:highlight w:val="red"/>
              </w:rPr>
              <w:t>Pozor!</w:t>
            </w:r>
            <w:r>
              <w:rPr>
                <w:rFonts w:ascii="Arial Narrow" w:hAnsi="Arial Narrow"/>
                <w:bCs/>
                <w:highlight w:val="yellow"/>
              </w:rPr>
              <w:t xml:space="preserve"> </w:t>
            </w:r>
            <w:r w:rsidR="002F455F">
              <w:rPr>
                <w:rFonts w:ascii="Arial Narrow" w:hAnsi="Arial Narrow"/>
                <w:bCs/>
                <w:highlight w:val="yellow"/>
              </w:rPr>
              <w:t>Víťazný u</w:t>
            </w:r>
            <w:r>
              <w:rPr>
                <w:rFonts w:ascii="Arial Narrow" w:hAnsi="Arial Narrow"/>
                <w:bCs/>
                <w:highlight w:val="yellow"/>
              </w:rPr>
              <w:t xml:space="preserve">chádzač pri </w:t>
            </w:r>
            <w:r w:rsidR="002F455F">
              <w:rPr>
                <w:rFonts w:ascii="Arial Narrow" w:hAnsi="Arial Narrow"/>
                <w:bCs/>
                <w:highlight w:val="yellow"/>
              </w:rPr>
              <w:t>odovzdaní tovaru</w:t>
            </w:r>
            <w:r>
              <w:rPr>
                <w:rFonts w:ascii="Arial Narrow" w:hAnsi="Arial Narrow"/>
                <w:bCs/>
                <w:highlight w:val="yellow"/>
              </w:rPr>
              <w:t xml:space="preserve"> predloží aj kópiu certifikátu preloženú do slovenského alebo českého jazyka.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096A545" w14:textId="3AAA252A" w:rsidR="004A219A" w:rsidRPr="00E83D35" w:rsidRDefault="004A219A" w:rsidP="004A219A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</w:rPr>
              <w:t>N/A</w:t>
            </w:r>
          </w:p>
        </w:tc>
      </w:tr>
      <w:tr w:rsidR="004A219A" w:rsidRPr="006E651F" w14:paraId="5474AD14" w14:textId="77777777" w:rsidTr="00064AF6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F1264D" w14:textId="77777777" w:rsidR="004A219A" w:rsidRPr="006E651F" w:rsidRDefault="004A219A" w:rsidP="004A219A">
            <w:pPr>
              <w:pStyle w:val="Odsekzoznamu"/>
              <w:numPr>
                <w:ilvl w:val="0"/>
                <w:numId w:val="9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jc w:val="both"/>
              <w:rPr>
                <w:rFonts w:ascii="Arial Narrow" w:hAnsi="Arial Narrow" w:cs="Times New Roman"/>
                <w:b/>
              </w:rPr>
            </w:pPr>
            <w:r w:rsidRPr="006E651F">
              <w:rPr>
                <w:rFonts w:ascii="Arial Narrow" w:hAnsi="Arial Narrow" w:cs="Times New Roman"/>
                <w:b/>
              </w:rPr>
              <w:t>vlečné lano (ťažné)</w:t>
            </w:r>
          </w:p>
          <w:p w14:paraId="475726F2" w14:textId="77777777" w:rsidR="004A219A" w:rsidRPr="006E651F" w:rsidRDefault="004A219A" w:rsidP="004A219A">
            <w:pPr>
              <w:pStyle w:val="Odsekzoznamu"/>
              <w:numPr>
                <w:ilvl w:val="0"/>
                <w:numId w:val="17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jc w:val="both"/>
              <w:rPr>
                <w:rFonts w:ascii="Arial Narrow" w:hAnsi="Arial Narrow" w:cs="Times New Roman"/>
                <w:b/>
              </w:rPr>
            </w:pPr>
            <w:r w:rsidRPr="006E651F">
              <w:rPr>
                <w:rFonts w:ascii="Arial Narrow" w:hAnsi="Arial Narrow"/>
              </w:rPr>
              <w:t>dĺžka min. 50 m</w:t>
            </w:r>
          </w:p>
          <w:p w14:paraId="757DFCFC" w14:textId="77777777" w:rsidR="004A219A" w:rsidRPr="006E651F" w:rsidRDefault="004A219A" w:rsidP="004A219A">
            <w:pPr>
              <w:pStyle w:val="Odsekzoznamu"/>
              <w:numPr>
                <w:ilvl w:val="0"/>
                <w:numId w:val="17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jc w:val="both"/>
              <w:rPr>
                <w:rFonts w:ascii="Arial Narrow" w:hAnsi="Arial Narrow" w:cs="Times New Roman"/>
                <w:b/>
              </w:rPr>
            </w:pPr>
            <w:r w:rsidRPr="006E651F">
              <w:rPr>
                <w:rFonts w:ascii="Arial Narrow" w:hAnsi="Arial Narrow" w:cs="Times New Roman"/>
              </w:rPr>
              <w:t xml:space="preserve">Počet – 1 ks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14673" w14:textId="77777777" w:rsidR="004A219A" w:rsidRPr="00E83D35" w:rsidRDefault="004A219A" w:rsidP="004A219A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7D5F3F09" w14:textId="158876A8" w:rsidR="004A219A" w:rsidRPr="006E651F" w:rsidRDefault="004A219A" w:rsidP="004A219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presnú hodnotu, resp. údaj (číslom a/alebo slovom)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024743" w14:textId="6CEC8E84" w:rsidR="004A219A" w:rsidRPr="00E83D35" w:rsidRDefault="004A219A" w:rsidP="004A219A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</w:rPr>
              <w:t>N/A</w:t>
            </w:r>
          </w:p>
        </w:tc>
      </w:tr>
      <w:tr w:rsidR="004A219A" w:rsidRPr="006E651F" w14:paraId="6E2E7F69" w14:textId="77777777" w:rsidTr="00064AF6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20CD02" w14:textId="77777777" w:rsidR="004A219A" w:rsidRPr="006E651F" w:rsidRDefault="004A219A" w:rsidP="004A219A">
            <w:pPr>
              <w:pStyle w:val="Odsekzoznamu"/>
              <w:numPr>
                <w:ilvl w:val="0"/>
                <w:numId w:val="9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jc w:val="both"/>
              <w:rPr>
                <w:rFonts w:ascii="Arial Narrow" w:hAnsi="Arial Narrow" w:cs="Times New Roman"/>
                <w:b/>
              </w:rPr>
            </w:pPr>
            <w:r w:rsidRPr="006E651F">
              <w:rPr>
                <w:rFonts w:ascii="Arial Narrow" w:hAnsi="Arial Narrow" w:cs="Times New Roman"/>
                <w:b/>
              </w:rPr>
              <w:t>vyväzovacie laná</w:t>
            </w:r>
          </w:p>
          <w:p w14:paraId="5465790D" w14:textId="77777777" w:rsidR="004A219A" w:rsidRPr="006E651F" w:rsidRDefault="004A219A" w:rsidP="004A219A">
            <w:pPr>
              <w:pStyle w:val="Odsekzoznamu"/>
              <w:numPr>
                <w:ilvl w:val="0"/>
                <w:numId w:val="16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ind w:left="776" w:hanging="425"/>
              <w:jc w:val="both"/>
              <w:rPr>
                <w:rFonts w:ascii="Arial Narrow" w:hAnsi="Arial Narrow" w:cs="Times New Roman"/>
              </w:rPr>
            </w:pPr>
            <w:r w:rsidRPr="006E651F">
              <w:rPr>
                <w:rFonts w:ascii="Arial Narrow" w:hAnsi="Arial Narrow" w:cs="Times New Roman"/>
              </w:rPr>
              <w:t>Dĺžka min.  20 m</w:t>
            </w:r>
          </w:p>
          <w:p w14:paraId="53E1D1D2" w14:textId="77777777" w:rsidR="004A219A" w:rsidRPr="006E651F" w:rsidRDefault="004A219A" w:rsidP="004A219A">
            <w:pPr>
              <w:pStyle w:val="Odsekzoznamu"/>
              <w:numPr>
                <w:ilvl w:val="0"/>
                <w:numId w:val="16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ind w:left="776" w:hanging="425"/>
              <w:jc w:val="both"/>
              <w:rPr>
                <w:rFonts w:ascii="Arial Narrow" w:hAnsi="Arial Narrow" w:cs="Times New Roman"/>
              </w:rPr>
            </w:pPr>
            <w:r w:rsidRPr="006E651F">
              <w:rPr>
                <w:rFonts w:ascii="Arial Narrow" w:hAnsi="Arial Narrow" w:cs="Times New Roman"/>
              </w:rPr>
              <w:t xml:space="preserve">Počet – 4 ks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BFAD8" w14:textId="77777777" w:rsidR="004A219A" w:rsidRPr="00E83D35" w:rsidRDefault="004A219A" w:rsidP="004A219A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193B46EC" w14:textId="11530A9C" w:rsidR="004A219A" w:rsidRPr="006E651F" w:rsidRDefault="004A219A" w:rsidP="004A219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presnú hodnotu, resp. údaj (číslom a/alebo slovom)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21C9937" w14:textId="33F94594" w:rsidR="004A219A" w:rsidRPr="00E83D35" w:rsidRDefault="004A219A" w:rsidP="004A219A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</w:rPr>
              <w:t>N/A</w:t>
            </w:r>
          </w:p>
        </w:tc>
      </w:tr>
      <w:tr w:rsidR="004A219A" w:rsidRPr="006E651F" w14:paraId="225E367D" w14:textId="77777777" w:rsidTr="00064AF6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DAD456" w14:textId="77777777" w:rsidR="004A219A" w:rsidRPr="006E651F" w:rsidRDefault="004A219A" w:rsidP="004A219A">
            <w:pPr>
              <w:pStyle w:val="Odsekzoznamu"/>
              <w:numPr>
                <w:ilvl w:val="0"/>
                <w:numId w:val="9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jc w:val="both"/>
              <w:rPr>
                <w:rFonts w:ascii="Arial Narrow" w:hAnsi="Arial Narrow" w:cs="Times New Roman"/>
                <w:b/>
              </w:rPr>
            </w:pPr>
            <w:r w:rsidRPr="006E651F">
              <w:rPr>
                <w:rFonts w:ascii="Arial Narrow" w:hAnsi="Arial Narrow"/>
                <w:b/>
                <w:bCs/>
              </w:rPr>
              <w:t xml:space="preserve">odrazník (fender) </w:t>
            </w:r>
            <w:r w:rsidRPr="006E651F">
              <w:rPr>
                <w:rFonts w:ascii="Arial Narrow" w:hAnsi="Arial Narrow"/>
                <w:b/>
              </w:rPr>
              <w:t xml:space="preserve"> </w:t>
            </w:r>
            <w:r w:rsidRPr="006E651F">
              <w:rPr>
                <w:rFonts w:ascii="Arial Narrow" w:hAnsi="Arial Narrow"/>
                <w:b/>
                <w:bCs/>
              </w:rPr>
              <w:t>s upevňovacími lanami</w:t>
            </w:r>
          </w:p>
          <w:p w14:paraId="4E109E04" w14:textId="77777777" w:rsidR="004A219A" w:rsidRPr="006E651F" w:rsidRDefault="004A219A" w:rsidP="004A219A">
            <w:pPr>
              <w:pStyle w:val="Odsekzoznamu"/>
              <w:numPr>
                <w:ilvl w:val="0"/>
                <w:numId w:val="18"/>
              </w:numPr>
              <w:spacing w:after="0" w:line="240" w:lineRule="auto"/>
              <w:rPr>
                <w:rFonts w:ascii="Arial Narrow" w:hAnsi="Arial Narrow"/>
              </w:rPr>
            </w:pPr>
            <w:r w:rsidRPr="006E651F">
              <w:rPr>
                <w:rFonts w:ascii="Arial Narrow" w:hAnsi="Arial Narrow"/>
              </w:rPr>
              <w:t xml:space="preserve">min. rozmery: 10 x 38 cm, </w:t>
            </w:r>
            <w:r w:rsidRPr="006E651F">
              <w:t xml:space="preserve"> </w:t>
            </w:r>
            <w:r w:rsidRPr="006E651F">
              <w:rPr>
                <w:rFonts w:ascii="Arial Narrow" w:hAnsi="Arial Narrow"/>
              </w:rPr>
              <w:t>Max. rozmery: 15 x 55 cm</w:t>
            </w:r>
          </w:p>
          <w:p w14:paraId="6E8AD0D3" w14:textId="77777777" w:rsidR="004A219A" w:rsidRPr="006E651F" w:rsidRDefault="004A219A" w:rsidP="004A219A">
            <w:pPr>
              <w:pStyle w:val="Odsekzoznamu"/>
              <w:numPr>
                <w:ilvl w:val="0"/>
                <w:numId w:val="18"/>
              </w:numPr>
              <w:spacing w:after="0" w:line="240" w:lineRule="auto"/>
              <w:rPr>
                <w:rFonts w:ascii="Arial Narrow" w:hAnsi="Arial Narrow"/>
              </w:rPr>
            </w:pPr>
            <w:r w:rsidRPr="006E651F">
              <w:rPr>
                <w:rFonts w:ascii="Arial Narrow" w:hAnsi="Arial Narrow"/>
              </w:rPr>
              <w:t>s dvoma okami v pozdĺžnom smere,</w:t>
            </w:r>
          </w:p>
          <w:p w14:paraId="5E7A1288" w14:textId="77777777" w:rsidR="004A219A" w:rsidRPr="006E651F" w:rsidRDefault="004A219A" w:rsidP="004A219A">
            <w:pPr>
              <w:pStyle w:val="Odsekzoznamu"/>
              <w:numPr>
                <w:ilvl w:val="0"/>
                <w:numId w:val="18"/>
              </w:numPr>
              <w:spacing w:after="0" w:line="240" w:lineRule="auto"/>
              <w:rPr>
                <w:rFonts w:ascii="Arial Narrow" w:hAnsi="Arial Narrow"/>
              </w:rPr>
            </w:pPr>
            <w:r w:rsidRPr="006E651F">
              <w:rPr>
                <w:rFonts w:ascii="Arial Narrow" w:hAnsi="Arial Narrow"/>
              </w:rPr>
              <w:t>nafukovací, pre ťažké zaťaženie,</w:t>
            </w:r>
          </w:p>
          <w:p w14:paraId="0C25CA32" w14:textId="77777777" w:rsidR="004A219A" w:rsidRPr="006E651F" w:rsidRDefault="004A219A" w:rsidP="004A219A">
            <w:pPr>
              <w:pStyle w:val="Odsekzoznamu"/>
              <w:numPr>
                <w:ilvl w:val="0"/>
                <w:numId w:val="18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jc w:val="both"/>
              <w:rPr>
                <w:rFonts w:ascii="Arial Narrow" w:hAnsi="Arial Narrow" w:cs="Times New Roman"/>
                <w:b/>
              </w:rPr>
            </w:pPr>
            <w:r w:rsidRPr="006E651F">
              <w:rPr>
                <w:rFonts w:ascii="Arial Narrow" w:hAnsi="Arial Narrow"/>
              </w:rPr>
              <w:t xml:space="preserve">odolný voči UV žiareniu.  </w:t>
            </w:r>
          </w:p>
          <w:p w14:paraId="20CA8B06" w14:textId="77777777" w:rsidR="004A219A" w:rsidRPr="006E651F" w:rsidRDefault="004A219A" w:rsidP="004A219A">
            <w:pPr>
              <w:pStyle w:val="Odsekzoznamu"/>
              <w:numPr>
                <w:ilvl w:val="0"/>
                <w:numId w:val="18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jc w:val="both"/>
              <w:rPr>
                <w:rFonts w:ascii="Arial Narrow" w:hAnsi="Arial Narrow" w:cs="Times New Roman"/>
              </w:rPr>
            </w:pPr>
            <w:r w:rsidRPr="006E651F">
              <w:rPr>
                <w:rFonts w:ascii="Arial Narrow" w:hAnsi="Arial Narrow" w:cs="Times New Roman"/>
              </w:rPr>
              <w:t xml:space="preserve">Počet – 4 ks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6BD56" w14:textId="77777777" w:rsidR="004A219A" w:rsidRPr="00E83D35" w:rsidRDefault="004A219A" w:rsidP="004A219A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15443B20" w14:textId="08AA6F14" w:rsidR="004A219A" w:rsidRPr="006E651F" w:rsidRDefault="004A219A" w:rsidP="004A219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presnú hodnotu, resp. údaj (číslom a/alebo slovom)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59CFB36" w14:textId="766E0534" w:rsidR="004A219A" w:rsidRPr="00E83D35" w:rsidRDefault="004A219A" w:rsidP="004A219A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</w:rPr>
              <w:t>N/A</w:t>
            </w:r>
          </w:p>
        </w:tc>
      </w:tr>
      <w:tr w:rsidR="004A219A" w:rsidRPr="006E651F" w14:paraId="2AB07DD3" w14:textId="77777777" w:rsidTr="00064AF6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5D143B" w14:textId="77777777" w:rsidR="004A219A" w:rsidRPr="006E651F" w:rsidRDefault="004A219A" w:rsidP="004A219A">
            <w:pPr>
              <w:pStyle w:val="Odsekzoznamu"/>
              <w:numPr>
                <w:ilvl w:val="0"/>
                <w:numId w:val="9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jc w:val="both"/>
              <w:rPr>
                <w:rFonts w:ascii="Arial Narrow" w:hAnsi="Arial Narrow" w:cs="Times New Roman"/>
                <w:b/>
              </w:rPr>
            </w:pPr>
            <w:r w:rsidRPr="006E651F">
              <w:rPr>
                <w:rFonts w:ascii="Arial Narrow" w:hAnsi="Arial Narrow" w:cs="Times New Roman"/>
                <w:b/>
              </w:rPr>
              <w:lastRenderedPageBreak/>
              <w:t>lodný hák</w:t>
            </w:r>
          </w:p>
          <w:p w14:paraId="74DDE576" w14:textId="77777777" w:rsidR="004A219A" w:rsidRPr="006E651F" w:rsidRDefault="004A219A" w:rsidP="004A219A">
            <w:pPr>
              <w:pStyle w:val="Odsekzoznamu"/>
              <w:numPr>
                <w:ilvl w:val="0"/>
                <w:numId w:val="19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ind w:left="634" w:hanging="283"/>
              <w:jc w:val="both"/>
              <w:rPr>
                <w:rFonts w:ascii="Arial Narrow" w:hAnsi="Arial Narrow" w:cs="Times New Roman"/>
              </w:rPr>
            </w:pPr>
            <w:r w:rsidRPr="006E651F">
              <w:rPr>
                <w:rFonts w:ascii="Arial Narrow" w:hAnsi="Arial Narrow" w:cs="Times New Roman"/>
              </w:rPr>
              <w:t>teleskopický vylovovací lodný hák</w:t>
            </w:r>
          </w:p>
          <w:p w14:paraId="7FB8CB63" w14:textId="77777777" w:rsidR="004A219A" w:rsidRPr="006E651F" w:rsidRDefault="004A219A" w:rsidP="004A219A">
            <w:pPr>
              <w:pStyle w:val="Odsekzoznamu"/>
              <w:numPr>
                <w:ilvl w:val="0"/>
                <w:numId w:val="19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ind w:left="634" w:hanging="283"/>
              <w:jc w:val="both"/>
              <w:rPr>
                <w:rFonts w:ascii="Arial Narrow" w:hAnsi="Arial Narrow" w:cs="Times New Roman"/>
              </w:rPr>
            </w:pPr>
            <w:r w:rsidRPr="006E651F">
              <w:rPr>
                <w:rFonts w:ascii="Arial Narrow" w:hAnsi="Arial Narrow" w:cs="Times New Roman"/>
              </w:rPr>
              <w:t>počet – 1 ks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8D73E" w14:textId="77777777" w:rsidR="004A219A" w:rsidRPr="00E83D35" w:rsidRDefault="004A219A" w:rsidP="004A219A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6F5F87FA" w14:textId="4C563A58" w:rsidR="004A219A" w:rsidRPr="006E651F" w:rsidRDefault="004A219A" w:rsidP="004A219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presnú hodnotu, resp. údaj (číslom a/alebo slovom)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EF07B21" w14:textId="2DF65D78" w:rsidR="004A219A" w:rsidRPr="00E83D35" w:rsidRDefault="004A219A" w:rsidP="004A219A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</w:rPr>
              <w:t>N/A</w:t>
            </w:r>
          </w:p>
        </w:tc>
      </w:tr>
      <w:tr w:rsidR="004A219A" w:rsidRPr="006E651F" w14:paraId="7D82D008" w14:textId="77777777" w:rsidTr="00064AF6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D7E384" w14:textId="77777777" w:rsidR="004A219A" w:rsidRPr="006E651F" w:rsidRDefault="004A219A" w:rsidP="004A219A">
            <w:pPr>
              <w:pStyle w:val="Odsekzoznamu"/>
              <w:numPr>
                <w:ilvl w:val="0"/>
                <w:numId w:val="9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jc w:val="both"/>
              <w:rPr>
                <w:rFonts w:ascii="Arial Narrow" w:hAnsi="Arial Narrow" w:cs="Times New Roman"/>
                <w:b/>
              </w:rPr>
            </w:pPr>
            <w:r w:rsidRPr="006E651F">
              <w:rPr>
                <w:rFonts w:ascii="Arial Narrow" w:hAnsi="Arial Narrow" w:cs="Times New Roman"/>
                <w:b/>
              </w:rPr>
              <w:t>akumulátorové svietidlo</w:t>
            </w:r>
          </w:p>
          <w:p w14:paraId="28400CF5" w14:textId="77777777" w:rsidR="004A219A" w:rsidRPr="006E651F" w:rsidRDefault="004A219A" w:rsidP="004A219A">
            <w:pPr>
              <w:pStyle w:val="Textkomentra"/>
              <w:numPr>
                <w:ilvl w:val="0"/>
                <w:numId w:val="20"/>
              </w:numPr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6E651F">
              <w:rPr>
                <w:rFonts w:ascii="Arial Narrow" w:hAnsi="Arial Narrow"/>
                <w:sz w:val="22"/>
                <w:szCs w:val="22"/>
              </w:rPr>
              <w:t>min. svetelný tok: 15 000 lm,</w:t>
            </w:r>
          </w:p>
          <w:p w14:paraId="3C3DC9DA" w14:textId="77777777" w:rsidR="004A219A" w:rsidRPr="006E651F" w:rsidRDefault="004A219A" w:rsidP="004A219A">
            <w:pPr>
              <w:pStyle w:val="Textkomentra"/>
              <w:numPr>
                <w:ilvl w:val="0"/>
                <w:numId w:val="20"/>
              </w:numPr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6E651F">
              <w:rPr>
                <w:rFonts w:ascii="Arial Narrow" w:hAnsi="Arial Narrow"/>
                <w:sz w:val="22"/>
                <w:szCs w:val="22"/>
              </w:rPr>
              <w:t xml:space="preserve"> min. svetelný dosah: 1 000 m,</w:t>
            </w:r>
          </w:p>
          <w:p w14:paraId="2975888A" w14:textId="77777777" w:rsidR="004A219A" w:rsidRPr="006E651F" w:rsidRDefault="004A219A" w:rsidP="004A219A">
            <w:pPr>
              <w:pStyle w:val="Textkomentra"/>
              <w:numPr>
                <w:ilvl w:val="0"/>
                <w:numId w:val="20"/>
              </w:numPr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6E651F">
              <w:rPr>
                <w:rFonts w:ascii="Arial Narrow" w:hAnsi="Arial Narrow"/>
                <w:sz w:val="22"/>
                <w:szCs w:val="22"/>
              </w:rPr>
              <w:t xml:space="preserve"> typ svietidla: LED,</w:t>
            </w:r>
          </w:p>
          <w:p w14:paraId="1D03CF88" w14:textId="77777777" w:rsidR="004A219A" w:rsidRPr="006E651F" w:rsidRDefault="004A219A" w:rsidP="004A219A">
            <w:pPr>
              <w:pStyle w:val="Textkomentra"/>
              <w:numPr>
                <w:ilvl w:val="0"/>
                <w:numId w:val="20"/>
              </w:numPr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6E651F">
              <w:rPr>
                <w:rFonts w:ascii="Arial Narrow" w:hAnsi="Arial Narrow"/>
                <w:sz w:val="22"/>
                <w:szCs w:val="22"/>
              </w:rPr>
              <w:t xml:space="preserve"> farba svetla: denná biela,</w:t>
            </w:r>
          </w:p>
          <w:p w14:paraId="363D4D21" w14:textId="77777777" w:rsidR="004A219A" w:rsidRPr="006E651F" w:rsidRDefault="004A219A" w:rsidP="004A219A">
            <w:pPr>
              <w:pStyle w:val="Odsekzoznamu"/>
              <w:numPr>
                <w:ilvl w:val="0"/>
                <w:numId w:val="20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jc w:val="both"/>
              <w:rPr>
                <w:rFonts w:ascii="Arial Narrow" w:hAnsi="Arial Narrow" w:cs="Times New Roman"/>
                <w:b/>
              </w:rPr>
            </w:pPr>
            <w:r w:rsidRPr="006E651F">
              <w:rPr>
                <w:rFonts w:ascii="Arial Narrow" w:hAnsi="Arial Narrow"/>
              </w:rPr>
              <w:t>vode odolnosť: IP68,</w:t>
            </w:r>
          </w:p>
          <w:p w14:paraId="68C4B1B8" w14:textId="77777777" w:rsidR="004A219A" w:rsidRPr="006E651F" w:rsidRDefault="004A219A" w:rsidP="004A219A">
            <w:pPr>
              <w:pStyle w:val="Odsekzoznamu"/>
              <w:numPr>
                <w:ilvl w:val="0"/>
                <w:numId w:val="20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jc w:val="both"/>
              <w:rPr>
                <w:rFonts w:ascii="Arial Narrow" w:hAnsi="Arial Narrow" w:cs="Times New Roman"/>
                <w:b/>
              </w:rPr>
            </w:pPr>
            <w:r w:rsidRPr="006E651F">
              <w:rPr>
                <w:rFonts w:ascii="Arial Narrow" w:hAnsi="Arial Narrow"/>
              </w:rPr>
              <w:t xml:space="preserve">počet – 1 ks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93F38" w14:textId="77777777" w:rsidR="004A219A" w:rsidRPr="00E83D35" w:rsidRDefault="004A219A" w:rsidP="004A219A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5CE2CBAA" w14:textId="6E0B22D4" w:rsidR="004A219A" w:rsidRPr="006E651F" w:rsidRDefault="004A219A" w:rsidP="004A219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presnú hodnotu, resp. údaj (číslom a/alebo slovom)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3AC2136" w14:textId="595A48E0" w:rsidR="004A219A" w:rsidRPr="00E83D35" w:rsidRDefault="004A219A" w:rsidP="004A219A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</w:rPr>
              <w:t>N/A</w:t>
            </w:r>
          </w:p>
        </w:tc>
      </w:tr>
      <w:tr w:rsidR="004A219A" w:rsidRPr="006E651F" w14:paraId="3B3BA2F6" w14:textId="77777777" w:rsidTr="00064AF6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73C4AF" w14:textId="77777777" w:rsidR="004A219A" w:rsidRPr="006E651F" w:rsidRDefault="004A219A" w:rsidP="004A219A">
            <w:pPr>
              <w:pStyle w:val="Odsekzoznamu"/>
              <w:numPr>
                <w:ilvl w:val="0"/>
                <w:numId w:val="9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jc w:val="both"/>
              <w:rPr>
                <w:rFonts w:ascii="Arial Narrow" w:hAnsi="Arial Narrow" w:cs="Times New Roman"/>
                <w:b/>
              </w:rPr>
            </w:pPr>
            <w:r w:rsidRPr="006E651F">
              <w:rPr>
                <w:rFonts w:ascii="Arial Narrow" w:hAnsi="Arial Narrow" w:cs="Times New Roman"/>
                <w:b/>
              </w:rPr>
              <w:t>štátna vlajka</w:t>
            </w:r>
          </w:p>
          <w:p w14:paraId="5A4D3820" w14:textId="77777777" w:rsidR="004A219A" w:rsidRPr="006E651F" w:rsidRDefault="004A219A" w:rsidP="004A219A">
            <w:pPr>
              <w:pStyle w:val="Odsekzoznamu"/>
              <w:numPr>
                <w:ilvl w:val="0"/>
                <w:numId w:val="21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ind w:left="634" w:hanging="283"/>
              <w:jc w:val="both"/>
              <w:rPr>
                <w:rFonts w:ascii="Arial Narrow" w:hAnsi="Arial Narrow" w:cs="Times New Roman"/>
                <w:b/>
              </w:rPr>
            </w:pPr>
            <w:r w:rsidRPr="006E651F">
              <w:rPr>
                <w:rFonts w:ascii="Arial Narrow" w:hAnsi="Arial Narrow"/>
              </w:rPr>
              <w:t>štátna vlajka SR s držiakom na nerezovej rampe</w:t>
            </w:r>
          </w:p>
          <w:p w14:paraId="5F6F198F" w14:textId="77777777" w:rsidR="004A219A" w:rsidRPr="006E651F" w:rsidRDefault="004A219A" w:rsidP="004A219A">
            <w:pPr>
              <w:pStyle w:val="Odsekzoznamu"/>
              <w:numPr>
                <w:ilvl w:val="0"/>
                <w:numId w:val="21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ind w:left="634" w:hanging="283"/>
              <w:jc w:val="both"/>
              <w:rPr>
                <w:rFonts w:ascii="Arial Narrow" w:hAnsi="Arial Narrow" w:cs="Times New Roman"/>
                <w:b/>
              </w:rPr>
            </w:pPr>
            <w:r w:rsidRPr="006E651F">
              <w:rPr>
                <w:rFonts w:ascii="Arial Narrow" w:hAnsi="Arial Narrow"/>
              </w:rPr>
              <w:t xml:space="preserve">počet – 1 ks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F6760" w14:textId="77777777" w:rsidR="004A219A" w:rsidRPr="00E83D35" w:rsidRDefault="004A219A" w:rsidP="004A219A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44347F68" w14:textId="049D7DFC" w:rsidR="004A219A" w:rsidRPr="006E651F" w:rsidRDefault="004A219A" w:rsidP="004A219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presnú hodnotu, resp. údaj (číslom a/alebo slovom)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08874F" w14:textId="616FE25B" w:rsidR="004A219A" w:rsidRPr="00E83D35" w:rsidRDefault="004A219A" w:rsidP="004A219A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</w:rPr>
              <w:t>N/A</w:t>
            </w:r>
          </w:p>
        </w:tc>
      </w:tr>
      <w:tr w:rsidR="004A219A" w:rsidRPr="006E651F" w14:paraId="34709644" w14:textId="77777777" w:rsidTr="00064AF6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E79938" w14:textId="77777777" w:rsidR="004A219A" w:rsidRPr="006E651F" w:rsidRDefault="004A219A" w:rsidP="004A219A">
            <w:pPr>
              <w:pStyle w:val="Odsekzoznamu"/>
              <w:numPr>
                <w:ilvl w:val="0"/>
                <w:numId w:val="9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jc w:val="both"/>
              <w:rPr>
                <w:rFonts w:ascii="Arial Narrow" w:hAnsi="Arial Narrow" w:cs="Times New Roman"/>
                <w:b/>
              </w:rPr>
            </w:pPr>
            <w:r w:rsidRPr="006E651F">
              <w:rPr>
                <w:rFonts w:ascii="Arial Narrow" w:hAnsi="Arial Narrow" w:cs="Times New Roman"/>
                <w:b/>
              </w:rPr>
              <w:t>hľadacie svetlomety</w:t>
            </w:r>
          </w:p>
          <w:p w14:paraId="44EE0217" w14:textId="77777777" w:rsidR="004A219A" w:rsidRPr="006E651F" w:rsidRDefault="004A219A" w:rsidP="004A219A">
            <w:pPr>
              <w:pStyle w:val="Odsekzoznamu"/>
              <w:numPr>
                <w:ilvl w:val="0"/>
                <w:numId w:val="22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ind w:left="634" w:hanging="283"/>
              <w:jc w:val="both"/>
              <w:rPr>
                <w:rFonts w:ascii="Arial Narrow" w:hAnsi="Arial Narrow" w:cs="Times New Roman"/>
                <w:b/>
              </w:rPr>
            </w:pPr>
            <w:r w:rsidRPr="006E651F">
              <w:rPr>
                <w:rFonts w:ascii="Arial Narrow" w:hAnsi="Arial Narrow"/>
              </w:rPr>
              <w:t>ručné vodotesné hľadacie svetlomety s gumovým puzdrom spolu so špirálovým káblom s napájaním v 12 V palubnej zásuvke</w:t>
            </w:r>
          </w:p>
          <w:p w14:paraId="79D2F2DC" w14:textId="6850982A" w:rsidR="004A219A" w:rsidRPr="006E651F" w:rsidRDefault="004A219A" w:rsidP="004A219A">
            <w:pPr>
              <w:pStyle w:val="Odsekzoznamu"/>
              <w:numPr>
                <w:ilvl w:val="0"/>
                <w:numId w:val="22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ind w:left="634" w:hanging="283"/>
              <w:jc w:val="both"/>
              <w:rPr>
                <w:rFonts w:ascii="Arial Narrow" w:hAnsi="Arial Narrow" w:cs="Times New Roman"/>
                <w:b/>
              </w:rPr>
            </w:pPr>
            <w:r w:rsidRPr="00B16EE6">
              <w:rPr>
                <w:rFonts w:ascii="Arial Narrow" w:hAnsi="Arial Narrow"/>
              </w:rPr>
              <w:t xml:space="preserve">počet </w:t>
            </w:r>
            <w:r>
              <w:rPr>
                <w:rFonts w:ascii="Arial Narrow" w:hAnsi="Arial Narrow"/>
              </w:rPr>
              <w:t>–</w:t>
            </w:r>
            <w:r w:rsidRPr="00B16EE6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1 ks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3F176" w14:textId="77777777" w:rsidR="004A219A" w:rsidRPr="00E83D35" w:rsidRDefault="004A219A" w:rsidP="004A219A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2CBBDF34" w14:textId="3B12F93C" w:rsidR="004A219A" w:rsidRPr="006E651F" w:rsidRDefault="004A219A" w:rsidP="004A219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presnú hodnotu, resp. údaj (číslom a/alebo slovom)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E6E9C57" w14:textId="55A4BE1A" w:rsidR="004A219A" w:rsidRPr="00E83D35" w:rsidRDefault="004A219A" w:rsidP="004A219A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</w:rPr>
              <w:t>N/A</w:t>
            </w:r>
          </w:p>
        </w:tc>
      </w:tr>
      <w:tr w:rsidR="004A219A" w:rsidRPr="006E651F" w14:paraId="5DF7F882" w14:textId="77777777" w:rsidTr="00064AF6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416E51" w14:textId="77777777" w:rsidR="004A219A" w:rsidRPr="006E651F" w:rsidRDefault="004A219A" w:rsidP="004A219A">
            <w:pPr>
              <w:pStyle w:val="Odsekzoznamu"/>
              <w:numPr>
                <w:ilvl w:val="0"/>
                <w:numId w:val="9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jc w:val="both"/>
              <w:rPr>
                <w:rFonts w:ascii="Arial Narrow" w:hAnsi="Arial Narrow" w:cs="Times New Roman"/>
                <w:b/>
              </w:rPr>
            </w:pPr>
            <w:r w:rsidRPr="006E651F">
              <w:rPr>
                <w:rFonts w:ascii="Arial Narrow" w:hAnsi="Arial Narrow" w:cs="Times New Roman"/>
                <w:b/>
              </w:rPr>
              <w:t>ručný práškový hasiaci prístroj</w:t>
            </w:r>
          </w:p>
          <w:p w14:paraId="0F31FB6F" w14:textId="77777777" w:rsidR="004A219A" w:rsidRPr="006E651F" w:rsidRDefault="004A219A" w:rsidP="004A219A">
            <w:pPr>
              <w:pStyle w:val="Odsekzoznamu"/>
              <w:numPr>
                <w:ilvl w:val="0"/>
                <w:numId w:val="23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ind w:left="634" w:hanging="283"/>
              <w:jc w:val="both"/>
              <w:rPr>
                <w:rFonts w:ascii="Arial Narrow" w:hAnsi="Arial Narrow" w:cs="Times New Roman"/>
                <w:b/>
              </w:rPr>
            </w:pPr>
            <w:r w:rsidRPr="006E651F">
              <w:rPr>
                <w:rFonts w:ascii="Arial Narrow" w:hAnsi="Arial Narrow"/>
              </w:rPr>
              <w:t>Váha min. 2 kg</w:t>
            </w:r>
          </w:p>
          <w:p w14:paraId="0B879B48" w14:textId="77777777" w:rsidR="004A219A" w:rsidRPr="006E651F" w:rsidRDefault="004A219A" w:rsidP="004A219A">
            <w:pPr>
              <w:pStyle w:val="Odsekzoznamu"/>
              <w:numPr>
                <w:ilvl w:val="0"/>
                <w:numId w:val="23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ind w:left="634" w:hanging="283"/>
              <w:jc w:val="both"/>
              <w:rPr>
                <w:rFonts w:ascii="Arial Narrow" w:hAnsi="Arial Narrow" w:cs="Times New Roman"/>
                <w:b/>
              </w:rPr>
            </w:pPr>
            <w:r w:rsidRPr="006E651F">
              <w:rPr>
                <w:rFonts w:ascii="Arial Narrow" w:hAnsi="Arial Narrow"/>
              </w:rPr>
              <w:t xml:space="preserve">Počet – 1 ks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D0A89" w14:textId="77777777" w:rsidR="004A219A" w:rsidRPr="00E83D35" w:rsidRDefault="004A219A" w:rsidP="004A219A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6C5CD758" w14:textId="616A0315" w:rsidR="004A219A" w:rsidRPr="006E651F" w:rsidRDefault="004A219A" w:rsidP="004A219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presnú hodnotu, resp. údaj (číslom a/alebo slovom)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0BE4208" w14:textId="10A5CC06" w:rsidR="004A219A" w:rsidRPr="00E83D35" w:rsidRDefault="004A219A" w:rsidP="004A219A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</w:rPr>
              <w:t>N/A</w:t>
            </w:r>
          </w:p>
        </w:tc>
      </w:tr>
      <w:tr w:rsidR="004A219A" w:rsidRPr="006E651F" w14:paraId="59DACF9B" w14:textId="77777777" w:rsidTr="00E83D35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0577A2" w14:textId="5F65998E" w:rsidR="004A219A" w:rsidRPr="008611F7" w:rsidRDefault="004A219A" w:rsidP="004A219A">
            <w:pPr>
              <w:pStyle w:val="Odsekzoznamu"/>
              <w:numPr>
                <w:ilvl w:val="0"/>
                <w:numId w:val="9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jc w:val="both"/>
              <w:rPr>
                <w:rFonts w:ascii="Arial Narrow" w:hAnsi="Arial Narrow" w:cs="Times New Roman"/>
                <w:b/>
              </w:rPr>
            </w:pPr>
            <w:r w:rsidRPr="008611F7">
              <w:rPr>
                <w:rFonts w:ascii="Arial Narrow" w:hAnsi="Arial Narrow" w:cs="Times New Roman"/>
                <w:b/>
              </w:rPr>
              <w:t>vylievačka vody</w:t>
            </w:r>
          </w:p>
          <w:p w14:paraId="57C0BAEB" w14:textId="066B2CF8" w:rsidR="004A219A" w:rsidRPr="008611F7" w:rsidRDefault="004A219A" w:rsidP="004A219A">
            <w:pPr>
              <w:pStyle w:val="Odsekzoznamu"/>
              <w:numPr>
                <w:ilvl w:val="0"/>
                <w:numId w:val="38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ind w:left="634" w:hanging="283"/>
              <w:jc w:val="both"/>
              <w:rPr>
                <w:rFonts w:ascii="Arial Narrow" w:hAnsi="Arial Narrow" w:cs="Times New Roman"/>
              </w:rPr>
            </w:pPr>
            <w:r w:rsidRPr="008611F7">
              <w:rPr>
                <w:rFonts w:ascii="Arial Narrow" w:hAnsi="Arial Narrow" w:cs="Times New Roman"/>
              </w:rPr>
              <w:t>objem min. 2</w:t>
            </w:r>
            <w:r>
              <w:rPr>
                <w:rFonts w:ascii="Arial Narrow" w:hAnsi="Arial Narrow" w:cs="Times New Roman"/>
              </w:rPr>
              <w:t xml:space="preserve"> </w:t>
            </w:r>
            <w:r w:rsidRPr="008611F7">
              <w:rPr>
                <w:rFonts w:ascii="Arial Narrow" w:hAnsi="Arial Narrow" w:cs="Times New Roman"/>
              </w:rPr>
              <w:t xml:space="preserve">L </w:t>
            </w:r>
          </w:p>
          <w:p w14:paraId="25CB449D" w14:textId="77777777" w:rsidR="004A219A" w:rsidRPr="006E651F" w:rsidRDefault="004A219A" w:rsidP="004A219A">
            <w:pPr>
              <w:pStyle w:val="Odsekzoznamu"/>
              <w:numPr>
                <w:ilvl w:val="0"/>
                <w:numId w:val="24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ind w:left="634" w:hanging="283"/>
              <w:jc w:val="both"/>
              <w:rPr>
                <w:rFonts w:ascii="Arial Narrow" w:hAnsi="Arial Narrow" w:cs="Times New Roman"/>
              </w:rPr>
            </w:pPr>
            <w:r w:rsidRPr="008611F7">
              <w:rPr>
                <w:rFonts w:ascii="Arial Narrow" w:hAnsi="Arial Narrow" w:cs="Times New Roman"/>
              </w:rPr>
              <w:t>počet – 1 ks</w:t>
            </w:r>
            <w:r w:rsidRPr="006E651F">
              <w:rPr>
                <w:rFonts w:ascii="Arial Narrow" w:hAnsi="Arial Narrow" w:cs="Times New Roman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2A91F" w14:textId="77777777" w:rsidR="004A219A" w:rsidRPr="00E83D35" w:rsidRDefault="004A219A" w:rsidP="004A219A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02140ECF" w14:textId="428EFC3A" w:rsidR="004A219A" w:rsidRPr="006E651F" w:rsidRDefault="004A219A" w:rsidP="004A219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presnú hodnotu, resp. údaj (číslom a/alebo slovom)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688D185" w14:textId="2E2617F9" w:rsidR="004A219A" w:rsidRPr="00E83D35" w:rsidRDefault="004A219A" w:rsidP="004A219A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</w:rPr>
              <w:t>N/A</w:t>
            </w:r>
          </w:p>
        </w:tc>
      </w:tr>
      <w:tr w:rsidR="004A219A" w:rsidRPr="006E651F" w14:paraId="2D694BD3" w14:textId="77777777" w:rsidTr="00064AF6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5B5A8E" w14:textId="77777777" w:rsidR="004A219A" w:rsidRPr="006E651F" w:rsidRDefault="004A219A" w:rsidP="004A219A">
            <w:pPr>
              <w:pStyle w:val="Odsekzoznamu"/>
              <w:numPr>
                <w:ilvl w:val="0"/>
                <w:numId w:val="9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jc w:val="both"/>
              <w:rPr>
                <w:rFonts w:ascii="Arial Narrow" w:hAnsi="Arial Narrow" w:cs="Times New Roman"/>
                <w:b/>
              </w:rPr>
            </w:pPr>
            <w:r w:rsidRPr="006E651F">
              <w:rPr>
                <w:rFonts w:ascii="Arial Narrow" w:hAnsi="Arial Narrow" w:cs="Times New Roman"/>
                <w:b/>
              </w:rPr>
              <w:t>servisná súprava</w:t>
            </w:r>
          </w:p>
          <w:p w14:paraId="5DADCCFB" w14:textId="77777777" w:rsidR="004A219A" w:rsidRPr="006E651F" w:rsidRDefault="004A219A" w:rsidP="004A219A">
            <w:pPr>
              <w:pStyle w:val="Odsekzoznamu"/>
              <w:numPr>
                <w:ilvl w:val="0"/>
                <w:numId w:val="24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ind w:left="634" w:hanging="283"/>
              <w:jc w:val="both"/>
              <w:rPr>
                <w:rFonts w:ascii="Arial Narrow" w:hAnsi="Arial Narrow" w:cs="Times New Roman"/>
              </w:rPr>
            </w:pPr>
            <w:r w:rsidRPr="006E651F">
              <w:rPr>
                <w:rFonts w:ascii="Arial Narrow" w:hAnsi="Arial Narrow" w:cs="Times New Roman"/>
              </w:rPr>
              <w:t>základná originálna servisná súprava na vykonanie bežných opráv na plavidle a motore. Musí obsahovať min. 1 ks súpravy gola sadu.</w:t>
            </w:r>
          </w:p>
          <w:p w14:paraId="6F9D9964" w14:textId="77777777" w:rsidR="004A219A" w:rsidRPr="006E651F" w:rsidRDefault="004A219A" w:rsidP="004A219A">
            <w:pPr>
              <w:pStyle w:val="Odsekzoznamu"/>
              <w:numPr>
                <w:ilvl w:val="0"/>
                <w:numId w:val="24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ind w:left="634" w:hanging="283"/>
              <w:jc w:val="both"/>
              <w:rPr>
                <w:rFonts w:ascii="Arial Narrow" w:hAnsi="Arial Narrow" w:cs="Times New Roman"/>
              </w:rPr>
            </w:pPr>
            <w:r w:rsidRPr="006E651F">
              <w:rPr>
                <w:rFonts w:ascii="Arial Narrow" w:hAnsi="Arial Narrow" w:cs="Times New Roman"/>
              </w:rPr>
              <w:t xml:space="preserve">počet – 1 súprava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40814" w14:textId="77777777" w:rsidR="004A219A" w:rsidRPr="00E83D35" w:rsidRDefault="004A219A" w:rsidP="004A219A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0C1273DD" w14:textId="2496E167" w:rsidR="004A219A" w:rsidRPr="006E651F" w:rsidRDefault="004A219A" w:rsidP="004A219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presnú hodnotu, resp. údaj (číslom a/alebo slovom)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AF3935E" w14:textId="54EB3C76" w:rsidR="004A219A" w:rsidRPr="00E83D35" w:rsidRDefault="004A219A" w:rsidP="004A219A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</w:rPr>
              <w:t>N/A</w:t>
            </w:r>
          </w:p>
        </w:tc>
      </w:tr>
      <w:tr w:rsidR="004A219A" w:rsidRPr="006E651F" w14:paraId="6B8A00CF" w14:textId="77777777" w:rsidTr="00FC4E93">
        <w:trPr>
          <w:trHeight w:val="635"/>
        </w:trPr>
        <w:tc>
          <w:tcPr>
            <w:tcW w:w="13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3B8EACDA" w14:textId="77777777" w:rsidR="004A219A" w:rsidRPr="006E651F" w:rsidRDefault="004A219A" w:rsidP="004A219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highlight w:val="yellow"/>
              </w:rPr>
            </w:pPr>
            <w:r w:rsidRPr="006E651F">
              <w:rPr>
                <w:rFonts w:ascii="Arial Narrow" w:hAnsi="Arial Narrow"/>
                <w:b/>
                <w:bCs/>
              </w:rPr>
              <w:t>Doplňujúce informácie k položke č. 2</w:t>
            </w:r>
          </w:p>
        </w:tc>
      </w:tr>
      <w:tr w:rsidR="004A219A" w:rsidRPr="006E651F" w14:paraId="7D373809" w14:textId="77777777" w:rsidTr="00FC4E93">
        <w:trPr>
          <w:trHeight w:val="635"/>
        </w:trPr>
        <w:tc>
          <w:tcPr>
            <w:tcW w:w="13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6F3DD2" w14:textId="1B9CE07C" w:rsidR="004A219A" w:rsidRPr="00804E21" w:rsidRDefault="004A219A" w:rsidP="004A219A">
            <w:pPr>
              <w:pStyle w:val="Odsekzoznamu"/>
              <w:numPr>
                <w:ilvl w:val="0"/>
                <w:numId w:val="25"/>
              </w:numPr>
              <w:spacing w:after="0" w:line="240" w:lineRule="auto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lastRenderedPageBreak/>
              <w:t>1 komplet</w:t>
            </w:r>
            <w:r w:rsidRPr="006E651F">
              <w:rPr>
                <w:rFonts w:ascii="Arial Narrow" w:hAnsi="Arial Narrow"/>
                <w:bCs/>
              </w:rPr>
              <w:t xml:space="preserve">ný balík príslušenstva obsahuje všetky položky v bode 2.1) písm. a) až p). </w:t>
            </w:r>
          </w:p>
          <w:p w14:paraId="4FD6C458" w14:textId="79FE2EC3" w:rsidR="004A219A" w:rsidRPr="00593A89" w:rsidRDefault="004A219A" w:rsidP="004A219A">
            <w:pPr>
              <w:pStyle w:val="Odsekzoznamu"/>
              <w:numPr>
                <w:ilvl w:val="0"/>
                <w:numId w:val="25"/>
              </w:numPr>
              <w:spacing w:after="0" w:line="240" w:lineRule="auto"/>
              <w:rPr>
                <w:rFonts w:ascii="Arial Narrow" w:hAnsi="Arial Narrow"/>
                <w:bCs/>
              </w:rPr>
            </w:pPr>
            <w:r w:rsidRPr="00593A89">
              <w:rPr>
                <w:rFonts w:ascii="Arial Narrow" w:hAnsi="Arial Narrow"/>
                <w:bCs/>
              </w:rPr>
              <w:t xml:space="preserve">Uchádzač musí predložiť technický alebo katalógový list, z ktorého bude zrejmé splnenie požiadaviek </w:t>
            </w:r>
            <w:r>
              <w:rPr>
                <w:rFonts w:ascii="Arial Narrow" w:hAnsi="Arial Narrow"/>
                <w:bCs/>
              </w:rPr>
              <w:t xml:space="preserve">na </w:t>
            </w:r>
            <w:r w:rsidRPr="00593A89">
              <w:rPr>
                <w:rFonts w:ascii="Arial Narrow" w:hAnsi="Arial Narrow"/>
                <w:bCs/>
              </w:rPr>
              <w:t>produkty uvedené v položke č. 2</w:t>
            </w:r>
          </w:p>
        </w:tc>
      </w:tr>
    </w:tbl>
    <w:p w14:paraId="4A6DA9D4" w14:textId="77777777" w:rsidR="00D725B2" w:rsidRPr="006E651F" w:rsidRDefault="00D725B2" w:rsidP="00D725B2"/>
    <w:p w14:paraId="6C190DE5" w14:textId="77777777" w:rsidR="00D725B2" w:rsidRPr="006E651F" w:rsidRDefault="00D725B2" w:rsidP="00D725B2"/>
    <w:p w14:paraId="3199B664" w14:textId="09B299A4" w:rsidR="00D725B2" w:rsidRDefault="00D725B2" w:rsidP="00D725B2">
      <w:pPr>
        <w:spacing w:after="160" w:line="259" w:lineRule="auto"/>
      </w:pPr>
    </w:p>
    <w:p w14:paraId="23BCD3D0" w14:textId="1E16A4FC" w:rsidR="003702ED" w:rsidRDefault="003702ED" w:rsidP="00D725B2">
      <w:pPr>
        <w:spacing w:after="160" w:line="259" w:lineRule="auto"/>
      </w:pPr>
    </w:p>
    <w:p w14:paraId="65C429E4" w14:textId="31880192" w:rsidR="003702ED" w:rsidRDefault="003702ED" w:rsidP="00D725B2">
      <w:pPr>
        <w:spacing w:after="160" w:line="259" w:lineRule="auto"/>
      </w:pPr>
    </w:p>
    <w:p w14:paraId="49B10D8A" w14:textId="28613642" w:rsidR="003702ED" w:rsidRDefault="003702ED" w:rsidP="00D725B2">
      <w:pPr>
        <w:spacing w:after="160" w:line="259" w:lineRule="auto"/>
      </w:pPr>
    </w:p>
    <w:p w14:paraId="346B54A0" w14:textId="149A3F04" w:rsidR="003702ED" w:rsidRDefault="003702ED" w:rsidP="00D725B2">
      <w:pPr>
        <w:spacing w:after="160" w:line="259" w:lineRule="auto"/>
      </w:pPr>
    </w:p>
    <w:p w14:paraId="7C703B77" w14:textId="78A63B37" w:rsidR="003702ED" w:rsidRDefault="003702ED" w:rsidP="00D725B2">
      <w:pPr>
        <w:spacing w:after="160" w:line="259" w:lineRule="auto"/>
      </w:pPr>
    </w:p>
    <w:p w14:paraId="1C3A97E8" w14:textId="0EE25A8E" w:rsidR="003702ED" w:rsidRDefault="003702ED" w:rsidP="00D725B2">
      <w:pPr>
        <w:spacing w:after="160" w:line="259" w:lineRule="auto"/>
      </w:pPr>
    </w:p>
    <w:p w14:paraId="1CB8A0B3" w14:textId="71F9C5D2" w:rsidR="003702ED" w:rsidRDefault="003702ED" w:rsidP="00D725B2">
      <w:pPr>
        <w:spacing w:after="160" w:line="259" w:lineRule="auto"/>
      </w:pPr>
    </w:p>
    <w:p w14:paraId="1626FE7B" w14:textId="70FD6B74" w:rsidR="003702ED" w:rsidRDefault="003702ED" w:rsidP="00D725B2">
      <w:pPr>
        <w:spacing w:after="160" w:line="259" w:lineRule="auto"/>
      </w:pPr>
    </w:p>
    <w:p w14:paraId="451038E0" w14:textId="1A62CD68" w:rsidR="003702ED" w:rsidRDefault="003702ED" w:rsidP="00D725B2">
      <w:pPr>
        <w:spacing w:after="160" w:line="259" w:lineRule="auto"/>
      </w:pPr>
    </w:p>
    <w:p w14:paraId="5B6ED510" w14:textId="45F0AF30" w:rsidR="003702ED" w:rsidRDefault="003702ED" w:rsidP="00D725B2">
      <w:pPr>
        <w:spacing w:after="160" w:line="259" w:lineRule="auto"/>
      </w:pPr>
    </w:p>
    <w:p w14:paraId="3D7D9F40" w14:textId="175339C9" w:rsidR="003702ED" w:rsidRDefault="003702ED" w:rsidP="00D725B2">
      <w:pPr>
        <w:spacing w:after="160" w:line="259" w:lineRule="auto"/>
      </w:pPr>
    </w:p>
    <w:p w14:paraId="6EDC9E32" w14:textId="20ADDDA0" w:rsidR="003702ED" w:rsidRDefault="003702ED" w:rsidP="00D725B2">
      <w:pPr>
        <w:spacing w:after="160" w:line="259" w:lineRule="auto"/>
      </w:pPr>
    </w:p>
    <w:p w14:paraId="491C0789" w14:textId="5359E663" w:rsidR="003702ED" w:rsidRDefault="003702ED" w:rsidP="00D725B2">
      <w:pPr>
        <w:spacing w:after="160" w:line="259" w:lineRule="auto"/>
      </w:pPr>
    </w:p>
    <w:p w14:paraId="3AE85914" w14:textId="7EAE2A6E" w:rsidR="003702ED" w:rsidRDefault="003702ED" w:rsidP="00D725B2">
      <w:pPr>
        <w:spacing w:after="160" w:line="259" w:lineRule="auto"/>
      </w:pPr>
    </w:p>
    <w:p w14:paraId="7A9EB9D0" w14:textId="364B6A82" w:rsidR="003702ED" w:rsidRDefault="003702ED" w:rsidP="00D725B2">
      <w:pPr>
        <w:spacing w:after="160" w:line="259" w:lineRule="auto"/>
      </w:pPr>
    </w:p>
    <w:p w14:paraId="4FFB4BAA" w14:textId="23607FDD" w:rsidR="003702ED" w:rsidRPr="006E651F" w:rsidRDefault="003702ED" w:rsidP="00D725B2">
      <w:pPr>
        <w:spacing w:after="160" w:line="259" w:lineRule="auto"/>
      </w:pPr>
    </w:p>
    <w:tbl>
      <w:tblPr>
        <w:tblpPr w:leftFromText="141" w:rightFromText="141" w:vertAnchor="text" w:horzAnchor="margin" w:tblpY="191"/>
        <w:tblW w:w="134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10"/>
        <w:gridCol w:w="3782"/>
        <w:gridCol w:w="2976"/>
        <w:gridCol w:w="2694"/>
      </w:tblGrid>
      <w:tr w:rsidR="006E651F" w:rsidRPr="006E651F" w14:paraId="6660DC89" w14:textId="77777777" w:rsidTr="00FC4E93">
        <w:trPr>
          <w:trHeight w:val="977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0F6EEB2" w14:textId="77777777" w:rsidR="00D725B2" w:rsidRPr="006E651F" w:rsidRDefault="00D725B2" w:rsidP="00FC4E93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  <w:p w14:paraId="4C3010BC" w14:textId="77777777" w:rsidR="00D725B2" w:rsidRPr="006E651F" w:rsidRDefault="00D725B2" w:rsidP="00FC4E9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E651F">
              <w:rPr>
                <w:rFonts w:ascii="Arial Narrow" w:hAnsi="Arial Narrow"/>
                <w:b/>
                <w:bCs/>
                <w:sz w:val="24"/>
                <w:szCs w:val="24"/>
              </w:rPr>
              <w:t>Položka č. 3</w:t>
            </w:r>
          </w:p>
          <w:p w14:paraId="6AFECFB1" w14:textId="77777777" w:rsidR="00D725B2" w:rsidRPr="006E651F" w:rsidRDefault="00D725B2" w:rsidP="00FC4E9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6E651F">
              <w:rPr>
                <w:rFonts w:ascii="Arial Narrow" w:hAnsi="Arial Narrow"/>
                <w:b/>
                <w:bCs/>
              </w:rPr>
              <w:t>PRÍVESNÝ VOZÍK NA PREPRAVU PLAVIDLA</w:t>
            </w:r>
          </w:p>
        </w:tc>
        <w:tc>
          <w:tcPr>
            <w:tcW w:w="5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4C729982" w14:textId="77777777" w:rsidR="00D725B2" w:rsidRPr="006E651F" w:rsidRDefault="00D725B2" w:rsidP="00FC4E93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6E651F">
              <w:rPr>
                <w:rFonts w:ascii="Arial Narrow" w:hAnsi="Arial Narrow" w:cs="Arial"/>
                <w:b/>
              </w:rPr>
              <w:t>Vlastný návrh plnenia</w:t>
            </w:r>
          </w:p>
          <w:p w14:paraId="6377F2C1" w14:textId="77777777" w:rsidR="00D725B2" w:rsidRPr="006E651F" w:rsidRDefault="00D725B2" w:rsidP="00FC4E9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6E651F">
              <w:rPr>
                <w:rFonts w:ascii="Arial Narrow" w:hAnsi="Arial Narrow"/>
                <w:bCs/>
              </w:rPr>
              <w:t>(doplní uchádzač)</w:t>
            </w:r>
          </w:p>
          <w:p w14:paraId="0BA8D0D9" w14:textId="77777777" w:rsidR="00D725B2" w:rsidRPr="006E651F" w:rsidRDefault="00D725B2" w:rsidP="00FC4E93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6E651F">
              <w:rPr>
                <w:rFonts w:ascii="Arial Narrow" w:hAnsi="Arial Narrow" w:cs="Arial"/>
                <w:b/>
              </w:rPr>
              <w:t>Požaduje sa uviesť skutočnú špecifikáciu ponúkaného predmetu zákazky - výrobcu, typové označenie a technické parametre,  uviesť áno/nie, v prípade číselnej hodnoty uviesť jej skutočnosť</w:t>
            </w:r>
          </w:p>
        </w:tc>
      </w:tr>
      <w:tr w:rsidR="006E651F" w:rsidRPr="006E651F" w14:paraId="3CF2C5F9" w14:textId="77777777" w:rsidTr="00FC4E93">
        <w:trPr>
          <w:trHeight w:val="245"/>
        </w:trPr>
        <w:tc>
          <w:tcPr>
            <w:tcW w:w="4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96D74" w14:textId="77777777" w:rsidR="00D725B2" w:rsidRPr="006E651F" w:rsidRDefault="00D725B2" w:rsidP="00FC4E93">
            <w:pPr>
              <w:spacing w:after="0" w:line="240" w:lineRule="auto"/>
              <w:rPr>
                <w:rFonts w:ascii="Arial Narrow" w:hAnsi="Arial Narrow"/>
                <w:bCs/>
              </w:rPr>
            </w:pPr>
            <w:r w:rsidRPr="006E651F">
              <w:rPr>
                <w:rFonts w:ascii="Arial Narrow" w:hAnsi="Arial Narrow"/>
                <w:bCs/>
              </w:rPr>
              <w:t>Množstvo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8D461" w14:textId="77777777" w:rsidR="00D725B2" w:rsidRPr="006E651F" w:rsidRDefault="00D725B2" w:rsidP="00FC4E93">
            <w:pPr>
              <w:spacing w:after="0" w:line="240" w:lineRule="auto"/>
              <w:rPr>
                <w:rFonts w:ascii="Arial Narrow" w:hAnsi="Arial Narrow"/>
                <w:bCs/>
              </w:rPr>
            </w:pPr>
            <w:r w:rsidRPr="006E651F">
              <w:rPr>
                <w:rFonts w:ascii="Arial Narrow" w:hAnsi="Arial Narrow"/>
                <w:bCs/>
              </w:rPr>
              <w:t xml:space="preserve">20 ks 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3A2873E4" w14:textId="77777777" w:rsidR="00D725B2" w:rsidRPr="006E651F" w:rsidRDefault="00D725B2" w:rsidP="00FC4E93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6E651F" w:rsidRPr="006E651F" w14:paraId="1D51FE88" w14:textId="77777777" w:rsidTr="00FC4E93">
        <w:trPr>
          <w:trHeight w:val="457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1BA9F" w14:textId="77777777" w:rsidR="00D725B2" w:rsidRPr="006E651F" w:rsidRDefault="00D725B2" w:rsidP="00FC4E93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6E651F">
              <w:rPr>
                <w:rFonts w:ascii="Arial Narrow" w:hAnsi="Arial Narrow"/>
                <w:b/>
                <w:bCs/>
              </w:rPr>
              <w:t>Výrobca: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14571" w14:textId="77777777" w:rsidR="00D725B2" w:rsidRPr="006E651F" w:rsidRDefault="00D725B2" w:rsidP="00FC4E9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6E651F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</w:tc>
      </w:tr>
      <w:tr w:rsidR="006E651F" w:rsidRPr="006E651F" w14:paraId="6EB1D05A" w14:textId="77777777" w:rsidTr="00FC4E93">
        <w:trPr>
          <w:trHeight w:val="407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E7242" w14:textId="77777777" w:rsidR="00D725B2" w:rsidRPr="006E651F" w:rsidRDefault="00D725B2" w:rsidP="00FC4E93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6E651F">
              <w:rPr>
                <w:rFonts w:ascii="Arial Narrow" w:hAnsi="Arial Narrow"/>
                <w:b/>
                <w:bCs/>
              </w:rPr>
              <w:t>Typové označenie:</w:t>
            </w:r>
          </w:p>
        </w:tc>
        <w:tc>
          <w:tcPr>
            <w:tcW w:w="567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2396C" w14:textId="77777777" w:rsidR="00D725B2" w:rsidRPr="006E651F" w:rsidRDefault="00D725B2" w:rsidP="00FC4E9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6E651F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</w:tc>
      </w:tr>
      <w:tr w:rsidR="006E651F" w:rsidRPr="006E651F" w14:paraId="59AA2156" w14:textId="77777777" w:rsidTr="00FC4E93">
        <w:trPr>
          <w:trHeight w:val="126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6931118" w14:textId="77777777" w:rsidR="00D725B2" w:rsidRPr="006E651F" w:rsidRDefault="00D725B2" w:rsidP="00FC4E93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6E651F">
              <w:rPr>
                <w:rFonts w:ascii="Arial Narrow" w:hAnsi="Arial Narrow"/>
                <w:b/>
                <w:bCs/>
              </w:rPr>
              <w:t>Požadovaná technická špecifikácia, parametre a funkcionality</w:t>
            </w:r>
          </w:p>
        </w:tc>
        <w:tc>
          <w:tcPr>
            <w:tcW w:w="2976" w:type="dxa"/>
            <w:vMerge w:val="restart"/>
            <w:tcBorders>
              <w:left w:val="nil"/>
              <w:right w:val="single" w:sz="4" w:space="0" w:color="auto"/>
            </w:tcBorders>
            <w:shd w:val="clear" w:color="auto" w:fill="BFBFBF" w:themeFill="background1" w:themeFillShade="BF"/>
          </w:tcPr>
          <w:p w14:paraId="43039E0F" w14:textId="77777777" w:rsidR="00D725B2" w:rsidRPr="006E651F" w:rsidRDefault="00D725B2" w:rsidP="00FC4E9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6E651F">
              <w:rPr>
                <w:rFonts w:ascii="Arial Narrow" w:hAnsi="Arial Narrow" w:cs="Arial"/>
                <w:b/>
              </w:rPr>
              <w:t>Uchádzač uvedie presnú hodnotu, resp. údaj (číslom a/alebo slovom)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CD38534" w14:textId="77777777" w:rsidR="00D725B2" w:rsidRPr="006E651F" w:rsidRDefault="00D725B2" w:rsidP="00FC4E9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6E651F">
              <w:rPr>
                <w:rFonts w:ascii="Arial Narrow" w:hAnsi="Arial Narrow"/>
                <w:b/>
                <w:bCs/>
              </w:rPr>
              <w:t>Uchádzač uvedie „áno/nie“</w:t>
            </w:r>
          </w:p>
        </w:tc>
      </w:tr>
      <w:tr w:rsidR="006E651F" w:rsidRPr="006E651F" w14:paraId="67CA1A52" w14:textId="77777777" w:rsidTr="00FC4E93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6ECDCD69" w14:textId="77777777" w:rsidR="00D725B2" w:rsidRPr="006E651F" w:rsidRDefault="00D725B2" w:rsidP="00FC4E9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6E651F">
              <w:rPr>
                <w:rFonts w:ascii="Arial Narrow" w:hAnsi="Arial Narrow"/>
                <w:b/>
                <w:bCs/>
              </w:rPr>
              <w:t xml:space="preserve">3.1) </w:t>
            </w:r>
            <w:r w:rsidRPr="006E651F">
              <w:rPr>
                <w:rFonts w:ascii="Arial Narrow" w:hAnsi="Arial Narrow" w:cs="Arial"/>
                <w:b/>
              </w:rPr>
              <w:t xml:space="preserve"> </w:t>
            </w:r>
            <w:r w:rsidRPr="006E651F">
              <w:t xml:space="preserve"> </w:t>
            </w:r>
            <w:r w:rsidRPr="006E651F">
              <w:rPr>
                <w:rFonts w:ascii="Arial Narrow" w:hAnsi="Arial Narrow" w:cs="Arial"/>
                <w:b/>
              </w:rPr>
              <w:t>rozmery</w:t>
            </w:r>
          </w:p>
        </w:tc>
        <w:tc>
          <w:tcPr>
            <w:tcW w:w="2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E27EF" w14:textId="77777777" w:rsidR="00D725B2" w:rsidRPr="006E651F" w:rsidRDefault="00D725B2" w:rsidP="00FC4E9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EE028" w14:textId="77777777" w:rsidR="00D725B2" w:rsidRPr="006E651F" w:rsidRDefault="00D725B2" w:rsidP="00FC4E9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</w:tr>
      <w:tr w:rsidR="006E651F" w:rsidRPr="006E651F" w14:paraId="7C5B1B78" w14:textId="77777777" w:rsidTr="009F273C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60BA0B" w14:textId="77777777" w:rsidR="00D725B2" w:rsidRPr="006E651F" w:rsidRDefault="00D725B2" w:rsidP="00A40B8F">
            <w:pPr>
              <w:pStyle w:val="Odsekzoznamu"/>
              <w:numPr>
                <w:ilvl w:val="0"/>
                <w:numId w:val="26"/>
              </w:numPr>
              <w:rPr>
                <w:rFonts w:ascii="Arial Narrow" w:hAnsi="Arial Narrow" w:cs="Times New Roman"/>
              </w:rPr>
            </w:pPr>
            <w:r w:rsidRPr="006E651F">
              <w:rPr>
                <w:rFonts w:ascii="Arial Narrow" w:hAnsi="Arial Narrow" w:cs="Times New Roman"/>
              </w:rPr>
              <w:t>celková dĺžka prívesného vozíka min. 5,00 m a max 6,00 m</w:t>
            </w:r>
          </w:p>
          <w:p w14:paraId="4CCE144F" w14:textId="77777777" w:rsidR="00D725B2" w:rsidRPr="006E651F" w:rsidRDefault="00D725B2" w:rsidP="00FC4E93">
            <w:pPr>
              <w:pStyle w:val="Odsekzoznamu"/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B1579" w14:textId="77777777" w:rsidR="009F273C" w:rsidRPr="00E83D35" w:rsidRDefault="009F273C" w:rsidP="009F273C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18EDEC26" w14:textId="3C33C52F" w:rsidR="00D725B2" w:rsidRPr="00E83D35" w:rsidRDefault="009F273C" w:rsidP="009F273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presnú hodnotu, resp. údaj (číslom a/alebo slovom)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A893249" w14:textId="16835797" w:rsidR="00D725B2" w:rsidRPr="006E651F" w:rsidRDefault="009F273C" w:rsidP="00E83D35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</w:rPr>
              <w:t>N/A</w:t>
            </w:r>
          </w:p>
        </w:tc>
      </w:tr>
      <w:tr w:rsidR="006E651F" w:rsidRPr="006E651F" w14:paraId="65FD52E9" w14:textId="77777777" w:rsidTr="004A219A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9BBA9" w14:textId="77777777" w:rsidR="00D725B2" w:rsidRPr="006E651F" w:rsidRDefault="00D725B2" w:rsidP="00A40B8F">
            <w:pPr>
              <w:pStyle w:val="Odsekzoznamu"/>
              <w:numPr>
                <w:ilvl w:val="0"/>
                <w:numId w:val="26"/>
              </w:numPr>
              <w:rPr>
                <w:rFonts w:ascii="Arial Narrow" w:hAnsi="Arial Narrow" w:cs="Times New Roman"/>
              </w:rPr>
            </w:pPr>
            <w:r w:rsidRPr="006E651F">
              <w:rPr>
                <w:rFonts w:ascii="Arial Narrow" w:hAnsi="Arial Narrow" w:cs="Times New Roman"/>
              </w:rPr>
              <w:t>celková šírka prívesného vozíka min. 1,70 m a max 2,00 m,</w:t>
            </w:r>
          </w:p>
          <w:p w14:paraId="17E11FFC" w14:textId="77777777" w:rsidR="00D725B2" w:rsidRPr="006E651F" w:rsidRDefault="00D725B2" w:rsidP="00FC4E93">
            <w:pPr>
              <w:pStyle w:val="Odsekzoznamu"/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E52A1B" w14:textId="77777777" w:rsidR="004A219A" w:rsidRPr="00E83D35" w:rsidRDefault="004A219A" w:rsidP="004A219A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3294B501" w14:textId="708D09E6" w:rsidR="00D725B2" w:rsidRPr="00E83D35" w:rsidRDefault="004A219A" w:rsidP="004A219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presnú hodnotu, resp. údaj (číslom a/alebo slovom)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F0B285" w14:textId="65CFF1B5" w:rsidR="00D725B2" w:rsidRPr="006E651F" w:rsidRDefault="004A219A" w:rsidP="00E83D35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</w:rPr>
              <w:t>N/A</w:t>
            </w:r>
          </w:p>
        </w:tc>
      </w:tr>
      <w:tr w:rsidR="006E651F" w:rsidRPr="006E651F" w14:paraId="2A2DC87C" w14:textId="77777777" w:rsidTr="00FC4E93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42629022" w14:textId="77777777" w:rsidR="00D725B2" w:rsidRPr="006E651F" w:rsidRDefault="00D725B2" w:rsidP="00FC4E93">
            <w:pPr>
              <w:jc w:val="center"/>
              <w:rPr>
                <w:rFonts w:ascii="Arial Narrow" w:hAnsi="Arial Narrow" w:cs="Times New Roman"/>
              </w:rPr>
            </w:pPr>
            <w:r w:rsidRPr="006E651F">
              <w:rPr>
                <w:rFonts w:ascii="Arial Narrow" w:hAnsi="Arial Narrow" w:cs="Arial"/>
                <w:b/>
              </w:rPr>
              <w:t>3.2) hmotnosť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5A4039DF" w14:textId="77777777" w:rsidR="00D725B2" w:rsidRPr="006E651F" w:rsidRDefault="00D725B2" w:rsidP="00FC4E9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E651F">
              <w:rPr>
                <w:rFonts w:ascii="Arial Narrow" w:hAnsi="Arial Narrow" w:cs="Arial"/>
                <w:b/>
              </w:rPr>
              <w:t>Uchádzač uvedie presnú hodnotu, resp. údaj (číslom a/alebo slovom)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6CF911D3" w14:textId="77777777" w:rsidR="00D725B2" w:rsidRPr="006E651F" w:rsidRDefault="00D725B2" w:rsidP="00FC4E93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6E651F">
              <w:rPr>
                <w:rFonts w:ascii="Arial Narrow" w:hAnsi="Arial Narrow"/>
                <w:b/>
                <w:bCs/>
              </w:rPr>
              <w:t>Uchádzač uvedie „áno/nie“</w:t>
            </w:r>
          </w:p>
        </w:tc>
      </w:tr>
      <w:tr w:rsidR="00FC4E93" w:rsidRPr="006E651F" w14:paraId="49EF9E4B" w14:textId="77777777" w:rsidTr="00E83D35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710833" w14:textId="77777777" w:rsidR="00FC4E93" w:rsidRPr="006E651F" w:rsidRDefault="00FC4E93" w:rsidP="00FC4E93">
            <w:pPr>
              <w:pStyle w:val="Odsekzoznamu"/>
              <w:numPr>
                <w:ilvl w:val="0"/>
                <w:numId w:val="27"/>
              </w:numPr>
              <w:rPr>
                <w:rFonts w:ascii="Arial Narrow" w:hAnsi="Arial Narrow" w:cs="Arial"/>
              </w:rPr>
            </w:pPr>
            <w:r w:rsidRPr="006E651F">
              <w:rPr>
                <w:rFonts w:ascii="Arial Narrow" w:hAnsi="Arial Narrow" w:cs="Arial"/>
              </w:rPr>
              <w:t>najvyššia prístupná celková hmotnosť max. do 750 kg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E9B91E" w14:textId="77777777" w:rsidR="00E83D35" w:rsidRPr="00E83D35" w:rsidRDefault="00E83D35" w:rsidP="00E83D35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40546D7C" w14:textId="7B6F86D7" w:rsidR="00FC4E93" w:rsidRPr="006E651F" w:rsidRDefault="00E83D35" w:rsidP="00E83D35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presnú hodnotu, resp. údaj (číslom a/alebo slovom)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1F9098A" w14:textId="06394BE0" w:rsidR="00FC4E93" w:rsidRPr="006E651F" w:rsidRDefault="00FC4E93" w:rsidP="00FC4E9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E83D35">
              <w:rPr>
                <w:rFonts w:ascii="Arial Narrow" w:hAnsi="Arial Narrow"/>
                <w:bCs/>
              </w:rPr>
              <w:t>N/A</w:t>
            </w:r>
          </w:p>
        </w:tc>
      </w:tr>
      <w:tr w:rsidR="00FC4E93" w:rsidRPr="006E651F" w14:paraId="0937B289" w14:textId="77777777" w:rsidTr="00FC4E93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08986EB4" w14:textId="77777777" w:rsidR="00FC4E93" w:rsidRPr="006E651F" w:rsidRDefault="00FC4E93" w:rsidP="00FC4E93">
            <w:pPr>
              <w:pStyle w:val="Odsekzoznamu"/>
              <w:jc w:val="center"/>
              <w:rPr>
                <w:rFonts w:ascii="Arial Narrow" w:hAnsi="Arial Narrow" w:cs="Arial"/>
              </w:rPr>
            </w:pPr>
            <w:r w:rsidRPr="006E651F">
              <w:rPr>
                <w:rFonts w:ascii="Arial Narrow" w:hAnsi="Arial Narrow" w:cs="Arial"/>
                <w:b/>
              </w:rPr>
              <w:t>3.3) hmotnosť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5ADBB67F" w14:textId="77777777" w:rsidR="00FC4E93" w:rsidRPr="006E651F" w:rsidRDefault="00FC4E93" w:rsidP="00FC4E93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6E651F">
              <w:rPr>
                <w:rFonts w:ascii="Arial Narrow" w:hAnsi="Arial Narrow" w:cs="Arial"/>
                <w:b/>
              </w:rPr>
              <w:t>Uchádzač uvedie presnú hodnotu, resp. údaj (číslom a/alebo slovom)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39F50E70" w14:textId="77777777" w:rsidR="00FC4E93" w:rsidRPr="006E651F" w:rsidRDefault="00FC4E93" w:rsidP="00FC4E9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6E651F">
              <w:rPr>
                <w:rFonts w:ascii="Arial Narrow" w:hAnsi="Arial Narrow"/>
                <w:b/>
                <w:bCs/>
              </w:rPr>
              <w:t>Uchádzač uvedie „áno/nie“</w:t>
            </w:r>
          </w:p>
        </w:tc>
      </w:tr>
      <w:tr w:rsidR="00FC4E93" w:rsidRPr="006E651F" w14:paraId="7C2CF864" w14:textId="77777777" w:rsidTr="00E83D35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C8EF10" w14:textId="77777777" w:rsidR="00FC4E93" w:rsidRPr="006E651F" w:rsidRDefault="00FC4E93" w:rsidP="00FC4E93">
            <w:pPr>
              <w:pStyle w:val="Odsekzoznamu"/>
              <w:numPr>
                <w:ilvl w:val="0"/>
                <w:numId w:val="28"/>
              </w:numPr>
              <w:rPr>
                <w:rFonts w:ascii="Arial Narrow" w:hAnsi="Arial Narrow" w:cs="Arial"/>
              </w:rPr>
            </w:pPr>
            <w:r w:rsidRPr="006E651F">
              <w:rPr>
                <w:rFonts w:ascii="Arial Narrow" w:hAnsi="Arial Narrow" w:cs="Arial"/>
              </w:rPr>
              <w:t>celková nosnosť prívesného vozíka min. 500 kg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C4517A" w14:textId="77777777" w:rsidR="00E83D35" w:rsidRPr="00E83D35" w:rsidRDefault="00E83D35" w:rsidP="00E83D35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0F88029F" w14:textId="65769561" w:rsidR="00FC4E93" w:rsidRPr="006E651F" w:rsidRDefault="00E83D35" w:rsidP="00E83D35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presnú hodnotu, resp. údaj (číslom a/alebo slovom)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D93E03" w14:textId="05B6FBFA" w:rsidR="00FC4E93" w:rsidRPr="006E651F" w:rsidRDefault="00FC4E93" w:rsidP="00FC4E9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E83D35">
              <w:rPr>
                <w:rFonts w:ascii="Arial Narrow" w:hAnsi="Arial Narrow"/>
                <w:bCs/>
              </w:rPr>
              <w:t>N/A</w:t>
            </w:r>
          </w:p>
        </w:tc>
      </w:tr>
      <w:tr w:rsidR="00FC4E93" w:rsidRPr="006E651F" w14:paraId="1241A399" w14:textId="77777777" w:rsidTr="00FC4E93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6442058B" w14:textId="77777777" w:rsidR="00FC4E93" w:rsidRPr="006E651F" w:rsidRDefault="00FC4E93" w:rsidP="00FC4E93">
            <w:pPr>
              <w:pStyle w:val="Odsekzoznamu"/>
              <w:jc w:val="center"/>
              <w:rPr>
                <w:rFonts w:ascii="Arial Narrow" w:hAnsi="Arial Narrow" w:cs="Arial"/>
                <w:b/>
              </w:rPr>
            </w:pPr>
            <w:r w:rsidRPr="006E651F">
              <w:rPr>
                <w:rFonts w:ascii="Arial Narrow" w:hAnsi="Arial Narrow" w:cs="Arial"/>
                <w:b/>
              </w:rPr>
              <w:t>3.4) náprava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53DB9104" w14:textId="77777777" w:rsidR="00FC4E93" w:rsidRPr="006E651F" w:rsidRDefault="00FC4E93" w:rsidP="00FC4E93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6E651F">
              <w:rPr>
                <w:rFonts w:ascii="Arial Narrow" w:hAnsi="Arial Narrow" w:cs="Arial"/>
                <w:b/>
              </w:rPr>
              <w:t>Uchádzač uvedie presnú hodnotu, resp. údaj (číslom a/alebo slovom)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29573965" w14:textId="77777777" w:rsidR="00FC4E93" w:rsidRPr="006E651F" w:rsidRDefault="00FC4E93" w:rsidP="00FC4E9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6E651F">
              <w:rPr>
                <w:rFonts w:ascii="Arial Narrow" w:hAnsi="Arial Narrow"/>
                <w:b/>
                <w:bCs/>
              </w:rPr>
              <w:t>Uchádzač uvedie „áno/nie“</w:t>
            </w:r>
          </w:p>
        </w:tc>
      </w:tr>
      <w:tr w:rsidR="00FC4E93" w:rsidRPr="006E651F" w14:paraId="5A8A5BF7" w14:textId="77777777" w:rsidTr="00E83D35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2DD821" w14:textId="77777777" w:rsidR="00FC4E93" w:rsidRPr="006E651F" w:rsidRDefault="00FC4E93" w:rsidP="00FC4E93">
            <w:pPr>
              <w:pStyle w:val="Odsekzoznamu"/>
              <w:numPr>
                <w:ilvl w:val="0"/>
                <w:numId w:val="30"/>
              </w:numPr>
              <w:rPr>
                <w:rFonts w:ascii="Arial Narrow" w:hAnsi="Arial Narrow" w:cs="Arial"/>
              </w:rPr>
            </w:pPr>
            <w:r w:rsidRPr="006E651F">
              <w:rPr>
                <w:rFonts w:ascii="Arial Narrow" w:hAnsi="Arial Narrow" w:cs="Arial"/>
              </w:rPr>
              <w:lastRenderedPageBreak/>
              <w:t>Min. Jedna náprava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C23A12" w14:textId="77777777" w:rsidR="00E83D35" w:rsidRPr="00E83D35" w:rsidRDefault="00E83D35" w:rsidP="00E83D35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28C968FE" w14:textId="443AC365" w:rsidR="00FC4E93" w:rsidRPr="006E651F" w:rsidRDefault="00E83D35" w:rsidP="00E83D35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presnú hodnotu, resp. údaj (číslom a/alebo slovom)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1CDAD9E" w14:textId="0A670709" w:rsidR="00FC4E93" w:rsidRPr="006E651F" w:rsidRDefault="00FC4E93" w:rsidP="00FC4E9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E83D35">
              <w:rPr>
                <w:rFonts w:ascii="Arial Narrow" w:hAnsi="Arial Narrow"/>
                <w:bCs/>
              </w:rPr>
              <w:t>N/A</w:t>
            </w:r>
          </w:p>
        </w:tc>
      </w:tr>
      <w:tr w:rsidR="00FC4E93" w:rsidRPr="006E651F" w14:paraId="1C557778" w14:textId="77777777" w:rsidTr="00FC4E93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08F6FD35" w14:textId="77777777" w:rsidR="00FC4E93" w:rsidRPr="006E651F" w:rsidRDefault="00FC4E93" w:rsidP="00FC4E93">
            <w:pPr>
              <w:pStyle w:val="Odsekzoznamu"/>
              <w:jc w:val="center"/>
              <w:rPr>
                <w:rFonts w:ascii="Arial Narrow" w:hAnsi="Arial Narrow" w:cs="Arial"/>
                <w:b/>
              </w:rPr>
            </w:pPr>
            <w:r w:rsidRPr="006E651F">
              <w:rPr>
                <w:rFonts w:ascii="Arial Narrow" w:hAnsi="Arial Narrow" w:cs="Arial"/>
                <w:b/>
              </w:rPr>
              <w:t xml:space="preserve">3.5) ojo na vozík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065C9201" w14:textId="77777777" w:rsidR="00FC4E93" w:rsidRPr="006E651F" w:rsidRDefault="00FC4E93" w:rsidP="00FC4E93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6E651F">
              <w:rPr>
                <w:rFonts w:ascii="Arial Narrow" w:hAnsi="Arial Narrow" w:cs="Arial"/>
                <w:b/>
              </w:rPr>
              <w:t>Uchádzač uvedie presnú hodnotu, resp. údaj (číslom a/alebo slovom)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2859E93C" w14:textId="77777777" w:rsidR="00FC4E93" w:rsidRPr="006E651F" w:rsidRDefault="00FC4E93" w:rsidP="00FC4E9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6E651F">
              <w:rPr>
                <w:rFonts w:ascii="Arial Narrow" w:hAnsi="Arial Narrow"/>
                <w:b/>
                <w:bCs/>
              </w:rPr>
              <w:t>Uchádzač uvedie „áno/nie“</w:t>
            </w:r>
          </w:p>
        </w:tc>
      </w:tr>
      <w:tr w:rsidR="00FC4E93" w:rsidRPr="006E651F" w14:paraId="0BCA9851" w14:textId="77777777" w:rsidTr="00E83D35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4F3D0" w14:textId="3FD42A8A" w:rsidR="00FC4E93" w:rsidRPr="006E651F" w:rsidRDefault="00FC4E93" w:rsidP="00FC4E93">
            <w:pPr>
              <w:pStyle w:val="Odsekzoznamu"/>
              <w:numPr>
                <w:ilvl w:val="0"/>
                <w:numId w:val="29"/>
              </w:numPr>
              <w:ind w:left="634" w:hanging="425"/>
              <w:rPr>
                <w:rFonts w:ascii="Arial Narrow" w:hAnsi="Arial Narrow" w:cs="Arial"/>
              </w:rPr>
            </w:pPr>
            <w:r w:rsidRPr="006E651F">
              <w:rPr>
                <w:rFonts w:ascii="Arial Narrow" w:hAnsi="Arial Narrow" w:cs="Arial"/>
              </w:rPr>
              <w:t>meniteľná výška oja s možnosťou závesu na guľu ISO 50</w:t>
            </w:r>
            <w:r w:rsidR="00943887">
              <w:rPr>
                <w:rFonts w:ascii="Arial Narrow" w:hAnsi="Arial Narrow" w:cs="Arial"/>
              </w:rPr>
              <w:t xml:space="preserve"> alebo ekvivalent</w:t>
            </w:r>
            <w:r w:rsidRPr="006E651F">
              <w:rPr>
                <w:rFonts w:ascii="Arial Narrow" w:hAnsi="Arial Narrow" w:cs="Arial"/>
              </w:rPr>
              <w:t xml:space="preserve"> a závesu na ťažné oko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07DA06" w14:textId="77777777" w:rsidR="00E83D35" w:rsidRPr="00E83D35" w:rsidRDefault="00E83D35" w:rsidP="00E83D35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259A3567" w14:textId="6A43DFA9" w:rsidR="00FC4E93" w:rsidRPr="006E651F" w:rsidRDefault="00E83D35" w:rsidP="00E83D35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presnú hodnotu, resp. údaj (číslom a/alebo slovom)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7FF64CB" w14:textId="7F4B556E" w:rsidR="00FC4E93" w:rsidRPr="006E651F" w:rsidRDefault="00FC4E93" w:rsidP="00FC4E9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E83D35">
              <w:rPr>
                <w:rFonts w:ascii="Arial Narrow" w:hAnsi="Arial Narrow"/>
                <w:bCs/>
              </w:rPr>
              <w:t>N/A</w:t>
            </w:r>
          </w:p>
        </w:tc>
      </w:tr>
      <w:tr w:rsidR="00FC4E93" w:rsidRPr="006E651F" w14:paraId="6198BEE2" w14:textId="77777777" w:rsidTr="00FC4E93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7642035C" w14:textId="77777777" w:rsidR="00FC4E93" w:rsidRPr="006E651F" w:rsidRDefault="00FC4E93" w:rsidP="00FC4E93">
            <w:pPr>
              <w:pStyle w:val="Odsekzoznamu"/>
              <w:jc w:val="center"/>
              <w:rPr>
                <w:rFonts w:ascii="Arial Narrow" w:hAnsi="Arial Narrow" w:cs="Arial"/>
                <w:b/>
              </w:rPr>
            </w:pPr>
            <w:r w:rsidRPr="006E651F">
              <w:rPr>
                <w:rFonts w:ascii="Arial Narrow" w:hAnsi="Arial Narrow" w:cs="Arial"/>
                <w:b/>
              </w:rPr>
              <w:t xml:space="preserve">3.5) </w:t>
            </w:r>
            <w:r w:rsidRPr="006E651F">
              <w:t xml:space="preserve"> </w:t>
            </w:r>
            <w:r w:rsidRPr="006E651F">
              <w:rPr>
                <w:rFonts w:ascii="Arial Narrow" w:hAnsi="Arial Narrow" w:cs="Arial"/>
                <w:b/>
              </w:rPr>
              <w:t>vlastnosti vozíka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5D87D981" w14:textId="77777777" w:rsidR="00FC4E93" w:rsidRPr="006E651F" w:rsidRDefault="00FC4E93" w:rsidP="00FC4E93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6E651F">
              <w:rPr>
                <w:rFonts w:ascii="Arial Narrow" w:hAnsi="Arial Narrow" w:cs="Arial"/>
                <w:b/>
              </w:rPr>
              <w:t>Uchádzač uvedie presnú hodnotu, resp. údaj (číslom a/alebo slovom)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3FB01815" w14:textId="77777777" w:rsidR="00FC4E93" w:rsidRPr="006E651F" w:rsidRDefault="00FC4E93" w:rsidP="00FC4E9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6E651F">
              <w:rPr>
                <w:rFonts w:ascii="Arial Narrow" w:hAnsi="Arial Narrow"/>
                <w:b/>
                <w:bCs/>
              </w:rPr>
              <w:t>Uchádzač uvedie „áno/nie“</w:t>
            </w:r>
          </w:p>
        </w:tc>
      </w:tr>
      <w:tr w:rsidR="00FC4E93" w:rsidRPr="006E651F" w14:paraId="3B06A933" w14:textId="77777777" w:rsidTr="00E83D35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DFDB77" w14:textId="77777777" w:rsidR="00FC4E93" w:rsidRPr="006E651F" w:rsidRDefault="00FC4E93" w:rsidP="00FC4E93">
            <w:pPr>
              <w:pStyle w:val="Odsekzoznamu"/>
              <w:numPr>
                <w:ilvl w:val="0"/>
                <w:numId w:val="31"/>
              </w:numPr>
              <w:spacing w:before="240"/>
              <w:ind w:left="781" w:hanging="425"/>
              <w:rPr>
                <w:rFonts w:ascii="Arial Narrow" w:hAnsi="Arial Narrow" w:cs="Arial"/>
              </w:rPr>
            </w:pPr>
            <w:r w:rsidRPr="006E651F">
              <w:rPr>
                <w:rFonts w:ascii="Arial Narrow" w:hAnsi="Arial Narrow" w:cs="Arial"/>
              </w:rPr>
              <w:t>homologizovaný prívesný vozík určený na prepravu plavidla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32EC97" w14:textId="77777777" w:rsidR="00E83D35" w:rsidRPr="00E83D35" w:rsidRDefault="00E83D35" w:rsidP="00E83D35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15F32545" w14:textId="0CAB1C06" w:rsidR="00FC4E93" w:rsidRPr="006E651F" w:rsidRDefault="00E83D35" w:rsidP="00E83D35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presnú hodnotu, resp. údaj (číslom a/alebo slovom)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BE99505" w14:textId="006EE443" w:rsidR="00FC4E93" w:rsidRPr="00E83D35" w:rsidRDefault="00FC4E93" w:rsidP="00FC4E9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E83D35">
              <w:rPr>
                <w:rFonts w:ascii="Arial Narrow" w:hAnsi="Arial Narrow"/>
                <w:bCs/>
              </w:rPr>
              <w:t>N/A</w:t>
            </w:r>
          </w:p>
        </w:tc>
      </w:tr>
      <w:tr w:rsidR="00FC4E93" w:rsidRPr="006E651F" w14:paraId="51376197" w14:textId="77777777" w:rsidTr="00E83D35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C73D7D" w14:textId="77777777" w:rsidR="00FC4E93" w:rsidRPr="006E651F" w:rsidRDefault="00FC4E93" w:rsidP="00FC4E93">
            <w:pPr>
              <w:pStyle w:val="Odsekzoznamu"/>
              <w:numPr>
                <w:ilvl w:val="0"/>
                <w:numId w:val="31"/>
              </w:numPr>
              <w:spacing w:before="240"/>
              <w:ind w:left="781" w:hanging="425"/>
              <w:rPr>
                <w:rFonts w:ascii="Arial Narrow" w:hAnsi="Arial Narrow" w:cs="Arial"/>
              </w:rPr>
            </w:pPr>
            <w:r w:rsidRPr="006E651F">
              <w:rPr>
                <w:rFonts w:ascii="Arial Narrow" w:hAnsi="Arial Narrow" w:cs="Arial"/>
              </w:rPr>
              <w:t>elektroinštalácia s možnosťou pripojenia na 12 V a 24 V,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CF451B" w14:textId="77777777" w:rsidR="00E83D35" w:rsidRPr="00E83D35" w:rsidRDefault="00E83D35" w:rsidP="00E83D35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3A8E9E68" w14:textId="1E9AC8A5" w:rsidR="00FC4E93" w:rsidRPr="006E651F" w:rsidRDefault="00E83D35" w:rsidP="00E83D35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presnú hodnotu, resp. údaj (číslom a/alebo slovom)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C5FC5E4" w14:textId="5A3FCFDE" w:rsidR="00FC4E93" w:rsidRPr="00E83D35" w:rsidRDefault="00FC4E93" w:rsidP="00FC4E9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E83D35">
              <w:rPr>
                <w:rFonts w:ascii="Arial Narrow" w:hAnsi="Arial Narrow"/>
                <w:bCs/>
              </w:rPr>
              <w:t>N/A</w:t>
            </w:r>
          </w:p>
        </w:tc>
      </w:tr>
      <w:tr w:rsidR="00FC4E93" w:rsidRPr="006E651F" w14:paraId="60249ADA" w14:textId="77777777" w:rsidTr="00E83D35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A7CCAC" w14:textId="77777777" w:rsidR="00FC4E93" w:rsidRPr="006E651F" w:rsidRDefault="00FC4E93" w:rsidP="00FC4E93">
            <w:pPr>
              <w:pStyle w:val="Odsekzoznamu"/>
              <w:numPr>
                <w:ilvl w:val="0"/>
                <w:numId w:val="31"/>
              </w:numPr>
              <w:spacing w:before="240"/>
              <w:ind w:left="781" w:hanging="425"/>
              <w:rPr>
                <w:rFonts w:ascii="Arial Narrow" w:hAnsi="Arial Narrow" w:cs="Arial"/>
              </w:rPr>
            </w:pPr>
            <w:r w:rsidRPr="006E651F">
              <w:rPr>
                <w:rFonts w:ascii="Arial Narrow" w:hAnsi="Arial Narrow" w:cs="Arial"/>
              </w:rPr>
              <w:t>zadná svetelná rampa - odnímateľná,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02E6AB" w14:textId="77777777" w:rsidR="00E83D35" w:rsidRPr="00E83D35" w:rsidRDefault="00E83D35" w:rsidP="00E83D35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4463D520" w14:textId="5A57EB86" w:rsidR="00FC4E93" w:rsidRPr="006E651F" w:rsidRDefault="00E83D35" w:rsidP="00E83D35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presnú hodnotu, resp. údaj (číslom a/alebo slovom)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4F40304" w14:textId="5EA1480B" w:rsidR="00FC4E93" w:rsidRPr="00E83D35" w:rsidRDefault="00FC4E93" w:rsidP="00FC4E9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E83D35">
              <w:rPr>
                <w:rFonts w:ascii="Arial Narrow" w:hAnsi="Arial Narrow"/>
                <w:bCs/>
              </w:rPr>
              <w:t>N/A</w:t>
            </w:r>
          </w:p>
        </w:tc>
      </w:tr>
      <w:tr w:rsidR="00FC4E93" w:rsidRPr="006E651F" w14:paraId="018D0F39" w14:textId="77777777" w:rsidTr="00E83D35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557455" w14:textId="77777777" w:rsidR="00FC4E93" w:rsidRPr="006E651F" w:rsidRDefault="00FC4E93" w:rsidP="00FC4E93">
            <w:pPr>
              <w:pStyle w:val="Odsekzoznamu"/>
              <w:numPr>
                <w:ilvl w:val="0"/>
                <w:numId w:val="31"/>
              </w:numPr>
              <w:spacing w:before="240"/>
              <w:ind w:left="781" w:hanging="425"/>
              <w:rPr>
                <w:rFonts w:ascii="Arial Narrow" w:hAnsi="Arial Narrow" w:cs="Arial"/>
              </w:rPr>
            </w:pPr>
            <w:r w:rsidRPr="006E651F">
              <w:rPr>
                <w:rFonts w:ascii="Arial Narrow" w:hAnsi="Arial Narrow" w:cs="Arial"/>
              </w:rPr>
              <w:t>prívesný vozík musí byť vybavený vode odolnými gumovými rolňami a opornými doskami na uloženie plavidla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FB718F" w14:textId="77777777" w:rsidR="00E83D35" w:rsidRPr="00E83D35" w:rsidRDefault="00E83D35" w:rsidP="00E83D35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245CEA99" w14:textId="54401E8A" w:rsidR="00FC4E93" w:rsidRPr="006E651F" w:rsidRDefault="00E83D35" w:rsidP="00E83D35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presnú hodnotu, resp. údaj (číslom a/alebo slovom)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BA0C407" w14:textId="45276BA2" w:rsidR="00FC4E93" w:rsidRPr="00E83D35" w:rsidRDefault="00FC4E93" w:rsidP="00FC4E9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E83D35">
              <w:rPr>
                <w:rFonts w:ascii="Arial Narrow" w:hAnsi="Arial Narrow"/>
                <w:bCs/>
              </w:rPr>
              <w:t>N/A</w:t>
            </w:r>
          </w:p>
        </w:tc>
      </w:tr>
      <w:tr w:rsidR="00FC4E93" w:rsidRPr="006E651F" w14:paraId="38ACE6E4" w14:textId="77777777" w:rsidTr="00E83D35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DA68C" w14:textId="77777777" w:rsidR="00FC4E93" w:rsidRPr="006E651F" w:rsidRDefault="00FC4E93" w:rsidP="00FC4E93">
            <w:pPr>
              <w:pStyle w:val="Odsekzoznamu"/>
              <w:numPr>
                <w:ilvl w:val="0"/>
                <w:numId w:val="31"/>
              </w:numPr>
              <w:spacing w:before="240"/>
              <w:ind w:left="781" w:hanging="425"/>
              <w:rPr>
                <w:rFonts w:ascii="Arial Narrow" w:hAnsi="Arial Narrow" w:cs="Arial"/>
              </w:rPr>
            </w:pPr>
            <w:r w:rsidRPr="006E651F">
              <w:rPr>
                <w:rFonts w:ascii="Arial Narrow" w:hAnsi="Arial Narrow" w:cs="Arial"/>
              </w:rPr>
              <w:t xml:space="preserve">prívesný vozík musí byť v požadovanom vyhotovení schválený na premávku na pozemných komunikáciách v zmysle zákona </w:t>
            </w:r>
          </w:p>
          <w:p w14:paraId="243AFC1D" w14:textId="77777777" w:rsidR="00FC4E93" w:rsidRPr="006E651F" w:rsidRDefault="00FC4E93" w:rsidP="00FC4E93">
            <w:pPr>
              <w:pStyle w:val="Odsekzoznamu"/>
              <w:spacing w:before="240"/>
              <w:ind w:left="781"/>
              <w:rPr>
                <w:rFonts w:ascii="Arial Narrow" w:hAnsi="Arial Narrow" w:cs="Arial"/>
              </w:rPr>
            </w:pPr>
            <w:r w:rsidRPr="006E651F">
              <w:rPr>
                <w:rFonts w:ascii="Arial Narrow" w:hAnsi="Arial Narrow" w:cs="Arial"/>
              </w:rPr>
              <w:t>č. 106/2018 Z. z. o prevádzke vozidiel v cestnej premávke a o zmene a doplnení niektorých zákonov,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82C8A2" w14:textId="77777777" w:rsidR="00E83D35" w:rsidRPr="00E83D35" w:rsidRDefault="00E83D35" w:rsidP="00E83D35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05E6ACCF" w14:textId="4457E0BE" w:rsidR="00FC4E93" w:rsidRPr="006E651F" w:rsidRDefault="00E83D35" w:rsidP="00E83D35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presnú hodnotu, resp. údaj (číslom a/alebo slovom)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8028DF" w14:textId="192AF905" w:rsidR="00FC4E93" w:rsidRPr="00E83D35" w:rsidRDefault="00FC4E93" w:rsidP="00FC4E9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E83D35">
              <w:rPr>
                <w:rFonts w:ascii="Arial Narrow" w:hAnsi="Arial Narrow"/>
                <w:bCs/>
              </w:rPr>
              <w:t>N/A</w:t>
            </w:r>
          </w:p>
        </w:tc>
      </w:tr>
      <w:tr w:rsidR="00FC4E93" w:rsidRPr="006E651F" w14:paraId="285A13B5" w14:textId="77777777" w:rsidTr="00FC4E93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5C227C0A" w14:textId="77777777" w:rsidR="00FC4E93" w:rsidRPr="006E651F" w:rsidRDefault="00FC4E93" w:rsidP="00FC4E93">
            <w:pPr>
              <w:pStyle w:val="Odsekzoznamu"/>
              <w:spacing w:before="240"/>
              <w:ind w:left="781"/>
              <w:jc w:val="center"/>
              <w:rPr>
                <w:rFonts w:ascii="Arial Narrow" w:hAnsi="Arial Narrow" w:cs="Arial"/>
              </w:rPr>
            </w:pPr>
            <w:r w:rsidRPr="006E651F">
              <w:rPr>
                <w:rFonts w:ascii="Arial Narrow" w:hAnsi="Arial Narrow" w:cs="Arial"/>
                <w:b/>
              </w:rPr>
              <w:t xml:space="preserve">3.5) </w:t>
            </w:r>
            <w:r w:rsidRPr="006E651F">
              <w:t xml:space="preserve"> </w:t>
            </w:r>
            <w:r w:rsidRPr="006E651F">
              <w:rPr>
                <w:rFonts w:ascii="Arial Narrow" w:hAnsi="Arial Narrow" w:cs="Arial"/>
                <w:b/>
              </w:rPr>
              <w:t>vlastnosti vozíka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31FD62DA" w14:textId="77777777" w:rsidR="00FC4E93" w:rsidRPr="006E651F" w:rsidRDefault="00FC4E93" w:rsidP="00FC4E93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6E651F">
              <w:rPr>
                <w:rFonts w:ascii="Arial Narrow" w:hAnsi="Arial Narrow" w:cs="Arial"/>
                <w:b/>
              </w:rPr>
              <w:t>Uchádzač uvedie presnú hodnotu, resp. údaj (číslom a/alebo slovom)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60C60927" w14:textId="77777777" w:rsidR="00FC4E93" w:rsidRPr="006E651F" w:rsidRDefault="00FC4E93" w:rsidP="00FC4E9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6E651F">
              <w:rPr>
                <w:rFonts w:ascii="Arial Narrow" w:hAnsi="Arial Narrow"/>
                <w:b/>
                <w:bCs/>
              </w:rPr>
              <w:t>Uchádzač uvedie „áno/nie“</w:t>
            </w:r>
          </w:p>
        </w:tc>
      </w:tr>
      <w:tr w:rsidR="009F30C4" w:rsidRPr="006E651F" w14:paraId="400AFBA8" w14:textId="77777777" w:rsidTr="00E83D35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B2C7DE" w14:textId="77777777" w:rsidR="009F30C4" w:rsidRPr="006E651F" w:rsidRDefault="009F30C4" w:rsidP="009F30C4">
            <w:pPr>
              <w:pStyle w:val="Odsekzoznamu"/>
              <w:numPr>
                <w:ilvl w:val="0"/>
                <w:numId w:val="32"/>
              </w:numPr>
              <w:ind w:left="776" w:hanging="425"/>
              <w:rPr>
                <w:rFonts w:ascii="Arial Narrow" w:hAnsi="Arial Narrow" w:cs="Arial"/>
              </w:rPr>
            </w:pPr>
            <w:r w:rsidRPr="006E651F">
              <w:rPr>
                <w:rFonts w:ascii="Arial Narrow" w:hAnsi="Arial Narrow" w:cs="Arial"/>
              </w:rPr>
              <w:lastRenderedPageBreak/>
              <w:t>odnímateľné operné koliesko (oje) prívesného vozíka,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4593C0" w14:textId="77777777" w:rsidR="00E83D35" w:rsidRPr="00E83D35" w:rsidRDefault="00E83D35" w:rsidP="00E83D35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3FAA6392" w14:textId="1942004C" w:rsidR="009F30C4" w:rsidRPr="006E651F" w:rsidRDefault="00E83D35" w:rsidP="00E83D35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presnú hodnotu, resp. údaj (číslom a/alebo slovom)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6BA9C4D" w14:textId="2C0F9D12" w:rsidR="009F30C4" w:rsidRPr="00E83D35" w:rsidRDefault="009F30C4" w:rsidP="009F30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E83D35">
              <w:rPr>
                <w:rFonts w:ascii="Arial Narrow" w:hAnsi="Arial Narrow"/>
                <w:bCs/>
              </w:rPr>
              <w:t>N/A</w:t>
            </w:r>
          </w:p>
        </w:tc>
      </w:tr>
      <w:tr w:rsidR="009F30C4" w:rsidRPr="006E651F" w14:paraId="47B6A7A3" w14:textId="77777777" w:rsidTr="00E83D35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653307" w14:textId="77777777" w:rsidR="009F30C4" w:rsidRPr="006E651F" w:rsidRDefault="009F30C4" w:rsidP="009F30C4">
            <w:pPr>
              <w:pStyle w:val="Odsekzoznamu"/>
              <w:numPr>
                <w:ilvl w:val="0"/>
                <w:numId w:val="32"/>
              </w:numPr>
              <w:spacing w:before="240"/>
              <w:ind w:left="776" w:hanging="425"/>
              <w:rPr>
                <w:rFonts w:ascii="Arial Narrow" w:hAnsi="Arial Narrow" w:cs="Arial"/>
              </w:rPr>
            </w:pPr>
            <w:r w:rsidRPr="006E651F">
              <w:rPr>
                <w:rFonts w:ascii="Arial Narrow" w:hAnsi="Arial Narrow" w:cs="Arial"/>
              </w:rPr>
              <w:t>blatníky z tvrdeného plastu,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17759F" w14:textId="77777777" w:rsidR="00E83D35" w:rsidRPr="00E83D35" w:rsidRDefault="00E83D35" w:rsidP="00E83D35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45634299" w14:textId="57080384" w:rsidR="009F30C4" w:rsidRPr="006E651F" w:rsidRDefault="00E83D35" w:rsidP="00E83D35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presnú hodnotu, resp. údaj (číslom a/alebo slovom)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BFEC420" w14:textId="00948657" w:rsidR="009F30C4" w:rsidRPr="00E83D35" w:rsidRDefault="009F30C4" w:rsidP="009F30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E83D35">
              <w:rPr>
                <w:rFonts w:ascii="Arial Narrow" w:hAnsi="Arial Narrow"/>
                <w:bCs/>
              </w:rPr>
              <w:t>N/A</w:t>
            </w:r>
          </w:p>
        </w:tc>
      </w:tr>
      <w:tr w:rsidR="009F30C4" w:rsidRPr="006E651F" w14:paraId="18AB4579" w14:textId="77777777" w:rsidTr="00E83D35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49F1E7" w14:textId="77777777" w:rsidR="009F30C4" w:rsidRPr="006E651F" w:rsidRDefault="009F30C4" w:rsidP="009F30C4">
            <w:pPr>
              <w:pStyle w:val="Odsekzoznamu"/>
              <w:numPr>
                <w:ilvl w:val="0"/>
                <w:numId w:val="32"/>
              </w:numPr>
              <w:spacing w:before="240"/>
              <w:ind w:left="776" w:hanging="425"/>
              <w:rPr>
                <w:rFonts w:ascii="Arial Narrow" w:hAnsi="Arial Narrow" w:cs="Arial"/>
              </w:rPr>
            </w:pPr>
            <w:r w:rsidRPr="006E651F">
              <w:rPr>
                <w:rFonts w:ascii="Arial Narrow" w:hAnsi="Arial Narrow" w:cs="Arial"/>
              </w:rPr>
              <w:t>výškovo a do šírky nastaviteľné podpery potiahnuté kobercom,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66FEA8" w14:textId="77777777" w:rsidR="00E83D35" w:rsidRPr="00E83D35" w:rsidRDefault="00E83D35" w:rsidP="00E83D35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40D21504" w14:textId="26445005" w:rsidR="009F30C4" w:rsidRPr="006E651F" w:rsidRDefault="00E83D35" w:rsidP="00E83D35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presnú hodnotu, resp. údaj (číslom a/alebo slovom)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67D1C15" w14:textId="46385A81" w:rsidR="009F30C4" w:rsidRPr="00E83D35" w:rsidRDefault="009F30C4" w:rsidP="009F30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E83D35">
              <w:rPr>
                <w:rFonts w:ascii="Arial Narrow" w:hAnsi="Arial Narrow"/>
                <w:bCs/>
              </w:rPr>
              <w:t>N/A</w:t>
            </w:r>
          </w:p>
        </w:tc>
      </w:tr>
      <w:tr w:rsidR="009F30C4" w:rsidRPr="006E651F" w14:paraId="099400B6" w14:textId="77777777" w:rsidTr="00E83D35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94DF63" w14:textId="77777777" w:rsidR="009F30C4" w:rsidRPr="006E651F" w:rsidRDefault="009F30C4" w:rsidP="009F30C4">
            <w:pPr>
              <w:pStyle w:val="Odsekzoznamu"/>
              <w:numPr>
                <w:ilvl w:val="0"/>
                <w:numId w:val="32"/>
              </w:numPr>
              <w:spacing w:before="240"/>
              <w:ind w:left="776" w:hanging="425"/>
              <w:rPr>
                <w:rFonts w:ascii="Arial Narrow" w:hAnsi="Arial Narrow" w:cs="Arial"/>
              </w:rPr>
            </w:pPr>
            <w:r w:rsidRPr="006E651F">
              <w:rPr>
                <w:rFonts w:ascii="Arial Narrow" w:hAnsi="Arial Narrow" w:cs="Arial"/>
              </w:rPr>
              <w:t>nastaviteľný plastový doraz,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23EA60" w14:textId="77777777" w:rsidR="00E83D35" w:rsidRPr="00E83D35" w:rsidRDefault="00E83D35" w:rsidP="00E83D35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534ACE27" w14:textId="4BE31C79" w:rsidR="009F30C4" w:rsidRPr="006E651F" w:rsidRDefault="00E83D35" w:rsidP="00E83D35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presnú hodnotu, resp. údaj (číslom a/alebo slovom)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D38B4D" w14:textId="427F2986" w:rsidR="009F30C4" w:rsidRPr="00E83D35" w:rsidRDefault="009F30C4" w:rsidP="009F30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E83D35">
              <w:rPr>
                <w:rFonts w:ascii="Arial Narrow" w:hAnsi="Arial Narrow"/>
                <w:bCs/>
              </w:rPr>
              <w:t>N/A</w:t>
            </w:r>
          </w:p>
        </w:tc>
      </w:tr>
      <w:tr w:rsidR="009F30C4" w:rsidRPr="006E651F" w14:paraId="0F9A7726" w14:textId="77777777" w:rsidTr="00E83D35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EC03C9" w14:textId="77777777" w:rsidR="009F30C4" w:rsidRPr="006E651F" w:rsidRDefault="009F30C4" w:rsidP="009F30C4">
            <w:pPr>
              <w:pStyle w:val="Odsekzoznamu"/>
              <w:numPr>
                <w:ilvl w:val="0"/>
                <w:numId w:val="32"/>
              </w:numPr>
              <w:spacing w:before="240"/>
              <w:ind w:left="776" w:hanging="425"/>
              <w:rPr>
                <w:rFonts w:ascii="Arial Narrow" w:hAnsi="Arial Narrow" w:cs="Arial"/>
              </w:rPr>
            </w:pPr>
            <w:r w:rsidRPr="006E651F">
              <w:rPr>
                <w:rFonts w:ascii="Arial Narrow" w:hAnsi="Arial Narrow" w:cs="Arial"/>
              </w:rPr>
              <w:t>navijak s navíjacím pásom,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63DD87" w14:textId="77777777" w:rsidR="00E83D35" w:rsidRPr="00E83D35" w:rsidRDefault="00E83D35" w:rsidP="00E83D35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3259FC4E" w14:textId="3C364083" w:rsidR="009F30C4" w:rsidRPr="006E651F" w:rsidRDefault="00E83D35" w:rsidP="00E83D35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presnú hodnotu, resp. údaj (číslom a/alebo slovom)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130FE59" w14:textId="23BF44A2" w:rsidR="009F30C4" w:rsidRPr="00E83D35" w:rsidRDefault="009F30C4" w:rsidP="009F30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E83D35">
              <w:rPr>
                <w:rFonts w:ascii="Arial Narrow" w:hAnsi="Arial Narrow"/>
                <w:bCs/>
              </w:rPr>
              <w:t>N/A</w:t>
            </w:r>
          </w:p>
        </w:tc>
      </w:tr>
      <w:tr w:rsidR="009F30C4" w:rsidRPr="006E651F" w14:paraId="693D1185" w14:textId="77777777" w:rsidTr="00E83D35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D9A5FA" w14:textId="77777777" w:rsidR="009F30C4" w:rsidRPr="006E651F" w:rsidRDefault="009F30C4" w:rsidP="009F30C4">
            <w:pPr>
              <w:pStyle w:val="Odsekzoznamu"/>
              <w:numPr>
                <w:ilvl w:val="0"/>
                <w:numId w:val="32"/>
              </w:numPr>
              <w:spacing w:before="240"/>
              <w:ind w:left="776" w:hanging="425"/>
              <w:rPr>
                <w:rFonts w:ascii="Arial Narrow" w:hAnsi="Arial Narrow" w:cs="Arial"/>
              </w:rPr>
            </w:pPr>
            <w:r w:rsidRPr="006E651F">
              <w:rPr>
                <w:rFonts w:ascii="Arial Narrow" w:hAnsi="Arial Narrow" w:cs="Arial"/>
              </w:rPr>
              <w:t xml:space="preserve">elektro zásuvka: 7 pólová </w:t>
            </w:r>
          </w:p>
          <w:p w14:paraId="3FC13200" w14:textId="77777777" w:rsidR="009F30C4" w:rsidRPr="006E651F" w:rsidRDefault="009F30C4" w:rsidP="009F30C4">
            <w:pPr>
              <w:pStyle w:val="Odsekzoznamu"/>
              <w:numPr>
                <w:ilvl w:val="0"/>
                <w:numId w:val="33"/>
              </w:numPr>
              <w:spacing w:before="240"/>
              <w:ind w:left="776" w:hanging="425"/>
              <w:rPr>
                <w:rFonts w:ascii="Arial Narrow" w:hAnsi="Arial Narrow" w:cs="Arial"/>
              </w:rPr>
            </w:pPr>
            <w:r w:rsidRPr="006E651F">
              <w:rPr>
                <w:rFonts w:ascii="Arial Narrow" w:hAnsi="Arial Narrow" w:cs="Arial"/>
              </w:rPr>
              <w:t>počet min. 1 ks,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9FF82E" w14:textId="77777777" w:rsidR="00E83D35" w:rsidRPr="00E83D35" w:rsidRDefault="00E83D35" w:rsidP="00E83D35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71A7FD18" w14:textId="6900D187" w:rsidR="009F30C4" w:rsidRPr="006E651F" w:rsidRDefault="00E83D35" w:rsidP="00E83D35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presnú hodnotu, resp. údaj (číslom a/alebo slovom)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4A56C6A" w14:textId="20686F9C" w:rsidR="009F30C4" w:rsidRPr="00E83D35" w:rsidRDefault="009F30C4" w:rsidP="009F30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E83D35">
              <w:rPr>
                <w:rFonts w:ascii="Arial Narrow" w:hAnsi="Arial Narrow"/>
                <w:bCs/>
              </w:rPr>
              <w:t>N/A</w:t>
            </w:r>
          </w:p>
        </w:tc>
      </w:tr>
      <w:tr w:rsidR="009F30C4" w:rsidRPr="006E651F" w14:paraId="55C18A57" w14:textId="77777777" w:rsidTr="00E83D35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6148C" w14:textId="77777777" w:rsidR="009F30C4" w:rsidRPr="006E651F" w:rsidRDefault="009F30C4" w:rsidP="009F30C4">
            <w:pPr>
              <w:pStyle w:val="Odsekzoznamu"/>
              <w:numPr>
                <w:ilvl w:val="0"/>
                <w:numId w:val="32"/>
              </w:numPr>
              <w:spacing w:before="240"/>
              <w:ind w:left="776" w:hanging="425"/>
              <w:rPr>
                <w:rFonts w:ascii="Arial Narrow" w:hAnsi="Arial Narrow" w:cs="Arial"/>
              </w:rPr>
            </w:pPr>
            <w:r w:rsidRPr="006E651F">
              <w:rPr>
                <w:rFonts w:ascii="Arial Narrow" w:hAnsi="Arial Narrow" w:cs="Arial"/>
              </w:rPr>
              <w:t>držiak rezervy,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A863E8" w14:textId="77777777" w:rsidR="00E83D35" w:rsidRPr="00E83D35" w:rsidRDefault="00E83D35" w:rsidP="00E83D35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3DDF3B04" w14:textId="200D96C5" w:rsidR="009F30C4" w:rsidRPr="006E651F" w:rsidRDefault="00E83D35" w:rsidP="00E83D35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presnú hodnotu, resp. údaj (číslom a/alebo slovom)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7E7E178" w14:textId="0DB9923C" w:rsidR="009F30C4" w:rsidRPr="00E83D35" w:rsidRDefault="009F30C4" w:rsidP="009F30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E83D35">
              <w:rPr>
                <w:rFonts w:ascii="Arial Narrow" w:hAnsi="Arial Narrow"/>
                <w:bCs/>
              </w:rPr>
              <w:t>N/A</w:t>
            </w:r>
          </w:p>
        </w:tc>
      </w:tr>
      <w:tr w:rsidR="009F30C4" w:rsidRPr="006E651F" w14:paraId="02B119A3" w14:textId="77777777" w:rsidTr="00E83D35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E50BF6" w14:textId="77777777" w:rsidR="009F30C4" w:rsidRPr="006E651F" w:rsidRDefault="009F30C4" w:rsidP="009F30C4">
            <w:pPr>
              <w:pStyle w:val="Odsekzoznamu"/>
              <w:numPr>
                <w:ilvl w:val="0"/>
                <w:numId w:val="32"/>
              </w:numPr>
              <w:spacing w:before="240"/>
              <w:ind w:left="776" w:hanging="425"/>
              <w:rPr>
                <w:rFonts w:ascii="Arial Narrow" w:hAnsi="Arial Narrow" w:cs="Arial"/>
              </w:rPr>
            </w:pPr>
            <w:r w:rsidRPr="006E651F">
              <w:rPr>
                <w:rFonts w:ascii="Arial Narrow" w:hAnsi="Arial Narrow" w:cs="Arial"/>
              </w:rPr>
              <w:t xml:space="preserve">rezervné koleso v </w:t>
            </w:r>
          </w:p>
          <w:p w14:paraId="7A08CCD5" w14:textId="77777777" w:rsidR="009F30C4" w:rsidRPr="006E651F" w:rsidRDefault="009F30C4" w:rsidP="009F30C4">
            <w:pPr>
              <w:pStyle w:val="Odsekzoznamu"/>
              <w:numPr>
                <w:ilvl w:val="0"/>
                <w:numId w:val="33"/>
              </w:numPr>
              <w:spacing w:before="240"/>
              <w:ind w:left="776" w:hanging="425"/>
              <w:rPr>
                <w:rFonts w:ascii="Arial Narrow" w:hAnsi="Arial Narrow" w:cs="Arial"/>
              </w:rPr>
            </w:pPr>
            <w:r w:rsidRPr="006E651F">
              <w:rPr>
                <w:rFonts w:ascii="Arial Narrow" w:hAnsi="Arial Narrow" w:cs="Arial"/>
              </w:rPr>
              <w:t>počet min. 1 ks,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C49ECF" w14:textId="77777777" w:rsidR="00E83D35" w:rsidRPr="00E83D35" w:rsidRDefault="00E83D35" w:rsidP="00E83D35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3EA6F9F2" w14:textId="380D41AB" w:rsidR="009F30C4" w:rsidRPr="006E651F" w:rsidRDefault="00E83D35" w:rsidP="00E83D35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presnú hodnotu, resp. údaj (číslom a/alebo slovom)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6CF886A" w14:textId="76454DAE" w:rsidR="009F30C4" w:rsidRPr="00E83D35" w:rsidRDefault="009F30C4" w:rsidP="009F30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E83D35">
              <w:rPr>
                <w:rFonts w:ascii="Arial Narrow" w:hAnsi="Arial Narrow"/>
                <w:bCs/>
              </w:rPr>
              <w:t>N/A</w:t>
            </w:r>
          </w:p>
        </w:tc>
      </w:tr>
      <w:tr w:rsidR="009F30C4" w:rsidRPr="006E651F" w14:paraId="0CDB9437" w14:textId="77777777" w:rsidTr="00E83D35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312E7F" w14:textId="77777777" w:rsidR="009F30C4" w:rsidRPr="006E651F" w:rsidRDefault="009F30C4" w:rsidP="009F30C4">
            <w:pPr>
              <w:pStyle w:val="Odsekzoznamu"/>
              <w:numPr>
                <w:ilvl w:val="0"/>
                <w:numId w:val="32"/>
              </w:numPr>
              <w:spacing w:before="240"/>
              <w:ind w:left="776" w:hanging="425"/>
              <w:rPr>
                <w:rFonts w:ascii="Arial Narrow" w:hAnsi="Arial Narrow" w:cs="Arial"/>
              </w:rPr>
            </w:pPr>
            <w:r w:rsidRPr="006E651F">
              <w:rPr>
                <w:rFonts w:ascii="Arial Narrow" w:hAnsi="Arial Narrow" w:cs="Arial"/>
              </w:rPr>
              <w:t xml:space="preserve">zakladací klin </w:t>
            </w:r>
          </w:p>
          <w:p w14:paraId="7CD1A563" w14:textId="77777777" w:rsidR="009F30C4" w:rsidRPr="006E651F" w:rsidRDefault="009F30C4" w:rsidP="009F30C4">
            <w:pPr>
              <w:pStyle w:val="Odsekzoznamu"/>
              <w:numPr>
                <w:ilvl w:val="0"/>
                <w:numId w:val="33"/>
              </w:numPr>
              <w:spacing w:before="240"/>
              <w:ind w:left="776" w:hanging="425"/>
              <w:rPr>
                <w:rFonts w:ascii="Arial Narrow" w:hAnsi="Arial Narrow" w:cs="Arial"/>
              </w:rPr>
            </w:pPr>
            <w:r w:rsidRPr="006E651F">
              <w:rPr>
                <w:rFonts w:ascii="Arial Narrow" w:hAnsi="Arial Narrow" w:cs="Arial"/>
              </w:rPr>
              <w:t>min. počet 2 ks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4D86A4" w14:textId="77777777" w:rsidR="00E83D35" w:rsidRPr="00E83D35" w:rsidRDefault="00E83D35" w:rsidP="00E83D35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11C2C359" w14:textId="17334BAC" w:rsidR="009F30C4" w:rsidRPr="006E651F" w:rsidRDefault="00E83D35" w:rsidP="00E83D35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presnú hodnotu, resp. údaj (číslom a/alebo slovom)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CCF4E3" w14:textId="1D27D1D4" w:rsidR="009F30C4" w:rsidRPr="00E83D35" w:rsidRDefault="009F30C4" w:rsidP="009F30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E83D35">
              <w:rPr>
                <w:rFonts w:ascii="Arial Narrow" w:hAnsi="Arial Narrow"/>
                <w:bCs/>
              </w:rPr>
              <w:t>N/A</w:t>
            </w:r>
          </w:p>
        </w:tc>
      </w:tr>
      <w:tr w:rsidR="009F30C4" w:rsidRPr="006E651F" w14:paraId="6878C3F9" w14:textId="77777777" w:rsidTr="00E83D35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D1BD3F" w14:textId="77777777" w:rsidR="009F30C4" w:rsidRPr="006E651F" w:rsidRDefault="009F30C4" w:rsidP="009F30C4">
            <w:pPr>
              <w:pStyle w:val="Odsekzoznamu"/>
              <w:numPr>
                <w:ilvl w:val="0"/>
                <w:numId w:val="32"/>
              </w:numPr>
              <w:spacing w:before="240"/>
              <w:ind w:left="776" w:hanging="425"/>
              <w:rPr>
                <w:rFonts w:ascii="Arial Narrow" w:hAnsi="Arial Narrow" w:cs="Arial"/>
              </w:rPr>
            </w:pPr>
            <w:r w:rsidRPr="006E651F">
              <w:rPr>
                <w:rFonts w:ascii="Arial Narrow" w:hAnsi="Arial Narrow" w:cs="Arial"/>
              </w:rPr>
              <w:t>elektro redukcia 7 pól na 13 pól,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2D5458" w14:textId="77777777" w:rsidR="00E83D35" w:rsidRPr="00E83D35" w:rsidRDefault="00E83D35" w:rsidP="00E83D35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2F560DBA" w14:textId="0F09892A" w:rsidR="009F30C4" w:rsidRPr="006E651F" w:rsidRDefault="00E83D35" w:rsidP="00E83D35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presnú hodnotu, resp. údaj (číslom a/alebo slovom)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3596B5E" w14:textId="20D97509" w:rsidR="009F30C4" w:rsidRPr="00E83D35" w:rsidRDefault="009F30C4" w:rsidP="009F30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E83D35">
              <w:rPr>
                <w:rFonts w:ascii="Arial Narrow" w:hAnsi="Arial Narrow"/>
                <w:bCs/>
              </w:rPr>
              <w:t>N/A</w:t>
            </w:r>
          </w:p>
        </w:tc>
      </w:tr>
      <w:tr w:rsidR="009F30C4" w:rsidRPr="006E651F" w14:paraId="4E072ABF" w14:textId="77777777" w:rsidTr="00E83D35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30497" w14:textId="77777777" w:rsidR="009F30C4" w:rsidRPr="006E651F" w:rsidRDefault="009F30C4" w:rsidP="009F30C4">
            <w:pPr>
              <w:pStyle w:val="Odsekzoznamu"/>
              <w:numPr>
                <w:ilvl w:val="0"/>
                <w:numId w:val="32"/>
              </w:numPr>
              <w:spacing w:before="240"/>
              <w:ind w:left="776" w:hanging="425"/>
              <w:rPr>
                <w:rFonts w:ascii="Arial Narrow" w:hAnsi="Arial Narrow" w:cs="Arial"/>
              </w:rPr>
            </w:pPr>
            <w:r w:rsidRPr="006E651F">
              <w:rPr>
                <w:rFonts w:ascii="Arial Narrow" w:hAnsi="Arial Narrow" w:cs="Arial"/>
              </w:rPr>
              <w:lastRenderedPageBreak/>
              <w:t>upínacie popruhy.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A122E" w14:textId="77777777" w:rsidR="00E83D35" w:rsidRPr="00E83D35" w:rsidRDefault="00E83D35" w:rsidP="00E83D35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1AD40C98" w14:textId="61484C25" w:rsidR="009F30C4" w:rsidRPr="006E651F" w:rsidRDefault="00E83D35" w:rsidP="00E83D35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presnú hodnotu, resp. údaj (číslom a/alebo slovom)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3F3E0E2" w14:textId="70FEEEB2" w:rsidR="009F30C4" w:rsidRPr="00E83D35" w:rsidRDefault="009F30C4" w:rsidP="009F30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E83D35">
              <w:rPr>
                <w:rFonts w:ascii="Arial Narrow" w:hAnsi="Arial Narrow"/>
                <w:bCs/>
              </w:rPr>
              <w:t>N/A</w:t>
            </w:r>
          </w:p>
        </w:tc>
      </w:tr>
      <w:tr w:rsidR="009F30C4" w:rsidRPr="006E651F" w14:paraId="3D13FB12" w14:textId="77777777" w:rsidTr="00E83D35">
        <w:trPr>
          <w:trHeight w:val="635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FFC9C4" w14:textId="77777777" w:rsidR="009F30C4" w:rsidRPr="006E651F" w:rsidRDefault="009F30C4" w:rsidP="009F30C4">
            <w:pPr>
              <w:pStyle w:val="Odsekzoznamu"/>
              <w:numPr>
                <w:ilvl w:val="0"/>
                <w:numId w:val="32"/>
              </w:numPr>
              <w:spacing w:before="240"/>
              <w:ind w:left="776" w:hanging="425"/>
              <w:rPr>
                <w:rFonts w:ascii="Arial Narrow" w:hAnsi="Arial Narrow" w:cs="Arial"/>
              </w:rPr>
            </w:pPr>
            <w:r w:rsidRPr="006E651F">
              <w:rPr>
                <w:rFonts w:ascii="Arial Narrow" w:hAnsi="Arial Narrow" w:cs="Arial"/>
              </w:rPr>
              <w:t>súčasťou dodávky musí byť podložka na upevnenie tabuľky s evidenčným číslom pre prípojné vozidlo.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8C7756" w14:textId="77777777" w:rsidR="00E83D35" w:rsidRPr="00E83D35" w:rsidRDefault="00E83D35" w:rsidP="00E83D35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06EC18A8" w14:textId="3BCAD816" w:rsidR="009F30C4" w:rsidRPr="006E651F" w:rsidRDefault="00E83D35" w:rsidP="00E83D35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presnú hodnotu, resp. údaj (číslom a/alebo slovom)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A7A9E34" w14:textId="7B0A3B28" w:rsidR="009F30C4" w:rsidRPr="00E83D35" w:rsidRDefault="009F30C4" w:rsidP="009F30C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E83D35">
              <w:rPr>
                <w:rFonts w:ascii="Arial Narrow" w:hAnsi="Arial Narrow"/>
                <w:bCs/>
              </w:rPr>
              <w:t>N/A</w:t>
            </w:r>
          </w:p>
        </w:tc>
      </w:tr>
    </w:tbl>
    <w:p w14:paraId="4293B4A2" w14:textId="77777777" w:rsidR="00D725B2" w:rsidRPr="006E651F" w:rsidRDefault="00D725B2" w:rsidP="00D725B2"/>
    <w:p w14:paraId="3AEAD6C7" w14:textId="5E3E6C3A" w:rsidR="003702ED" w:rsidRPr="006E651F" w:rsidRDefault="003702ED" w:rsidP="00406E26">
      <w:pPr>
        <w:spacing w:after="160" w:line="259" w:lineRule="auto"/>
      </w:pPr>
    </w:p>
    <w:p w14:paraId="5A65A8E4" w14:textId="77777777" w:rsidR="006E651F" w:rsidRDefault="006E651F" w:rsidP="006E651F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</w:pPr>
    </w:p>
    <w:p w14:paraId="48E964AF" w14:textId="77777777" w:rsidR="00E83D35" w:rsidRDefault="00E83D35" w:rsidP="006E651F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</w:p>
    <w:p w14:paraId="42FF7B3E" w14:textId="6CD430C9" w:rsidR="00B073BD" w:rsidRDefault="00B073BD" w:rsidP="006E651F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</w:p>
    <w:p w14:paraId="16794BD8" w14:textId="3FCD533F" w:rsidR="006E651F" w:rsidRPr="00703DB3" w:rsidRDefault="006E651F" w:rsidP="006E651F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  <w:r w:rsidRPr="00703DB3">
        <w:rPr>
          <w:rFonts w:ascii="Arial Narrow" w:hAnsi="Arial Narrow"/>
          <w:i/>
          <w:color w:val="000000"/>
        </w:rPr>
        <w:t>Táto časť súťažných podkladov bude tvoriť neoddeliteľnú súčasť zmluvy ako príloha č. 1, ktorú uzatvorí verejný obstarávateľ s úspešným uchádzačom.</w:t>
      </w:r>
    </w:p>
    <w:p w14:paraId="6ED5ADCC" w14:textId="77777777" w:rsidR="006E651F" w:rsidRPr="006E651F" w:rsidRDefault="006E651F" w:rsidP="006E651F"/>
    <w:sectPr w:rsidR="006E651F" w:rsidRPr="006E651F" w:rsidSect="001D17AE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E6004C" w14:textId="77777777" w:rsidR="00DA152B" w:rsidRDefault="00DA152B" w:rsidP="006759A6">
      <w:pPr>
        <w:spacing w:after="0" w:line="240" w:lineRule="auto"/>
      </w:pPr>
      <w:r>
        <w:separator/>
      </w:r>
    </w:p>
  </w:endnote>
  <w:endnote w:type="continuationSeparator" w:id="0">
    <w:p w14:paraId="3722A46B" w14:textId="77777777" w:rsidR="00DA152B" w:rsidRDefault="00DA152B" w:rsidP="00675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955FC7" w14:textId="77777777" w:rsidR="00DA152B" w:rsidRDefault="00DA152B" w:rsidP="006759A6">
      <w:pPr>
        <w:spacing w:after="0" w:line="240" w:lineRule="auto"/>
      </w:pPr>
      <w:r>
        <w:separator/>
      </w:r>
    </w:p>
  </w:footnote>
  <w:footnote w:type="continuationSeparator" w:id="0">
    <w:p w14:paraId="74C9A2E6" w14:textId="77777777" w:rsidR="00DA152B" w:rsidRDefault="00DA152B" w:rsidP="006759A6">
      <w:pPr>
        <w:spacing w:after="0" w:line="240" w:lineRule="auto"/>
      </w:pPr>
      <w:r>
        <w:continuationSeparator/>
      </w:r>
    </w:p>
  </w:footnote>
  <w:footnote w:id="1">
    <w:p w14:paraId="4B6898AE" w14:textId="77777777" w:rsidR="00982C81" w:rsidRDefault="00982C81" w:rsidP="00D725B2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rFonts w:ascii="Arial Narrow" w:hAnsi="Arial Narrow" w:cs="Times New Roman"/>
          <w:color w:val="000000"/>
        </w:rPr>
        <w:t>Do vlastného návrhu plnenia sa nepredkladá návrh označenia v zmysle bodu 1.5) písm. c). Verejný obstarávateľ v rámci súčinnosti vyzve úspešného uchádzača aby v stanovenej lehote predložil požadovaný návrh označenia plavidla.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A3931B" w14:textId="322BFB62" w:rsidR="00982C81" w:rsidRDefault="00982C81" w:rsidP="00185903">
    <w:pPr>
      <w:pStyle w:val="Hlavika"/>
      <w:jc w:val="right"/>
    </w:pPr>
    <w:r>
      <w:t>Príloha č. 1 opis predmetu zákazky / vlastný návrh plnenia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3176F"/>
    <w:multiLevelType w:val="hybridMultilevel"/>
    <w:tmpl w:val="447257E2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6323A4"/>
    <w:multiLevelType w:val="hybridMultilevel"/>
    <w:tmpl w:val="01AEB16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4245D"/>
    <w:multiLevelType w:val="hybridMultilevel"/>
    <w:tmpl w:val="01AEB16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A69F3"/>
    <w:multiLevelType w:val="hybridMultilevel"/>
    <w:tmpl w:val="C804BCF0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FD2B8D"/>
    <w:multiLevelType w:val="hybridMultilevel"/>
    <w:tmpl w:val="4E3CDB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C4445D"/>
    <w:multiLevelType w:val="hybridMultilevel"/>
    <w:tmpl w:val="EF345F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923BDE"/>
    <w:multiLevelType w:val="hybridMultilevel"/>
    <w:tmpl w:val="131EBCA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6D33BE"/>
    <w:multiLevelType w:val="hybridMultilevel"/>
    <w:tmpl w:val="886C39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C42AE6"/>
    <w:multiLevelType w:val="hybridMultilevel"/>
    <w:tmpl w:val="175C82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505548"/>
    <w:multiLevelType w:val="hybridMultilevel"/>
    <w:tmpl w:val="780E337E"/>
    <w:lvl w:ilvl="0" w:tplc="041B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10" w15:restartNumberingAfterBreak="0">
    <w:nsid w:val="1C54765C"/>
    <w:multiLevelType w:val="hybridMultilevel"/>
    <w:tmpl w:val="6A302E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A6549A"/>
    <w:multiLevelType w:val="hybridMultilevel"/>
    <w:tmpl w:val="3104AF0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1C6398"/>
    <w:multiLevelType w:val="hybridMultilevel"/>
    <w:tmpl w:val="237001D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E805584"/>
    <w:multiLevelType w:val="hybridMultilevel"/>
    <w:tmpl w:val="1C506B20"/>
    <w:lvl w:ilvl="0" w:tplc="041B0017">
      <w:start w:val="1"/>
      <w:numFmt w:val="lowerLetter"/>
      <w:lvlText w:val="%1)"/>
      <w:lvlJc w:val="left"/>
      <w:pPr>
        <w:ind w:left="1211" w:hanging="360"/>
      </w:pPr>
    </w:lvl>
    <w:lvl w:ilvl="1" w:tplc="041B0019" w:tentative="1">
      <w:start w:val="1"/>
      <w:numFmt w:val="lowerLetter"/>
      <w:lvlText w:val="%2."/>
      <w:lvlJc w:val="left"/>
      <w:pPr>
        <w:ind w:left="1938" w:hanging="360"/>
      </w:pPr>
    </w:lvl>
    <w:lvl w:ilvl="2" w:tplc="041B001B" w:tentative="1">
      <w:start w:val="1"/>
      <w:numFmt w:val="lowerRoman"/>
      <w:lvlText w:val="%3."/>
      <w:lvlJc w:val="right"/>
      <w:pPr>
        <w:ind w:left="2658" w:hanging="180"/>
      </w:pPr>
    </w:lvl>
    <w:lvl w:ilvl="3" w:tplc="041B000F" w:tentative="1">
      <w:start w:val="1"/>
      <w:numFmt w:val="decimal"/>
      <w:lvlText w:val="%4."/>
      <w:lvlJc w:val="left"/>
      <w:pPr>
        <w:ind w:left="3378" w:hanging="360"/>
      </w:pPr>
    </w:lvl>
    <w:lvl w:ilvl="4" w:tplc="041B0019" w:tentative="1">
      <w:start w:val="1"/>
      <w:numFmt w:val="lowerLetter"/>
      <w:lvlText w:val="%5."/>
      <w:lvlJc w:val="left"/>
      <w:pPr>
        <w:ind w:left="4098" w:hanging="360"/>
      </w:pPr>
    </w:lvl>
    <w:lvl w:ilvl="5" w:tplc="041B001B" w:tentative="1">
      <w:start w:val="1"/>
      <w:numFmt w:val="lowerRoman"/>
      <w:lvlText w:val="%6."/>
      <w:lvlJc w:val="right"/>
      <w:pPr>
        <w:ind w:left="4818" w:hanging="180"/>
      </w:pPr>
    </w:lvl>
    <w:lvl w:ilvl="6" w:tplc="041B000F" w:tentative="1">
      <w:start w:val="1"/>
      <w:numFmt w:val="decimal"/>
      <w:lvlText w:val="%7."/>
      <w:lvlJc w:val="left"/>
      <w:pPr>
        <w:ind w:left="5538" w:hanging="360"/>
      </w:pPr>
    </w:lvl>
    <w:lvl w:ilvl="7" w:tplc="041B0019" w:tentative="1">
      <w:start w:val="1"/>
      <w:numFmt w:val="lowerLetter"/>
      <w:lvlText w:val="%8."/>
      <w:lvlJc w:val="left"/>
      <w:pPr>
        <w:ind w:left="6258" w:hanging="360"/>
      </w:pPr>
    </w:lvl>
    <w:lvl w:ilvl="8" w:tplc="041B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14" w15:restartNumberingAfterBreak="0">
    <w:nsid w:val="28A173E1"/>
    <w:multiLevelType w:val="hybridMultilevel"/>
    <w:tmpl w:val="BE0C630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9665C94"/>
    <w:multiLevelType w:val="hybridMultilevel"/>
    <w:tmpl w:val="E8A45830"/>
    <w:lvl w:ilvl="0" w:tplc="040E0C3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4F618D"/>
    <w:multiLevelType w:val="hybridMultilevel"/>
    <w:tmpl w:val="7734A24A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CA3177B"/>
    <w:multiLevelType w:val="hybridMultilevel"/>
    <w:tmpl w:val="286E8E32"/>
    <w:lvl w:ilvl="0" w:tplc="040E0C3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E45E7"/>
    <w:multiLevelType w:val="hybridMultilevel"/>
    <w:tmpl w:val="077A227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7D720B"/>
    <w:multiLevelType w:val="hybridMultilevel"/>
    <w:tmpl w:val="9AA08F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AB5DC9"/>
    <w:multiLevelType w:val="hybridMultilevel"/>
    <w:tmpl w:val="131EBCA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7B7154"/>
    <w:multiLevelType w:val="hybridMultilevel"/>
    <w:tmpl w:val="75DAC85E"/>
    <w:lvl w:ilvl="0" w:tplc="6C7A262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187118A"/>
    <w:multiLevelType w:val="hybridMultilevel"/>
    <w:tmpl w:val="0BD6802E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2B96D67"/>
    <w:multiLevelType w:val="hybridMultilevel"/>
    <w:tmpl w:val="FF4833D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904A1B"/>
    <w:multiLevelType w:val="hybridMultilevel"/>
    <w:tmpl w:val="D58AC56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875767"/>
    <w:multiLevelType w:val="hybridMultilevel"/>
    <w:tmpl w:val="F2D69E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734C1F"/>
    <w:multiLevelType w:val="hybridMultilevel"/>
    <w:tmpl w:val="466C10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714F94"/>
    <w:multiLevelType w:val="hybridMultilevel"/>
    <w:tmpl w:val="B6A8D9C6"/>
    <w:lvl w:ilvl="0" w:tplc="040E0C3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722FF0"/>
    <w:multiLevelType w:val="hybridMultilevel"/>
    <w:tmpl w:val="831C70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954788"/>
    <w:multiLevelType w:val="hybridMultilevel"/>
    <w:tmpl w:val="C7E63D1A"/>
    <w:lvl w:ilvl="0" w:tplc="040E0C3C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96F4A73"/>
    <w:multiLevelType w:val="hybridMultilevel"/>
    <w:tmpl w:val="AB602380"/>
    <w:lvl w:ilvl="0" w:tplc="041B0017">
      <w:start w:val="1"/>
      <w:numFmt w:val="lowerLetter"/>
      <w:lvlText w:val="%1)"/>
      <w:lvlJc w:val="left"/>
      <w:pPr>
        <w:ind w:left="929" w:hanging="360"/>
      </w:pPr>
    </w:lvl>
    <w:lvl w:ilvl="1" w:tplc="041B0019" w:tentative="1">
      <w:start w:val="1"/>
      <w:numFmt w:val="lowerLetter"/>
      <w:lvlText w:val="%2."/>
      <w:lvlJc w:val="left"/>
      <w:pPr>
        <w:ind w:left="1649" w:hanging="360"/>
      </w:pPr>
    </w:lvl>
    <w:lvl w:ilvl="2" w:tplc="041B001B" w:tentative="1">
      <w:start w:val="1"/>
      <w:numFmt w:val="lowerRoman"/>
      <w:lvlText w:val="%3."/>
      <w:lvlJc w:val="right"/>
      <w:pPr>
        <w:ind w:left="2369" w:hanging="180"/>
      </w:pPr>
    </w:lvl>
    <w:lvl w:ilvl="3" w:tplc="041B000F" w:tentative="1">
      <w:start w:val="1"/>
      <w:numFmt w:val="decimal"/>
      <w:lvlText w:val="%4."/>
      <w:lvlJc w:val="left"/>
      <w:pPr>
        <w:ind w:left="3089" w:hanging="360"/>
      </w:pPr>
    </w:lvl>
    <w:lvl w:ilvl="4" w:tplc="041B0019" w:tentative="1">
      <w:start w:val="1"/>
      <w:numFmt w:val="lowerLetter"/>
      <w:lvlText w:val="%5."/>
      <w:lvlJc w:val="left"/>
      <w:pPr>
        <w:ind w:left="3809" w:hanging="360"/>
      </w:pPr>
    </w:lvl>
    <w:lvl w:ilvl="5" w:tplc="041B001B" w:tentative="1">
      <w:start w:val="1"/>
      <w:numFmt w:val="lowerRoman"/>
      <w:lvlText w:val="%6."/>
      <w:lvlJc w:val="right"/>
      <w:pPr>
        <w:ind w:left="4529" w:hanging="180"/>
      </w:pPr>
    </w:lvl>
    <w:lvl w:ilvl="6" w:tplc="041B000F" w:tentative="1">
      <w:start w:val="1"/>
      <w:numFmt w:val="decimal"/>
      <w:lvlText w:val="%7."/>
      <w:lvlJc w:val="left"/>
      <w:pPr>
        <w:ind w:left="5249" w:hanging="360"/>
      </w:pPr>
    </w:lvl>
    <w:lvl w:ilvl="7" w:tplc="041B0019" w:tentative="1">
      <w:start w:val="1"/>
      <w:numFmt w:val="lowerLetter"/>
      <w:lvlText w:val="%8."/>
      <w:lvlJc w:val="left"/>
      <w:pPr>
        <w:ind w:left="5969" w:hanging="360"/>
      </w:pPr>
    </w:lvl>
    <w:lvl w:ilvl="8" w:tplc="041B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31" w15:restartNumberingAfterBreak="0">
    <w:nsid w:val="5DD154BA"/>
    <w:multiLevelType w:val="hybridMultilevel"/>
    <w:tmpl w:val="4EC0815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ED85309"/>
    <w:multiLevelType w:val="hybridMultilevel"/>
    <w:tmpl w:val="6BB46D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7E0985"/>
    <w:multiLevelType w:val="hybridMultilevel"/>
    <w:tmpl w:val="C5D41072"/>
    <w:lvl w:ilvl="0" w:tplc="C5888A0E">
      <w:start w:val="1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AA3286"/>
    <w:multiLevelType w:val="hybridMultilevel"/>
    <w:tmpl w:val="DDB041D6"/>
    <w:lvl w:ilvl="0" w:tplc="041B000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35" w15:restartNumberingAfterBreak="0">
    <w:nsid w:val="62B92C9D"/>
    <w:multiLevelType w:val="hybridMultilevel"/>
    <w:tmpl w:val="1C506B20"/>
    <w:lvl w:ilvl="0" w:tplc="041B0017">
      <w:start w:val="1"/>
      <w:numFmt w:val="lowerLetter"/>
      <w:lvlText w:val="%1)"/>
      <w:lvlJc w:val="left"/>
      <w:pPr>
        <w:ind w:left="1211" w:hanging="360"/>
      </w:pPr>
    </w:lvl>
    <w:lvl w:ilvl="1" w:tplc="041B0019" w:tentative="1">
      <w:start w:val="1"/>
      <w:numFmt w:val="lowerLetter"/>
      <w:lvlText w:val="%2."/>
      <w:lvlJc w:val="left"/>
      <w:pPr>
        <w:ind w:left="1938" w:hanging="360"/>
      </w:pPr>
    </w:lvl>
    <w:lvl w:ilvl="2" w:tplc="041B001B" w:tentative="1">
      <w:start w:val="1"/>
      <w:numFmt w:val="lowerRoman"/>
      <w:lvlText w:val="%3."/>
      <w:lvlJc w:val="right"/>
      <w:pPr>
        <w:ind w:left="2658" w:hanging="180"/>
      </w:pPr>
    </w:lvl>
    <w:lvl w:ilvl="3" w:tplc="041B000F" w:tentative="1">
      <w:start w:val="1"/>
      <w:numFmt w:val="decimal"/>
      <w:lvlText w:val="%4."/>
      <w:lvlJc w:val="left"/>
      <w:pPr>
        <w:ind w:left="3378" w:hanging="360"/>
      </w:pPr>
    </w:lvl>
    <w:lvl w:ilvl="4" w:tplc="041B0019" w:tentative="1">
      <w:start w:val="1"/>
      <w:numFmt w:val="lowerLetter"/>
      <w:lvlText w:val="%5."/>
      <w:lvlJc w:val="left"/>
      <w:pPr>
        <w:ind w:left="4098" w:hanging="360"/>
      </w:pPr>
    </w:lvl>
    <w:lvl w:ilvl="5" w:tplc="041B001B" w:tentative="1">
      <w:start w:val="1"/>
      <w:numFmt w:val="lowerRoman"/>
      <w:lvlText w:val="%6."/>
      <w:lvlJc w:val="right"/>
      <w:pPr>
        <w:ind w:left="4818" w:hanging="180"/>
      </w:pPr>
    </w:lvl>
    <w:lvl w:ilvl="6" w:tplc="041B000F" w:tentative="1">
      <w:start w:val="1"/>
      <w:numFmt w:val="decimal"/>
      <w:lvlText w:val="%7."/>
      <w:lvlJc w:val="left"/>
      <w:pPr>
        <w:ind w:left="5538" w:hanging="360"/>
      </w:pPr>
    </w:lvl>
    <w:lvl w:ilvl="7" w:tplc="041B0019" w:tentative="1">
      <w:start w:val="1"/>
      <w:numFmt w:val="lowerLetter"/>
      <w:lvlText w:val="%8."/>
      <w:lvlJc w:val="left"/>
      <w:pPr>
        <w:ind w:left="6258" w:hanging="360"/>
      </w:pPr>
    </w:lvl>
    <w:lvl w:ilvl="8" w:tplc="041B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36" w15:restartNumberingAfterBreak="0">
    <w:nsid w:val="63087624"/>
    <w:multiLevelType w:val="hybridMultilevel"/>
    <w:tmpl w:val="F1F49D40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4F2726D"/>
    <w:multiLevelType w:val="hybridMultilevel"/>
    <w:tmpl w:val="3A621C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ED63D7"/>
    <w:multiLevelType w:val="hybridMultilevel"/>
    <w:tmpl w:val="B8B46B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6F4484"/>
    <w:multiLevelType w:val="hybridMultilevel"/>
    <w:tmpl w:val="878CADE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DD146B1"/>
    <w:multiLevelType w:val="multilevel"/>
    <w:tmpl w:val="334428B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FA55ABA"/>
    <w:multiLevelType w:val="hybridMultilevel"/>
    <w:tmpl w:val="BBDA16B2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B523A14"/>
    <w:multiLevelType w:val="hybridMultilevel"/>
    <w:tmpl w:val="665098FA"/>
    <w:lvl w:ilvl="0" w:tplc="2826993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F82684"/>
    <w:multiLevelType w:val="hybridMultilevel"/>
    <w:tmpl w:val="6D7EF4D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593983"/>
    <w:multiLevelType w:val="hybridMultilevel"/>
    <w:tmpl w:val="BE28874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926CC9"/>
    <w:multiLevelType w:val="hybridMultilevel"/>
    <w:tmpl w:val="7876E2D2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F257EA1"/>
    <w:multiLevelType w:val="hybridMultilevel"/>
    <w:tmpl w:val="1938F452"/>
    <w:lvl w:ilvl="0" w:tplc="040E0C3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4"/>
  </w:num>
  <w:num w:numId="3">
    <w:abstractNumId w:val="43"/>
  </w:num>
  <w:num w:numId="4">
    <w:abstractNumId w:val="33"/>
  </w:num>
  <w:num w:numId="5">
    <w:abstractNumId w:val="18"/>
  </w:num>
  <w:num w:numId="6">
    <w:abstractNumId w:val="42"/>
  </w:num>
  <w:num w:numId="7">
    <w:abstractNumId w:val="5"/>
  </w:num>
  <w:num w:numId="8">
    <w:abstractNumId w:val="38"/>
  </w:num>
  <w:num w:numId="9">
    <w:abstractNumId w:val="20"/>
  </w:num>
  <w:num w:numId="10">
    <w:abstractNumId w:val="8"/>
  </w:num>
  <w:num w:numId="11">
    <w:abstractNumId w:val="45"/>
  </w:num>
  <w:num w:numId="12">
    <w:abstractNumId w:val="3"/>
  </w:num>
  <w:num w:numId="13">
    <w:abstractNumId w:val="24"/>
  </w:num>
  <w:num w:numId="14">
    <w:abstractNumId w:val="39"/>
  </w:num>
  <w:num w:numId="15">
    <w:abstractNumId w:val="4"/>
  </w:num>
  <w:num w:numId="16">
    <w:abstractNumId w:val="12"/>
  </w:num>
  <w:num w:numId="17">
    <w:abstractNumId w:val="28"/>
  </w:num>
  <w:num w:numId="18">
    <w:abstractNumId w:val="25"/>
  </w:num>
  <w:num w:numId="19">
    <w:abstractNumId w:val="14"/>
  </w:num>
  <w:num w:numId="20">
    <w:abstractNumId w:val="26"/>
  </w:num>
  <w:num w:numId="21">
    <w:abstractNumId w:val="22"/>
  </w:num>
  <w:num w:numId="22">
    <w:abstractNumId w:val="31"/>
  </w:num>
  <w:num w:numId="23">
    <w:abstractNumId w:val="41"/>
  </w:num>
  <w:num w:numId="24">
    <w:abstractNumId w:val="36"/>
  </w:num>
  <w:num w:numId="25">
    <w:abstractNumId w:val="10"/>
  </w:num>
  <w:num w:numId="26">
    <w:abstractNumId w:val="11"/>
  </w:num>
  <w:num w:numId="27">
    <w:abstractNumId w:val="23"/>
  </w:num>
  <w:num w:numId="28">
    <w:abstractNumId w:val="2"/>
  </w:num>
  <w:num w:numId="29">
    <w:abstractNumId w:val="16"/>
  </w:num>
  <w:num w:numId="30">
    <w:abstractNumId w:val="1"/>
  </w:num>
  <w:num w:numId="31">
    <w:abstractNumId w:val="35"/>
  </w:num>
  <w:num w:numId="32">
    <w:abstractNumId w:val="13"/>
  </w:num>
  <w:num w:numId="33">
    <w:abstractNumId w:val="9"/>
  </w:num>
  <w:num w:numId="34">
    <w:abstractNumId w:val="37"/>
  </w:num>
  <w:num w:numId="35">
    <w:abstractNumId w:val="40"/>
  </w:num>
  <w:num w:numId="36">
    <w:abstractNumId w:val="21"/>
  </w:num>
  <w:num w:numId="37">
    <w:abstractNumId w:val="30"/>
  </w:num>
  <w:num w:numId="38">
    <w:abstractNumId w:val="0"/>
  </w:num>
  <w:num w:numId="39">
    <w:abstractNumId w:val="27"/>
  </w:num>
  <w:num w:numId="40">
    <w:abstractNumId w:val="19"/>
  </w:num>
  <w:num w:numId="41">
    <w:abstractNumId w:val="32"/>
  </w:num>
  <w:num w:numId="42">
    <w:abstractNumId w:val="7"/>
  </w:num>
  <w:num w:numId="43">
    <w:abstractNumId w:val="17"/>
  </w:num>
  <w:num w:numId="44">
    <w:abstractNumId w:val="46"/>
  </w:num>
  <w:num w:numId="45">
    <w:abstractNumId w:val="15"/>
  </w:num>
  <w:num w:numId="46">
    <w:abstractNumId w:val="29"/>
  </w:num>
  <w:num w:numId="47">
    <w:abstractNumId w:val="34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C64"/>
    <w:rsid w:val="0000326C"/>
    <w:rsid w:val="00007CE0"/>
    <w:rsid w:val="00064AF6"/>
    <w:rsid w:val="00095EA9"/>
    <w:rsid w:val="00096A6A"/>
    <w:rsid w:val="00183F48"/>
    <w:rsid w:val="00185903"/>
    <w:rsid w:val="0019284A"/>
    <w:rsid w:val="00196C65"/>
    <w:rsid w:val="001D17AE"/>
    <w:rsid w:val="002057DF"/>
    <w:rsid w:val="00235561"/>
    <w:rsid w:val="002718E0"/>
    <w:rsid w:val="00291AB6"/>
    <w:rsid w:val="002F455F"/>
    <w:rsid w:val="003066A3"/>
    <w:rsid w:val="003152FA"/>
    <w:rsid w:val="003239E1"/>
    <w:rsid w:val="003702ED"/>
    <w:rsid w:val="00381AE0"/>
    <w:rsid w:val="003B3703"/>
    <w:rsid w:val="003B547E"/>
    <w:rsid w:val="003C4735"/>
    <w:rsid w:val="003E0F14"/>
    <w:rsid w:val="00406E26"/>
    <w:rsid w:val="00460C34"/>
    <w:rsid w:val="004A08B1"/>
    <w:rsid w:val="004A219A"/>
    <w:rsid w:val="005122B4"/>
    <w:rsid w:val="00532BE5"/>
    <w:rsid w:val="00572297"/>
    <w:rsid w:val="00587976"/>
    <w:rsid w:val="00593A89"/>
    <w:rsid w:val="005A3A4A"/>
    <w:rsid w:val="005C0B9F"/>
    <w:rsid w:val="005D3BF0"/>
    <w:rsid w:val="005F0BD3"/>
    <w:rsid w:val="0060347F"/>
    <w:rsid w:val="006745A2"/>
    <w:rsid w:val="006759A6"/>
    <w:rsid w:val="00695402"/>
    <w:rsid w:val="006E651F"/>
    <w:rsid w:val="006F559D"/>
    <w:rsid w:val="00731EEC"/>
    <w:rsid w:val="00782C64"/>
    <w:rsid w:val="00804E21"/>
    <w:rsid w:val="00822E12"/>
    <w:rsid w:val="00832019"/>
    <w:rsid w:val="008611F7"/>
    <w:rsid w:val="008C648F"/>
    <w:rsid w:val="00916824"/>
    <w:rsid w:val="00927DF8"/>
    <w:rsid w:val="00943887"/>
    <w:rsid w:val="00982C81"/>
    <w:rsid w:val="009A227E"/>
    <w:rsid w:val="009E4E59"/>
    <w:rsid w:val="009F273C"/>
    <w:rsid w:val="009F30C4"/>
    <w:rsid w:val="00A40B8F"/>
    <w:rsid w:val="00B073BD"/>
    <w:rsid w:val="00B16EE6"/>
    <w:rsid w:val="00B360FC"/>
    <w:rsid w:val="00B71B67"/>
    <w:rsid w:val="00C248B7"/>
    <w:rsid w:val="00C64BC8"/>
    <w:rsid w:val="00C80FA6"/>
    <w:rsid w:val="00CB6DA9"/>
    <w:rsid w:val="00CE4D26"/>
    <w:rsid w:val="00D332B3"/>
    <w:rsid w:val="00D348EB"/>
    <w:rsid w:val="00D41C6C"/>
    <w:rsid w:val="00D47EE2"/>
    <w:rsid w:val="00D6741B"/>
    <w:rsid w:val="00D725B2"/>
    <w:rsid w:val="00DA152B"/>
    <w:rsid w:val="00DB04CE"/>
    <w:rsid w:val="00DC3241"/>
    <w:rsid w:val="00E2063E"/>
    <w:rsid w:val="00E54ECB"/>
    <w:rsid w:val="00E67513"/>
    <w:rsid w:val="00E83D35"/>
    <w:rsid w:val="00EE44F5"/>
    <w:rsid w:val="00EF0958"/>
    <w:rsid w:val="00F12A8D"/>
    <w:rsid w:val="00F343DA"/>
    <w:rsid w:val="00F46800"/>
    <w:rsid w:val="00F829AD"/>
    <w:rsid w:val="00F945E4"/>
    <w:rsid w:val="00FB695C"/>
    <w:rsid w:val="00FC4E93"/>
    <w:rsid w:val="00FE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4E596"/>
  <w15:chartTrackingRefBased/>
  <w15:docId w15:val="{3713A552-7C5D-470F-BA18-5F504BC80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17AE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1D17AE"/>
    <w:pPr>
      <w:ind w:left="720"/>
      <w:contextualSpacing/>
    </w:p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1D17AE"/>
  </w:style>
  <w:style w:type="paragraph" w:styleId="Textkomentra">
    <w:name w:val="annotation text"/>
    <w:basedOn w:val="Normlny"/>
    <w:link w:val="TextkomentraChar"/>
    <w:uiPriority w:val="99"/>
    <w:unhideWhenUsed/>
    <w:rsid w:val="009A227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A227E"/>
    <w:rPr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759A6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759A6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6759A6"/>
    <w:rPr>
      <w:vertAlign w:val="superscript"/>
    </w:rPr>
  </w:style>
  <w:style w:type="paragraph" w:customStyle="1" w:styleId="Default">
    <w:name w:val="Default"/>
    <w:rsid w:val="00C248B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C248B7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248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248B7"/>
    <w:rPr>
      <w:rFonts w:ascii="Segoe UI" w:hAnsi="Segoe UI" w:cs="Segoe UI"/>
      <w:sz w:val="18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8797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87976"/>
    <w:rPr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D725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725B2"/>
  </w:style>
  <w:style w:type="paragraph" w:styleId="Pta">
    <w:name w:val="footer"/>
    <w:basedOn w:val="Normlny"/>
    <w:link w:val="PtaChar"/>
    <w:uiPriority w:val="99"/>
    <w:unhideWhenUsed/>
    <w:rsid w:val="00D725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725B2"/>
  </w:style>
  <w:style w:type="paragraph" w:styleId="Zarkazkladnhotextu2">
    <w:name w:val="Body Text Indent 2"/>
    <w:basedOn w:val="Normlny"/>
    <w:link w:val="Zarkazkladnhotextu2Char"/>
    <w:uiPriority w:val="99"/>
    <w:unhideWhenUsed/>
    <w:rsid w:val="00406E26"/>
    <w:pPr>
      <w:spacing w:after="120" w:line="480" w:lineRule="auto"/>
      <w:ind w:left="283"/>
    </w:pPr>
    <w:rPr>
      <w:rFonts w:ascii="Times New Roman" w:eastAsia="Calibri" w:hAnsi="Times New Roman" w:cs="Times New Roman"/>
      <w:sz w:val="20"/>
      <w:lang w:bidi="en-US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406E26"/>
    <w:rPr>
      <w:rFonts w:ascii="Times New Roman" w:eastAsia="Calibri" w:hAnsi="Times New Roman" w:cs="Times New Roman"/>
      <w:sz w:val="20"/>
      <w:lang w:bidi="en-US"/>
    </w:rPr>
  </w:style>
  <w:style w:type="table" w:styleId="Mriekatabuky">
    <w:name w:val="Table Grid"/>
    <w:basedOn w:val="Normlnatabuka"/>
    <w:uiPriority w:val="39"/>
    <w:rsid w:val="00DB0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7D1A9-6562-4213-97F3-EFEA314A7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16</Pages>
  <Words>3544</Words>
  <Characters>20201</Characters>
  <Application>Microsoft Office Word</Application>
  <DocSecurity>0</DocSecurity>
  <Lines>168</Lines>
  <Paragraphs>47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Starčevič</dc:creator>
  <cp:keywords/>
  <dc:description/>
  <cp:lastModifiedBy>Alexander Starčevič</cp:lastModifiedBy>
  <cp:revision>35</cp:revision>
  <dcterms:created xsi:type="dcterms:W3CDTF">2024-03-26T12:54:00Z</dcterms:created>
  <dcterms:modified xsi:type="dcterms:W3CDTF">2024-06-11T09:50:00Z</dcterms:modified>
</cp:coreProperties>
</file>